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【教育实习总结】教育实习工作总结</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w:t>
      </w:r>
    </w:p>
    <w:p>
      <w:pPr>
        <w:ind w:left="0" w:right="0" w:firstLine="560"/>
        <w:spacing w:before="450" w:after="450" w:line="312" w:lineRule="auto"/>
      </w:pPr>
      <w:r>
        <w:rPr>
          <w:rFonts w:ascii="宋体" w:hAnsi="宋体" w:eastAsia="宋体" w:cs="宋体"/>
          <w:color w:val="000"/>
          <w:sz w:val="28"/>
          <w:szCs w:val="28"/>
        </w:rPr>
        <w:t xml:space="preserve">       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的整体。通过教育实习，锻炼学生综合运用所学的理论与知识，分析和解决实际问题的能力，以及教育教学工作能力的培养，为毕业以后走上工作岗位打下一定的基础。因此可以说，教育实习是整个师范教育体系的重要支柱。</w:t>
      </w:r>
    </w:p>
    <w:p>
      <w:pPr>
        <w:ind w:left="0" w:right="0" w:firstLine="560"/>
        <w:spacing w:before="450" w:after="450" w:line="312" w:lineRule="auto"/>
      </w:pPr>
      <w:r>
        <w:rPr>
          <w:rFonts w:ascii="宋体" w:hAnsi="宋体" w:eastAsia="宋体" w:cs="宋体"/>
          <w:color w:val="000"/>
          <w:sz w:val="28"/>
          <w:szCs w:val="28"/>
        </w:rPr>
        <w:t xml:space="preserve">    根据学校及学院的教学工作计划，202_级历史学专业本科生于202_年4月21日—6月15日进行了为期八周的教育实习。根据学院安排，我有幸作为歙县两个实习小组的指导教师，负责进驻实习点之前的校内指导及在实习学校期间的组织及管理工作。作为带队老师，不仅要安排好实习生的实习工作，还要关心他们的衣食住行，而且要做好学生的思想政治工作和安全工作，总之带队工作任务艰辛，责任重大。本次教育实习已经圆满结束，作为全程参与其间的带队老师，收获不少，感受颇深。现将有关情况汇报如下：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    我们学院在歙县有两个实习点，分别是歙县中学和歙县第二中学，每个学校均有10名实习生，其中歙县中学2名男生、8名女生；歙县二中5名男生、5名女生。本次实习分为两个阶段，即在校准备阶段与进驻实习点正式实习阶段。4月20日学院召开了实习动员大会，周晓光副院长作了动员报告，对此次教育实习的目的和任务、具体要求、实习成绩评定、组织和纪律以及日程安排等作了详细的说明。会后，我便开始履行指导教师的职责，将两个小组的实习生召集在一起，召开第一次小组会议，主要是熟悉学生，强调教育实习的重要意义，并就实习阶段的纪律等作出明确的要求。</w:t>
      </w:r>
    </w:p>
    <w:p>
      <w:pPr>
        <w:ind w:left="0" w:right="0" w:firstLine="560"/>
        <w:spacing w:before="450" w:after="450" w:line="312" w:lineRule="auto"/>
      </w:pPr>
      <w:r>
        <w:rPr>
          <w:rFonts w:ascii="宋体" w:hAnsi="宋体" w:eastAsia="宋体" w:cs="宋体"/>
          <w:color w:val="000"/>
          <w:sz w:val="28"/>
          <w:szCs w:val="28"/>
        </w:rPr>
        <w:t xml:space="preserve">    为了使实习生在正式实习阶段，能够自如地运用大学阶段所学的历史理论与专业知识，熟悉中学历史课的运作情况，锻炼登讲台的胆识，在校内为期两周的准备时间里，我先后组织学生进行三次严格的试讲工作。4月22日，组织学生进行20分钟左右的试讲。同学之间进行互评，找出其优点，指出其不足，最后我就自己的教学经验对试讲同学进行全方位的点评，并要求学生回去结合自己的具体情况扬长避短。4月23日下午，在微格教室进行第二次试讲。由于教室比较紧张，试讲时间有限，每名学生的试讲时间限制在8分钟，最后一起进行了综合评议。试讲之后，学生从校园网下载本次试讲的相关录相，通过观看现场试讲情况，真切地发现自己的优缺点。在此期间，我曾经数次与歙县中学的江主任、洪助理，歙县二中的胡校长进行电话沟通，询问相关情况，落实实习任务。其中，学生最关心的食宿问题学校均承诺予以解决，使学生们不再有后顾之忧。同时明确了解两所学校的实习安排计划，歙县中学安排4名实习生在高二实习，6名在高一实习；歙县二中安排6名实习生在高二实习，4名在高一实习。另外，详细询问了两所学校高一、高二年级使用课本的情况，以及大致的教学进度，以便实习生能够有针对性地进行准备，这样进驻实习学校后能够顺利地接课。此外，分别与两所学校的负责人协商确定了实习生进校的具体日期，扎实细致地做好前期准备工作。</w:t>
      </w:r>
    </w:p>
    <w:p>
      <w:pPr>
        <w:ind w:left="0" w:right="0" w:firstLine="560"/>
        <w:spacing w:before="450" w:after="450" w:line="312" w:lineRule="auto"/>
      </w:pPr>
      <w:r>
        <w:rPr>
          <w:rFonts w:ascii="宋体" w:hAnsi="宋体" w:eastAsia="宋体" w:cs="宋体"/>
          <w:color w:val="000"/>
          <w:sz w:val="28"/>
          <w:szCs w:val="28"/>
        </w:rPr>
        <w:t xml:space="preserve">    由于学院教材数量有限，因此需要复印一些教材与教师参考书。4月24日，带领两个实习小组组长到资料室领取教材、教师参考书，对于缺少的部分进行复印。学生对于本次教育实习相当重视，不仅提前准备了教材，而且购买了中学历史优秀教案，希望在实习中充分锻炼和提高自己的教学能力。4月28日上午，召开第二次小组会议，就教育实习的重要性、如何准备教学、实习中必须注意的问题、教学技巧、实习过程中的人际关系等与学生实习切实相关的问题进行具体的要求，并针对学生在准备实习过程中的困难进行现场解答，从而减轻了学生们的思想包袱，使他们感受到来自指导教师切实的关心与指导，拉近了师生之间的距离。5月6—7日，利用“五一”长期休息时间，集中学生进行第三次大规模的试讲，每位学生至少讲授30分钟，完全模仿中学历史教学的课堂进程，包括如何导入新课、新课程的讲授、内容的总结、课堂复习巩固及布置课后作业等具体环节，增强学生掌控课堂的实际能力。通过反复的试讲、点评，同学们的实际教学能力有了比较显著的提高。</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2025-05-17T15:37:10+08:00</dcterms:created>
  <dcterms:modified xsi:type="dcterms:W3CDTF">2025-05-17T15:37:10+08:00</dcterms:modified>
</cp:coreProperties>
</file>

<file path=docProps/custom.xml><?xml version="1.0" encoding="utf-8"?>
<Properties xmlns="http://schemas.openxmlformats.org/officeDocument/2006/custom-properties" xmlns:vt="http://schemas.openxmlformats.org/officeDocument/2006/docPropsVTypes"/>
</file>