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问题线索查办工作总结(优选27篇)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问题线索查办工作总结1接此通知后，科里能够高度重视，及时组织开展了科里20XX年所办案件自查自纠工作，重点按要求对以下几个方面进行了自查：一是严格执法，按法律程序执法。通过对20XX年以来科里所办21个案件自查自纠，程序合法，行政主体合法，...</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w:t>
      </w:r>
    </w:p>
    <w:p>
      <w:pPr>
        <w:ind w:left="0" w:right="0" w:firstLine="560"/>
        <w:spacing w:before="450" w:after="450" w:line="312" w:lineRule="auto"/>
      </w:pPr>
      <w:r>
        <w:rPr>
          <w:rFonts w:ascii="宋体" w:hAnsi="宋体" w:eastAsia="宋体" w:cs="宋体"/>
          <w:color w:val="000"/>
          <w:sz w:val="28"/>
          <w:szCs w:val="28"/>
        </w:rPr>
        <w:t xml:space="preserve">接此通知后，科里能够高度重视，及时组织开展了科里20XX年所办案件自查自纠工作，重点按要求对以下几个方面进行了自查：</w:t>
      </w:r>
    </w:p>
    <w:p>
      <w:pPr>
        <w:ind w:left="0" w:right="0" w:firstLine="560"/>
        <w:spacing w:before="450" w:after="450" w:line="312" w:lineRule="auto"/>
      </w:pPr>
      <w:r>
        <w:rPr>
          <w:rFonts w:ascii="宋体" w:hAnsi="宋体" w:eastAsia="宋体" w:cs="宋体"/>
          <w:color w:val="000"/>
          <w:sz w:val="28"/>
          <w:szCs w:val="28"/>
        </w:rPr>
        <w:t xml:space="preserve">一是严格执法，按法律程序执法。通过对20XX年以来科里所办21个案件自查自纠，程序合法，行政主体合法，事实依据合法充分，证据确凿，适用法律定性准确;</w:t>
      </w:r>
    </w:p>
    <w:p>
      <w:pPr>
        <w:ind w:left="0" w:right="0" w:firstLine="560"/>
        <w:spacing w:before="450" w:after="450" w:line="312" w:lineRule="auto"/>
      </w:pPr>
      <w:r>
        <w:rPr>
          <w:rFonts w:ascii="宋体" w:hAnsi="宋体" w:eastAsia="宋体" w:cs="宋体"/>
          <w:color w:val="000"/>
          <w:sz w:val="28"/>
          <w:szCs w:val="28"/>
        </w:rPr>
        <w:t xml:space="preserve">二是廉洁自律,依法办案。科里在查处每一个案件时都是严格按照法律积极立案，按办案要求做到在规定时限内结案归档，罚没款上缴国库，特别是对重大、复杂案件或重大违法行为给予较重处罚的案件，局党组非常重视，严格例会按处罚自由裁量标准要求集体讨论通过；</w:t>
      </w:r>
    </w:p>
    <w:p>
      <w:pPr>
        <w:ind w:left="0" w:right="0" w:firstLine="560"/>
        <w:spacing w:before="450" w:after="450" w:line="312" w:lineRule="auto"/>
      </w:pPr>
      <w:r>
        <w:rPr>
          <w:rFonts w:ascii="宋体" w:hAnsi="宋体" w:eastAsia="宋体" w:cs="宋体"/>
          <w:color w:val="000"/>
          <w:sz w:val="28"/>
          <w:szCs w:val="28"/>
        </w:rPr>
        <w:t xml:space="preserve">三是执法子系统规范标准化。做到了按立案及时标准、</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w:t>
      </w:r>
    </w:p>
    <w:p>
      <w:pPr>
        <w:ind w:left="0" w:right="0" w:firstLine="560"/>
        <w:spacing w:before="450" w:after="450" w:line="312" w:lineRule="auto"/>
      </w:pPr>
      <w:r>
        <w:rPr>
          <w:rFonts w:ascii="宋体" w:hAnsi="宋体" w:eastAsia="宋体" w:cs="宋体"/>
          <w:color w:val="000"/>
          <w:sz w:val="28"/>
          <w:szCs w:val="28"/>
        </w:rPr>
        <w:t xml:space="preserve">(一)注重宣传引导。监察体制改革以后，信访举报问题更多、涉及范围更广，我们将进一步加大纪检监察信访举报渠道、受理范围、管辖权限、信访举报法规制度和处理程序以及常见的不予受理事项的宣传力度，严格按照纪检监察机关信访举报受理范围受理信访举报问题，耐心细致做好对反映利益诉求、涉法涉诉类问题群众的沟通引导，引导群众依纪依规依法反映问题。进一步落实纪委监委领导班子和纪检干部开展下访、接访、约访工作制度，进一步畅通信访举报渠道，使问题解决在源头和基层。</w:t>
      </w:r>
    </w:p>
    <w:p>
      <w:pPr>
        <w:ind w:left="0" w:right="0" w:firstLine="560"/>
        <w:spacing w:before="450" w:after="450" w:line="312" w:lineRule="auto"/>
      </w:pPr>
      <w:r>
        <w:rPr>
          <w:rFonts w:ascii="宋体" w:hAnsi="宋体" w:eastAsia="宋体" w:cs="宋体"/>
          <w:color w:val="000"/>
          <w:sz w:val="28"/>
          <w:szCs w:val="28"/>
        </w:rPr>
        <w:t xml:space="preserve">(二)强化沟通衔接。进一步落实县纪委监委领导班子和纪检监察干部开展下访、接访、约访工作制度，进一步畅通信访举报渠道，使问题解决在源头和基层，主动与党委政府各部门做好沟通和衔接工作，帮助群众疏通办理渠道，使群众按照职能分工到相关部门反映问题，协助群众解决问题，坚决杜绝生、冷、硬和推脱等问题发生。</w:t>
      </w:r>
    </w:p>
    <w:p>
      <w:pPr>
        <w:ind w:left="0" w:right="0" w:firstLine="560"/>
        <w:spacing w:before="450" w:after="450" w:line="312" w:lineRule="auto"/>
      </w:pPr>
      <w:r>
        <w:rPr>
          <w:rFonts w:ascii="宋体" w:hAnsi="宋体" w:eastAsia="宋体" w:cs="宋体"/>
          <w:color w:val="000"/>
          <w:sz w:val="28"/>
          <w:szCs w:val="28"/>
        </w:rPr>
        <w:t xml:space="preserve">(三)集中整治信访举报突出问题。根据省、市纪委安排部署，开展集中整治信访举报突出问题工作，明确目标任务，抓紧抓实每个步骤，推进减存控增，确保集中整治取得实实在在的效果。同时，强化信访分析研判。进一步建立健全信访举报周小结、月汇总、季分析制度，强化对信访举报形势、重复举报、专门领域等专项信访信息的分析，掌握信访动态，揭示现象和本质的关系，提出针对性和操作性意见供领导决策参考。</w:t>
      </w:r>
    </w:p>
    <w:p>
      <w:pPr>
        <w:ind w:left="0" w:right="0" w:firstLine="560"/>
        <w:spacing w:before="450" w:after="450" w:line="312" w:lineRule="auto"/>
      </w:pPr>
      <w:r>
        <w:rPr>
          <w:rFonts w:ascii="宋体" w:hAnsi="宋体" w:eastAsia="宋体" w:cs="宋体"/>
          <w:color w:val="000"/>
          <w:sz w:val="28"/>
          <w:szCs w:val="28"/>
        </w:rPr>
        <w:t xml:space="preserve">(四)加大线索处置力度。健全线索处置机制，坚持纪律面前人人平等，认真贯彻落实中央、省、市纪委工作部署和要求，继续加大线索处置和查办案件工作力度，保持反腐倡廉高压态势，注重发挥查办案件的综合效果。着力完善与执法机关、司法机关的协调衔接机制，实现线索处置、执纪审查、依法调查与审查起诉顺畅衔接，形成既协调配合又相互制约的体制机制，着力提升反腐败工作制度化、规范化和法制化水平。</w:t>
      </w:r>
    </w:p>
    <w:p>
      <w:pPr>
        <w:ind w:left="0" w:right="0" w:firstLine="560"/>
        <w:spacing w:before="450" w:after="450" w:line="312" w:lineRule="auto"/>
      </w:pPr>
      <w:r>
        <w:rPr>
          <w:rFonts w:ascii="宋体" w:hAnsi="宋体" w:eastAsia="宋体" w:cs="宋体"/>
          <w:color w:val="000"/>
          <w:sz w:val="28"/>
          <w:szCs w:val="28"/>
        </w:rPr>
        <w:t xml:space="preserve">(五)强化干部队伍建设，提升工作能力。进一步加强纪检干部业务培训，深化纪法衔接、纪法贯通，提高依纪依规解决信访举报问题和线索处置的能力，提升工作质效。强化理论和业务知识学习，提升综合素质能力，加快机构整合、人员融合、工作磨合，形成运转高效、相互协调、相互制约的工作机制。</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在多年的工作中，本人一向重视作风效能建设，在区城市管理局和镇党委的正确领导下，在西亭镇城管中队领导的关心和帮助下，本人的各项工作，特别是作风建设方面取得了一定的成绩。对照南通市通州区城市管理局《方案》要求，本人对近几年来自己的作风建设进行自查自纠。现将主要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问题线索查办工作总结3</w:t>
      </w:r>
    </w:p>
    <w:p>
      <w:pPr>
        <w:ind w:left="0" w:right="0" w:firstLine="560"/>
        <w:spacing w:before="450" w:after="450" w:line="312" w:lineRule="auto"/>
      </w:pPr>
      <w:r>
        <w:rPr>
          <w:rFonts w:ascii="宋体" w:hAnsi="宋体" w:eastAsia="宋体" w:cs="宋体"/>
          <w:color w:val="000"/>
          <w:sz w:val="28"/>
          <w:szCs w:val="28"/>
        </w:rPr>
        <w:t xml:space="preserve">1.对政治学习“走过场”，停于形式，学习时缺乏思考。这实际上是自己学习自觉性不高的表现,没有充分认识到学习是“磨刀不误砍柴功”,只有做到理论上的清醒,才能做到政治上坚定;只有做到理论基础扎实,才能做到作风过硬。</w:t>
      </w:r>
    </w:p>
    <w:p>
      <w:pPr>
        <w:ind w:left="0" w:right="0" w:firstLine="560"/>
        <w:spacing w:before="450" w:after="450" w:line="312" w:lineRule="auto"/>
      </w:pPr>
      <w:r>
        <w:rPr>
          <w:rFonts w:ascii="宋体" w:hAnsi="宋体" w:eastAsia="宋体" w:cs="宋体"/>
          <w:color w:val="000"/>
          <w:sz w:val="28"/>
          <w:szCs w:val="28"/>
        </w:rPr>
        <w:t xml:space="preserve">2、业务水平不够高，不够钻研。对业务知识，业务技能停留在大队组织学习的水平上，没有深刻意识到业务水平的高低对工作效率和质量起决定性作用。业务水平要有提高，必须要对业务钻研，而自己在业务钻研方面存在惰性。</w:t>
      </w:r>
    </w:p>
    <w:p>
      <w:pPr>
        <w:ind w:left="0" w:right="0" w:firstLine="560"/>
        <w:spacing w:before="450" w:after="450" w:line="312" w:lineRule="auto"/>
      </w:pPr>
      <w:r>
        <w:rPr>
          <w:rFonts w:ascii="宋体" w:hAnsi="宋体" w:eastAsia="宋体" w:cs="宋体"/>
          <w:color w:val="000"/>
          <w:sz w:val="28"/>
          <w:szCs w:val="28"/>
        </w:rPr>
        <w:t xml:space="preserve">3、工作方法简单，只安于表面，做好领导交代好的工作就好，处理事情方法比较简单工作作风还不够扎实。</w:t>
      </w:r>
    </w:p>
    <w:p>
      <w:pPr>
        <w:ind w:left="0" w:right="0" w:firstLine="560"/>
        <w:spacing w:before="450" w:after="450" w:line="312" w:lineRule="auto"/>
      </w:pPr>
      <w:r>
        <w:rPr>
          <w:rFonts w:ascii="宋体" w:hAnsi="宋体" w:eastAsia="宋体" w:cs="宋体"/>
          <w:color w:val="000"/>
          <w:sz w:val="28"/>
          <w:szCs w:val="28"/>
        </w:rPr>
        <w:t xml:space="preserve">4、为群众服务意识的淡薄。宗旨意识方面没有从根本上树立起“全心全意为人民服务”的思想观念。具体到自己身上，就是应当始终保持高度的敬业精神、认真负责，尽心尽力地做好所担负的工作，并以人民群众满意作为改进、提高的标准。</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问题线索查办工作总结4</w:t>
      </w:r>
    </w:p>
    <w:p>
      <w:pPr>
        <w:ind w:left="0" w:right="0" w:firstLine="560"/>
        <w:spacing w:before="450" w:after="450" w:line="312" w:lineRule="auto"/>
      </w:pPr>
      <w:r>
        <w:rPr>
          <w:rFonts w:ascii="宋体" w:hAnsi="宋体" w:eastAsia="宋体" w:cs="宋体"/>
          <w:color w:val="000"/>
          <w:sz w:val="28"/>
          <w:szCs w:val="28"/>
        </w:rPr>
        <w:t xml:space="preserve">（一）围绕中心，服务大局。信访举报是群众参与监督的重要途径，是党风廉政建设和反腐败斗争重要的基础性工作，是纪检监察机关获取问题线索的主要来源。县委、县政府高度重视纪检监察信访举报工作，纳入全县大信访工作格局和各级党委党风廉政建设责任制来总体谋划和推进，以维护群众合法权益为出发点和落脚点，树立“信访无小事”的观念，坚持抓早抓小，强化责任担当，层层压实主体责任和监督责任。县纪委监委把信访举报和问题线索处置，作为纪检监察机关的主要职责之一，纳入县纪委监委领导干部划片包乡（镇）工作重要内容，建立落实“主要领导负总责、常委班子包片区、职能科室挂乡镇、业务室办具体抓”的责任机制，层层明确要求、落实责任，确保信访举报及问题线索处置有人管、督促跟踪有人抓，切实构建了全委参与、县乡共抓大格局。</w:t>
      </w:r>
    </w:p>
    <w:p>
      <w:pPr>
        <w:ind w:left="0" w:right="0" w:firstLine="560"/>
        <w:spacing w:before="450" w:after="450" w:line="312" w:lineRule="auto"/>
      </w:pPr>
      <w:r>
        <w:rPr>
          <w:rFonts w:ascii="宋体" w:hAnsi="宋体" w:eastAsia="宋体" w:cs="宋体"/>
          <w:color w:val="000"/>
          <w:sz w:val="28"/>
          <w:szCs w:val="28"/>
        </w:rPr>
        <w:t xml:space="preserve">（三）强化分析，科学研判。县纪委监委建立健全信访举报形势分析机制，依托纪检监察信访信息系统，按月、按季度、分年度对信访举报情况和形势进行汇总、分析。同时，为强化问题线索处置，实现问题线索处置规范化、精准化，增强执纪监督和审查调查的高效性、准确性，县纪委监委进一步健全了问题线索集中研判机制，定期召开班子会议进行研判，由案件管理室、案件审理室和各纪检监察室、各派驻纪检组、各相关室办对所有在办的问题线索进行汇报材料，班子对问题线索进行集体分析、综合研判、科学处置，切实促进提高成案率。</w:t>
      </w:r>
    </w:p>
    <w:p>
      <w:pPr>
        <w:ind w:left="0" w:right="0" w:firstLine="560"/>
        <w:spacing w:before="450" w:after="450" w:line="312" w:lineRule="auto"/>
      </w:pPr>
      <w:r>
        <w:rPr>
          <w:rFonts w:ascii="宋体" w:hAnsi="宋体" w:eastAsia="宋体" w:cs="宋体"/>
          <w:color w:val="000"/>
          <w:sz w:val="28"/>
          <w:szCs w:val="28"/>
        </w:rPr>
        <w:t xml:space="preserve">（四）强化督办，推动落实。案件监督管理室定期对各纪检监察室和乡镇纪委监察室在办问题线索进行全面梳理，规范督办程序和责任，建立督办工作台帐，明确专人负责，加强对本级机关信访举报梳理的问题线索、上级机关交办的问题线索和领导交办的信访举报、问题线索的督查督办，对问题线索查办进展缓慢的办案室办进行电话催办、督办，确保督办件在规定的时间内办结。XX年以来，累计电话督办X余次，发函督办X次，实地督办X余次，查处了XX文体局局长等问题线索。</w:t>
      </w:r>
    </w:p>
    <w:p>
      <w:pPr>
        <w:ind w:left="0" w:right="0" w:firstLine="560"/>
        <w:spacing w:before="450" w:after="450" w:line="312" w:lineRule="auto"/>
      </w:pPr>
      <w:r>
        <w:rPr>
          <w:rFonts w:ascii="宋体" w:hAnsi="宋体" w:eastAsia="宋体" w:cs="宋体"/>
          <w:color w:val="000"/>
          <w:sz w:val="28"/>
          <w:szCs w:val="28"/>
        </w:rPr>
        <w:t xml:space="preserve">（五）健全机制，夯实基础。规范信访接待和办案场所建设，县纪委监委在环境有限的条件下，配齐信访室、县级谈话室和X个乡镇谈话室监控、扫描和录音设备，完善办公硬件设施升规范化水平。制定完善了《XX纪检监察机关转办件跟踪督查办法》《XX纪检监察机关首信初访责任制度》《XX纪委监委过度时期线索管理规定》等工作制度，细化信访举报件和问题线索管理、处置、办理等内容，明确工作首办责任、审核把关、督查督办等要求，强化责任追究，有力推动信访举报工作和问题线索处置科学化、制度化、规范化进程。</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问题线索查办工作总结5</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问题线索查办工作总结6</w:t>
      </w:r>
    </w:p>
    <w:p>
      <w:pPr>
        <w:ind w:left="0" w:right="0" w:firstLine="560"/>
        <w:spacing w:before="450" w:after="450" w:line="312" w:lineRule="auto"/>
      </w:pPr>
      <w:r>
        <w:rPr>
          <w:rFonts w:ascii="宋体" w:hAnsi="宋体" w:eastAsia="宋体" w:cs="宋体"/>
          <w:color w:val="000"/>
          <w:sz w:val="28"/>
          <w:szCs w:val="28"/>
        </w:rPr>
        <w:t xml:space="preserve">此次自查自纠工作虽然按上级文件精神要求做到了整改及时到位，但也存在着：一是对查办案件相关法律法规研究的不深不透的现象；二是对查办过的案件书式数据填写不全；主要表现在对本科20XX年所办案件通过自查存在有共性的问题是现场笔录、询问笔录个别项目内容为空的现象，在下步工作中还需加强研究与学习，还需进下加强与提高。</w:t>
      </w:r>
    </w:p>
    <w:p>
      <w:pPr>
        <w:ind w:left="0" w:right="0" w:firstLine="560"/>
        <w:spacing w:before="450" w:after="450" w:line="312" w:lineRule="auto"/>
      </w:pPr>
      <w:r>
        <w:rPr>
          <w:rFonts w:ascii="宋体" w:hAnsi="宋体" w:eastAsia="宋体" w:cs="宋体"/>
          <w:color w:val="000"/>
          <w:sz w:val="28"/>
          <w:szCs w:val="28"/>
        </w:rPr>
        <w:t xml:space="preserve">20____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w:t>
      </w:r>
    </w:p>
    <w:p>
      <w:pPr>
        <w:ind w:left="0" w:right="0" w:firstLine="560"/>
        <w:spacing w:before="450" w:after="450" w:line="312" w:lineRule="auto"/>
      </w:pPr>
      <w:r>
        <w:rPr>
          <w:rFonts w:ascii="宋体" w:hAnsi="宋体" w:eastAsia="宋体" w:cs="宋体"/>
          <w:color w:val="000"/>
          <w:sz w:val="28"/>
          <w:szCs w:val="28"/>
        </w:rPr>
        <w:t xml:space="preserve">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w:t>
      </w:r>
    </w:p>
    <w:p>
      <w:pPr>
        <w:ind w:left="0" w:right="0" w:firstLine="560"/>
        <w:spacing w:before="450" w:after="450" w:line="312" w:lineRule="auto"/>
      </w:pPr>
      <w:r>
        <w:rPr>
          <w:rFonts w:ascii="宋体" w:hAnsi="宋体" w:eastAsia="宋体" w:cs="宋体"/>
          <w:color w:val="000"/>
          <w:sz w:val="28"/>
          <w:szCs w:val="28"/>
        </w:rPr>
        <w:t xml:space="preserve">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w:t>
      </w:r>
    </w:p>
    <w:p>
      <w:pPr>
        <w:ind w:left="0" w:right="0" w:firstLine="560"/>
        <w:spacing w:before="450" w:after="450" w:line="312" w:lineRule="auto"/>
      </w:pPr>
      <w:r>
        <w:rPr>
          <w:rFonts w:ascii="宋体" w:hAnsi="宋体" w:eastAsia="宋体" w:cs="宋体"/>
          <w:color w:val="000"/>
          <w:sz w:val="28"/>
          <w:szCs w:val="28"/>
        </w:rPr>
        <w:t xml:space="preserve">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四、周密细致，主动热情，督查、档案、密码保密等各项工作做得稳妥、积极。</w:t>
      </w:r>
    </w:p>
    <w:p>
      <w:pPr>
        <w:ind w:left="0" w:right="0" w:firstLine="560"/>
        <w:spacing w:before="450" w:after="450" w:line="312" w:lineRule="auto"/>
      </w:pPr>
      <w:r>
        <w:rPr>
          <w:rFonts w:ascii="宋体" w:hAnsi="宋体" w:eastAsia="宋体" w:cs="宋体"/>
          <w:color w:val="000"/>
          <w:sz w:val="28"/>
          <w:szCs w:val="28"/>
        </w:rPr>
        <w:t xml:space="preserve">认真完成了公文处理、打字、复印、印信管理、会务等日常工作，保证了机关正常有序运转。 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__”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问题线索查办工作总结7</w:t>
      </w:r>
    </w:p>
    <w:p>
      <w:pPr>
        <w:ind w:left="0" w:right="0" w:firstLine="560"/>
        <w:spacing w:before="450" w:after="450" w:line="312" w:lineRule="auto"/>
      </w:pPr>
      <w:r>
        <w:rPr>
          <w:rFonts w:ascii="宋体" w:hAnsi="宋体" w:eastAsia="宋体" w:cs="宋体"/>
          <w:color w:val="000"/>
          <w:sz w:val="28"/>
          <w:szCs w:val="28"/>
        </w:rPr>
        <w:t xml:space="preserve">（一）反映业务范围外问题较多。XX年以来收到反映利益诉求、涉法涉诉、土地争议等业务范围外信访举报XX件（次），占总量的。一方面反映出群众的维权意识、法治意识越来越强，自身利益受到侵害时敢于站出来反映；另一方面，有的群众在反映问题时不区分部门职责盲目投递、多级投递现象普遍存在，同一个内容大多从省到市再到县多级投递，如孙祥春来信反映涉法涉诉问题，从XX年以来已投递了X件，尽管已多次答复其通过合理合法渠道解决问题，但其依然我行我素。再一方面，群众通过纪检监察机关反映利益诉求问题，也折射出个别单位和一些党员干部对待群众诉求不主动作为，甚至推诿扯皮、态度粗暴，群众合理诉求不能得到及时解决继而上访的问题。</w:t>
      </w:r>
    </w:p>
    <w:p>
      <w:pPr>
        <w:ind w:left="0" w:right="0" w:firstLine="560"/>
        <w:spacing w:before="450" w:after="450" w:line="312" w:lineRule="auto"/>
      </w:pPr>
      <w:r>
        <w:rPr>
          <w:rFonts w:ascii="宋体" w:hAnsi="宋体" w:eastAsia="宋体" w:cs="宋体"/>
          <w:color w:val="000"/>
          <w:sz w:val="28"/>
          <w:szCs w:val="28"/>
        </w:rPr>
        <w:t xml:space="preserve">（二）重复举报、越级举报现象仍然突出。XX6年以来检举控告类重复举报达XX件（次），占总量的℅，有的信访举报已经核实过，但反映人对调查结果不满意而依然举报，如XX反映XX涉嫌违纪问题。有的举报尽管已受理，但反映人为了引起重视反复举报，如X及其家人来信（来访）反映X所长涉嫌违纪违法问题在一个月内投递了X件，还有X件在投递的路上，该信访件已作为问题线索正在初核中。</w:t>
      </w:r>
    </w:p>
    <w:p>
      <w:pPr>
        <w:ind w:left="0" w:right="0" w:firstLine="560"/>
        <w:spacing w:before="450" w:after="450" w:line="312" w:lineRule="auto"/>
      </w:pPr>
      <w:r>
        <w:rPr>
          <w:rFonts w:ascii="宋体" w:hAnsi="宋体" w:eastAsia="宋体" w:cs="宋体"/>
          <w:color w:val="000"/>
          <w:sz w:val="28"/>
          <w:szCs w:val="28"/>
        </w:rPr>
        <w:t xml:space="preserve">（三）信访举报件核实难度增加。有的信访举报在动机上目的不纯，反映内容上道听途说、添油加醋，甚至捏造事实、无中生有，有的群众举报将个人利益诉求与干部违纪问题故意混淆、交织反映，认为可以更快更好解决利益诉求问题。按照纪检监察机关信访举报“件件有着落、事事有回音”的要求，需要花费大量的人力、物力进行核实，且有的举报因为采取匿名形式，无法进行回复，以至于反复举报，增大了信访举报量，增加了工作成本，造成资源浪费。</w:t>
      </w:r>
    </w:p>
    <w:p>
      <w:pPr>
        <w:ind w:left="0" w:right="0" w:firstLine="560"/>
        <w:spacing w:before="450" w:after="450" w:line="312" w:lineRule="auto"/>
      </w:pPr>
      <w:r>
        <w:rPr>
          <w:rFonts w:ascii="宋体" w:hAnsi="宋体" w:eastAsia="宋体" w:cs="宋体"/>
          <w:color w:val="000"/>
          <w:sz w:val="28"/>
          <w:szCs w:val="28"/>
        </w:rPr>
        <w:t xml:space="preserve">（四）执纪审查力量较薄弱。监察体制改革完成以后，加大了执纪审查力量的配备，虽然设立6个纪检监察室，但一至四室仅配备X名干部，五室、六室至今无执纪审查人员，带来一些问题线索查处滞后，在案件办理中还需大量抽调人员参与，一旦办理大案要案，其它问题线索办理将无力推动。加之乡镇一级纪检干部流动较快，且人少事多，因监督和执纪审查工作专业性、程序性、法规性较强，一定程度上影响了问题线索处置的时效性和连续性。同时，人员素质有待提高，原纪委人员对职务犯罪案件的办理不熟悉，检察机关转隶人员对党纪、党规不熟悉，在办案中受到制约。</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问题线索查办工作总结8</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2、坚定信念严格执行廉政准则，主动接受监督，自觉净化朋友圈、社交圈，约束自己的行为，坚持严以律己，严酷约束自己，非份之想不想，非份之财不取，非理之事不为。</w:t>
      </w:r>
    </w:p>
    <w:p>
      <w:pPr>
        <w:ind w:left="0" w:right="0" w:firstLine="560"/>
        <w:spacing w:before="450" w:after="450" w:line="312" w:lineRule="auto"/>
      </w:pPr>
      <w:r>
        <w:rPr>
          <w:rFonts w:ascii="宋体" w:hAnsi="宋体" w:eastAsia="宋体" w:cs="宋体"/>
          <w:color w:val="000"/>
          <w:sz w:val="28"/>
          <w:szCs w:val="28"/>
        </w:rPr>
        <w:t xml:space="preserve">3、进一步强化纪律意识，更加严格地遵守各项规章制度，时时处处以《交通警察和警务辅助人员执行职务工作纪律》为行动准则，不该做的事不做，服从大局，听从指挥，令行禁止。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4、我要认真对待我的辅警工作，热爱自己的工作岗位，努力做好每一项工作，做到不怕苦不怕累。努力争做一名政治思想过硬，业务能力强的新世纪，新形势下的辅警。</w:t>
      </w:r>
    </w:p>
    <w:p>
      <w:pPr>
        <w:ind w:left="0" w:right="0" w:firstLine="560"/>
        <w:spacing w:before="450" w:after="450" w:line="312" w:lineRule="auto"/>
      </w:pPr>
      <w:r>
        <w:rPr>
          <w:rFonts w:ascii="宋体" w:hAnsi="宋体" w:eastAsia="宋体" w:cs="宋体"/>
          <w:color w:val="000"/>
          <w:sz w:val="28"/>
          <w:szCs w:val="28"/>
        </w:rPr>
        <w:t xml:space="preserve">以上是我本人在队伍教育整顿活动中对自身存在的问题和改进措施的剖析，如有不足之处请大家及时批评指正。</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问题线索查办工作总结9</w:t>
      </w:r>
    </w:p>
    <w:p>
      <w:pPr>
        <w:ind w:left="0" w:right="0" w:firstLine="560"/>
        <w:spacing w:before="450" w:after="450" w:line="312" w:lineRule="auto"/>
      </w:pPr>
      <w:r>
        <w:rPr>
          <w:rFonts w:ascii="宋体" w:hAnsi="宋体" w:eastAsia="宋体" w:cs="宋体"/>
          <w:color w:val="000"/>
          <w:sz w:val="28"/>
          <w:szCs w:val="28"/>
        </w:rPr>
        <w:t xml:space="preserve">1、政治站位不高，党组织安排落实不到位，政治学习不够，理论功底浅薄。对每周的集体政治理论学习会，只记录文章标题，不认真详细做笔记。这实际上是学习自觉性不高的表现，在思想上导致了对党的路线、方针、政策学习不深,理解不透。</w:t>
      </w:r>
    </w:p>
    <w:p>
      <w:pPr>
        <w:ind w:left="0" w:right="0" w:firstLine="560"/>
        <w:spacing w:before="450" w:after="450" w:line="312" w:lineRule="auto"/>
      </w:pPr>
      <w:r>
        <w:rPr>
          <w:rFonts w:ascii="宋体" w:hAnsi="宋体" w:eastAsia="宋体" w:cs="宋体"/>
          <w:color w:val="000"/>
          <w:sz w:val="28"/>
          <w:szCs w:val="28"/>
        </w:rPr>
        <w:t xml:space="preserve">2、在业务上学习不够深入，随着在此岗位上工作时间的增长，有时在思想上也会时不时地产生麻痹、放松思想，觉得自己在这个岗位上干了这么多年，已经轻车熟路了，不自觉地就放松了自己的业务、创新学习。</w:t>
      </w:r>
    </w:p>
    <w:p>
      <w:pPr>
        <w:ind w:left="0" w:right="0" w:firstLine="560"/>
        <w:spacing w:before="450" w:after="450" w:line="312" w:lineRule="auto"/>
      </w:pPr>
      <w:r>
        <w:rPr>
          <w:rFonts w:ascii="宋体" w:hAnsi="宋体" w:eastAsia="宋体" w:cs="宋体"/>
          <w:color w:val="000"/>
          <w:sz w:val="28"/>
          <w:szCs w:val="28"/>
        </w:rPr>
        <w:t xml:space="preserve">3、工作作风不够扎实，往往都是领导安排什么工作我就干什么工作，对待工作有时不够主动积极，报有应付了事的态度，总想在工作中找个捷径，对于工作的重复性，图个省事、照搬照抄，除了自己必须完成的以外，可以不做就不做。</w:t>
      </w:r>
    </w:p>
    <w:p>
      <w:pPr>
        <w:ind w:left="0" w:right="0" w:firstLine="560"/>
        <w:spacing w:before="450" w:after="450" w:line="312" w:lineRule="auto"/>
      </w:pPr>
      <w:r>
        <w:rPr>
          <w:rFonts w:ascii="宋体" w:hAnsi="宋体" w:eastAsia="宋体" w:cs="宋体"/>
          <w:color w:val="000"/>
          <w:sz w:val="28"/>
          <w:szCs w:val="28"/>
        </w:rPr>
        <w:t xml:space="preserve">4、作风拖拉，积极性不高。抱着“大错不犯，小错不断”也没事的心态，长期形成我行我素的风格，对警令敷衍完成，虽然能按时上下班，及时签到，但上班干工作磨叽、拖拉，积极性不高。“对纪律作风整顿教育”的责任感、危机感认识片面，态度不够端正。</w:t>
      </w:r>
    </w:p>
    <w:p>
      <w:pPr>
        <w:ind w:left="0" w:right="0" w:firstLine="560"/>
        <w:spacing w:before="450" w:after="450" w:line="312" w:lineRule="auto"/>
      </w:pPr>
      <w:r>
        <w:rPr>
          <w:rFonts w:ascii="宋体" w:hAnsi="宋体" w:eastAsia="宋体" w:cs="宋体"/>
          <w:color w:val="000"/>
          <w:sz w:val="28"/>
          <w:szCs w:val="28"/>
        </w:rPr>
        <w:t xml:space="preserve">5、警容风纪方面，有时着装不规范，经常警便混穿，穿外套不拉拉链。对遇到工作任务多时产生焦躁脾气，对群众态度不热情，缺少耐心，态度敷衍塞责，语言不和谐。</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问题线索查办工作总结10</w:t>
      </w:r>
    </w:p>
    <w:p>
      <w:pPr>
        <w:ind w:left="0" w:right="0" w:firstLine="560"/>
        <w:spacing w:before="450" w:after="450" w:line="312" w:lineRule="auto"/>
      </w:pPr>
      <w:r>
        <w:rPr>
          <w:rFonts w:ascii="宋体" w:hAnsi="宋体" w:eastAsia="宋体" w:cs="宋体"/>
          <w:color w:val="000"/>
          <w:sz w:val="28"/>
          <w:szCs w:val="28"/>
        </w:rPr>
        <w:t xml:space="preserve">(一)加强组织领导，确保教育整顿“起步快”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全面动员全员学。按照“政法干警一个不漏、学习事项一项不少”的要求，围绕省、市理论学习篇目指引，配发《论中国_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_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_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_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问题线索查办工作总结11</w:t>
      </w:r>
    </w:p>
    <w:p>
      <w:pPr>
        <w:ind w:left="0" w:right="0" w:firstLine="560"/>
        <w:spacing w:before="450" w:after="450" w:line="312" w:lineRule="auto"/>
      </w:pPr>
      <w:r>
        <w:rPr>
          <w:rFonts w:ascii="宋体" w:hAnsi="宋体" w:eastAsia="宋体" w:cs="宋体"/>
          <w:color w:val="000"/>
          <w:sz w:val="28"/>
          <w:szCs w:val="28"/>
        </w:rPr>
        <w:t xml:space="preserve">勤俭节约是向来中华民族的传统美德，也是个人优良品德的重要内容。为进一步贯彻落实制止餐饮浪费的重要指示精神，我园把厉行节约、反对食品浪费工作列入学校德育工作重点，将“勤俭节约反对食品浪费‘”主题教育作为幼儿养成教育重要内容，贯穿教育全过程，教学上融入课堂教学、校园文化建设、思想品德教育。让师幼深刻理解“厉行节约，反对食品浪费”是弘扬中华优秀传统文化、践行社会主义价值观。</w:t>
      </w:r>
    </w:p>
    <w:p>
      <w:pPr>
        <w:ind w:left="0" w:right="0" w:firstLine="560"/>
        <w:spacing w:before="450" w:after="450" w:line="312" w:lineRule="auto"/>
      </w:pPr>
      <w:r>
        <w:rPr>
          <w:rFonts w:ascii="宋体" w:hAnsi="宋体" w:eastAsia="宋体" w:cs="宋体"/>
          <w:color w:val="000"/>
          <w:sz w:val="28"/>
          <w:szCs w:val="28"/>
        </w:rPr>
        <w:t xml:space="preserve">学校供餐规模和供餐模式</w:t>
      </w:r>
    </w:p>
    <w:p>
      <w:pPr>
        <w:ind w:left="0" w:right="0" w:firstLine="560"/>
        <w:spacing w:before="450" w:after="450" w:line="312" w:lineRule="auto"/>
      </w:pPr>
      <w:r>
        <w:rPr>
          <w:rFonts w:ascii="宋体" w:hAnsi="宋体" w:eastAsia="宋体" w:cs="宋体"/>
          <w:color w:val="000"/>
          <w:sz w:val="28"/>
          <w:szCs w:val="28"/>
        </w:rPr>
        <w:t xml:space="preserve">我园伙房占地500多平方米，能同时为全园300多名幼儿提供餐饮服务。幼儿每天12元的伙食标准，幼儿园提供三餐两点，食堂有管理员一名,厨师三名。</w:t>
      </w:r>
    </w:p>
    <w:p>
      <w:pPr>
        <w:ind w:left="0" w:right="0" w:firstLine="560"/>
        <w:spacing w:before="450" w:after="450" w:line="312" w:lineRule="auto"/>
      </w:pPr>
      <w:r>
        <w:rPr>
          <w:rFonts w:ascii="宋体" w:hAnsi="宋体" w:eastAsia="宋体" w:cs="宋体"/>
          <w:color w:val="000"/>
          <w:sz w:val="28"/>
          <w:szCs w:val="28"/>
        </w:rPr>
        <w:t xml:space="preserve">学校餐饮浪费现状</w:t>
      </w:r>
    </w:p>
    <w:p>
      <w:pPr>
        <w:ind w:left="0" w:right="0" w:firstLine="560"/>
        <w:spacing w:before="450" w:after="450" w:line="312" w:lineRule="auto"/>
      </w:pPr>
      <w:r>
        <w:rPr>
          <w:rFonts w:ascii="宋体" w:hAnsi="宋体" w:eastAsia="宋体" w:cs="宋体"/>
          <w:color w:val="000"/>
          <w:sz w:val="28"/>
          <w:szCs w:val="28"/>
        </w:rPr>
        <w:t xml:space="preserve">我园在园幼儿300人左右，食堂通过临沂市追溯平台采购食材原材料，食堂会根据每日在园幼儿的人数提供餐饮，幼儿园不存在餐饮浪费的情况。</w:t>
      </w:r>
    </w:p>
    <w:p>
      <w:pPr>
        <w:ind w:left="0" w:right="0" w:firstLine="560"/>
        <w:spacing w:before="450" w:after="450" w:line="312" w:lineRule="auto"/>
      </w:pPr>
      <w:r>
        <w:rPr>
          <w:rFonts w:ascii="宋体" w:hAnsi="宋体" w:eastAsia="宋体" w:cs="宋体"/>
          <w:color w:val="000"/>
          <w:sz w:val="28"/>
          <w:szCs w:val="28"/>
        </w:rPr>
        <w:t xml:space="preserve">开展制止餐饮浪费工作情况</w:t>
      </w:r>
    </w:p>
    <w:p>
      <w:pPr>
        <w:ind w:left="0" w:right="0" w:firstLine="560"/>
        <w:spacing w:before="450" w:after="450" w:line="312" w:lineRule="auto"/>
      </w:pPr>
      <w:r>
        <w:rPr>
          <w:rFonts w:ascii="宋体" w:hAnsi="宋体" w:eastAsia="宋体" w:cs="宋体"/>
          <w:color w:val="000"/>
          <w:sz w:val="28"/>
          <w:szCs w:val="28"/>
        </w:rPr>
        <w:t xml:space="preserve">加强宣传，营造氛围。幼儿园通过电子屏、宣传栏、展板、等方式开展节约粮食教育宣传，通过在伙房张贴提示语营造节约粮食的教育氛围，通过家长会、致家长一封信的形式，引导家长带头规范自己的行为，养成良好的用餐习惯，带动督促影响身边的人树立节约粮食的观念。</w:t>
      </w:r>
    </w:p>
    <w:p>
      <w:pPr>
        <w:ind w:left="0" w:right="0" w:firstLine="560"/>
        <w:spacing w:before="450" w:after="450" w:line="312" w:lineRule="auto"/>
      </w:pPr>
      <w:r>
        <w:rPr>
          <w:rFonts w:ascii="宋体" w:hAnsi="宋体" w:eastAsia="宋体" w:cs="宋体"/>
          <w:color w:val="000"/>
          <w:sz w:val="28"/>
          <w:szCs w:val="28"/>
        </w:rPr>
        <w:t xml:space="preserve">本次自查工作的组织和实施</w:t>
      </w:r>
    </w:p>
    <w:p>
      <w:pPr>
        <w:ind w:left="0" w:right="0" w:firstLine="560"/>
        <w:spacing w:before="450" w:after="450" w:line="312" w:lineRule="auto"/>
      </w:pPr>
      <w:r>
        <w:rPr>
          <w:rFonts w:ascii="宋体" w:hAnsi="宋体" w:eastAsia="宋体" w:cs="宋体"/>
          <w:color w:val="000"/>
          <w:sz w:val="28"/>
          <w:szCs w:val="28"/>
        </w:rPr>
        <w:t xml:space="preserve">我园高度重视制止餐饮浪费工作，建立职责清晰、任务具体的组织体系，形成了园长负总责，分管园长具体负责，安全办、总务处和伙房共同参与的联动工作机制。成立了自查自纠工作领导小组：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问题线索查办工作总结12</w:t>
      </w:r>
    </w:p>
    <w:p>
      <w:pPr>
        <w:ind w:left="0" w:right="0" w:firstLine="560"/>
        <w:spacing w:before="450" w:after="450" w:line="312" w:lineRule="auto"/>
      </w:pPr>
      <w:r>
        <w:rPr>
          <w:rFonts w:ascii="宋体" w:hAnsi="宋体" w:eastAsia="宋体" w:cs="宋体"/>
          <w:color w:val="000"/>
          <w:sz w:val="28"/>
          <w:szCs w:val="28"/>
        </w:rPr>
        <w:t xml:space="preserve">（一）严格执行首办责任制</w:t>
      </w:r>
    </w:p>
    <w:p>
      <w:pPr>
        <w:ind w:left="0" w:right="0" w:firstLine="560"/>
        <w:spacing w:before="450" w:after="450" w:line="312" w:lineRule="auto"/>
      </w:pPr>
      <w:r>
        <w:rPr>
          <w:rFonts w:ascii="宋体" w:hAnsi="宋体" w:eastAsia="宋体" w:cs="宋体"/>
          <w:color w:val="000"/>
          <w:sz w:val="28"/>
          <w:szCs w:val="28"/>
        </w:rPr>
        <w:t xml:space="preserve">一年来，我院控告举报部门认真执行首办责任制，对待群众的来信来访和上级有关部门转办的各类举报线索，坚持做到文明接待，依法办理，及时分流，加强督办，严格按照首办责任制的要求进行处理和答复。受理属本院管辖的首办案件，其中分流到职侦局24件举报线索，已将查处的11件11人反馈举报中心，其余13件已督促在规定的期限内抓紧办理；分流到民行科的5件民事申诉案件，已结案3件，其余的2件正在办理；分流控申科处理2件已按期反馈1件1人，正在办理的1件1人。</w:t>
      </w:r>
    </w:p>
    <w:p>
      <w:pPr>
        <w:ind w:left="0" w:right="0" w:firstLine="560"/>
        <w:spacing w:before="450" w:after="450" w:line="312" w:lineRule="auto"/>
      </w:pPr>
      <w:r>
        <w:rPr>
          <w:rFonts w:ascii="宋体" w:hAnsi="宋体" w:eastAsia="宋体" w:cs="宋体"/>
          <w:color w:val="000"/>
          <w:sz w:val="28"/>
          <w:szCs w:val="28"/>
        </w:rPr>
        <w:t xml:space="preserve">（二）坚持和完善检察长接待制度。我院党组极为重视此项工作，分管检察长要求严格坚持检察长接待制度，特别是强化检察长接待日批办案件的办理和督查、督办工作，切实维护公民的合法权益，消除不利稳定的因素。今年4月20日上午，正值检察长接待日，沙角乡鱼堰村现任村支书和村主任等一行4人，向值班接待的副检察长反映：本村原任村支书张昌贤对张更礼和现任村主任举报其经济问题不满，前几天，驾摩托车将村主任撞伤，要求我院及时对张昌贤经济问题调查处理，否则，将到市里直至中央有关部门上访。来访人情绪非常激动。接待副检察长仔细听取了来访人反映的情况，并将我院对该案的初查情况给举报人作了反馈，并当即表示，我院将进一步加大初查力度，请相信我们一定尽快给一个答复。来访人表示：有领导这句话，我们也暂不到北京去上访了。胡副检察长认为事态虽然暂时平息，但未从根本上解决实质问题，当即带领控申科同志，赶到沙角乡，几经周折，才找到正在村里工作的乡党委书记，介绍了今天鱼堰村村支书、主任及群众来访的情况，要求乡党委、政府继续调处鱼堰村新旧两任书记间矛盾，做好息诉罢访工作。党委书记表示，党委将专题研究解决，并要乡纪委先行调查处理，力争把问题解决在基层。</w:t>
      </w:r>
    </w:p>
    <w:p>
      <w:pPr>
        <w:ind w:left="0" w:right="0" w:firstLine="560"/>
        <w:spacing w:before="450" w:after="450" w:line="312" w:lineRule="auto"/>
      </w:pPr>
      <w:r>
        <w:rPr>
          <w:rFonts w:ascii="宋体" w:hAnsi="宋体" w:eastAsia="宋体" w:cs="宋体"/>
          <w:color w:val="000"/>
          <w:sz w:val="28"/>
          <w:szCs w:val="28"/>
        </w:rPr>
        <w:t xml:space="preserve">（三）高度重视集中处理涉法上访第二阶段工作</w:t>
      </w:r>
    </w:p>
    <w:p>
      <w:pPr>
        <w:ind w:left="0" w:right="0" w:firstLine="560"/>
        <w:spacing w:before="450" w:after="450" w:line="312" w:lineRule="auto"/>
      </w:pPr>
      <w:r>
        <w:rPr>
          <w:rFonts w:ascii="宋体" w:hAnsi="宋体" w:eastAsia="宋体" w:cs="宋体"/>
          <w:color w:val="000"/>
          <w:sz w:val="28"/>
          <w:szCs w:val="28"/>
        </w:rPr>
        <w:t xml:space="preserve">院党组非常重视集中处理涉法上访第二阶段专项工作。一是强化组织领导，保障集中处理涉法上访工作深入有效开展。二是坚持实行领导包案制。在党组的统一领导下，形成了检察长负总责，主管检察长直接抓，控申科具体抓，其它部门各司其职的工作格局。我院按照市院的文件要求做到了：1、认真排查，摸清底数，明确解决的重点涉法案件经认真排查，属本院管辖的涉法上访案件2件2人；2、采取有力措施，加大办案力度，严格执行“四定四包”责任制，狠抓具体案件的办理，现已依法处理涉法上访案件1件1人，正在处理的涉法案件1件1人；3、建立和完善处理涉法上访案件的经常性的工作机制；4、加大善后工作力度，坚持做到“两见面”，把做好息诉工作作为办案的必经程序。</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问题线索查办工作总结13</w:t>
      </w:r>
    </w:p>
    <w:p>
      <w:pPr>
        <w:ind w:left="0" w:right="0" w:firstLine="560"/>
        <w:spacing w:before="450" w:after="450" w:line="312" w:lineRule="auto"/>
      </w:pPr>
      <w:r>
        <w:rPr>
          <w:rFonts w:ascii="宋体" w:hAnsi="宋体" w:eastAsia="宋体" w:cs="宋体"/>
          <w:color w:val="000"/>
          <w:sz w:val="28"/>
          <w:szCs w:val="28"/>
        </w:rPr>
        <w:t xml:space="preserve">（一）反映业务范围外问题较多。xx年以来收到反映利益诉求、涉法涉诉、土地争议等业务范围外信访举报xx件（次），占总量的。一方面反映出群众的维权意识、法治意识越来越强，自身利益受到侵害时敢于站出来反映；</w:t>
      </w:r>
    </w:p>
    <w:p>
      <w:pPr>
        <w:ind w:left="0" w:right="0" w:firstLine="560"/>
        <w:spacing w:before="450" w:after="450" w:line="312" w:lineRule="auto"/>
      </w:pPr>
      <w:r>
        <w:rPr>
          <w:rFonts w:ascii="宋体" w:hAnsi="宋体" w:eastAsia="宋体" w:cs="宋体"/>
          <w:color w:val="000"/>
          <w:sz w:val="28"/>
          <w:szCs w:val="28"/>
        </w:rPr>
        <w:t xml:space="preserve">另一方面，有的群众在反映问题时不区分部门职责盲目投递、多级投递现象普遍存在，同一个内容大多从省到市再到县多级投递，如孙祥春来信反映涉法涉诉问题，从xx年以来已投递了x件，尽管已多次答复其通过合理合法渠道解决问题，但其依然我行我素。再一方面，群众通过纪检监察机关反映利益诉求问题，也折射出个别单位和一些党员干部对待群众诉求不主动作为，甚至推诿扯皮、态度粗暴，群众合理诉求不能得到及时解决继而上访的问题。</w:t>
      </w:r>
    </w:p>
    <w:p>
      <w:pPr>
        <w:ind w:left="0" w:right="0" w:firstLine="560"/>
        <w:spacing w:before="450" w:after="450" w:line="312" w:lineRule="auto"/>
      </w:pPr>
      <w:r>
        <w:rPr>
          <w:rFonts w:ascii="宋体" w:hAnsi="宋体" w:eastAsia="宋体" w:cs="宋体"/>
          <w:color w:val="000"/>
          <w:sz w:val="28"/>
          <w:szCs w:val="28"/>
        </w:rPr>
        <w:t xml:space="preserve">（二）重复举报、越级举报现象仍然突出。xx6年以来检举控告类重复举报达xx件（次），占总量的℅，有的信访举报已经核实过，但反映人对调查结果不满意而依然举报，如xx反映xx涉嫌违纪问题。有的举报尽管已受理，但反映人为了引起重视反复举报，如x及其家人来信（来访）反映x所长涉嫌违纪违法问题在一个月内投递了x件，还有x件在投递的路上，该信访件已作为问题线索正在初核中。</w:t>
      </w:r>
    </w:p>
    <w:p>
      <w:pPr>
        <w:ind w:left="0" w:right="0" w:firstLine="560"/>
        <w:spacing w:before="450" w:after="450" w:line="312" w:lineRule="auto"/>
      </w:pPr>
      <w:r>
        <w:rPr>
          <w:rFonts w:ascii="宋体" w:hAnsi="宋体" w:eastAsia="宋体" w:cs="宋体"/>
          <w:color w:val="000"/>
          <w:sz w:val="28"/>
          <w:szCs w:val="28"/>
        </w:rPr>
        <w:t xml:space="preserve">（三）信访举报件核实难度增加。有的信访举报在动机上目的不纯，反映内容上道听途说、添油加醋，甚至捏造事实、无中生有，有的群众举报将个人利益诉求与干部违纪问题故意混淆、交织反映，认为可以更快更好解决利益诉求问题。按照纪检监察机关信访举报“件件有着落、事事有回音”的要求，需要花费大量的人力、物力进行核实，且有的举报因为采取匿名形式，无法进行回复，以至于反复举报，增大了信访举报量，增加了工作成本，造成资源浪费。</w:t>
      </w:r>
    </w:p>
    <w:p>
      <w:pPr>
        <w:ind w:left="0" w:right="0" w:firstLine="560"/>
        <w:spacing w:before="450" w:after="450" w:line="312" w:lineRule="auto"/>
      </w:pPr>
      <w:r>
        <w:rPr>
          <w:rFonts w:ascii="宋体" w:hAnsi="宋体" w:eastAsia="宋体" w:cs="宋体"/>
          <w:color w:val="000"/>
          <w:sz w:val="28"/>
          <w:szCs w:val="28"/>
        </w:rPr>
        <w:t xml:space="preserve">（四）执纪审查力量较薄弱。监察体制改革完成以后，加大了执纪审查力量的配备，虽然设立6个纪检监察室，但一至四室仅配备x名干部，五室、六室至今无执纪审查人员，带来一些问题线索查处滞后，在案件办理中还需大量抽调人员参与，一旦办理大案要案，其它问题线索办理将无力推动。加之乡镇一级纪检干部流动较快，且人少事多，因监督和执纪审查工作专业性、程序性、法规性较强，一定程度上影响了问题线索处置的时效性和连续性。同时，人员素质有待提高，原纪委人员对职务犯罪案件的办理不熟悉，检察机关转隶人员对党纪、党规不熟悉，在办案中受到制约。</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问题线索查办工作总结14</w:t>
      </w:r>
    </w:p>
    <w:p>
      <w:pPr>
        <w:ind w:left="0" w:right="0" w:firstLine="560"/>
        <w:spacing w:before="450" w:after="450" w:line="312" w:lineRule="auto"/>
      </w:pPr>
      <w:r>
        <w:rPr>
          <w:rFonts w:ascii="宋体" w:hAnsi="宋体" w:eastAsia="宋体" w:cs="宋体"/>
          <w:color w:val="000"/>
          <w:sz w:val="28"/>
          <w:szCs w:val="28"/>
        </w:rPr>
        <w:t xml:space="preserve">XX年以来，XX纪委监委共接收信访举报XX件（次），其中业务范围外XX件（次）、检举控告类信访举报XX件（次）（含重复件XX件（次））；按照信访来源分，上级转交办XX件（次）、本级受理XX件（次）；对业务范围外XX件（次）信访举报已转相关职能部门办理，对XX件（次）检举控告类信访举报进行四类处置，其中谈话函询X件、初步核实XX件、暂存待查X件、予以了结XX件、移交市纪委X件。综合监督执纪、政治巡察、信访举报和审计、扶贫等单位移交的问题线索，共收到问题线索XX件（含信访举报重复件XX件），去除重复件处置XX件，其中初步核实XX件，谈话函询X件，暂存待查X件。予以了结XX件，立案X件，给予党纪政务处分X人，其中给予党内警告处分X人，党内严重警告处分X人，撤销党内职务X人，留党察看一年6人，开除党籍X人，政务警告X人，政务记过X人，政务记大过X人，政务降级X人，开除公职X人，双重处分X人，免于处分X人，撤销案件X件，留置X人，移送检察机关审查起诉X人，正在办理6X件（已立案尚未下达处分决定书X件，正在办理X）。</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问题线索查办工作总结15</w:t>
      </w:r>
    </w:p>
    <w:p>
      <w:pPr>
        <w:ind w:left="0" w:right="0" w:firstLine="560"/>
        <w:spacing w:before="450" w:after="450" w:line="312" w:lineRule="auto"/>
      </w:pPr>
      <w:r>
        <w:rPr>
          <w:rFonts w:ascii="宋体" w:hAnsi="宋体" w:eastAsia="宋体" w:cs="宋体"/>
          <w:color w:val="000"/>
          <w:sz w:val="28"/>
          <w:szCs w:val="28"/>
        </w:rPr>
        <w:t xml:space="preserve">严格依照中纪委、_《关于实行纪检监察常用审理文书格式的通知》（中纪办［20xx］142号）要求制作审理报告、处分决定、请示、批复等案件审理公文，做到规范化、标准化。同时按照谁办案谁立卷的原则，以案定卷、案结卷成。归档文件齐全完整，分类科学；卷内文件排列有序，保持联系；案卷标题简明确切；装订后的案卷结实、整齐、美观。</w:t>
      </w:r>
    </w:p>
    <w:p>
      <w:pPr>
        <w:ind w:left="0" w:right="0" w:firstLine="560"/>
        <w:spacing w:before="450" w:after="450" w:line="312" w:lineRule="auto"/>
      </w:pPr>
      <w:r>
        <w:rPr>
          <w:rFonts w:ascii="宋体" w:hAnsi="宋体" w:eastAsia="宋体" w:cs="宋体"/>
          <w:color w:val="000"/>
          <w:sz w:val="28"/>
          <w:szCs w:val="28"/>
        </w:rPr>
        <w:t xml:space="preserve">以上汇报如有不妥之处，请批评指正。</w:t>
      </w:r>
    </w:p>
    <w:p>
      <w:pPr>
        <w:ind w:left="0" w:right="0" w:firstLine="560"/>
        <w:spacing w:before="450" w:after="450" w:line="312" w:lineRule="auto"/>
      </w:pPr>
      <w:r>
        <w:rPr>
          <w:rFonts w:ascii="宋体" w:hAnsi="宋体" w:eastAsia="宋体" w:cs="宋体"/>
          <w:color w:val="000"/>
          <w:sz w:val="28"/>
          <w:szCs w:val="28"/>
        </w:rPr>
        <w:t xml:space="preserve">查办案件，为创造良好的社会发展环境提供组织保证，是我们与腐败的分子最直接、最激烈的较量，是反腐败斗争是否深入的有效标志，也是纪委是否有威、有位、有为的具体体现，基于这一重要性的认识，年初纪委常委会制定了工作目标任务分解到室、室又分解到人，使之人人身上有任务，肩上有担子，有目标。在信访渠道严重下滑、乡镇换届、部门配合不力(特别是司法机关)的情况下，我们克服重重困难调查了各类信访件 件。</w:t>
      </w:r>
    </w:p>
    <w:p>
      <w:pPr>
        <w:ind w:left="0" w:right="0" w:firstLine="560"/>
        <w:spacing w:before="450" w:after="450" w:line="312" w:lineRule="auto"/>
      </w:pPr>
      <w:r>
        <w:rPr>
          <w:rFonts w:ascii="宋体" w:hAnsi="宋体" w:eastAsia="宋体" w:cs="宋体"/>
          <w:color w:val="000"/>
          <w:sz w:val="28"/>
          <w:szCs w:val="28"/>
        </w:rPr>
        <w:t xml:space="preserve">一是重点查办党政领导机关、行政执法机关、司法机关、经济管理部门和副乡科级以上的党员领导干部违法违纪案件。在信访调查54件信访件中涉及三机关一部门25件，转立案11件，同时突出了市县领导交办件的信访调查。</w:t>
      </w:r>
    </w:p>
    <w:p>
      <w:pPr>
        <w:ind w:left="0" w:right="0" w:firstLine="560"/>
        <w:spacing w:before="450" w:after="450" w:line="312" w:lineRule="auto"/>
      </w:pPr>
      <w:r>
        <w:rPr>
          <w:rFonts w:ascii="宋体" w:hAnsi="宋体" w:eastAsia="宋体" w:cs="宋体"/>
          <w:color w:val="000"/>
          <w:sz w:val="28"/>
          <w:szCs w:val="28"/>
        </w:rPr>
        <w:t xml:space="preserve">二是改进办案方法，提高办案能力和政策水平。为拓宽揭露腐败问题的视野和渠道，从容易发生权钱、权色交易的重点部位入手主动发现案件线索32件，查实29件。查否3件，其中查实一中印刷厂厂长闻宜平贪污公款10万余元，是纪委近年来查处涉案金额最大的一个案件。查办案件牵涉到方方面面，为取得最好的政治经济社会效果，我们在调查中，讲究策略，讲究方法，避免影响经济工作。</w:t>
      </w:r>
    </w:p>
    <w:p>
      <w:pPr>
        <w:ind w:left="0" w:right="0" w:firstLine="560"/>
        <w:spacing w:before="450" w:after="450" w:line="312" w:lineRule="auto"/>
      </w:pPr>
      <w:r>
        <w:rPr>
          <w:rFonts w:ascii="宋体" w:hAnsi="宋体" w:eastAsia="宋体" w:cs="宋体"/>
          <w:color w:val="000"/>
          <w:sz w:val="28"/>
          <w:szCs w:val="28"/>
        </w:rPr>
        <w:t xml:space="preserve">三是团结协作，勇于奉献。办案工作性质较为特殊，两人必须同甘共苦，相互信任，保守秘密，协调配合。责任目标到人，就要求我们主动去协调部门参与，室与室之间，同志与同志之间，互为支持，互为谅解。按常规分管案件的领导一般情况是不亲自包案办案的，而谌爱民同志不计较个人得失，不怕得罪人，在划解任务时把自己同检查室同志一样，平等划分，除了承担与检查室同志一样的工作任务外，还承担着上下协调、 督办及其它各项工作。年过五旬的郭迪庚同志，四、五月份还在住院治病，病还未愈，就投入到办案一线，在查处一中印刷厂闻宜平案中，他却上顶着烈日,下踩着滚烫的水泥地面来回从北大街到大街口工行一个下午跑了四躺，步行啊！今年夏天办公楼装修各种文书档案存放一起，断电、断水，郭迪庚同志硬是在闷灌式的档案室里呆了一个下午。在供电公司办公有空调，可他宁可放弃这样好的办公环境，在外面跑办案，硬是查出一个近年来从未查出过的涉案十万余元大案。忍得、受得、气得、饿得是我们的\'一贯作法。在与违法违纪分子较量过程中，你是细致入徽的做工作，讲政策，他是百般抵赖，有的证人甩袖头，谈话记录不签字等等，为了把事情办好，我们委屈求全。</w:t>
      </w:r>
    </w:p>
    <w:p>
      <w:pPr>
        <w:ind w:left="0" w:right="0" w:firstLine="560"/>
        <w:spacing w:before="450" w:after="450" w:line="312" w:lineRule="auto"/>
      </w:pPr>
      <w:r>
        <w:rPr>
          <w:rFonts w:ascii="宋体" w:hAnsi="宋体" w:eastAsia="宋体" w:cs="宋体"/>
          <w:color w:val="000"/>
          <w:sz w:val="28"/>
          <w:szCs w:val="28"/>
        </w:rPr>
        <w:t xml:space="preserve">20xx年个人工作总结，在这一年里对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问题线索查办工作总结16</w:t>
      </w:r>
    </w:p>
    <w:p>
      <w:pPr>
        <w:ind w:left="0" w:right="0" w:firstLine="560"/>
        <w:spacing w:before="450" w:after="450" w:line="312" w:lineRule="auto"/>
      </w:pPr>
      <w:r>
        <w:rPr>
          <w:rFonts w:ascii="宋体" w:hAnsi="宋体" w:eastAsia="宋体" w:cs="宋体"/>
          <w:color w:val="000"/>
          <w:sz w:val="28"/>
          <w:szCs w:val="28"/>
        </w:rPr>
        <w:t xml:space="preserve">根据《xxxxxxxxx人民政府关于取消和调整一批行政许可事项的决定》（x政发〔20xx〕75号）和《关于认真做好行政许可事项取消和调整工作的通知》（x审改办发〔20xx〕6号）精神，经研究，我局负责实施的行政许可事项需要调整15项、取消4项。对本部门梳理依申请行xxx力事项和公共服务事项都进驻政务服务中心办理；为做好取消事项的监管工作，我局制定了《事中事后监管方案》,对于保留的行政审批事项，我局依法组织实施，继续完善审批流程，制定印发了《xxx县文化体育新闻出版xxx本级15项行政许可事项操作规范》，重新编制了一次性告知单，并根据政务服务数据平台要求做好数据核录，不断提高政策服务水平；对取消的行政审批项目，坚决取消；对调整的事项，及时进行调整；并制定印发了《取消“广播电视设施迁建同意”和“音像制品零售单位设立及变更的审批”行政许可事项后加强事中事后监管方案》、《取消“建立城市社区有线电视系统审批”行政许可事项后加强事中事后监管方案》、《取消“复印打印业务审批”行政许可事项后加强事中事后监管方案》的通知，有效做好行政审批事项取消、调整及后续监管工作。</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问题线索查办工作总结17</w:t>
      </w:r>
    </w:p>
    <w:p>
      <w:pPr>
        <w:ind w:left="0" w:right="0" w:firstLine="560"/>
        <w:spacing w:before="450" w:after="450" w:line="312" w:lineRule="auto"/>
      </w:pPr>
      <w:r>
        <w:rPr>
          <w:rFonts w:ascii="宋体" w:hAnsi="宋体" w:eastAsia="宋体" w:cs="宋体"/>
          <w:color w:val="000"/>
          <w:sz w:val="28"/>
          <w:szCs w:val="28"/>
        </w:rPr>
        <w:t xml:space="preserve">（一）高度重视，认真学习领会精神</w:t>
      </w:r>
    </w:p>
    <w:p>
      <w:pPr>
        <w:ind w:left="0" w:right="0" w:firstLine="560"/>
        <w:spacing w:before="450" w:after="450" w:line="312" w:lineRule="auto"/>
      </w:pPr>
      <w:r>
        <w:rPr>
          <w:rFonts w:ascii="宋体" w:hAnsi="宋体" w:eastAsia="宋体" w:cs="宋体"/>
          <w:color w:val="000"/>
          <w:sz w:val="28"/>
          <w:szCs w:val="28"/>
        </w:rPr>
        <w:t xml:space="preserve">20_年《条例》颁布后，为认真贯彻执行《中国xxx党和国家机关基层组织工作条例》和湖北省《实施办法》，局党组高度重视，把认真学习领会和全面贯彻落实《条例》、《实施办法》，作为一项重大政治任务和每年的专项学习任务、督查的重点工作加以推进。召开专题研究会议，对《条例》和《实施办法》的学习贯彻进行组织和部署；召开专题学习会议，对《条例》和《实施办法》进行解读和辅导；利用工作宣传栏、政务平台和局系统QQ群、微信群等平台，以党员干部喜闻乐见的方式广泛宣传。</w:t>
      </w:r>
    </w:p>
    <w:p>
      <w:pPr>
        <w:ind w:left="0" w:right="0" w:firstLine="560"/>
        <w:spacing w:before="450" w:after="450" w:line="312" w:lineRule="auto"/>
      </w:pPr>
      <w:r>
        <w:rPr>
          <w:rFonts w:ascii="宋体" w:hAnsi="宋体" w:eastAsia="宋体" w:cs="宋体"/>
          <w:color w:val="000"/>
          <w:sz w:val="28"/>
          <w:szCs w:val="28"/>
        </w:rPr>
        <w:t xml:space="preserve">（二）强化领导，把握机关党建重点</w:t>
      </w:r>
    </w:p>
    <w:p>
      <w:pPr>
        <w:ind w:left="0" w:right="0" w:firstLine="560"/>
        <w:spacing w:before="450" w:after="450" w:line="312" w:lineRule="auto"/>
      </w:pPr>
      <w:r>
        <w:rPr>
          <w:rFonts w:ascii="宋体" w:hAnsi="宋体" w:eastAsia="宋体" w:cs="宋体"/>
          <w:color w:val="000"/>
          <w:sz w:val="28"/>
          <w:szCs w:val="28"/>
        </w:rPr>
        <w:t xml:space="preserve">1、党委书记带头抓机关党建工作。机关党建工作开展好坏，很大程度上取决于一把手对机关党建工作的重视程度。胡斌同志既是党组书记、局长，也是直属机关党委书记，局属各支部书记与二级单位主要负责人也是一肩挑。作为机关党委书记的胡斌同志认真履行“一岗双责”，对机关党建工作亲自部署、亲自参与、亲自检查，坚持每年至少听取一次关于党建工作的情况汇报，定期讨论、研究和指导各支部的党建工作。在党组织经费的保障上，实行实报实销，确保了党组织活动的正常开展。</w:t>
      </w:r>
    </w:p>
    <w:p>
      <w:pPr>
        <w:ind w:left="0" w:right="0" w:firstLine="560"/>
        <w:spacing w:before="450" w:after="450" w:line="312" w:lineRule="auto"/>
      </w:pPr>
      <w:r>
        <w:rPr>
          <w:rFonts w:ascii="宋体" w:hAnsi="宋体" w:eastAsia="宋体" w:cs="宋体"/>
          <w:color w:val="000"/>
          <w:sz w:val="28"/>
          <w:szCs w:val="28"/>
        </w:rPr>
        <w:t xml:space="preserve">2、认真落实机关党建工作责任制。一是局直属机关党委履行机关党建工作职责，逐级签订目标责任书，胡斌同志作为机关党委书记在年初与各支部书记、二级单位负责人签订党支部工作、党风廉政建设和业务工作三项目标责任书，做到党建工作和业务工作两个目标一起订、两项工作一起抓、两个责任一起担、两个成果一起要，实现了党建工作与业务工作相互促进；二是目标责任书内容具体实在，做到年初有计划，年中有检查、有督办，年末有考核，并将考核结果纳入先进单位评先内容，确保党建工作落到实处。</w:t>
      </w:r>
    </w:p>
    <w:p>
      <w:pPr>
        <w:ind w:left="0" w:right="0" w:firstLine="560"/>
        <w:spacing w:before="450" w:after="450" w:line="312" w:lineRule="auto"/>
      </w:pPr>
      <w:r>
        <w:rPr>
          <w:rFonts w:ascii="宋体" w:hAnsi="宋体" w:eastAsia="宋体" w:cs="宋体"/>
          <w:color w:val="000"/>
          <w:sz w:val="28"/>
          <w:szCs w:val="28"/>
        </w:rPr>
        <w:t xml:space="preserve">3、不断规范基层党组织建设。新组建的文体广电新闻出版局现有支部14个，党员312名，其中在职党员200人。原文体局机关党委和直属10个党支部、新xxx党总支和直属4个党支部，均做到了党组织设置全覆盖，按期换届，班子健全，分工明确。今年11月份，文体新机关党委和直属各支部都按时进行了换届，新xxx因新闻出版与广电职能整合，及时向市直机关上报撤销孝感市新闻出版xxx直属机关党委建制，设立党总支。下一步，我们将根据机构改革后文体广电新闻出版局的实际，进一步理顺和健全党组织。</w:t>
      </w:r>
    </w:p>
    <w:p>
      <w:pPr>
        <w:ind w:left="0" w:right="0" w:firstLine="560"/>
        <w:spacing w:before="450" w:after="450" w:line="312" w:lineRule="auto"/>
      </w:pPr>
      <w:r>
        <w:rPr>
          <w:rFonts w:ascii="宋体" w:hAnsi="宋体" w:eastAsia="宋体" w:cs="宋体"/>
          <w:color w:val="000"/>
          <w:sz w:val="28"/>
          <w:szCs w:val="28"/>
        </w:rPr>
        <w:t xml:space="preserve">4、高度重视党务干部队伍建设。不断配齐配强机关党务干部，目前全局专兼职党务干部48人，占党员总数的15%，并按要求选送党务干部参加机关工委组织的党务干部培训班，不断提升做好党务工作的能力和水平的基础上，局党组关心党务干部成长，在20_年文体局机关支部改选中，有许多年青的同志被推选到支部工作，5名支委中就有4名是80后。同时，注重调动党务干部工作的积极性，局党组书记和分管党建工作的领导，定期与党务干部交心谈心，了解党务干部的思想和动态，帮助解决生活和工作中的难题。党务干部做到思想到位、职责到位、工作到位，能够尽职尽责、奋发有为、创造性地开展工作。</w:t>
      </w:r>
    </w:p>
    <w:p>
      <w:pPr>
        <w:ind w:left="0" w:right="0" w:firstLine="560"/>
        <w:spacing w:before="450" w:after="450" w:line="312" w:lineRule="auto"/>
      </w:pPr>
      <w:r>
        <w:rPr>
          <w:rFonts w:ascii="宋体" w:hAnsi="宋体" w:eastAsia="宋体" w:cs="宋体"/>
          <w:color w:val="000"/>
          <w:sz w:val="28"/>
          <w:szCs w:val="28"/>
        </w:rPr>
        <w:t xml:space="preserve">（二）健全制度，推进机关党建工作的规范化</w:t>
      </w:r>
    </w:p>
    <w:p>
      <w:pPr>
        <w:ind w:left="0" w:right="0" w:firstLine="560"/>
        <w:spacing w:before="450" w:after="450" w:line="312" w:lineRule="auto"/>
      </w:pPr>
      <w:r>
        <w:rPr>
          <w:rFonts w:ascii="宋体" w:hAnsi="宋体" w:eastAsia="宋体" w:cs="宋体"/>
          <w:color w:val="000"/>
          <w:sz w:val="28"/>
          <w:szCs w:val="28"/>
        </w:rPr>
        <w:t xml:space="preserve">1、建立健全作风建设长效机制，践行“为民、务实、清廉”要求。在贯彻执行中央八项规定、省委六条意见和市委75条要求，加大市纪委“十个严禁”的推进执行力度的基础上，文体局进一步建立完善了《机关内部管理制度》、《财务管理制度》、《公务接待制度》、《工作督办制度》、《联系基层工作制度》等12项作风建设方面的制度。新xxx对已有制度进行了全面梳理的基础上，保留了原有的70项制度，修订完善了《党组会议议事规则》、《党组民主生活会制度》、《党组中心组理论学习制度》等10项制度，以制度确保党的群众路线教育实践活动整改任务的落实，着力解决了群众反映强烈的切身利益问题，着力解决了“四风”突出问题，着力解决了联系服务群众“最后一公里”问题，得到了督导组的高度评价。</w:t>
      </w:r>
    </w:p>
    <w:p>
      <w:pPr>
        <w:ind w:left="0" w:right="0" w:firstLine="560"/>
        <w:spacing w:before="450" w:after="450" w:line="312" w:lineRule="auto"/>
      </w:pPr>
      <w:r>
        <w:rPr>
          <w:rFonts w:ascii="宋体" w:hAnsi="宋体" w:eastAsia="宋体" w:cs="宋体"/>
          <w:color w:val="000"/>
          <w:sz w:val="28"/>
          <w:szCs w:val="28"/>
        </w:rPr>
        <w:t xml:space="preserve">2、建立健全了党组织生活制度，提高了党组织生活质量。一是以修订完善《党组民主生活会制度》为重点，进一步规范“三会一课”制度的落实。截至11月底，已组织召开支部党员大会5次、支部委员会12次、上党课4次、党员集中学习培训30次。二是扎实开展民主评议党员活动。结合工作实际和岗位特点，制定了民主评议党员的具体标准，围绕履行党员义务、履行岗位职责等开展评议，全部党员被评定为“好”的等次。三是采取专家辅导、警示教育、先进事迹报告会、重温入党誓词、开展寓教于乐的文体活动等方式，增强了组织活动的吸引力和实效性。</w:t>
      </w:r>
    </w:p>
    <w:p>
      <w:pPr>
        <w:ind w:left="0" w:right="0" w:firstLine="560"/>
        <w:spacing w:before="450" w:after="450" w:line="312" w:lineRule="auto"/>
      </w:pPr>
      <w:r>
        <w:rPr>
          <w:rFonts w:ascii="宋体" w:hAnsi="宋体" w:eastAsia="宋体" w:cs="宋体"/>
          <w:color w:val="000"/>
          <w:sz w:val="28"/>
          <w:szCs w:val="28"/>
        </w:rPr>
        <w:t xml:space="preserve">3、健全和执行了党内监督制度，充分发挥了机关党组织的监督职能。严格按照《党章》和《中国xxx党内监督条例》（试行）的有关规定，采取积极有效的措施，不断健全和执行党内监督制度，除平时常抓不懈外，对重要的节点，如干部的婚丧喜庆事宜、子女上学等都下发严禁公款吃请、铺张浪费、公款旅游、公车私用的通知，并进行监督检查，进行每月两次的暗访，并将结果通报。坚持双重组织生活制度，今年开展党的群众路线教育实践活动，活动的各阶段、各环节也促使支委会、党员大会、党小组会、党课的次数较往年多，从活动的第一阶段到最后阶段，各支部广泛开展了两次民主评议党员的活动，局党员领导干部都以普通党员的身份参加机关的组织生活会。</w:t>
      </w:r>
    </w:p>
    <w:p>
      <w:pPr>
        <w:ind w:left="0" w:right="0" w:firstLine="560"/>
        <w:spacing w:before="450" w:after="450" w:line="312" w:lineRule="auto"/>
      </w:pPr>
      <w:r>
        <w:rPr>
          <w:rFonts w:ascii="宋体" w:hAnsi="宋体" w:eastAsia="宋体" w:cs="宋体"/>
          <w:color w:val="000"/>
          <w:sz w:val="28"/>
          <w:szCs w:val="28"/>
        </w:rPr>
        <w:t xml:space="preserve">4、进一步规范党员发展和党费收缴管理工作。20_年，发展党员4人，全部在基层一线工作，其中大专以上学历3人，女性党员2人。同时，加强对入党积极分子的培养，开展定期谈话，有计划地选送了5名入党积极分子到机关工委党校参加培训。按照机关工委下发的有关党费收缴的通知要求，严格按收缴标准规范党费收缴工作，严格按工资变动核定党费缴纳基数，并对20_、20_、20_年三个年度收缴党费情况进行了清收，对所属各支部党费收缴情况开展监督检查。</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问题线索查办工作总结18</w:t>
      </w:r>
    </w:p>
    <w:p>
      <w:pPr>
        <w:ind w:left="0" w:right="0" w:firstLine="560"/>
        <w:spacing w:before="450" w:after="450" w:line="312" w:lineRule="auto"/>
      </w:pPr>
      <w:r>
        <w:rPr>
          <w:rFonts w:ascii="宋体" w:hAnsi="宋体" w:eastAsia="宋体" w:cs="宋体"/>
          <w:color w:val="000"/>
          <w:sz w:val="28"/>
          <w:szCs w:val="28"/>
        </w:rPr>
        <w:t xml:space="preserve">本人通过开展自查自纠以及征求同事意见、建议等方式，清醒地认识到我在作风建设方面还存在一定的问题和不足：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一是工作作风还需要进一步扎实。通过反思发现，本人对“细节”重视不够，标准要求不高，精细化管理意识不强。</w:t>
      </w:r>
    </w:p>
    <w:p>
      <w:pPr>
        <w:ind w:left="0" w:right="0" w:firstLine="560"/>
        <w:spacing w:before="450" w:after="450" w:line="312" w:lineRule="auto"/>
      </w:pPr>
      <w:r>
        <w:rPr>
          <w:rFonts w:ascii="宋体" w:hAnsi="宋体" w:eastAsia="宋体" w:cs="宋体"/>
          <w:color w:val="000"/>
          <w:sz w:val="28"/>
          <w:szCs w:val="28"/>
        </w:rPr>
        <w:t xml:space="preserve">二是学习深度不够。在注重政治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三是服务标准还需要进一步提升。在执法过程中，面对“软抵抗”甚至胡搅蛮缠的服务对象时，本人往往会失去宣传解释的耐心，使行为方式趋于简单化，造成双方发生一些矛盾冲突。</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问题线索查办工作总结19</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我行将提升前台优质服务为切入点，通过前台人员及设备的全面到位，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w:t>
      </w:r>
    </w:p>
    <w:p>
      <w:pPr>
        <w:ind w:left="0" w:right="0" w:firstLine="560"/>
        <w:spacing w:before="450" w:after="450" w:line="312" w:lineRule="auto"/>
      </w:pPr>
      <w:r>
        <w:rPr>
          <w:rFonts w:ascii="宋体" w:hAnsi="宋体" w:eastAsia="宋体" w:cs="宋体"/>
          <w:color w:val="000"/>
          <w:sz w:val="28"/>
          <w:szCs w:val="28"/>
        </w:rPr>
        <w:t xml:space="preserve">今年，我院控申举报工作的总体要求是：以xxx理论和“三个代表”重要思想为指导，认真贯彻全市检察长工作会议精神，紧紧围绕“突出特色创品牌、全面发展争一流”的总体思路和奋斗目标，以争创“文明接待室”为载体，以集中处理涉检上访工作为重点，充分发挥对外监督、对内制约的职能作用，认真学习贯彻执行《信访条例》，努力提高执法水平和办案质量，严格执行首办责任制，以维护广大人民群众根本利益为使命，为构筑和谐社会全力维护稳定大局，推动控告申诉检察工作深入健康发展。</w:t>
      </w:r>
    </w:p>
    <w:p>
      <w:pPr>
        <w:ind w:left="0" w:right="0" w:firstLine="560"/>
        <w:spacing w:before="450" w:after="450" w:line="312" w:lineRule="auto"/>
      </w:pPr>
      <w:r>
        <w:rPr>
          <w:rFonts w:ascii="宋体" w:hAnsi="宋体" w:eastAsia="宋体" w:cs="宋体"/>
          <w:color w:val="000"/>
          <w:sz w:val="28"/>
          <w:szCs w:val="28"/>
        </w:rPr>
        <w:t xml:space="preserve">一年来，我院控申举报部门共受理来信来访33件，其中群众来信25件，来访8人（次），其中属检察机关管辖的案件线索31件；检察长参加接待12次，接待期间处理群众来信12件，接待来访群众12人，妥善处理群众告急访案1件，立案复查刑事申诉案件1件；审查刑事赔偿案1件1人，立案审查1件1人，决定赔偿1件1人，赔偿金额元。现将一年来的主要工作情况总结于后：</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问题线索查办工作总结20</w:t>
      </w:r>
    </w:p>
    <w:p>
      <w:pPr>
        <w:ind w:left="0" w:right="0" w:firstLine="560"/>
        <w:spacing w:before="450" w:after="450" w:line="312" w:lineRule="auto"/>
      </w:pPr>
      <w:r>
        <w:rPr>
          <w:rFonts w:ascii="宋体" w:hAnsi="宋体" w:eastAsia="宋体" w:cs="宋体"/>
          <w:color w:val="000"/>
          <w:sz w:val="28"/>
          <w:szCs w:val="28"/>
        </w:rPr>
        <w:t xml:space="preserve">今年镇党委、纪委高度重视信访工作，把信访工作作为纪检监察各项工作的基础来抓，亲自安排，具体过问。一是按照要求，于年初制定了年度信访工作计划，确立了“抓信访，保稳定，促经济发展”的工作思路。二是每季度召开一次大信访工作联席会议，研究布置信访工作，听取信访工作汇报，对信访工作中存在的问题及时提出改进措施，及时发现各类问题并进行处理。三是坚持领导接访日制度，将党委政府班子成员逐日排班接访，做到随接、随访办理，使信访问题得到及时、妥善处理，对人民群众反映的突出问题，积极化解矛盾纠纷。对纪检监察信访举报信，由党政领导亲自批阅，镇纪委监察室会同组织、财务、审计等部门认真核查，各职能部门形成合力，齐抓共管，确保信访举报件件有落实，宗宗有结果。四是结合每月的信访矛盾纠纷大排查大调处工作，及时了解各类有倾向性、苗头性的上访人员情况汇，做到有问题早知道，早预防，早处理。截止年底，没有发生越级上访人员。五是实行目标责任制。今年年初镇纪委把各村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问题线索查办工作总结21</w:t>
      </w:r>
    </w:p>
    <w:p>
      <w:pPr>
        <w:ind w:left="0" w:right="0" w:firstLine="560"/>
        <w:spacing w:before="450" w:after="450" w:line="312" w:lineRule="auto"/>
      </w:pPr>
      <w:r>
        <w:rPr>
          <w:rFonts w:ascii="宋体" w:hAnsi="宋体" w:eastAsia="宋体" w:cs="宋体"/>
          <w:color w:val="000"/>
          <w:sz w:val="28"/>
          <w:szCs w:val="28"/>
        </w:rPr>
        <w:t xml:space="preserve">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_烟草专卖法》《烟草专卖许可证管理办法》等方面，增长了知识、开阔了视野;三是向同事、同行和领导学习，学习他们好的工作方法、处事潜力、创新思维和对复杂工作的解决思路和办法。通过单位组织学习培训和自己学习，对如何鉴别真假烟、如何处理重大违法违规案件，有了自己的一套简单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问题线索查办工作总结22</w:t>
      </w:r>
    </w:p>
    <w:p>
      <w:pPr>
        <w:ind w:left="0" w:right="0" w:firstLine="560"/>
        <w:spacing w:before="450" w:after="450" w:line="312" w:lineRule="auto"/>
      </w:pPr>
      <w:r>
        <w:rPr>
          <w:rFonts w:ascii="宋体" w:hAnsi="宋体" w:eastAsia="宋体" w:cs="宋体"/>
          <w:color w:val="000"/>
          <w:sz w:val="28"/>
          <w:szCs w:val="28"/>
        </w:rPr>
        <w:t xml:space="preserve">一是抓领导示范。要求党员领导干部以普通党员身份参加“三会一课”、宣讲上级重大决策、开展批评与自我批评、列席指导支委工作，发挥示范表率作用。今年以来，市级领导带头到所在支部或联系点上党课，均已到居住地社区报到，工委及时组织宣传反映，引导市直机关党员领导干部树立“严”字当头、模范带头的共识。</w:t>
      </w:r>
    </w:p>
    <w:p>
      <w:pPr>
        <w:ind w:left="0" w:right="0" w:firstLine="560"/>
        <w:spacing w:before="450" w:after="450" w:line="312" w:lineRule="auto"/>
      </w:pPr>
      <w:r>
        <w:rPr>
          <w:rFonts w:ascii="宋体" w:hAnsi="宋体" w:eastAsia="宋体" w:cs="宋体"/>
          <w:color w:val="000"/>
          <w:sz w:val="28"/>
          <w:szCs w:val="28"/>
        </w:rPr>
        <w:t xml:space="preserve">二是抓责任明晰。为进一步加强部门党组(党委)对机关党建工作的组织领导，研究代拟《XX市部门党组(党委)党建工作责任清单》，划分党组(党委)、党组(党委)书记和其他班子成员三个层面，从加强领导班子建设、落实从严治党主体责任等方面分别制定责任清单，全面构建了主体明确、职责清晰、上下衔接、环环相扣的机关党建工作责任体系。</w:t>
      </w:r>
    </w:p>
    <w:p>
      <w:pPr>
        <w:ind w:left="0" w:right="0" w:firstLine="560"/>
        <w:spacing w:before="450" w:after="450" w:line="312" w:lineRule="auto"/>
      </w:pPr>
      <w:r>
        <w:rPr>
          <w:rFonts w:ascii="宋体" w:hAnsi="宋体" w:eastAsia="宋体" w:cs="宋体"/>
          <w:color w:val="000"/>
          <w:sz w:val="28"/>
          <w:szCs w:val="28"/>
        </w:rPr>
        <w:t xml:space="preserve">三是抓述职评议。组织召开市直单位党组(党委)书记抓基层党建述职评议会，首次对市直单位党组(党委)书记单独组织会议进行述职，由市委书记亲自对各党组(党委)书记的履责情况进行点评。结合实地核查、现场测评和平时情况，分“好”、“较好”、“一般”和“差”四个等次对书记抓党建工作情况进行综合评价。对x个评定为“较好”及以下等次的各党组(党委)书记由市委进行约谈，有力推动了党建工作责任的普遍落实。</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问题线索查办工作总结23</w:t>
      </w:r>
    </w:p>
    <w:p>
      <w:pPr>
        <w:ind w:left="0" w:right="0" w:firstLine="560"/>
        <w:spacing w:before="450" w:after="450" w:line="312" w:lineRule="auto"/>
      </w:pPr>
      <w:r>
        <w:rPr>
          <w:rFonts w:ascii="宋体" w:hAnsi="宋体" w:eastAsia="宋体" w:cs="宋体"/>
          <w:color w:val="000"/>
          <w:sz w:val="28"/>
          <w:szCs w:val="28"/>
        </w:rPr>
        <w:t xml:space="preserve">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宋体" w:hAnsi="宋体" w:eastAsia="宋体" w:cs="宋体"/>
          <w:color w:val="000"/>
          <w:sz w:val="28"/>
          <w:szCs w:val="28"/>
        </w:rPr>
        <w:t xml:space="preserve">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问题线索查办工作总结24</w:t>
      </w:r>
    </w:p>
    <w:p>
      <w:pPr>
        <w:ind w:left="0" w:right="0" w:firstLine="560"/>
        <w:spacing w:before="450" w:after="450" w:line="312" w:lineRule="auto"/>
      </w:pPr>
      <w:r>
        <w:rPr>
          <w:rFonts w:ascii="宋体" w:hAnsi="宋体" w:eastAsia="宋体" w:cs="宋体"/>
          <w:color w:val="000"/>
          <w:sz w:val="28"/>
          <w:szCs w:val="28"/>
        </w:rPr>
        <w:t xml:space="preserve">（一）围绕中心，服务大局。信访举报是群众参与监督的重要途径，是党风廉政建设和反腐败斗争重要的基础性工作，是纪检监察机关获取问题线索的主要来源。县委、县政府高度重视纪检监察信访举报工作，纳入全县大信访工作格局和各级党委党风廉政建设责任制来总体谋划和推进，以维护群众合法权益为出发点和落脚点，树立“信访无小事”的观念，坚持抓早抓小，强化责任担当，层层压实主体责任和监督责任。县纪委监委把信访举报和问题线索处置，作为纪检监察机关的主要职责之一，纳入县纪委监委领导干部划片包乡（镇）工作重要内容，建立落实“主要领导负总责、常委班子包片区、职能科室挂乡镇、业务室办具体抓”的责任机制，层层明确要求、落实责任，确保信访举报及问题线索处置有人管、督促跟踪有人抓，切实构建了全委参与、县乡共抓大格局。</w:t>
      </w:r>
    </w:p>
    <w:p>
      <w:pPr>
        <w:ind w:left="0" w:right="0" w:firstLine="560"/>
        <w:spacing w:before="450" w:after="450" w:line="312" w:lineRule="auto"/>
      </w:pPr>
      <w:r>
        <w:rPr>
          <w:rFonts w:ascii="宋体" w:hAnsi="宋体" w:eastAsia="宋体" w:cs="宋体"/>
          <w:color w:val="000"/>
          <w:sz w:val="28"/>
          <w:szCs w:val="28"/>
        </w:rPr>
        <w:t xml:space="preserve">对反映具体检举控告类信访举报纳入问题线索管理并移送案件监督管理室处置，由案件监督管理室建立问题线索台账，对问题线索受理、集中排查、集体研究的范围、程序和方法实行集中管理。对业务范围外信访举报按照“分级负责、属地管理，谁主管、谁负责”原则予以分流。</w:t>
      </w:r>
    </w:p>
    <w:p>
      <w:pPr>
        <w:ind w:left="0" w:right="0" w:firstLine="560"/>
        <w:spacing w:before="450" w:after="450" w:line="312" w:lineRule="auto"/>
      </w:pPr>
      <w:r>
        <w:rPr>
          <w:rFonts w:ascii="宋体" w:hAnsi="宋体" w:eastAsia="宋体" w:cs="宋体"/>
          <w:color w:val="000"/>
          <w:sz w:val="28"/>
          <w:szCs w:val="28"/>
        </w:rPr>
        <w:t xml:space="preserve">（三）强化分析，科学研判。县纪委监委建立健全信访举报形势分析机制，依托纪检监察信访信息系统，按月、按季度、分年度对信访举报情况和形势进行汇总、分析。同时，为强化问题线索处置，实现问题线索处置规范化、精准化，增强执纪监督和审查调查的高效性、准确性，县纪委监委进一步健全了问题线索集中研判机制，定期召开班子会议进行研判，由案件管理室、案件审理室和各纪检监察室、各派驻纪检组、各相关室办对所有在办的问题线索进行汇报，班子对问题线索进行集体分析、综合研判、科学处置，切实促进提高成案率。</w:t>
      </w:r>
    </w:p>
    <w:p>
      <w:pPr>
        <w:ind w:left="0" w:right="0" w:firstLine="560"/>
        <w:spacing w:before="450" w:after="450" w:line="312" w:lineRule="auto"/>
      </w:pPr>
      <w:r>
        <w:rPr>
          <w:rFonts w:ascii="宋体" w:hAnsi="宋体" w:eastAsia="宋体" w:cs="宋体"/>
          <w:color w:val="000"/>
          <w:sz w:val="28"/>
          <w:szCs w:val="28"/>
        </w:rPr>
        <w:t xml:space="preserve">（四）强化督办，推动落实。案件监督管理室定期对各纪检监察室和乡镇纪委监察室在办问题线索进行全面梳理，规范督办程序和责任，建立督办工作台帐，明确专人负责，加强对本级机关信访举报梳理的问题线索、上级机关交办的问题线索和领导交办的信访举报、问题线索的督查督办，对问题线索查办进展缓慢的办案室办进行电话催办、督办，确保督办件在规定的时间内办结。xx年以来，累计电话督办x余次，发函督办x次，实地督办x余次，查处了xx文体局局长等问题线索。</w:t>
      </w:r>
    </w:p>
    <w:p>
      <w:pPr>
        <w:ind w:left="0" w:right="0" w:firstLine="560"/>
        <w:spacing w:before="450" w:after="450" w:line="312" w:lineRule="auto"/>
      </w:pPr>
      <w:r>
        <w:rPr>
          <w:rFonts w:ascii="宋体" w:hAnsi="宋体" w:eastAsia="宋体" w:cs="宋体"/>
          <w:color w:val="000"/>
          <w:sz w:val="28"/>
          <w:szCs w:val="28"/>
        </w:rPr>
        <w:t xml:space="preserve">（五）健全机制，夯实基础。规范信访接待和办案场所建设，县纪委监委在环境有限的条件下，配齐信访室、县级谈话室和x个乡镇谈话室监控、扫描和录音设备，完善办公硬件设施升规范化水平。制定完善了《xx纪检监察机关转办件跟踪督查办法》《xx纪检监察机关首信初访责任制度》《xx纪委监委过度时期线索管理规定》等工作制度，细化信访举报件和问题线索管理、处置、办理等内容，明确工作首办责任、审核把关、督查督办等要求，强化责任追究，有力推动信访举报工作和问题线索处置科学化、制度化、规范化进程。</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问题线索查办工作总结25</w:t>
      </w:r>
    </w:p>
    <w:p>
      <w:pPr>
        <w:ind w:left="0" w:right="0" w:firstLine="560"/>
        <w:spacing w:before="450" w:after="450" w:line="312" w:lineRule="auto"/>
      </w:pPr>
      <w:r>
        <w:rPr>
          <w:rFonts w:ascii="宋体" w:hAnsi="宋体" w:eastAsia="宋体" w:cs="宋体"/>
          <w:color w:val="000"/>
          <w:sz w:val="28"/>
          <w:szCs w:val="28"/>
        </w:rPr>
        <w:t xml:space="preserve">（一）围绕中心，服务大局。信访举报是群众参与监督的重要途径，是党风廉政建设和反腐败斗争重要的基础性工作，是纪检监察机关获取问题线索的主要来源。县委、县政府高度重视纪检监察信访举报工作，纳入全县大信访工作格局和各级党委党风廉政建设责任制来总体谋划和推进，以维护群众合法权益为出发点和落脚点，树立“信访无小事”的观念，坚持抓早抓小，强化责任担当，层层压实主体责任和监督责任。县纪委监委把信访举报和问题线索处置，作为纪检监察机关的主要职责之一，纳入县纪委监委领导干部划片包乡（镇）工作重要内容，建立落实“主要领导负总责、常委班子包片区、职能科室挂乡镇、业务室办具体抓”的责任机制，层层明确要求、落实责任，确保信访举报及问题线索处置有人管、督促跟踪有人抓，切实构建了全委参与、县乡共抓大格局。</w:t>
      </w:r>
    </w:p>
    <w:p>
      <w:pPr>
        <w:ind w:left="0" w:right="0" w:firstLine="560"/>
        <w:spacing w:before="450" w:after="450" w:line="312" w:lineRule="auto"/>
      </w:pPr>
      <w:r>
        <w:rPr>
          <w:rFonts w:ascii="宋体" w:hAnsi="宋体" w:eastAsia="宋体" w:cs="宋体"/>
          <w:color w:val="000"/>
          <w:sz w:val="28"/>
          <w:szCs w:val="28"/>
        </w:rPr>
        <w:t xml:space="preserve">（三）强化分析，科学研判。县纪委监委建立健全信访举报形势分析机制，依托纪检监察信访信息系统，按月、按季度、分年度对信访举报情况和形势进行汇总、分析。同时，为强化问题线索处置，实现问题线索处置规范化、精准化，增强执纪监督和审查调查的高效性、准确性，县纪委监委进一步健全了问题线索集中研判机制，定期召开班子会议进行研判，由案件管理室、案件审理室和各纪检监察室、各派驻纪检组、各相关室办对所有在办的问题线索进行汇报，班子对问题线索进行集体分析、综合研判、科学处置，切实促进提高成案率。</w:t>
      </w:r>
    </w:p>
    <w:p>
      <w:pPr>
        <w:ind w:left="0" w:right="0" w:firstLine="560"/>
        <w:spacing w:before="450" w:after="450" w:line="312" w:lineRule="auto"/>
      </w:pPr>
      <w:r>
        <w:rPr>
          <w:rFonts w:ascii="宋体" w:hAnsi="宋体" w:eastAsia="宋体" w:cs="宋体"/>
          <w:color w:val="000"/>
          <w:sz w:val="28"/>
          <w:szCs w:val="28"/>
        </w:rPr>
        <w:t xml:space="preserve">（四）强化督办，推动落实。案件监督管理室定期对各纪检监察室和乡镇纪委监察室在办问题线索进行全面梳理，规范督办程序和责任，建立督办工作台帐，明确专人负责，加强对本级机关信访举报梳理的问题线索、上级机关交办的问题线索和领导交办的信访举报、问题线索的督查督办，对问题线索查办进展缓慢的办案室办进行电话催办、督办，确保督办件在规定的时间内办结。XX年以来，累计电话督办X余次，发函督办X次，实地督办X余次，查处了XX文体局局长等问题线索。</w:t>
      </w:r>
    </w:p>
    <w:p>
      <w:pPr>
        <w:ind w:left="0" w:right="0" w:firstLine="560"/>
        <w:spacing w:before="450" w:after="450" w:line="312" w:lineRule="auto"/>
      </w:pPr>
      <w:r>
        <w:rPr>
          <w:rFonts w:ascii="宋体" w:hAnsi="宋体" w:eastAsia="宋体" w:cs="宋体"/>
          <w:color w:val="000"/>
          <w:sz w:val="28"/>
          <w:szCs w:val="28"/>
        </w:rPr>
        <w:t xml:space="preserve">（五）健全机制，夯实基础。规范信访接待和办案场所建设，县纪委监委在环境有限的条件下，配齐信访室、县级谈话室和X个乡镇谈话室监控、扫描和录音设备，完善办公硬件设施升规范化水平。制定完善了《XX纪检监察机关转办件跟踪督查办法》《XX纪检监察机关首信初访责任制度》《XX纪委监委过度时期线索管理规定》等工作制度，细化信访举报件和问题线索管理、处置、办理等内容，明确工作首办责任、审核把关、督查督办等要求，强化责任追究，有力推动信访举报工作和问题线索处置科学化、制度化、规范化进程。</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问题线索查办工作总结26</w:t>
      </w:r>
    </w:p>
    <w:p>
      <w:pPr>
        <w:ind w:left="0" w:right="0" w:firstLine="560"/>
        <w:spacing w:before="450" w:after="450" w:line="312" w:lineRule="auto"/>
      </w:pPr>
      <w:r>
        <w:rPr>
          <w:rFonts w:ascii="宋体" w:hAnsi="宋体" w:eastAsia="宋体" w:cs="宋体"/>
          <w:color w:val="000"/>
          <w:sz w:val="28"/>
          <w:szCs w:val="28"/>
        </w:rPr>
        <w:t xml:space="preserve">重大税务案件审理是一项政策性强、涉及面广、要求高、矛盾多、责任大的工作，在审理工作中该局严格规范重大案件审理的工作程序，做到“四个明确”：一是明确审理范围。重大税务案件审理委员会负责审理稽查局送审的案件，规定稽查局对查补税款在10万元以上的案件和涉嫌构成犯罪的案件以及虽未达大要案标准但案情复杂、稽查局难以定论的案件，必须提请重大税务案件审理委员会进行审理，并规定稽查局报送重大案件审理委员会审理的案件不低于当年所查结案件的10%。在案件交接过程中使用交接单，双方签字保证手续齐全。二是明确审理时限。坚持每月至少召开一次重大案件审理例会，对特殊案件做到及时审理。三是明确审理内容。通过对稽查程序、违法事实、适用法律、数据计算、稽查文书使用等方面进行认真仔细的审核，保证案审工作的全面性、规范性和统一性。四是明确审理步骤。审理委员会办公室接到案件后先对稽查局报送的审理案件进行严格的初审，对经初审存在的证据不足、手续不全、事实不清、数字不准、程序不当的案件一律退回稽查局补证完善或重新调查，对经初审符合条件的报重大税务案件审理委员会进行审理，20xx年共有6件案件退回稽查局重新补证。审理委员会在审理重大税务案件中，对事实清楚、证据确凿、依据正确、程序合法、数据准确的案件在审结后3日内作出审理结论，对需要再补充证据材料的退回稽查局补充，对需要请示的业务问题由相关业务科室及时向上对口请示。</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问题线索查办工作总结27</w:t>
      </w:r>
    </w:p>
    <w:p>
      <w:pPr>
        <w:ind w:left="0" w:right="0" w:firstLine="560"/>
        <w:spacing w:before="450" w:after="450" w:line="312" w:lineRule="auto"/>
      </w:pPr>
      <w:r>
        <w:rPr>
          <w:rFonts w:ascii="宋体" w:hAnsi="宋体" w:eastAsia="宋体" w:cs="宋体"/>
          <w:color w:val="000"/>
          <w:sz w:val="28"/>
          <w:szCs w:val="28"/>
        </w:rPr>
        <w:t xml:space="preserve">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2025-05-07T23:14:47+08:00</dcterms:created>
  <dcterms:modified xsi:type="dcterms:W3CDTF">2025-05-07T23:14:47+08:00</dcterms:modified>
</cp:coreProperties>
</file>

<file path=docProps/custom.xml><?xml version="1.0" encoding="utf-8"?>
<Properties xmlns="http://schemas.openxmlformats.org/officeDocument/2006/custom-properties" xmlns:vt="http://schemas.openxmlformats.org/officeDocument/2006/docPropsVTypes"/>
</file>