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乡镇扶贫工作总结范本</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乡镇扶贫工作总结范本（通用18篇）乡镇扶贫工作总结范本 篇1 在市、县扶贫办的正确领导下，20xx年12月4日我镇在华严寺村成立了扶贫互助社，互助社成立一年了，取得了明显成效，有效地解决了贫困户发展生产资金短缺，农村金融服务不足等问题，为培...</w:t>
      </w:r>
    </w:p>
    <w:p>
      <w:pPr>
        <w:ind w:left="0" w:right="0" w:firstLine="560"/>
        <w:spacing w:before="450" w:after="450" w:line="312" w:lineRule="auto"/>
      </w:pPr>
      <w:r>
        <w:rPr>
          <w:rFonts w:ascii="宋体" w:hAnsi="宋体" w:eastAsia="宋体" w:cs="宋体"/>
          <w:color w:val="000"/>
          <w:sz w:val="28"/>
          <w:szCs w:val="28"/>
        </w:rPr>
        <w:t xml:space="preserve">乡镇扶贫工作总结范本（通用18篇）</w:t>
      </w:r>
    </w:p>
    <w:p>
      <w:pPr>
        <w:ind w:left="0" w:right="0" w:firstLine="560"/>
        <w:spacing w:before="450" w:after="450" w:line="312" w:lineRule="auto"/>
      </w:pPr>
      <w:r>
        <w:rPr>
          <w:rFonts w:ascii="宋体" w:hAnsi="宋体" w:eastAsia="宋体" w:cs="宋体"/>
          <w:color w:val="000"/>
          <w:sz w:val="28"/>
          <w:szCs w:val="28"/>
        </w:rPr>
        <w:t xml:space="preserve">乡镇扶贫工作总结范本 篇1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华严寺村成立了扶贫互助社，互助社成立一年了，取得了明显成效，有效地解决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一、八会镇华严寺村扶贫互助社基本情况</w:t>
      </w:r>
    </w:p>
    <w:p>
      <w:pPr>
        <w:ind w:left="0" w:right="0" w:firstLine="560"/>
        <w:spacing w:before="450" w:after="450" w:line="312" w:lineRule="auto"/>
      </w:pPr>
      <w:r>
        <w:rPr>
          <w:rFonts w:ascii="宋体" w:hAnsi="宋体" w:eastAsia="宋体" w:cs="宋体"/>
          <w:color w:val="000"/>
          <w:sz w:val="28"/>
          <w:szCs w:val="28"/>
        </w:rPr>
        <w:t xml:space="preserve">华严寺村扶贫互助社现有社员50人，收缴入社金1、5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情，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良好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华严寺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华严寺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首先一些农户对互助资金使用的盲目性很大，容易造成亏多赚少，造成资金偿还困难的问题；其次互助社管理人员年龄偏大，电脑等微机操作存在一定的困难，为今后势必会进行的微机软件系统化管理留下隐患。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目前社员借款的额度是3000元，这笔钱对于农户想发展来说远远不够，以养殖业为例，这此借款仅够农户买几头仔猪，而想进一步扩大规模势必会受到制约，也限制了一部分贫困户的入社积极性。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办法、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宋体" w:hAnsi="宋体" w:eastAsia="宋体" w:cs="宋体"/>
          <w:color w:val="000"/>
          <w:sz w:val="28"/>
          <w:szCs w:val="28"/>
        </w:rPr>
        <w:t xml:space="preserve">乡镇扶贫工作总结范本 篇2</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乡镇扶贫工作总结范本 篇3</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一、杨庄村的基本情况</w:t>
      </w:r>
    </w:p>
    <w:p>
      <w:pPr>
        <w:ind w:left="0" w:right="0" w:firstLine="560"/>
        <w:spacing w:before="450" w:after="450" w:line="312" w:lineRule="auto"/>
      </w:pPr>
      <w:r>
        <w:rPr>
          <w:rFonts w:ascii="宋体" w:hAnsi="宋体" w:eastAsia="宋体" w:cs="宋体"/>
          <w:color w:val="000"/>
          <w:sz w:val="28"/>
          <w:szCs w:val="28"/>
        </w:rPr>
        <w:t xml:space="preserve">杨庄村位于浚县老城西南，东依浮丘山，西跨卫河，南靠南环城，北接城关镇顺河村，属典型的城郊村。该村总户数106户，总人口689人，有2个自然村，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猪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 十必到 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 十必到 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三、工作思路和打算</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 三带三强 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四、驻村帮扶工作的收获与体会</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 三个代表 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宋体" w:hAnsi="宋体" w:eastAsia="宋体" w:cs="宋体"/>
          <w:color w:val="000"/>
          <w:sz w:val="28"/>
          <w:szCs w:val="28"/>
        </w:rPr>
        <w:t xml:space="preserve">乡镇扶贫工作总结范本 篇4</w:t>
      </w:r>
    </w:p>
    <w:p>
      <w:pPr>
        <w:ind w:left="0" w:right="0" w:firstLine="560"/>
        <w:spacing w:before="450" w:after="450" w:line="312" w:lineRule="auto"/>
      </w:pPr>
      <w:r>
        <w:rPr>
          <w:rFonts w:ascii="宋体" w:hAnsi="宋体" w:eastAsia="宋体" w:cs="宋体"/>
          <w:color w:val="000"/>
          <w:sz w:val="28"/>
          <w:szCs w:val="28"/>
        </w:rPr>
        <w:t xml:space="preserve">民乐村在进行进农房重建工作同时，开展了 扶贫资金集中、股份经营 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 </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宋体" w:hAnsi="宋体" w:eastAsia="宋体" w:cs="宋体"/>
          <w:color w:val="000"/>
          <w:sz w:val="28"/>
          <w:szCs w:val="28"/>
        </w:rPr>
        <w:t xml:space="preserve">乡镇扶贫工作总结范本 篇5</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X月X日，我们XX县同步小康驻村工作组一行四人，正式入驻东XX乡XX村，开始为期一年的驻村帮扶工作。本着要干事先了解村情的原则，我们采取多种形式，积极开展调研活动，走门串户，拜访党员和群众，进一步摸清了XX村的基本情况和存在的问题。针对于XX村实际情况，现提出XX村发展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北面，距县城X公里，全村共辖X个村民组，总户数X户，总人口X人，耕地面积X亩，其中水田X亩。20xx年，全村农民人均纯收入为X元。XX村是XX市实施农村茅草房集中改造的村，也是XX市首批新农村建设市、县共建示范点。</w:t>
      </w:r>
    </w:p>
    <w:p>
      <w:pPr>
        <w:ind w:left="0" w:right="0" w:firstLine="560"/>
        <w:spacing w:before="450" w:after="450" w:line="312" w:lineRule="auto"/>
      </w:pPr>
      <w:r>
        <w:rPr>
          <w:rFonts w:ascii="宋体" w:hAnsi="宋体" w:eastAsia="宋体" w:cs="宋体"/>
          <w:color w:val="000"/>
          <w:sz w:val="28"/>
          <w:szCs w:val="28"/>
        </w:rPr>
        <w:t xml:space="preserve">近年来，在各级党委、政府的关心和支持下，XX村干部群众抢抓西部大开发、新阶段扶贫开发、XX市实施农村茅草房改造和新农村建设等历史机遇，求实奋进，扎实苦干，全村经济发展不断加快，村容村貌发生了翻天覆地的变化，群众生活水平得到了明显提高。一是结构调整迈上新台阶，以 三种二养 (种红花、大蒜、核桃，养肉牛、生猪)为主的产业结构调整模式基本形成，已成为群众增收致富的主要支柱。</w:t>
      </w:r>
    </w:p>
    <w:p>
      <w:pPr>
        <w:ind w:left="0" w:right="0" w:firstLine="560"/>
        <w:spacing w:before="450" w:after="450" w:line="312" w:lineRule="auto"/>
      </w:pPr>
      <w:r>
        <w:rPr>
          <w:rFonts w:ascii="宋体" w:hAnsi="宋体" w:eastAsia="宋体" w:cs="宋体"/>
          <w:color w:val="000"/>
          <w:sz w:val="28"/>
          <w:szCs w:val="28"/>
        </w:rPr>
        <w:t xml:space="preserve">二是村容村貌发生新变化，通过实施农村茅草房改造、以工贷赈异地搬迁、新农村建设等项目，新建了一个X余户农户集中居住的农民新村，并配套了街道、人行道、绿化、环卫、排污、休闲小景、体育场、客车站、公厕等公共设施建设。三是基础设施建设取得新成绩，全村道路硬化率、串户路硬化率、自来水入户率均达X%，X%的农户使用了沼气，新建了小水池建设X口、沤粪池X口，建立了X个农家超市、新增垃圾箱X个。四是群众文化生活有了新提高，以创建 学习型村寨 为载体，建成了 农家书屋 X个，存书X册，标准化宣传栏X平方米，组建村级花灯表演队，村级配备了X台电脑并安装了XM宽带ADSL，纳入了市远程教育网，全村通电视率达X%，X%以上的群众参加了新型农村合作医疗。四是为加快产业结构调整促进农民增收，村委会于X年引进贵州绿源科技开发有限公司落户我村，现已发展红花、板兰根种植达X余亩。</w:t>
      </w:r>
    </w:p>
    <w:p>
      <w:pPr>
        <w:ind w:left="0" w:right="0" w:firstLine="560"/>
        <w:spacing w:before="450" w:after="450" w:line="312" w:lineRule="auto"/>
      </w:pPr>
      <w:r>
        <w:rPr>
          <w:rFonts w:ascii="宋体" w:hAnsi="宋体" w:eastAsia="宋体" w:cs="宋体"/>
          <w:color w:val="000"/>
          <w:sz w:val="28"/>
          <w:szCs w:val="28"/>
        </w:rPr>
        <w:t xml:space="preserve">(一)经济社会发展状况。一是村集体基本上没有经济收入来源，是典型的 空壳村 。村集体无经济支撑，对发展社会公益事业、扶持贫困户发展生产、关爱和帮助困难群众和调动基层干部的积极性，都造成严重的影响。二是群众家庭收入主要是务工收入和农作物销售收入。农业种植结构十分单一，主要种植玉米，有极少户种植大葱西红柿等作物。X年，全村共种植玉米X余亩，占全村耕地总数的X%以上。X年引进贵州绿源科技开发有限公司落户我村后，现已发展红花、板兰根种植达X余亩。外出务工主要是沿海一带，每年在外务工人员近百人，方式都是自发的、松散的。村内原有零星分散的养殖业，没有形成规模。</w:t>
      </w:r>
    </w:p>
    <w:p>
      <w:pPr>
        <w:ind w:left="0" w:right="0" w:firstLine="560"/>
        <w:spacing w:before="450" w:after="450" w:line="312" w:lineRule="auto"/>
      </w:pPr>
      <w:r>
        <w:rPr>
          <w:rFonts w:ascii="宋体" w:hAnsi="宋体" w:eastAsia="宋体" w:cs="宋体"/>
          <w:color w:val="000"/>
          <w:sz w:val="28"/>
          <w:szCs w:val="28"/>
        </w:rPr>
        <w:t xml:space="preserve">(二)基础设施建设状况。XX村是乡政府驻地，是经济文化中心，基础设施相对于其他村较好，但与发达地区相比较相差甚远。目前全村X个组道路全部硬化，配套排水沟，解决了村民出行难的问题;建设了村民健身广场，使村民有了文体活动地点，村支部和村委会有了工作场所;对村庄进行了绿化，沿XX县道XX煤管站至青山村一组段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(三)村级组织运转情况。村支部书记、村委会主任计生、远教、社保协管员也配备完成， 两委 班子成员团结协作，具有一定的凝聚力和战斗力。全村党员X人、积极分子X人，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 两委 班子有带领群众致富的热切愿望和实际行动，但因部分时间忙于自己生意或农活，精力不够集中，开拓意识不够强，缺乏应有的工作力度;二是党员队伍老龄化较为严重，全村XX名党员中，XX岁以下的仅XX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玉米、水稻为主，抗御自然灾害的能力比较差，目前只有烤烟育苗大棚一个，引进贵州绿源科技开发有限公司落户一家;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 迷信 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沙坡等地土地博，保水条件差;彭家湾山塘、沙坡山塘因年久失修，已严重损坏无法使用;XX村水淹坝无排洪沟导致雨季山洪冲毁农田影响群众生产生活，能否近期解决这都是我们在驻村工作中遇到群众急需解决的问题。</w:t>
      </w:r>
    </w:p>
    <w:p>
      <w:pPr>
        <w:ind w:left="0" w:right="0" w:firstLine="560"/>
        <w:spacing w:before="450" w:after="450" w:line="312" w:lineRule="auto"/>
      </w:pPr>
      <w:r>
        <w:rPr>
          <w:rFonts w:ascii="宋体" w:hAnsi="宋体" w:eastAsia="宋体" w:cs="宋体"/>
          <w:color w:val="000"/>
          <w:sz w:val="28"/>
          <w:szCs w:val="28"/>
        </w:rPr>
        <w:t xml:space="preserve">三、帮扶工作设想及措施</w:t>
      </w:r>
    </w:p>
    <w:p>
      <w:pPr>
        <w:ind w:left="0" w:right="0" w:firstLine="560"/>
        <w:spacing w:before="450" w:after="450" w:line="312" w:lineRule="auto"/>
      </w:pPr>
      <w:r>
        <w:rPr>
          <w:rFonts w:ascii="宋体" w:hAnsi="宋体" w:eastAsia="宋体" w:cs="宋体"/>
          <w:color w:val="000"/>
          <w:sz w:val="28"/>
          <w:szCs w:val="28"/>
        </w:rPr>
        <w:t xml:space="preserve">驻村工作组的思路是：按照 激发内力、增强合力，先急后缓、科学发展 的原则，帮助村两委以创建美丽乡村为目标，不断加强自身建设，努力加强水利工程设施建设，改善群众生产条件，大力发展红花、核桃西红柿种植主导产业，有条件地引导群众发展特色养殖及种植等辅助产业，加强农民技术培训，组织返乡民工积极创业，切实增加农民收入，大力推进精神文明建设，全面推动XX村经济社会各项事业协调快速健康发展，为X年同步实现小康打下坚定基础。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(一)加强基层党组织建设，为XX村的发展提供强有力的组织保证。 帮钱帮物，不如建个好支部 ，农村党支部是党在农村的战斗堡垒，其作用发挥得如何直接关系到全村的发展。工作组的思路是：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一是帮助村两委争创 五个好 党支部。以 创先争优 活动为契机，进一步明确分工，严格落实民主集中制及各项规章制度，不断加强自身建设，切实增强村两委班子的战斗力和凝聚力，确保工作上有新突破。二是加强党员科技培训。充分发挥好农村现代远程教育的作用，定期定时播放有关科技教育片和举办培训班，使%以上的党员掌握门发家致富实用技术。三是加强党员队伍管理。</w:t>
      </w:r>
    </w:p>
    <w:p>
      <w:pPr>
        <w:ind w:left="0" w:right="0" w:firstLine="560"/>
        <w:spacing w:before="450" w:after="450" w:line="312" w:lineRule="auto"/>
      </w:pPr>
      <w:r>
        <w:rPr>
          <w:rFonts w:ascii="宋体" w:hAnsi="宋体" w:eastAsia="宋体" w:cs="宋体"/>
          <w:color w:val="000"/>
          <w:sz w:val="28"/>
          <w:szCs w:val="28"/>
        </w:rPr>
        <w:t xml:space="preserve">切实发挥好党员的先锋模范作用;严格落实三会一课、民主评议党员、外出党员管理等各项制度，加强对党员的管理;积极做好入党积极分子和后备干部的培养选拔工作，力争发展XX名党员，同时引导X至X名年轻党员参与村级管理。同时，进一步健全完善村级群团组织，充分发挥他们的作用。四是加强村级规范化建设。进一步健全完善村民代表议事、村务公开、民主管理、村两委定时、定点集中办公等制度，明确工作任务，严格落实责任，维护好干群关系，营造更加和谐稳定的局面。</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 发展是硬道理 ，只有经济发展了，增收渠道多了，农民才能得到更多的实惠。工作组的思路是：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以抓住产业结构调整为契机，平稳引导农村土地流转，大力推进农业产业化调整，积极发展农民专业合作社组织。引导群众科技种植，推广种植特色蔬菜，拓宽特色种植流通渠道，提高主导产业收入;积极实施农田水利设施完善配套工程，为特色蔬菜浇灌提供基本保障。二大力调整农村产业结构，积极实施现代畜牧、特色蔬菜示范园建设。因地制宜，挖掘优势，引导部分农民从单一的传统种植业中脱离出来，发展畜牧养、种殖业，使该村生产结构和收入渠道更加多样化。三是大力抓好宣传教育，切实增强农民市场观念。 走出去、请进来 ，帮助村民解放思想，开阔眼界、拓宽视野，鼓励群众尤其是中共党员、退伍军人、返乡民工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(三)着力抓好精神文明建设，建设社会主义新农村、大力打造美丽乡村示范点。一是积极开展 三下乡 活动，广泛开展适合群众特点的文娱活动，不断丰富群众的精神生活，提高群众的生活质量和文明素质，使群众得到实惠。深入开展小康文明示范村、文明村寨、五好基层党组织、文明示范户创建活动，开展好五好家庭评选等活动。二是丰富完善文化广场功能，建设农民致富网吧，充实完善农家书屋，方便农民群众查阅致富信息;四是经常性举办科技教育培训班，组织群众外出学习参观，帮助他们解放思想，更新观念;五是加强社会治安综合治理，发挥好治保、调解、巡逻、帮教、普法 五支队伍 ，确保无毒村寨、无上访案件、无封建迷信陋习、无邪教活动巩固成果;严格落实生育政策，达到县乡要求。六是倡树社会村民新风，不断提高全体村民的文化科技素质和思想道德水平，努力营造尊老爱幼，邻里和睦，团结向上，齐心协力共奔小康的良好氛围。</w:t>
      </w:r>
    </w:p>
    <w:p>
      <w:pPr>
        <w:ind w:left="0" w:right="0" w:firstLine="560"/>
        <w:spacing w:before="450" w:after="450" w:line="312" w:lineRule="auto"/>
      </w:pPr>
      <w:r>
        <w:rPr>
          <w:rFonts w:ascii="宋体" w:hAnsi="宋体" w:eastAsia="宋体" w:cs="宋体"/>
          <w:color w:val="000"/>
          <w:sz w:val="28"/>
          <w:szCs w:val="28"/>
        </w:rPr>
        <w:t xml:space="preserve">乡镇扶贫工作总结范本 篇6</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20xx年，我县扶贫开发工作，在县委、政府的坚强领导下，在省、市扶贫部门及社会各界的关心支持下，以党的精神为行动指南，深入贯彻中央扶贫工作会议精神，全面落实省委、省政府《关于深入实施 1236 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 1+17 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 1+20 工作方案。</w:t>
      </w:r>
    </w:p>
    <w:p>
      <w:pPr>
        <w:ind w:left="0" w:right="0" w:firstLine="560"/>
        <w:spacing w:before="450" w:after="450" w:line="312" w:lineRule="auto"/>
      </w:pPr>
      <w:r>
        <w:rPr>
          <w:rFonts w:ascii="宋体" w:hAnsi="宋体" w:eastAsia="宋体" w:cs="宋体"/>
          <w:color w:val="000"/>
          <w:sz w:val="28"/>
          <w:szCs w:val="28"/>
        </w:rPr>
        <w:t xml:space="preserve">四是制定完善了 9119 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 两后生 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 %;(3)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 两后生 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 两后生 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 各炒一盘菜，共办一桌席 和 多个龙头进水，一个龙头出水 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宋体" w:hAnsi="宋体" w:eastAsia="宋体" w:cs="宋体"/>
          <w:color w:val="000"/>
          <w:sz w:val="28"/>
          <w:szCs w:val="28"/>
        </w:rPr>
        <w:t xml:space="preserve">乡镇扶贫工作总结范本 篇7</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宋体" w:hAnsi="宋体" w:eastAsia="宋体" w:cs="宋体"/>
          <w:color w:val="000"/>
          <w:sz w:val="28"/>
          <w:szCs w:val="28"/>
        </w:rPr>
        <w:t xml:space="preserve">乡镇扶贫工作总结范本 篇8</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宋体" w:hAnsi="宋体" w:eastAsia="宋体" w:cs="宋体"/>
          <w:color w:val="000"/>
          <w:sz w:val="28"/>
          <w:szCs w:val="28"/>
        </w:rPr>
        <w:t xml:space="preserve">乡镇扶贫工作总结范本 篇9</w:t>
      </w:r>
    </w:p>
    <w:p>
      <w:pPr>
        <w:ind w:left="0" w:right="0" w:firstLine="560"/>
        <w:spacing w:before="450" w:after="450" w:line="312" w:lineRule="auto"/>
      </w:pPr>
      <w:r>
        <w:rPr>
          <w:rFonts w:ascii="宋体" w:hAnsi="宋体" w:eastAsia="宋体" w:cs="宋体"/>
          <w:color w:val="000"/>
          <w:sz w:val="28"/>
          <w:szCs w:val="28"/>
        </w:rPr>
        <w:t xml:space="preserve">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 培训一人，转移一人，脱贫一家 。</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 扶智 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乡镇扶贫工作总结范本 篇10</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 三审两公示一公告 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 三审两公示一公告 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 家喻户晓、人人皆知 ，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 农户自愿申请村民小组民主评议村委会和驻村工作组审查公示乡镇(街道)审核公示县政府审定公告 5个步骤进行，我村干部与全乡各驻村干部、各村党组织书记和主任到现场观摩，并提出意见和建议，进一步完善了识别程序和步骤。民主评议会按照 宣传政策解释评议办法通过评议办法贫困申请户发言(自诉贫困原因)群众投票监票、计票当场公布票数 的程序进行，最后根据群众投票结果，按得票多少的顺序，结合控制范围，确定建档立卡的贫困户。我村严格按照 三审两公示一公告 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 录入培训会后，我村高度重视信息录入工作，一是及时召集xx村挂村干部召开了信息录入工作培训会，并有针对性的对系统录入容易出现的错误和问题，需要注意的事项进行了培训。二是要求 两有三强 (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 一帮一 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 一帮六 ，科级干部 一帮五 ，股级干部 一帮四 ，一般干部 一帮三 的方法明确结对帮扶干部;二是严格按照 六个到村到户 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乡镇扶贫工作总结范本 篇11</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 精神，紧紧围绕县委、政府工作大局，扎实推进 3331 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一、20xx年重点项目完成情况</w:t>
      </w:r>
    </w:p>
    <w:p>
      <w:pPr>
        <w:ind w:left="0" w:right="0" w:firstLine="560"/>
        <w:spacing w:before="450" w:after="450" w:line="312" w:lineRule="auto"/>
      </w:pPr>
      <w:r>
        <w:rPr>
          <w:rFonts w:ascii="宋体" w:hAnsi="宋体" w:eastAsia="宋体" w:cs="宋体"/>
          <w:color w:val="000"/>
          <w:sz w:val="28"/>
          <w:szCs w:val="28"/>
        </w:rPr>
        <w:t xml:space="preserve">20xx年我县共投入财政扶贫资金2210万元，其中省市财政扶贫资金710万元，县级财政配套1500万元，实现减贫2680户8119人。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x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0.2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20xx年国家农业综合开发李岔项目区结合新农村建设，共计投入资金1517.47万元，其中农业综合开发专项资金490万元。李岔农业综合开发项目是全省唯一 以奖代补 试点项目，省财政奖补资金220万元，县级财政投入270万元。此外，以李岔小流域综合治理为契机，县政府主要领导组织协调农、林、水、牧等部门，按照 渠道不乱、用途不变、统筹安排、捆绑使用、各负其责、各记其功 的原则，采取部门联动、民企参与、形成合力、共同打造精品的方法，投入捆绑资金688.04万元，动员以袁玉平为首的李岔金富农牧业农民专业合作社投资339.43万元，共同打造高标准的李岔新农村。国家农业综合开发项目为跨年度实施项目，今年已完成农综专项资金投入421.3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2、扶贫移民搬迁工作：20xx 20x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 七个结合 要求，科学选点、合理规划，努力为老百姓建设一个舒适、宜居的移民新村。扶贫移民搬迁项目一般为跨年度实施项目，但我县在县委、政府主要领导的大力支持下，和各相关部门、镇、园区、办事处的密切配合下，20xx、20xx年4个移民搬迁安置点现已全部完成房屋主体工程，移民搬迁工作由被动变主动。麻镇麻镇村移民搬迁指标占用了两个年度的指标，但根据省市补助标准，20xx年扶贫移民搬迁补助每户3.5万元，20xx年扶贫移民搬迁补助每户4.8万元。麻镇村移民安置面临同期建房补助不一的问题，为了解决这一问题，我办积极向政府主要领导汇报。经20xx年县政府第10次常务会议研究决定：20xx年移民搬迁执行20xx年补助标准，由县财政增加补贴217.6万元。</w:t>
      </w:r>
    </w:p>
    <w:p>
      <w:pPr>
        <w:ind w:left="0" w:right="0" w:firstLine="560"/>
        <w:spacing w:before="450" w:after="450" w:line="312" w:lineRule="auto"/>
      </w:pPr>
      <w:r>
        <w:rPr>
          <w:rFonts w:ascii="宋体" w:hAnsi="宋体" w:eastAsia="宋体" w:cs="宋体"/>
          <w:color w:val="000"/>
          <w:sz w:val="28"/>
          <w:szCs w:val="28"/>
        </w:rPr>
        <w:t xml:space="preserve">3、 3331 扶贫工程贫困户产业发展项目：20xx年我们进一步深入推进 3331 扶贫工程贫困户产业发展项目。年初，县委办、政府办联合下发《关于认真做好20xx年度 3331 扶贫工程贫困户帮扶及相关工作的通知》(府办字[20xx]5号)文件，通过调查摸底，逐户落实贫困户产业发展计划。5月初，县扶贫开发领导小组下发《关于深入推进 3331 扶贫工程贫困户产业发展项目的意见》(府扶发[20xx]1号)文件，对贫困户产业发展作出细致安排。文件要求各镇、农业园区、办事处要采取 一村一策、一户一法 方略，多措并举、因地制宜扶持贫困户发展产业，将尚未脱贫和未安排帮扶的贫困户一次性进行安排，做到 一户制定一个帮扶计划，一户确定一个脱贫增收项目，一户落实一个帮扶部门、企业或领导干部 ，实现贫困村、户帮扶全覆盖。在财政情况较紧的形势下，我们将去年结余的500万元作为今年贫困户产业发展项目启动资金，和财政局联合发文下拨，重点帮扶贫困户1640户5152人，主要扶持发展种、养、加工、服务等产业，每户安排3000 5000元，作为项目启动资金，以镇统一组织实施。7月16日我办召开了各镇扶贫分管领导汇报会和项目推进会，学习传达省委赵正永书记来府谷讲话精神，并就当前工作再安排、再部署。9月2日由县委督查室、政府督查室、扶贫办组成联合督查组，对20xx年各镇、园区、办事处 3331 扶贫工程开展情况进行全面督查。据统计，各镇、农业园区、办事处积极行动，多方协调，动员包镇、包村部门、企事业单位以及包户领导干部共投入帮扶资金约1800万元，主要用于贫困村基础设施建设和贫困户产业发展。</w:t>
      </w:r>
    </w:p>
    <w:p>
      <w:pPr>
        <w:ind w:left="0" w:right="0" w:firstLine="560"/>
        <w:spacing w:before="450" w:after="450" w:line="312" w:lineRule="auto"/>
      </w:pPr>
      <w:r>
        <w:rPr>
          <w:rFonts w:ascii="宋体" w:hAnsi="宋体" w:eastAsia="宋体" w:cs="宋体"/>
          <w:color w:val="000"/>
          <w:sz w:val="28"/>
          <w:szCs w:val="28"/>
        </w:rPr>
        <w:t xml:space="preserve">4、扶贫开发重点村建设：20xx年，县级财政投入200万元，新建孤山镇郝家峁村、木瓜镇王家峁村、王家墩办事处白云乡村、新民镇石条焉村4个扶贫开发重点村,目前项目区已全部完工。完成孤山镇郝家峁村平地250亩，旱地变水地;木瓜镇王家峁村新建300方蓄水池一座，可解决318人饮水及发展庭院经济，组建小杂粮加工专业合作社，入社农户25户，扶持贫困户25户，发展种养加等特色产业;王家墩办事处白云乡村新建引水主渠720米，支渠2660米，配套附属设施，维修加高石砌引水渠道280米，购置抽水泵一台，解决530余亩农田灌溉，扶持发展种养加等产业贫困户12户;新民镇石条焉村新建人畜饮水工程一处，硬化水泥路面200米，扶持40户贫困户发展种养加产业项目。</w:t>
      </w:r>
    </w:p>
    <w:p>
      <w:pPr>
        <w:ind w:left="0" w:right="0" w:firstLine="560"/>
        <w:spacing w:before="450" w:after="450" w:line="312" w:lineRule="auto"/>
      </w:pPr>
      <w:r>
        <w:rPr>
          <w:rFonts w:ascii="宋体" w:hAnsi="宋体" w:eastAsia="宋体" w:cs="宋体"/>
          <w:color w:val="000"/>
          <w:sz w:val="28"/>
          <w:szCs w:val="28"/>
        </w:rPr>
        <w:t xml:space="preserve">5、板块扶贫、整村推进项目: 20xx年财政投资150万元，现已全部完成计划任务：1、麻镇前尧湾村：新建截潜流井1处，可灌溉水地210亩;新修农田防护堤450米，保护滩地420亩;硬化村内道路400米;扶持在册贫困户发展种养加等特色产业。2、古城镇五道河村：新建截潜流井2处，可灌溉水地368亩;扶持贫困户发展种养加等特色产业;村容村貌整建等。</w:t>
      </w:r>
    </w:p>
    <w:p>
      <w:pPr>
        <w:ind w:left="0" w:right="0" w:firstLine="560"/>
        <w:spacing w:before="450" w:after="450" w:line="312" w:lineRule="auto"/>
      </w:pPr>
      <w:r>
        <w:rPr>
          <w:rFonts w:ascii="宋体" w:hAnsi="宋体" w:eastAsia="宋体" w:cs="宋体"/>
          <w:color w:val="000"/>
          <w:sz w:val="28"/>
          <w:szCs w:val="28"/>
        </w:rPr>
        <w:t xml:space="preserve">6、花椒种植扶持项目：20xx 20xx年，县财政累计投入资金100万元，扶持武家庄镇、王家墩办事处、碛塄农业园区花椒种植产业，种植花椒358亩。同时在碛塄农业园区高尧峁村实施大棚育花椒苗10棚10亩，免费提供给贫困户种植。另外，贫困户种植花椒每株再补贴5元。为进一步提高花椒产量，方便群众，我们新建蓄水池2座、集水窖1座、打井2眼，配套抽水设备19套，铺设生产道路723米，进一步改善、优化了花椒种植环境。</w:t>
      </w:r>
    </w:p>
    <w:p>
      <w:pPr>
        <w:ind w:left="0" w:right="0" w:firstLine="560"/>
        <w:spacing w:before="450" w:after="450" w:line="312" w:lineRule="auto"/>
      </w:pPr>
      <w:r>
        <w:rPr>
          <w:rFonts w:ascii="宋体" w:hAnsi="宋体" w:eastAsia="宋体" w:cs="宋体"/>
          <w:color w:val="000"/>
          <w:sz w:val="28"/>
          <w:szCs w:val="28"/>
        </w:rPr>
        <w:t xml:space="preserve">7、爱心包裹项目：根据省办电视电话会议精神，我办积极响应，和府谷县邮政局在我县共同开展 爱心包裹 圆梦20xx暨芦山关爱行动，在县内组织开展宣传的同时，在河滨公园开展公益宣传活动，印发传单5000份。我办工作人员也纷纷献出爱心，捐献钱物，关爱灾区孩子，共计捐出28个爱心包裹。</w:t>
      </w:r>
    </w:p>
    <w:p>
      <w:pPr>
        <w:ind w:left="0" w:right="0" w:firstLine="560"/>
        <w:spacing w:before="450" w:after="450" w:line="312" w:lineRule="auto"/>
      </w:pPr>
      <w:r>
        <w:rPr>
          <w:rFonts w:ascii="宋体" w:hAnsi="宋体" w:eastAsia="宋体" w:cs="宋体"/>
          <w:color w:val="000"/>
          <w:sz w:val="28"/>
          <w:szCs w:val="28"/>
        </w:rPr>
        <w:t xml:space="preserve">二、加强资金管理，确保扶贫资金安全运行</w:t>
      </w:r>
    </w:p>
    <w:p>
      <w:pPr>
        <w:ind w:left="0" w:right="0" w:firstLine="560"/>
        <w:spacing w:before="450" w:after="450" w:line="312" w:lineRule="auto"/>
      </w:pPr>
      <w:r>
        <w:rPr>
          <w:rFonts w:ascii="宋体" w:hAnsi="宋体" w:eastAsia="宋体" w:cs="宋体"/>
          <w:color w:val="000"/>
          <w:sz w:val="28"/>
          <w:szCs w:val="28"/>
        </w:rPr>
        <w:t xml:space="preserve">一是严格实行项目招投标制，阳光操作，规范运行。按照公开、公正、公平的原则，20万元以上一律实行招投标制，20万元以下，3万元以上实行议标，使扶贫项目建设进入规范化管理渠道。</w:t>
      </w:r>
    </w:p>
    <w:p>
      <w:pPr>
        <w:ind w:left="0" w:right="0" w:firstLine="560"/>
        <w:spacing w:before="450" w:after="450" w:line="312" w:lineRule="auto"/>
      </w:pPr>
      <w:r>
        <w:rPr>
          <w:rFonts w:ascii="宋体" w:hAnsi="宋体" w:eastAsia="宋体" w:cs="宋体"/>
          <w:color w:val="000"/>
          <w:sz w:val="28"/>
          <w:szCs w:val="28"/>
        </w:rPr>
        <w:t xml:space="preserve">二是全面推行扶贫资金公示公告制。为了增加财政扶贫资金使用过程的透明度，把财政资金的使用情况在项目所在地公开，建立了村务公开栏，对每一个扶持的项目资金使用情况都进行了公示公告接受社会监督，确保财政扶贫资金专款专用。</w:t>
      </w:r>
    </w:p>
    <w:p>
      <w:pPr>
        <w:ind w:left="0" w:right="0" w:firstLine="560"/>
        <w:spacing w:before="450" w:after="450" w:line="312" w:lineRule="auto"/>
      </w:pPr>
      <w:r>
        <w:rPr>
          <w:rFonts w:ascii="宋体" w:hAnsi="宋体" w:eastAsia="宋体" w:cs="宋体"/>
          <w:color w:val="000"/>
          <w:sz w:val="28"/>
          <w:szCs w:val="28"/>
        </w:rPr>
        <w:t xml:space="preserve">三是加强验收管理工作。为确保资金安全使用，把好工程项目的验收关，严格按照县政府出台的《专项资金验收管理办法》执行。对竣工待验收的扶贫项目，由项目实施单位写出书面申请，经所属镇政府(农业园区、办事处)审核后上报项目主管部门，并提供工程建设相关资料，然后由发改局牵头主管部门、财政、监察、审计等部门进行联合验收，然后再由审计部门作出审计报告方可报账。</w:t>
      </w:r>
    </w:p>
    <w:p>
      <w:pPr>
        <w:ind w:left="0" w:right="0" w:firstLine="560"/>
        <w:spacing w:before="450" w:after="450" w:line="312" w:lineRule="auto"/>
      </w:pPr>
      <w:r>
        <w:rPr>
          <w:rFonts w:ascii="宋体" w:hAnsi="宋体" w:eastAsia="宋体" w:cs="宋体"/>
          <w:color w:val="000"/>
          <w:sz w:val="28"/>
          <w:szCs w:val="28"/>
        </w:rPr>
        <w:t xml:space="preserve">三 、进一步加强作风建设，营造风清气正扶贫工作氛围</w:t>
      </w:r>
    </w:p>
    <w:p>
      <w:pPr>
        <w:ind w:left="0" w:right="0" w:firstLine="560"/>
        <w:spacing w:before="450" w:after="450" w:line="312" w:lineRule="auto"/>
      </w:pPr>
      <w:r>
        <w:rPr>
          <w:rFonts w:ascii="宋体" w:hAnsi="宋体" w:eastAsia="宋体" w:cs="宋体"/>
          <w:color w:val="000"/>
          <w:sz w:val="28"/>
          <w:szCs w:val="28"/>
        </w:rPr>
        <w:t xml:space="preserve">扶贫工作面向基层、面向农村，面向全县广大农民群众，肩负着重大使命，干部作风的好坏直接关系到党的形象、政府的声誉、人民的利益。我们把加强作风建设作为树立政府形象、加快自身发展的重中之重纳入议事日程。我们将创建模范机关、 转型升级、助推发展 主题实践活动、廉政警示教育活动统筹安排，通过集中学习、下乡调研、征集意见、召开座谈会、专题民主生活会等形式，将创建活动落到实处，见到实效。同时，积极开展市级文明单位创建工作，去年我办被县委、县政府授予 文明单位 称号，今年再上台阶，申报创建市级文明单位。</w:t>
      </w:r>
    </w:p>
    <w:p>
      <w:pPr>
        <w:ind w:left="0" w:right="0" w:firstLine="560"/>
        <w:spacing w:before="450" w:after="450" w:line="312" w:lineRule="auto"/>
      </w:pPr>
      <w:r>
        <w:rPr>
          <w:rFonts w:ascii="宋体" w:hAnsi="宋体" w:eastAsia="宋体" w:cs="宋体"/>
          <w:color w:val="000"/>
          <w:sz w:val="28"/>
          <w:szCs w:val="28"/>
        </w:rPr>
        <w:t xml:space="preserve">四、扶贫成果：</w:t>
      </w:r>
    </w:p>
    <w:p>
      <w:pPr>
        <w:ind w:left="0" w:right="0" w:firstLine="560"/>
        <w:spacing w:before="450" w:after="450" w:line="312" w:lineRule="auto"/>
      </w:pPr>
      <w:r>
        <w:rPr>
          <w:rFonts w:ascii="宋体" w:hAnsi="宋体" w:eastAsia="宋体" w:cs="宋体"/>
          <w:color w:val="000"/>
          <w:sz w:val="28"/>
          <w:szCs w:val="28"/>
        </w:rPr>
        <w:t xml:space="preserve">20xx年4月，我县被陕西省扶贫开发领导小组评为全省 千企千村扶助行动 先进县，全省表彰14个县(区)，我县榜上有名。</w:t>
      </w:r>
    </w:p>
    <w:p>
      <w:pPr>
        <w:ind w:left="0" w:right="0" w:firstLine="560"/>
        <w:spacing w:before="450" w:after="450" w:line="312" w:lineRule="auto"/>
      </w:pPr>
      <w:r>
        <w:rPr>
          <w:rFonts w:ascii="宋体" w:hAnsi="宋体" w:eastAsia="宋体" w:cs="宋体"/>
          <w:color w:val="000"/>
          <w:sz w:val="28"/>
          <w:szCs w:val="28"/>
        </w:rPr>
        <w:t xml:space="preserve">9月17日由国务院扶贫办、全国工商联共同主办的 中国社会扶贫创新行动优秀案例推介会 在北京举行。我县《民营企业参与社会扶贫：陕西省府谷县 千企帮千村 模式案例》的创新案例获选，并编入国务院扶贫办《中国社会扶贫创新行动优秀案例集(100例)》，为陕西省唯一入选案例。</w:t>
      </w:r>
    </w:p>
    <w:p>
      <w:pPr>
        <w:ind w:left="0" w:right="0" w:firstLine="560"/>
        <w:spacing w:before="450" w:after="450" w:line="312" w:lineRule="auto"/>
      </w:pPr>
      <w:r>
        <w:rPr>
          <w:rFonts w:ascii="宋体" w:hAnsi="宋体" w:eastAsia="宋体" w:cs="宋体"/>
          <w:color w:val="000"/>
          <w:sz w:val="28"/>
          <w:szCs w:val="28"/>
        </w:rPr>
        <w:t xml:space="preserve">新华社《陕西领导参考》分别于今年1月10日第一期、8月10日第22期刊登了题为《创新 大扶贫 模式 营造共同富裕格局 解读 府谷现象 》和《移民搬迁保增收 一村一策显活力 府谷县实施 3331 扶贫工程调查》两篇文章宣传报道我县扶贫开发工作。</w:t>
      </w:r>
    </w:p>
    <w:p>
      <w:pPr>
        <w:ind w:left="0" w:right="0" w:firstLine="560"/>
        <w:spacing w:before="450" w:after="450" w:line="312" w:lineRule="auto"/>
      </w:pPr>
      <w:r>
        <w:rPr>
          <w:rFonts w:ascii="宋体" w:hAnsi="宋体" w:eastAsia="宋体" w:cs="宋体"/>
          <w:color w:val="000"/>
          <w:sz w:val="28"/>
          <w:szCs w:val="28"/>
        </w:rPr>
        <w:t xml:space="preserve">《人民日报》副总编、著名学者梁衡，以独特的视角关注着府谷扶贫事业，撰写了《让形式不只是形式》的短评，刊登于《人民日报》10月10日04版。文章重点阐述我县扶贫工作动真的、来实的，虽是百强县，能够自找其弱，自补其虚，提高标准，决心用三年时间解决 富中贫 的问题，以缩小贫富差距，实现共同富裕。</w:t>
      </w:r>
    </w:p>
    <w:p>
      <w:pPr>
        <w:ind w:left="0" w:right="0" w:firstLine="560"/>
        <w:spacing w:before="450" w:after="450" w:line="312" w:lineRule="auto"/>
      </w:pPr>
      <w:r>
        <w:rPr>
          <w:rFonts w:ascii="宋体" w:hAnsi="宋体" w:eastAsia="宋体" w:cs="宋体"/>
          <w:color w:val="000"/>
          <w:sz w:val="28"/>
          <w:szCs w:val="28"/>
        </w:rPr>
        <w:t xml:space="preserve">当然，我们的工作还有很大差距，有待进一步完善和改进。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扶贫资金投入明显不足。随着我县退出国家扶贫开发重点县行列，中、省、市财政扶贫资金也随着取消，扶贫资金主要靠县上投入，有限的资金投入给众多扶贫项目的实施带来了难度，许多扶贫项目无法达到预期的效果。</w:t>
      </w:r>
    </w:p>
    <w:p>
      <w:pPr>
        <w:ind w:left="0" w:right="0" w:firstLine="560"/>
        <w:spacing w:before="450" w:after="450" w:line="312" w:lineRule="auto"/>
      </w:pPr>
      <w:r>
        <w:rPr>
          <w:rFonts w:ascii="宋体" w:hAnsi="宋体" w:eastAsia="宋体" w:cs="宋体"/>
          <w:color w:val="000"/>
          <w:sz w:val="28"/>
          <w:szCs w:val="28"/>
        </w:rPr>
        <w:t xml:space="preserve">2、 3331 扶贫工程各镇、农业园区、办事处重视程度不一，进展、进度不一，有待进一步加强。</w:t>
      </w:r>
    </w:p>
    <w:p>
      <w:pPr>
        <w:ind w:left="0" w:right="0" w:firstLine="560"/>
        <w:spacing w:before="450" w:after="450" w:line="312" w:lineRule="auto"/>
      </w:pPr>
      <w:r>
        <w:rPr>
          <w:rFonts w:ascii="宋体" w:hAnsi="宋体" w:eastAsia="宋体" w:cs="宋体"/>
          <w:color w:val="000"/>
          <w:sz w:val="28"/>
          <w:szCs w:val="28"/>
        </w:rPr>
        <w:t xml:space="preserve">3、省、市项目计划下达迟，影响工程进度，部分项目需跨年度实施。</w:t>
      </w:r>
    </w:p>
    <w:p>
      <w:pPr>
        <w:ind w:left="0" w:right="0" w:firstLine="560"/>
        <w:spacing w:before="450" w:after="450" w:line="312" w:lineRule="auto"/>
      </w:pPr>
      <w:r>
        <w:rPr>
          <w:rFonts w:ascii="宋体" w:hAnsi="宋体" w:eastAsia="宋体" w:cs="宋体"/>
          <w:color w:val="000"/>
          <w:sz w:val="28"/>
          <w:szCs w:val="28"/>
        </w:rPr>
        <w:t xml:space="preserve">乡镇扶贫工作总结范本 篇12</w:t>
      </w:r>
    </w:p>
    <w:p>
      <w:pPr>
        <w:ind w:left="0" w:right="0" w:firstLine="560"/>
        <w:spacing w:before="450" w:after="450" w:line="312" w:lineRule="auto"/>
      </w:pPr>
      <w:r>
        <w:rPr>
          <w:rFonts w:ascii="宋体" w:hAnsi="宋体" w:eastAsia="宋体" w:cs="宋体"/>
          <w:color w:val="000"/>
          <w:sz w:val="28"/>
          <w:szCs w:val="28"/>
        </w:rPr>
        <w:t xml:space="preserve">进入20xx年以来,我办在县委、县政府的正确领导下，在省、市扶贫办及各部门的大力支持下，认真落实科学发展观，认真开展党的群众路线教育实践活动，继续开展 一创双优 教育活动，坚持扶贫开发与社会主义新农村建设相结合，紧紧瞄准贫困群体与贫困人口，大力实施开发式扶贫战略，不断完善扶贫开发机制，积极开展扶贫开发建档立卡工作，实施整村推进、 雨露计划 等重点项目建设，全县扶贫开发工作富有成效，贫困人口继续减少，农民收入持续增长，群众生产生活条件得到改善，农村经济保持稳步增长势头，社会事业有了新的进步。现将今年的工作总结如下：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一、今年业务工作开展情况</w:t>
      </w:r>
    </w:p>
    <w:p>
      <w:pPr>
        <w:ind w:left="0" w:right="0" w:firstLine="560"/>
        <w:spacing w:before="450" w:after="450" w:line="312" w:lineRule="auto"/>
      </w:pPr>
      <w:r>
        <w:rPr>
          <w:rFonts w:ascii="宋体" w:hAnsi="宋体" w:eastAsia="宋体" w:cs="宋体"/>
          <w:color w:val="000"/>
          <w:sz w:val="28"/>
          <w:szCs w:val="28"/>
        </w:rPr>
        <w:t xml:space="preserve">1、整村推进项目</w:t>
      </w:r>
    </w:p>
    <w:p>
      <w:pPr>
        <w:ind w:left="0" w:right="0" w:firstLine="560"/>
        <w:spacing w:before="450" w:after="450" w:line="312" w:lineRule="auto"/>
      </w:pPr>
      <w:r>
        <w:rPr>
          <w:rFonts w:ascii="宋体" w:hAnsi="宋体" w:eastAsia="宋体" w:cs="宋体"/>
          <w:color w:val="000"/>
          <w:sz w:val="28"/>
          <w:szCs w:val="28"/>
        </w:rPr>
        <w:t xml:space="preserve">20xx年整村推进项目，按照《关于下达20xx年度扶贫开发办公室责任目标的通知》(濮贫组【20xx】1号)要求，我县今年需完成9个贫困村的扶贫开发整村推进任务。我县扶贫开发领导小组已对各乡项目实施方案进行了批复。目前，该项目将于7月28日开标，待项目开标后即可实施。预计项目11月份全部竣工。</w:t>
      </w:r>
    </w:p>
    <w:p>
      <w:pPr>
        <w:ind w:left="0" w:right="0" w:firstLine="560"/>
        <w:spacing w:before="450" w:after="450" w:line="312" w:lineRule="auto"/>
      </w:pPr>
      <w:r>
        <w:rPr>
          <w:rFonts w:ascii="宋体" w:hAnsi="宋体" w:eastAsia="宋体" w:cs="宋体"/>
          <w:color w:val="000"/>
          <w:sz w:val="28"/>
          <w:szCs w:val="28"/>
        </w:rPr>
        <w:t xml:space="preserve">20xx年度第二批整村推进项目、20xx年度整村推进示范村奖励项目由于去年批复较晚，无法实施;现在以上两个项目已经和整村推进结余资金项目一起招标，工程已于4月22日开标。现在该项目正在施工，预计8月份全部竣工。</w:t>
      </w:r>
    </w:p>
    <w:p>
      <w:pPr>
        <w:ind w:left="0" w:right="0" w:firstLine="560"/>
        <w:spacing w:before="450" w:after="450" w:line="312" w:lineRule="auto"/>
      </w:pPr>
      <w:r>
        <w:rPr>
          <w:rFonts w:ascii="宋体" w:hAnsi="宋体" w:eastAsia="宋体" w:cs="宋体"/>
          <w:color w:val="000"/>
          <w:sz w:val="28"/>
          <w:szCs w:val="28"/>
        </w:rPr>
        <w:t xml:space="preserve">2、 雨露计划 培训</w:t>
      </w:r>
    </w:p>
    <w:p>
      <w:pPr>
        <w:ind w:left="0" w:right="0" w:firstLine="560"/>
        <w:spacing w:before="450" w:after="450" w:line="312" w:lineRule="auto"/>
      </w:pPr>
      <w:r>
        <w:rPr>
          <w:rFonts w:ascii="宋体" w:hAnsi="宋体" w:eastAsia="宋体" w:cs="宋体"/>
          <w:color w:val="000"/>
          <w:sz w:val="28"/>
          <w:szCs w:val="28"/>
        </w:rPr>
        <w:t xml:space="preserve">20xx年清丰县雨露计划培训任务1700人，财政扶贫资金102万元，其中：贫困户家庭劳动力短期技能培训工程200人，贫困村产业发展实用技术培训工程1200人，动员和组织社会力量开展企业就近就地培训就业工程300人。今年培训重点主要集中在农村实用技术培训上，截止目前，短期技能培训正在宣传招生，农村实用技术已完成招生工作，已培训阳邵乡乜庄村100人次，现按照培训计划推进。</w:t>
      </w:r>
    </w:p>
    <w:p>
      <w:pPr>
        <w:ind w:left="0" w:right="0" w:firstLine="560"/>
        <w:spacing w:before="450" w:after="450" w:line="312" w:lineRule="auto"/>
      </w:pPr>
      <w:r>
        <w:rPr>
          <w:rFonts w:ascii="宋体" w:hAnsi="宋体" w:eastAsia="宋体" w:cs="宋体"/>
          <w:color w:val="000"/>
          <w:sz w:val="28"/>
          <w:szCs w:val="28"/>
        </w:rPr>
        <w:t xml:space="preserve">今年是 雨露计划 培训项目审批权限下放到县级的第一年，按照 真扶贫、扶真贫 的工作要求，今年扶贫办将重点放在了重调研，抓宣传，促招生方面。由于参与雨露计划培训的对象必须为系统识别的贫困人口，面对招生难的困境，扶贫办为把这项工作组织好、落实好、完成好，重点联合培训基地深入贫困村做摸底调研，宣传雨露计划培训政策，广泛听取农户要求强烈培训项目，认真探讨对扶贫开发工作的意见建议，进一步增强培训的针对性和实效性，为下半年开展好培训工作打下基础。</w:t>
      </w:r>
    </w:p>
    <w:p>
      <w:pPr>
        <w:ind w:left="0" w:right="0" w:firstLine="560"/>
        <w:spacing w:before="450" w:after="450" w:line="312" w:lineRule="auto"/>
      </w:pPr>
      <w:r>
        <w:rPr>
          <w:rFonts w:ascii="宋体" w:hAnsi="宋体" w:eastAsia="宋体" w:cs="宋体"/>
          <w:color w:val="000"/>
          <w:sz w:val="28"/>
          <w:szCs w:val="28"/>
        </w:rPr>
        <w:t xml:space="preserve">3、扶贫开发建档立卡工作</w:t>
      </w:r>
    </w:p>
    <w:p>
      <w:pPr>
        <w:ind w:left="0" w:right="0" w:firstLine="560"/>
        <w:spacing w:before="450" w:after="450" w:line="312" w:lineRule="auto"/>
      </w:pPr>
      <w:r>
        <w:rPr>
          <w:rFonts w:ascii="宋体" w:hAnsi="宋体" w:eastAsia="宋体" w:cs="宋体"/>
          <w:color w:val="000"/>
          <w:sz w:val="28"/>
          <w:szCs w:val="28"/>
        </w:rPr>
        <w:t xml:space="preserve">根据《濮阳市扶贫开发办公室关于转发〈河南省扶贫开发建档立卡工作实施方案〉的通知》(濮贫办〔20xx〕27号)文件精神，我办制定了《清丰县扶贫开发建档立卡工作实施方案》。按照方案要求及时召开全县扶贫开发建档立卡工作会议，安排部署扶贫开发建档立卡工作。在工作过程中，我们严格按照确定规模、初选对象、公示公告程序进行操作。目前，3个乡(镇)乡村已经公示完，14个乡(镇)正在公示。</w:t>
      </w:r>
    </w:p>
    <w:p>
      <w:pPr>
        <w:ind w:left="0" w:right="0" w:firstLine="560"/>
        <w:spacing w:before="450" w:after="450" w:line="312" w:lineRule="auto"/>
      </w:pPr>
      <w:r>
        <w:rPr>
          <w:rFonts w:ascii="宋体" w:hAnsi="宋体" w:eastAsia="宋体" w:cs="宋体"/>
          <w:color w:val="000"/>
          <w:sz w:val="28"/>
          <w:szCs w:val="28"/>
        </w:rPr>
        <w:t xml:space="preserve">二、今年党风廉政建设开展情况</w:t>
      </w:r>
    </w:p>
    <w:p>
      <w:pPr>
        <w:ind w:left="0" w:right="0" w:firstLine="560"/>
        <w:spacing w:before="450" w:after="450" w:line="312" w:lineRule="auto"/>
      </w:pPr>
      <w:r>
        <w:rPr>
          <w:rFonts w:ascii="宋体" w:hAnsi="宋体" w:eastAsia="宋体" w:cs="宋体"/>
          <w:color w:val="000"/>
          <w:sz w:val="28"/>
          <w:szCs w:val="28"/>
        </w:rPr>
        <w:t xml:space="preserve">1、狠抓学习，加强思想建设。</w:t>
      </w:r>
    </w:p>
    <w:p>
      <w:pPr>
        <w:ind w:left="0" w:right="0" w:firstLine="560"/>
        <w:spacing w:before="450" w:after="450" w:line="312" w:lineRule="auto"/>
      </w:pPr>
      <w:r>
        <w:rPr>
          <w:rFonts w:ascii="宋体" w:hAnsi="宋体" w:eastAsia="宋体" w:cs="宋体"/>
          <w:color w:val="000"/>
          <w:sz w:val="28"/>
          <w:szCs w:val="28"/>
        </w:rPr>
        <w:t xml:space="preserve">我们全面安排和组织了学习活动，每周二集体学习，要求坚持搞好个人自学，强调在学习中注重思考，做好读书笔记，切实提高理论水平。组织学习了党的报告、新党章、中央《八项规定》、省委省政府《若干意见》和市委市政府、县委县政府《实施意见》省委、市委、县委和县纪委有关文件，深刻领会了其中的精神实质，各级党委、政府确定的路线方针政策，认清了党风廉政建设面临的形式，明确了要求，增强了加强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2、发挥职能作用，推进党风廉政建设。</w:t>
      </w:r>
    </w:p>
    <w:p>
      <w:pPr>
        <w:ind w:left="0" w:right="0" w:firstLine="560"/>
        <w:spacing w:before="450" w:after="450" w:line="312" w:lineRule="auto"/>
      </w:pPr>
      <w:r>
        <w:rPr>
          <w:rFonts w:ascii="宋体" w:hAnsi="宋体" w:eastAsia="宋体" w:cs="宋体"/>
          <w:color w:val="000"/>
          <w:sz w:val="28"/>
          <w:szCs w:val="28"/>
        </w:rPr>
        <w:t xml:space="preserve">县扶贫办工作职能直接涉及 民生 问题，我们结合实际，在扶贫开发工作中，高度重视党风廉政建设工作，把党风廉政建设放在突出位置，坚持把它贯穿于各项扶贫开发工作的全过程，做到 两手抓，两促进 。</w:t>
      </w:r>
    </w:p>
    <w:p>
      <w:pPr>
        <w:ind w:left="0" w:right="0" w:firstLine="560"/>
        <w:spacing w:before="450" w:after="450" w:line="312" w:lineRule="auto"/>
      </w:pPr>
      <w:r>
        <w:rPr>
          <w:rFonts w:ascii="宋体" w:hAnsi="宋体" w:eastAsia="宋体" w:cs="宋体"/>
          <w:color w:val="000"/>
          <w:sz w:val="28"/>
          <w:szCs w:val="28"/>
        </w:rPr>
        <w:t xml:space="preserve">3、认真开展各项活动，确保党风廉政建设工作有序进行。</w:t>
      </w:r>
    </w:p>
    <w:p>
      <w:pPr>
        <w:ind w:left="0" w:right="0" w:firstLine="560"/>
        <w:spacing w:before="450" w:after="450" w:line="312" w:lineRule="auto"/>
      </w:pPr>
      <w:r>
        <w:rPr>
          <w:rFonts w:ascii="宋体" w:hAnsi="宋体" w:eastAsia="宋体" w:cs="宋体"/>
          <w:color w:val="000"/>
          <w:sz w:val="28"/>
          <w:szCs w:val="28"/>
        </w:rPr>
        <w:t xml:space="preserve">认真开展清理纠正党员干部私自从事营利性活动、严厉查处领导干部违规干预和插手市场经济活动谋取利益专项治理工作、党员干部婚丧嫁娶事宜大操大办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2025-05-02T11:21:01+08:00</dcterms:created>
  <dcterms:modified xsi:type="dcterms:W3CDTF">2025-05-02T11:21:01+08:00</dcterms:modified>
</cp:coreProperties>
</file>

<file path=docProps/custom.xml><?xml version="1.0" encoding="utf-8"?>
<Properties xmlns="http://schemas.openxmlformats.org/officeDocument/2006/custom-properties" xmlns:vt="http://schemas.openxmlformats.org/officeDocument/2006/docPropsVTypes"/>
</file>