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202_年美丽集镇建设工作总结</w:t>
      </w:r>
      <w:bookmarkEnd w:id="1"/>
    </w:p>
    <w:p>
      <w:pPr>
        <w:jc w:val="center"/>
        <w:spacing w:before="0" w:after="450"/>
      </w:pPr>
      <w:r>
        <w:rPr>
          <w:rFonts w:ascii="Arial" w:hAnsi="Arial" w:eastAsia="Arial" w:cs="Arial"/>
          <w:color w:val="999999"/>
          <w:sz w:val="20"/>
          <w:szCs w:val="20"/>
        </w:rPr>
        <w:t xml:space="preserve">来源：网络  作者：烟雨蒙蒙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工作总结是对过去一年、某一时期或某项工作的情况（包括成绩、经验和存在的问题）的总回顾、评价和结论。今天为大家精心准备了202_年美丽集镇建设工作总结，希望对大家有所帮助!　　202_年美丽集镇建设工作总结　　202_年，为加快推进我镇美丽集...</w:t>
      </w:r>
    </w:p>
    <w:p>
      <w:pPr>
        <w:ind w:left="0" w:right="0" w:firstLine="560"/>
        <w:spacing w:before="450" w:after="450" w:line="312" w:lineRule="auto"/>
      </w:pPr>
      <w:r>
        <w:rPr>
          <w:rFonts w:ascii="宋体" w:hAnsi="宋体" w:eastAsia="宋体" w:cs="宋体"/>
          <w:color w:val="000"/>
          <w:sz w:val="28"/>
          <w:szCs w:val="28"/>
        </w:rPr>
        <w:t xml:space="preserve">工作总结是对过去一年、某一时期或某项工作的情况（包括成绩、经验和存在的问题）的总回顾、评价和结论。今天为大家精心准备了202_年美丽集镇建设工作总结，希望对大家有所帮助![_TAG_h2]　　202_年美丽集镇建设工作总结</w:t>
      </w:r>
    </w:p>
    <w:p>
      <w:pPr>
        <w:ind w:left="0" w:right="0" w:firstLine="560"/>
        <w:spacing w:before="450" w:after="450" w:line="312" w:lineRule="auto"/>
      </w:pPr>
      <w:r>
        <w:rPr>
          <w:rFonts w:ascii="宋体" w:hAnsi="宋体" w:eastAsia="宋体" w:cs="宋体"/>
          <w:color w:val="000"/>
          <w:sz w:val="28"/>
          <w:szCs w:val="28"/>
        </w:rPr>
        <w:t xml:space="preserve">　　202_年，为加快推进我镇美丽集镇建设，不断改善集镇环境，按照“统一规划、功能齐全、彰显特色，整体推进”的思路，紧扣江淮果岭建设，配合全域旅游示范县，狠抓休闲示范农业建设，围绕美丽集镇建设任务要求，全力打造霍山北大门花果特色小镇。XX镇总面积70.2平方公里，辖六个村、171个村民组，总人口2.1万。全镇耕地面积202_公顷，其中水田1991公顷;林地面积2458公顷，境内山川秀丽，有着丰富的自然风光和人文景观，现存文化遗迹有大龙台遗址、宋代窑址、摩崖石刻等。集镇建成区占地0.78平方公里，现有商住户550户，总人口1750人。</w:t>
      </w:r>
    </w:p>
    <w:p>
      <w:pPr>
        <w:ind w:left="0" w:right="0" w:firstLine="560"/>
        <w:spacing w:before="450" w:after="450" w:line="312" w:lineRule="auto"/>
      </w:pPr>
      <w:r>
        <w:rPr>
          <w:rFonts w:ascii="宋体" w:hAnsi="宋体" w:eastAsia="宋体" w:cs="宋体"/>
          <w:color w:val="000"/>
          <w:sz w:val="28"/>
          <w:szCs w:val="28"/>
        </w:rPr>
        <w:t xml:space="preserve">&gt;　　一、抓特色，加快完善和提升整治规划和建设详规。</w:t>
      </w:r>
    </w:p>
    <w:p>
      <w:pPr>
        <w:ind w:left="0" w:right="0" w:firstLine="560"/>
        <w:spacing w:before="450" w:after="450" w:line="312" w:lineRule="auto"/>
      </w:pPr>
      <w:r>
        <w:rPr>
          <w:rFonts w:ascii="宋体" w:hAnsi="宋体" w:eastAsia="宋体" w:cs="宋体"/>
          <w:color w:val="000"/>
          <w:sz w:val="28"/>
          <w:szCs w:val="28"/>
        </w:rPr>
        <w:t xml:space="preserve">　　聘请合肥工业大学建筑设计研究院对镇政府建成片制定整治规划，并广泛征求多方意见，完善整治规划方案，同时委托苏州大学金螳螂建设设计学院对我镇进行概念性规划和集镇建设规划进行修编，因地制宜彰显特色，突出人与自然和谐发展，打造魅力XX，生态花果XX。</w:t>
      </w:r>
    </w:p>
    <w:p>
      <w:pPr>
        <w:ind w:left="0" w:right="0" w:firstLine="560"/>
        <w:spacing w:before="450" w:after="450" w:line="312" w:lineRule="auto"/>
      </w:pPr>
      <w:r>
        <w:rPr>
          <w:rFonts w:ascii="宋体" w:hAnsi="宋体" w:eastAsia="宋体" w:cs="宋体"/>
          <w:color w:val="000"/>
          <w:sz w:val="28"/>
          <w:szCs w:val="28"/>
        </w:rPr>
        <w:t xml:space="preserve">　　&gt;二、抓基础，加快推进“3110”工程。</w:t>
      </w:r>
    </w:p>
    <w:p>
      <w:pPr>
        <w:ind w:left="0" w:right="0" w:firstLine="560"/>
        <w:spacing w:before="450" w:after="450" w:line="312" w:lineRule="auto"/>
      </w:pPr>
      <w:r>
        <w:rPr>
          <w:rFonts w:ascii="宋体" w:hAnsi="宋体" w:eastAsia="宋体" w:cs="宋体"/>
          <w:color w:val="000"/>
          <w:sz w:val="28"/>
          <w:szCs w:val="28"/>
        </w:rPr>
        <w:t xml:space="preserve">　　1.推进“三个一批”。结合矿区规划和105国道环境整治，实现三个一批，即拆迁一批、自建一批、提升一批。镇政府投入资金480万元，已拆迁15户，自建9户，提升改造15户。通过“三个一批”，多措并举彻底根除集镇建筑破乱差和不统一美观的问题，打造和谐美观XX。</w:t>
      </w:r>
    </w:p>
    <w:p>
      <w:pPr>
        <w:ind w:left="0" w:right="0" w:firstLine="560"/>
        <w:spacing w:before="450" w:after="450" w:line="312" w:lineRule="auto"/>
      </w:pPr>
      <w:r>
        <w:rPr>
          <w:rFonts w:ascii="宋体" w:hAnsi="宋体" w:eastAsia="宋体" w:cs="宋体"/>
          <w:color w:val="000"/>
          <w:sz w:val="28"/>
          <w:szCs w:val="28"/>
        </w:rPr>
        <w:t xml:space="preserve">　　2.开展环境整治。精细推进“五整治”。即杆线整治率达100%;道路整治违章停车率达100%，公共停车场规范率为100%;街道路面整治，无沿街商铺店外经营，无沿街商铺占道经营，不具备店内经营的摊点集中规范净益率为96%以上;广告旅游牌整治规范率达100%;沿线绿化整治，绿化率覆盖率为35%以上，绿地率为25%以上。并对镇区550户实施改水改厕，加强沟渠重点部位治理，打造生态环保XX。</w:t>
      </w:r>
    </w:p>
    <w:p>
      <w:pPr>
        <w:ind w:left="0" w:right="0" w:firstLine="560"/>
        <w:spacing w:before="450" w:after="450" w:line="312" w:lineRule="auto"/>
      </w:pPr>
      <w:r>
        <w:rPr>
          <w:rFonts w:ascii="宋体" w:hAnsi="宋体" w:eastAsia="宋体" w:cs="宋体"/>
          <w:color w:val="000"/>
          <w:sz w:val="28"/>
          <w:szCs w:val="28"/>
        </w:rPr>
        <w:t xml:space="preserve">　　3.实施“十大工程”。结合江淮果岭建设、美丽集镇建设、重点水利建设和旅游建设，推进符桥新区道路及其配套设施工程、道路“白改黑”升级改造工程、雨污管网改造升级及400吨污水处理厂工程、主街道街景立面改造工程、菜市场建设工程、新建下埠口大桥及滨河路工程、抗旱应急水源圣人河橡胶坝工程、灊邑公园工程、集镇公厕、停车场工程、景观工程，总共投入资金5000万元。通过“十大工程”建设，大力改善集镇环境及群众娱乐休闲场所建设，打造美化亮化XX。</w:t>
      </w:r>
    </w:p>
    <w:p>
      <w:pPr>
        <w:ind w:left="0" w:right="0" w:firstLine="560"/>
        <w:spacing w:before="450" w:after="450" w:line="312" w:lineRule="auto"/>
      </w:pPr>
      <w:r>
        <w:rPr>
          <w:rFonts w:ascii="宋体" w:hAnsi="宋体" w:eastAsia="宋体" w:cs="宋体"/>
          <w:color w:val="000"/>
          <w:sz w:val="28"/>
          <w:szCs w:val="28"/>
        </w:rPr>
        <w:t xml:space="preserve">　&gt;　三、抓管理，切实完善集镇管理长效机制。</w:t>
      </w:r>
    </w:p>
    <w:p>
      <w:pPr>
        <w:ind w:left="0" w:right="0" w:firstLine="560"/>
        <w:spacing w:before="450" w:after="450" w:line="312" w:lineRule="auto"/>
      </w:pPr>
      <w:r>
        <w:rPr>
          <w:rFonts w:ascii="宋体" w:hAnsi="宋体" w:eastAsia="宋体" w:cs="宋体"/>
          <w:color w:val="000"/>
          <w:sz w:val="28"/>
          <w:szCs w:val="28"/>
        </w:rPr>
        <w:t xml:space="preserve">　　一是强化领导“管”。成立美丽集镇建设工作领导组，抽调相关单位人员，确保组织落实。并结合本镇镇情，制定美丽集镇建设工作实施方案，明确目标任务，确保工作落实。同时对工作任务逐一节点，逐项工程，逐项重点，逐项任务，定人定时间定任务，确保措施落实。</w:t>
      </w:r>
    </w:p>
    <w:p>
      <w:pPr>
        <w:ind w:left="0" w:right="0" w:firstLine="560"/>
        <w:spacing w:before="450" w:after="450" w:line="312" w:lineRule="auto"/>
      </w:pPr>
      <w:r>
        <w:rPr>
          <w:rFonts w:ascii="宋体" w:hAnsi="宋体" w:eastAsia="宋体" w:cs="宋体"/>
          <w:color w:val="000"/>
          <w:sz w:val="28"/>
          <w:szCs w:val="28"/>
        </w:rPr>
        <w:t xml:space="preserve">　　二是营造氛围“管”。三分建、七分管，通过《一封信》、悬挂横幅等多种形式宣传发动，实行居民门前三包、七不准，引导规范居民日常生活行为，使美丽集镇建设工作重要性和必要性家喻户晓、人人皆知，营造广大干群都关心、参与、支持的浓厚氛围。</w:t>
      </w:r>
    </w:p>
    <w:p>
      <w:pPr>
        <w:ind w:left="0" w:right="0" w:firstLine="560"/>
        <w:spacing w:before="450" w:after="450" w:line="312" w:lineRule="auto"/>
      </w:pPr>
      <w:r>
        <w:rPr>
          <w:rFonts w:ascii="宋体" w:hAnsi="宋体" w:eastAsia="宋体" w:cs="宋体"/>
          <w:color w:val="000"/>
          <w:sz w:val="28"/>
          <w:szCs w:val="28"/>
        </w:rPr>
        <w:t xml:space="preserve">　　三是加强队伍“管”。一方面配备综合执法队伍。目前，我镇已经配置了7名执法队员，并配置了一台执法车。强化管理执法队伍水平队伍，加强集镇建设，经营程序，落实经常维护和管理，做好执法人员保障，资金保障，装备保障，全面提高集镇管理能力。另一方面健全环境保洁队伍。集镇保洁实行全县城乡一体化保洁，确保全镇环卫无死角无盲点，真正做到整洁卫生全覆盖。其中环卫工80%来自贫困户家庭，为贫困户脱贫攻坚提供新举措。</w:t>
      </w:r>
    </w:p>
    <w:p>
      <w:pPr>
        <w:ind w:left="0" w:right="0" w:firstLine="560"/>
        <w:spacing w:before="450" w:after="450" w:line="312" w:lineRule="auto"/>
      </w:pPr>
      <w:r>
        <w:rPr>
          <w:rFonts w:ascii="黑体" w:hAnsi="黑体" w:eastAsia="黑体" w:cs="黑体"/>
          <w:color w:val="000000"/>
          <w:sz w:val="36"/>
          <w:szCs w:val="36"/>
          <w:b w:val="1"/>
          <w:bCs w:val="1"/>
        </w:rPr>
        <w:t xml:space="preserve">　　202_年美丽集镇建设工作总结</w:t>
      </w:r>
    </w:p>
    <w:p>
      <w:pPr>
        <w:ind w:left="0" w:right="0" w:firstLine="560"/>
        <w:spacing w:before="450" w:after="450" w:line="312" w:lineRule="auto"/>
      </w:pPr>
      <w:r>
        <w:rPr>
          <w:rFonts w:ascii="宋体" w:hAnsi="宋体" w:eastAsia="宋体" w:cs="宋体"/>
          <w:color w:val="000"/>
          <w:sz w:val="28"/>
          <w:szCs w:val="28"/>
        </w:rPr>
        <w:t xml:space="preserve">　　在“美丽广西”乡村活动不断推向深化过程中，按照上级部门与文件的精神要求，我镇及时对生态乡村建设工作进行了部署，重点打造典型的生态示范点，积极协调有关部门与挂点单位开展乡村建设活动，上半年沙田镇乡村建设工作已取得一定的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(一)、持续宣传，营造氛围</w:t>
      </w:r>
    </w:p>
    <w:p>
      <w:pPr>
        <w:ind w:left="0" w:right="0" w:firstLine="560"/>
        <w:spacing w:before="450" w:after="450" w:line="312" w:lineRule="auto"/>
      </w:pPr>
      <w:r>
        <w:rPr>
          <w:rFonts w:ascii="宋体" w:hAnsi="宋体" w:eastAsia="宋体" w:cs="宋体"/>
          <w:color w:val="000"/>
          <w:sz w:val="28"/>
          <w:szCs w:val="28"/>
        </w:rPr>
        <w:t xml:space="preserve">　　自从去年底以来，“美丽广西“乡村建设活动升级为生态乡村活动，为了持续营造良好的活动氛围，充分调动广大群众的积极性与参与性，我镇开展春节慰问活动的同时，深入各村组开展走村串户宣传生态乡村活动的重要意义、目标任务、工作措施和我镇进展成效以及现存在的问题，切实让“生态乡村”活动深入人心，家喻户晓，入村入户，为推进沙田镇“生态乡村”建设奠定良好的基础。</w:t>
      </w:r>
    </w:p>
    <w:p>
      <w:pPr>
        <w:ind w:left="0" w:right="0" w:firstLine="560"/>
        <w:spacing w:before="450" w:after="450" w:line="312" w:lineRule="auto"/>
      </w:pPr>
      <w:r>
        <w:rPr>
          <w:rFonts w:ascii="宋体" w:hAnsi="宋体" w:eastAsia="宋体" w:cs="宋体"/>
          <w:color w:val="000"/>
          <w:sz w:val="28"/>
          <w:szCs w:val="28"/>
        </w:rPr>
        <w:t xml:space="preserve">　　节前，我镇把“美丽广西.清洁乡村”图片粘贴摆在沙田政府门口外的宣传栏，利用春节期间镇篮球赛活动的有利契机，组织工作人员引导前来镇政府看球赛的群众观看，使广大干部群众对这活动过程有更加清晰、直观的印象。一幅幅美丽的“清洁家园、清洁水源、清洁田园”活动图片展示了“山更青水更绿”一派繁荣发展的大好景象，很多群众在看到图片展后，看到美丽整洁的环境、对比鲜明的村容村貌，纷纷感叹“美丽广西乡村建设活动使我们的家乡已变得如此美丽”，纷纷表示，日后会更加积极主动参与清洁乡村建设，争取把家乡建设得更美丽、更和谐。截止目前为止，观展人数约达700人次。</w:t>
      </w:r>
    </w:p>
    <w:p>
      <w:pPr>
        <w:ind w:left="0" w:right="0" w:firstLine="560"/>
        <w:spacing w:before="450" w:after="450" w:line="312" w:lineRule="auto"/>
      </w:pPr>
      <w:r>
        <w:rPr>
          <w:rFonts w:ascii="宋体" w:hAnsi="宋体" w:eastAsia="宋体" w:cs="宋体"/>
          <w:color w:val="000"/>
          <w:sz w:val="28"/>
          <w:szCs w:val="28"/>
        </w:rPr>
        <w:t xml:space="preserve">　　结合“春风行动”农民工招聘活动、村级文化广场文艺演出、各村组开展的迎新春、文体活动，我镇组织工作人员到沙田大街、港湾市场、对达村委农贸市场、上新村委大窑市场等人流密集的地区发放《给全县农民工朋友的新年致词》，并采取拉横额，张贴标语、文艺演出、有奖问答等多种形式开展“生态乡村”建设宣传，以激发广大农民工和干部群众在新春佳节期间积极参与乡村建设的热情。目前已发放了《给全县农民工朋友的新年致词》850份，横额5条，张贴标语20张，文艺演出1场。</w:t>
      </w:r>
    </w:p>
    <w:p>
      <w:pPr>
        <w:ind w:left="0" w:right="0" w:firstLine="560"/>
        <w:spacing w:before="450" w:after="450" w:line="312" w:lineRule="auto"/>
      </w:pPr>
      <w:r>
        <w:rPr>
          <w:rFonts w:ascii="宋体" w:hAnsi="宋体" w:eastAsia="宋体" w:cs="宋体"/>
          <w:color w:val="000"/>
          <w:sz w:val="28"/>
          <w:szCs w:val="28"/>
        </w:rPr>
        <w:t xml:space="preserve">　　(二)实地参观，组织交流</w:t>
      </w:r>
    </w:p>
    <w:p>
      <w:pPr>
        <w:ind w:left="0" w:right="0" w:firstLine="560"/>
        <w:spacing w:before="450" w:after="450" w:line="312" w:lineRule="auto"/>
      </w:pPr>
      <w:r>
        <w:rPr>
          <w:rFonts w:ascii="宋体" w:hAnsi="宋体" w:eastAsia="宋体" w:cs="宋体"/>
          <w:color w:val="000"/>
          <w:sz w:val="28"/>
          <w:szCs w:val="28"/>
        </w:rPr>
        <w:t xml:space="preserve">　　去年12月份底，我镇组织了各村支书主任、驻村工作组长及镇全体党政领导干部共60多人到我镇美丽乡村活动中的示范村淡水村委上包墩、海脚村小组实地参观，与淡水村干部沟通交流，学习他们推进示范点工作的经验，为推进生态乡村建设活动打下了坚实基础。同时，为了提高镇村全体干部工作能力，4月初，我镇组织镇村全体干部到曲樟乡进行“取经”，到他们乡的示范点高坡村进行实地参观，镇主要领导希望镇村干部多多与高坡村干部学习经验和方法，结合辖区实际，逐步改善本村的环境卫生，把我镇“美丽广西”乡村建设活动推上新台阶。</w:t>
      </w:r>
    </w:p>
    <w:p>
      <w:pPr>
        <w:ind w:left="0" w:right="0" w:firstLine="560"/>
        <w:spacing w:before="450" w:after="450" w:line="312" w:lineRule="auto"/>
      </w:pPr>
      <w:r>
        <w:rPr>
          <w:rFonts w:ascii="宋体" w:hAnsi="宋体" w:eastAsia="宋体" w:cs="宋体"/>
          <w:color w:val="000"/>
          <w:sz w:val="28"/>
          <w:szCs w:val="28"/>
        </w:rPr>
        <w:t xml:space="preserve">　　(三)、集中整治，保持整洁</w:t>
      </w:r>
    </w:p>
    <w:p>
      <w:pPr>
        <w:ind w:left="0" w:right="0" w:firstLine="560"/>
        <w:spacing w:before="450" w:after="450" w:line="312" w:lineRule="auto"/>
      </w:pPr>
      <w:r>
        <w:rPr>
          <w:rFonts w:ascii="宋体" w:hAnsi="宋体" w:eastAsia="宋体" w:cs="宋体"/>
          <w:color w:val="000"/>
          <w:sz w:val="28"/>
          <w:szCs w:val="28"/>
        </w:rPr>
        <w:t xml:space="preserve">　　为了让沙田群众过上一个干净整洁、欢乐和谐的“五一”假期，按照县委、县政府的要求，我镇广泛组织开展环境卫生大整治，消除卫生死角，力求为全镇群众和外来游客营造一个舒适整洁的环境。节前镇党委政府通知各村各单位搞好责任区清洁，务必做到干净、彻底，务必做到保持整洁。在镇党委政府的指导下，单位集中开展了卫生整治行动，特别对沿街、沿路、市场等重点区域的环境卫生整治力度。在此次环境综合整治行动中，全镇出动机关事业单位干部和村干部120多人，累计清理垃圾5车20余吨。</w:t>
      </w:r>
    </w:p>
    <w:p>
      <w:pPr>
        <w:ind w:left="0" w:right="0" w:firstLine="560"/>
        <w:spacing w:before="450" w:after="450" w:line="312" w:lineRule="auto"/>
      </w:pPr>
      <w:r>
        <w:rPr>
          <w:rFonts w:ascii="宋体" w:hAnsi="宋体" w:eastAsia="宋体" w:cs="宋体"/>
          <w:color w:val="000"/>
          <w:sz w:val="28"/>
          <w:szCs w:val="28"/>
        </w:rPr>
        <w:t xml:space="preserve">　　(四)、加强组织，强化责任</w:t>
      </w:r>
    </w:p>
    <w:p>
      <w:pPr>
        <w:ind w:left="0" w:right="0" w:firstLine="560"/>
        <w:spacing w:before="450" w:after="450" w:line="312" w:lineRule="auto"/>
      </w:pPr>
      <w:r>
        <w:rPr>
          <w:rFonts w:ascii="宋体" w:hAnsi="宋体" w:eastAsia="宋体" w:cs="宋体"/>
          <w:color w:val="000"/>
          <w:sz w:val="28"/>
          <w:szCs w:val="28"/>
        </w:rPr>
        <w:t xml:space="preserve">　　为确保把乡村建设活动落实到位，打造“美丽沙田”，给广大群众营造一个舒适、宜居、和谐的生活环境。我镇乡村办完善了相关的工作制度，不定期派出督查组对各个村委、责任区单位进行暗访督查。截止目前为止，发放整改通知书15份，针对死角盲区整改不落实到位的单位负责人谈话3人，并在全镇实行实名通报。凡是年内被镇上通报3次以上，市县通报1次以上并整改不到位的，年终纳入绩效考评，取消优秀资格考评，实行严格问责制度。通过镇乡村办的暗访督查，我镇乡村建设活动工作水平整体得到了进一步地提高。</w:t>
      </w:r>
    </w:p>
    <w:p>
      <w:pPr>
        <w:ind w:left="0" w:right="0" w:firstLine="560"/>
        <w:spacing w:before="450" w:after="450" w:line="312" w:lineRule="auto"/>
      </w:pPr>
      <w:r>
        <w:rPr>
          <w:rFonts w:ascii="宋体" w:hAnsi="宋体" w:eastAsia="宋体" w:cs="宋体"/>
          <w:color w:val="000"/>
          <w:sz w:val="28"/>
          <w:szCs w:val="28"/>
        </w:rPr>
        <w:t xml:space="preserve">　　4月中旬，根据上级部门的文件要求，为确保我镇美丽乡村建设活动规范、持久、深入开展，进一步强化责任担当，着力解决在活动中认识不深、为官不为、问责不严的问题，全面构建“横到边、纵到底”的责任体系。我镇对生态乡村工作进行全面动员部署，制定相关工作方案，印发《沙田镇开展“美丽北海”乡村建设责任单位、责任人一览表》，重新科学合理划，分确定了本镇各自然村乡村建设活动的相关责任单位及责任人;同时将市、县挂钩联系单位及负责人、工作队员列入本表，以便于联系，明确责任，确保各部门各单位主动配合，按照职责分工合作开展活动。</w:t>
      </w:r>
    </w:p>
    <w:p>
      <w:pPr>
        <w:ind w:left="0" w:right="0" w:firstLine="560"/>
        <w:spacing w:before="450" w:after="450" w:line="312" w:lineRule="auto"/>
      </w:pPr>
      <w:r>
        <w:rPr>
          <w:rFonts w:ascii="宋体" w:hAnsi="宋体" w:eastAsia="宋体" w:cs="宋体"/>
          <w:color w:val="000"/>
          <w:sz w:val="28"/>
          <w:szCs w:val="28"/>
        </w:rPr>
        <w:t xml:space="preserve">　　(五)日常清洁，确保洁净</w:t>
      </w:r>
    </w:p>
    <w:p>
      <w:pPr>
        <w:ind w:left="0" w:right="0" w:firstLine="560"/>
        <w:spacing w:before="450" w:after="450" w:line="312" w:lineRule="auto"/>
      </w:pPr>
      <w:r>
        <w:rPr>
          <w:rFonts w:ascii="宋体" w:hAnsi="宋体" w:eastAsia="宋体" w:cs="宋体"/>
          <w:color w:val="000"/>
          <w:sz w:val="28"/>
          <w:szCs w:val="28"/>
        </w:rPr>
        <w:t xml:space="preserve">　　1、村收镇运、服务外包。我镇将近50%自然村通过召开本村户主大会，均实行以村为单位，由各村按村民自治的方式收取各家各户垃圾服务费，议事联合会与镇环卫站签订服务合同，将本村的垃圾清运进行服务外包，根据各村实际情况实行一天一清或2天一清。</w:t>
      </w:r>
    </w:p>
    <w:p>
      <w:pPr>
        <w:ind w:left="0" w:right="0" w:firstLine="560"/>
        <w:spacing w:before="450" w:after="450" w:line="312" w:lineRule="auto"/>
      </w:pPr>
      <w:r>
        <w:rPr>
          <w:rFonts w:ascii="宋体" w:hAnsi="宋体" w:eastAsia="宋体" w:cs="宋体"/>
          <w:color w:val="000"/>
          <w:sz w:val="28"/>
          <w:szCs w:val="28"/>
        </w:rPr>
        <w:t xml:space="preserve">　　2、定期组织卫生大清扫大整治活动。各片责任单位、村委根据实际情况开展乡村环境卫生集中整治行动，对镇村要道、村中生活垃圾、污水、畜禽粪便进行全面清扫，对房前屋后的沟、渠、水塘等漂浮物进行全面清理，对田间地头农业生产废弃物进行全面清捡，特别是边远的乡村，进一步加强组织领导，加强监督管理，进一步清除卫生盲点和死角。据目前统计，20xx上半年我镇共组织各类环境整治行动达130多次，收运处理生活垃圾1200多吨，清理池塘、沟渠10多处，清捡田园面积达200多亩。通过集中整治，确保环境卫生长期干净整洁。</w:t>
      </w:r>
    </w:p>
    <w:p>
      <w:pPr>
        <w:ind w:left="0" w:right="0" w:firstLine="560"/>
        <w:spacing w:before="450" w:after="450" w:line="312" w:lineRule="auto"/>
      </w:pPr>
      <w:r>
        <w:rPr>
          <w:rFonts w:ascii="宋体" w:hAnsi="宋体" w:eastAsia="宋体" w:cs="宋体"/>
          <w:color w:val="000"/>
          <w:sz w:val="28"/>
          <w:szCs w:val="28"/>
        </w:rPr>
        <w:t xml:space="preserve">　　3、建章立制、长效管理。我镇把制度建设放在突出位置，注意运用近年来开展城乡清洁工程探索出来的成功经验，注意学习借鉴外地的好做法，注意总结活动中的新经验和有效做法。把“短安排”与“长打算”结合起来，既着力解决当前存在的突出问题、取得明显的阶段性效果，又着眼长远、持之以恒，形成制度、长期坚持、不断完善。我镇对照清洁乡村活动建设要求，确保我镇100%的自然村屯组建保洁员队伍，100%的自然村屯成立了村民议事联合会，100%的自然村屯制定了清洁乡村村规民约、保洁制度等长效机制。同时，督促各村委、自然村制度能落实到位，让制度推动清洁乡村建设活动成为常态，促使农民群众建立新的生活方式、养成良好的生活习惯。上半年我镇继续投入了100个垃圾桶给各村委，补足之前已破损或丢失的垃圾桶，确保日常生活垃圾的装运与集中收集，方便镇环卫站清理。</w:t>
      </w:r>
    </w:p>
    <w:p>
      <w:pPr>
        <w:ind w:left="0" w:right="0" w:firstLine="560"/>
        <w:spacing w:before="450" w:after="450" w:line="312" w:lineRule="auto"/>
      </w:pPr>
      <w:r>
        <w:rPr>
          <w:rFonts w:ascii="宋体" w:hAnsi="宋体" w:eastAsia="宋体" w:cs="宋体"/>
          <w:color w:val="000"/>
          <w:sz w:val="28"/>
          <w:szCs w:val="28"/>
        </w:rPr>
        <w:t xml:space="preserve">　　(六)、开展“三化”，有序推进</w:t>
      </w:r>
    </w:p>
    <w:p>
      <w:pPr>
        <w:ind w:left="0" w:right="0" w:firstLine="560"/>
        <w:spacing w:before="450" w:after="450" w:line="312" w:lineRule="auto"/>
      </w:pPr>
      <w:r>
        <w:rPr>
          <w:rFonts w:ascii="宋体" w:hAnsi="宋体" w:eastAsia="宋体" w:cs="宋体"/>
          <w:color w:val="000"/>
          <w:sz w:val="28"/>
          <w:szCs w:val="28"/>
        </w:rPr>
        <w:t xml:space="preserve">　　1、村屯绿化方面</w:t>
      </w:r>
    </w:p>
    <w:p>
      <w:pPr>
        <w:ind w:left="0" w:right="0" w:firstLine="560"/>
        <w:spacing w:before="450" w:after="450" w:line="312" w:lineRule="auto"/>
      </w:pPr>
      <w:r>
        <w:rPr>
          <w:rFonts w:ascii="宋体" w:hAnsi="宋体" w:eastAsia="宋体" w:cs="宋体"/>
          <w:color w:val="000"/>
          <w:sz w:val="28"/>
          <w:szCs w:val="28"/>
        </w:rPr>
        <w:t xml:space="preserve">　　为提高村屯绿化水平，改善我镇生态环境，因地制宜，根据群众积极性高、参与率高、配合政府工作好、自愿绿化用地的自然村开展绿化活动，年初，我镇确定了2个重点示范村(淡水村委上包墩、海脚村)，一般绿化示范点8个，分别是：上新村委大窑、上高村、新屋村小组，淡水村委北风岭、李屋、杨屋村小组，山寮村委六村、山寮村小组。5月底，我镇各个绿化示范村屯的果苗已全部到位，现进入维护保养成长阶段，全镇累计种植苗木1643株，绿化面积5.5亩。</w:t>
      </w:r>
    </w:p>
    <w:p>
      <w:pPr>
        <w:ind w:left="0" w:right="0" w:firstLine="560"/>
        <w:spacing w:before="450" w:after="450" w:line="312" w:lineRule="auto"/>
      </w:pPr>
      <w:r>
        <w:rPr>
          <w:rFonts w:ascii="宋体" w:hAnsi="宋体" w:eastAsia="宋体" w:cs="宋体"/>
          <w:color w:val="000"/>
          <w:sz w:val="28"/>
          <w:szCs w:val="28"/>
        </w:rPr>
        <w:t xml:space="preserve">　　2、饮水净化方面</w:t>
      </w:r>
    </w:p>
    <w:p>
      <w:pPr>
        <w:ind w:left="0" w:right="0" w:firstLine="560"/>
        <w:spacing w:before="450" w:after="450" w:line="312" w:lineRule="auto"/>
      </w:pPr>
      <w:r>
        <w:rPr>
          <w:rFonts w:ascii="宋体" w:hAnsi="宋体" w:eastAsia="宋体" w:cs="宋体"/>
          <w:color w:val="000"/>
          <w:sz w:val="28"/>
          <w:szCs w:val="28"/>
        </w:rPr>
        <w:t xml:space="preserve">　　为进一步实现生活生产用水提质增效，提高群众的饮水安全，结合实际，对我镇5个饮水水源划定饮用水水源保护区，设立了饮用水源保护警示牌(山寮、上新、对达、淡水、沙田水厂)，严禁周边生活污水流入划定范围内，规范群众生活用水处理方式，并要求沙田水厂进一步完善供水基础设施与保障机制，切实提高镇上的饮水安全。</w:t>
      </w:r>
    </w:p>
    <w:p>
      <w:pPr>
        <w:ind w:left="0" w:right="0" w:firstLine="560"/>
        <w:spacing w:before="450" w:after="450" w:line="312" w:lineRule="auto"/>
      </w:pPr>
      <w:r>
        <w:rPr>
          <w:rFonts w:ascii="宋体" w:hAnsi="宋体" w:eastAsia="宋体" w:cs="宋体"/>
          <w:color w:val="000"/>
          <w:sz w:val="28"/>
          <w:szCs w:val="28"/>
        </w:rPr>
        <w:t xml:space="preserve">　　3、道路硬化方面</w:t>
      </w:r>
    </w:p>
    <w:p>
      <w:pPr>
        <w:ind w:left="0" w:right="0" w:firstLine="560"/>
        <w:spacing w:before="450" w:after="450" w:line="312" w:lineRule="auto"/>
      </w:pPr>
      <w:r>
        <w:rPr>
          <w:rFonts w:ascii="宋体" w:hAnsi="宋体" w:eastAsia="宋体" w:cs="宋体"/>
          <w:color w:val="000"/>
          <w:sz w:val="28"/>
          <w:szCs w:val="28"/>
        </w:rPr>
        <w:t xml:space="preserve">　　为改善村屯道路基础设施，自去年11月底到目前，全镇通过一事一议、公路大会战、扶贫项目共实现村组道路硬底化7条，共11.63公里，全镇村组道路硬底化得到进一步覆盖，方便了群众的出入。同时，我镇定期发动群众干部一起对道路两边的杂草障碍物进行集中清理清楚，整修平整，确保公路日常疏通。</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(一)、项目建设资金不足，生态乡村“三化”项目建设需要较多的资金支持，农村经济薄弱，筹资困难，现有资金不足以支撑项目的全部实施，也难以保障后续建设及设备设施的正常运转、维修。</w:t>
      </w:r>
    </w:p>
    <w:p>
      <w:pPr>
        <w:ind w:left="0" w:right="0" w:firstLine="560"/>
        <w:spacing w:before="450" w:after="450" w:line="312" w:lineRule="auto"/>
      </w:pPr>
      <w:r>
        <w:rPr>
          <w:rFonts w:ascii="宋体" w:hAnsi="宋体" w:eastAsia="宋体" w:cs="宋体"/>
          <w:color w:val="000"/>
          <w:sz w:val="28"/>
          <w:szCs w:val="28"/>
        </w:rPr>
        <w:t xml:space="preserve">　　(二)我镇自然村多，目前资金设备等财物的投入只能相对倾向于生产生活条件好、群众基础好的示范村、示范点;部分生产、生活条件相对落后、地处偏远的村落难于投入。村屯绿化等项目只能偏向于部分村组。</w:t>
      </w:r>
    </w:p>
    <w:p>
      <w:pPr>
        <w:ind w:left="0" w:right="0" w:firstLine="560"/>
        <w:spacing w:before="450" w:after="450" w:line="312" w:lineRule="auto"/>
      </w:pPr>
      <w:r>
        <w:rPr>
          <w:rFonts w:ascii="宋体" w:hAnsi="宋体" w:eastAsia="宋体" w:cs="宋体"/>
          <w:color w:val="000"/>
          <w:sz w:val="28"/>
          <w:szCs w:val="28"/>
        </w:rPr>
        <w:t xml:space="preserve">　　(三)群众的主体性作用未能充分发挥，群众支持与参与度不高，村民长期养成的农村卫生陋习难以迅速转变，部分群众认识不足，参与生态乡村的热情度不高，仍需大力宣传与发动，进一步扩大群众参与面。</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(一)、深化宣传，发动群众。使清洁乡村成为村民的自觉行为，深入村屯开展政策宣传、充分发动群众、依靠群众，不断提高群众的环保意识，切实把“清洁乡村”活动推向高潮。</w:t>
      </w:r>
    </w:p>
    <w:p>
      <w:pPr>
        <w:ind w:left="0" w:right="0" w:firstLine="560"/>
        <w:spacing w:before="450" w:after="450" w:line="312" w:lineRule="auto"/>
      </w:pPr>
      <w:r>
        <w:rPr>
          <w:rFonts w:ascii="宋体" w:hAnsi="宋体" w:eastAsia="宋体" w:cs="宋体"/>
          <w:color w:val="000"/>
          <w:sz w:val="28"/>
          <w:szCs w:val="28"/>
        </w:rPr>
        <w:t xml:space="preserve">　　(二)、加强建设，统筹兼顾。对各村进行总体布局和重点规划，与农民群众共同商量制定村屯建设规划，统筹兼顾，突出重点。制定工作方案，分步实施，切实改善农村人居环境。</w:t>
      </w:r>
    </w:p>
    <w:p>
      <w:pPr>
        <w:ind w:left="0" w:right="0" w:firstLine="560"/>
        <w:spacing w:before="450" w:after="450" w:line="312" w:lineRule="auto"/>
      </w:pPr>
      <w:r>
        <w:rPr>
          <w:rFonts w:ascii="宋体" w:hAnsi="宋体" w:eastAsia="宋体" w:cs="宋体"/>
          <w:color w:val="000"/>
          <w:sz w:val="28"/>
          <w:szCs w:val="28"/>
        </w:rPr>
        <w:t xml:space="preserve">　　(三)、建章立制，巩固成果。巩固保持已整治合格的各村各屯清洁环境，防范圩镇、乡村“五乱”现象的反弹。继续抓好以村屯为单位，“村民自治、村貌村管”，制定完善一整套村屯垃圾运行管理模式，确保村屯垃圾有人收、有人集、有人清运。</w:t>
      </w:r>
    </w:p>
    <w:p>
      <w:pPr>
        <w:ind w:left="0" w:right="0" w:firstLine="560"/>
        <w:spacing w:before="450" w:after="450" w:line="312" w:lineRule="auto"/>
      </w:pPr>
      <w:r>
        <w:rPr>
          <w:rFonts w:ascii="宋体" w:hAnsi="宋体" w:eastAsia="宋体" w:cs="宋体"/>
          <w:color w:val="000"/>
          <w:sz w:val="28"/>
          <w:szCs w:val="28"/>
        </w:rPr>
        <w:t xml:space="preserve">　　(四)、严格问责，确保落实。严格执行市、县关于转变作风、落实责任的相关纪律要求，加强对清洁工作的督促检查，发现问题及时整改。</w:t>
      </w:r>
    </w:p>
    <w:p>
      <w:pPr>
        <w:ind w:left="0" w:right="0" w:firstLine="560"/>
        <w:spacing w:before="450" w:after="450" w:line="312" w:lineRule="auto"/>
      </w:pPr>
      <w:r>
        <w:rPr>
          <w:rFonts w:ascii="宋体" w:hAnsi="宋体" w:eastAsia="宋体" w:cs="宋体"/>
          <w:color w:val="000"/>
          <w:sz w:val="28"/>
          <w:szCs w:val="28"/>
        </w:rPr>
        <w:t xml:space="preserve">　&gt;　四、意见建议</w:t>
      </w:r>
    </w:p>
    <w:p>
      <w:pPr>
        <w:ind w:left="0" w:right="0" w:firstLine="560"/>
        <w:spacing w:before="450" w:after="450" w:line="312" w:lineRule="auto"/>
      </w:pPr>
      <w:r>
        <w:rPr>
          <w:rFonts w:ascii="宋体" w:hAnsi="宋体" w:eastAsia="宋体" w:cs="宋体"/>
          <w:color w:val="000"/>
          <w:sz w:val="28"/>
          <w:szCs w:val="28"/>
        </w:rPr>
        <w:t xml:space="preserve">　　(一)、因地制宜，整合资源。上级部门的实施方案标准与硬件配套做法要切实结合当地实际，进行考评与推进当地的乡村建设活动，努力整合当地的优势与特色做法进行深化建设，才能让“美丽广西”乡村建设工作取得一定成效。</w:t>
      </w:r>
    </w:p>
    <w:p>
      <w:pPr>
        <w:ind w:left="0" w:right="0" w:firstLine="560"/>
        <w:spacing w:before="450" w:after="450" w:line="312" w:lineRule="auto"/>
      </w:pPr>
      <w:r>
        <w:rPr>
          <w:rFonts w:ascii="宋体" w:hAnsi="宋体" w:eastAsia="宋体" w:cs="宋体"/>
          <w:color w:val="000"/>
          <w:sz w:val="28"/>
          <w:szCs w:val="28"/>
        </w:rPr>
        <w:t xml:space="preserve">　　(二)、明确主体，发挥群众。自从清洁乡村活动以来，“脏、乱、差”的环境得到一定改善，群众的意识也得到提高，但总体上来讲，离党、政府和群众的要求还有一定的差距。群众的积极性与参与性不高，陋习还没有得到及时的转变，素质还有一定提升空间，如何能够切实转变群众的观念、提高群众的素质和发挥群众的主体力量应该成为当前推进工作的重点之重，如果群众自觉行为的提高对整个“美丽广西”乡村活动可以说是一个质的提升。</w:t>
      </w:r>
    </w:p>
    <w:p>
      <w:pPr>
        <w:ind w:left="0" w:right="0" w:firstLine="560"/>
        <w:spacing w:before="450" w:after="450" w:line="312" w:lineRule="auto"/>
      </w:pPr>
      <w:r>
        <w:rPr>
          <w:rFonts w:ascii="黑体" w:hAnsi="黑体" w:eastAsia="黑体" w:cs="黑体"/>
          <w:color w:val="000000"/>
          <w:sz w:val="36"/>
          <w:szCs w:val="36"/>
          <w:b w:val="1"/>
          <w:bCs w:val="1"/>
        </w:rPr>
        <w:t xml:space="preserve">　　202_年美丽集镇建设工作总结</w:t>
      </w:r>
    </w:p>
    <w:p>
      <w:pPr>
        <w:ind w:left="0" w:right="0" w:firstLine="560"/>
        <w:spacing w:before="450" w:after="450" w:line="312" w:lineRule="auto"/>
      </w:pPr>
      <w:r>
        <w:rPr>
          <w:rFonts w:ascii="宋体" w:hAnsi="宋体" w:eastAsia="宋体" w:cs="宋体"/>
          <w:color w:val="000"/>
          <w:sz w:val="28"/>
          <w:szCs w:val="28"/>
        </w:rPr>
        <w:t xml:space="preserve">　　一年以来，乡镇在市委、市政府“三美”建设要求下，紧扣年度建设任务，坚持统筹联动、立体推进，推动“以点为主”向“由点到面”战略转换，全面推进XX镇集镇美丽乡镇建设、涝口中心村建设。在坚持中发展，在发展中创新，迈出了新步伐，取得了新成效。</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XX镇地处XX东南部，与滁州来安县、南谯区、江苏盱眙县交界，面积196.33平方公里，下辖11个村民委员会，人口3.1万人，现有耕地面积2.3万亩，其中旱田面积1.5万亩，水田面积0.8万亩，镇内宜林山场面积近三万亩。239省道及X001县道穿境而过，交通便利，自然条件优越，气候宜人，丰富的山芋、花生、小麦、西瓜、甜叶菊、玉米等农林产品资源，有着巨大的经济发展潜力。</w:t>
      </w:r>
    </w:p>
    <w:p>
      <w:pPr>
        <w:ind w:left="0" w:right="0" w:firstLine="560"/>
        <w:spacing w:before="450" w:after="450" w:line="312" w:lineRule="auto"/>
      </w:pPr>
      <w:r>
        <w:rPr>
          <w:rFonts w:ascii="宋体" w:hAnsi="宋体" w:eastAsia="宋体" w:cs="宋体"/>
          <w:color w:val="000"/>
          <w:sz w:val="28"/>
          <w:szCs w:val="28"/>
        </w:rPr>
        <w:t xml:space="preserve">　　202_年以来XX镇美丽乡村建设点分布于尖山、涝口两个中心村及XX镇集镇三个建设地点，其中尖山大陈郢中心村为20xx年度省调度的美丽乡镇建设点，涝口中心村及XX镇集镇为20xx年度省调度的美丽乡镇建设点。</w:t>
      </w:r>
    </w:p>
    <w:p>
      <w:pPr>
        <w:ind w:left="0" w:right="0" w:firstLine="560"/>
        <w:spacing w:before="450" w:after="450" w:line="312" w:lineRule="auto"/>
      </w:pPr>
      <w:r>
        <w:rPr>
          <w:rFonts w:ascii="宋体" w:hAnsi="宋体" w:eastAsia="宋体" w:cs="宋体"/>
          <w:color w:val="000"/>
          <w:sz w:val="28"/>
          <w:szCs w:val="28"/>
        </w:rPr>
        <w:t xml:space="preserve">　　建设成果</w:t>
      </w:r>
    </w:p>
    <w:p>
      <w:pPr>
        <w:ind w:left="0" w:right="0" w:firstLine="560"/>
        <w:spacing w:before="450" w:after="450" w:line="312" w:lineRule="auto"/>
      </w:pPr>
      <w:r>
        <w:rPr>
          <w:rFonts w:ascii="宋体" w:hAnsi="宋体" w:eastAsia="宋体" w:cs="宋体"/>
          <w:color w:val="000"/>
          <w:sz w:val="28"/>
          <w:szCs w:val="28"/>
        </w:rPr>
        <w:t xml:space="preserve">　　20xx年我镇在市公管局进场招标项目25个，已完成招标工程21个，招标挂网工程3个，项目总投资约3600万元。至12月底已完成工程15个，正在施工项目6个。上半年尖山大陈郢中心村已完成全部工程审计，审计价格920万元。</w:t>
      </w:r>
    </w:p>
    <w:p>
      <w:pPr>
        <w:ind w:left="0" w:right="0" w:firstLine="560"/>
        <w:spacing w:before="450" w:after="450" w:line="312" w:lineRule="auto"/>
      </w:pPr>
      <w:r>
        <w:rPr>
          <w:rFonts w:ascii="宋体" w:hAnsi="宋体" w:eastAsia="宋体" w:cs="宋体"/>
          <w:color w:val="000"/>
          <w:sz w:val="28"/>
          <w:szCs w:val="28"/>
        </w:rPr>
        <w:t xml:space="preserve">　　(一)已完成项目情况</w:t>
      </w:r>
    </w:p>
    <w:p>
      <w:pPr>
        <w:ind w:left="0" w:right="0" w:firstLine="560"/>
        <w:spacing w:before="450" w:after="450" w:line="312" w:lineRule="auto"/>
      </w:pPr>
      <w:r>
        <w:rPr>
          <w:rFonts w:ascii="宋体" w:hAnsi="宋体" w:eastAsia="宋体" w:cs="宋体"/>
          <w:color w:val="000"/>
          <w:sz w:val="28"/>
          <w:szCs w:val="28"/>
        </w:rPr>
        <w:t xml:space="preserve">　　涝口美丽乡村建设总投资1079万元，主体工程已基本结束，20xx年初进入提升阶段。涝口老街、中学路、村部路、农贸市场路等道路黑化、绿化、亮化等工程全面竣工，投入资金共计466万元。涝口社区服务中心投资95万元，6月初已完成办公用品采购，开始投入使用。涝口社区广场工程投资55万元，4月初已完成全部工程量进入保养阶段。涝口农贸市场周边环境改造及涝口弱电下地工程投资115万元，分别于5月底，6月中旬完成全部工程量;涝口污水处理厂处理设施共计投资48万元，在20xx年4月完成征地工作并进场施工，目前工程已全部完工，并已完成验收试运行。涝口广场周边环境提升工程共计投资30万元，于6月初进场施工，现已全部完工，并完成验收工作11月涝口立面改造工程投资84万元，现已全面竣工，并完成工程验收工作，12月份涝口文化提升工程投资28万元，现已进入提升阶段。</w:t>
      </w:r>
    </w:p>
    <w:p>
      <w:pPr>
        <w:ind w:left="0" w:right="0" w:firstLine="560"/>
        <w:spacing w:before="450" w:after="450" w:line="312" w:lineRule="auto"/>
      </w:pPr>
      <w:r>
        <w:rPr>
          <w:rFonts w:ascii="宋体" w:hAnsi="宋体" w:eastAsia="宋体" w:cs="宋体"/>
          <w:color w:val="000"/>
          <w:sz w:val="28"/>
          <w:szCs w:val="28"/>
        </w:rPr>
        <w:t xml:space="preserve">　　XX镇集镇整体建设工程总投资约2350万元。于20xx年初正式启动。镇区弱电下地投资76万元，目前弱电下地工程已完成全部工程量，并完成验收工作。镇区路灯改造工程已完成全部路灯安装，已完成电路接入及开户工作，现试运行正常。XX镇西入口改造工程已完成张自路两侧1米人行道铺砖工作及道路两侧绿化栽植，工程已进入提升阶段。</w:t>
      </w:r>
    </w:p>
    <w:p>
      <w:pPr>
        <w:ind w:left="0" w:right="0" w:firstLine="560"/>
        <w:spacing w:before="450" w:after="450" w:line="312" w:lineRule="auto"/>
      </w:pPr>
      <w:r>
        <w:rPr>
          <w:rFonts w:ascii="宋体" w:hAnsi="宋体" w:eastAsia="宋体" w:cs="宋体"/>
          <w:color w:val="000"/>
          <w:sz w:val="28"/>
          <w:szCs w:val="28"/>
        </w:rPr>
        <w:t xml:space="preserve">　　在建项目情况</w:t>
      </w:r>
    </w:p>
    <w:p>
      <w:pPr>
        <w:ind w:left="0" w:right="0" w:firstLine="560"/>
        <w:spacing w:before="450" w:after="450" w:line="312" w:lineRule="auto"/>
      </w:pPr>
      <w:r>
        <w:rPr>
          <w:rFonts w:ascii="宋体" w:hAnsi="宋体" w:eastAsia="宋体" w:cs="宋体"/>
          <w:color w:val="000"/>
          <w:sz w:val="28"/>
          <w:szCs w:val="28"/>
        </w:rPr>
        <w:t xml:space="preserve">　　文化活动中心及桥镇村社区服务中心建设投资150万元，目前工程主体建设已完成，完成三层房间墙砖砌筑及窗户安装，粉刷等工作，现开始对外立面保温层进行铺装。道涵公园投资170万元，目前已完成全部工程量，进入提升阶段。，中心主街道改造投资467万元，已基本完成主街道两侧农户门前铺装工作，12月完成道路沥青铺设，工程进入结尾提升阶段。桥镇广场建设投资119万元，目前已完成村部路南侧广场铺装、绿化工作，现开始对服务中心门前基层碎石垫层铺垫。五条路改造工程投资金额380万元，现已完成中学路、中学对门路下水道铺设及农户门前面砖铺装工程，现对红艳路、鸡市路两侧进行垫层铺装及面砖铺装工作，已完成总工程量的80%。镇区背街小巷工程已完成招标工作，现已签订施工合同，因天气寒冷，拟于年后进场施工。</w:t>
      </w:r>
    </w:p>
    <w:p>
      <w:pPr>
        <w:ind w:left="0" w:right="0" w:firstLine="560"/>
        <w:spacing w:before="450" w:after="450" w:line="312" w:lineRule="auto"/>
      </w:pPr>
      <w:r>
        <w:rPr>
          <w:rFonts w:ascii="宋体" w:hAnsi="宋体" w:eastAsia="宋体" w:cs="宋体"/>
          <w:color w:val="000"/>
          <w:sz w:val="28"/>
          <w:szCs w:val="28"/>
        </w:rPr>
        <w:t xml:space="preserve">　　拟施工项目情况</w:t>
      </w:r>
    </w:p>
    <w:p>
      <w:pPr>
        <w:ind w:left="0" w:right="0" w:firstLine="560"/>
        <w:spacing w:before="450" w:after="450" w:line="312" w:lineRule="auto"/>
      </w:pPr>
      <w:r>
        <w:rPr>
          <w:rFonts w:ascii="宋体" w:hAnsi="宋体" w:eastAsia="宋体" w:cs="宋体"/>
          <w:color w:val="000"/>
          <w:sz w:val="28"/>
          <w:szCs w:val="28"/>
        </w:rPr>
        <w:t xml:space="preserve">　　涝口改水改厕工程、镇区改水改厕工程、镇区农贸市场改造工程、镇区立面改造工程等设计院已开始设计。预计年后将进场招标。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2025-05-01T14:34:35+08:00</dcterms:created>
  <dcterms:modified xsi:type="dcterms:W3CDTF">2025-05-01T14:34:35+08:00</dcterms:modified>
</cp:coreProperties>
</file>

<file path=docProps/custom.xml><?xml version="1.0" encoding="utf-8"?>
<Properties xmlns="http://schemas.openxmlformats.org/officeDocument/2006/custom-properties" xmlns:vt="http://schemas.openxmlformats.org/officeDocument/2006/docPropsVTypes"/>
</file>