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文史学院工作总结(合集12篇)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文史学院工作总结1目前历史文化学院共有历史学、文化产业管理、民族学三个专业和避暑山庄研究中心所属研究团队，教职工40名。回顾20_年，我院师生上下同心，通力合作，锐意进取，各项工作扎实推进，取得了预期的效果，喜讯连连，历史学专业顺利通过了教...</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文史学院工作总结1</w:t>
      </w:r>
    </w:p>
    <w:p>
      <w:pPr>
        <w:ind w:left="0" w:right="0" w:firstLine="560"/>
        <w:spacing w:before="450" w:after="450" w:line="312" w:lineRule="auto"/>
      </w:pPr>
      <w:r>
        <w:rPr>
          <w:rFonts w:ascii="宋体" w:hAnsi="宋体" w:eastAsia="宋体" w:cs="宋体"/>
          <w:color w:val="000"/>
          <w:sz w:val="28"/>
          <w:szCs w:val="28"/>
        </w:rPr>
        <w:t xml:space="preserve">目前历史文化学院共有历史学、文化产业管理、民族学三个专业和避暑山庄研究中心所属研究团队，教职工40名。回顾20_年，我院师生上下同心，通力合作，锐意进取，各项工作扎实推进，取得了预期的效果，喜讯连连，历史学专业顺利通过了教育部师范专业认证专家进校评估，文化产业管理专业顺利通过省学位办学士学位授权专业评估、赵艳玲教授负责的承德区域历史文化课程群教学团队荣获20_年度河北省普通本科院校优秀教学团队称号（为我校升本以来首个省级教学团队），20_年国家社科基金后期资助暨优秀博士论文出版项目立项名单日前公布，我院许可老师申报的《清代制钱供给与流通研究》获批立项。</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一、&gt;加强党的建设，提供政治保障</w:t>
      </w:r>
    </w:p>
    <w:p>
      <w:pPr>
        <w:ind w:left="0" w:right="0" w:firstLine="560"/>
        <w:spacing w:before="450" w:after="450" w:line="312" w:lineRule="auto"/>
      </w:pPr>
      <w:r>
        <w:rPr>
          <w:rFonts w:ascii="宋体" w:hAnsi="宋体" w:eastAsia="宋体" w:cs="宋体"/>
          <w:color w:val="000"/>
          <w:sz w:val="28"/>
          <w:szCs w:val="28"/>
        </w:rPr>
        <w:t xml:space="preserve">本年度，历史文化学院党总支认真贯彻上级有关精神和学校决策部署，立足发展大局，坚持党要管党、从严治党，不断增强学院党总支政治领导和保障作用。在学校党委的直接领导下，通过全体党员干部的共同努力，坚持和完善“五个基本”建设，以“五个扎实”为引领开展各项工作，严格要求教工支部做到“六促”，在学生支部方面积极开展“四导”工作，促进学生健康且全面的成长，最终实现“三个融入”的目标，稳步落实“65543”工作思路。</w:t>
      </w:r>
    </w:p>
    <w:p>
      <w:pPr>
        <w:ind w:left="0" w:right="0" w:firstLine="560"/>
        <w:spacing w:before="450" w:after="450" w:line="312" w:lineRule="auto"/>
      </w:pPr>
      <w:r>
        <w:rPr>
          <w:rFonts w:ascii="宋体" w:hAnsi="宋体" w:eastAsia="宋体" w:cs="宋体"/>
          <w:color w:val="000"/>
          <w:sz w:val="28"/>
          <w:szCs w:val="28"/>
        </w:rPr>
        <w:t xml:space="preserve">根据学校的统一部署，历史文化学院包括历史教研室、文化产业管理教研室、民族学教研室与避暑山庄研究中心。历史文化学院共有29名党员，党总支下设两个党支部，分别是历史文化学院教师党支部和历史文化学院学生党支部。目前学院党总支和两个支部委员会人员如下：</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历史文化学院党总支</w:t>
      </w:r>
    </w:p>
    <w:p>
      <w:pPr>
        <w:ind w:left="0" w:right="0" w:firstLine="560"/>
        <w:spacing w:before="450" w:after="450" w:line="312" w:lineRule="auto"/>
      </w:pPr>
      <w:r>
        <w:rPr>
          <w:rFonts w:ascii="宋体" w:hAnsi="宋体" w:eastAsia="宋体" w:cs="宋体"/>
          <w:color w:val="000"/>
          <w:sz w:val="28"/>
          <w:szCs w:val="28"/>
        </w:rPr>
        <w:t xml:space="preserve">总支书记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纪检委员</w:t>
      </w:r>
    </w:p>
    <w:p>
      <w:pPr>
        <w:ind w:left="0" w:right="0" w:firstLine="560"/>
        <w:spacing w:before="450" w:after="450" w:line="312" w:lineRule="auto"/>
      </w:pPr>
      <w:r>
        <w:rPr>
          <w:rFonts w:ascii="宋体" w:hAnsi="宋体" w:eastAsia="宋体" w:cs="宋体"/>
          <w:color w:val="000"/>
          <w:sz w:val="28"/>
          <w:szCs w:val="28"/>
        </w:rPr>
        <w:t xml:space="preserve">张一博</w:t>
      </w:r>
    </w:p>
    <w:p>
      <w:pPr>
        <w:ind w:left="0" w:right="0" w:firstLine="560"/>
        <w:spacing w:before="450" w:after="450" w:line="312" w:lineRule="auto"/>
      </w:pPr>
      <w:r>
        <w:rPr>
          <w:rFonts w:ascii="宋体" w:hAnsi="宋体" w:eastAsia="宋体" w:cs="宋体"/>
          <w:color w:val="000"/>
          <w:sz w:val="28"/>
          <w:szCs w:val="28"/>
        </w:rPr>
        <w:t xml:space="preserve">教师党支部</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学生党支部</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柴常飞</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在完善组织架构的基础上，我院打造了一个团结和谐有战斗力的领导集体。形成了积极进取、实事求是的工作作风。面对单位建设和发展的重要问题，广泛地听取普通党员和群众意见、制定工作计划、工作运行中注意师生的意见反馈、院务管理公开。领导班子成员岗位职责明确，认真开展各项工作，时刻保持谦虚谨慎的工作作风，努力增强工作的原则性、预见性和创造性，班子成员团结一致，能够形成合力，与全体教职工共同谋划系内的发展。班子的领导带头和榜样示范作用得到充分发挥，为学院教学工作和学生管理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文史学院工作总结2</w:t>
      </w:r>
    </w:p>
    <w:p>
      <w:pPr>
        <w:ind w:left="0" w:right="0" w:firstLine="560"/>
        <w:spacing w:before="450" w:after="450" w:line="312" w:lineRule="auto"/>
      </w:pPr>
      <w:r>
        <w:rPr>
          <w:rFonts w:ascii="宋体" w:hAnsi="宋体" w:eastAsia="宋体" w:cs="宋体"/>
          <w:color w:val="000"/>
          <w:sz w:val="28"/>
          <w:szCs w:val="28"/>
        </w:rPr>
        <w:t xml:space="preserve">文学院年度工作总结</w:t>
      </w:r>
    </w:p>
    <w:p>
      <w:pPr>
        <w:ind w:left="0" w:right="0" w:firstLine="560"/>
        <w:spacing w:before="450" w:after="450" w:line="312" w:lineRule="auto"/>
      </w:pPr>
      <w:r>
        <w:rPr>
          <w:rFonts w:ascii="宋体" w:hAnsi="宋体" w:eastAsia="宋体" w:cs="宋体"/>
          <w:color w:val="000"/>
          <w:sz w:val="28"/>
          <w:szCs w:val="28"/>
        </w:rPr>
        <w:t xml:space="preserve">【篇1：文学院及新闻与传播学院20_年度工作总结】</w:t>
      </w:r>
    </w:p>
    <w:p>
      <w:pPr>
        <w:ind w:left="0" w:right="0" w:firstLine="560"/>
        <w:spacing w:before="450" w:after="450" w:line="312" w:lineRule="auto"/>
      </w:pPr>
      <w:r>
        <w:rPr>
          <w:rFonts w:ascii="宋体" w:hAnsi="宋体" w:eastAsia="宋体" w:cs="宋体"/>
          <w:color w:val="000"/>
          <w:sz w:val="28"/>
          <w:szCs w:val="28"/>
        </w:rPr>
        <w:t xml:space="preserve">文学院及新闻与传播学院20_年度工作总结</w:t>
      </w:r>
    </w:p>
    <w:p>
      <w:pPr>
        <w:ind w:left="0" w:right="0" w:firstLine="560"/>
        <w:spacing w:before="450" w:after="450" w:line="312" w:lineRule="auto"/>
      </w:pPr>
      <w:r>
        <w:rPr>
          <w:rFonts w:ascii="宋体" w:hAnsi="宋体" w:eastAsia="宋体" w:cs="宋体"/>
          <w:color w:val="000"/>
          <w:sz w:val="28"/>
          <w:szCs w:val="28"/>
        </w:rPr>
        <w:t xml:space="preserve">文学院及新闻与传播学院20_年度工作总结</w:t>
      </w:r>
    </w:p>
    <w:p>
      <w:pPr>
        <w:ind w:left="0" w:right="0" w:firstLine="560"/>
        <w:spacing w:before="450" w:after="450" w:line="312" w:lineRule="auto"/>
      </w:pPr>
      <w:r>
        <w:rPr>
          <w:rFonts w:ascii="宋体" w:hAnsi="宋体" w:eastAsia="宋体" w:cs="宋体"/>
          <w:color w:val="000"/>
          <w:sz w:val="28"/>
          <w:szCs w:val="28"/>
        </w:rPr>
        <w:t xml:space="preserve">20_年是落实“十二五”规划的最后一年，文学院暨新闻传播学院按照《xx大学中长期改革与发展规划纲要（20_-20_年）》和《文学院“十二五”规划纲要》的既定规划，励精图治，做出了诸多努力。现就一年来的学术及行政工作总结如下：</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选留了北京大学陈鹏博士，xx大学贾小壮博士、郭军伟博士、林森博士充实教师队伍。张福贵教授被评为xx大学第四批哲学社会科学资深教授，王立新教授被评为20_年度长白山学者特聘教授，张全超教授被评为xx大学匡亚明特聘教授，白杨教授被确定为xx省第五批拔尖创新人才工程入选人选,段天璟、姜勇、梁玉水、高晓芳、赵俊杰、李明晖等6名教师入选20_年“xx大学优秀青年教师培养计划”。</w:t>
      </w:r>
    </w:p>
    <w:p>
      <w:pPr>
        <w:ind w:left="0" w:right="0" w:firstLine="560"/>
        <w:spacing w:before="450" w:after="450" w:line="312" w:lineRule="auto"/>
      </w:pPr>
      <w:r>
        <w:rPr>
          <w:rFonts w:ascii="宋体" w:hAnsi="宋体" w:eastAsia="宋体" w:cs="宋体"/>
          <w:color w:val="000"/>
          <w:sz w:val="28"/>
          <w:szCs w:val="28"/>
        </w:rPr>
        <w:t xml:space="preserve">派出王天红、吴敬、刘学义3位教师分别赴英国、加拿大、韩国访学，鞠惠冰副教授到xx人民广播电台挂职锻炼，任资讯广播频道副主任。</w:t>
      </w:r>
    </w:p>
    <w:p>
      <w:pPr>
        <w:ind w:left="0" w:right="0" w:firstLine="560"/>
        <w:spacing w:before="450" w:after="450" w:line="312" w:lineRule="auto"/>
      </w:pPr>
      <w:r>
        <w:rPr>
          <w:rFonts w:ascii="宋体" w:hAnsi="宋体" w:eastAsia="宋体" w:cs="宋体"/>
          <w:color w:val="000"/>
          <w:sz w:val="28"/>
          <w:szCs w:val="28"/>
        </w:rPr>
        <w:t xml:space="preserve">二、学科建设</w:t>
      </w:r>
    </w:p>
    <w:p>
      <w:pPr>
        <w:ind w:left="0" w:right="0" w:firstLine="560"/>
        <w:spacing w:before="450" w:after="450" w:line="312" w:lineRule="auto"/>
      </w:pPr>
      <w:r>
        <w:rPr>
          <w:rFonts w:ascii="宋体" w:hAnsi="宋体" w:eastAsia="宋体" w:cs="宋体"/>
          <w:color w:val="000"/>
          <w:sz w:val="28"/>
          <w:szCs w:val="28"/>
        </w:rPr>
        <w:t xml:space="preserve">编写了文学院“十二五”规划总结报告，制定了文学院“十三五”发展规划，完成了《文学院发展简史》的编写工作。按照学校要求，完成了文学院学科自我优化和调整，除重新整合大学语文教研部之外，重新梳理了文学院所属的全部二级学科，重新明确了每个二级学科的负责人，确定了每个二级学科学术团队成员。边疆考古研究中心完成了教育部组织的人文社会科学重点研究基地的评估材料。按既定规划，有效实施xx大学一流大学和一流学科建设项目中的高峰学科（群）建设（考古学）、高原学科（群）建设（中国语言文学与新闻传播学、中国史与世界史）计划。</w:t>
      </w:r>
    </w:p>
    <w:p>
      <w:pPr>
        <w:ind w:left="0" w:right="0" w:firstLine="560"/>
        <w:spacing w:before="450" w:after="450" w:line="312" w:lineRule="auto"/>
      </w:pPr>
      <w:r>
        <w:rPr>
          <w:rFonts w:ascii="宋体" w:hAnsi="宋体" w:eastAsia="宋体" w:cs="宋体"/>
          <w:color w:val="000"/>
          <w:sz w:val="28"/>
          <w:szCs w:val="28"/>
        </w:rPr>
        <w:t xml:space="preserve">坚持以学生为本位，在教学工作中充分体现出“学生为主体、教师为主导”、“鼓励思想个性，保护学术叛逆”的教育理念。</w:t>
      </w:r>
    </w:p>
    <w:p>
      <w:pPr>
        <w:ind w:left="0" w:right="0" w:firstLine="560"/>
        <w:spacing w:before="450" w:after="450" w:line="312" w:lineRule="auto"/>
      </w:pPr>
      <w:r>
        <w:rPr>
          <w:rFonts w:ascii="宋体" w:hAnsi="宋体" w:eastAsia="宋体" w:cs="宋体"/>
          <w:color w:val="000"/>
          <w:sz w:val="28"/>
          <w:szCs w:val="28"/>
        </w:rPr>
        <w:t xml:space="preserve">汉语言文学、新闻学、考古学专业获评第一批xx省高等学校品牌专业建设点，历史学专业获评第二批xx省高等学校品牌专业建设点。为响应学校继续深化教育教学改革，引导广大教师参与本科教学改革研究的号召，学院教师积极探索，取得一定成果。孔朝蓬教授牵头的“xx大学新闻与传播学院创新型人才培养模式和课程体系建设”项目、黄玉花教授牵头的“建构本科语言类课程体系”项目，获得xx大学20_年度本科教学改革研究项目资助。李振、韩文淑、张涛等3位教师的研究项目获得20_年度xx大学青年教师教学能力发展项目资助。鞠惠冰副教授获20_ 年xx大学创新创业教育教学改革专题研究立项。</w:t>
      </w:r>
    </w:p>
    <w:p>
      <w:pPr>
        <w:ind w:left="0" w:right="0" w:firstLine="560"/>
        <w:spacing w:before="450" w:after="450" w:line="312" w:lineRule="auto"/>
      </w:pPr>
      <w:r>
        <w:rPr>
          <w:rFonts w:ascii="宋体" w:hAnsi="宋体" w:eastAsia="宋体" w:cs="宋体"/>
          <w:color w:val="000"/>
          <w:sz w:val="28"/>
          <w:szCs w:val="28"/>
        </w:rPr>
        <w:t xml:space="preserve">按照学校整体安排，落实课程建设任务，根据20_版本科生培养方案，20_年我院继续有步骤的组织老师开展网络课程建设工作，共制定必修课87门，选修课23门。进一步完成学院网络教育资源共享和自主学习支持平台建设，完善了网络环境下学生与教师的良性互动，实现学生课堂学习与课外自主学习模式的融合。</w:t>
      </w:r>
    </w:p>
    <w:p>
      <w:pPr>
        <w:ind w:left="0" w:right="0" w:firstLine="560"/>
        <w:spacing w:before="450" w:after="450" w:line="312" w:lineRule="auto"/>
      </w:pPr>
      <w:r>
        <w:rPr>
          <w:rFonts w:ascii="宋体" w:hAnsi="宋体" w:eastAsia="宋体" w:cs="宋体"/>
          <w:color w:val="000"/>
          <w:sz w:val="28"/>
          <w:szCs w:val="28"/>
        </w:rPr>
        <w:t xml:space="preserve">积极拓展合作渠道，提升本科生培养质量。认真组织在校本科生申报全国大学生创新性实验计划项目，学院组成专家组，严格把关指导，全院学生获得国家级大学生创新训练</w:t>
      </w:r>
    </w:p>
    <w:p>
      <w:pPr>
        <w:ind w:left="0" w:right="0" w:firstLine="560"/>
        <w:spacing w:before="450" w:after="450" w:line="312" w:lineRule="auto"/>
      </w:pPr>
      <w:r>
        <w:rPr>
          <w:rFonts w:ascii="宋体" w:hAnsi="宋体" w:eastAsia="宋体" w:cs="宋体"/>
          <w:color w:val="000"/>
          <w:sz w:val="28"/>
          <w:szCs w:val="28"/>
        </w:rPr>
        <w:t xml:space="preserve">项目21项（占全校总数的）、校级创新训练项目26项。</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文史学院工作总结3</w:t>
      </w:r>
    </w:p>
    <w:p>
      <w:pPr>
        <w:ind w:left="0" w:right="0" w:firstLine="560"/>
        <w:spacing w:before="450" w:after="450" w:line="312" w:lineRule="auto"/>
      </w:pPr>
      <w:r>
        <w:rPr>
          <w:rFonts w:ascii="宋体" w:hAnsi="宋体" w:eastAsia="宋体" w:cs="宋体"/>
          <w:color w:val="000"/>
          <w:sz w:val="28"/>
          <w:szCs w:val="28"/>
        </w:rPr>
        <w:t xml:space="preserve">1、高度重视，多措并举，多资源进行混合式教学。</w:t>
      </w:r>
    </w:p>
    <w:p>
      <w:pPr>
        <w:ind w:left="0" w:right="0" w:firstLine="560"/>
        <w:spacing w:before="450" w:after="450" w:line="312" w:lineRule="auto"/>
      </w:pPr>
      <w:r>
        <w:rPr>
          <w:rFonts w:ascii="宋体" w:hAnsi="宋体" w:eastAsia="宋体" w:cs="宋体"/>
          <w:color w:val="000"/>
          <w:sz w:val="28"/>
          <w:szCs w:val="28"/>
        </w:rPr>
        <w:t xml:space="preserve">根据学校疫情期间教学工作部署，学院就疫情期间工作做了统筹部署，确保将“停课不停教、停课不停学”的精神落实落细。一是在多方调研基础上，认真研究线上在线教学的平台、教学模式、质量监控等内容，为疫情期间线上教学顺利进行保驾护航。二是组织各教学单位授课教师以超星“学习通” 教学平台为依托，创建 QQ 群、微信群等作为即时交流补充方式，根据课程特点选择 QQ直播、腾讯会议、腾讯课堂等常用直播平台作为备用平台，多元渠道保障线上教学顺利进行。</w:t>
      </w:r>
    </w:p>
    <w:p>
      <w:pPr>
        <w:ind w:left="0" w:right="0" w:firstLine="560"/>
        <w:spacing w:before="450" w:after="450" w:line="312" w:lineRule="auto"/>
      </w:pPr>
      <w:r>
        <w:rPr>
          <w:rFonts w:ascii="宋体" w:hAnsi="宋体" w:eastAsia="宋体" w:cs="宋体"/>
          <w:color w:val="000"/>
          <w:sz w:val="28"/>
          <w:szCs w:val="28"/>
        </w:rPr>
        <w:t xml:space="preserve">2、以评促教，持续开展课堂教学评估。</w:t>
      </w:r>
    </w:p>
    <w:p>
      <w:pPr>
        <w:ind w:left="0" w:right="0" w:firstLine="560"/>
        <w:spacing w:before="450" w:after="450" w:line="312" w:lineRule="auto"/>
      </w:pPr>
      <w:r>
        <w:rPr>
          <w:rFonts w:ascii="宋体" w:hAnsi="宋体" w:eastAsia="宋体" w:cs="宋体"/>
          <w:color w:val="000"/>
          <w:sz w:val="28"/>
          <w:szCs w:val="28"/>
        </w:rPr>
        <w:t xml:space="preserve">为了加强疫情期间线教学管理，监控和掌握一线教学情况，学院开展疫情期间在线教学网上调研评教工作。第一次调研旨在调查目前线上教学开展的基本情况，了解师生现有教学条件与实际教学状况，收集各种反馈意见，以便后期进行针对性的改进，促进教师提高线上教学水平，提升教学质量。第二次评教旨在充分掌握本学期线上教学的课堂情况，收集学生各项反馈信息，协同完成本学期教师考核。</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文史学院工作总结4</w:t>
      </w:r>
    </w:p>
    <w:p>
      <w:pPr>
        <w:ind w:left="0" w:right="0" w:firstLine="560"/>
        <w:spacing w:before="450" w:after="450" w:line="312" w:lineRule="auto"/>
      </w:pPr>
      <w:r>
        <w:rPr>
          <w:rFonts w:ascii="宋体" w:hAnsi="宋体" w:eastAsia="宋体" w:cs="宋体"/>
          <w:color w:val="000"/>
          <w:sz w:val="28"/>
          <w:szCs w:val="28"/>
        </w:rPr>
        <w:t xml:space="preserve">开展诚信教育工作。期末考试的考前诚信教育，毕业生助学贷款进行诚信还款教育。切实做好奖助勤贷工作。做到精准“帮扶”，建立学习困难学生数据库，随时掌握、排解学生在学业上的困惑；关注心理问题学生，做好心理疏导，进行全院189名20级学生心理健康普查。遴选19-20级两个年级的班级心理委员，并安排相应课程的培训。关注特殊群体，对宗教信仰等学生，扎实做好学生面对面访谈，家长电话微信联络等工作。</w:t>
      </w:r>
    </w:p>
    <w:p>
      <w:pPr>
        <w:ind w:left="0" w:right="0" w:firstLine="560"/>
        <w:spacing w:before="450" w:after="450" w:line="312" w:lineRule="auto"/>
      </w:pPr>
      <w:r>
        <w:rPr>
          <w:rFonts w:ascii="宋体" w:hAnsi="宋体" w:eastAsia="宋体" w:cs="宋体"/>
          <w:color w:val="000"/>
          <w:sz w:val="28"/>
          <w:szCs w:val="28"/>
        </w:rPr>
        <w:t xml:space="preserve">五、&gt;存在问题及不足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在肯定成绩的同时，我们也清醒的认识到我院的发展还存在一些不足和差距，具体表现为：</w:t>
      </w:r>
    </w:p>
    <w:p>
      <w:pPr>
        <w:ind w:left="0" w:right="0" w:firstLine="560"/>
        <w:spacing w:before="450" w:after="450" w:line="312" w:lineRule="auto"/>
      </w:pPr>
      <w:r>
        <w:rPr>
          <w:rFonts w:ascii="宋体" w:hAnsi="宋体" w:eastAsia="宋体" w:cs="宋体"/>
          <w:color w:val="000"/>
          <w:sz w:val="28"/>
          <w:szCs w:val="28"/>
        </w:rPr>
        <w:t xml:space="preserve">一是教师科研水平有待进一步加强。</w:t>
      </w:r>
    </w:p>
    <w:p>
      <w:pPr>
        <w:ind w:left="0" w:right="0" w:firstLine="560"/>
        <w:spacing w:before="450" w:after="450" w:line="312" w:lineRule="auto"/>
      </w:pPr>
      <w:r>
        <w:rPr>
          <w:rFonts w:ascii="宋体" w:hAnsi="宋体" w:eastAsia="宋体" w:cs="宋体"/>
          <w:color w:val="000"/>
          <w:sz w:val="28"/>
          <w:szCs w:val="28"/>
        </w:rPr>
        <w:t xml:space="preserve">二是学风建设仍然在路上，亦是以后工作的重中之重。</w:t>
      </w:r>
    </w:p>
    <w:p>
      <w:pPr>
        <w:ind w:left="0" w:right="0" w:firstLine="560"/>
        <w:spacing w:before="450" w:after="450" w:line="312" w:lineRule="auto"/>
      </w:pPr>
      <w:r>
        <w:rPr>
          <w:rFonts w:ascii="宋体" w:hAnsi="宋体" w:eastAsia="宋体" w:cs="宋体"/>
          <w:color w:val="000"/>
          <w:sz w:val="28"/>
          <w:szCs w:val="28"/>
        </w:rPr>
        <w:t xml:space="preserve">三是学生心理健康问题仍然层出不穷，缺乏对大学生们适度的心理健康教育。</w:t>
      </w:r>
    </w:p>
    <w:p>
      <w:pPr>
        <w:ind w:left="0" w:right="0" w:firstLine="560"/>
        <w:spacing w:before="450" w:after="450" w:line="312" w:lineRule="auto"/>
      </w:pPr>
      <w:r>
        <w:rPr>
          <w:rFonts w:ascii="宋体" w:hAnsi="宋体" w:eastAsia="宋体" w:cs="宋体"/>
          <w:color w:val="000"/>
          <w:sz w:val="28"/>
          <w:szCs w:val="28"/>
        </w:rPr>
        <w:t xml:space="preserve">四是U-G-S建设须进一步落到实处。</w:t>
      </w:r>
    </w:p>
    <w:p>
      <w:pPr>
        <w:ind w:left="0" w:right="0" w:firstLine="560"/>
        <w:spacing w:before="450" w:after="450" w:line="312" w:lineRule="auto"/>
      </w:pPr>
      <w:r>
        <w:rPr>
          <w:rFonts w:ascii="宋体" w:hAnsi="宋体" w:eastAsia="宋体" w:cs="宋体"/>
          <w:color w:val="000"/>
          <w:sz w:val="28"/>
          <w:szCs w:val="28"/>
        </w:rPr>
        <w:t xml:space="preserve">五是学院建设和学生管理的规范性有待进一步加强。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文史学院工作总结5</w:t>
      </w:r>
    </w:p>
    <w:p>
      <w:pPr>
        <w:ind w:left="0" w:right="0" w:firstLine="560"/>
        <w:spacing w:before="450" w:after="450" w:line="312" w:lineRule="auto"/>
      </w:pPr>
      <w:r>
        <w:rPr>
          <w:rFonts w:ascii="宋体" w:hAnsi="宋体" w:eastAsia="宋体" w:cs="宋体"/>
          <w:color w:val="000"/>
          <w:sz w:val="28"/>
          <w:szCs w:val="28"/>
        </w:rPr>
        <w:t xml:space="preserve">坚决落实党风廉政责任制，认真学习贯彻相关条例、准则，坚决落实“八项规定”，坚决反对“四风”，不断固化“三严三实”、“两学一做”、“讲政治重规矩作表率”学习教育成果。把党风廉政建设列入学院重要议事日程，着重增强党员领导干部廉洁从政、反腐拒变的自觉性，梳理了学院各岗位职责，强化了规章制度制定与落实，有力地保证了历史文化学院改革、发展、稳定的大局，促进了各项工作上水平、上台阶。20_年全院没有发生违反廉政纪律的行为。</w:t>
      </w:r>
    </w:p>
    <w:p>
      <w:pPr>
        <w:ind w:left="0" w:right="0" w:firstLine="560"/>
        <w:spacing w:before="450" w:after="450" w:line="312" w:lineRule="auto"/>
      </w:pPr>
      <w:r>
        <w:rPr>
          <w:rFonts w:ascii="宋体" w:hAnsi="宋体" w:eastAsia="宋体" w:cs="宋体"/>
          <w:color w:val="000"/>
          <w:sz w:val="28"/>
          <w:szCs w:val="28"/>
        </w:rPr>
        <w:t xml:space="preserve">二、&gt;推进教学工作，加强内涵建设</w:t>
      </w:r>
    </w:p>
    <w:p>
      <w:pPr>
        <w:ind w:left="0" w:right="0" w:firstLine="560"/>
        <w:spacing w:before="450" w:after="450" w:line="312" w:lineRule="auto"/>
      </w:pPr>
      <w:r>
        <w:rPr>
          <w:rFonts w:ascii="宋体" w:hAnsi="宋体" w:eastAsia="宋体" w:cs="宋体"/>
          <w:color w:val="000"/>
          <w:sz w:val="28"/>
          <w:szCs w:val="28"/>
        </w:rPr>
        <w:t xml:space="preserve">教学工作是学院的中心工作，今年教学工作以提高教学质量为中心，以提高教师教育教学能力为重点，从加强常规管理、优化课堂教学等方面工作入手，本着做实、做细的原则，结合实际情况，有条不紊的按着计划扎实有效的开展工作。现就一年的教学工作总结如下：</w:t>
      </w:r>
    </w:p>
    <w:p>
      <w:pPr>
        <w:ind w:left="0" w:right="0" w:firstLine="560"/>
        <w:spacing w:before="450" w:after="450" w:line="312" w:lineRule="auto"/>
      </w:pPr>
      <w:r>
        <w:rPr>
          <w:rFonts w:ascii="宋体" w:hAnsi="宋体" w:eastAsia="宋体" w:cs="宋体"/>
          <w:color w:val="000"/>
          <w:sz w:val="28"/>
          <w:szCs w:val="28"/>
        </w:rPr>
        <w:t xml:space="preserve">（一）&gt;团结协作，高质量完成历史学专业师范认证工作</w:t>
      </w:r>
    </w:p>
    <w:p>
      <w:pPr>
        <w:ind w:left="0" w:right="0" w:firstLine="560"/>
        <w:spacing w:before="450" w:after="450" w:line="312" w:lineRule="auto"/>
      </w:pPr>
      <w:r>
        <w:rPr>
          <w:rFonts w:ascii="宋体" w:hAnsi="宋体" w:eastAsia="宋体" w:cs="宋体"/>
          <w:color w:val="000"/>
          <w:sz w:val="28"/>
          <w:szCs w:val="28"/>
        </w:rPr>
        <w:t xml:space="preserve">20_年11月3-6日，接受了教育部专家组对我院历史学专业二级认证的现场考察。专家组一致认为历史学专业对照认证标准，目标意识初步形成，认证理念得到广泛认同，自评自建工作扎实，各项材料准备充分完善；聚焦师范生核心能力素养要求，以立德树人为根本，坚持以学生为中心，全面促进学生成长成才的建设理念，切实提高学生的从教技能；专业教师富有教育情怀，课堂教学效果好；专业对照师范专业认证标准，构建了评价体系及反馈改进机制，促进了人才培养质量螺旋式上升；专业学生综合素质好，用人单位满意度高。</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文史学院工作总结6</w:t>
      </w:r>
    </w:p>
    <w:p>
      <w:pPr>
        <w:ind w:left="0" w:right="0" w:firstLine="560"/>
        <w:spacing w:before="450" w:after="450" w:line="312" w:lineRule="auto"/>
      </w:pPr>
      <w:r>
        <w:rPr>
          <w:rFonts w:ascii="宋体" w:hAnsi="宋体" w:eastAsia="宋体" w:cs="宋体"/>
          <w:color w:val="000"/>
          <w:sz w:val="28"/>
          <w:szCs w:val="28"/>
        </w:rPr>
        <w:t xml:space="preserve">2月中旬做好预案，开学前一周进行了教师网课试运行尝试，突如其来的新冠疫情导致师生不能正常回校上课，对于高校而言，要求“停课不停学，停课不停教”，所有学生都在家以网课的形式进行学习，这就给学生管理带来了很大的困难，既要保证学生的学习质量，也要让学生学会自我调整。因此在疫情爆发初期，通过新冠病毒知识教育让学生对于新冠病毒有一个正确的认识；从2月中旬至期末，每班每月不少于一次主题班会。通过疫情期间主题班会，对学生进行思想政治教育，分享疫情中出现的抗疫英雄。通过这些事迹让学生学习他们伟大的爱国精神，体会社会主义国家的制度优越性，激发学生学习和报国热情。鼓励学生积极参与当地的疫情防控工作，为家乡的疫情防控贡献自己的一份力量。鼓励学生在疫情期间每天健康打卡，加强自己的身心建设。通过每天的出勤统计，强调网课纪律，提高学习效率，养成自律的习惯。认真进行疫情期间的数据统计，每天如实上报数据，加强对于高风险地区学生情况的追踪和汇总，并及时上报。</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文史学院工作总结7</w:t>
      </w:r>
    </w:p>
    <w:p>
      <w:pPr>
        <w:ind w:left="0" w:right="0" w:firstLine="560"/>
        <w:spacing w:before="450" w:after="450" w:line="312" w:lineRule="auto"/>
      </w:pPr>
      <w:r>
        <w:rPr>
          <w:rFonts w:ascii="宋体" w:hAnsi="宋体" w:eastAsia="宋体" w:cs="宋体"/>
          <w:color w:val="000"/>
          <w:sz w:val="28"/>
          <w:szCs w:val="28"/>
        </w:rPr>
        <w:t xml:space="preserve">20xx年在学院领导的高度重视和全院教师的参与、关心和支持下，全体辅导员齐心协力、努力工作，坚持“以生为本、全员育人、严格管理、成长成才”的工作理念，结合院系专业特点，在思想政治教育、日常管理与行为培养、学业指导与学风建设困难帮扶与诚信励志教育、实践创新能力培养等方面开展了一系列工作，现总结如下：</w:t>
      </w:r>
    </w:p>
    <w:p>
      <w:pPr>
        <w:ind w:left="0" w:right="0" w:firstLine="560"/>
        <w:spacing w:before="450" w:after="450" w:line="312" w:lineRule="auto"/>
      </w:pPr>
      <w:r>
        <w:rPr>
          <w:rFonts w:ascii="宋体" w:hAnsi="宋体" w:eastAsia="宋体" w:cs="宋体"/>
          <w:color w:val="000"/>
          <w:sz w:val="28"/>
          <w:szCs w:val="28"/>
        </w:rPr>
        <w:t xml:space="preserve">&gt;一、以思想引领为主线，积极推进学生思想教育工作再上新台阶。</w:t>
      </w:r>
    </w:p>
    <w:p>
      <w:pPr>
        <w:ind w:left="0" w:right="0" w:firstLine="560"/>
        <w:spacing w:before="450" w:after="450" w:line="312" w:lineRule="auto"/>
      </w:pPr>
      <w:r>
        <w:rPr>
          <w:rFonts w:ascii="宋体" w:hAnsi="宋体" w:eastAsia="宋体" w:cs="宋体"/>
          <w:color w:val="000"/>
          <w:sz w:val="28"/>
          <w:szCs w:val="28"/>
        </w:rPr>
        <w:t xml:space="preserve">1、多角度加强阵地建设。</w:t>
      </w:r>
    </w:p>
    <w:p>
      <w:pPr>
        <w:ind w:left="0" w:right="0" w:firstLine="560"/>
        <w:spacing w:before="450" w:after="450" w:line="312" w:lineRule="auto"/>
      </w:pPr>
      <w:r>
        <w:rPr>
          <w:rFonts w:ascii="宋体" w:hAnsi="宋体" w:eastAsia="宋体" w:cs="宋体"/>
          <w:color w:val="000"/>
          <w:sz w:val="28"/>
          <w:szCs w:val="28"/>
        </w:rPr>
        <w:t xml:space="preserve">(1)充分发挥党校、团校的理论阵地作用。阵地建设是思想引导和党建工作的关键，学院利用党校、团校以及重大节点多角度强化阵地建设。20xx年，学院利用72、73两期党校共培养入党积极分子87人，利用院系团校培养学生骨干130余人。</w:t>
      </w:r>
    </w:p>
    <w:p>
      <w:pPr>
        <w:ind w:left="0" w:right="0" w:firstLine="560"/>
        <w:spacing w:before="450" w:after="450" w:line="312" w:lineRule="auto"/>
      </w:pPr>
      <w:r>
        <w:rPr>
          <w:rFonts w:ascii="宋体" w:hAnsi="宋体" w:eastAsia="宋体" w:cs="宋体"/>
          <w:color w:val="000"/>
          <w:sz w:val="28"/>
          <w:szCs w:val="28"/>
        </w:rPr>
        <w:t xml:space="preserve">(2)及时发挥重大节点的思想阵地作用。学院利用重大节点积极加强思想阵地建设，积极组织学生开展了重温入党誓词等形式多样的教育活动。</w:t>
      </w:r>
    </w:p>
    <w:p>
      <w:pPr>
        <w:ind w:left="0" w:right="0" w:firstLine="560"/>
        <w:spacing w:before="450" w:after="450" w:line="312" w:lineRule="auto"/>
      </w:pPr>
      <w:r>
        <w:rPr>
          <w:rFonts w:ascii="宋体" w:hAnsi="宋体" w:eastAsia="宋体" w:cs="宋体"/>
          <w:color w:val="000"/>
          <w:sz w:val="28"/>
          <w:szCs w:val="28"/>
        </w:rPr>
        <w:t xml:space="preserve">2、多渠道开展主题教育活动。</w:t>
      </w:r>
    </w:p>
    <w:p>
      <w:pPr>
        <w:ind w:left="0" w:right="0" w:firstLine="560"/>
        <w:spacing w:before="450" w:after="450" w:line="312" w:lineRule="auto"/>
      </w:pPr>
      <w:r>
        <w:rPr>
          <w:rFonts w:ascii="宋体" w:hAnsi="宋体" w:eastAsia="宋体" w:cs="宋体"/>
          <w:color w:val="000"/>
          <w:sz w:val="28"/>
          <w:szCs w:val="28"/>
        </w:rPr>
        <w:t xml:space="preserve">(1)时事专题教育及时有效。</w:t>
      </w:r>
    </w:p>
    <w:p>
      <w:pPr>
        <w:ind w:left="0" w:right="0" w:firstLine="560"/>
        <w:spacing w:before="450" w:after="450" w:line="312" w:lineRule="auto"/>
      </w:pPr>
      <w:r>
        <w:rPr>
          <w:rFonts w:ascii="宋体" w:hAnsi="宋体" w:eastAsia="宋体" w:cs="宋体"/>
          <w:color w:val="000"/>
          <w:sz w:val="28"/>
          <w:szCs w:val="28"/>
        </w:rPr>
        <w:t xml:space="preserve">(2)新生入学教育特色鲜明。在新生入学教育工作中，学院除开展必要的常规工作外，还结合学院工作实际，组织了“20xx级学生开学典礼”“新生家长见面会”等活动;结合专业特点组织教研室主任对学生进行专业教育。</w:t>
      </w:r>
    </w:p>
    <w:p>
      <w:pPr>
        <w:ind w:left="0" w:right="0" w:firstLine="560"/>
        <w:spacing w:before="450" w:after="450" w:line="312" w:lineRule="auto"/>
      </w:pPr>
      <w:r>
        <w:rPr>
          <w:rFonts w:ascii="宋体" w:hAnsi="宋体" w:eastAsia="宋体" w:cs="宋体"/>
          <w:color w:val="000"/>
          <w:sz w:val="28"/>
          <w:szCs w:val="28"/>
        </w:rPr>
        <w:t xml:space="preserve">(3)毕业生文明离校教育和谐有序。毕业生文明离校教育是学院历来重视的一项主题教育活动，学院开展毕业生党员组织生活会、毕业生学生干部座谈会等活动，营造出温馨、文明、和谐的离校氛围。</w:t>
      </w:r>
    </w:p>
    <w:p>
      <w:pPr>
        <w:ind w:left="0" w:right="0" w:firstLine="560"/>
        <w:spacing w:before="450" w:after="450" w:line="312" w:lineRule="auto"/>
      </w:pPr>
      <w:r>
        <w:rPr>
          <w:rFonts w:ascii="宋体" w:hAnsi="宋体" w:eastAsia="宋体" w:cs="宋体"/>
          <w:color w:val="000"/>
          <w:sz w:val="28"/>
          <w:szCs w:val="28"/>
        </w:rPr>
        <w:t xml:space="preserve">(4)心理健康教育活动扎实有效。帮助18级新生及其他年级学生重新认识自我、规划自我、超越自我;引导学生了解心理知识、疏导心理问题、提高心理素质。对存在心理问题的同学进行心理辅导。本年度团体心理活动辅导，引导各班心理委员组织自主开展团体心理活动。</w:t>
      </w:r>
    </w:p>
    <w:p>
      <w:pPr>
        <w:ind w:left="0" w:right="0" w:firstLine="560"/>
        <w:spacing w:before="450" w:after="450" w:line="312" w:lineRule="auto"/>
      </w:pPr>
      <w:r>
        <w:rPr>
          <w:rFonts w:ascii="宋体" w:hAnsi="宋体" w:eastAsia="宋体" w:cs="宋体"/>
          <w:color w:val="000"/>
          <w:sz w:val="28"/>
          <w:szCs w:val="28"/>
        </w:rPr>
        <w:t xml:space="preserve">3、多层次推进安全稳定工作。学院成立安全稳定工作领导小组，建立安全维稳责任制;举办安全教育专题报告会，各年级均开展了安全教育主题活动;此外，学院高度关注“特殊”学生。学生会宿管部对学生寝室的安全隐患开展定期和不定期的检查及时摸排安全隐患，确保学生宿舍安全检查制度化、常规化，防范于未然。各班级统分发挥班委会、团支部的作用，通过主题班会做好人身、财产和交通安全等的宣传教育工作;通过建立班级学生心理档案，及时建立学生的心理安全防线。</w:t>
      </w:r>
    </w:p>
    <w:p>
      <w:pPr>
        <w:ind w:left="0" w:right="0" w:firstLine="560"/>
        <w:spacing w:before="450" w:after="450" w:line="312" w:lineRule="auto"/>
      </w:pPr>
      <w:r>
        <w:rPr>
          <w:rFonts w:ascii="宋体" w:hAnsi="宋体" w:eastAsia="宋体" w:cs="宋体"/>
          <w:color w:val="000"/>
          <w:sz w:val="28"/>
          <w:szCs w:val="28"/>
        </w:rPr>
        <w:t xml:space="preserve">&gt;二、以“以人为本”的管理和服务理念为主导，扎实推进学院学生工作新局面。</w:t>
      </w:r>
    </w:p>
    <w:p>
      <w:pPr>
        <w:ind w:left="0" w:right="0" w:firstLine="560"/>
        <w:spacing w:before="450" w:after="450" w:line="312" w:lineRule="auto"/>
      </w:pPr>
      <w:r>
        <w:rPr>
          <w:rFonts w:ascii="宋体" w:hAnsi="宋体" w:eastAsia="宋体" w:cs="宋体"/>
          <w:color w:val="000"/>
          <w:sz w:val="28"/>
          <w:szCs w:val="28"/>
        </w:rPr>
        <w:t xml:space="preserve">1、以争创先进集体、争做优秀个人为目标，狠抓班风学风建设。</w:t>
      </w:r>
    </w:p>
    <w:p>
      <w:pPr>
        <w:ind w:left="0" w:right="0" w:firstLine="560"/>
        <w:spacing w:before="450" w:after="450" w:line="312" w:lineRule="auto"/>
      </w:pPr>
      <w:r>
        <w:rPr>
          <w:rFonts w:ascii="宋体" w:hAnsi="宋体" w:eastAsia="宋体" w:cs="宋体"/>
          <w:color w:val="000"/>
          <w:sz w:val="28"/>
          <w:szCs w:val="28"/>
        </w:rPr>
        <w:t xml:space="preserve">规范日常教育和管理，以争创先进集体、争做优秀个人为抓手，开展形式多样、内容丰富的班风学风创建活动，狠抓班风和学风建设。组织院系领导和学业指导老师召开学风建设座谈会，巩固专业思想;建立“一对一”师生帮扶制度，加强学习指导;通过加大校规校纪学习，强化纪律教育。</w:t>
      </w:r>
    </w:p>
    <w:p>
      <w:pPr>
        <w:ind w:left="0" w:right="0" w:firstLine="560"/>
        <w:spacing w:before="450" w:after="450" w:line="312" w:lineRule="auto"/>
      </w:pPr>
      <w:r>
        <w:rPr>
          <w:rFonts w:ascii="宋体" w:hAnsi="宋体" w:eastAsia="宋体" w:cs="宋体"/>
          <w:color w:val="000"/>
          <w:sz w:val="28"/>
          <w:szCs w:val="28"/>
        </w:rPr>
        <w:t xml:space="preserve">2、以“公平、公正、公开”为原则，切实建立资助工作的长效机制。学院重视贫困生的资助工作，成立资助工作领导小组，始终坚持“公平、公正、公开”的原则，按相关资助工作的文件精神，严格资助程序，建立长效机制。本年度共评定国家奖助学金286人次，总计金额947000元。同时，学院通过信函、实地走访等形式及时对家庭困难学生做好家访工作。</w:t>
      </w:r>
    </w:p>
    <w:p>
      <w:pPr>
        <w:ind w:left="0" w:right="0" w:firstLine="560"/>
        <w:spacing w:before="450" w:after="450" w:line="312" w:lineRule="auto"/>
      </w:pPr>
      <w:r>
        <w:rPr>
          <w:rFonts w:ascii="宋体" w:hAnsi="宋体" w:eastAsia="宋体" w:cs="宋体"/>
          <w:color w:val="000"/>
          <w:sz w:val="28"/>
          <w:szCs w:val="28"/>
        </w:rPr>
        <w:t xml:space="preserve">3、整合资源，确保学生就业工作。学院高度重视毕业生的就业工作，积极落实“一把手”工程，落实“全员化”要求，调动全院教职员工的力量，形成人人关心和参与毕业生就业工作的良好氛围。学院注重加强毕业生的思想教育，引导毕业生转变就业观念，先就业再择业，鼓励毕业生面向基层就业，学院注重强化全过程的考研就业辅导与服务，开展简历设计大赛等活动，邀请专家开展就业指导和培训，提高学生的就业能力;整合学院资源，及时做好考研动员、辅导、慰问和调剂工作，全方位为考研就业工作保驾护航。今年，毕业生_有18人考取硕士研究生，年终就业率达到。</w:t>
      </w:r>
    </w:p>
    <w:p>
      <w:pPr>
        <w:ind w:left="0" w:right="0" w:firstLine="560"/>
        <w:spacing w:before="450" w:after="450" w:line="312" w:lineRule="auto"/>
      </w:pPr>
      <w:r>
        <w:rPr>
          <w:rFonts w:ascii="宋体" w:hAnsi="宋体" w:eastAsia="宋体" w:cs="宋体"/>
          <w:color w:val="000"/>
          <w:sz w:val="28"/>
          <w:szCs w:val="28"/>
        </w:rPr>
        <w:t xml:space="preserve">&gt;三、以素质拓展活动为平台，大力推进学生成长成才成功。</w:t>
      </w:r>
    </w:p>
    <w:p>
      <w:pPr>
        <w:ind w:left="0" w:right="0" w:firstLine="560"/>
        <w:spacing w:before="450" w:after="450" w:line="312" w:lineRule="auto"/>
      </w:pPr>
      <w:r>
        <w:rPr>
          <w:rFonts w:ascii="宋体" w:hAnsi="宋体" w:eastAsia="宋体" w:cs="宋体"/>
          <w:color w:val="000"/>
          <w:sz w:val="28"/>
          <w:szCs w:val="28"/>
        </w:rPr>
        <w:t xml:space="preserve">1、大力开展志愿服务活动，在服务中学会感恩。结合重要纪念日和节假日，学院组织了青年志愿者开展了形式多样的志愿服务活动，如图书捐献、整理图书、清扫校园、走进敬老院、关爱孤儿等活动。通过开展志愿服务活动，同学们了解了社会，增强了社会责任感。</w:t>
      </w:r>
    </w:p>
    <w:p>
      <w:pPr>
        <w:ind w:left="0" w:right="0" w:firstLine="560"/>
        <w:spacing w:before="450" w:after="450" w:line="312" w:lineRule="auto"/>
      </w:pPr>
      <w:r>
        <w:rPr>
          <w:rFonts w:ascii="宋体" w:hAnsi="宋体" w:eastAsia="宋体" w:cs="宋体"/>
          <w:color w:val="000"/>
          <w:sz w:val="28"/>
          <w:szCs w:val="28"/>
        </w:rPr>
        <w:t xml:space="preserve">2、广泛开展校园文化活动，在活动中促进全面发展。在鼓励学生积极参加校级各项活动的同时结合学院实际，设计院级特色活动。以戏剧影视大舞台、中华才艺大赛、诗词朗诵大赛、创新作文比赛等专业活动，强化专业技能，提升专业素养;以迎新晚会、排球赛、篮球赛等活动丰富校园文化的内容;通过广泛开展校园文化活动，促进学生各方面素质和能力的全面发展。</w:t>
      </w:r>
    </w:p>
    <w:p>
      <w:pPr>
        <w:ind w:left="0" w:right="0" w:firstLine="560"/>
        <w:spacing w:before="450" w:after="450" w:line="312" w:lineRule="auto"/>
      </w:pPr>
      <w:r>
        <w:rPr>
          <w:rFonts w:ascii="宋体" w:hAnsi="宋体" w:eastAsia="宋体" w:cs="宋体"/>
          <w:color w:val="000"/>
          <w:sz w:val="28"/>
          <w:szCs w:val="28"/>
        </w:rPr>
        <w:t xml:space="preserve">3、积极开展创新创业教育，在体验中培养高素质人才。加强学生创新创业教育，提高学生的自主创业能力。学院重视课内和课外两个渠道同时推进，理论积累和实践体验两种途径一起提升，全面培养学生的创新创业能力。积极鼓励学生参与到创新创业课题研究中，促进学生创新意识、创新精神和创新能力的培养。本年度大学生科技创新项目结项 3项。</w:t>
      </w:r>
    </w:p>
    <w:p>
      <w:pPr>
        <w:ind w:left="0" w:right="0" w:firstLine="560"/>
        <w:spacing w:before="450" w:after="450" w:line="312" w:lineRule="auto"/>
      </w:pPr>
      <w:r>
        <w:rPr>
          <w:rFonts w:ascii="宋体" w:hAnsi="宋体" w:eastAsia="宋体" w:cs="宋体"/>
          <w:color w:val="000"/>
          <w:sz w:val="28"/>
          <w:szCs w:val="28"/>
        </w:rPr>
        <w:t xml:space="preserve">4、大力开展社会实践活动，在实践中提升个人能力。20xx年在校团委的统一部署和指导下，以“青春大学习，奋斗新时代”为主题，组建了院系社会实践团队一支，赴郏县王集乡政府开展了为期九天的三下乡社会实践活动。</w:t>
      </w:r>
    </w:p>
    <w:p>
      <w:pPr>
        <w:ind w:left="0" w:right="0" w:firstLine="560"/>
        <w:spacing w:before="450" w:after="450" w:line="312" w:lineRule="auto"/>
      </w:pPr>
      <w:r>
        <w:rPr>
          <w:rFonts w:ascii="宋体" w:hAnsi="宋体" w:eastAsia="宋体" w:cs="宋体"/>
          <w:color w:val="000"/>
          <w:sz w:val="28"/>
          <w:szCs w:val="28"/>
        </w:rPr>
        <w:t xml:space="preserve">&gt;四、加强自身建设，保障学院学生工作顺利开展</w:t>
      </w:r>
    </w:p>
    <w:p>
      <w:pPr>
        <w:ind w:left="0" w:right="0" w:firstLine="560"/>
        <w:spacing w:before="450" w:after="450" w:line="312" w:lineRule="auto"/>
      </w:pPr>
      <w:r>
        <w:rPr>
          <w:rFonts w:ascii="宋体" w:hAnsi="宋体" w:eastAsia="宋体" w:cs="宋体"/>
          <w:color w:val="000"/>
          <w:sz w:val="28"/>
          <w:szCs w:val="28"/>
        </w:rPr>
        <w:t xml:space="preserve">1、加强学工队伍自身建设。每周召开工作例会，通报工作、学习研讨、交流提高;强化学工队伍的学习意识，鼓励支持大家开展理论研究，积极承担教学任务，提高理论水平和工作能力。</w:t>
      </w:r>
    </w:p>
    <w:p>
      <w:pPr>
        <w:ind w:left="0" w:right="0" w:firstLine="560"/>
        <w:spacing w:before="450" w:after="450" w:line="312" w:lineRule="auto"/>
      </w:pPr>
      <w:r>
        <w:rPr>
          <w:rFonts w:ascii="宋体" w:hAnsi="宋体" w:eastAsia="宋体" w:cs="宋体"/>
          <w:color w:val="000"/>
          <w:sz w:val="28"/>
          <w:szCs w:val="28"/>
        </w:rPr>
        <w:t xml:space="preserve">2、切实加强团组织自身建设。积极完善各项管理制度，如团费收缴及管理制度、“推优”工作制度、学生干部考核制度等，使工作在开展中“有章可循，有制可依”。及时做好新生团建、团组织信息的统计、团员年度注册以及团费收缴等日常团务管理工作。加强对各团支部工作的指导和管理，积极组织开展各类团员意识主题教育活动，定期召开团支部书记例会，并结合重要纪念日和重大节日开展理论学习和思想教育，形成创先争优的工作和学习氛围。目前，学院组织机构设置完善、干部配备齐全，建立了23个团支部。</w:t>
      </w:r>
    </w:p>
    <w:p>
      <w:pPr>
        <w:ind w:left="0" w:right="0" w:firstLine="560"/>
        <w:spacing w:before="450" w:after="450" w:line="312" w:lineRule="auto"/>
      </w:pPr>
      <w:r>
        <w:rPr>
          <w:rFonts w:ascii="宋体" w:hAnsi="宋体" w:eastAsia="宋体" w:cs="宋体"/>
          <w:color w:val="000"/>
          <w:sz w:val="28"/>
          <w:szCs w:val="28"/>
        </w:rPr>
        <w:t xml:space="preserve">3、注重加强学生组织自身建设。团总支学生会是学生开展“三自”教育的重要学生组织，我院一直关心学生组织自身的建设，引导其强化制度建设，规范管理，进一步完善学生会、社团章程、学生干部考评制度、经费的使用等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文史学院工作总结8</w:t>
      </w:r>
    </w:p>
    <w:p>
      <w:pPr>
        <w:ind w:left="0" w:right="0" w:firstLine="560"/>
        <w:spacing w:before="450" w:after="450" w:line="312" w:lineRule="auto"/>
      </w:pPr>
      <w:r>
        <w:rPr>
          <w:rFonts w:ascii="宋体" w:hAnsi="宋体" w:eastAsia="宋体" w:cs="宋体"/>
          <w:color w:val="000"/>
          <w:sz w:val="28"/>
          <w:szCs w:val="28"/>
        </w:rPr>
        <w:t xml:space="preserve">1、依据《河北民族师范学院一流本科课程建设的实施方案（试行），遴选了《世界古代史》《中国古代史1》《文化资源学》《避暑山庄实践教学》《社会调查研究方法》等5门课程申报校级一流建设课程。</w:t>
      </w:r>
    </w:p>
    <w:p>
      <w:pPr>
        <w:ind w:left="0" w:right="0" w:firstLine="560"/>
        <w:spacing w:before="450" w:after="450" w:line="312" w:lineRule="auto"/>
      </w:pPr>
      <w:r>
        <w:rPr>
          <w:rFonts w:ascii="宋体" w:hAnsi="宋体" w:eastAsia="宋体" w:cs="宋体"/>
          <w:color w:val="000"/>
          <w:sz w:val="28"/>
          <w:szCs w:val="28"/>
        </w:rPr>
        <w:t xml:space="preserve">2、依据《河北民族师范学院课程思政实施办法》，制订了《历史文化学院关于推进“课程思政”建设的实施方案》，进一步将“立德树人”落到实处，《中学历史课程标准与教材分析》《世界民族研究专题》《创意文案写作》《文化遗产学概论》等4门课程获批校级课程思政建设项目。</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文史学院工作总结9</w:t>
      </w:r>
    </w:p>
    <w:p>
      <w:pPr>
        <w:ind w:left="0" w:right="0" w:firstLine="560"/>
        <w:spacing w:before="450" w:after="450" w:line="312" w:lineRule="auto"/>
      </w:pPr>
      <w:r>
        <w:rPr>
          <w:rFonts w:ascii="宋体" w:hAnsi="宋体" w:eastAsia="宋体" w:cs="宋体"/>
          <w:color w:val="000"/>
          <w:sz w:val="28"/>
          <w:szCs w:val="28"/>
        </w:rPr>
        <w:t xml:space="preserve">为确保科研工作在规范的制度下有序开展的同时，学院进一步以政策制度为导向，着力提升学院整体科研水平和学术影响力。一是制订了“课题申请导师制”制度，充分发挥老教师传帮带的引领作用；二是构建“平台-团队-人才”三位一体的发展模式，打通专业壁垒，整合学院科研力量，凝练科研方向；三是广泛开展学术交流活动、举办高水平学术讲座，扩大教师的学术视野；四是建立电子档案管理制度。凡一年中教师的科研成果或获奖成果均要建立数字资源库，逐步将各科研成果的资料进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文史学院工作总结10</w:t>
      </w:r>
    </w:p>
    <w:p>
      <w:pPr>
        <w:ind w:left="0" w:right="0" w:firstLine="560"/>
        <w:spacing w:before="450" w:after="450" w:line="312" w:lineRule="auto"/>
      </w:pPr>
      <w:r>
        <w:rPr>
          <w:rFonts w:ascii="宋体" w:hAnsi="宋体" w:eastAsia="宋体" w:cs="宋体"/>
          <w:color w:val="000"/>
          <w:sz w:val="28"/>
          <w:szCs w:val="28"/>
        </w:rPr>
        <w:t xml:space="preserve">重视辅导员队伍建设，加强辅导员政治理论学习，重视辅导员业务能力的提升，积极组织辅导员参加辅导员技能培训。除了学校提供的辅导员培训机会外，学院也积极拓展辅导员能力培养渠道，为了提高辅导员心理辅导能力，学院选派两名专职辅导员参加了今年举行的第十五届全国高校心理委员工作研讨会暨朋辈心理辅导论坛，11月26日我院聘请教育厅德育中心王亮和杜亚辉为辅导员进行了德育培训和座谈活动。</w:t>
      </w:r>
    </w:p>
    <w:p>
      <w:pPr>
        <w:ind w:left="0" w:right="0" w:firstLine="560"/>
        <w:spacing w:before="450" w:after="450" w:line="312" w:lineRule="auto"/>
      </w:pPr>
      <w:r>
        <w:rPr>
          <w:rFonts w:ascii="宋体" w:hAnsi="宋体" w:eastAsia="宋体" w:cs="宋体"/>
          <w:color w:val="000"/>
          <w:sz w:val="28"/>
          <w:szCs w:val="28"/>
        </w:rPr>
        <w:t xml:space="preserve">加强学生党员队伍建设。学生党员历来是学院学生工作的引领者，加强党员队伍建设，树立学生党员标杆形象，对于其他学生的引领作用不言而喻。成立历史文化学院党务工作室，以工作室作为党员队伍建设的抓手，从积极分子、发展对象、预备党员发展的各个阶段对不同层次进行了思想引领和工作考核，突破原来以班级为单位的考核范围，使学生党员的发展更科学、合理，使学生党员的形象更加明确具体，党员的引领作用更加突出。</w:t>
      </w:r>
    </w:p>
    <w:p>
      <w:pPr>
        <w:ind w:left="0" w:right="0" w:firstLine="560"/>
        <w:spacing w:before="450" w:after="450" w:line="312" w:lineRule="auto"/>
      </w:pPr>
      <w:r>
        <w:rPr>
          <w:rFonts w:ascii="宋体" w:hAnsi="宋体" w:eastAsia="宋体" w:cs="宋体"/>
          <w:color w:val="000"/>
          <w:sz w:val="28"/>
          <w:szCs w:val="28"/>
        </w:rPr>
        <w:t xml:space="preserve">重视学生组织建设。学院针对学生工作专设学工办主任和团总支书记，分别管理学生工作事务，让学生会和团总支这两个组织管理更加顺畅。10月份完成新一届学生会团总支的换届选举并针对两个组织在工作中存在的问题进行了有针对性培训，从组织的性质、宗旨、工作能力、工作方法到各个部门工作思路、文案的策划、活动组织与总结、社会调研方法、摄影基础知识等10个讲座。通过培训，端正学生工作态度，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文史学院工作总结11</w:t>
      </w:r>
    </w:p>
    <w:p>
      <w:pPr>
        <w:ind w:left="0" w:right="0" w:firstLine="560"/>
        <w:spacing w:before="450" w:after="450" w:line="312" w:lineRule="auto"/>
      </w:pPr>
      <w:r>
        <w:rPr>
          <w:rFonts w:ascii="宋体" w:hAnsi="宋体" w:eastAsia="宋体" w:cs="宋体"/>
          <w:color w:val="000"/>
          <w:sz w:val="28"/>
          <w:szCs w:val="28"/>
        </w:rPr>
        <w:t xml:space="preserve">20xx年，人文学院党总支在学院党委的正确领导下，以促进学院各方面建设为前提，适应新形势、新任务为重点，把深入开展创先争优活动，并将活动精神贯穿于各项党组织活动的始终，认真贯彻落实党的十八大会议精神，不断提高党建工作水平，逐步推进学习型党总支建设，严格履行党员承诺，以党建带动教学工作，不断促进团学工作顺利开展，较好地完成了年初既定的工作计划和上级交办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认真抓好政治理论学习，努力提高党员队伍素质。人文学院党总支始终将学习作为新形势下加强基层党组织建设一项重要任务，以创先争优活动为契机，以建设学习型党总支目的，把加强学习作为提高党员自身政治理论水平、增强党性修养、坚定正确的政治方向、创造性地开展好工作的重要手段与关键途径，认真制定学习计划，明确学习目标，使得党员政治理论学习取得了很好的成效。</w:t>
      </w:r>
    </w:p>
    <w:p>
      <w:pPr>
        <w:ind w:left="0" w:right="0" w:firstLine="560"/>
        <w:spacing w:before="450" w:after="450" w:line="312" w:lineRule="auto"/>
      </w:pPr>
      <w:r>
        <w:rPr>
          <w:rFonts w:ascii="宋体" w:hAnsi="宋体" w:eastAsia="宋体" w:cs="宋体"/>
          <w:color w:val="000"/>
          <w:sz w:val="28"/>
          <w:szCs w:val="28"/>
        </w:rPr>
        <w:t xml:space="preserve">学习中国特色社会主义理论体系，认真做好理论武装工作。用中国特色社会主义科学理论武装党员的头脑是党总支的重要任务。做到常抓不懈，通过召开党员大会、教职工大会、学生党员大会等继续教育学习等各种形式，共学习多次，每次学习都明确学习内容，例如，组织党员教职工进行郑黎明副厅长关于《交通行业发展趋势》的讲座学习以及郑惠明书记关于，组织全体党员认真学习，写好学习笔记。此外，并定期交流学习心得体会，使学习取得了较好的效果。</w:t>
      </w:r>
    </w:p>
    <w:p>
      <w:pPr>
        <w:ind w:left="0" w:right="0" w:firstLine="560"/>
        <w:spacing w:before="450" w:after="450" w:line="312" w:lineRule="auto"/>
      </w:pPr>
      <w:r>
        <w:rPr>
          <w:rFonts w:ascii="宋体" w:hAnsi="宋体" w:eastAsia="宋体" w:cs="宋体"/>
          <w:color w:val="000"/>
          <w:sz w:val="28"/>
          <w:szCs w:val="28"/>
        </w:rPr>
        <w:t xml:space="preserve">&gt;二、建设学习型党组织，提高党员的思想政治水平。</w:t>
      </w:r>
    </w:p>
    <w:p>
      <w:pPr>
        <w:ind w:left="0" w:right="0" w:firstLine="560"/>
        <w:spacing w:before="450" w:after="450" w:line="312" w:lineRule="auto"/>
      </w:pPr>
      <w:r>
        <w:rPr>
          <w:rFonts w:ascii="宋体" w:hAnsi="宋体" w:eastAsia="宋体" w:cs="宋体"/>
          <w:color w:val="000"/>
          <w:sz w:val="28"/>
          <w:szCs w:val="28"/>
        </w:rPr>
        <w:t xml:space="preserve">我院积极开展学习型党组织的创建活动，把提高职工队伍的思想政治素养、增强队伍的业务水平作为创建工作的重点。紧密结合学生工作的实际情况，以“人人学习、不断学习、与时俱进、持续创造”为核心理念，通过“三同文化”的渗透、即同乐、同心、同行的具体政治生活活动，全面提高学生党员、发展对象、入党积极分子的综合素质，为促进人文学院党总支的稳健发展提供智力支持和组织保证。</w:t>
      </w:r>
    </w:p>
    <w:p>
      <w:pPr>
        <w:ind w:left="0" w:right="0" w:firstLine="560"/>
        <w:spacing w:before="450" w:after="450" w:line="312" w:lineRule="auto"/>
      </w:pPr>
      <w:r>
        <w:rPr>
          <w:rFonts w:ascii="宋体" w:hAnsi="宋体" w:eastAsia="宋体" w:cs="宋体"/>
          <w:color w:val="000"/>
          <w:sz w:val="28"/>
          <w:szCs w:val="28"/>
        </w:rPr>
        <w:t xml:space="preserve">在要求学生党员、发展对象、入党积极分子必须认真学习、加强自身的理论素养，制定党员承诺这些常规必要的政治生活内容、定期开展理论培训、心得交流之外，学习性质的提升是本支部工作的一大亮点。</w:t>
      </w:r>
    </w:p>
    <w:p>
      <w:pPr>
        <w:ind w:left="0" w:right="0" w:firstLine="560"/>
        <w:spacing w:before="450" w:after="450" w:line="312" w:lineRule="auto"/>
      </w:pPr>
      <w:r>
        <w:rPr>
          <w:rFonts w:ascii="宋体" w:hAnsi="宋体" w:eastAsia="宋体" w:cs="宋体"/>
          <w:color w:val="000"/>
          <w:sz w:val="28"/>
          <w:szCs w:val="28"/>
        </w:rPr>
        <w:t xml:space="preserve">&gt;三、深入开展创先争优活动，精神贯穿各项活动始终</w:t>
      </w:r>
    </w:p>
    <w:p>
      <w:pPr>
        <w:ind w:left="0" w:right="0" w:firstLine="560"/>
        <w:spacing w:before="450" w:after="450" w:line="312" w:lineRule="auto"/>
      </w:pPr>
      <w:r>
        <w:rPr>
          <w:rFonts w:ascii="宋体" w:hAnsi="宋体" w:eastAsia="宋体" w:cs="宋体"/>
          <w:color w:val="000"/>
          <w:sz w:val="28"/>
          <w:szCs w:val="28"/>
        </w:rPr>
        <w:t xml:space="preserve">创先争优的过程，首先是每一个个体的争创过程，每个人都着眼于做好、做细、做优、做美，把“争”和“创”的过程演化成为从个人量变的积累到质变的飞跃，在日常工作中，人文学院自上而下、循序渐进、由内而外、自然而然地提升自身、完善自我、超越自我，以教师个人的争创实际行动去获得组织的认同，从而影响周边人、更多的人去争创一流、奋力赶超，把集体打造成为一个不断前行的团队。</w:t>
      </w:r>
    </w:p>
    <w:p>
      <w:pPr>
        <w:ind w:left="0" w:right="0" w:firstLine="560"/>
        <w:spacing w:before="450" w:after="450" w:line="312" w:lineRule="auto"/>
      </w:pPr>
      <w:r>
        <w:rPr>
          <w:rFonts w:ascii="宋体" w:hAnsi="宋体" w:eastAsia="宋体" w:cs="宋体"/>
          <w:color w:val="000"/>
          <w:sz w:val="28"/>
          <w:szCs w:val="28"/>
        </w:rPr>
        <w:t xml:space="preserve">创先争优的过程，同时也是一个团队的争创过程。每一个个体的创争，都离不开集体的力量。实践证明，个人一旦离开了集体，就成了无源之水、无本之木，即使有再大的力量，也会枯竭。众人拾柴火焰高，团队给予每个个体争创一流的土壤和氛围，人文学院无时无刻不在为教师和学生的成长进行协调配合，营造个体能够安于其职、专于其业、乐于其行，迅速成长的融洽氛围，在共同进步中彰显个人的风采。</w:t>
      </w:r>
    </w:p>
    <w:p>
      <w:pPr>
        <w:ind w:left="0" w:right="0" w:firstLine="560"/>
        <w:spacing w:before="450" w:after="450" w:line="312" w:lineRule="auto"/>
      </w:pPr>
      <w:r>
        <w:rPr>
          <w:rFonts w:ascii="宋体" w:hAnsi="宋体" w:eastAsia="宋体" w:cs="宋体"/>
          <w:color w:val="000"/>
          <w:sz w:val="28"/>
          <w:szCs w:val="28"/>
        </w:rPr>
        <w:t xml:space="preserve">&gt;四、切实完成上级党委指派任务，继而完善日常党建工作积极做好党员发展工作和的教育管理工作，特别是加强青年教工和学生入党积极分子的培养教育工作。积极做好党员发展工作和的教育管理工作，特别是加强.学生入党积极分子的培养教育工作。全年11名预备党员按期转正，25名发展对象经过支部大会讨论通过建议党组织吸收为预备党员。认真组织开展第32期、第33期党校分校的学习，做好87名党校学员的思想教育工作，5月份与12月份开展了党校学员思想交流会。</w:t>
      </w:r>
    </w:p>
    <w:p>
      <w:pPr>
        <w:ind w:left="0" w:right="0" w:firstLine="560"/>
        <w:spacing w:before="450" w:after="450" w:line="312" w:lineRule="auto"/>
      </w:pPr>
      <w:r>
        <w:rPr>
          <w:rFonts w:ascii="宋体" w:hAnsi="宋体" w:eastAsia="宋体" w:cs="宋体"/>
          <w:color w:val="000"/>
          <w:sz w:val="28"/>
          <w:szCs w:val="28"/>
        </w:rPr>
        <w:t xml:space="preserve">&gt;五、丰富活动载体、强化党总支内部联系机制。</w:t>
      </w:r>
    </w:p>
    <w:p>
      <w:pPr>
        <w:ind w:left="0" w:right="0" w:firstLine="560"/>
        <w:spacing w:before="450" w:after="450" w:line="312" w:lineRule="auto"/>
      </w:pPr>
      <w:r>
        <w:rPr>
          <w:rFonts w:ascii="宋体" w:hAnsi="宋体" w:eastAsia="宋体" w:cs="宋体"/>
          <w:color w:val="000"/>
          <w:sz w:val="28"/>
          <w:szCs w:val="28"/>
        </w:rPr>
        <w:t xml:space="preserve">党组织的建设时刻以弘扬师生和谐、关爱学生的人文精神为宗旨，通过一系列活动，促进分院总支内部党员之间、学生党员与教工党员之间的情感联系，通过“师生同乐”这一主题概念的各种表现形式来促进学生的成长成才，营造共同学习，积极进取，的良好氛围。“三同文化”的深入渗透，使得人文学院党总支内部的学习生活显得更为生动且更具实效性。以“阳光成长包”计划为载体推进品牌学生培养，加强队伍建设，提高教师教书育人能力，加强党建与教学、学生工作的联动机制建设，促进学生成长成才。</w:t>
      </w:r>
    </w:p>
    <w:p>
      <w:pPr>
        <w:ind w:left="0" w:right="0" w:firstLine="560"/>
        <w:spacing w:before="450" w:after="450" w:line="312" w:lineRule="auto"/>
      </w:pPr>
      <w:r>
        <w:rPr>
          <w:rFonts w:ascii="宋体" w:hAnsi="宋体" w:eastAsia="宋体" w:cs="宋体"/>
          <w:color w:val="000"/>
          <w:sz w:val="28"/>
          <w:szCs w:val="28"/>
        </w:rPr>
        <w:t xml:space="preserve">学生工作党支部积极配合由教工支部组织的“人文视角”摄影比赛，集中反映祖国的和谐社会、美丽家园；反映浙江交通职业技术学院的校园生活、校园风光。这样的活动拉近了两个支部的距离。让学生感受到了教工的亲切，同时也让教工体会了年轻的气息。定期开展计划内的党员活动，入党积极分子的理论学习与培训。及时跟进通讯报道，做好网络宣传工作。</w:t>
      </w:r>
    </w:p>
    <w:p>
      <w:pPr>
        <w:ind w:left="0" w:right="0" w:firstLine="560"/>
        <w:spacing w:before="450" w:after="450" w:line="312" w:lineRule="auto"/>
      </w:pPr>
      <w:r>
        <w:rPr>
          <w:rFonts w:ascii="宋体" w:hAnsi="宋体" w:eastAsia="宋体" w:cs="宋体"/>
          <w:color w:val="000"/>
          <w:sz w:val="28"/>
          <w:szCs w:val="28"/>
        </w:rPr>
        <w:t xml:space="preserve">人文学院学生工作党支部在党总支与学院图书馆的共同支持下，“竹林书潮”读书协会成立之后，举办相关活动，使校园的文化氛围建设有了新的内容。</w:t>
      </w:r>
    </w:p>
    <w:p>
      <w:pPr>
        <w:ind w:left="0" w:right="0" w:firstLine="560"/>
        <w:spacing w:before="450" w:after="450" w:line="312" w:lineRule="auto"/>
      </w:pPr>
      <w:r>
        <w:rPr>
          <w:rFonts w:ascii="宋体" w:hAnsi="宋体" w:eastAsia="宋体" w:cs="宋体"/>
          <w:color w:val="000"/>
          <w:sz w:val="28"/>
          <w:szCs w:val="28"/>
        </w:rPr>
        <w:t xml:space="preserve">&gt;六、加强实践力度，深化理论学习效果</w:t>
      </w:r>
    </w:p>
    <w:p>
      <w:pPr>
        <w:ind w:left="0" w:right="0" w:firstLine="560"/>
        <w:spacing w:before="450" w:after="450" w:line="312" w:lineRule="auto"/>
      </w:pPr>
      <w:r>
        <w:rPr>
          <w:rFonts w:ascii="宋体" w:hAnsi="宋体" w:eastAsia="宋体" w:cs="宋体"/>
          <w:color w:val="000"/>
          <w:sz w:val="28"/>
          <w:szCs w:val="28"/>
        </w:rPr>
        <w:t xml:space="preserve">“变则通、通则达济天下”，即便不需要我们真正的“达济天下”，但是“达济每一位师生”是我们应该且必须去做的。“新生学长”概念提出，此举集中表现，或曰培养与加强学生党员的服务意识，有别于以往“班主任助理”的官僚作风。有过这样的经历，学生党员普遍认为自己看问题的角度更全面，并且深刻体会到，在不能完全满足每个人利益的时候，就因以大局为重。这种优良作风与思想在学生中的相互感染力远远大于老师单方面的传道、授业、解惑。</w:t>
      </w:r>
    </w:p>
    <w:p>
      <w:pPr>
        <w:ind w:left="0" w:right="0" w:firstLine="560"/>
        <w:spacing w:before="450" w:after="450" w:line="312" w:lineRule="auto"/>
      </w:pPr>
      <w:r>
        <w:rPr>
          <w:rFonts w:ascii="宋体" w:hAnsi="宋体" w:eastAsia="宋体" w:cs="宋体"/>
          <w:color w:val="000"/>
          <w:sz w:val="28"/>
          <w:szCs w:val="28"/>
        </w:rPr>
        <w:t xml:space="preserve">20xx年6月，借助浙交院校友会人文分会成立之际，由党总支将校友会具体工作落实到各个支部。由人文学院学生工作党支部承担校友电子档案的制作与管理、人文校友动态的电子刊物编写、邀请校友介绍顶岗实习经验、走访校友、邀请校友参加师生同乐文艺晚会等各项工作。以校友会为平台推进学院各项工作动态管理长效机制建设。同时，借校友会工作的开展，加强对党组织建设工作过程中疏漏问题的弥补，欠缺的地方进行完善。在不足中学习，在学习中进步。</w:t>
      </w:r>
    </w:p>
    <w:p>
      <w:pPr>
        <w:ind w:left="0" w:right="0" w:firstLine="560"/>
        <w:spacing w:before="450" w:after="450" w:line="312" w:lineRule="auto"/>
      </w:pPr>
      <w:r>
        <w:rPr>
          <w:rFonts w:ascii="宋体" w:hAnsi="宋体" w:eastAsia="宋体" w:cs="宋体"/>
          <w:color w:val="000"/>
          <w:sz w:val="28"/>
          <w:szCs w:val="28"/>
        </w:rPr>
        <w:t xml:space="preserve">在这一年当中，党组织建设的活动内容是具体的，过程是长期的，不容怠慢的。人文学院党总支切实就着学院“创先争优”的大环境，细致入微地不断丰富着“三同文化”的内在与外延的内容。党总支带领全院教职工在创先争优活动的浪潮中，和衷共济，取得了较好的成绩。在总结成绩的同时，我们也看到了自己的不足和缺陷,在工作中还存在许多失误．我们相信在上级党委的领导下，人文学院党总支的各项工作在新的一年里会做得更好，我们将不断加强学习，提高自身素质，创新工作方法，把人文学院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文史学院工作总结12</w:t>
      </w:r>
    </w:p>
    <w:p>
      <w:pPr>
        <w:ind w:left="0" w:right="0" w:firstLine="560"/>
        <w:spacing w:before="450" w:after="450" w:line="312" w:lineRule="auto"/>
      </w:pPr>
      <w:r>
        <w:rPr>
          <w:rFonts w:ascii="宋体" w:hAnsi="宋体" w:eastAsia="宋体" w:cs="宋体"/>
          <w:color w:val="000"/>
          <w:sz w:val="28"/>
          <w:szCs w:val="28"/>
        </w:rPr>
        <w:t xml:space="preserve">1、顺利完成 20_ 版（20_级）本科人才培养方案制定工作。</w:t>
      </w:r>
    </w:p>
    <w:p>
      <w:pPr>
        <w:ind w:left="0" w:right="0" w:firstLine="560"/>
        <w:spacing w:before="450" w:after="450" w:line="312" w:lineRule="auto"/>
      </w:pPr>
      <w:r>
        <w:rPr>
          <w:rFonts w:ascii="宋体" w:hAnsi="宋体" w:eastAsia="宋体" w:cs="宋体"/>
          <w:color w:val="000"/>
          <w:sz w:val="28"/>
          <w:szCs w:val="28"/>
        </w:rPr>
        <w:t xml:space="preserve">依据《普通高等学校本科专业类教学质量国际标准》《关于加快建设高水平本科教育全面提高人才培养能力的意见》《关于加快建设发展新工科实施卓越工程师教育培养计划 的意见》《普通高等学校师范类专业认证实施办法（暂行）》等文件精神，在调研、研讨、专家论证的基础上，5月份正式启动 20_ 版（20_级）人才培养方案制定工作。8月底已顺利完成人才培养方案制定工作。</w:t>
      </w:r>
    </w:p>
    <w:p>
      <w:pPr>
        <w:ind w:left="0" w:right="0" w:firstLine="560"/>
        <w:spacing w:before="450" w:after="450" w:line="312" w:lineRule="auto"/>
      </w:pPr>
      <w:r>
        <w:rPr>
          <w:rFonts w:ascii="宋体" w:hAnsi="宋体" w:eastAsia="宋体" w:cs="宋体"/>
          <w:color w:val="000"/>
          <w:sz w:val="28"/>
          <w:szCs w:val="28"/>
        </w:rPr>
        <w:t xml:space="preserve">2、加强与实践基地的联系。</w:t>
      </w:r>
    </w:p>
    <w:p>
      <w:pPr>
        <w:ind w:left="0" w:right="0" w:firstLine="560"/>
        <w:spacing w:before="450" w:after="450" w:line="312" w:lineRule="auto"/>
      </w:pPr>
      <w:r>
        <w:rPr>
          <w:rFonts w:ascii="宋体" w:hAnsi="宋体" w:eastAsia="宋体" w:cs="宋体"/>
          <w:color w:val="000"/>
          <w:sz w:val="28"/>
          <w:szCs w:val="28"/>
        </w:rPr>
        <w:t xml:space="preserve">协同发展大会精神，发挥我校在承德市基础教育事业发展中的作用，提升我校师范生培养质量，促进传统师范教育向现代教师教育的转型，历史学专业继续强化与小寺沟中学基地校的协同育人工作。新学期开学后，一方面邀请小寺沟中学优秀教师为专业师生就班主任管理、职业规划等主题作专题培训，另一方面围绕国防教育等主题共同申报了承德市十三五教育规划课题。</w:t>
      </w:r>
    </w:p>
    <w:p>
      <w:pPr>
        <w:ind w:left="0" w:right="0" w:firstLine="560"/>
        <w:spacing w:before="450" w:after="450" w:line="312" w:lineRule="auto"/>
      </w:pPr>
      <w:r>
        <w:rPr>
          <w:rFonts w:ascii="宋体" w:hAnsi="宋体" w:eastAsia="宋体" w:cs="宋体"/>
          <w:color w:val="000"/>
          <w:sz w:val="28"/>
          <w:szCs w:val="28"/>
        </w:rPr>
        <w:t xml:space="preserve">3、师范专业实习档案建设。</w:t>
      </w:r>
    </w:p>
    <w:p>
      <w:pPr>
        <w:ind w:left="0" w:right="0" w:firstLine="560"/>
        <w:spacing w:before="450" w:after="450" w:line="312" w:lineRule="auto"/>
      </w:pPr>
      <w:r>
        <w:rPr>
          <w:rFonts w:ascii="宋体" w:hAnsi="宋体" w:eastAsia="宋体" w:cs="宋体"/>
          <w:color w:val="000"/>
          <w:sz w:val="28"/>
          <w:szCs w:val="28"/>
        </w:rPr>
        <w:t xml:space="preserve">三、&gt;推进科研工作，助力教学发展</w:t>
      </w:r>
    </w:p>
    <w:p>
      <w:pPr>
        <w:ind w:left="0" w:right="0" w:firstLine="560"/>
        <w:spacing w:before="450" w:after="450" w:line="312" w:lineRule="auto"/>
      </w:pPr>
      <w:r>
        <w:rPr>
          <w:rFonts w:ascii="宋体" w:hAnsi="宋体" w:eastAsia="宋体" w:cs="宋体"/>
          <w:color w:val="000"/>
          <w:sz w:val="28"/>
          <w:szCs w:val="28"/>
        </w:rPr>
        <w:t xml:space="preserve">本年度学院一如既往地把科研工作列入工作重点，围绕学校“师范性、民族性、应用型、开放式”的办学定位，学院确立了“教学立院、科研强院”的治院理念，坚持院内科研培育、坚持辅导和培育青年教师，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2025-06-20T14:46:28+08:00</dcterms:created>
  <dcterms:modified xsi:type="dcterms:W3CDTF">2025-06-20T14:46:28+08:00</dcterms:modified>
</cp:coreProperties>
</file>

<file path=docProps/custom.xml><?xml version="1.0" encoding="utf-8"?>
<Properties xmlns="http://schemas.openxmlformats.org/officeDocument/2006/custom-properties" xmlns:vt="http://schemas.openxmlformats.org/officeDocument/2006/docPropsVTypes"/>
</file>