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街道年中工作总结范文(推荐15篇)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街道年中工作总结范文1XX街道自3月上旬全县20_年棚户区改造工作启动以来，在市、县领导的关怀下，深入贯彻落实县委、县政府提出的“开局就是决战，起步就要冲刺，全力奋战200天，打赢棚改歼灭战!”的决策部署，把棚改工作做实、做好，采取“依法征...</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街道年中工作总结范文2</w:t>
      </w:r>
    </w:p>
    <w:p>
      <w:pPr>
        <w:ind w:left="0" w:right="0" w:firstLine="560"/>
        <w:spacing w:before="450" w:after="450" w:line="312" w:lineRule="auto"/>
      </w:pPr>
      <w:r>
        <w:rPr>
          <w:rFonts w:ascii="宋体" w:hAnsi="宋体" w:eastAsia="宋体" w:cs="宋体"/>
          <w:color w:val="000"/>
          <w:sz w:val="28"/>
          <w:szCs w:val="28"/>
        </w:rPr>
        <w:t xml:space="preserve">一年来，我们在街道办事处的正确领导下，根据上级布置的各项工作任务和指示精神，结合社区中心工作，积极开展创建“绿色环保”型社区，使各项工作都取得了一定的成绩。现将xx年工作总结如下：</w:t>
      </w:r>
    </w:p>
    <w:p>
      <w:pPr>
        <w:ind w:left="0" w:right="0" w:firstLine="560"/>
        <w:spacing w:before="450" w:after="450" w:line="312" w:lineRule="auto"/>
      </w:pPr>
      <w:r>
        <w:rPr>
          <w:rFonts w:ascii="宋体" w:hAnsi="宋体" w:eastAsia="宋体" w:cs="宋体"/>
          <w:color w:val="000"/>
          <w:sz w:val="28"/>
          <w:szCs w:val="28"/>
        </w:rPr>
        <w:t xml:space="preserve">&gt;一、环境整治</w:t>
      </w:r>
    </w:p>
    <w:p>
      <w:pPr>
        <w:ind w:left="0" w:right="0" w:firstLine="560"/>
        <w:spacing w:before="450" w:after="450" w:line="312" w:lineRule="auto"/>
      </w:pPr>
      <w:r>
        <w:rPr>
          <w:rFonts w:ascii="宋体" w:hAnsi="宋体" w:eastAsia="宋体" w:cs="宋体"/>
          <w:color w:val="000"/>
          <w:sz w:val="28"/>
          <w:szCs w:val="28"/>
        </w:rPr>
        <w:t xml:space="preserve">根据上级部门的部署，社区把“五城联创”既城市环境综合整治作为卫生工作的重中之重。在帮扶单位和社区的共同努力下，社区的环境综合整治工作已经取得了很大的成绩，完成净化120立方米、绿化200株、硬化3000平方米、修复下水井36个；分别对农机局楼院、房产楼院、经委楼院进行了硬化改变了这几个弃管楼院脏、乱、差的局面；另外，两包扶单位还出动了大型翻斗车、铲车清除了水泥厂家属区多年沉积的垃圾100余立方米，社区环境有了明显的变化 ，人居环境质量明显提升。</w:t>
      </w:r>
    </w:p>
    <w:p>
      <w:pPr>
        <w:ind w:left="0" w:right="0" w:firstLine="560"/>
        <w:spacing w:before="450" w:after="450" w:line="312" w:lineRule="auto"/>
      </w:pPr>
      <w:r>
        <w:rPr>
          <w:rFonts w:ascii="宋体" w:hAnsi="宋体" w:eastAsia="宋体" w:cs="宋体"/>
          <w:color w:val="000"/>
          <w:sz w:val="28"/>
          <w:szCs w:val="28"/>
        </w:rPr>
        <w:t xml:space="preserve">&gt;二、卫生清洁</w:t>
      </w:r>
    </w:p>
    <w:p>
      <w:pPr>
        <w:ind w:left="0" w:right="0" w:firstLine="560"/>
        <w:spacing w:before="450" w:after="450" w:line="312" w:lineRule="auto"/>
      </w:pPr>
      <w:r>
        <w:rPr>
          <w:rFonts w:ascii="宋体" w:hAnsi="宋体" w:eastAsia="宋体" w:cs="宋体"/>
          <w:color w:val="000"/>
          <w:sz w:val="28"/>
          <w:szCs w:val="28"/>
        </w:rPr>
        <w:t xml:space="preserve">在春季环境整治中社区组织居民志愿者清扫楼道卫生，保持楼道清洁；号召居民清除小粘贴、小广告；清理乱堆乱放，扒掉乱搭乱建；还居民一个清洁干净的居住环境。社区定于每月9、20日两次组织志愿者对佳宝楼院和社区楼院进行卫生清洁，为居民营造良好的工作和生活环境。</w:t>
      </w:r>
    </w:p>
    <w:p>
      <w:pPr>
        <w:ind w:left="0" w:right="0" w:firstLine="560"/>
        <w:spacing w:before="450" w:after="450" w:line="312" w:lineRule="auto"/>
      </w:pPr>
      <w:r>
        <w:rPr>
          <w:rFonts w:ascii="宋体" w:hAnsi="宋体" w:eastAsia="宋体" w:cs="宋体"/>
          <w:color w:val="000"/>
          <w:sz w:val="28"/>
          <w:szCs w:val="28"/>
        </w:rPr>
        <w:t xml:space="preserve">&gt;三、冬季除雪</w:t>
      </w:r>
    </w:p>
    <w:p>
      <w:pPr>
        <w:ind w:left="0" w:right="0" w:firstLine="560"/>
        <w:spacing w:before="450" w:after="450" w:line="312" w:lineRule="auto"/>
      </w:pPr>
      <w:r>
        <w:rPr>
          <w:rFonts w:ascii="宋体" w:hAnsi="宋体" w:eastAsia="宋体" w:cs="宋体"/>
          <w:color w:val="000"/>
          <w:sz w:val="28"/>
          <w:szCs w:val="28"/>
        </w:rPr>
        <w:t xml:space="preserve">冬季除雪工作是每年社区工作的重点，我们以雪为令，小街小巷在12小时内清扫干净，楼院在24小时内清扫完毕。本着这样的宗旨，我们社区对辖区内的街、巷、楼院面积进行了测量，制定出除雪分担区，成立了由社区工作人员、楼长、社区志愿者、低保户组成除雪队伍。重点对佳宝门前、水泥厂家属楼、富源酒店路口的小街小巷；佳宝楼院、水泥厂家属区、农机公司楼院、教委厢楼院、教委正楼的积雪进行清除，确保居民出行方便。</w:t>
      </w:r>
    </w:p>
    <w:p>
      <w:pPr>
        <w:ind w:left="0" w:right="0" w:firstLine="560"/>
        <w:spacing w:before="450" w:after="450" w:line="312" w:lineRule="auto"/>
      </w:pPr>
      <w:r>
        <w:rPr>
          <w:rFonts w:ascii="宋体" w:hAnsi="宋体" w:eastAsia="宋体" w:cs="宋体"/>
          <w:color w:val="000"/>
          <w:sz w:val="28"/>
          <w:szCs w:val="28"/>
        </w:rPr>
        <w:t xml:space="preserve">&gt;四、疫情防治</w:t>
      </w:r>
    </w:p>
    <w:p>
      <w:pPr>
        <w:ind w:left="0" w:right="0" w:firstLine="560"/>
        <w:spacing w:before="450" w:after="450" w:line="312" w:lineRule="auto"/>
      </w:pPr>
      <w:r>
        <w:rPr>
          <w:rFonts w:ascii="宋体" w:hAnsi="宋体" w:eastAsia="宋体" w:cs="宋体"/>
          <w:color w:val="000"/>
          <w:sz w:val="28"/>
          <w:szCs w:val="28"/>
        </w:rPr>
        <w:t xml:space="preserve">社区利用广播、板报等多种形式宣传禽流感防控的重要性，逐户排查对家中养禽、鸟的住户进行登记造册，注射禽流感疫苗。春季是各种传染病的多发季节，苍蝇、蚊子、蟑螂、老鼠开始活动，消灭病虫害刻不容缓，街道组织专人到社区熏灭蚊蝇，虽然气味难闻，我们坚持协助工作人员熏杀；在街道领回鼠药后，我们社区工作人员先到社区内了解情况，对老鼠较多的楼道和鼠洞进行重点投放，并做好投放标记，以免宠物误食。制定了鼠药投放跟踪卡详细记录投药和灭鼠信息。</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过去的一年我们的工作取得了一些成绩，但那已经属于过去，新的一年我们会再接再厉努力为居民营造更好的生活氛围，不断提高人居环境质量，营造美好的家园。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街道年中工作总结范文3</w:t>
      </w:r>
    </w:p>
    <w:p>
      <w:pPr>
        <w:ind w:left="0" w:right="0" w:firstLine="560"/>
        <w:spacing w:before="450" w:after="450" w:line="312" w:lineRule="auto"/>
      </w:pPr>
      <w:r>
        <w:rPr>
          <w:rFonts w:ascii="宋体" w:hAnsi="宋体" w:eastAsia="宋体" w:cs="宋体"/>
          <w:color w:val="000"/>
          <w:sz w:val="28"/>
          <w:szCs w:val="28"/>
        </w:rPr>
        <w:t xml:space="preserve">今年，我处按照今春市委召开的党建精神文明工作会议精神和市文体局文化馆下达的各项工作任务，狠抓落实，紧紧围绕十六届四中全会精神，从加强领导、增加投入、强化管理、丰富活动等多方面入手，在积极开展文化体育活动和加强文化阵地建设方面做了大量工作现将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&gt;一、文化体育阵地设施建设基本情况：</w:t>
      </w:r>
    </w:p>
    <w:p>
      <w:pPr>
        <w:ind w:left="0" w:right="0" w:firstLine="560"/>
        <w:spacing w:before="450" w:after="450" w:line="312" w:lineRule="auto"/>
      </w:pPr>
      <w:r>
        <w:rPr>
          <w:rFonts w:ascii="宋体" w:hAnsi="宋体" w:eastAsia="宋体" w:cs="宋体"/>
          <w:color w:val="000"/>
          <w:sz w:val="28"/>
          <w:szCs w:val="28"/>
        </w:rPr>
        <w:t xml:space="preserve">目前全处有A个村委会、驻州、市企事业单位16个，村级文化中心8个，图书室8个，收藏图书共计1万余册。借阅图书刊人数达XX余人，村文化中心投资在100万元以上有5个，50万至60万元有2个、10万元1个，村文化中心室内功能齐全，配有VCD、电视机、功放、音响、图书、文体器材等多种设施。另外办事处文化中心面积20xx年我处文化体育活动经费达50000元，文化体育活动开展得到有利保证。为了使文化体育工作件件有人抓、事事有人管，办事处配有一名文体专干、专职专用，所属辖区每村配置文化中心管理员2名，专门负责文化中心管理工作，村支部书记亲自分管本村的文化体育工作，并与村支部书记年终考核成绩挂钩，以保证文化中心管理的“措施、人员、资金”三到位。</w:t>
      </w:r>
    </w:p>
    <w:p>
      <w:pPr>
        <w:ind w:left="0" w:right="0" w:firstLine="560"/>
        <w:spacing w:before="450" w:after="450" w:line="312" w:lineRule="auto"/>
      </w:pPr>
      <w:r>
        <w:rPr>
          <w:rFonts w:ascii="宋体" w:hAnsi="宋体" w:eastAsia="宋体" w:cs="宋体"/>
          <w:color w:val="000"/>
          <w:sz w:val="28"/>
          <w:szCs w:val="28"/>
        </w:rPr>
        <w:t xml:space="preserve">&gt;二、活动开展经常：</w:t>
      </w:r>
    </w:p>
    <w:p>
      <w:pPr>
        <w:ind w:left="0" w:right="0" w:firstLine="560"/>
        <w:spacing w:before="450" w:after="450" w:line="312" w:lineRule="auto"/>
      </w:pPr>
      <w:r>
        <w:rPr>
          <w:rFonts w:ascii="宋体" w:hAnsi="宋体" w:eastAsia="宋体" w:cs="宋体"/>
          <w:color w:val="000"/>
          <w:sz w:val="28"/>
          <w:szCs w:val="28"/>
        </w:rPr>
        <w:t xml:space="preserve">丰富活动，全面占领思想阵地，大力加强我处文化体育蓬勃发展。今年我处开展文体活动共12次，参加BB市举办文体活动7次，共计19次，所属辖区村组开展文体活动都在5次以上。</w:t>
      </w:r>
    </w:p>
    <w:p>
      <w:pPr>
        <w:ind w:left="0" w:right="0" w:firstLine="560"/>
        <w:spacing w:before="450" w:after="450" w:line="312" w:lineRule="auto"/>
      </w:pPr>
      <w:r>
        <w:rPr>
          <w:rFonts w:ascii="宋体" w:hAnsi="宋体" w:eastAsia="宋体" w:cs="宋体"/>
          <w:color w:val="000"/>
          <w:sz w:val="28"/>
          <w:szCs w:val="28"/>
        </w:rPr>
        <w:t xml:space="preserve">&gt;三、主要开展以下几项活动：</w:t>
      </w:r>
    </w:p>
    <w:p>
      <w:pPr>
        <w:ind w:left="0" w:right="0" w:firstLine="560"/>
        <w:spacing w:before="450" w:after="450" w:line="312" w:lineRule="auto"/>
      </w:pPr>
      <w:r>
        <w:rPr>
          <w:rFonts w:ascii="宋体" w:hAnsi="宋体" w:eastAsia="宋体" w:cs="宋体"/>
          <w:color w:val="000"/>
          <w:sz w:val="28"/>
          <w:szCs w:val="28"/>
        </w:rPr>
        <w:t xml:space="preserve">1、2月C日我处组织600余人的社火队参加了BB市“金猴闹新春”大型社火比赛获全市一等奖。</w:t>
      </w:r>
    </w:p>
    <w:p>
      <w:pPr>
        <w:ind w:left="0" w:right="0" w:firstLine="560"/>
        <w:spacing w:before="450" w:after="450" w:line="312" w:lineRule="auto"/>
      </w:pPr>
      <w:r>
        <w:rPr>
          <w:rFonts w:ascii="宋体" w:hAnsi="宋体" w:eastAsia="宋体" w:cs="宋体"/>
          <w:color w:val="000"/>
          <w:sz w:val="28"/>
          <w:szCs w:val="28"/>
        </w:rPr>
        <w:t xml:space="preserve">2、2月17日-2月20日，我处选派体育骨干参加了BB州社会体育指导员培训，培训期为5天。</w:t>
      </w:r>
    </w:p>
    <w:p>
      <w:pPr>
        <w:ind w:left="0" w:right="0" w:firstLine="560"/>
        <w:spacing w:before="450" w:after="450" w:line="312" w:lineRule="auto"/>
      </w:pPr>
      <w:r>
        <w:rPr>
          <w:rFonts w:ascii="宋体" w:hAnsi="宋体" w:eastAsia="宋体" w:cs="宋体"/>
          <w:color w:val="000"/>
          <w:sz w:val="28"/>
          <w:szCs w:val="28"/>
        </w:rPr>
        <w:t xml:space="preserve">3、3月A日我处举办了庆“三八”文艺汇演，从而丰富了我处文化体育生活，并选派了2个优秀节目参加BB市妇联文艺汇演获三等奖。</w:t>
      </w:r>
    </w:p>
    <w:p>
      <w:pPr>
        <w:ind w:left="0" w:right="0" w:firstLine="560"/>
        <w:spacing w:before="450" w:after="450" w:line="312" w:lineRule="auto"/>
      </w:pPr>
      <w:r>
        <w:rPr>
          <w:rFonts w:ascii="宋体" w:hAnsi="宋体" w:eastAsia="宋体" w:cs="宋体"/>
          <w:color w:val="000"/>
          <w:sz w:val="28"/>
          <w:szCs w:val="28"/>
        </w:rPr>
        <w:t xml:space="preserve">4、3月B日，我处推选出4名文学艺人参加BB市文学及美术协会。</w:t>
      </w:r>
    </w:p>
    <w:p>
      <w:pPr>
        <w:ind w:left="0" w:right="0" w:firstLine="560"/>
        <w:spacing w:before="450" w:after="450" w:line="312" w:lineRule="auto"/>
      </w:pPr>
      <w:r>
        <w:rPr>
          <w:rFonts w:ascii="宋体" w:hAnsi="宋体" w:eastAsia="宋体" w:cs="宋体"/>
          <w:color w:val="000"/>
          <w:sz w:val="28"/>
          <w:szCs w:val="28"/>
        </w:rPr>
        <w:t xml:space="preserve">5、3月11日-12日我处举办市民骨干教育培训班一期，时间为三天。</w:t>
      </w:r>
    </w:p>
    <w:p>
      <w:pPr>
        <w:ind w:left="0" w:right="0" w:firstLine="560"/>
        <w:spacing w:before="450" w:after="450" w:line="312" w:lineRule="auto"/>
      </w:pPr>
      <w:r>
        <w:rPr>
          <w:rFonts w:ascii="宋体" w:hAnsi="宋体" w:eastAsia="宋体" w:cs="宋体"/>
          <w:color w:val="000"/>
          <w:sz w:val="28"/>
          <w:szCs w:val="28"/>
        </w:rPr>
        <w:t xml:space="preserve">6、3月17日-18日根据市委安排要求，落实部分村干部“科技电影”放映4场，观众达1000余人。</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街道年中工作总结范文4</w:t>
      </w:r>
    </w:p>
    <w:p>
      <w:pPr>
        <w:ind w:left="0" w:right="0" w:firstLine="560"/>
        <w:spacing w:before="450" w:after="450" w:line="312" w:lineRule="auto"/>
      </w:pPr>
      <w:r>
        <w:rPr>
          <w:rFonts w:ascii="宋体" w:hAnsi="宋体" w:eastAsia="宋体" w:cs="宋体"/>
          <w:color w:val="000"/>
          <w:sz w:val="28"/>
          <w:szCs w:val="28"/>
        </w:rPr>
        <w:t xml:space="preserve">我街道认真贯彻落实市委十四届一次、二次全体（扩大）会议精神和7月30日徐建华书记在南市调研时的重要讲话，以“形成一个中心区，建好一个工业区”为工作主线，积极参与“五大中心、两大集群”建设，20xx年是发展思路清晰、发展势头强劲、发展前景鼓舞人心的新起步之年。</w:t>
      </w:r>
    </w:p>
    <w:p>
      <w:pPr>
        <w:ind w:left="0" w:right="0" w:firstLine="560"/>
        <w:spacing w:before="450" w:after="450" w:line="312" w:lineRule="auto"/>
      </w:pPr>
      <w:r>
        <w:rPr>
          <w:rFonts w:ascii="宋体" w:hAnsi="宋体" w:eastAsia="宋体" w:cs="宋体"/>
          <w:color w:val="000"/>
          <w:sz w:val="28"/>
          <w:szCs w:val="28"/>
        </w:rPr>
        <w:t xml:space="preserve">&gt;一、经济运行态势总体良好。</w:t>
      </w:r>
    </w:p>
    <w:p>
      <w:pPr>
        <w:ind w:left="0" w:right="0" w:firstLine="560"/>
        <w:spacing w:before="450" w:after="450" w:line="312" w:lineRule="auto"/>
      </w:pPr>
      <w:r>
        <w:rPr>
          <w:rFonts w:ascii="宋体" w:hAnsi="宋体" w:eastAsia="宋体" w:cs="宋体"/>
          <w:color w:val="000"/>
          <w:sz w:val="28"/>
          <w:szCs w:val="28"/>
        </w:rPr>
        <w:t xml:space="preserve">1-12月份，街道实现工业总产值亿元，同比增长；规上工业总产值130433万元，同比增长；完成国地税收6614万元，同比增长，其中国税4717万元、地税1897万元，同比分别增长和；工业性投入25862万元，同比增长；完成内资6000万元，同比增长 %；农村居民人均纯收入14100元，同比增长；村级集体资金收入7602万元，同比增长245%。</w:t>
      </w:r>
    </w:p>
    <w:p>
      <w:pPr>
        <w:ind w:left="0" w:right="0" w:firstLine="560"/>
        <w:spacing w:before="450" w:after="450" w:line="312" w:lineRule="auto"/>
      </w:pPr>
      <w:r>
        <w:rPr>
          <w:rFonts w:ascii="宋体" w:hAnsi="宋体" w:eastAsia="宋体" w:cs="宋体"/>
          <w:color w:val="000"/>
          <w:sz w:val="28"/>
          <w:szCs w:val="28"/>
        </w:rPr>
        <w:t xml:space="preserve">&gt;二、做好规划引领工作。一是经济社会发展规划。</w:t>
      </w:r>
    </w:p>
    <w:p>
      <w:pPr>
        <w:ind w:left="0" w:right="0" w:firstLine="560"/>
        <w:spacing w:before="450" w:after="450" w:line="312" w:lineRule="auto"/>
      </w:pPr>
      <w:r>
        <w:rPr>
          <w:rFonts w:ascii="宋体" w:hAnsi="宋体" w:eastAsia="宋体" w:cs="宋体"/>
          <w:color w:val="000"/>
          <w:sz w:val="28"/>
          <w:szCs w:val="28"/>
        </w:rPr>
        <w:t xml:space="preserve">结合南市郊区地域、传统产业特色明显，以及没有形成街道区域中心、商贸服务业发展滞后等现状实际，进一步明确了建设中心区域，建设工业功能区，即“两区”建设为重点的街道经济社会发展定位。二是空间规划。依据街道经济社会发展规划、对形成区域中心起引领作用的s311金义东线（佛窈线），和s217东永线（原39省道）从望江南路与环城南路交叉处由北向南在西岘峰设置隧道直达s311省道等上位交通规划，已完成街道总体规划编制工作，并完成了五一工业功能区一期、二期控规、塑料塑胶产业提升功能区、大联工业功能区二期控规的编制工作。三是南市新区规划。以五一工业功能区一期、二期，东永线、花廿线、佛窈线三条道路交叉形成的“金三角”地块，结合新街道驻地规划，形成南市街道新区规划。四是依法调整土地利用总体规划。根据经济社会发展规划、街道空间规划，以使用规划预留指标为契机，实施了土地利用总体规划局部调整工作。</w:t>
      </w:r>
    </w:p>
    <w:p>
      <w:pPr>
        <w:ind w:left="0" w:right="0" w:firstLine="560"/>
        <w:spacing w:before="450" w:after="450" w:line="312" w:lineRule="auto"/>
      </w:pPr>
      <w:r>
        <w:rPr>
          <w:rFonts w:ascii="宋体" w:hAnsi="宋体" w:eastAsia="宋体" w:cs="宋体"/>
          <w:color w:val="000"/>
          <w:sz w:val="28"/>
          <w:szCs w:val="28"/>
        </w:rPr>
        <w:t xml:space="preserve">&gt;三、大力推进工业功能区建设。</w:t>
      </w:r>
    </w:p>
    <w:p>
      <w:pPr>
        <w:ind w:left="0" w:right="0" w:firstLine="560"/>
        <w:spacing w:before="450" w:after="450" w:line="312" w:lineRule="auto"/>
      </w:pPr>
      <w:r>
        <w:rPr>
          <w:rFonts w:ascii="宋体" w:hAnsi="宋体" w:eastAsia="宋体" w:cs="宋体"/>
          <w:color w:val="000"/>
          <w:sz w:val="28"/>
          <w:szCs w:val="28"/>
        </w:rPr>
        <w:t xml:space="preserve">以全面加快五一工业功能区、塑料塑胶产业提升工业功能区建设步伐为重点，大力实施土地征用，着力做好功能区建设道路立项、施工图设计、工程招标、杆线迁移、公墓建设、坟墓迁移，以及功能区“三通一平”等基础设施建设和入园企业的筛选、安排落地工作。按照“统一规划，道路先行，按需定平”的原则，实施规划一张图，建设一盘棋，落地一个企业平整一块土地。已完成路基平基3000 米，实施了56万m3石方开挖工程招投标，并已完成了30万m3石方钻孔机钻孔爆破，开挖的石方用于地块填方平衡之外，均用于公墓、道路、溪岸、学校围墙护岸等砌筑，道路路基大片等，所挖“石”资源全部得到有效利用，有效节约了低丘缓坡地块开发成本。完成长途通信光缆迁移2419米，电信光缆迁移2598米，新建供电杆线1200米；完成排水管道施工3372米，窨井81座，渠涵改造120米。功能区建设涉及的六个行政村11个自然村迁坟工作正在实施中。</w:t>
      </w:r>
    </w:p>
    <w:p>
      <w:pPr>
        <w:ind w:left="0" w:right="0" w:firstLine="560"/>
        <w:spacing w:before="450" w:after="450" w:line="312" w:lineRule="auto"/>
      </w:pPr>
      <w:r>
        <w:rPr>
          <w:rFonts w:ascii="宋体" w:hAnsi="宋体" w:eastAsia="宋体" w:cs="宋体"/>
          <w:color w:val="000"/>
          <w:sz w:val="28"/>
          <w:szCs w:val="28"/>
        </w:rPr>
        <w:t xml:space="preserve">&gt;四、加强招商选资工作。</w:t>
      </w:r>
    </w:p>
    <w:p>
      <w:pPr>
        <w:ind w:left="0" w:right="0" w:firstLine="560"/>
        <w:spacing w:before="450" w:after="450" w:line="312" w:lineRule="auto"/>
      </w:pPr>
      <w:r>
        <w:rPr>
          <w:rFonts w:ascii="宋体" w:hAnsi="宋体" w:eastAsia="宋体" w:cs="宋体"/>
          <w:color w:val="000"/>
          <w:sz w:val="28"/>
          <w:szCs w:val="28"/>
        </w:rPr>
        <w:t xml:space="preserve">以“发展郊区经济，做大工业产业”为目标，在不断做大做强南市机械电子、木雕红木、箱包、塑料塑胶、家纺等传统优势工业产业的基础上，加大好、优、强、科技含量高的工业企业的招商引资工作。加强对拟入园企业项目的考察和筛选工作，按照市政府的企业准入标准，严格考查、审核，目前已储备了40多个项目，已有11个项目上报并已通过市级评审，投资额达136379万元。同时，加强项目的跟踪和落地工作，积极培育发展大企业、大项目，鸿鹄谷科技（浙江）有限公司投资的产值15亿元年产5万吨不锈钢基材纳米级真空离子镀膜系列产品生产项目、美臣工贸有限公司投资的产值10亿元年产11万吨节能铝合金型材等项目计划在年底前开工。</w:t>
      </w:r>
    </w:p>
    <w:p>
      <w:pPr>
        <w:ind w:left="0" w:right="0" w:firstLine="560"/>
        <w:spacing w:before="450" w:after="450" w:line="312" w:lineRule="auto"/>
      </w:pPr>
      <w:r>
        <w:rPr>
          <w:rFonts w:ascii="宋体" w:hAnsi="宋体" w:eastAsia="宋体" w:cs="宋体"/>
          <w:color w:val="000"/>
          <w:sz w:val="28"/>
          <w:szCs w:val="28"/>
        </w:rPr>
        <w:t xml:space="preserve">&gt;五、全面开展专项整治。</w:t>
      </w:r>
    </w:p>
    <w:p>
      <w:pPr>
        <w:ind w:left="0" w:right="0" w:firstLine="560"/>
        <w:spacing w:before="450" w:after="450" w:line="312" w:lineRule="auto"/>
      </w:pPr>
      <w:r>
        <w:rPr>
          <w:rFonts w:ascii="宋体" w:hAnsi="宋体" w:eastAsia="宋体" w:cs="宋体"/>
          <w:color w:val="000"/>
          <w:sz w:val="28"/>
          <w:szCs w:val="28"/>
        </w:rPr>
        <w:t xml:space="preserve">一是废塑整治及转型升级工作有序推进。按照市委、市政府统一部署，举全街道之力，积极有效开展整治的一系列工作，四个重点整治村废塑整治工作已取得了阶段性成效，现已将工作重心转入到废塑产业转型升级策划和“两违”整治上，出台了《南市街道废塑整治产业提升实施办法》。二是积极组织开展“两违”整治，对出现的违法建设及时阻止，上半年对卫星遥感监测违法用地进行了落实整改，共强拆42处计8000多平方。下发了《关于规范农民私人建房放样定桩的通知》，有效遏制了不按村庄规划建设的行为，和谐了邻里关系。同时，按照市出台的“两违”整治新政策，由四个重点村先行，全面开展了土地“两违”整治，今年共拆除“两违”建筑40000平方米，并将继续强势推进拆违。三是认真开展“三合一”整治，签订整治责任书627份，发放各类安全生产宣传资料1000多份，整治“三合一”行为60处。四是积极实施“两美三治”，在环保等职能部门的帮助支持下，已完成700万元的农村环境连片整治污水设施建设项目，对7家煤窑炉企业和小印染企业实施了整治。</w:t>
      </w:r>
    </w:p>
    <w:p>
      <w:pPr>
        <w:ind w:left="0" w:right="0" w:firstLine="560"/>
        <w:spacing w:before="450" w:after="450" w:line="312" w:lineRule="auto"/>
      </w:pPr>
      <w:r>
        <w:rPr>
          <w:rFonts w:ascii="宋体" w:hAnsi="宋体" w:eastAsia="宋体" w:cs="宋体"/>
          <w:color w:val="000"/>
          <w:sz w:val="28"/>
          <w:szCs w:val="28"/>
        </w:rPr>
        <w:t xml:space="preserve">&gt;六、协调推进社会各项事业。</w:t>
      </w:r>
    </w:p>
    <w:p>
      <w:pPr>
        <w:ind w:left="0" w:right="0" w:firstLine="560"/>
        <w:spacing w:before="450" w:after="450" w:line="312" w:lineRule="auto"/>
      </w:pPr>
      <w:r>
        <w:rPr>
          <w:rFonts w:ascii="宋体" w:hAnsi="宋体" w:eastAsia="宋体" w:cs="宋体"/>
          <w:color w:val="000"/>
          <w:sz w:val="28"/>
          <w:szCs w:val="28"/>
        </w:rPr>
        <w:t xml:space="preserve">街道综合文化站建设通过省一级文化站评估验收，成功举办了第三届街道“文化艺术节”；教学质量稳步提高，中考成绩再创佳绩；山塘、水库、渠道等水利设施建设基本完成，农村“一事一议”项目建设进展顺利；千亩水稻高产示范畈、万亩青枣精品园均取得了丰收成果，农民收入不断提高；规范农村“三资”管理，扩大街道公共资源交易服务平台，26个行政村村级集体收益比同期提高3倍；计划生育工作常抓不懈，计划生育率为，透环妇检率99%以上，出生婴儿性别比，社会抚养费征收率75%；以公共财政服务平台建设试点为契机，扩建办公服务用房600平方，实施了“公共财政、便民服务、社会管理”三中心提升工程，利民便民服务条件得到显著改善。</w:t>
      </w:r>
    </w:p>
    <w:p>
      <w:pPr>
        <w:ind w:left="0" w:right="0" w:firstLine="560"/>
        <w:spacing w:before="450" w:after="450" w:line="312" w:lineRule="auto"/>
      </w:pPr>
      <w:r>
        <w:rPr>
          <w:rFonts w:ascii="宋体" w:hAnsi="宋体" w:eastAsia="宋体" w:cs="宋体"/>
          <w:color w:val="000"/>
          <w:sz w:val="28"/>
          <w:szCs w:val="28"/>
        </w:rPr>
        <w:t xml:space="preserve">&gt;七、不断加强干部队伍建设。</w:t>
      </w:r>
    </w:p>
    <w:p>
      <w:pPr>
        <w:ind w:left="0" w:right="0" w:firstLine="560"/>
        <w:spacing w:before="450" w:after="450" w:line="312" w:lineRule="auto"/>
      </w:pPr>
      <w:r>
        <w:rPr>
          <w:rFonts w:ascii="宋体" w:hAnsi="宋体" w:eastAsia="宋体" w:cs="宋体"/>
          <w:color w:val="000"/>
          <w:sz w:val="28"/>
          <w:szCs w:val="28"/>
        </w:rPr>
        <w:t xml:space="preserve">坚持把服务群众作为根本价值取向，认真落实“农村三项工作”，做群众工作“基本功”到位；结合南市街道的实际情况，和经济社会发展中出现的新形势、新情况，及时制定完善相关制度，用制度武装全体干部。被市委授予落实党乡廉政建设责任制先进集体，平安镇乡（街道）。</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街道年中工作总结范文5</w:t>
      </w:r>
    </w:p>
    <w:p>
      <w:pPr>
        <w:ind w:left="0" w:right="0" w:firstLine="560"/>
        <w:spacing w:before="450" w:after="450" w:line="312" w:lineRule="auto"/>
      </w:pPr>
      <w:r>
        <w:rPr>
          <w:rFonts w:ascii="宋体" w:hAnsi="宋体" w:eastAsia="宋体" w:cs="宋体"/>
          <w:color w:val="000"/>
          <w:sz w:val="28"/>
          <w:szCs w:val="28"/>
        </w:rPr>
        <w:t xml:space="preserve">为了做好20xx年工作，结合街道总支的实际，确立了全年工作思路。我们将发扬积极向上的精神风貌，奋发有为的工作态度、团结协作的团队意识，转变作风，迎难而上，奋力拼搏，努力争取各项工作新进展。</w:t>
      </w:r>
    </w:p>
    <w:p>
      <w:pPr>
        <w:ind w:left="0" w:right="0" w:firstLine="560"/>
        <w:spacing w:before="450" w:after="450" w:line="312" w:lineRule="auto"/>
      </w:pPr>
      <w:r>
        <w:rPr>
          <w:rFonts w:ascii="宋体" w:hAnsi="宋体" w:eastAsia="宋体" w:cs="宋体"/>
          <w:color w:val="000"/>
          <w:sz w:val="28"/>
          <w:szCs w:val="28"/>
        </w:rPr>
        <w:t xml:space="preserve">&gt;1、围绕一个中心</w:t>
      </w:r>
    </w:p>
    <w:p>
      <w:pPr>
        <w:ind w:left="0" w:right="0" w:firstLine="560"/>
        <w:spacing w:before="450" w:after="450" w:line="312" w:lineRule="auto"/>
      </w:pPr>
      <w:r>
        <w:rPr>
          <w:rFonts w:ascii="宋体" w:hAnsi="宋体" w:eastAsia="宋体" w:cs="宋体"/>
          <w:color w:val="000"/>
          <w:sz w:val="28"/>
          <w:szCs w:val="28"/>
        </w:rPr>
        <w:t xml:space="preserve">紧紧围绕党委政府的工作目标，抓好“中心”，突出“服务”，全力以赴为项目落地和经济发展创造好环境。</w:t>
      </w:r>
    </w:p>
    <w:p>
      <w:pPr>
        <w:ind w:left="0" w:right="0" w:firstLine="560"/>
        <w:spacing w:before="450" w:after="450" w:line="312" w:lineRule="auto"/>
      </w:pPr>
      <w:r>
        <w:rPr>
          <w:rFonts w:ascii="宋体" w:hAnsi="宋体" w:eastAsia="宋体" w:cs="宋体"/>
          <w:color w:val="000"/>
          <w:sz w:val="28"/>
          <w:szCs w:val="28"/>
        </w:rPr>
        <w:t xml:space="preserve">&gt;2、主攻两大重点</w:t>
      </w:r>
    </w:p>
    <w:p>
      <w:pPr>
        <w:ind w:left="0" w:right="0" w:firstLine="560"/>
        <w:spacing w:before="450" w:after="450" w:line="312" w:lineRule="auto"/>
      </w:pPr>
      <w:r>
        <w:rPr>
          <w:rFonts w:ascii="宋体" w:hAnsi="宋体" w:eastAsia="宋体" w:cs="宋体"/>
          <w:color w:val="000"/>
          <w:sz w:val="28"/>
          <w:szCs w:val="28"/>
        </w:rPr>
        <w:t xml:space="preserve">一是维护社会稳定。引导和宣传，做好群众思想工作，着力化解各种矛盾，确保各项建设顺利进行。二是紧盯计划生育不放松，时刻绷紧一根弦，鼓足劲，努力完成各项任务指标，确保计划生育工作出成效。</w:t>
      </w:r>
    </w:p>
    <w:p>
      <w:pPr>
        <w:ind w:left="0" w:right="0" w:firstLine="560"/>
        <w:spacing w:before="450" w:after="450" w:line="312" w:lineRule="auto"/>
      </w:pPr>
      <w:r>
        <w:rPr>
          <w:rFonts w:ascii="宋体" w:hAnsi="宋体" w:eastAsia="宋体" w:cs="宋体"/>
          <w:color w:val="000"/>
          <w:sz w:val="28"/>
          <w:szCs w:val="28"/>
        </w:rPr>
        <w:t xml:space="preserve">&gt;3、做大三篇文章</w:t>
      </w:r>
    </w:p>
    <w:p>
      <w:pPr>
        <w:ind w:left="0" w:right="0" w:firstLine="560"/>
        <w:spacing w:before="450" w:after="450" w:line="312" w:lineRule="auto"/>
      </w:pPr>
      <w:r>
        <w:rPr>
          <w:rFonts w:ascii="宋体" w:hAnsi="宋体" w:eastAsia="宋体" w:cs="宋体"/>
          <w:color w:val="000"/>
          <w:sz w:val="28"/>
          <w:szCs w:val="28"/>
        </w:rPr>
        <w:t xml:space="preserve">一是围绕清洁工程，做好环境文章。以“三万”活动为契机，建立健全垃圾清运的长效机制，重点抓好等主次干道的垃圾清运和保洁工作。二是围绕结构调整，做好增收文章。以园艺场的桔、蔡桥的西甜瓜、的鱼、丰实垸的西兰花为重点，加大农业结构调整力度，积极引导农村土地流转，巩固和壮大优势产业，努力提高农民收入。三是围绕征地协调，做好服务文章。发展经济，项目是先导，征地是前提，协调是保障，以陈南大道沿线蔡桥、王桥、居委会等村为工作重点，积极参与，主动作为，协调处理好征地过程中的各种矛盾，为项目建设和小城镇发展服务好。</w:t>
      </w:r>
    </w:p>
    <w:p>
      <w:pPr>
        <w:ind w:left="0" w:right="0" w:firstLine="560"/>
        <w:spacing w:before="450" w:after="450" w:line="312" w:lineRule="auto"/>
      </w:pPr>
      <w:r>
        <w:rPr>
          <w:rFonts w:ascii="宋体" w:hAnsi="宋体" w:eastAsia="宋体" w:cs="宋体"/>
          <w:color w:val="000"/>
          <w:sz w:val="28"/>
          <w:szCs w:val="28"/>
        </w:rPr>
        <w:t xml:space="preserve">&gt;4、抓好四项建设</w:t>
      </w:r>
    </w:p>
    <w:p>
      <w:pPr>
        <w:ind w:left="0" w:right="0" w:firstLine="560"/>
        <w:spacing w:before="450" w:after="450" w:line="312" w:lineRule="auto"/>
      </w:pPr>
      <w:r>
        <w:rPr>
          <w:rFonts w:ascii="宋体" w:hAnsi="宋体" w:eastAsia="宋体" w:cs="宋体"/>
          <w:color w:val="000"/>
          <w:sz w:val="28"/>
          <w:szCs w:val="28"/>
        </w:rPr>
        <w:t xml:space="preserve">一是作风建设。抓基础，管长远，着力打造一支工作业绩优良，工作态度端正，工作作风踏实的基层干部队伍。二是阵地建设。着力解决等3个村党员群众服务中心的上档升级。三是新农村建设。向上争取支持，向外寻求支援，发动群众自觉参与新农村建设，巩固六组环境整治成果，启动五组整治工程；启动蔡桥四组村庄环境整治工程；实行市场化运作模式，与城建专班一道，征地50亩，启动生态墓园建设工作。四是绿化和水利建设。落实坐标，栽植苗木10000株；疏挖沟渠10000米。</w:t>
      </w:r>
    </w:p>
    <w:p>
      <w:pPr>
        <w:ind w:left="0" w:right="0" w:firstLine="560"/>
        <w:spacing w:before="450" w:after="450" w:line="312" w:lineRule="auto"/>
      </w:pPr>
      <w:r>
        <w:rPr>
          <w:rFonts w:ascii="宋体" w:hAnsi="宋体" w:eastAsia="宋体" w:cs="宋体"/>
          <w:color w:val="000"/>
          <w:sz w:val="28"/>
          <w:szCs w:val="28"/>
        </w:rPr>
        <w:t xml:space="preserve">&gt;5、完成五项工作</w:t>
      </w:r>
    </w:p>
    <w:p>
      <w:pPr>
        <w:ind w:left="0" w:right="0" w:firstLine="560"/>
        <w:spacing w:before="450" w:after="450" w:line="312" w:lineRule="auto"/>
      </w:pPr>
      <w:r>
        <w:rPr>
          <w:rFonts w:ascii="宋体" w:hAnsi="宋体" w:eastAsia="宋体" w:cs="宋体"/>
          <w:color w:val="000"/>
          <w:sz w:val="28"/>
          <w:szCs w:val="28"/>
        </w:rPr>
        <w:t xml:space="preserve">一是完成资金上交任务。新农合征缴任务，参保率达到100%；新农保资金征缴任务，续保率100%，扩面90%。二是烟草任务。三是做好村财务和“三资”管理工作。四是做好防汛、抗灾、安全等工作。五是完成好党委政府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街道年中工作总结范文6</w:t>
      </w:r>
    </w:p>
    <w:p>
      <w:pPr>
        <w:ind w:left="0" w:right="0" w:firstLine="560"/>
        <w:spacing w:before="450" w:after="450" w:line="312" w:lineRule="auto"/>
      </w:pPr>
      <w:r>
        <w:rPr>
          <w:rFonts w:ascii="宋体" w:hAnsi="宋体" w:eastAsia="宋体" w:cs="宋体"/>
          <w:color w:val="000"/>
          <w:sz w:val="28"/>
          <w:szCs w:val="28"/>
        </w:rPr>
        <w:t xml:space="preserve">20xx年，街道紧紧围绕全年就业再就业工作目标，实施就业专项推进，积极打造就业服务平台，全力做好就业服务工作。现将工作开展情况汇报如下：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&gt;一、列入街道专项工作，进行重点推进。</w:t>
      </w:r>
    </w:p>
    <w:p>
      <w:pPr>
        <w:ind w:left="0" w:right="0" w:firstLine="560"/>
        <w:spacing w:before="450" w:after="450" w:line="312" w:lineRule="auto"/>
      </w:pPr>
      <w:r>
        <w:rPr>
          <w:rFonts w:ascii="宋体" w:hAnsi="宋体" w:eastAsia="宋体" w:cs="宋体"/>
          <w:color w:val="000"/>
          <w:sz w:val="28"/>
          <w:szCs w:val="28"/>
        </w:rPr>
        <w:t xml:space="preserve">&gt;三、搭建就业服务平台，拓宽就业渠道。</w:t>
      </w:r>
    </w:p>
    <w:p>
      <w:pPr>
        <w:ind w:left="0" w:right="0" w:firstLine="560"/>
        <w:spacing w:before="450" w:after="450" w:line="312" w:lineRule="auto"/>
      </w:pPr>
      <w:r>
        <w:rPr>
          <w:rFonts w:ascii="宋体" w:hAnsi="宋体" w:eastAsia="宋体" w:cs="宋体"/>
          <w:color w:val="000"/>
          <w:sz w:val="28"/>
          <w:szCs w:val="28"/>
        </w:rPr>
        <w:t xml:space="preserve">1、为再就业人员搭建就业平台。一是街道建立再就业服务基地，安置就业困难人员。目前已在xxx、xxxx等五家企事业单位建立再就业服务基地，通过与服务基地的走访与沟通，建立起长期稳定的合作关系。现就业基地已安置就业人员xxx人。二是社区召开就业促进会，实现单位与用工人员对接。xxx社区组织辖区求职见面会，会上xx位失业人员与xxxx签订入住协议，拉动就业xx人。</w:t>
      </w:r>
    </w:p>
    <w:p>
      <w:pPr>
        <w:ind w:left="0" w:right="0" w:firstLine="560"/>
        <w:spacing w:before="450" w:after="450" w:line="312" w:lineRule="auto"/>
      </w:pPr>
      <w:r>
        <w:rPr>
          <w:rFonts w:ascii="宋体" w:hAnsi="宋体" w:eastAsia="宋体" w:cs="宋体"/>
          <w:color w:val="000"/>
          <w:sz w:val="28"/>
          <w:szCs w:val="28"/>
        </w:rPr>
        <w:t xml:space="preserve">3、为困难人员搭建帮扶平台。一是针对辖区下岗困难人员各社区加强与他们沟通，了解他们的需要，强化服务，努力通过开展“再就业帮扶”等活动，解决他们生活中的困难。今年反社保补贴后灵活就业人员xxx人。同时为自主创业的失业、下岗人员提供小额担保贷款，目前已为xx人申请小额担保贷款xxx万元。二是针对外来人口求职人员不断增加的现状，社区积极联系辖区企业为其推荐就业岗位。三是积极开发公益性岗位，帮助就业困难人员就业，现已通过公益性岗位安置人员xx名。</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总体部署和精心组织下，在市创卫办的精心指导下，在媒体和市民的监督下，钟楼街道迅速反映，全民动员，严密组织，精心实施，按照市委、市政府提出创建卫生城市的总体要求，以“抓住重点，突破难点，打造亮点”为三个着力点，创卫工作一是坚持“软件要实，硬件要硬，亮点要亮”；二是坚持“条块结合，以块为主，属地管理，综合治理”，三是坚持“不惜一切财力、物力、人力，确保创卫达标争先”。现将钟楼街道创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&gt;一、加强领导，使创卫工作齐抓共为力度加大。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创建卫生城市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市创卫专题会议召开后，及时调整充实了以党工委副书记、办事处主任刘廷跃为组长的创卫及爱卫会工作领导小组，设立了街道创卫办公室，由街道办事处副主任张彩琴、社区服务中心主任刘洪波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3万元，为创卫办购置微机、打印机、各1台，创卫工作经费优先保证、实报实销。20_年8月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&gt;二、加强宣传，抓教育、抓动员，创卫工作全民参与氛围渐浓。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绿洲苑小区和朝阳棚户区设置不锈钢宣传栏8个，悬挂“创卫”标语40余条、固定标语23条，发放《健康教育知识读本》等资料202_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队伍素质。先后举办辖区创卫工作人员、创卫宣传员、医护人员（防疫保健专干）等培训班6期、培训100多人次。组织街道、村干部和企业单位负责人观看外地市创卫工作成功经验录像，提高了认识、开阔了视野。同时，根据创卫工作需要，及时传递创卫工作的各种信息，积极宣传创卫工作中的好经验、好方法，表扬先进，鞭策后进，在指导、引导街道、村干部正确搞好创卫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街道年中工作总结范文8</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 月底，我街道引进外资486万美元，内资3750万人民币。其中联委会委员乌根祥引进外资300万美元，委员徐敏引进外资 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街道年中工作总结范文9</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街道年中工作总结范文10</w:t>
      </w:r>
    </w:p>
    <w:p>
      <w:pPr>
        <w:ind w:left="0" w:right="0" w:firstLine="560"/>
        <w:spacing w:before="450" w:after="450" w:line="312" w:lineRule="auto"/>
      </w:pPr>
      <w:r>
        <w:rPr>
          <w:rFonts w:ascii="宋体" w:hAnsi="宋体" w:eastAsia="宋体" w:cs="宋体"/>
          <w:color w:val="000"/>
          <w:sz w:val="28"/>
          <w:szCs w:val="28"/>
        </w:rPr>
        <w:t xml:space="preserve">一年来，辖区社会治安综合治理工作在街道党工委、办事处的领导下，在区综治办、辖区综治委的具体指导下，坚持“打防结合、预防为主，专群结合、依靠群众”的方针，以平安创建、星级创建等活动的深入开展为有效载体，以大力打压发案为手段，以增强人民群众安全感为目标，加强组织领导，强化基层基础建设，整合治安资源，切实落实社会治安综合治理各项措施，综治工作目标任务完成情况良好。现将20xx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&gt;一、社会治安综合治理领导责任制和目标责任制落实到 位，经费保障有力</w:t>
      </w:r>
    </w:p>
    <w:p>
      <w:pPr>
        <w:ind w:left="0" w:right="0" w:firstLine="560"/>
        <w:spacing w:before="450" w:after="450" w:line="312" w:lineRule="auto"/>
      </w:pPr>
      <w:r>
        <w:rPr>
          <w:rFonts w:ascii="宋体" w:hAnsi="宋体" w:eastAsia="宋体" w:cs="宋体"/>
          <w:color w:val="000"/>
          <w:sz w:val="28"/>
          <w:szCs w:val="28"/>
        </w:rPr>
        <w:t xml:space="preserve">正确领会和认真贯彻上级综治工作部署，并结合本辖区实际进行具体工作计划安排。年初，认真按照上级综治工作会议的安排部署，结合辖区综治工作实际情况，认真贯彻执行，落实领导责任制，层层签订目标责任书。街道党工委、办事处同9个社区签定了《20xx年度工作目标责任书》，将综治工作各项目标任务进行了相应分解。同时，将综治目标纳入对机关各科室、各社区一级工作目标管理，采取自查与督查相结合的方式促进各项目标任务的完成。今年初，召开了辖区综治委会议，专题议定了今年综治工作的主要任务、措施及工作要求。街道党工委书记^v^，综治办主任吴俊祥多次对综治工作作出指示，并在全辖区的全年工作布置会、</w:t>
      </w:r>
    </w:p>
    <w:p>
      <w:pPr>
        <w:ind w:left="0" w:right="0" w:firstLine="560"/>
        <w:spacing w:before="450" w:after="450" w:line="312" w:lineRule="auto"/>
      </w:pPr>
      <w:r>
        <w:rPr>
          <w:rFonts w:ascii="宋体" w:hAnsi="宋体" w:eastAsia="宋体" w:cs="宋体"/>
          <w:color w:val="000"/>
          <w:sz w:val="28"/>
          <w:szCs w:val="28"/>
        </w:rPr>
        <w:t xml:space="preserve">各社区主要领导工作会上作专题安排布署，提出明确的工作要求，形成了党政主要领导为第一责任人亲自抓，分管领导具体抓，其他领导配合抓，街道、社区共同抓综治、抓星级创建的格局。综治科完善了《综治月考评办法》和《综治工作奖惩办法》，加强对综治目标的督促、检查，在日常管理中，采取定期督查与不定期督查的方式相结合，对社区“五个一”治安防范点履职情况、院落门卫管理情况等进行督查，发现问题，及时进行通报，促其整改到位，并在月考评相应内容中扣减其分值，以此使工作措施在基层得到落实。健全领导干部抓综治工作档案，综治主要领导坚持了每月向区综治报告抓社会治安综合治理工作情况。区综治办要求上报的各项“软件”资料，都及时上报。</w:t>
      </w:r>
    </w:p>
    <w:p>
      <w:pPr>
        <w:ind w:left="0" w:right="0" w:firstLine="560"/>
        <w:spacing w:before="450" w:after="450" w:line="312" w:lineRule="auto"/>
      </w:pPr>
      <w:r>
        <w:rPr>
          <w:rFonts w:ascii="宋体" w:hAnsi="宋体" w:eastAsia="宋体" w:cs="宋体"/>
          <w:color w:val="000"/>
          <w:sz w:val="28"/>
          <w:szCs w:val="28"/>
        </w:rPr>
        <w:t xml:space="preserve">&gt;二、大力推进社会管理创新机制</w:t>
      </w:r>
    </w:p>
    <w:p>
      <w:pPr>
        <w:ind w:left="0" w:right="0" w:firstLine="560"/>
        <w:spacing w:before="450" w:after="450" w:line="312" w:lineRule="auto"/>
      </w:pPr>
      <w:r>
        <w:rPr>
          <w:rFonts w:ascii="宋体" w:hAnsi="宋体" w:eastAsia="宋体" w:cs="宋体"/>
          <w:color w:val="000"/>
          <w:sz w:val="28"/>
          <w:szCs w:val="28"/>
        </w:rPr>
        <w:t xml:space="preserve">按照中央、省、市、区关于以全力推进社会管理创新为重点，以平安创建为载体，深入推进社会矛盾纠纷化解和治安重点地区排查整治工作，进一步加强社会治安防控体系和综治基层基础建设的要求，同时建立了平安创建经费保障机制，明确了各社区、单位在平安创建工作中的职责和工作目标。我街道把深入开展星级小区与平安创建活动有机结合。继续从“细胞”入手，在社区、住宅小区开展志愿者评选，以小安积大安，推进平安单位、平安社区、平安街道的建设。同时，加强了对小区的治安巡逻，有效控制了入室盗窃案件</w:t>
      </w:r>
    </w:p>
    <w:p>
      <w:pPr>
        <w:ind w:left="0" w:right="0" w:firstLine="560"/>
        <w:spacing w:before="450" w:after="450" w:line="312" w:lineRule="auto"/>
      </w:pPr>
      <w:r>
        <w:rPr>
          <w:rFonts w:ascii="宋体" w:hAnsi="宋体" w:eastAsia="宋体" w:cs="宋体"/>
          <w:color w:val="000"/>
          <w:sz w:val="28"/>
          <w:szCs w:val="28"/>
        </w:rPr>
        <w:t xml:space="preserve">&gt;三、“严打”斗争和重点部位整治取得实效</w:t>
      </w:r>
    </w:p>
    <w:p>
      <w:pPr>
        <w:ind w:left="0" w:right="0" w:firstLine="560"/>
        <w:spacing w:before="450" w:after="450" w:line="312" w:lineRule="auto"/>
      </w:pPr>
      <w:r>
        <w:rPr>
          <w:rFonts w:ascii="宋体" w:hAnsi="宋体" w:eastAsia="宋体" w:cs="宋体"/>
          <w:color w:val="000"/>
          <w:sz w:val="28"/>
          <w:szCs w:val="28"/>
        </w:rPr>
        <w:t xml:space="preserve">建立了社会治安形势分析制度，坚持每月召开一次辖区综治工作例会，分析当月治安形势，每季度对辖区社会治安形势进行一次全面分析，掌握辖区社会治安状况，发现和研究解决社会治安综合治理工作中的新情况、新问题。在去年大力打压发案的基础上，全辖区继续呈现出刑事立案明显下降的态势。未发生重大治安灾害事故、未发生造成重大影响的恶性案件、无重大经济犯罪、无黑恶势力犯罪。街道加强辖区治安重点地区和重点部位的排查，确定了5处街道级治安重点部位，明确了整治目标和参与整治的单位、部门及其责任分工，落实了整治社区的责任人，规定了整治工作的协调配合方式和要求。今年，已开展各类集中整治3次，在人流集中的繁华地段、市场等单位，采取设立相应的 “五个一”治安防范点、治安亭、公布报警电话的方式，组织专业化治保巡逻队、党团员义务巡逻队、民兵巡逻队等多种形式的群防群治队伍巡逻，持续不断地加强重点防范，有效改变了治安重点部位的面貌。治安面貌得以彻底改观，周边群众的安全感得以提升。街道组织专门力量对辖区中小学校及周边治安秩序进行整治，认真落实^v^对校园周边治安管理的“八条措施”，消除了校园周边无证经营小摊床等，校园周边“大欺小”的现象基本消除，维护了校园周边良好的治安环境。</w:t>
      </w:r>
    </w:p>
    <w:p>
      <w:pPr>
        <w:ind w:left="0" w:right="0" w:firstLine="560"/>
        <w:spacing w:before="450" w:after="450" w:line="312" w:lineRule="auto"/>
      </w:pPr>
      <w:r>
        <w:rPr>
          <w:rFonts w:ascii="宋体" w:hAnsi="宋体" w:eastAsia="宋体" w:cs="宋体"/>
          <w:color w:val="000"/>
          <w:sz w:val="28"/>
          <w:szCs w:val="28"/>
        </w:rPr>
        <w:t xml:space="preserve">&gt;四、治安防控体系建设效果明显</w:t>
      </w:r>
    </w:p>
    <w:p>
      <w:pPr>
        <w:ind w:left="0" w:right="0" w:firstLine="560"/>
        <w:spacing w:before="450" w:after="450" w:line="312" w:lineRule="auto"/>
      </w:pPr>
      <w:r>
        <w:rPr>
          <w:rFonts w:ascii="宋体" w:hAnsi="宋体" w:eastAsia="宋体" w:cs="宋体"/>
          <w:color w:val="000"/>
          <w:sz w:val="28"/>
          <w:szCs w:val="28"/>
        </w:rPr>
        <w:t xml:space="preserve">大力实施社区警务战略，落实“五警联勤”机制，9个社区均建立了警务室，配备社区民警20余名。各社区民警立足社区，依靠社区，以“我的岗位在社区”为主题，认真抓好社区内治保会巡逻队等群防队伍建设，组织和发动群众深入开展群防群治工作，做好自防自治。我街道狠抓街道专职治保会巡逻队和社区治保会巡逻队建设。在日常管理中，严格按照工作职责开展工作，按照制度进行管理，经常性开展强化培训和日常定期教育，确保了巡逻队员的基本素质，提高了协助维护社会治安的能力。结合创建星级社区活动和平安创建活动，狠抓单位、机关、学校及院落人防、物防、技防措施的落实。在社区，推行“社区负责，专群结合，职业门卫，规范管理”院落治安防范模式，对小区门卫和守楼护院人员进行了规范化管理，督促物管公司强化内部管理，明确责任，对治安隐患进行整改，辖区内金龙小区即将增设系列物防设施。在商家店铺，实行“户户联勤”制度，各商家每周轮换值勤，共保店铺平安。通过系列措施，提高了治安防范能力，有效地减少了可防性案件的发生。狠抓流动人</w:t>
      </w:r>
    </w:p>
    <w:p>
      <w:pPr>
        <w:ind w:left="0" w:right="0" w:firstLine="560"/>
        <w:spacing w:before="450" w:after="450" w:line="312" w:lineRule="auto"/>
      </w:pPr>
      <w:r>
        <w:rPr>
          <w:rFonts w:ascii="宋体" w:hAnsi="宋体" w:eastAsia="宋体" w:cs="宋体"/>
          <w:color w:val="000"/>
          <w:sz w:val="28"/>
          <w:szCs w:val="28"/>
        </w:rPr>
        <w:t xml:space="preserve">口服务管理工作，在辖区综治委的领导下，协助公安、民政、劳动、工商、地税、房管等职能部门对流动人口和出租房屋实施综合服务，制定了流动人口协管员工作制度和管理考核奖惩办法，重点做好辖区流动人口和出租房屋登记，提高采集量，督促流动人口办理IC卡。对刑释解教人员的安置帮教工作落实到专人负责，建立了释解人员的信息资料。加强铁路护路联防工作，层层签订责任书，今年上半年，无意外伤亡事故发生，开展了铁路沿线周边治安问题专项整治，取缔废旧金属收购站（点）2家，有效净化了铁路周边治安环境。</w:t>
      </w:r>
    </w:p>
    <w:p>
      <w:pPr>
        <w:ind w:left="0" w:right="0" w:firstLine="560"/>
        <w:spacing w:before="450" w:after="450" w:line="312" w:lineRule="auto"/>
      </w:pPr>
      <w:r>
        <w:rPr>
          <w:rFonts w:ascii="宋体" w:hAnsi="宋体" w:eastAsia="宋体" w:cs="宋体"/>
          <w:color w:val="000"/>
          <w:sz w:val="28"/>
          <w:szCs w:val="28"/>
        </w:rPr>
        <w:t xml:space="preserve">&gt;五、综治工作组织健全</w:t>
      </w:r>
    </w:p>
    <w:p>
      <w:pPr>
        <w:ind w:left="0" w:right="0" w:firstLine="560"/>
        <w:spacing w:before="450" w:after="450" w:line="312" w:lineRule="auto"/>
      </w:pPr>
      <w:r>
        <w:rPr>
          <w:rFonts w:ascii="宋体" w:hAnsi="宋体" w:eastAsia="宋体" w:cs="宋体"/>
          <w:color w:val="000"/>
          <w:sz w:val="28"/>
          <w:szCs w:val="28"/>
        </w:rPr>
        <w:t xml:space="preserve">健全了三洞桥社会治安综合治理委员会，下设综治委办公室，配备了1名专职副主任和5名专职工作人员。在9个社区均设立了治保委员会和综治办，社区明确了专门负责综治工作的人员，并成立了10人以上的治保会巡逻会。加大了治安信息收集力度，治保会巡逻队人员到位，制度健全，职责明确，坚持了每日巡逻守护，落实了每日巡逻记录。</w:t>
      </w:r>
    </w:p>
    <w:p>
      <w:pPr>
        <w:ind w:left="0" w:right="0" w:firstLine="560"/>
        <w:spacing w:before="450" w:after="450" w:line="312" w:lineRule="auto"/>
      </w:pPr>
      <w:r>
        <w:rPr>
          <w:rFonts w:ascii="宋体" w:hAnsi="宋体" w:eastAsia="宋体" w:cs="宋体"/>
          <w:color w:val="000"/>
          <w:sz w:val="28"/>
          <w:szCs w:val="28"/>
        </w:rPr>
        <w:t xml:space="preserve">&gt;六、综治宣传教育扎实有效</w:t>
      </w:r>
    </w:p>
    <w:p>
      <w:pPr>
        <w:ind w:left="0" w:right="0" w:firstLine="560"/>
        <w:spacing w:before="450" w:after="450" w:line="312" w:lineRule="auto"/>
      </w:pPr>
      <w:r>
        <w:rPr>
          <w:rFonts w:ascii="宋体" w:hAnsi="宋体" w:eastAsia="宋体" w:cs="宋体"/>
          <w:color w:val="000"/>
          <w:sz w:val="28"/>
          <w:szCs w:val="28"/>
        </w:rPr>
        <w:t xml:space="preserve">加强了公民道德教育、法制教育。认真抓好全民法制宣传教育工作，特别注重在5月份“综治宣传月”、 “法律进社区”等活动中造声势搞好法制宣传，同时利用举办各种培训班、法律知识专题讲座、设立宣传点、制作宣传展板。</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街道年中工作总结范文11</w:t>
      </w:r>
    </w:p>
    <w:p>
      <w:pPr>
        <w:ind w:left="0" w:right="0" w:firstLine="560"/>
        <w:spacing w:before="450" w:after="450" w:line="312" w:lineRule="auto"/>
      </w:pPr>
      <w:r>
        <w:rPr>
          <w:rFonts w:ascii="宋体" w:hAnsi="宋体" w:eastAsia="宋体" w:cs="宋体"/>
          <w:color w:val="000"/>
          <w:sz w:val="28"/>
          <w:szCs w:val="28"/>
        </w:rPr>
        <w:t xml:space="preserve">20xx年来，我街道始终把禁违拆违治违工作放在首要位置，在街道党工委的正确领导下，禁违中队努力克服各种困难，紧紧围绕全区禁违拆违治违“零增长，零复工，零违建”的“三零”工作目标任务和指标精神。在辖区内开展高频度，不间断，全方位的巡查，对新增和存量的违法建指定专人定点严控，做到违法建设“第一时发现，第一时间查处，第一时间拆除”。</w:t>
      </w:r>
    </w:p>
    <w:p>
      <w:pPr>
        <w:ind w:left="0" w:right="0" w:firstLine="560"/>
        <w:spacing w:before="450" w:after="450" w:line="312" w:lineRule="auto"/>
      </w:pPr>
      <w:r>
        <w:rPr>
          <w:rFonts w:ascii="宋体" w:hAnsi="宋体" w:eastAsia="宋体" w:cs="宋体"/>
          <w:color w:val="000"/>
          <w:sz w:val="28"/>
          <w:szCs w:val="28"/>
        </w:rPr>
        <w:t xml:space="preserve">在街道党工委的禁违拆违治违工作统一部署下，对辖区内的未办理房屋产权登记房屋进行了全面摸底清查，登记造册，共登记房屋1730栋，并对辖区内危旧房屋摸底统计45栋，按合法程序申报，着力解决民生建房，堵疏结合，共申报审批通过民生建房25户，偏杂屋改建、屋顶改造20栋，共组织拆违大行动5次，出动人数400人次拆除大小违法建设6处，合计面积2851平米，其中存量违法建设1处合计2331平米，新增违法建设5处合计520平米。街道禁违中队圆满地完成了禁违拆违治违工作的各项任务指标 。</w:t>
      </w:r>
    </w:p>
    <w:p>
      <w:pPr>
        <w:ind w:left="0" w:right="0" w:firstLine="560"/>
        <w:spacing w:before="450" w:after="450" w:line="312" w:lineRule="auto"/>
      </w:pPr>
      <w:r>
        <w:rPr>
          <w:rFonts w:ascii="宋体" w:hAnsi="宋体" w:eastAsia="宋体" w:cs="宋体"/>
          <w:color w:val="000"/>
          <w:sz w:val="28"/>
          <w:szCs w:val="28"/>
        </w:rPr>
        <w:t xml:space="preserve">&gt;一、加强领导，管理到位</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居民群众对违法建设的危害认识不清，是违法建筑屡禁不止的最大原因。今年街道进一步注重从宣传教育入手，共悬挂横幅6条，制定墙面固定宣传标语6条，采取入户交流、电子信息传媒平台等方式，发放禁违拆违治违宣传资料3000多份等。特别是针对违法建设户，执法队员多次上门，耐心细致地做好当事人思想工作，动员其自行拆除。同时街道党工委还加强禁违工作舆论媒体宣传，在宣传街道党工委禁违工作的同时，对居民群众表明了街道党工委禁违工作的态度，对违建户起到了一定的震慑作用。</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一是着力解决民生建房。民生建房一直是禁建拆违工作中十分棘手的问题，街道和社区积极主动工作，在辖区内领导亲自上门摸底排查及时做好各户安抚工作。通过社区支部会商讨和公示，报经街道办事处党工委同意，按照区委区政府关于解决民生建房审批程序，依法依规分批报请区委区政府及相关职能部门解决民生住房（目前已审批通过民生建房25户、偏杂改建设及屋顶改造20户），街道党工委严格做好批后管理，堵疏结合，有效揭制了利用民生和借解决民生问题的违法建设产生。</w:t>
      </w:r>
    </w:p>
    <w:p>
      <w:pPr>
        <w:ind w:left="0" w:right="0" w:firstLine="560"/>
        <w:spacing w:before="450" w:after="450" w:line="312" w:lineRule="auto"/>
      </w:pPr>
      <w:r>
        <w:rPr>
          <w:rFonts w:ascii="宋体" w:hAnsi="宋体" w:eastAsia="宋体" w:cs="宋体"/>
          <w:color w:val="000"/>
          <w:sz w:val="28"/>
          <w:szCs w:val="28"/>
        </w:rPr>
        <w:t xml:space="preserve">二是加大巡查防控力度。禁违队员实行“五加二”，“白加黑”“8+x”不间断巡查制。将控违队员安排在重点时段、重点部位进行巡查，中队各队员分片分组包干进行巡查，建立详细的巡查和拆除台帐，跟踪防控违法建设、责任落到实处。</w:t>
      </w:r>
    </w:p>
    <w:p>
      <w:pPr>
        <w:ind w:left="0" w:right="0" w:firstLine="560"/>
        <w:spacing w:before="450" w:after="450" w:line="312" w:lineRule="auto"/>
      </w:pPr>
      <w:r>
        <w:rPr>
          <w:rFonts w:ascii="宋体" w:hAnsi="宋体" w:eastAsia="宋体" w:cs="宋体"/>
          <w:color w:val="000"/>
          <w:sz w:val="28"/>
          <w:szCs w:val="28"/>
        </w:rPr>
        <w:t xml:space="preserve">三是加大有情执法力度。采取上门入户宣传先行，化解矛盾先行，自行拆除减小损失先行的方式，引导居民群众积极参与配合禁违拆违治违工作。</w:t>
      </w:r>
    </w:p>
    <w:p>
      <w:pPr>
        <w:ind w:left="0" w:right="0" w:firstLine="560"/>
        <w:spacing w:before="450" w:after="450" w:line="312" w:lineRule="auto"/>
      </w:pPr>
      <w:r>
        <w:rPr>
          <w:rFonts w:ascii="宋体" w:hAnsi="宋体" w:eastAsia="宋体" w:cs="宋体"/>
          <w:color w:val="000"/>
          <w:sz w:val="28"/>
          <w:szCs w:val="28"/>
        </w:rPr>
        <w:t xml:space="preserve">四是加大行政强拆力度。对屡教不听劝告，顶风抢建行为的违建户，严格按照法律法规程序，积极稳妥做好依法行政强拆工作，组织力量依法强制性拆除。例如今年11月长虹路社区对华林水岸洪福物业公司地段违规搭建群众反映强烈的违法建设，采取依法强制性拆除行动历时3小时共拆除违建面积2331平米得到群众良好反响，有效震慑了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街道年中工作总结范文12</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根据市、区城市管理有关文件要求XXX街道城管科在年初对境内六条主要马路上的卫生责任区，进行摸底造册并和各卫生责任户签订了“芜湖市城市市容和环境卫生责任区管理责任书”500多份。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&gt;一、广泛宣传，营造爱卫运动氛围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XX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&gt;二、全民动员，综合治理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&gt;三、加强背街巷环境卫生管理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一是街道制定了“XXX街道背街背巷清扫保洁情况统计表”，对境内的的环卫作业人员开展了全面摸底。统计出准确的人数、环卫工种、作业区域、晚间收运等情况为全面做好背街巷环卫作业准备好第一手资料；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街道年中工作总结范文13</w:t>
      </w:r>
    </w:p>
    <w:p>
      <w:pPr>
        <w:ind w:left="0" w:right="0" w:firstLine="560"/>
        <w:spacing w:before="450" w:after="450" w:line="312" w:lineRule="auto"/>
      </w:pPr>
      <w:r>
        <w:rPr>
          <w:rFonts w:ascii="宋体" w:hAnsi="宋体" w:eastAsia="宋体" w:cs="宋体"/>
          <w:color w:val="000"/>
          <w:sz w:val="28"/>
          <w:szCs w:val="28"/>
        </w:rPr>
        <w:t xml:space="preserve">20xx年，****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 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街道年中工作总结范文14</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坚强领导下，街道上下齐心协力、团结奋进，全力抓好重点工程项目、企业发展项目、土地开发项目的服务，突出社会治安综合治理、民政、司法、计划生育、劳动保障等主要工作，全面深入开展创文明城市工作建设，建立街道良性发展机制，建设街道新的发展平台，街道的各项事业有了长足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（一）经济工作高速发展</w:t>
      </w:r>
    </w:p>
    <w:p>
      <w:pPr>
        <w:ind w:left="0" w:right="0" w:firstLine="560"/>
        <w:spacing w:before="450" w:after="450" w:line="312" w:lineRule="auto"/>
      </w:pPr>
      <w:r>
        <w:rPr>
          <w:rFonts w:ascii="宋体" w:hAnsi="宋体" w:eastAsia="宋体" w:cs="宋体"/>
          <w:color w:val="000"/>
          <w:sz w:val="28"/>
          <w:szCs w:val="28"/>
        </w:rPr>
        <w:t xml:space="preserve">（二）重点项目高速运转</w:t>
      </w:r>
    </w:p>
    <w:p>
      <w:pPr>
        <w:ind w:left="0" w:right="0" w:firstLine="560"/>
        <w:spacing w:before="450" w:after="450" w:line="312" w:lineRule="auto"/>
      </w:pPr>
      <w:r>
        <w:rPr>
          <w:rFonts w:ascii="宋体" w:hAnsi="宋体" w:eastAsia="宋体" w:cs="宋体"/>
          <w:color w:val="000"/>
          <w:sz w:val="28"/>
          <w:szCs w:val="28"/>
        </w:rPr>
        <w:t xml:space="preserve">（三）、民生工程稳定有序</w:t>
      </w:r>
    </w:p>
    <w:p>
      <w:pPr>
        <w:ind w:left="0" w:right="0" w:firstLine="560"/>
        <w:spacing w:before="450" w:after="450" w:line="312" w:lineRule="auto"/>
      </w:pPr>
      <w:r>
        <w:rPr>
          <w:rFonts w:ascii="宋体" w:hAnsi="宋体" w:eastAsia="宋体" w:cs="宋体"/>
          <w:color w:val="000"/>
          <w:sz w:val="28"/>
          <w:szCs w:val="28"/>
        </w:rPr>
        <w:t xml:space="preserve">2、加大综治工作力度，确保社会和谐稳定</w:t>
      </w:r>
    </w:p>
    <w:p>
      <w:pPr>
        <w:ind w:left="0" w:right="0" w:firstLine="560"/>
        <w:spacing w:before="450" w:after="450" w:line="312" w:lineRule="auto"/>
      </w:pPr>
      <w:r>
        <w:rPr>
          <w:rFonts w:ascii="宋体" w:hAnsi="宋体" w:eastAsia="宋体" w:cs="宋体"/>
          <w:color w:val="000"/>
          <w:sz w:val="28"/>
          <w:szCs w:val="28"/>
        </w:rPr>
        <w:t xml:space="preserve">3、抓好计划生育工作，提高人口服务质量</w:t>
      </w:r>
    </w:p>
    <w:p>
      <w:pPr>
        <w:ind w:left="0" w:right="0" w:firstLine="560"/>
        <w:spacing w:before="450" w:after="450" w:line="312" w:lineRule="auto"/>
      </w:pPr>
      <w:r>
        <w:rPr>
          <w:rFonts w:ascii="宋体" w:hAnsi="宋体" w:eastAsia="宋体" w:cs="宋体"/>
          <w:color w:val="000"/>
          <w:sz w:val="28"/>
          <w:szCs w:val="28"/>
        </w:rPr>
        <w:t xml:space="preserve">(四)、创文工作有条不紊</w:t>
      </w:r>
    </w:p>
    <w:p>
      <w:pPr>
        <w:ind w:left="0" w:right="0" w:firstLine="560"/>
        <w:spacing w:before="450" w:after="450" w:line="312" w:lineRule="auto"/>
      </w:pPr>
      <w:r>
        <w:rPr>
          <w:rFonts w:ascii="宋体" w:hAnsi="宋体" w:eastAsia="宋体" w:cs="宋体"/>
          <w:color w:val="000"/>
          <w:sz w:val="28"/>
          <w:szCs w:val="28"/>
        </w:rPr>
        <w:t xml:space="preserve">按照区委统一部署，全面开展创建全国文明城区工作，狠抓创建任务和责任分解，全力以赴迎接省文明指数测评。一是结合创文巩固创卫成果，完善长效保洁机制，重点完成了湘华社区路灯照明问题、清除金钩山垃圾，并将湘华社区农贸市场工作提上议程。二是认真组织了20xx年元旦迎春晚会和建党90周年文艺汇演活动，极大地丰富了金山街道辖区居民群众的精神文化生活。三是宣传创文氛围，街道、社区、村高效高质量完成板报，社区、村全体工作人员发动青年志愿者和他们一起顶着烈日在双休日到各门各户上门宣传工作。四是完善创文资料，为全面细致应对省检工作，街道全体人员加班加点查漏补缺，归档资料。</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（一）突出抓好重点工作。街道下半年需抓落实的重点工程有以下10件：</w:t>
      </w:r>
    </w:p>
    <w:p>
      <w:pPr>
        <w:ind w:left="0" w:right="0" w:firstLine="560"/>
        <w:spacing w:before="450" w:after="450" w:line="312" w:lineRule="auto"/>
      </w:pPr>
      <w:r>
        <w:rPr>
          <w:rFonts w:ascii="宋体" w:hAnsi="宋体" w:eastAsia="宋体" w:cs="宋体"/>
          <w:color w:val="000"/>
          <w:sz w:val="28"/>
          <w:szCs w:val="28"/>
        </w:rPr>
        <w:t xml:space="preserve">1、办公楼建设力争年底竣工。完成油箱厂棚户区改造工程。</w:t>
      </w:r>
    </w:p>
    <w:p>
      <w:pPr>
        <w:ind w:left="0" w:right="0" w:firstLine="560"/>
        <w:spacing w:before="450" w:after="450" w:line="312" w:lineRule="auto"/>
      </w:pPr>
      <w:r>
        <w:rPr>
          <w:rFonts w:ascii="宋体" w:hAnsi="宋体" w:eastAsia="宋体" w:cs="宋体"/>
          <w:color w:val="000"/>
          <w:sz w:val="28"/>
          <w:szCs w:val="28"/>
        </w:rPr>
        <w:t xml:space="preserve">2、完成油箱厂棚户区改造工程。</w:t>
      </w:r>
    </w:p>
    <w:p>
      <w:pPr>
        <w:ind w:left="0" w:right="0" w:firstLine="560"/>
        <w:spacing w:before="450" w:after="450" w:line="312" w:lineRule="auto"/>
      </w:pPr>
      <w:r>
        <w:rPr>
          <w:rFonts w:ascii="宋体" w:hAnsi="宋体" w:eastAsia="宋体" w:cs="宋体"/>
          <w:color w:val="000"/>
          <w:sz w:val="28"/>
          <w:szCs w:val="28"/>
        </w:rPr>
        <w:t xml:space="preserve">3、完成汽车制造厂棚户区工作。</w:t>
      </w:r>
    </w:p>
    <w:p>
      <w:pPr>
        <w:ind w:left="0" w:right="0" w:firstLine="560"/>
        <w:spacing w:before="450" w:after="450" w:line="312" w:lineRule="auto"/>
      </w:pPr>
      <w:r>
        <w:rPr>
          <w:rFonts w:ascii="宋体" w:hAnsi="宋体" w:eastAsia="宋体" w:cs="宋体"/>
          <w:color w:val="000"/>
          <w:sz w:val="28"/>
          <w:szCs w:val="28"/>
        </w:rPr>
        <w:t xml:space="preserve">4、完成国有土地储备地征收工作。</w:t>
      </w:r>
    </w:p>
    <w:p>
      <w:pPr>
        <w:ind w:left="0" w:right="0" w:firstLine="560"/>
        <w:spacing w:before="450" w:after="450" w:line="312" w:lineRule="auto"/>
      </w:pPr>
      <w:r>
        <w:rPr>
          <w:rFonts w:ascii="宋体" w:hAnsi="宋体" w:eastAsia="宋体" w:cs="宋体"/>
          <w:color w:val="000"/>
          <w:sz w:val="28"/>
          <w:szCs w:val="28"/>
        </w:rPr>
        <w:t xml:space="preserve">5、进一步推动东环北路征地拆迁工作，计划完成总工程的50%。</w:t>
      </w:r>
    </w:p>
    <w:p>
      <w:pPr>
        <w:ind w:left="0" w:right="0" w:firstLine="560"/>
        <w:spacing w:before="450" w:after="450" w:line="312" w:lineRule="auto"/>
      </w:pPr>
      <w:r>
        <w:rPr>
          <w:rFonts w:ascii="宋体" w:hAnsi="宋体" w:eastAsia="宋体" w:cs="宋体"/>
          <w:color w:val="000"/>
          <w:sz w:val="28"/>
          <w:szCs w:val="28"/>
        </w:rPr>
        <w:t xml:space="preserve">6、完成石宋路三期工程国有土地征收任务。</w:t>
      </w:r>
    </w:p>
    <w:p>
      <w:pPr>
        <w:ind w:left="0" w:right="0" w:firstLine="560"/>
        <w:spacing w:before="450" w:after="450" w:line="312" w:lineRule="auto"/>
      </w:pPr>
      <w:r>
        <w:rPr>
          <w:rFonts w:ascii="宋体" w:hAnsi="宋体" w:eastAsia="宋体" w:cs="宋体"/>
          <w:color w:val="000"/>
          <w:sz w:val="28"/>
          <w:szCs w:val="28"/>
        </w:rPr>
        <w:t xml:space="preserve">7、协助做好中南农副产品物流中心一期工程建设相关工作。</w:t>
      </w:r>
    </w:p>
    <w:p>
      <w:pPr>
        <w:ind w:left="0" w:right="0" w:firstLine="560"/>
        <w:spacing w:before="450" w:after="450" w:line="312" w:lineRule="auto"/>
      </w:pPr>
      <w:r>
        <w:rPr>
          <w:rFonts w:ascii="宋体" w:hAnsi="宋体" w:eastAsia="宋体" w:cs="宋体"/>
          <w:color w:val="000"/>
          <w:sz w:val="28"/>
          <w:szCs w:val="28"/>
        </w:rPr>
        <w:t xml:space="preserve">8、协助银泰财富广场主体工程建设。</w:t>
      </w:r>
    </w:p>
    <w:p>
      <w:pPr>
        <w:ind w:left="0" w:right="0" w:firstLine="560"/>
        <w:spacing w:before="450" w:after="450" w:line="312" w:lineRule="auto"/>
      </w:pPr>
      <w:r>
        <w:rPr>
          <w:rFonts w:ascii="宋体" w:hAnsi="宋体" w:eastAsia="宋体" w:cs="宋体"/>
          <w:color w:val="000"/>
          <w:sz w:val="28"/>
          <w:szCs w:val="28"/>
        </w:rPr>
        <w:t xml:space="preserve">9、做好祥和生态园前期准备工作。</w:t>
      </w:r>
    </w:p>
    <w:p>
      <w:pPr>
        <w:ind w:left="0" w:right="0" w:firstLine="560"/>
        <w:spacing w:before="450" w:after="450" w:line="312" w:lineRule="auto"/>
      </w:pPr>
      <w:r>
        <w:rPr>
          <w:rFonts w:ascii="宋体" w:hAnsi="宋体" w:eastAsia="宋体" w:cs="宋体"/>
          <w:color w:val="000"/>
          <w:sz w:val="28"/>
          <w:szCs w:val="28"/>
        </w:rPr>
        <w:t xml:space="preserve">10、做好流芳园扩建前期准备工作。</w:t>
      </w:r>
    </w:p>
    <w:p>
      <w:pPr>
        <w:ind w:left="0" w:right="0" w:firstLine="560"/>
        <w:spacing w:before="450" w:after="450" w:line="312" w:lineRule="auto"/>
      </w:pPr>
      <w:r>
        <w:rPr>
          <w:rFonts w:ascii="宋体" w:hAnsi="宋体" w:eastAsia="宋体" w:cs="宋体"/>
          <w:color w:val="000"/>
          <w:sz w:val="28"/>
          <w:szCs w:val="28"/>
        </w:rPr>
        <w:t xml:space="preserve">（二）着力抓好创建工作</w:t>
      </w:r>
    </w:p>
    <w:p>
      <w:pPr>
        <w:ind w:left="0" w:right="0" w:firstLine="560"/>
        <w:spacing w:before="450" w:after="450" w:line="312" w:lineRule="auto"/>
      </w:pPr>
      <w:r>
        <w:rPr>
          <w:rFonts w:ascii="宋体" w:hAnsi="宋体" w:eastAsia="宋体" w:cs="宋体"/>
          <w:color w:val="000"/>
          <w:sz w:val="28"/>
          <w:szCs w:val="28"/>
        </w:rPr>
        <w:t xml:space="preserve">。大力抓好创建全国文明城区工作，巩固创建国家卫生城市成果，推进金山辖区内围环卫体制改革，绿化主次干道清扫保洁标准到位，完成创建交通管理模范城市和环境模范城市相关任务。</w:t>
      </w:r>
    </w:p>
    <w:p>
      <w:pPr>
        <w:ind w:left="0" w:right="0" w:firstLine="560"/>
        <w:spacing w:before="450" w:after="450" w:line="312" w:lineRule="auto"/>
      </w:pPr>
      <w:r>
        <w:rPr>
          <w:rFonts w:ascii="宋体" w:hAnsi="宋体" w:eastAsia="宋体" w:cs="宋体"/>
          <w:color w:val="000"/>
          <w:sz w:val="28"/>
          <w:szCs w:val="28"/>
        </w:rPr>
        <w:t xml:space="preserve">（三）切实抓好民生工作，维护社会稳定，积极抓好劳动保障、低保、计生、综治等社会性工作，做好辖区居（村）民住宅土地及房屋权属清理登记工作。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街道年中工作总结范文15</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xx家企业进行安全隐患排查，消除安全隐患xx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