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资助中心统筹民生工作总结(通用36篇)</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资助中心统筹民生工作总结1做好贫困生的资助工作是实践农场教育科学发展的重要体现，是为人民谋利益、巩固教育成果的重要手段。20xx学年度，在区教育局正确领导和关心指导下，武湖教育总支的高度重视贫困生助学工作，农场各学校按总支的统一部署，认真贯...</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农场教育科学发展的重要体现，是为人民谋利益、巩固教育成果的重要手段。20xx学年度，在区教育局正确领导和关心指导下，武湖教育总支的高度重视贫困生助学工作，农场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农场贫困生助学工作体系，加大了对贫困学生的资助力度，做到了不让一名学生因为家庭贫困而影响学习，爱心助学工作取得显著成绩.现将20xx学年度我场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农场成立了扶贫济困工作领导小组。农场教育总支书记刘斌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&gt;二、深入思考，认真总结，对全年农场贫困生助学工作的回顾。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 元，共计 多人，100%的学生享受”两免“，我们积极争取社会力量的捐助，资助，共计xx人。农场全体师生爱心捐款 多元。</w:t>
      </w:r>
    </w:p>
    <w:p>
      <w:pPr>
        <w:ind w:left="0" w:right="0" w:firstLine="560"/>
        <w:spacing w:before="450" w:after="450" w:line="312" w:lineRule="auto"/>
      </w:pPr>
      <w:r>
        <w:rPr>
          <w:rFonts w:ascii="宋体" w:hAnsi="宋体" w:eastAsia="宋体" w:cs="宋体"/>
          <w:color w:val="000"/>
          <w:sz w:val="28"/>
          <w:szCs w:val="28"/>
        </w:rPr>
        <w:t xml:space="preserve">&gt;规范操作流程，狠抓过程管理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癣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资助中心统筹民生工作总结2</w:t>
      </w:r>
    </w:p>
    <w:p>
      <w:pPr>
        <w:ind w:left="0" w:right="0" w:firstLine="560"/>
        <w:spacing w:before="450" w:after="450" w:line="312" w:lineRule="auto"/>
      </w:pPr>
      <w:r>
        <w:rPr>
          <w:rFonts w:ascii="宋体" w:hAnsi="宋体" w:eastAsia="宋体" w:cs="宋体"/>
          <w:color w:val="000"/>
          <w:sz w:val="28"/>
          <w:szCs w:val="28"/>
        </w:rPr>
        <w:t xml:space="preserve">近期，我们组织了各县(区)开展了20_年秋期学生资助自查工作。总体来看，我市历来高度重视“一补”政策落实工作，资助工作流程和“一补”资金使用和管理较为规范，但仍然存在一些问题。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一是财务管理不够规范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二是资助档案不够规范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一是自20_年秋期起，已将“一补”资金已纳入社会保障卡“一卡通”发放。同时督促各县(区)贯彻落实《四川省城乡义务教育补助经费管理办法》，足额安排财政预算，专款专用。二是从20_年起采用聘请第三方机构审计的方式进行资助资金审计工作，确保资金安全、高效。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资助中心统筹民生工作总结3</w:t>
      </w:r>
    </w:p>
    <w:p>
      <w:pPr>
        <w:ind w:left="0" w:right="0" w:firstLine="560"/>
        <w:spacing w:before="450" w:after="450" w:line="312" w:lineRule="auto"/>
      </w:pPr>
      <w:r>
        <w:rPr>
          <w:rFonts w:ascii="宋体" w:hAnsi="宋体" w:eastAsia="宋体" w:cs="宋体"/>
          <w:color w:val="000"/>
          <w:sz w:val="28"/>
          <w:szCs w:val="28"/>
        </w:rPr>
        <w:t xml:space="preserve">本学期即将结束，在院*委的正确**下，在相关部门的鼎力**和同志们的共同努力下，全体人员积极进取、努力工作，牢固树立“以教学为中心，一切服务于教学”的工作理念。在深化前三年“管理年” 、“质量年” 和“特色年”活动成果的基础上，加强内涵建设，深化**，彰显特色，切实增强实训中心的综合实力，使实训中心服务实践教学工作迈上一个新台阶。为进一步把实训工作做的更好，现对本学期工作总结如下：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&gt;一、思想**学习</w:t>
      </w:r>
    </w:p>
    <w:p>
      <w:pPr>
        <w:ind w:left="0" w:right="0" w:firstLine="560"/>
        <w:spacing w:before="450" w:after="450" w:line="312" w:lineRule="auto"/>
      </w:pPr>
      <w:r>
        <w:rPr>
          <w:rFonts w:ascii="宋体" w:hAnsi="宋体" w:eastAsia="宋体" w:cs="宋体"/>
          <w:color w:val="000"/>
          <w:sz w:val="28"/>
          <w:szCs w:val="28"/>
        </w:rPr>
        <w:t xml:space="preserve">（一）*建与思想**工作</w:t>
      </w:r>
    </w:p>
    <w:p>
      <w:pPr>
        <w:ind w:left="0" w:right="0" w:firstLine="560"/>
        <w:spacing w:before="450" w:after="450" w:line="312" w:lineRule="auto"/>
      </w:pPr>
      <w:r>
        <w:rPr>
          <w:rFonts w:ascii="宋体" w:hAnsi="宋体" w:eastAsia="宋体" w:cs="宋体"/>
          <w:color w:val="000"/>
          <w:sz w:val="28"/>
          <w:szCs w:val="28"/>
        </w:rPr>
        <w:t xml:space="preserve">按照学院工作安排，结合实训中心的工作特点，充分利用周二**学习时间，认真学习、深刻领会*的各项方针**，深入学习 “***”精神，学习《关于加强高等学校**倡廉建设的意见》和《关于印发（直属高校****廉洁自律“十不准”）的通知》，多次**全体职工学习学院**的“每周一课拒腐防变”教育内容。加强*员队伍建设，不断提高*员队伍综合素质，*员**生活参与率达到100%，*费按时足额交清率100%。</w:t>
      </w:r>
    </w:p>
    <w:p>
      <w:pPr>
        <w:ind w:left="0" w:right="0" w:firstLine="560"/>
        <w:spacing w:before="450" w:after="450" w:line="312" w:lineRule="auto"/>
      </w:pPr>
      <w:r>
        <w:rPr>
          <w:rFonts w:ascii="宋体" w:hAnsi="宋体" w:eastAsia="宋体" w:cs="宋体"/>
          <w:color w:val="000"/>
          <w:sz w:val="28"/>
          <w:szCs w:val="28"/>
        </w:rPr>
        <w:t xml:space="preserve">（二）精神文明建设及创先争优工作</w:t>
      </w:r>
    </w:p>
    <w:p>
      <w:pPr>
        <w:ind w:left="0" w:right="0" w:firstLine="560"/>
        <w:spacing w:before="450" w:after="450" w:line="312" w:lineRule="auto"/>
      </w:pPr>
      <w:r>
        <w:rPr>
          <w:rFonts w:ascii="宋体" w:hAnsi="宋体" w:eastAsia="宋体" w:cs="宋体"/>
          <w:color w:val="000"/>
          <w:sz w:val="28"/>
          <w:szCs w:val="28"/>
        </w:rPr>
        <w:t xml:space="preserve">实训中心在做好各项工作的同时，不忘精神文明建设：****，**制作各种管理**牌并已全部装订上墙，美化实验楼及周边环境，制定卫生标准，加强实训楼卫生管理，规范实训中心外围车辆停放，使机动车和非机动车摆放井井有条。主动为师生服务，满足师生各种实训安排，工作效率高，服务满意率达到96%以上，分解目标完成率达到100%。</w:t>
      </w:r>
    </w:p>
    <w:p>
      <w:pPr>
        <w:ind w:left="0" w:right="0" w:firstLine="560"/>
        <w:spacing w:before="450" w:after="450" w:line="312" w:lineRule="auto"/>
      </w:pPr>
      <w:r>
        <w:rPr>
          <w:rFonts w:ascii="宋体" w:hAnsi="宋体" w:eastAsia="宋体" w:cs="宋体"/>
          <w:color w:val="000"/>
          <w:sz w:val="28"/>
          <w:szCs w:val="28"/>
        </w:rPr>
        <w:t xml:space="preserve">（三）安全稳定工作制订了《实训中心实训人员岗位安全操作规程》、《纯净水车间安全技术操作规程》、《原子吸收分光光度计安全操作须知》等近三十项规章**，专门召开全体教师会议将安全意识、安全措施落实到位。做到应急处理**机构健全，信息畅通，反馈及时，防火、防盗、防事故等预防**和措施健全，无失职、**现象。继续强化了**带班**，即每位负责人带班、两人**室值班，全天候全方位保证实训中心安全稳定。本年度进行大型安全检查6次，**室值班人员每天进行两次以上巡查，每次将记录和报告留存，通知相关部门及时整改。</w:t>
      </w:r>
    </w:p>
    <w:p>
      <w:pPr>
        <w:ind w:left="0" w:right="0" w:firstLine="560"/>
        <w:spacing w:before="450" w:after="450" w:line="312" w:lineRule="auto"/>
      </w:pPr>
      <w:r>
        <w:rPr>
          <w:rFonts w:ascii="宋体" w:hAnsi="宋体" w:eastAsia="宋体" w:cs="宋体"/>
          <w:color w:val="000"/>
          <w:sz w:val="28"/>
          <w:szCs w:val="28"/>
        </w:rPr>
        <w:t xml:space="preserve">&gt;二、业务目标任务完成情况</w:t>
      </w:r>
    </w:p>
    <w:p>
      <w:pPr>
        <w:ind w:left="0" w:right="0" w:firstLine="560"/>
        <w:spacing w:before="450" w:after="450" w:line="312" w:lineRule="auto"/>
      </w:pPr>
      <w:r>
        <w:rPr>
          <w:rFonts w:ascii="宋体" w:hAnsi="宋体" w:eastAsia="宋体" w:cs="宋体"/>
          <w:color w:val="000"/>
          <w:sz w:val="28"/>
          <w:szCs w:val="28"/>
        </w:rPr>
        <w:t xml:space="preserve">（一）实训室及实训基地建设工作</w:t>
      </w:r>
    </w:p>
    <w:p>
      <w:pPr>
        <w:ind w:left="0" w:right="0" w:firstLine="560"/>
        <w:spacing w:before="450" w:after="450" w:line="312" w:lineRule="auto"/>
      </w:pPr>
      <w:r>
        <w:rPr>
          <w:rFonts w:ascii="宋体" w:hAnsi="宋体" w:eastAsia="宋体" w:cs="宋体"/>
          <w:color w:val="000"/>
          <w:sz w:val="28"/>
          <w:szCs w:val="28"/>
        </w:rPr>
        <w:t xml:space="preserve">1、配合设备处、招标办及汽建系完成建筑加工中心、汽车诊断中心等多个个实训室的招标及建设工作。</w:t>
      </w:r>
    </w:p>
    <w:p>
      <w:pPr>
        <w:ind w:left="0" w:right="0" w:firstLine="560"/>
        <w:spacing w:before="450" w:after="450" w:line="312" w:lineRule="auto"/>
      </w:pPr>
      <w:r>
        <w:rPr>
          <w:rFonts w:ascii="宋体" w:hAnsi="宋体" w:eastAsia="宋体" w:cs="宋体"/>
          <w:color w:val="000"/>
          <w:sz w:val="28"/>
          <w:szCs w:val="28"/>
        </w:rPr>
        <w:t xml:space="preserve">2、在去年基础上，实训中心主持完成了全民振兴高技能人才培养基地建设的自查落实工作。</w:t>
      </w:r>
    </w:p>
    <w:p>
      <w:pPr>
        <w:ind w:left="0" w:right="0" w:firstLine="560"/>
        <w:spacing w:before="450" w:after="450" w:line="312" w:lineRule="auto"/>
      </w:pPr>
      <w:r>
        <w:rPr>
          <w:rFonts w:ascii="宋体" w:hAnsi="宋体" w:eastAsia="宋体" w:cs="宋体"/>
          <w:color w:val="000"/>
          <w:sz w:val="28"/>
          <w:szCs w:val="28"/>
        </w:rPr>
        <w:t xml:space="preserve">3、配合教务处、纪检等部门完成了国家级专业服务地方产业中机电一体化和汽车工程技术专业的验收工作。</w:t>
      </w:r>
    </w:p>
    <w:p>
      <w:pPr>
        <w:ind w:left="0" w:right="0" w:firstLine="560"/>
        <w:spacing w:before="450" w:after="450" w:line="312" w:lineRule="auto"/>
      </w:pPr>
      <w:r>
        <w:rPr>
          <w:rFonts w:ascii="宋体" w:hAnsi="宋体" w:eastAsia="宋体" w:cs="宋体"/>
          <w:color w:val="000"/>
          <w:sz w:val="28"/>
          <w:szCs w:val="28"/>
        </w:rPr>
        <w:t xml:space="preserve">（二）参观接待工作</w:t>
      </w:r>
    </w:p>
    <w:p>
      <w:pPr>
        <w:ind w:left="0" w:right="0" w:firstLine="560"/>
        <w:spacing w:before="450" w:after="450" w:line="312" w:lineRule="auto"/>
      </w:pPr>
      <w:r>
        <w:rPr>
          <w:rFonts w:ascii="宋体" w:hAnsi="宋体" w:eastAsia="宋体" w:cs="宋体"/>
          <w:color w:val="000"/>
          <w:sz w:val="28"/>
          <w:szCs w:val="28"/>
        </w:rPr>
        <w:t xml:space="preserve">本学期实训中心接待参观检查团的任务依然很重。接待各种参观、来访上百批（次），实训楼各实训室的实训、卫生等各项工作均受到了上级**及专家的一致好评。</w:t>
      </w:r>
    </w:p>
    <w:p>
      <w:pPr>
        <w:ind w:left="0" w:right="0" w:firstLine="560"/>
        <w:spacing w:before="450" w:after="450" w:line="312" w:lineRule="auto"/>
      </w:pPr>
      <w:r>
        <w:rPr>
          <w:rFonts w:ascii="宋体" w:hAnsi="宋体" w:eastAsia="宋体" w:cs="宋体"/>
          <w:color w:val="000"/>
          <w:sz w:val="28"/>
          <w:szCs w:val="28"/>
        </w:rPr>
        <w:t xml:space="preserve">（三）实训及实训楼管理工作</w:t>
      </w:r>
    </w:p>
    <w:p>
      <w:pPr>
        <w:ind w:left="0" w:right="0" w:firstLine="560"/>
        <w:spacing w:before="450" w:after="450" w:line="312" w:lineRule="auto"/>
      </w:pPr>
      <w:r>
        <w:rPr>
          <w:rFonts w:ascii="宋体" w:hAnsi="宋体" w:eastAsia="宋体" w:cs="宋体"/>
          <w:color w:val="000"/>
          <w:sz w:val="28"/>
          <w:szCs w:val="28"/>
        </w:rPr>
        <w:t xml:space="preserve">1、配合教务处做好本学期耗材的审批工作，同时实训中心在以往购买耗材的模式上继续对各系院的耗材购买管理工作做精细化处理。如：以前耗材管理工作往往只重视了耗材购买环节，而忽视了耗材购买后各系老师的接受认领工作，造成很多老师在认领接收耗材时费时费力，今年实训中心对各系实训所需耗材**进行整理归类，每位老师购买的耗材全部用标签标注，标签上注明实训老师及耗材名称。这种改变使耗材计划审核、购置、使用三个流程有机的结合起来，极大的提高了耗材购买效率，节约了购买成本，也使各系学生顺利完成实训实习教学计划。</w:t>
      </w:r>
    </w:p>
    <w:p>
      <w:pPr>
        <w:ind w:left="0" w:right="0" w:firstLine="560"/>
        <w:spacing w:before="450" w:after="450" w:line="312" w:lineRule="auto"/>
      </w:pPr>
      <w:r>
        <w:rPr>
          <w:rFonts w:ascii="宋体" w:hAnsi="宋体" w:eastAsia="宋体" w:cs="宋体"/>
          <w:color w:val="000"/>
          <w:sz w:val="28"/>
          <w:szCs w:val="28"/>
        </w:rPr>
        <w:t xml:space="preserve">2、配合教务处对在实训楼上实训课的教师实行签到**，同时根据各系老师的签到，实训中心有效的对所有实训室利用率进行了统计，并将统计结果及时上报教务处。</w:t>
      </w:r>
    </w:p>
    <w:p>
      <w:pPr>
        <w:ind w:left="0" w:right="0" w:firstLine="560"/>
        <w:spacing w:before="450" w:after="450" w:line="312" w:lineRule="auto"/>
      </w:pPr>
      <w:r>
        <w:rPr>
          <w:rFonts w:ascii="宋体" w:hAnsi="宋体" w:eastAsia="宋体" w:cs="宋体"/>
          <w:color w:val="000"/>
          <w:sz w:val="28"/>
          <w:szCs w:val="28"/>
        </w:rPr>
        <w:t xml:space="preserve">3、探索了实训基地的公司化和模拟公司化运作模式，提高了部分实训基地的造血功能，提高了教师的`“双师”水*，提高了学生的实践技能，节省了部分实验实训经费，协助系院建立“汽车维修服务中心”、“品尚食品”等模拟公司，条件具备时争取建立公司制实训基地。</w:t>
      </w:r>
    </w:p>
    <w:p>
      <w:pPr>
        <w:ind w:left="0" w:right="0" w:firstLine="560"/>
        <w:spacing w:before="450" w:after="450" w:line="312" w:lineRule="auto"/>
      </w:pPr>
      <w:r>
        <w:rPr>
          <w:rFonts w:ascii="宋体" w:hAnsi="宋体" w:eastAsia="宋体" w:cs="宋体"/>
          <w:color w:val="000"/>
          <w:sz w:val="28"/>
          <w:szCs w:val="28"/>
        </w:rPr>
        <w:t xml:space="preserve">4、配合总务处做好实训楼的卫生管理工作及对整个实训楼实训室水电安全检查及修缮工作，更换已损毁的门锁、窗户等。</w:t>
      </w:r>
    </w:p>
    <w:p>
      <w:pPr>
        <w:ind w:left="0" w:right="0" w:firstLine="560"/>
        <w:spacing w:before="450" w:after="450" w:line="312" w:lineRule="auto"/>
      </w:pPr>
      <w:r>
        <w:rPr>
          <w:rFonts w:ascii="宋体" w:hAnsi="宋体" w:eastAsia="宋体" w:cs="宋体"/>
          <w:color w:val="000"/>
          <w:sz w:val="28"/>
          <w:szCs w:val="28"/>
        </w:rPr>
        <w:t xml:space="preserve">5、配合保卫处对全楼消防设施安全检查及社会综合治理验收工作。</w:t>
      </w:r>
    </w:p>
    <w:p>
      <w:pPr>
        <w:ind w:left="0" w:right="0" w:firstLine="560"/>
        <w:spacing w:before="450" w:after="450" w:line="312" w:lineRule="auto"/>
      </w:pPr>
      <w:r>
        <w:rPr>
          <w:rFonts w:ascii="宋体" w:hAnsi="宋体" w:eastAsia="宋体" w:cs="宋体"/>
          <w:color w:val="000"/>
          <w:sz w:val="28"/>
          <w:szCs w:val="28"/>
        </w:rPr>
        <w:t xml:space="preserve">6、配合基建处做好实训楼电梯的维修维护工作。</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1、关爱职工，看望有病职工及家属，提升会员幸福指数</w:t>
      </w:r>
    </w:p>
    <w:p>
      <w:pPr>
        <w:ind w:left="0" w:right="0" w:firstLine="560"/>
        <w:spacing w:before="450" w:after="450" w:line="312" w:lineRule="auto"/>
      </w:pPr>
      <w:r>
        <w:rPr>
          <w:rFonts w:ascii="宋体" w:hAnsi="宋体" w:eastAsia="宋体" w:cs="宋体"/>
          <w:color w:val="000"/>
          <w:sz w:val="28"/>
          <w:szCs w:val="28"/>
        </w:rPr>
        <w:t xml:space="preserve">2、开办图书阅览室，倡议多读书、读好书，营造文化氛围，提升文化素养</w:t>
      </w:r>
    </w:p>
    <w:p>
      <w:pPr>
        <w:ind w:left="0" w:right="0" w:firstLine="560"/>
        <w:spacing w:before="450" w:after="450" w:line="312" w:lineRule="auto"/>
      </w:pPr>
      <w:r>
        <w:rPr>
          <w:rFonts w:ascii="宋体" w:hAnsi="宋体" w:eastAsia="宋体" w:cs="宋体"/>
          <w:color w:val="000"/>
          <w:sz w:val="28"/>
          <w:szCs w:val="28"/>
        </w:rPr>
        <w:t xml:space="preserve">3、组建瑜伽馆，强健身体，愉悦心情</w:t>
      </w:r>
    </w:p>
    <w:p>
      <w:pPr>
        <w:ind w:left="0" w:right="0" w:firstLine="560"/>
        <w:spacing w:before="450" w:after="450" w:line="312" w:lineRule="auto"/>
      </w:pPr>
      <w:r>
        <w:rPr>
          <w:rFonts w:ascii="宋体" w:hAnsi="宋体" w:eastAsia="宋体" w:cs="宋体"/>
          <w:color w:val="000"/>
          <w:sz w:val="28"/>
          <w:szCs w:val="28"/>
        </w:rPr>
        <w:t xml:space="preserve">4、积极参加院****的歌咏比赛</w:t>
      </w:r>
    </w:p>
    <w:p>
      <w:pPr>
        <w:ind w:left="0" w:right="0" w:firstLine="560"/>
        <w:spacing w:before="450" w:after="450" w:line="312" w:lineRule="auto"/>
      </w:pPr>
      <w:r>
        <w:rPr>
          <w:rFonts w:ascii="宋体" w:hAnsi="宋体" w:eastAsia="宋体" w:cs="宋体"/>
          <w:color w:val="000"/>
          <w:sz w:val="28"/>
          <w:szCs w:val="28"/>
        </w:rPr>
        <w:t xml:space="preserve">（五）其他工作实训中心网站有专人负责内容的更新与网站的维护。实训中心在按时完善网站的制作、维护管理，并将有关内容有序上传，并及时更新，使实训中心网站得以正常运行。</w:t>
      </w:r>
    </w:p>
    <w:p>
      <w:pPr>
        <w:ind w:left="0" w:right="0" w:firstLine="560"/>
        <w:spacing w:before="450" w:after="450" w:line="312" w:lineRule="auto"/>
      </w:pPr>
      <w:r>
        <w:rPr>
          <w:rFonts w:ascii="宋体" w:hAnsi="宋体" w:eastAsia="宋体" w:cs="宋体"/>
          <w:color w:val="000"/>
          <w:sz w:val="28"/>
          <w:szCs w:val="28"/>
        </w:rPr>
        <w:t xml:space="preserve">&gt;三、存在问题及今后的工作</w:t>
      </w:r>
    </w:p>
    <w:p>
      <w:pPr>
        <w:ind w:left="0" w:right="0" w:firstLine="560"/>
        <w:spacing w:before="450" w:after="450" w:line="312" w:lineRule="auto"/>
      </w:pPr>
      <w:r>
        <w:rPr>
          <w:rFonts w:ascii="宋体" w:hAnsi="宋体" w:eastAsia="宋体" w:cs="宋体"/>
          <w:color w:val="000"/>
          <w:sz w:val="28"/>
          <w:szCs w:val="28"/>
        </w:rPr>
        <w:t xml:space="preserve">1、部分系、专业的实验实训室建设滞后，还不能满足实践教学需要，供求矛盾还很突出，今后应围绕专业结构调整、课程建设工作做好相应实验实训室建设工作。</w:t>
      </w:r>
    </w:p>
    <w:p>
      <w:pPr>
        <w:ind w:left="0" w:right="0" w:firstLine="560"/>
        <w:spacing w:before="450" w:after="450" w:line="312" w:lineRule="auto"/>
      </w:pPr>
      <w:r>
        <w:rPr>
          <w:rFonts w:ascii="宋体" w:hAnsi="宋体" w:eastAsia="宋体" w:cs="宋体"/>
          <w:color w:val="000"/>
          <w:sz w:val="28"/>
          <w:szCs w:val="28"/>
        </w:rPr>
        <w:t xml:space="preserve">2、实训耗材的管理工作还有待改进，尤其是耗材审批工作还需进一步改进。在保证实训有序进行的前提下，最大限度地发挥耗材的使用效率，同时尽可能地节约实训资金。</w:t>
      </w:r>
    </w:p>
    <w:p>
      <w:pPr>
        <w:ind w:left="0" w:right="0" w:firstLine="560"/>
        <w:spacing w:before="450" w:after="450" w:line="312" w:lineRule="auto"/>
      </w:pPr>
      <w:r>
        <w:rPr>
          <w:rFonts w:ascii="宋体" w:hAnsi="宋体" w:eastAsia="宋体" w:cs="宋体"/>
          <w:color w:val="000"/>
          <w:sz w:val="28"/>
          <w:szCs w:val="28"/>
        </w:rPr>
        <w:t xml:space="preserve">总之，取得了一定的成绩，但离学院*委的要求还有距离，今后，我们全体实训中心教职工一定不辜负院**的重托，大家齐心协力，团结一致把我们实训中心的工作做大做强，使之成为我们职院的一个亮丽的窗户，一张漂亮的名片。</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资助中心统筹民生工作总结4</w:t>
      </w:r>
    </w:p>
    <w:p>
      <w:pPr>
        <w:ind w:left="0" w:right="0" w:firstLine="560"/>
        <w:spacing w:before="450" w:after="450" w:line="312" w:lineRule="auto"/>
      </w:pPr>
      <w:r>
        <w:rPr>
          <w:rFonts w:ascii="宋体" w:hAnsi="宋体" w:eastAsia="宋体" w:cs="宋体"/>
          <w:color w:val="000"/>
          <w:sz w:val="28"/>
          <w:szCs w:val="28"/>
        </w:rPr>
        <w:t xml:space="preserve">20xx-20xx学年我校高中学生资助工作小组在校长的直接领导下，认真负责地开展工作，坚持公正、公开、透明的原则，严格程序，规范操作，健全体系，提升水平，认真贯彻执行国家精准扶贫的精神，努力把“好事办好”，使有限的资助资金发挥更大的育人综合效益。现将本学年度我校高中学生资助情况进行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xx一中是一所省级达标校，20xx年秋季在校生人数2252人，共有50个教学班。学生很多为进城务工农民工和农村低收入家庭子女，生活较为困难，这使得学校的学生资助工作较其他高中学校繁重。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20xx年秋季的国家助学金受资助学生235人，其中一档受助对象（建档立卡对象、孤残学生、城乡低保家庭学生、烈士子女或优抚对象子女、农村特困救助供养学生等）71人，二档受助对象（其他家庭经济困难学生）164人，国家资助金总金额245900元。其中有71人再减免学杂费生均900元/学期，共计63900元。20xx年春季的国家助学金受资助学生233人，其中一档受助对象70人，二档受助对象163人，国家资助金总金额243550元。其中有70人再减免学杂费生均900元/学期，共计金额63000元。按照上级文件要求，国家助学金划分为一档生均1500元/学期和二档生均850元/学期两个标准，资助金以银行卡的形式发放，学生领卡后签字。学校严格执行财经纪律，完备手续，符合上级文件要求，此项工作已圆满完成。受资助学生名册在校园网公示，无异议，并已交县学生资助中心和县财政局存底备案。20xx年高三毕业生助学借款宣传工作也已经完成，学生在福建助学APP上进行预申请，由县学生资助审核，作为大学新生入学生源地贷款的重要依据。</w:t>
      </w:r>
    </w:p>
    <w:p>
      <w:pPr>
        <w:ind w:left="0" w:right="0" w:firstLine="560"/>
        <w:spacing w:before="450" w:after="450" w:line="312" w:lineRule="auto"/>
      </w:pPr>
      <w:r>
        <w:rPr>
          <w:rFonts w:ascii="宋体" w:hAnsi="宋体" w:eastAsia="宋体" w:cs="宋体"/>
          <w:color w:val="000"/>
          <w:sz w:val="28"/>
          <w:szCs w:val="28"/>
        </w:rPr>
        <w:t xml:space="preserve">（二）学校资助按照上级有关文件要求，公办高中学校每学年应从事业收入中足额提取3%——5%的经费，专项用于减免学费、设立校内奖助学金和特殊困难补助等。20xx年秋季学期，我校除了建档立卡等71个学生享受减免学杂费之外，还有年段成绩前50名的学生共有150个学生享受减免学杂费，生均900元/学期。20xx年春季除了建档立卡等70人享受减免学杂费之外，还有年段成绩前50名的学生共有150个学生享受减免学杂费，生均900元/学期。（详见学校财务账目报表）</w:t>
      </w:r>
    </w:p>
    <w:p>
      <w:pPr>
        <w:ind w:left="0" w:right="0" w:firstLine="560"/>
        <w:spacing w:before="450" w:after="450" w:line="312" w:lineRule="auto"/>
      </w:pPr>
      <w:r>
        <w:rPr>
          <w:rFonts w:ascii="宋体" w:hAnsi="宋体" w:eastAsia="宋体" w:cs="宋体"/>
          <w:color w:val="000"/>
          <w:sz w:val="28"/>
          <w:szCs w:val="28"/>
        </w:rPr>
        <w:t xml:space="preserve">（三）社会资助20xx学年度我校基金会按照有关规定，对家庭特困生和成绩优秀的学生给予补助和奖励。（详见学校基金会相关账目报表）</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切实做好学生资助管理工作，确保学生资助资金按政策按时、足额、准确发放。学生资助具体工作由分管副校长布置，由学生资助办公室落实，学校办公室、教务处、财务室、各年段长及班主任等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工作领导小组在认真研究省市县教育局学生资助工作文件的基础上，制定了《xx一中国家助学金资助工作实施方案》、《xx一中学生资助机构工作制度》、《xx一中学生资助办公室工作职责》、《xx一中普通高中国家助学金申请、发放流程》等措施，形成具有学校特色的学生资助体系，在这些资助制度的指导下，学生资助工作得到了有序开展。在具体评审过程中，严格按照《三明市普通高中家庭经济困难学生资助实施细则的通知》规定的标准，本着“公平、公正、公开、透明”、“实事求是、客观务实”的原则，认真组织实施了受助经济困难学生的评审工作。学校建立学生资助档案，内容包括受助学生《三明市普通高中国家助学金申请表》、《三明市普通高中国家助学金汇总表》、各级各类贫困证明等材料，做到档案资料完备、详实。受助学生材料由班主任、学校审核，然后在学校学公示栏中进行公示，公示无异议后提交县资助中心复核通过。按照上级“特困优先，应助尽助”精神，我们本着对每一位学生负责的态度去对待这项工作，涉及问题不推不避，耐心地宣传解释。经过不懈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运行正常，但也存在一些问题。首先，我校的学生数多，生源大多来自农村，家庭困难的学生占比较大，资助名额较少，还有一些家庭困难的学生得不到资助。其次，有些学生家庭经济的确困难，但是由于种种原因不愿意申请国家助学金，不同年级和不同班级申请国家助学金的人数有较大偏差。此外，我校有关资助方面的制度还要不断继续完善，必须加大对广大师生、家长进行国家资助政策的宣传力度，结合国家助学金受理发放的各个环节，还要再总结经验，避免出现纰漏，学生的感恩、励志教育工作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资助中心统筹民生工作总结5</w:t>
      </w:r>
    </w:p>
    <w:p>
      <w:pPr>
        <w:ind w:left="0" w:right="0" w:firstLine="560"/>
        <w:spacing w:before="450" w:after="450" w:line="312" w:lineRule="auto"/>
      </w:pPr>
      <w:r>
        <w:rPr>
          <w:rFonts w:ascii="宋体" w:hAnsi="宋体" w:eastAsia="宋体" w:cs="宋体"/>
          <w:color w:val="000"/>
          <w:sz w:val="28"/>
          <w:szCs w:val="28"/>
        </w:rPr>
        <w:t xml:space="preserve">在上学年的资助工作中，各位团支书在紧张的学习任务之余不仅积极响应学院的资助工作，对我们协会的工作表示支持与理解，而且能够按时按要求的完成学院的资助工作，在此真心感谢各位团支书的付出大家辛苦了！</w:t>
      </w:r>
    </w:p>
    <w:p>
      <w:pPr>
        <w:ind w:left="0" w:right="0" w:firstLine="560"/>
        <w:spacing w:before="450" w:after="450" w:line="312" w:lineRule="auto"/>
      </w:pPr>
      <w:r>
        <w:rPr>
          <w:rFonts w:ascii="宋体" w:hAnsi="宋体" w:eastAsia="宋体" w:cs="宋体"/>
          <w:color w:val="000"/>
          <w:sz w:val="28"/>
          <w:szCs w:val="28"/>
        </w:rPr>
        <w:t xml:space="preserve">本协会参照交通护路者协会奖惩制度（初稿）（见附录一）对本学期团支书的工作进行了考核，现对本次考核做几点说明：</w:t>
      </w:r>
    </w:p>
    <w:p>
      <w:pPr>
        <w:ind w:left="0" w:right="0" w:firstLine="560"/>
        <w:spacing w:before="450" w:after="450" w:line="312" w:lineRule="auto"/>
      </w:pPr>
      <w:r>
        <w:rPr>
          <w:rFonts w:ascii="宋体" w:hAnsi="宋体" w:eastAsia="宋体" w:cs="宋体"/>
          <w:color w:val="000"/>
          <w:sz w:val="28"/>
          <w:szCs w:val="28"/>
        </w:rPr>
        <w:t xml:space="preserve">(1):考核从5各方面展开,包括信息回复、会议到达、材料上交、活动参与、义工完成。各部分均为20分，去最后的5项总分为本次考核的最终成绩。</w:t>
      </w:r>
    </w:p>
    <w:p>
      <w:pPr>
        <w:ind w:left="0" w:right="0" w:firstLine="560"/>
        <w:spacing w:before="450" w:after="450" w:line="312" w:lineRule="auto"/>
      </w:pPr>
      <w:r>
        <w:rPr>
          <w:rFonts w:ascii="宋体" w:hAnsi="宋体" w:eastAsia="宋体" w:cs="宋体"/>
          <w:color w:val="000"/>
          <w:sz w:val="28"/>
          <w:szCs w:val="28"/>
        </w:rPr>
        <w:t xml:space="preserve">(2)本次考核是试行阶段，由于团支书会议到达记录、短信回复等情况的数据统计得不全面，可能存在个别疏漏，但总体上的考核我们协会全体干部和老师对团支书总体工作的表现下给出的评价，如果有任何异议，请咨询陈慧同学：18874762990.</w:t>
      </w:r>
    </w:p>
    <w:p>
      <w:pPr>
        <w:ind w:left="0" w:right="0" w:firstLine="560"/>
        <w:spacing w:before="450" w:after="450" w:line="312" w:lineRule="auto"/>
      </w:pPr>
      <w:r>
        <w:rPr>
          <w:rFonts w:ascii="宋体" w:hAnsi="宋体" w:eastAsia="宋体" w:cs="宋体"/>
          <w:color w:val="000"/>
          <w:sz w:val="28"/>
          <w:szCs w:val="28"/>
        </w:rPr>
        <w:t xml:space="preserve">(3)以下班级的团支书表现特别突出，各个方面都表现出了高度的积极性和服务意识，特此进行点名表扬：</w:t>
      </w:r>
    </w:p>
    <w:p>
      <w:pPr>
        <w:ind w:left="0" w:right="0" w:firstLine="560"/>
        <w:spacing w:before="450" w:after="450" w:line="312" w:lineRule="auto"/>
      </w:pPr>
      <w:r>
        <w:rPr>
          <w:rFonts w:ascii="宋体" w:hAnsi="宋体" w:eastAsia="宋体" w:cs="宋体"/>
          <w:color w:val="000"/>
          <w:sz w:val="28"/>
          <w:szCs w:val="28"/>
        </w:rPr>
        <w:t xml:space="preserve">交工1102</w:t>
      </w:r>
    </w:p>
    <w:p>
      <w:pPr>
        <w:ind w:left="0" w:right="0" w:firstLine="560"/>
        <w:spacing w:before="450" w:after="450" w:line="312" w:lineRule="auto"/>
      </w:pPr>
      <w:r>
        <w:rPr>
          <w:rFonts w:ascii="宋体" w:hAnsi="宋体" w:eastAsia="宋体" w:cs="宋体"/>
          <w:color w:val="000"/>
          <w:sz w:val="28"/>
          <w:szCs w:val="28"/>
        </w:rPr>
        <w:t xml:space="preserve">道路1201、道路1204、交工1202、物流1202</w:t>
      </w:r>
    </w:p>
    <w:p>
      <w:pPr>
        <w:ind w:left="0" w:right="0" w:firstLine="560"/>
        <w:spacing w:before="450" w:after="450" w:line="312" w:lineRule="auto"/>
      </w:pPr>
      <w:r>
        <w:rPr>
          <w:rFonts w:ascii="宋体" w:hAnsi="宋体" w:eastAsia="宋体" w:cs="宋体"/>
          <w:color w:val="000"/>
          <w:sz w:val="28"/>
          <w:szCs w:val="28"/>
        </w:rPr>
        <w:t xml:space="preserve">测绘1303、道路1304</w:t>
      </w:r>
    </w:p>
    <w:p>
      <w:pPr>
        <w:ind w:left="0" w:right="0" w:firstLine="560"/>
        <w:spacing w:before="450" w:after="450" w:line="312" w:lineRule="auto"/>
      </w:pPr>
      <w:r>
        <w:rPr>
          <w:rFonts w:ascii="宋体" w:hAnsi="宋体" w:eastAsia="宋体" w:cs="宋体"/>
          <w:color w:val="000"/>
          <w:sz w:val="28"/>
          <w:szCs w:val="28"/>
        </w:rPr>
        <w:t xml:space="preserve">测绘1403、交工1401、物流1401</w:t>
      </w:r>
    </w:p>
    <w:p>
      <w:pPr>
        <w:ind w:left="0" w:right="0" w:firstLine="560"/>
        <w:spacing w:before="450" w:after="450" w:line="312" w:lineRule="auto"/>
      </w:pPr>
      <w:r>
        <w:rPr>
          <w:rFonts w:ascii="宋体" w:hAnsi="宋体" w:eastAsia="宋体" w:cs="宋体"/>
          <w:color w:val="000"/>
          <w:sz w:val="28"/>
          <w:szCs w:val="28"/>
        </w:rPr>
        <w:t xml:space="preserve">还有一些团支书的工作做得确实不是很到位，在此就暂时不提出批评，希望大家可以好好对照此次考核，对自己的工作做一下总结。以后得考核奖直接作为我们协会评选的参考依据，也将纳入各位的综合测评成绩中去，希望大家引起注意！</w:t>
      </w:r>
    </w:p>
    <w:p>
      <w:pPr>
        <w:ind w:left="0" w:right="0" w:firstLine="560"/>
        <w:spacing w:before="450" w:after="450" w:line="312" w:lineRule="auto"/>
      </w:pPr>
      <w:r>
        <w:rPr>
          <w:rFonts w:ascii="宋体" w:hAnsi="宋体" w:eastAsia="宋体" w:cs="宋体"/>
          <w:color w:val="000"/>
          <w:sz w:val="28"/>
          <w:szCs w:val="28"/>
        </w:rPr>
        <w:t xml:space="preserve">(4)考核正式施行在下学期开学初，希望各团支书能够再接再厉，参照交通护路者协会奖惩制度认真完成工作，在工作中不断提升自己，在此，护路者协会也祝各位新的一年，收获满满，稳步向前！</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资助中心统筹民生工作总结6</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&gt;三、争取各方力量，拓展扶贫助学途径。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资助中心统筹民生工作总结7</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我感恩那些被我帮助过的人，是他们给予了我回报他人的机会。个人之恩，是应心怀感激去回报的；国家之恩，是应心怀感恩和责任去回报的。所以，对于国家的帮助，我会尽我所能，去回报！</w:t>
      </w:r>
    </w:p>
    <w:p>
      <w:pPr>
        <w:ind w:left="0" w:right="0" w:firstLine="560"/>
        <w:spacing w:before="450" w:after="450" w:line="312" w:lineRule="auto"/>
      </w:pPr>
      <w:r>
        <w:rPr>
          <w:rFonts w:ascii="宋体" w:hAnsi="宋体" w:eastAsia="宋体" w:cs="宋体"/>
          <w:color w:val="000"/>
          <w:sz w:val="28"/>
          <w:szCs w:val="28"/>
        </w:rPr>
        <w:t xml:space="preserve">建立资助家庭经济困难学生资助体系是_、_为解决家庭经济困难学生上学的后顾之忧的一项惠民政策，这个新体系中包括高等教育和中等职业教育。国家资助和社会捐助以及助学贷款三个部分，主要有国家助学金、国家励志奖学金、国家奖学金、国家助学贷款和教育部师范院校免费资助等。</w:t>
      </w:r>
    </w:p>
    <w:p>
      <w:pPr>
        <w:ind w:left="0" w:right="0" w:firstLine="560"/>
        <w:spacing w:before="450" w:after="450" w:line="312" w:lineRule="auto"/>
      </w:pPr>
      <w:r>
        <w:rPr>
          <w:rFonts w:ascii="宋体" w:hAnsi="宋体" w:eastAsia="宋体" w:cs="宋体"/>
          <w:color w:val="000"/>
          <w:sz w:val="28"/>
          <w:szCs w:val="28"/>
        </w:rPr>
        <w:t xml:space="preserve">国家资助政策确实帮助了不少的贫困学生解决上学难的问题。它使许多偏远贫困山区的孩子能坐在安稳的教室，学习知识，让他们从书本中学到了许多他们，闻所未闻，见所未见的东西，满足了他们求知的欲望，开拓了他们探索的视野，我就是其中一名受益的学生之一。</w:t>
      </w:r>
    </w:p>
    <w:p>
      <w:pPr>
        <w:ind w:left="0" w:right="0" w:firstLine="560"/>
        <w:spacing w:before="450" w:after="450" w:line="312" w:lineRule="auto"/>
      </w:pPr>
      <w:r>
        <w:rPr>
          <w:rFonts w:ascii="宋体" w:hAnsi="宋体" w:eastAsia="宋体" w:cs="宋体"/>
          <w:color w:val="000"/>
          <w:sz w:val="28"/>
          <w:szCs w:val="28"/>
        </w:rPr>
        <w:t xml:space="preserve">读小学的时候，因为家里穷，快到学期结束了，还交不起学费，正在为学费发愁的时候，当知道有国家的义务教育免费教科书，我心里真的很感激，不然我就失去了珍贵的学习机会，爸妈知道了有这个政策，心里也稍稍松了一口气，解决了当时我家的燃眉之急。中学的时候，我又受到国家贫困生的资助，解决了当时我家沉重的负担，为帮助了当时处在沉重压力中的我，让我有了更多心思去学习。大学了，我还继续受到国家的各种资助，如：生源地贷款、师范生补贴、贫困生助学金。这些政策的帮助，又进一步让我体会到了国家对我们这些贫困大学生的帮助，让我感到无比的温暖，使我更有动力去好好学习专业知识，提升自己各方面能力，为回报国家的资助之恩做好充分的准备。</w:t>
      </w:r>
    </w:p>
    <w:p>
      <w:pPr>
        <w:ind w:left="0" w:right="0" w:firstLine="560"/>
        <w:spacing w:before="450" w:after="450" w:line="312" w:lineRule="auto"/>
      </w:pPr>
      <w:r>
        <w:rPr>
          <w:rFonts w:ascii="宋体" w:hAnsi="宋体" w:eastAsia="宋体" w:cs="宋体"/>
          <w:color w:val="000"/>
          <w:sz w:val="28"/>
          <w:szCs w:val="28"/>
        </w:rPr>
        <w:t xml:space="preserve">滴水之恩，应涌泉相报。知恩图报，国家对我的恩情，不止一滴水的恩情，所以我应该尽我最大的能力去回报，用我所学的知识，用我的青春，去回报祖国之恩！</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资助中心统筹民生工作总结8</w:t>
      </w:r>
    </w:p>
    <w:p>
      <w:pPr>
        <w:ind w:left="0" w:right="0" w:firstLine="560"/>
        <w:spacing w:before="450" w:after="450" w:line="312" w:lineRule="auto"/>
      </w:pPr>
      <w:r>
        <w:rPr>
          <w:rFonts w:ascii="宋体" w:hAnsi="宋体" w:eastAsia="宋体" w:cs="宋体"/>
          <w:color w:val="000"/>
          <w:sz w:val="28"/>
          <w:szCs w:val="28"/>
        </w:rPr>
        <w:t xml:space="preserve">在20xx年安全生产工作中，以*理论和“*”重要思想为指导，深入贯彻落实科学发展观，全面落实克孜尔水库管理安全生产工作计划的要求，坚持安全发展理念，继续深入开展“安全生产年”活动，以预防为主、加强监管、落实责任为重点，深化安全生产“三项行动”和“三项建设”各项工作措施，认真落实《20xx年度水库运行调度管理中心安全生产目标管理责任书》，切实做好克孜尔水库防洪度汛工作，确保水库工程的安全运行。</w:t>
      </w:r>
    </w:p>
    <w:p>
      <w:pPr>
        <w:ind w:left="0" w:right="0" w:firstLine="560"/>
        <w:spacing w:before="450" w:after="450" w:line="312" w:lineRule="auto"/>
      </w:pPr>
      <w:r>
        <w:rPr>
          <w:rFonts w:ascii="宋体" w:hAnsi="宋体" w:eastAsia="宋体" w:cs="宋体"/>
          <w:color w:val="000"/>
          <w:sz w:val="28"/>
          <w:szCs w:val="28"/>
        </w:rPr>
        <w:t xml:space="preserve">&gt;一、加强科室安全生产责任制落实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为了深入贯彻落实管理局安全生产**小组的工作部署，扎实有效地开展好水库除险加固工作，确保水库工程安全运行。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科室签订了以下安全生产目标管理责任书：(1)**与安全员、副**;(2)副**与班组长;(3)班组长与个人，做到了层层签订安全生产目标管理责任书15份，实行一级对一组负责的管理方式，让每个岗位职工明确安全生产的责任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测、水质化验等重要岗位的安全生产管理**23个，完善岗位职责13个，并在每月的绩效考核过程中，针对相应的管理**和观测规范的执行情况进行认真的对照检查，对不符合要求的，或进行**操作造成的观测数据异常进行打分，执行安全生产一票否决制，取消其评优选先的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责任书中“水库运行调度管中心**是第一责任人，对本部门安全生产工作全面负责，各岗位工作人员对本岗位的安全工作负全责”的规定，科室对本部门的安全生产工作进行分解，落实到科室的4个班组中，同时规定小组长为该组的安全员，一名副**为大坝原型观测方面的安全1员，一名副**为水量调度方面的安全员。每月由安全员组成科室安全检查小组，按“科室安全生产目标管理”的要求，由科室**牵头对科室安全生产情况进行全面检查，并做到每月及时向管理局安全生产**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&gt;二、加强安全生产知识学习和宣传教育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认真贯彻水利厅防洪办和管理局安全生产**小组关于安全生产方面的相关文件精神，普及安全生产知识和行业规范要求，加强职工安全生产意识教育。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好安全生产工作的行为准则。科室认真**职工学习《新疆*尔**区安全生产事故隐患排查治理条例》，《转发国家防总办公室关于做好强降雨防范工作的通知》，《关于做好20xx年在建水利工程安全生产度汛工作的通知》，并针对今年克孜尔水库除险加固实际情况提出克孜2尔水库的调度运行方案，编制水库防洪度汛应急预案，提高职工应急处理各种突发事件的能力，通过写《学习心得》的方式加强职工对安全生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2、向职工宣传、讲解本部门设备、设施、工作场所等安全要素或安全操作程序。针对今年除险加固工程实施情况，科室各项正常工作秩序受到严重影响，要求每个职工做到了以下几点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(1)在观测中要注意人身安全、设备安全、工作场所安全，交通安全，特别要求水情观测和形变站观测人员在通过溢洪道危险地段和闸门金属结构吊装现场时要戴好安全帽，服从现场指挥人员的命令。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(2)在施工期间供电不正常的情况下，教育职工不要轻易操作各种用电设施和用电器材，特别现场的用电开关和电焊机不能够随意操作，一定要在专业电工指导下进行设备维护和用电。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(3)在观测仪器的使用和运输途中，要求观测人员要轻拿轻放;在巡库、水样采集等工作中要求不要到危险的冰面、水面、陡坎等地方进行检查，至少有2人才能够进行巡库检查，确保人身安全。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向职工宣传各种《应急预案》知识：安全生产工作以预防为主，同时，对事发后的损失也要采取积极补救措施，确保克孜尔水库工程在超标准洪水、地震、地质等自然灾害发生时，能够快速、有序地完成**建筑物的安全检查，识别各种隐患，进行有效的应急抢险，使损失降到最低限度。作为从事水库运行管理的主要部门，我们在认真编制《20xx年水库防洪度汛**运用方案》时，加强班组长对《新疆克孜尔水库防洪应急预案》、《新疆克孜尔水库防洪应急抢险预案》、《新疆克孜尔水库地震应急预案》的学习和宣传，真正做到家喻户晓，使职工在面对自然灾害突发事件时，能够沉着、冷静地采取相应措施处置，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区第二届安全生产优秀科技论文征文活动”。科室**参加**举办的“安康杯”知识竞赛获得第一名，与**人事科合著撰写的《浅谈水库管理单位如何做好日常安全管理工作》征文获得第二名，使全体职工对安全生产工作有了3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&gt;三、安全生产管理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安全生产年”工作要求，使安全生产工作与“全国安全生产月”活动相结合，与“克孜尔水库管理局开展水利工程建设领域突出问题专项治理工作实施方案”相结合，与“日常监管工作相结合”，牢固树立“防大洪、抗大旱”的思想，加强水库安全运行各项日常管理工作。</w:t>
      </w:r>
    </w:p>
    <w:p>
      <w:pPr>
        <w:ind w:left="0" w:right="0" w:firstLine="560"/>
        <w:spacing w:before="450" w:after="450" w:line="312" w:lineRule="auto"/>
      </w:pPr>
      <w:r>
        <w:rPr>
          <w:rFonts w:ascii="宋体" w:hAnsi="宋体" w:eastAsia="宋体" w:cs="宋体"/>
          <w:color w:val="000"/>
          <w:sz w:val="28"/>
          <w:szCs w:val="28"/>
        </w:rPr>
        <w:t xml:space="preserve">&gt;(一)水库防洪度汛及水库安全运行调度管理工作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4月开始对防洪调度系统的上游15个雨量站和8个遥测水位站进行更新改造。在今年汛期前完成了8个雨量站建设，并及时将水雨情数据实时传输到终端机，确保实时掌握上游水情、水库水位、出库流量的动态变化，真正实现了水情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有电信光缆程控电话、移动通信、卫星电话、无线电台、电力载波、局域网、因特网。进一步完善了与水利厅防洪办远程视频会商系统和克孜尔水库FY2号静止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委和**的**安排和布置下，成立了“克孜尔水库工程安全度汛指挥小组”。于4月初编写了《克孜尔水库20xx年防洪度汛方案》并及时上报**区防办，于5月下旬，新防汛办[20xx]17号文件批准了防洪度汛方案。确定了克孜尔水库防洪度汛负责人夏新利，保坝技术负责人张宏科，管理局****和职能科室都按职责进行相应的分工。坚持**带班和24小时值班**，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河两大行洪河道和草湖蓄滞洪区。对上述防洪工程，水库管理局、渭干河流域管理处及库、沙、新三县都分别制定了防洪应急预案。管理局针对水库本身安全度汛，对历年制订的《克孜尔水库防洪度汛应急预案》逐条进行了研究讨论和重新修改完善。使“预案”进一步细化、量化、4优化，具有更强的可操作性。在蓄滞洪区对撤退路线按照受益范围，划分责任段，明确专人管理维修。特别是在克孜尔水库千佛洞河床段有一个因除险加固而产生的砂石料场，每次开闸放水时，都要及时通知施工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合格的足够数量的防汛物料，就无法取得抗洪抢险的胜利，由于防汛物料用量大，品种多，供需多变等情况，今年水库管理局本着“因地制宜，就地取材”的原则号料、备料。(1)准备防洪应急备用资金80万元，主要用于购买防洪备用燃料及其它维修材料。(2)防洪物资储备铅丝20吨、石料、编织袋20xx0条、快艇2艘、救生衣25件、混凝土棱块952块，共、防洪备用铁丝笼465件。(3)防洪机械：柳工50装载机一辆、55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区防办、水利厅的指导下，通过管理局全体职工及提供了重要水文技术信息。实现了“精确预报，科学决策，巧错洪峰，顾全大局，**调度”的目的，减缓了渭干河流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&gt;(二)大坝原型观测及设备运行管理工作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安全，再可靠的监测设备，再精湛的观测技术也测不到准确的观测数据，安全工作重在参与，贵在坚持，必须从点点滴滴做起，从环境卫生、个人着装和思想认识抓起，这是我们长期工作会议的主题，在职工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工作受到除险加固施工的影响，各个观测点、观测设施经常受到不同程5度的影响，主要集中在坝后渗流排水井上，由于供电造成水泵工作不正常的故障有3起，造成第一、二形变站工作不正常的有2起。全年监测设备及仪器维护15次，坝后巡视检查156次，按时提交《科室安全生产自检报告》12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脑设备台帐;二是建立各个自动化观测系统的设备台帐;三是建立观测仪器、仪表等设备档案。对外业观测使用频率高的仪器和量具建立使用管理档案，登记落实到具体的管理人员，确保常用仪器有专人管理，目前已建立仪器档案登记的有14项(表2)。</w:t>
      </w:r>
    </w:p>
    <w:p>
      <w:pPr>
        <w:ind w:left="0" w:right="0" w:firstLine="560"/>
        <w:spacing w:before="450" w:after="450" w:line="312" w:lineRule="auto"/>
      </w:pPr>
      <w:r>
        <w:rPr>
          <w:rFonts w:ascii="宋体" w:hAnsi="宋体" w:eastAsia="宋体" w:cs="宋体"/>
          <w:color w:val="000"/>
          <w:sz w:val="28"/>
          <w:szCs w:val="28"/>
        </w:rPr>
        <w:t xml:space="preserve">同时，建立安全生产工作日记，由安全员记载部门安全生产的工作情况。表2序号1234567大坝外业观测仪器仪表档案管理统计表仪器档案名称3m普通水准尺3m铟钢尺Ni1水准仪(WILD141170)BOIF水准仪(DZS3-1)水准仪测压管测绳测防波墙、溢洪道用垂球序号891011121314仪器档案名称GP88S对讲机(MOTOROLA)WILD经纬仪千佛洞地下井观测用测线右坝肩廊道观测用游标卡尺测渗流量MC秒表水桶手电筒</w:t>
      </w:r>
    </w:p>
    <w:p>
      <w:pPr>
        <w:ind w:left="0" w:right="0" w:firstLine="560"/>
        <w:spacing w:before="450" w:after="450" w:line="312" w:lineRule="auto"/>
      </w:pPr>
      <w:r>
        <w:rPr>
          <w:rFonts w:ascii="宋体" w:hAnsi="宋体" w:eastAsia="宋体" w:cs="宋体"/>
          <w:color w:val="000"/>
          <w:sz w:val="28"/>
          <w:szCs w:val="28"/>
        </w:rPr>
        <w:t xml:space="preserve">3、&gt;工作岗位整洁，作业环境安全可靠，机械设备防护装置可靠，为人身安全提供了保障。在做好本部门&gt;工作场所卫生区清洁时，更加注重环境安全建设。(1)每年的春季和降雨后，右坝肩山体和溢洪道出口两边护坡都会出现泥石流土，使巡库检查道路掩埋不通，每次都要进行人工清理，这次除险加固中能否适当进行处理。(2)右坝肩截渗墙廊道每年都会有雪水、雨水渗到廊道内，均采用人工清理，这次除险加固中建议采取工程措施，防止坝面雨水、雪水继续渗漏到廊道内，疏通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(3)对各计算机硬件、软件实行定期检查，使病毒没有感染系统软件，做到数据采集机100%安全使用。</w:t>
      </w:r>
    </w:p>
    <w:p>
      <w:pPr>
        <w:ind w:left="0" w:right="0" w:firstLine="560"/>
        <w:spacing w:before="450" w:after="450" w:line="312" w:lineRule="auto"/>
      </w:pPr>
      <w:r>
        <w:rPr>
          <w:rFonts w:ascii="宋体" w:hAnsi="宋体" w:eastAsia="宋体" w:cs="宋体"/>
          <w:color w:val="000"/>
          <w:sz w:val="28"/>
          <w:szCs w:val="28"/>
        </w:rPr>
        <w:t xml:space="preserve">(4)化验室对有腐蚀性的有毒性药品进行妥善保管，在操作中做到小心、仔细、谨慎。特别是在蒸馏水制作和使用电炉、烘箱等用电器时，做到了安全用电，没有设备损坏的现象。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(5)各个渗流观测井井口都设置有安全防护装置。64、坚持大坝安全会商**：由于克孜尔水库大坝工程地质、地震构造的特殊性，我们一贯遵循“以观测指导水库安全运行”的`原则，因此，长期坚持下来的会商**，从来没有停止过，特别是今年观测条件差，观测项目不全的情况下，加强安全会商尤为重要，目前已召开大坝安全会商会12次，对水库水情、雨情、气象;大坝应力、应变、渗流;地震资料、形变前兆等进行综合分析，使我们及时掌握水库各部位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安全生产管理**”和“安全检查**”要求，建立安全检查台帐和隐患及整改台帐，切实抓好事故隐患排查整改工作，对安全生产**小组提出的整改意见，整改率达100%。积极地与管理局安全生产**小组同志一起对节假日前夕和防汛期的工程安全工作进行检查，对在《安全生产检查会议纪要》中涉及到本部门的问题及时进行整改。配合安全生产**小组做好安全生产检查工作，对右坝肩廊道照明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6、工作人员遵守安全操作规程，着装符合岗位要求。在右坝肩廊道、山洞观测时给观测人员配备了安全帽，防止意外事件的发生，对化验室人员要求着装上岗，防止化学药剂意外伤人。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三)积极开展创建“青年安全示范岗”活动为了推动部门安全生产全面工作，**动员广大团员青年投身安全生产管理，强化安全生产意识和责任，全面推进克孜尔水库运行调度管理工作，针对本部门青年职工占70%的特点，科室积极响应安全生产**小组倡议，成立了以**陶茂松为组长，以青年骨干钱雪梅为副组长的创建活动小组，制定了“增强安全意识，确保水库安全运行”的活动主题和“创建措施”。从“抓**、抓管理、抓教育、抓安全质量关”入手，积极推动“安全标准化作业”活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第一形变站人工观测的操作规程的规范化管理，要求严格按照观测规范进行观测，即水准观测按照“后前前后”测一个测回，7再按照“前后后前”测一个测回，而基线观测要严格按照对方“口令”来操作，测量误差**在以内为准。</w:t>
      </w:r>
    </w:p>
    <w:p>
      <w:pPr>
        <w:ind w:left="0" w:right="0" w:firstLine="560"/>
        <w:spacing w:before="450" w:after="450" w:line="312" w:lineRule="auto"/>
      </w:pPr>
      <w:r>
        <w:rPr>
          <w:rFonts w:ascii="宋体" w:hAnsi="宋体" w:eastAsia="宋体" w:cs="宋体"/>
          <w:color w:val="000"/>
          <w:sz w:val="28"/>
          <w:szCs w:val="28"/>
        </w:rPr>
        <w:t xml:space="preserve">(2)做好防洪预测预报的演练工作，使各个演练环节能每个步骤都能够模式化、程序化操作，做到在遇到大洪水时能够心中有数，不致于盲目地操作。</w:t>
      </w:r>
    </w:p>
    <w:p>
      <w:pPr>
        <w:ind w:left="0" w:right="0" w:firstLine="560"/>
        <w:spacing w:before="450" w:after="450" w:line="312" w:lineRule="auto"/>
      </w:pPr>
      <w:r>
        <w:rPr>
          <w:rFonts w:ascii="宋体" w:hAnsi="宋体" w:eastAsia="宋体" w:cs="宋体"/>
          <w:color w:val="000"/>
          <w:sz w:val="28"/>
          <w:szCs w:val="28"/>
        </w:rPr>
        <w:t xml:space="preserve">(3)在交**上要求做到规范化，严格按照交**程序和检查项目、工作内容进行交接，并履行签字手续。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虑不周，造成工作上的返工，也可避免因不必要的繁锁而产生的危险性，从而增加工作中的安全可靠度，严格执行“标准化安全作业程序”是建立正常生产秩序的重要**。</w:t>
      </w:r>
    </w:p>
    <w:p>
      <w:pPr>
        <w:ind w:left="0" w:right="0" w:firstLine="560"/>
        <w:spacing w:before="450" w:after="450" w:line="312" w:lineRule="auto"/>
      </w:pPr>
      <w:r>
        <w:rPr>
          <w:rFonts w:ascii="宋体" w:hAnsi="宋体" w:eastAsia="宋体" w:cs="宋体"/>
          <w:color w:val="000"/>
          <w:sz w:val="28"/>
          <w:szCs w:val="28"/>
        </w:rPr>
        <w:t xml:space="preserve">&gt;四、20xx年安全生产工作方向</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的学习和宣传工作，特别是对各种仪器、监测设备的安全技术特性掌握的较少，对综合分析和识别安全隐患能力不足，责任性还不够，需要通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2、设备的检查维护工作还需要进一步加强，特别是在今年施工中，时常受到供电不正常的影响，受损的设备不能够及时得到恢复，除了维护人员的专业水*外，在**管理方面还有待进一步加强和提高。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应急抢险队伍，开展应急救援演练。今年我们认真开展了防洪演练工作，提高了实战能力，同时也暴露了一些问题，如洪水的分析预报没有详细的演练过程，只是一个结果，外业巡视检查还不够仔细，同事之间的配合，团队意识的培养等都还有一个改进的过程，特别是在对《新疆克孜尔水库防洪应急预案》、《新疆克孜尔水库防洪抢险应急预案》的宣传力度还不够，职工熟悉和掌握的相关内容还不足，要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安全生产工作，建立安全员岗位的激励机制，把安全生产工作与其它工作一起布置，一起落实，一起考核，以调动全体工作8岗位人员的安全意识和安全生产的责任感;同时，对本职工作岗位上的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(1)各个渗流改造井，要做好排水管在坝面中的预埋工作，屋顶要预制吊物扣或环，安装水泵的起吊设备，吊物孔要做安全护拦，还要考虑房屋的保温措施，取暖方式，防止水表冻坏、确保仪器仪表在冬季能够正常工作(包括其他观测房)。</w:t>
      </w:r>
    </w:p>
    <w:p>
      <w:pPr>
        <w:ind w:left="0" w:right="0" w:firstLine="560"/>
        <w:spacing w:before="450" w:after="450" w:line="312" w:lineRule="auto"/>
      </w:pPr>
      <w:r>
        <w:rPr>
          <w:rFonts w:ascii="宋体" w:hAnsi="宋体" w:eastAsia="宋体" w:cs="宋体"/>
          <w:color w:val="000"/>
          <w:sz w:val="28"/>
          <w:szCs w:val="28"/>
        </w:rPr>
        <w:t xml:space="preserve">(2)采取适当的工程措施防止右坝肩截渗墙廊道内积雨水，尽量减少强降雨时产生较多的泥水沉积在坝面上，造成测压管水位的上升。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(3)积极配合中标单位做好观测系统改造工作，同时加强观测设备的安全保护，如防雷、防静电、防漏电、光缆通讯线、电源线等。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6、在“安全标准化作业”方面的工作还仅仅是开了一个头，还不能够说很好，希望今后能够加强这方面的工作。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安全生产、预防为主”的方针，进一步加大安全生产管理力度，扎实做好水库运行调度管理工作，为克孜尔水库建设事业进一步创造良好的工作环境。总结中的不足之处请管理局安全生产**小组成员给予批评指正。水库运行调度管理中心</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资助中心统筹民生工作总结9</w:t>
      </w:r>
    </w:p>
    <w:p>
      <w:pPr>
        <w:ind w:left="0" w:right="0" w:firstLine="560"/>
        <w:spacing w:before="450" w:after="450" w:line="312" w:lineRule="auto"/>
      </w:pPr>
      <w:r>
        <w:rPr>
          <w:rFonts w:ascii="宋体" w:hAnsi="宋体" w:eastAsia="宋体" w:cs="宋体"/>
          <w:color w:val="000"/>
          <w:sz w:val="28"/>
          <w:szCs w:val="28"/>
        </w:rPr>
        <w:t xml:space="preserve">20××年萝北县学生资助管理工作在各级部门的正确领导下，全面贯彻省会议精神，认真落实国家和省里出台的各项学生资助政策，以省中心下发的工作要点为指导，积极开展各种资助工作和活动，认真履行学生资助管理职责，用爱心成就资助事业，用耐心创造资助成绩，用责任心造就资助人生，赢得了广大学生及家长好评，取得了较好的社会效益，现将20××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一、全面落实学生资助政策，建立健全学生资助体系</w:t>
      </w:r>
    </w:p>
    <w:p>
      <w:pPr>
        <w:ind w:left="0" w:right="0" w:firstLine="560"/>
        <w:spacing w:before="450" w:after="450" w:line="312" w:lineRule="auto"/>
      </w:pPr>
      <w:r>
        <w:rPr>
          <w:rFonts w:ascii="宋体" w:hAnsi="宋体" w:eastAsia="宋体" w:cs="宋体"/>
          <w:color w:val="000"/>
          <w:sz w:val="28"/>
          <w:szCs w:val="28"/>
        </w:rPr>
        <w:t xml:space="preserve">贫困生资助工作是广大群众和社会关注的热点，因此，萝北县教育局对学生资助工作非常重视，逐步形成了主要领导亲自抓，分管领导重点抓，纪检监督全过程的工作格局。</w:t>
      </w:r>
    </w:p>
    <w:p>
      <w:pPr>
        <w:ind w:left="0" w:right="0" w:firstLine="560"/>
        <w:spacing w:before="450" w:after="450" w:line="312" w:lineRule="auto"/>
      </w:pPr>
      <w:r>
        <w:rPr>
          <w:rFonts w:ascii="宋体" w:hAnsi="宋体" w:eastAsia="宋体" w:cs="宋体"/>
          <w:color w:val="000"/>
          <w:sz w:val="28"/>
          <w:szCs w:val="28"/>
        </w:rPr>
        <w:t xml:space="preserve">&gt;1&gt;、领导重视，统筹安排，建立专门机构负责&gt;学生资助&gt;工作。</w:t>
      </w:r>
    </w:p>
    <w:p>
      <w:pPr>
        <w:ind w:left="0" w:right="0" w:firstLine="560"/>
        <w:spacing w:before="450" w:after="450" w:line="312" w:lineRule="auto"/>
      </w:pPr>
      <w:r>
        <w:rPr>
          <w:rFonts w:ascii="宋体" w:hAnsi="宋体" w:eastAsia="宋体" w:cs="宋体"/>
          <w:color w:val="000"/>
          <w:sz w:val="28"/>
          <w:szCs w:val="28"/>
        </w:rPr>
        <w:t xml:space="preserve">教育局成立了以业务副局长为组长的学生资助管理工作领导小组、教育助学金评审组，规范了学生资助工作制度与操作流程，建立教育局学生资助中心，由专人具体负责学生资助工作和中职学校信息系统管理，计财股协助工作，并与财政和信用社签订了中职资助金发放协议，作为全局工作中的重点工作，教育局统筹安排、整体推进,确保学生资助工作宣传到位、管理到位、资助到位。</w:t>
      </w:r>
    </w:p>
    <w:p>
      <w:pPr>
        <w:ind w:left="0" w:right="0" w:firstLine="560"/>
        <w:spacing w:before="450" w:after="450" w:line="312" w:lineRule="auto"/>
      </w:pPr>
      <w:r>
        <w:rPr>
          <w:rFonts w:ascii="宋体" w:hAnsi="宋体" w:eastAsia="宋体" w:cs="宋体"/>
          <w:color w:val="000"/>
          <w:sz w:val="28"/>
          <w:szCs w:val="28"/>
        </w:rPr>
        <w:t xml:space="preserve">&gt;2&gt;、明确目的，大力宣传，向社会全面公开学生资助政策。</w:t>
      </w:r>
    </w:p>
    <w:p>
      <w:pPr>
        <w:ind w:left="0" w:right="0" w:firstLine="560"/>
        <w:spacing w:before="450" w:after="450" w:line="312" w:lineRule="auto"/>
      </w:pPr>
      <w:r>
        <w:rPr>
          <w:rFonts w:ascii="宋体" w:hAnsi="宋体" w:eastAsia="宋体" w:cs="宋体"/>
          <w:color w:val="000"/>
          <w:sz w:val="28"/>
          <w:szCs w:val="28"/>
        </w:rPr>
        <w:t xml:space="preserve">贫困生资助工作从大的方面讲涉及国家、省市的相关政策性问题，从小的方面讲牵扯到每一个贫困家庭学生能否得到合理、及时的帮助，并顺利完成学业。为使国家学生资助政策家喻户晓、深入人心，确保各项政策更好地顺利实施，我们利用学校广播在合理时间循环播放“黑龙江省生源地信用助学贷款宣传语音”；在学校醒目的地方张贴上级发的宣传画；通过到高中讲座，向高中毕业生每人下发一份办理生源地贷款的`政策宣传资料，并制作宣传图版面向高中毕业生进行了广泛地生源地贷款政策宣传；对新生办理生源地贷款的需求数进行了调查统计。省学生资助管理中心召开生源地信用助学贷款工作业务培训后，在萝北县教育局主要领导和分管领导的批示下，立即通过萝北电视台做了一期以生源地助学贷款相关政策为内容的专访节目，在大学生办理助学贷款期间循环播放，及时向广大学生和家长进行广泛地政策宣传。确保各项助学金的发放工作做到信息公开、程序公开、结果公开，社会认可。</w:t>
      </w:r>
    </w:p>
    <w:p>
      <w:pPr>
        <w:ind w:left="0" w:right="0" w:firstLine="560"/>
        <w:spacing w:before="450" w:after="450" w:line="312" w:lineRule="auto"/>
      </w:pPr>
      <w:r>
        <w:rPr>
          <w:rFonts w:ascii="宋体" w:hAnsi="宋体" w:eastAsia="宋体" w:cs="宋体"/>
          <w:color w:val="000"/>
          <w:sz w:val="28"/>
          <w:szCs w:val="28"/>
        </w:rPr>
        <w:t xml:space="preserve">&gt;3&gt;、规范操作，严格审核，确保真正贫困的学生受到资助。</w:t>
      </w:r>
    </w:p>
    <w:p>
      <w:pPr>
        <w:ind w:left="0" w:right="0" w:firstLine="560"/>
        <w:spacing w:before="450" w:after="450" w:line="312" w:lineRule="auto"/>
      </w:pPr>
      <w:r>
        <w:rPr>
          <w:rFonts w:ascii="宋体" w:hAnsi="宋体" w:eastAsia="宋体" w:cs="宋体"/>
          <w:color w:val="000"/>
          <w:sz w:val="28"/>
          <w:szCs w:val="28"/>
        </w:rPr>
        <w:t xml:space="preserve">各项助学金主要用于因家庭经济条件困难上不起学或可能辍学的贫困学生进行资助，帮助他们完成学业。针对我县救助对象人多面广的实际情况，在审批救助对象关上，规范操作，审核严格，一是由贫困学生写出书面申请，经学校审核、把关后推荐上报教育局，由教育局、民政局及学校工作人员会同村委会（居委会）人员对受助学校进行月报表审核，并到学生家里进行贫困情况核查后，再上报、发放，坚决杜绝徇私情，将非贫困生纳入救助范围的现象发生。二是学校汇总全校贫困生核查情况，建立贫困生档案库，学校在贫困生档案库中根据贫困程度排队，并结合县下达的救助指标确定好救助对象。三是通过媒体将被资助者名单在全县范围内公布，接受社会监督。目前，中职学校信息管理系统录入工作已经结束，本学期中职学生助学金的对账工作也已完成。</w:t>
      </w:r>
    </w:p>
    <w:p>
      <w:pPr>
        <w:ind w:left="0" w:right="0" w:firstLine="560"/>
        <w:spacing w:before="450" w:after="450" w:line="312" w:lineRule="auto"/>
      </w:pPr>
      <w:r>
        <w:rPr>
          <w:rFonts w:ascii="宋体" w:hAnsi="宋体" w:eastAsia="宋体" w:cs="宋体"/>
          <w:color w:val="000"/>
          <w:sz w:val="28"/>
          <w:szCs w:val="28"/>
        </w:rPr>
        <w:t xml:space="preserve">&gt;4&gt;、开展活动，做好宣传，德育教育贯穿始终。</w:t>
      </w:r>
    </w:p>
    <w:p>
      <w:pPr>
        <w:ind w:left="0" w:right="0" w:firstLine="560"/>
        <w:spacing w:before="450" w:after="450" w:line="312" w:lineRule="auto"/>
      </w:pPr>
      <w:r>
        <w:rPr>
          <w:rFonts w:ascii="宋体" w:hAnsi="宋体" w:eastAsia="宋体" w:cs="宋体"/>
          <w:color w:val="000"/>
          <w:sz w:val="28"/>
          <w:szCs w:val="28"/>
        </w:rPr>
        <w:t xml:space="preserve">在国家资助政策的实施过程中，我们十分重视对学生的感恩教育，通过学校开展以诚信、感恩、自强为主题的教育活动，把资助工作与学生感恩教育有机结合起来，充分发挥资助工作的德育功能，引导学生“体恩、知恩、识恩”，进而“感恩”，将感恩意识融入到日常学习生活中去。这些活动的开展更加激发了家庭经济困难学生自强不息、艰苦奋斗、战胜困难的勇气和信心，进一步培养了助人为乐、回报社会的良好品德。</w:t>
      </w:r>
    </w:p>
    <w:p>
      <w:pPr>
        <w:ind w:left="0" w:right="0" w:firstLine="560"/>
        <w:spacing w:before="450" w:after="450" w:line="312" w:lineRule="auto"/>
      </w:pPr>
      <w:r>
        <w:rPr>
          <w:rFonts w:ascii="宋体" w:hAnsi="宋体" w:eastAsia="宋体" w:cs="宋体"/>
          <w:color w:val="000"/>
          <w:sz w:val="28"/>
          <w:szCs w:val="28"/>
        </w:rPr>
        <w:t xml:space="preserve">&gt;二、各项资助政策落实情况</w:t>
      </w:r>
    </w:p>
    <w:p>
      <w:pPr>
        <w:ind w:left="0" w:right="0" w:firstLine="560"/>
        <w:spacing w:before="450" w:after="450" w:line="312" w:lineRule="auto"/>
      </w:pPr>
      <w:r>
        <w:rPr>
          <w:rFonts w:ascii="宋体" w:hAnsi="宋体" w:eastAsia="宋体" w:cs="宋体"/>
          <w:color w:val="000"/>
          <w:sz w:val="28"/>
          <w:szCs w:val="28"/>
        </w:rPr>
        <w:t xml:space="preserve">1.农村义务教育贫困寄宿生生活费补助</w:t>
      </w:r>
    </w:p>
    <w:p>
      <w:pPr>
        <w:ind w:left="0" w:right="0" w:firstLine="560"/>
        <w:spacing w:before="450" w:after="450" w:line="312" w:lineRule="auto"/>
      </w:pPr>
      <w:r>
        <w:rPr>
          <w:rFonts w:ascii="宋体" w:hAnsi="宋体" w:eastAsia="宋体" w:cs="宋体"/>
          <w:color w:val="000"/>
          <w:sz w:val="28"/>
          <w:szCs w:val="28"/>
        </w:rPr>
        <w:t xml:space="preserve">20××年度共有1120人次享受农村义务教育贫困寄宿生生活费补助，补助标准为：小学每生每年1000元，初中每生每年1250元，全年累计发放624,800元。</w:t>
      </w:r>
    </w:p>
    <w:p>
      <w:pPr>
        <w:ind w:left="0" w:right="0" w:firstLine="560"/>
        <w:spacing w:before="450" w:after="450" w:line="312" w:lineRule="auto"/>
      </w:pPr>
      <w:r>
        <w:rPr>
          <w:rFonts w:ascii="宋体" w:hAnsi="宋体" w:eastAsia="宋体" w:cs="宋体"/>
          <w:color w:val="000"/>
          <w:sz w:val="28"/>
          <w:szCs w:val="28"/>
        </w:rPr>
        <w:t xml:space="preserve">2.普通高中助学金</w:t>
      </w:r>
    </w:p>
    <w:p>
      <w:pPr>
        <w:ind w:left="0" w:right="0" w:firstLine="560"/>
        <w:spacing w:before="450" w:after="450" w:line="312" w:lineRule="auto"/>
      </w:pPr>
      <w:r>
        <w:rPr>
          <w:rFonts w:ascii="宋体" w:hAnsi="宋体" w:eastAsia="宋体" w:cs="宋体"/>
          <w:color w:val="000"/>
          <w:sz w:val="28"/>
          <w:szCs w:val="28"/>
        </w:rPr>
        <w:t xml:space="preserve">一是20××年度高中、朝中享受普高助学金为485人次，资助标准为分三档发放，一档3000元/人/年，二档20xx元/人/年，三档1000元/人/年，平均每人每年1500元。资助金额累计：万元；</w:t>
      </w:r>
    </w:p>
    <w:p>
      <w:pPr>
        <w:ind w:left="0" w:right="0" w:firstLine="560"/>
        <w:spacing w:before="450" w:after="450" w:line="312" w:lineRule="auto"/>
      </w:pPr>
      <w:r>
        <w:rPr>
          <w:rFonts w:ascii="宋体" w:hAnsi="宋体" w:eastAsia="宋体" w:cs="宋体"/>
          <w:color w:val="000"/>
          <w:sz w:val="28"/>
          <w:szCs w:val="28"/>
        </w:rPr>
        <w:t xml:space="preserve">二是享受中央彩票公益金滋蕙计划资助项目20人，资助标准为每人20xx元，资助金额为4万元。</w:t>
      </w:r>
    </w:p>
    <w:p>
      <w:pPr>
        <w:ind w:left="0" w:right="0" w:firstLine="560"/>
        <w:spacing w:before="450" w:after="450" w:line="312" w:lineRule="auto"/>
      </w:pPr>
      <w:r>
        <w:rPr>
          <w:rFonts w:ascii="宋体" w:hAnsi="宋体" w:eastAsia="宋体" w:cs="宋体"/>
          <w:color w:val="000"/>
          <w:sz w:val="28"/>
          <w:szCs w:val="28"/>
        </w:rPr>
        <w:t xml:space="preserve">三是享受建行“成长计划”资助项目40人，资助标准为每生每学年1,500元，资助金额为60,000元。</w:t>
      </w:r>
    </w:p>
    <w:p>
      <w:pPr>
        <w:ind w:left="0" w:right="0" w:firstLine="560"/>
        <w:spacing w:before="450" w:after="450" w:line="312" w:lineRule="auto"/>
      </w:pPr>
      <w:r>
        <w:rPr>
          <w:rFonts w:ascii="宋体" w:hAnsi="宋体" w:eastAsia="宋体" w:cs="宋体"/>
          <w:color w:val="000"/>
          <w:sz w:val="28"/>
          <w:szCs w:val="28"/>
        </w:rPr>
        <w:t xml:space="preserve">3.中等职业学校资助金</w:t>
      </w:r>
    </w:p>
    <w:p>
      <w:pPr>
        <w:ind w:left="0" w:right="0" w:firstLine="560"/>
        <w:spacing w:before="450" w:after="450" w:line="312" w:lineRule="auto"/>
      </w:pPr>
      <w:r>
        <w:rPr>
          <w:rFonts w:ascii="宋体" w:hAnsi="宋体" w:eastAsia="宋体" w:cs="宋体"/>
          <w:color w:val="000"/>
          <w:sz w:val="28"/>
          <w:szCs w:val="28"/>
        </w:rPr>
        <w:t xml:space="preserve">中等职业学校国家助学金20××年度有42人次受助，每人每年1500元，全年累计发放万元。中职学校64名学生享受免学费补助资金万元。</w:t>
      </w:r>
    </w:p>
    <w:p>
      <w:pPr>
        <w:ind w:left="0" w:right="0" w:firstLine="560"/>
        <w:spacing w:before="450" w:after="450" w:line="312" w:lineRule="auto"/>
      </w:pPr>
      <w:r>
        <w:rPr>
          <w:rFonts w:ascii="宋体" w:hAnsi="宋体" w:eastAsia="宋体" w:cs="宋体"/>
          <w:color w:val="000"/>
          <w:sz w:val="28"/>
          <w:szCs w:val="28"/>
        </w:rPr>
        <w:t xml:space="preserve">4.大学生资助项目</w:t>
      </w:r>
    </w:p>
    <w:p>
      <w:pPr>
        <w:ind w:left="0" w:right="0" w:firstLine="560"/>
        <w:spacing w:before="450" w:after="450" w:line="312" w:lineRule="auto"/>
      </w:pPr>
      <w:r>
        <w:rPr>
          <w:rFonts w:ascii="宋体" w:hAnsi="宋体" w:eastAsia="宋体" w:cs="宋体"/>
          <w:color w:val="000"/>
          <w:sz w:val="28"/>
          <w:szCs w:val="28"/>
        </w:rPr>
        <w:t xml:space="preserve">一是20××年普通高校家庭经济困难新生入学资助项目13人受助，资助标准为：省内每人500元，省外每人1000元资助金额为万元。</w:t>
      </w:r>
    </w:p>
    <w:p>
      <w:pPr>
        <w:ind w:left="0" w:right="0" w:firstLine="560"/>
        <w:spacing w:before="450" w:after="450" w:line="312" w:lineRule="auto"/>
      </w:pPr>
      <w:r>
        <w:rPr>
          <w:rFonts w:ascii="宋体" w:hAnsi="宋体" w:eastAsia="宋体" w:cs="宋体"/>
          <w:color w:val="000"/>
          <w:sz w:val="28"/>
          <w:szCs w:val="28"/>
        </w:rPr>
        <w:t xml:space="preserve">二是20××年高校大学生生源地助学贷款103人，每人每年无息贷款8000元，助代金额为万元。</w:t>
      </w:r>
    </w:p>
    <w:p>
      <w:pPr>
        <w:ind w:left="0" w:right="0" w:firstLine="560"/>
        <w:spacing w:before="450" w:after="450" w:line="312" w:lineRule="auto"/>
      </w:pPr>
      <w:r>
        <w:rPr>
          <w:rFonts w:ascii="宋体" w:hAnsi="宋体" w:eastAsia="宋体" w:cs="宋体"/>
          <w:color w:val="000"/>
          <w:sz w:val="28"/>
          <w:szCs w:val="28"/>
        </w:rPr>
        <w:t xml:space="preserve">5.教师资助项目</w:t>
      </w:r>
    </w:p>
    <w:p>
      <w:pPr>
        <w:ind w:left="0" w:right="0" w:firstLine="560"/>
        <w:spacing w:before="450" w:after="450" w:line="312" w:lineRule="auto"/>
      </w:pPr>
      <w:r>
        <w:rPr>
          <w:rFonts w:ascii="宋体" w:hAnsi="宋体" w:eastAsia="宋体" w:cs="宋体"/>
          <w:color w:val="000"/>
          <w:sz w:val="28"/>
          <w:szCs w:val="28"/>
        </w:rPr>
        <w:t xml:space="preserve">20××年中央专项彩票公益金励耕计划教师资助项目42人受助，资助标准为每人1万元，资助金额为42万元。润雨计划--幼儿教师资助项目3人受助，资助标准为每人10,000元，资助金额为30,000元.</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教育局学生资助工作按照上级文件精神，统筹规划、大力宣传，严格审核、规范操作，取得了一些成绩，但也认识到还存在一些问题。一是档案管理工作还不够规范，制度建设还又待于进一步加强。二是资助资金审核发放制度有待进一步完善。三是自筹资金资助范围还需进一步扩大。</w:t>
      </w:r>
    </w:p>
    <w:p>
      <w:pPr>
        <w:ind w:left="0" w:right="0" w:firstLine="560"/>
        <w:spacing w:before="450" w:after="450" w:line="312" w:lineRule="auto"/>
      </w:pPr>
      <w:r>
        <w:rPr>
          <w:rFonts w:ascii="宋体" w:hAnsi="宋体" w:eastAsia="宋体" w:cs="宋体"/>
          <w:color w:val="000"/>
          <w:sz w:val="28"/>
          <w:szCs w:val="28"/>
        </w:rPr>
        <w:t xml:space="preserve">20××年我们将认真贯彻落实国家、省市的各项惠师惠生政策，加大学生资助宣传工作，确保党的方针政策得到全面落实。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资助中心统筹民生工作总结10</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提供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情况调查，要求每名学生都填写学生家庭情况调查表，并由学生当地的民政部门或者村委会出具相关的证明材料。定期对家庭经济困难学生进行资格复查，并不定期随机抽取一定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能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立媛、王少刚、张国亮、辛方铸、辛茂学、辛京成。培养出了一大批优秀的家庭经济困难学生，他们是于兴胜、李懿、孙宇、李小云、刘盼玉、李爱梅、刘小英、尹雪雪、刘晓晗、王金风、辛霞、徐爱玲。于兴胜是我小九年级学生，很小母亲就离家出走，四年前父亲又患上了精神病离家出走失去音信，他便成了孤儿。他自小就学会了自强自立，学会了洗衣、做饭、炒菜等等的一切，小小年纪便挑起了家庭的重担，知道了谦让、关心他人、帮助他人。好心人知道他的情况后，对他进行了救助，使他避免了辍学的命运，感恩的他深深体会到了社会的温暖和老师的关怀，激励着他不断努力，面对困难绝不低头，学习上锲而不舍、勇于探究，学习成绩直线上升。</w:t>
      </w:r>
    </w:p>
    <w:p>
      <w:pPr>
        <w:ind w:left="0" w:right="0" w:firstLine="560"/>
        <w:spacing w:before="450" w:after="450" w:line="312" w:lineRule="auto"/>
      </w:pPr>
      <w:r>
        <w:rPr>
          <w:rFonts w:ascii="宋体" w:hAnsi="宋体" w:eastAsia="宋体" w:cs="宋体"/>
          <w:color w:val="000"/>
          <w:sz w:val="28"/>
          <w:szCs w:val="28"/>
        </w:rPr>
        <w:t xml:space="preserve">由以前的学习后进生到今天的学习标兵，以优异的学习成绩考入了安丘一中。他通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情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比如说帮助的范围还不够广，还是有些需要帮助的学生没有得到帮助。在以后的工作中，我们要不断总结经验和教训，使真正需要帮助的学生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资助中心统筹民生工作总结11</w:t>
      </w:r>
    </w:p>
    <w:p>
      <w:pPr>
        <w:ind w:left="0" w:right="0" w:firstLine="560"/>
        <w:spacing w:before="450" w:after="450" w:line="312" w:lineRule="auto"/>
      </w:pPr>
      <w:r>
        <w:rPr>
          <w:rFonts w:ascii="宋体" w:hAnsi="宋体" w:eastAsia="宋体" w:cs="宋体"/>
          <w:color w:val="000"/>
          <w:sz w:val="28"/>
          <w:szCs w:val="28"/>
        </w:rPr>
        <w:t xml:space="preserve">上半年，在住建局的的关怀、**和正确**下，在检测中心全体员工的共同努力下，半年来，坚持以“*”重要思想为指导，树立科学发展观，认真贯彻落实局*委年初工作会议精神，坚持推行先进的经营、管理和服务理念，以优质服务为主线，积极开拓检测业务、加***建设、规范检测行为，不断增加检测工作的透明度，提高工作人员责任意识、廉洁意识，加强管理，确保贯彻质量方针，努力提高服务质量，对每个建设工程特别是市重点工程做到全天候服务，真正做到：科学、公正、准确、及时，努力实现“技术一流、质量一流、人才一流、设备一流”的工作目标，求真务实、开拓创新、团结一致，确保各项任务顺利完成，为全市各类工程建筑保驾护航。一、人员组成情况及中心机构设置目前为止，我们拥有正式职工名，高级专业技术职称名，占％；中级专业技术职称名，占％；初级专业技术职称名，占％；其他名，占%。今年，我们又新增了名大学生，目前为止，我们有本科生?名，大专**人员?名。</w:t>
      </w:r>
    </w:p>
    <w:p>
      <w:pPr>
        <w:ind w:left="0" w:right="0" w:firstLine="560"/>
        <w:spacing w:before="450" w:after="450" w:line="312" w:lineRule="auto"/>
      </w:pPr>
      <w:r>
        <w:rPr>
          <w:rFonts w:ascii="宋体" w:hAnsi="宋体" w:eastAsia="宋体" w:cs="宋体"/>
          <w:color w:val="000"/>
          <w:sz w:val="28"/>
          <w:szCs w:val="28"/>
        </w:rPr>
        <w:t xml:space="preserve">中心内部设检测接样大厅，检测一室，检测二室，检测三室，办公室，财务室及**。二、任务完成情况及市场形势分析中心积极响应住建局“”的工作要求，围绕年初下达的目标任务，自加压力，迎难而上，团结拼搏，奋发图强，今年上半年共完成各类建筑建材批次，其中实验部分：包括钢筋原材批次，钢筋焊接批次，钢筋机械连接批次，砂批次，石批次，水泥物理学性能批次，水泥浆抗压批次，混凝土抗压批次，混凝土配合比批次，混凝土抗渗批次，砂浆配合比批次，砖批次，砌块批次，…共批次合格，合格率为%；现场实体检测部分，检测批次为？批次，合格率为？%，检测报告准确率达？%。</w:t>
      </w:r>
    </w:p>
    <w:p>
      <w:pPr>
        <w:ind w:left="0" w:right="0" w:firstLine="560"/>
        <w:spacing w:before="450" w:after="450" w:line="312" w:lineRule="auto"/>
      </w:pPr>
      <w:r>
        <w:rPr>
          <w:rFonts w:ascii="宋体" w:hAnsi="宋体" w:eastAsia="宋体" w:cs="宋体"/>
          <w:color w:val="000"/>
          <w:sz w:val="28"/>
          <w:szCs w:val="28"/>
        </w:rPr>
        <w:t xml:space="preserve">与去年同期相比，今年上半年完成的检测任务量比去年同期相比上升了个百分点：其中钢筋力学性能一项试验的检测量比去年同期增加了%，混凝土抗压检测量与去年同期相比增加了%。各项检测任务量的增加，直接反应出了今年全市建筑市场继续扩大的趋势。面对这一形势，我们将继续**思想、紧抓机遇，积极开展各项检测业务，努力做大做强中心自身，为全面完成局*委年初下达的各项任务奠定坚实的基础。三、开拓检测市场，扩大检测业务，促进中心持续发展开拓检测市场，扩大检测业务，促进中心持续发展检测市场中心为进一步扩大检测市场，中心****已在去年年底和今年年初进行了扩项评审和资质认定工作，并于今年月份成功拿到了资质证书。这样，我们从原来的个参数扩到了个参数，为下阶段的检测工作奠定了基础。原来需要去?检测的…等检测项目均已可在我中心检测，极大的方便了本市的建筑市场。5月1日，新扩项的检测项目已正式对外营业，相信新增的检测项目将为中心带来更大的收益，成为今年工作的新亮点。</w:t>
      </w:r>
    </w:p>
    <w:p>
      <w:pPr>
        <w:ind w:left="0" w:right="0" w:firstLine="560"/>
        <w:spacing w:before="450" w:after="450" w:line="312" w:lineRule="auto"/>
      </w:pPr>
      <w:r>
        <w:rPr>
          <w:rFonts w:ascii="宋体" w:hAnsi="宋体" w:eastAsia="宋体" w:cs="宋体"/>
          <w:color w:val="000"/>
          <w:sz w:val="28"/>
          <w:szCs w:val="28"/>
        </w:rPr>
        <w:t xml:space="preserve">同时，今年我们要通过培训和学习，不断提高人员自身基础素质，不断开展新项目建设，以扩充我们的技术范围，完善并提高我们的检测能力。四、提高技术能力、严把质量大关，加快人才队伍建设提高技术能力、严把质量大关，企业要持久发展，技术水*的高低、工作质量的好坏和人才是否精良，都起到关键作用。</w:t>
      </w:r>
    </w:p>
    <w:p>
      <w:pPr>
        <w:ind w:left="0" w:right="0" w:firstLine="560"/>
        <w:spacing w:before="450" w:after="450" w:line="312" w:lineRule="auto"/>
      </w:pPr>
      <w:r>
        <w:rPr>
          <w:rFonts w:ascii="宋体" w:hAnsi="宋体" w:eastAsia="宋体" w:cs="宋体"/>
          <w:color w:val="000"/>
          <w:sz w:val="28"/>
          <w:szCs w:val="28"/>
        </w:rPr>
        <w:t xml:space="preserve">因此，今年中心下定决心要依靠不断提高的技术、质量和人才优势，开创一流企业的崭新局面。</w:t>
      </w:r>
    </w:p>
    <w:p>
      <w:pPr>
        <w:ind w:left="0" w:right="0" w:firstLine="560"/>
        <w:spacing w:before="450" w:after="450" w:line="312" w:lineRule="auto"/>
      </w:pPr>
      <w:r>
        <w:rPr>
          <w:rFonts w:ascii="宋体" w:hAnsi="宋体" w:eastAsia="宋体" w:cs="宋体"/>
          <w:color w:val="000"/>
          <w:sz w:val="28"/>
          <w:szCs w:val="28"/>
        </w:rPr>
        <w:t xml:space="preserve">1、加强技术培训与学习，满足各项检测工作需要虽然中心已经具备行业多项检测能力，但是一些技术范畴要求高、检测安全系数高的检测项目，还不能**完成，因技术力量达不到要求、设备落后、检测风险性大等原因，造成我们在这些检测项目上的空白。同时，为能使新扩项的项目全面开展，上半年我们先后派送?名员工到?检测中心培训学习和技术交流，并到南京进行学习和检测上岗证书考试。</w:t>
      </w:r>
    </w:p>
    <w:p>
      <w:pPr>
        <w:ind w:left="0" w:right="0" w:firstLine="560"/>
        <w:spacing w:before="450" w:after="450" w:line="312" w:lineRule="auto"/>
      </w:pPr>
      <w:r>
        <w:rPr>
          <w:rFonts w:ascii="宋体" w:hAnsi="宋体" w:eastAsia="宋体" w:cs="宋体"/>
          <w:color w:val="000"/>
          <w:sz w:val="28"/>
          <w:szCs w:val="28"/>
        </w:rPr>
        <w:t xml:space="preserve">此外，我们中心还长期聘用几名实践经验和理论知识深厚的省内知名专家为我们做技术指导，帮我们解决技术难题，同时帮助我们培养技能专业人才。</w:t>
      </w:r>
    </w:p>
    <w:p>
      <w:pPr>
        <w:ind w:left="0" w:right="0" w:firstLine="560"/>
        <w:spacing w:before="450" w:after="450" w:line="312" w:lineRule="auto"/>
      </w:pPr>
      <w:r>
        <w:rPr>
          <w:rFonts w:ascii="宋体" w:hAnsi="宋体" w:eastAsia="宋体" w:cs="宋体"/>
          <w:color w:val="000"/>
          <w:sz w:val="28"/>
          <w:szCs w:val="28"/>
        </w:rPr>
        <w:t xml:space="preserve">现在，我们正努力使技术水*日臻完善，并不断向新的高度迈进。</w:t>
      </w:r>
    </w:p>
    <w:p>
      <w:pPr>
        <w:ind w:left="0" w:right="0" w:firstLine="560"/>
        <w:spacing w:before="450" w:after="450" w:line="312" w:lineRule="auto"/>
      </w:pPr>
      <w:r>
        <w:rPr>
          <w:rFonts w:ascii="宋体" w:hAnsi="宋体" w:eastAsia="宋体" w:cs="宋体"/>
          <w:color w:val="000"/>
          <w:sz w:val="28"/>
          <w:szCs w:val="28"/>
        </w:rPr>
        <w:t xml:space="preserve">2、购置先进设备，提高检测能力为不断适应和满足市场需求，并达到一流实验室水*，不仅要有一流的技术，还要有一流的设备做保障。今年中心将继续加大设备投入资金，更新一批陈旧落后的老设备，购置一些精良先进的检测设备（比如数显回弹仪等），保证数据的精准性和可追溯性，同时也使检测工作更加便捷，效率更高。</w:t>
      </w:r>
    </w:p>
    <w:p>
      <w:pPr>
        <w:ind w:left="0" w:right="0" w:firstLine="560"/>
        <w:spacing w:before="450" w:after="450" w:line="312" w:lineRule="auto"/>
      </w:pPr>
      <w:r>
        <w:rPr>
          <w:rFonts w:ascii="宋体" w:hAnsi="宋体" w:eastAsia="宋体" w:cs="宋体"/>
          <w:color w:val="000"/>
          <w:sz w:val="28"/>
          <w:szCs w:val="28"/>
        </w:rPr>
        <w:t xml:space="preserve">3、贯彻实验室认可管理，保证工作质量。</w:t>
      </w:r>
    </w:p>
    <w:p>
      <w:pPr>
        <w:ind w:left="0" w:right="0" w:firstLine="560"/>
        <w:spacing w:before="450" w:after="450" w:line="312" w:lineRule="auto"/>
      </w:pPr>
      <w:r>
        <w:rPr>
          <w:rFonts w:ascii="宋体" w:hAnsi="宋体" w:eastAsia="宋体" w:cs="宋体"/>
          <w:color w:val="000"/>
          <w:sz w:val="28"/>
          <w:szCs w:val="28"/>
        </w:rPr>
        <w:t xml:space="preserve">中心各项检测环节从委托工程、原始试验记录，检测试验，到最后出具报告，严格执行国家实验室认可管理程序，任何原始数据不允许修改，如有变动要阐明原因、履行层层审核、批示等手续。</w:t>
      </w:r>
    </w:p>
    <w:p>
      <w:pPr>
        <w:ind w:left="0" w:right="0" w:firstLine="560"/>
        <w:spacing w:before="450" w:after="450" w:line="312" w:lineRule="auto"/>
      </w:pPr>
      <w:r>
        <w:rPr>
          <w:rFonts w:ascii="宋体" w:hAnsi="宋体" w:eastAsia="宋体" w:cs="宋体"/>
          <w:color w:val="000"/>
          <w:sz w:val="28"/>
          <w:szCs w:val="28"/>
        </w:rPr>
        <w:t xml:space="preserve">检测报告是我们提供给客户的最终产品，中心在保证检测数据真实、准确的同时，还不断加强对检测报告的**和管理。中心每天的报告量很大，稍有不慎就容易出现文字错误，因此我们严格执行报告三级审核**，要求各级人员做到认真、准确、及时、高效，并将责任落实到位。实验室认可的程序化管理使检测工作更加严谨、科学、合理，确保检测数据的真实有效性，保证了工作质量。</w:t>
      </w:r>
    </w:p>
    <w:p>
      <w:pPr>
        <w:ind w:left="0" w:right="0" w:firstLine="560"/>
        <w:spacing w:before="450" w:after="450" w:line="312" w:lineRule="auto"/>
      </w:pPr>
      <w:r>
        <w:rPr>
          <w:rFonts w:ascii="宋体" w:hAnsi="宋体" w:eastAsia="宋体" w:cs="宋体"/>
          <w:color w:val="000"/>
          <w:sz w:val="28"/>
          <w:szCs w:val="28"/>
        </w:rPr>
        <w:t xml:space="preserve">4、培养高素质人才，提高中心整体实力21世纪是经济和技术的竞争，而这种国际性的竞争归根结底是人才的竞争，人才是企业生存和发展最宝贵的财富。中心今年下决心要加大人才建设力度，着力培养自己的专家型人才，以形成自己的根基和底蕴，为企业今后更好更快地发展做储备。我们中心制定了人才奖励**，对取得重要证书、重要奖项和对单位有突出贡献的职工给予重奖。</w:t>
      </w:r>
    </w:p>
    <w:p>
      <w:pPr>
        <w:ind w:left="0" w:right="0" w:firstLine="560"/>
        <w:spacing w:before="450" w:after="450" w:line="312" w:lineRule="auto"/>
      </w:pPr>
      <w:r>
        <w:rPr>
          <w:rFonts w:ascii="宋体" w:hAnsi="宋体" w:eastAsia="宋体" w:cs="宋体"/>
          <w:color w:val="000"/>
          <w:sz w:val="28"/>
          <w:szCs w:val="28"/>
        </w:rPr>
        <w:t xml:space="preserve">中心通过各项举措和适时的宣传教育方式，不断激发职工的学习干劲，鼓励职工武装头脑，丰富内涵，勇于钻研和探索，提高业务能力和文化素质。只有全员素质和能力的提高，才能使市中心在市场经济的大潮中乘风破浪、力挽狂澜，成为真正的威武之师。五、强化**管理，提高服务意识，树立中心更好形象强化**管理，提高服务意识，树立中心更好形象管理服务意识中心今年将更加强化**管理，在着力经营的同时，不断整顿队伍作风，深化内部**管理，使职工形成良好的精神风貌。</w:t>
      </w:r>
    </w:p>
    <w:p>
      <w:pPr>
        <w:ind w:left="0" w:right="0" w:firstLine="560"/>
        <w:spacing w:before="450" w:after="450" w:line="312" w:lineRule="auto"/>
      </w:pPr>
      <w:r>
        <w:rPr>
          <w:rFonts w:ascii="宋体" w:hAnsi="宋体" w:eastAsia="宋体" w:cs="宋体"/>
          <w:color w:val="000"/>
          <w:sz w:val="28"/>
          <w:szCs w:val="28"/>
        </w:rPr>
        <w:t xml:space="preserve">1、加强职工作风建设，保证队伍健康发展中心及时修订和完善各项管理**，如《廉政建设管理工作**》《作息时、间工作**》《日常工作管理规定》等，使职工在日常工作中做到有约束、有控、制、有章法，有规矩。同时，经常开会教育职工，要具备良好的职业道德和社会责任感，要具有高度的集体意识、大局意识和主人翁意识，具体到谢绝客户的吃请，不喝客户一口水，不抽客户一根烟，不吃拿卡要，做到廉洁、公正，为中心树立良好形象。</w:t>
      </w:r>
    </w:p>
    <w:p>
      <w:pPr>
        <w:ind w:left="0" w:right="0" w:firstLine="560"/>
        <w:spacing w:before="450" w:after="450" w:line="312" w:lineRule="auto"/>
      </w:pPr>
      <w:r>
        <w:rPr>
          <w:rFonts w:ascii="宋体" w:hAnsi="宋体" w:eastAsia="宋体" w:cs="宋体"/>
          <w:color w:val="000"/>
          <w:sz w:val="28"/>
          <w:szCs w:val="28"/>
        </w:rPr>
        <w:t xml:space="preserve">2、牢固建立“以人为本，用户至上”的服务理念在市场竞争中，优质高效的服务是企业赢得用户，取得信誉的重要保证。中心经常教育职工要加强服务意识，强化服务理念、改善服务方式、规范服务行为，以服务带动业务发展，让服务成为打造中心品牌形象的第一要务。</w:t>
      </w:r>
    </w:p>
    <w:p>
      <w:pPr>
        <w:ind w:left="0" w:right="0" w:firstLine="560"/>
        <w:spacing w:before="450" w:after="450" w:line="312" w:lineRule="auto"/>
      </w:pPr>
      <w:r>
        <w:rPr>
          <w:rFonts w:ascii="宋体" w:hAnsi="宋体" w:eastAsia="宋体" w:cs="宋体"/>
          <w:color w:val="000"/>
          <w:sz w:val="28"/>
          <w:szCs w:val="28"/>
        </w:rPr>
        <w:t xml:space="preserve">检测接样大厅的“一站式”服务管理，实现了检测项目从委托、登记、接样、交费到领取报告的一条龙快捷方式，既方便了用户，又提高了效率。今年大厅新开展了电话通知领取报告的服务形式，使用户能够尽早取得报告；3月份，我们对接样大厅重新进行了装修，将原来的接样程序转移到后面，这样大厅的环境进一步得到了改善，同时我们还为客户提供了报刊书籍和免费茶叶等用品，使人性化服务进一步提升;接样大厅设立的“意见箱”和“用户意见簿”及时地收集了客户的意见和投诉信息。</w:t>
      </w:r>
    </w:p>
    <w:p>
      <w:pPr>
        <w:ind w:left="0" w:right="0" w:firstLine="560"/>
        <w:spacing w:before="450" w:after="450" w:line="312" w:lineRule="auto"/>
      </w:pPr>
      <w:r>
        <w:rPr>
          <w:rFonts w:ascii="宋体" w:hAnsi="宋体" w:eastAsia="宋体" w:cs="宋体"/>
          <w:color w:val="000"/>
          <w:sz w:val="28"/>
          <w:szCs w:val="28"/>
        </w:rPr>
        <w:t xml:space="preserve">我们的现场检测人员能够认真地向用户介绍检测依据和试验方法并提供合理化建议等。在做到讲原则、重依据的同时，也建立不摆谱，不吃拿卡要的良好行为。六、实现*建精神文明建设新突破1、我们坚持**理论学习，制定学习计划，根据学习计划每月学习两次，要求每位*员在学习中做好笔记记录。</w:t>
      </w:r>
    </w:p>
    <w:p>
      <w:pPr>
        <w:ind w:left="0" w:right="0" w:firstLine="560"/>
        <w:spacing w:before="450" w:after="450" w:line="312" w:lineRule="auto"/>
      </w:pPr>
      <w:r>
        <w:rPr>
          <w:rFonts w:ascii="宋体" w:hAnsi="宋体" w:eastAsia="宋体" w:cs="宋体"/>
          <w:color w:val="000"/>
          <w:sz w:val="28"/>
          <w:szCs w:val="28"/>
        </w:rPr>
        <w:t xml:space="preserve">2、落实*风廉政建设责任制，对违反廉政建设的进行严肃处理，目前没有出现违法**现象，并按照“为民、务实、**”的要求，进一步加强*的作风建设。</w:t>
      </w:r>
    </w:p>
    <w:p>
      <w:pPr>
        <w:ind w:left="0" w:right="0" w:firstLine="560"/>
        <w:spacing w:before="450" w:after="450" w:line="312" w:lineRule="auto"/>
      </w:pPr>
      <w:r>
        <w:rPr>
          <w:rFonts w:ascii="宋体" w:hAnsi="宋体" w:eastAsia="宋体" w:cs="宋体"/>
          <w:color w:val="000"/>
          <w:sz w:val="28"/>
          <w:szCs w:val="28"/>
        </w:rPr>
        <w:t xml:space="preserve">活动室建设规范，各种**上墙。</w:t>
      </w:r>
    </w:p>
    <w:p>
      <w:pPr>
        <w:ind w:left="0" w:right="0" w:firstLine="560"/>
        <w:spacing w:before="450" w:after="450" w:line="312" w:lineRule="auto"/>
      </w:pPr>
      <w:r>
        <w:rPr>
          <w:rFonts w:ascii="宋体" w:hAnsi="宋体" w:eastAsia="宋体" w:cs="宋体"/>
          <w:color w:val="000"/>
          <w:sz w:val="28"/>
          <w:szCs w:val="28"/>
        </w:rPr>
        <w:t xml:space="preserve">3、按时参加支部工作例会，积极参与*务工作定期检查、**评议*员和**、争优创先，积极开展批评与****。</w:t>
      </w:r>
    </w:p>
    <w:p>
      <w:pPr>
        <w:ind w:left="0" w:right="0" w:firstLine="560"/>
        <w:spacing w:before="450" w:after="450" w:line="312" w:lineRule="auto"/>
      </w:pPr>
      <w:r>
        <w:rPr>
          <w:rFonts w:ascii="宋体" w:hAnsi="宋体" w:eastAsia="宋体" w:cs="宋体"/>
          <w:color w:val="000"/>
          <w:sz w:val="28"/>
          <w:szCs w:val="28"/>
        </w:rPr>
        <w:t xml:space="preserve">4、认真执行支部制定的各种规章**。</w:t>
      </w:r>
    </w:p>
    <w:p>
      <w:pPr>
        <w:ind w:left="0" w:right="0" w:firstLine="560"/>
        <w:spacing w:before="450" w:after="450" w:line="312" w:lineRule="auto"/>
      </w:pPr>
      <w:r>
        <w:rPr>
          <w:rFonts w:ascii="宋体" w:hAnsi="宋体" w:eastAsia="宋体" w:cs="宋体"/>
          <w:color w:val="000"/>
          <w:sz w:val="28"/>
          <w:szCs w:val="28"/>
        </w:rPr>
        <w:t xml:space="preserve">5、按时缴纳*费，做到不拖交、不漏交。</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资助中心统筹民生工作总结12</w:t>
      </w:r>
    </w:p>
    <w:p>
      <w:pPr>
        <w:ind w:left="0" w:right="0" w:firstLine="560"/>
        <w:spacing w:before="450" w:after="450" w:line="312" w:lineRule="auto"/>
      </w:pPr>
      <w:r>
        <w:rPr>
          <w:rFonts w:ascii="宋体" w:hAnsi="宋体" w:eastAsia="宋体" w:cs="宋体"/>
          <w:color w:val="000"/>
          <w:sz w:val="28"/>
          <w:szCs w:val="28"/>
        </w:rPr>
        <w:t xml:space="preserve">20××年孟连县住房和城乡建设局住房保障股年度工作总结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投资部分）。截止目前，孟连县累计发放租赁补贴万元。其中，20××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&gt;二、20××年至20××年城镇保障性住房建设情况</w:t>
      </w:r>
    </w:p>
    <w:p>
      <w:pPr>
        <w:ind w:left="0" w:right="0" w:firstLine="560"/>
        <w:spacing w:before="450" w:after="450" w:line="312" w:lineRule="auto"/>
      </w:pPr>
      <w:r>
        <w:rPr>
          <w:rFonts w:ascii="宋体" w:hAnsi="宋体" w:eastAsia="宋体" w:cs="宋体"/>
          <w:color w:val="000"/>
          <w:sz w:val="28"/>
          <w:szCs w:val="28"/>
        </w:rPr>
        <w:t xml:space="preserve">20××年上级下达孟连县保障性住房建设任务60套，2895*方米。由孟连县建设局承建，建设地点：孟连县原粮油加工厂，现已竣工并分配入住。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方米（实际建设168套，8000*方米，面积不增，增套数，（冲抵20xx年建设任务1套50*方米））。分别由县建设局新建10套；县教育局新建50套；勐马镇人民*承建24套；景信乡人民*改建25套新、新建8套（因审计发现建筑面积不符合标准已调整到20xx年实施，现正在办理前期建设手续）；富岩乡人民*改建25套；公信乡人民*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年廉租住房建设任务200套10000㎡，实际建设261套13050*方米，分别由县建设局承建43套（实际建设44套，冲抵20xx年建设任务1套50*方米）、娜允镇中心完小承建20套、孟连县国营农场承建137套；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年实际廉租住房建设任务为210套，10500*方米，现已全部竣工并已分配入住。分别由县住建局承建50套，已竣工分配入住；玉龙红砖厂建设30套，1500*方米，该项目点房源用于预留过渡拆迁安置13套，按正常程序分配17套；澜沧金鑫公司承建40套，20xx*方米，现已竣工并分配入住；孟连县昌裕糖业有限公司承建100套5000*方米，建设地点：孟连县昌裕糖业有限公司住宅区内，现已竣工，并分配入住；孟连县水乡公司承建20套1000*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方米，建设地点：县人民*大院内12套，20套调整到富岩镇建设，现已竣工验收，并分配入住；县水务局承建30套，1800*方米，建设地点：孟连县中勒水库，现已竣工验收，并已分配入住；玉龙砖厂承建50套，3000*方米，建设地点：玉龙砖厂内，现已竣工验收，并已分配入住；椿辉公司承建80套，4800*方米，建设地点：勐阿经济开发区，现已竣工验收，并分配入住；</w:t>
      </w:r>
    </w:p>
    <w:p>
      <w:pPr>
        <w:ind w:left="0" w:right="0" w:firstLine="560"/>
        <w:spacing w:before="450" w:after="450" w:line="312" w:lineRule="auto"/>
      </w:pPr>
      <w:r>
        <w:rPr>
          <w:rFonts w:ascii="宋体" w:hAnsi="宋体" w:eastAsia="宋体" w:cs="宋体"/>
          <w:color w:val="000"/>
          <w:sz w:val="28"/>
          <w:szCs w:val="28"/>
        </w:rPr>
        <w:t xml:space="preserve">20××年由云南方维房地产开发有限公司承建公租房158套，20××年2套，9480*方米，建设地点：110KV变电站南侧，已竣工验收。20xx年12月份上报分配入住，20xx年审计发现该公司存在**销售情况。现审计整改情况：*已回购35套，并于20xx年2月27日已分配。其余125套于20xx年重新实施建设，分九个点建设（勐马镇卫生院分院公租房；勐马镇卫生院公租房；富岩镇卫生院公租房；公信乡卫生院公租房；景信乡卫生院公租房；芒信镇水管站公租房；芒信镇中心完小院公租房；勐马镇芒郎小学公租房；勐马镇*公租房），</w:t>
      </w:r>
    </w:p>
    <w:p>
      <w:pPr>
        <w:ind w:left="0" w:right="0" w:firstLine="560"/>
        <w:spacing w:before="450" w:after="450" w:line="312" w:lineRule="auto"/>
      </w:pPr>
      <w:r>
        <w:rPr>
          <w:rFonts w:ascii="宋体" w:hAnsi="宋体" w:eastAsia="宋体" w:cs="宋体"/>
          <w:color w:val="000"/>
          <w:sz w:val="28"/>
          <w:szCs w:val="28"/>
        </w:rPr>
        <w:t xml:space="preserve">勐马镇*公租房建设点正做一层砌砖（因电缆线影响导致进度缓慢）；富岩镇卫生院公租房、公信乡镇卫生院公租房、芒信镇水管站公租房、芒信镇中心完小公租房均已竣工验收，并已分配入住；其余4个建设点已主体完工，待验收。</w:t>
      </w:r>
    </w:p>
    <w:p>
      <w:pPr>
        <w:ind w:left="0" w:right="0" w:firstLine="560"/>
        <w:spacing w:before="450" w:after="450" w:line="312" w:lineRule="auto"/>
      </w:pPr>
      <w:r>
        <w:rPr>
          <w:rFonts w:ascii="宋体" w:hAnsi="宋体" w:eastAsia="宋体" w:cs="宋体"/>
          <w:color w:val="000"/>
          <w:sz w:val="28"/>
          <w:szCs w:val="28"/>
        </w:rPr>
        <w:t xml:space="preserve">20××年下达保障性住房建设任务142套，公共租赁住房22套，1320*方米，公共租赁住房由行健茶厂承建20套，1200*方米，建设地点:行健茶厂内，已入住（正在完善验收材料）；由云南方维公司承建2套，120*方米，现已竣工验收，并分配入住；廉租住房由住建局承建120套，6000*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20xx年上级下达孟连县保障性住房建设任务232套，均为公共租赁住房。其中210套为提前建设冲抵任务，建设地点在孟连县110KV变电站南侧（惠民小区）；20套为新建，由公信乡人民*承建，现已竣工，并分配入住。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116套，实际建设136套。其中，傣王府公司承建30套，1800*方米，建设地点在傣王府公司院内，自强商贸有限公司承建30套，1800*方米，均已验收，目前正在**分配入住工作；景信乡人民*建设任务12套，实际建设32套（含20××年调整任务），已竣工验收并分配入住；景信乡派出所承建20套，1200*方米，已竣工验收并分配入住。</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127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已竣工验收，完成投资643万元；勐阿派出所16套，已竣工并已分配入住，完成投资325万元;孟连县森林*局承建16套，建设地点：允昂山，现已主体完工，正在室内外装修，完成投资294万元。</w:t>
      </w:r>
    </w:p>
    <w:p>
      <w:pPr>
        <w:ind w:left="0" w:right="0" w:firstLine="560"/>
        <w:spacing w:before="450" w:after="450" w:line="312" w:lineRule="auto"/>
      </w:pPr>
      <w:r>
        <w:rPr>
          <w:rFonts w:ascii="宋体" w:hAnsi="宋体" w:eastAsia="宋体" w:cs="宋体"/>
          <w:color w:val="000"/>
          <w:sz w:val="28"/>
          <w:szCs w:val="28"/>
        </w:rPr>
        <w:t xml:space="preserve">20xx年项目为调整项目，项目名称：20××-20××年保障性安居工程公租房建设项目（方维地产公司审计整改调整项目），现整改情况：*已回购35套，并于20xx年2月27日已分配。其余125套于20xx年建设实施，分九个点建设，4个点已竣工验收；1个点正做一层砌砖，其余4个点正在做室内外装修。</w:t>
      </w:r>
    </w:p>
    <w:p>
      <w:pPr>
        <w:ind w:left="0" w:right="0" w:firstLine="560"/>
        <w:spacing w:before="450" w:after="450" w:line="312" w:lineRule="auto"/>
      </w:pPr>
      <w:r>
        <w:rPr>
          <w:rFonts w:ascii="宋体" w:hAnsi="宋体" w:eastAsia="宋体" w:cs="宋体"/>
          <w:color w:val="000"/>
          <w:sz w:val="28"/>
          <w:szCs w:val="28"/>
        </w:rPr>
        <w:t xml:space="preserve">20xx年-20××年，我县无保障性住房建设任务。</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司），暂由孟连县住房和城乡建设局住房保障股代为管理；公共租赁住房小区建设点不集中，且无物业公司进行管理，导致各保障性住房小区“脏、乱、差”现象比较突出，我局已向孟连县人民*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5、欠自来水厂水费元。主要原因是主管损坏导致漏水；另外是粮油加工厂70户及惠民小区1、2幢44户无水户表，导致至今无法收取水费。已请示*，但未回复。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和服务水*。加强保障性住房的后续管理工作，认真排摸城镇保障性安居工程保障对象的基本情况，对廉租住房和公租房用房住户及租赁补贴领取户要努力做到一年1次入户**，逐步形成保障房住户的动态管理机制，建立相应的管理**，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社会。</w:t>
      </w:r>
    </w:p>
    <w:p>
      <w:pPr>
        <w:ind w:left="0" w:right="0" w:firstLine="560"/>
        <w:spacing w:before="450" w:after="450" w:line="312" w:lineRule="auto"/>
      </w:pPr>
      <w:r>
        <w:rPr>
          <w:rFonts w:ascii="宋体" w:hAnsi="宋体" w:eastAsia="宋体" w:cs="宋体"/>
          <w:color w:val="000"/>
          <w:sz w:val="28"/>
          <w:szCs w:val="28"/>
        </w:rPr>
        <w:t xml:space="preserve">3、加大质量安全**力度</w:t>
      </w:r>
    </w:p>
    <w:p>
      <w:pPr>
        <w:ind w:left="0" w:right="0" w:firstLine="560"/>
        <w:spacing w:before="450" w:after="450" w:line="312" w:lineRule="auto"/>
      </w:pPr>
      <w:r>
        <w:rPr>
          <w:rFonts w:ascii="宋体" w:hAnsi="宋体" w:eastAsia="宋体" w:cs="宋体"/>
          <w:color w:val="000"/>
          <w:sz w:val="28"/>
          <w:szCs w:val="28"/>
        </w:rPr>
        <w:t xml:space="preserve">实施全过程、全方位监管，对**的行为及时进行纠正和查处，把质量和安全隐患消灭在萌芽状态。我县将认真贯彻落城镇保障性安居工程，坚持**力量不减，工作决心不改，目标任务不变，按照县委、县市*的工作部署，保质保量完成各项建设任务，并以此为契机，进一步抓好我县经济社会发展各项工作，努力实现百姓住有所居、社会**稳定。</w:t>
      </w:r>
    </w:p>
    <w:p>
      <w:pPr>
        <w:ind w:left="0" w:right="0" w:firstLine="560"/>
        <w:spacing w:before="450" w:after="450" w:line="312" w:lineRule="auto"/>
      </w:pPr>
      <w:r>
        <w:rPr>
          <w:rFonts w:ascii="宋体" w:hAnsi="宋体" w:eastAsia="宋体" w:cs="宋体"/>
          <w:color w:val="000"/>
          <w:sz w:val="28"/>
          <w:szCs w:val="28"/>
        </w:rPr>
        <w:t xml:space="preserve">4、对公租房住户入户**结果进行清理整顿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宋体" w:hAnsi="宋体" w:eastAsia="宋体" w:cs="宋体"/>
          <w:color w:val="000"/>
          <w:sz w:val="28"/>
          <w:szCs w:val="28"/>
        </w:rPr>
        <w:t xml:space="preserve">——综治中心工作总结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资助中心统筹民生工作总结13</w:t>
      </w:r>
    </w:p>
    <w:p>
      <w:pPr>
        <w:ind w:left="0" w:right="0" w:firstLine="560"/>
        <w:spacing w:before="450" w:after="450" w:line="312" w:lineRule="auto"/>
      </w:pPr>
      <w:r>
        <w:rPr>
          <w:rFonts w:ascii="宋体" w:hAnsi="宋体" w:eastAsia="宋体" w:cs="宋体"/>
          <w:color w:val="000"/>
          <w:sz w:val="28"/>
          <w:szCs w:val="28"/>
        </w:rPr>
        <w:t xml:space="preserve">20xx年是总公司寻求**的一年，也是总公司快速发展的一年。这一年来，物管中心按照总公司年初提出的“质量、**、发展”的工作目标要求，在总公司**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实施改进的工作，制定并实施了《优质服务方案》、《**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的培训。员工培训包括：利用每周各部门的早会，分别对员工进行素质、礼仪、技能及质量要求进行培训，培训内容主要包括企业文化培训，专业技术培训等；对管理**的培训则主要围绕新版的《重庆市物业管理条例》以及新版的《gb/t19001--20xx》质量管理标准展开。通过培训，提高了员工的综合素质，改善了员工的工作态度，激发员工团结合作，**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的正确**下，保安部全体队员坚持为学校正常的教学科研秩序和广大师生员工生命财产安全服务为宗旨，加强对学校园区进行综合治理，利用各种宣传教育**、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1、制定门岗管理**，来人来访、物品出入登记，车辆实行“一车一杆一证”的放行**。</w:t>
      </w:r>
    </w:p>
    <w:p>
      <w:pPr>
        <w:ind w:left="0" w:right="0" w:firstLine="560"/>
        <w:spacing w:before="450" w:after="450" w:line="312" w:lineRule="auto"/>
      </w:pPr>
      <w:r>
        <w:rPr>
          <w:rFonts w:ascii="宋体" w:hAnsi="宋体" w:eastAsia="宋体" w:cs="宋体"/>
          <w:color w:val="000"/>
          <w:sz w:val="28"/>
          <w:szCs w:val="28"/>
        </w:rPr>
        <w:t xml:space="preserve">2、加强对校区内所有消防设施设备的安全检查。做到“预防为主，防消结合，隐患险于明火，责任重于泰山”的高度责任感。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3、根据总公司提出的“安全、质量、发展”的思路为切入点，结合保安部具体工作为实际重点，加强对校区的人、车、物管理。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4、加强整个区域的巡逻范围，白天队员实行交叉巡逻，不定时对各区域设岗布控。晚上实行分时间段进行巡逻，以季节变化为准。队员分批进行巡逻，做到防患于未然。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2、始终按照iso质量管理体系要求，坚持以《清扫质量检查月报表》逐项对各责任区进行了严格考核，基本上完成了总公司交给的各项任务。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3、严格执行清洁工作规程，全天候清扫各教学大楼、办公大楼、卫生间、走廊等；全天候清擦垃圾箱、扶手、门等，及时清理垃圾，为广大师生员工创造了一个干净、舒适的的生活、办公环境。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1、利用假期配合维修部门对第二教学楼各楼层爆裂地板砖约1000多*方的地板砖进行了维修、更换。</w:t>
      </w:r>
    </w:p>
    <w:p>
      <w:pPr>
        <w:ind w:left="0" w:right="0" w:firstLine="560"/>
        <w:spacing w:before="450" w:after="450" w:line="312" w:lineRule="auto"/>
      </w:pPr>
      <w:r>
        <w:rPr>
          <w:rFonts w:ascii="宋体" w:hAnsi="宋体" w:eastAsia="宋体" w:cs="宋体"/>
          <w:color w:val="000"/>
          <w:sz w:val="28"/>
          <w:szCs w:val="28"/>
        </w:rPr>
        <w:t xml:space="preserve">2、为节约经费，对于一些损坏程度较低的设施设备自行进行维护，修缮，如维修第一、四教学楼的桌椅200多套，门窗100多扇。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3、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4、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2、协助工程公司及基建处完成游泳池、青红楼、总公司处、大坪校区等地的植物移植工作，共移植乔木600余株，灌木1000余株，地被500米?，在车队新植草坪150余*方米。</w:t>
      </w:r>
    </w:p>
    <w:p>
      <w:pPr>
        <w:ind w:left="0" w:right="0" w:firstLine="560"/>
        <w:spacing w:before="450" w:after="450" w:line="312" w:lineRule="auto"/>
      </w:pPr>
      <w:r>
        <w:rPr>
          <w:rFonts w:ascii="宋体" w:hAnsi="宋体" w:eastAsia="宋体" w:cs="宋体"/>
          <w:color w:val="000"/>
          <w:sz w:val="28"/>
          <w:szCs w:val="28"/>
        </w:rPr>
        <w:t xml:space="preserve">3、在开学迎新、国庆、迎接**副**及_副**等各项大小型会议中，布置草花量共计5万多盆。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2、主动与家属区住户联系，更换存在安全隐患的空调脚架，为生锈的脚架去铁锈，刷防锈漆，做好家属区师生员工的安全防范工作。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3、积极配合学校各种会议及各二级单位的各种会议服务工作，全年共完成_副**来校检查工作等重要会议服务工作178次，普通会议500余次。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4、抓好节能工作，除经常向员工宣传节能知识、提高他们的节能意识外，还编制了一些宣传节能知识的小标语，并在各教学楼和行政楼内进行了张贴。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5、做好总公司办公室搬至青楼底楼的工作，抽调人员及时对青楼办公室和过道进行清洁卫生清扫工作，对办公用品、电器设备进行打包、搬运及安装工作。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7、抓好消防防范工作及安全隐患的处理。今年以来，先后**了一百三十余人次，对家属区28栋家属楼进行了楼道乱堆乱放的各类杂物处理，消除了安全隐患，保持了消防通道的畅通。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8、加大了对农贸市场秩序的整顿和“脏、乱、差”的治理，使市场的秩序和环境卫生焕然一新。每周两次对市场门市顶棚杂物进行清理，为市场每家住户增添消防***，对乱摆乱放，超摊越位的经营进行了整顿，市场内外所有人力车实行**归位，机动车做到停放有序。</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病毒的防控工作。在学校、总公司的**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第二，物管中心专业性不强、经营方式过于单一。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资助中心统筹民生工作总结14</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__年7月正式组建成立了阿左旗学生资助管理中心，负责牵头管理和具体落实学生资助工作的各项事务。阿左旗学生资助管理中心自成立以来，在旗委政府的关心支持下，在阿左旗教体局的正确领导下，克服办公场地狭孝无办公经费、受助对象多、工作量大等困难，认真完成各项资助业务，用心协调争取，改善办公环境，开展了卓有成效的工作，目前，各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2025-07-08T18:50:07+08:00</dcterms:created>
  <dcterms:modified xsi:type="dcterms:W3CDTF">2025-07-08T18:50:07+08:00</dcterms:modified>
</cp:coreProperties>
</file>

<file path=docProps/custom.xml><?xml version="1.0" encoding="utf-8"?>
<Properties xmlns="http://schemas.openxmlformats.org/officeDocument/2006/custom-properties" xmlns:vt="http://schemas.openxmlformats.org/officeDocument/2006/docPropsVTypes"/>
</file>