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禁毒党支部工作总结(推荐28篇)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禁毒党支部工作总结120xx年一季度，根据xx市禁毒委员会的工作要求，始终坚持“四禁并举，堵源截流，严格执法，标本兼治，综合治理”的禁毒工作方针，努力实现“零种植、零产量”的目标，推进禁种(制)除源，我乡在全乡范围内开展了禁种铲毒工作，现将...</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禁毒党支部工作总结3</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禁毒党支部工作总结4</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&gt;一、学习情况分析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&gt;二、各项目标达到程度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&gt;三、本学期的收获和经验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禁毒党支部工作总结5</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禁毒党支部工作总结6</w:t>
      </w:r>
    </w:p>
    <w:p>
      <w:pPr>
        <w:ind w:left="0" w:right="0" w:firstLine="560"/>
        <w:spacing w:before="450" w:after="450" w:line="312" w:lineRule="auto"/>
      </w:pPr>
      <w:r>
        <w:rPr>
          <w:rFonts w:ascii="宋体" w:hAnsi="宋体" w:eastAsia="宋体" w:cs="宋体"/>
          <w:color w:val="000"/>
          <w:sz w:val="28"/>
          <w:szCs w:val="28"/>
        </w:rPr>
        <w:t xml:space="preserve">禁毒大队工作总结,禁毒工作总结</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 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 7人，刑事拘留1人，其中治安处罚 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禁毒大队工作总结(二)</w:t>
      </w:r>
    </w:p>
    <w:p>
      <w:pPr>
        <w:ind w:left="0" w:right="0" w:firstLine="560"/>
        <w:spacing w:before="450" w:after="450" w:line="312" w:lineRule="auto"/>
      </w:pPr>
      <w:r>
        <w:rPr>
          <w:rFonts w:ascii="宋体" w:hAnsi="宋体" w:eastAsia="宋体" w:cs="宋体"/>
          <w:color w:val="000"/>
          <w:sz w:val="28"/>
          <w:szCs w:val="28"/>
        </w:rPr>
        <w:t xml:space="preserve">20xx年，我大队在局党委和上级业务部门和禁毒委员会的正确领导、大力支持下，按照“四禁并举、堵源截流、严格执法、标本兼治”的方针，加大对_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当前_形势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_及_犯罪的社会危害性认识不够，近几年来，非法种植_原植物、贩卖、吸食麻烟的违法犯罪活动屡禁不止，随着改革开放的深入，社会经济的快速发展，_犯罪又呈现出新的特点，在非法种植_原植物、贩卖、麻烟违法犯罪活动猖獗的同时，吸食、贩_的违法犯罪活动日益增多、逐渐使我县成为_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20xx年共发生_案件00起，破获00起，其中刑事案件00起，破获00起(贩卖、运输_0起、非法种植_原植物0起，贩卖_0起)，行政案件0起，查获0起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到净化;外流_活动得到有效控制，非法种植_原植物违法犯罪活动得到基本控制，使我县严重的_形势得到根本扭转，努力营造一个稳定健康的社会环境做为整治工作的目标。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20xx年共发_案件起，其中刑事案件起，治安案件起，涉案人员人，收缴_原料克，_公斤，_克，_克，铲除_株、_株。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_和非法种植_原植物违法犯罪活动作为我县禁毒工作的重点抓 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_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_原植物，依法打击了一批种毒分子，巩固扩大禁种铲毒成果，在非法种植_，_较为复杂的0000乡深入开展禁种宣传，组织人员及时铲除非法种植的_原植物，依法整治非法种植_原植物违法犯罪活动。今年以来，针对我县种植_原植物的严峻形势，局党委专题研究打击处理的对策，禁毒大队民警和单位其他部门民警开展铲毒工作，按照局党委的安排部署，主管领导指示由我大队派两个小组分前往000铲除_原植物。在开展工作期间0000乡党委、政府、派出所也对此工作也非常重视，安排村支部组织人员摸底排查村民种植_情况，并在村内通过广播、宣传单加强宣传，教育村民自己铲除所种_，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_原植物成熟的关键时机，经过我局禁毒大队的集中打击，种植_情况严重的0000两乡反映强烈，为深化铲毒行动，继续扩大铲毒成果，尽最大努力减少我县_产量，为此，20_年5月，我局建议县禁毒委员会安排由政法委、县禁毒委员会办公室(公安局禁毒大队)、乡、村联合在重点村开展铲毒宣传，同时入户清查，督促村民自动铲除所种_。</w:t>
      </w:r>
    </w:p>
    <w:p>
      <w:pPr>
        <w:ind w:left="0" w:right="0" w:firstLine="560"/>
        <w:spacing w:before="450" w:after="450" w:line="312" w:lineRule="auto"/>
      </w:pPr>
      <w:r>
        <w:rPr>
          <w:rFonts w:ascii="宋体" w:hAnsi="宋体" w:eastAsia="宋体" w:cs="宋体"/>
          <w:color w:val="000"/>
          <w:sz w:val="28"/>
          <w:szCs w:val="28"/>
        </w:rPr>
        <w:t xml:space="preserve">四、防控并举，强化吸毒人员管控。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禁毒党支部工作总结7</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宋体" w:hAnsi="宋体" w:eastAsia="宋体" w:cs="宋体"/>
          <w:color w:val="000"/>
          <w:sz w:val="28"/>
          <w:szCs w:val="28"/>
        </w:rPr>
        <w:t xml:space="preserve">&gt;一、明确思路，针对大学生特点开展预防工作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宋体" w:hAnsi="宋体" w:eastAsia="宋体" w:cs="宋体"/>
          <w:color w:val="000"/>
          <w:sz w:val="28"/>
          <w:szCs w:val="28"/>
        </w:rPr>
        <w:t xml:space="preserve">&gt;二、形式多样，措施得力，真抓实干，成绩突出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7、写好一篇。</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_，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禁毒党支部工作总结8</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禁毒党支部工作总结9</w:t>
      </w:r>
    </w:p>
    <w:p>
      <w:pPr>
        <w:ind w:left="0" w:right="0" w:firstLine="560"/>
        <w:spacing w:before="450" w:after="450" w:line="312" w:lineRule="auto"/>
      </w:pPr>
      <w:r>
        <w:rPr>
          <w:rFonts w:ascii="宋体" w:hAnsi="宋体" w:eastAsia="宋体" w:cs="宋体"/>
          <w:color w:val="000"/>
          <w:sz w:val="28"/>
          <w:szCs w:val="28"/>
        </w:rPr>
        <w:t xml:space="preserve">&gt;一、加强领导，强化职责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禁毒党支部工作总结10</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禁毒党支部工作总结11</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某_花开和播种时机，组织全县各警种积极开展禁种铲毒统一行动，出动警力300多人次，在全县17个乡镇进行了地毯式踏查，共查处非法种植_原植物人员7人，刑事拘留1人，其中治安处罚2人，铲除某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禁毒党支部工作总结12</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宋体" w:hAnsi="宋体" w:eastAsia="宋体" w:cs="宋体"/>
          <w:color w:val="000"/>
          <w:sz w:val="28"/>
          <w:szCs w:val="28"/>
        </w:rPr>
        <w:t xml:space="preserve">&gt;一、建立组织机构，落实各种责任制</w:t>
      </w:r>
    </w:p>
    <w:p>
      <w:pPr>
        <w:ind w:left="0" w:right="0" w:firstLine="560"/>
        <w:spacing w:before="450" w:after="450" w:line="312" w:lineRule="auto"/>
      </w:pPr>
      <w:r>
        <w:rPr>
          <w:rFonts w:ascii="宋体" w:hAnsi="宋体" w:eastAsia="宋体" w:cs="宋体"/>
          <w:color w:val="000"/>
          <w:sz w:val="28"/>
          <w:szCs w:val="28"/>
        </w:rPr>
        <w:t xml:space="preserve">1、为切实加强禁毒工作，坚决遏制_危害，社区成立禁毒工作领导小组。</w:t>
      </w:r>
    </w:p>
    <w:p>
      <w:pPr>
        <w:ind w:left="0" w:right="0" w:firstLine="560"/>
        <w:spacing w:before="450" w:after="450" w:line="312" w:lineRule="auto"/>
      </w:pPr>
      <w:r>
        <w:rPr>
          <w:rFonts w:ascii="宋体" w:hAnsi="宋体" w:eastAsia="宋体" w:cs="宋体"/>
          <w:color w:val="000"/>
          <w:sz w:val="28"/>
          <w:szCs w:val="28"/>
        </w:rPr>
        <w:t xml:space="preserve">2、制定了领导小组工作计划，工作职责和实施方案 。</w:t>
      </w:r>
    </w:p>
    <w:p>
      <w:pPr>
        <w:ind w:left="0" w:right="0" w:firstLine="560"/>
        <w:spacing w:before="450" w:after="450" w:line="312" w:lineRule="auto"/>
      </w:pPr>
      <w:r>
        <w:rPr>
          <w:rFonts w:ascii="宋体" w:hAnsi="宋体" w:eastAsia="宋体" w:cs="宋体"/>
          <w:color w:val="000"/>
          <w:sz w:val="28"/>
          <w:szCs w:val="28"/>
        </w:rPr>
        <w:t xml:space="preserve">3、利用综治宣传月和禁毒日等有利契机大力开展禁毒宣传工作。</w:t>
      </w:r>
    </w:p>
    <w:p>
      <w:pPr>
        <w:ind w:left="0" w:right="0" w:firstLine="560"/>
        <w:spacing w:before="450" w:after="450" w:line="312" w:lineRule="auto"/>
      </w:pPr>
      <w:r>
        <w:rPr>
          <w:rFonts w:ascii="宋体" w:hAnsi="宋体" w:eastAsia="宋体" w:cs="宋体"/>
          <w:color w:val="000"/>
          <w:sz w:val="28"/>
          <w:szCs w:val="28"/>
        </w:rPr>
        <w:t xml:space="preserve">4、强化措施。进一步明确部门禁毒工作职责，对高危人群，重点对象，家庭、文化娱乐场所，企事业单等重点区域，以宣传教育为主，帮助教育为辅，最大范围调动辖区广大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&gt;二、做好宣传教育工作，杜绝_危害</w:t>
      </w:r>
    </w:p>
    <w:p>
      <w:pPr>
        <w:ind w:left="0" w:right="0" w:firstLine="560"/>
        <w:spacing w:before="450" w:after="450" w:line="312" w:lineRule="auto"/>
      </w:pPr>
      <w:r>
        <w:rPr>
          <w:rFonts w:ascii="宋体" w:hAnsi="宋体" w:eastAsia="宋体" w:cs="宋体"/>
          <w:color w:val="000"/>
          <w:sz w:val="28"/>
          <w:szCs w:val="28"/>
        </w:rPr>
        <w:t xml:space="preserve">1、利用综治宣传月，“”禁毒日广泛开展禁毒宣传教育活动，增强人民群众禁毒防毒意识，继续在社区开展“无毒家庭”创建活动。“无毒家庭”创建是“无毒社区”、创建的基础，是“不让_进我家”活动的继续深化和发展。依靠各种组织组织向大家宣传法律知识，把禁毒列入重要的宣传内容。以实现“无吸毒、无_、无种毒、无制毒”为总目标，把“无毒家庭”创建活动与“预防艾滋病”等活动结合起来，与“为国教子，以德育人，争做合格家长，培养合格人才”实践行动结合起来，形成合力，整体推进。动员千家万户积极参与禁毒人民战争，充分发挥家庭成员的监督教育作用，提高了广大家庭预防和抵制_的能力。</w:t>
      </w:r>
    </w:p>
    <w:p>
      <w:pPr>
        <w:ind w:left="0" w:right="0" w:firstLine="560"/>
        <w:spacing w:before="450" w:after="450" w:line="312" w:lineRule="auto"/>
      </w:pPr>
      <w:r>
        <w:rPr>
          <w:rFonts w:ascii="宋体" w:hAnsi="宋体" w:eastAsia="宋体" w:cs="宋体"/>
          <w:color w:val="000"/>
          <w:sz w:val="28"/>
          <w:szCs w:val="28"/>
        </w:rPr>
        <w:t xml:space="preserve">2、与有关部门密切配合，通过办宣传栏、出黑板报、以及大家喜闻乐见的形式，开展禁毒防毒知识宣传教育活动，努力做到禁毒教育深入人心，拒绝_意识家喻户晓。配合禁毒委员会在开展了集中宣传活动，大张旗鼓地宣传禁毒战争的重大意义，宣传_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&gt;三、发挥社区组织优势，构筑社区家庭禁毒防毒网络</w:t>
      </w:r>
    </w:p>
    <w:p>
      <w:pPr>
        <w:ind w:left="0" w:right="0" w:firstLine="560"/>
        <w:spacing w:before="450" w:after="450" w:line="312" w:lineRule="auto"/>
      </w:pPr>
      <w:r>
        <w:rPr>
          <w:rFonts w:ascii="宋体" w:hAnsi="宋体" w:eastAsia="宋体" w:cs="宋体"/>
          <w:color w:val="000"/>
          <w:sz w:val="28"/>
          <w:szCs w:val="28"/>
        </w:rPr>
        <w:t xml:space="preserve">在禁毒人民战争中，我们认真贯彻执行上级的相关政策，向广大人民群众介绍_形势，普及禁毒知识，传播禁毒观念，宣传禁毒法规；并对涉毒人员进行帮教，发挥亲情、友情在教育、转化吸毒人员中的\'特殊作用。积极引导居民群众参与禁毒工作，使广大居民群众提高了禁毒意识。</w:t>
      </w:r>
    </w:p>
    <w:p>
      <w:pPr>
        <w:ind w:left="0" w:right="0" w:firstLine="560"/>
        <w:spacing w:before="450" w:after="450" w:line="312" w:lineRule="auto"/>
      </w:pPr>
      <w:r>
        <w:rPr>
          <w:rFonts w:ascii="宋体" w:hAnsi="宋体" w:eastAsia="宋体" w:cs="宋体"/>
          <w:color w:val="000"/>
          <w:sz w:val="28"/>
          <w:szCs w:val="28"/>
        </w:rPr>
        <w:t xml:space="preserve">&gt;四、一年来取得的成绩和存在的不足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禁毒党支部工作总结13</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禁毒党支部工作总结14</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禁毒党支部工作总结15</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禁毒党支部工作总结16</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禁毒党支部工作总结17</w:t>
      </w:r>
    </w:p>
    <w:p>
      <w:pPr>
        <w:ind w:left="0" w:right="0" w:firstLine="560"/>
        <w:spacing w:before="450" w:after="450" w:line="312" w:lineRule="auto"/>
      </w:pPr>
      <w:r>
        <w:rPr>
          <w:rFonts w:ascii="宋体" w:hAnsi="宋体" w:eastAsia="宋体" w:cs="宋体"/>
          <w:color w:val="000"/>
          <w:sz w:val="28"/>
          <w:szCs w:val="28"/>
        </w:rPr>
        <w:t xml:space="preserve">公安机关党建工作总结范文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xx县公安局党委坚持以“xxxx”重要思想和党的会议精神为指导，全面落实xxxx，紧紧围绕上级公安机关和县委政府各项中心工作任务，立足于xx公安实际，转变思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xx和谐稳定的经济发展环境，如何打造新时期xx公安的精锐之师，如何建立xx公安新的警务运行体制，是摆在xx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几年来，xx公安的打击处理人数逐年攀升，但民意调查中，群众安全感未见明显改观，警力、经费、设施不断改善，群众满意率仍旧徘徊不前。面对时代的大考，xx县公安局党委在思考，在探索……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禁毒党支部工作总结18</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禁毒党支部工作总结19</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禁毒党支部工作总结20</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禁毒党支部工作总结21</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&gt;一、落实禁毒工作责任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禁毒党支部工作总结22</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禁毒党支部工作总结23</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2025-06-20T13:23:42+08:00</dcterms:created>
  <dcterms:modified xsi:type="dcterms:W3CDTF">2025-06-20T13:23:42+08:00</dcterms:modified>
</cp:coreProperties>
</file>

<file path=docProps/custom.xml><?xml version="1.0" encoding="utf-8"?>
<Properties xmlns="http://schemas.openxmlformats.org/officeDocument/2006/custom-properties" xmlns:vt="http://schemas.openxmlformats.org/officeDocument/2006/docPropsVTypes"/>
</file>