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方城法院宣传工作总结(合集3篇)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城法院宣传工作总结1疾控中心健康教育工作总结一为了更好地完成今年的健康教育工作计划，切实为我乡广大群众身体健康而工作，我院在各级领导的关心支持下，在全院职工共同努力下，围绕着疾控工作目标，我们采用了出宣传栏，播放健康教育宣传片，发放宣传材...</w:t>
      </w:r>
    </w:p>
    <w:p>
      <w:pPr>
        <w:ind w:left="0" w:right="0" w:firstLine="560"/>
        <w:spacing w:before="450" w:after="450" w:line="312" w:lineRule="auto"/>
      </w:pPr>
      <w:r>
        <w:rPr>
          <w:rFonts w:ascii="黑体" w:hAnsi="黑体" w:eastAsia="黑体" w:cs="黑体"/>
          <w:color w:val="000000"/>
          <w:sz w:val="36"/>
          <w:szCs w:val="36"/>
          <w:b w:val="1"/>
          <w:bCs w:val="1"/>
        </w:rPr>
        <w:t xml:space="preserve">方城法院宣传工作总结1</w:t>
      </w:r>
    </w:p>
    <w:p>
      <w:pPr>
        <w:ind w:left="0" w:right="0" w:firstLine="560"/>
        <w:spacing w:before="450" w:after="450" w:line="312" w:lineRule="auto"/>
      </w:pPr>
      <w:r>
        <w:rPr>
          <w:rFonts w:ascii="宋体" w:hAnsi="宋体" w:eastAsia="宋体" w:cs="宋体"/>
          <w:color w:val="000"/>
          <w:sz w:val="28"/>
          <w:szCs w:val="28"/>
        </w:rPr>
        <w:t xml:space="preserve">疾控中心健康教育工作总结一</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疾控中心健康教育工作总结二</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w:t>
      </w:r>
    </w:p>
    <w:p>
      <w:pPr>
        <w:ind w:left="0" w:right="0" w:firstLine="560"/>
        <w:spacing w:before="450" w:after="450" w:line="312" w:lineRule="auto"/>
      </w:pPr>
      <w:r>
        <w:rPr>
          <w:rFonts w:ascii="宋体" w:hAnsi="宋体" w:eastAsia="宋体" w:cs="宋体"/>
          <w:color w:val="000"/>
          <w:sz w:val="28"/>
          <w:szCs w:val="28"/>
        </w:rPr>
        <w:t xml:space="preserve">院健康教育管理制度及考核奖惩办法，制定了《东桥镇卫生院20__年健康教育工作计划》，通过定期的检查指导和年度考核等形式，推动了医院健康教育全面开展。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1.设置健康宣传及咨询台：门诊大厅设置有健康资料宣传台一个，放置有多种健康教育宣传资料供患者及家属取阅。20__年，共接受健康咨询约1200人次。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__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3.开办健康教育专题讲座：20__年共举办讲座12次;开设孕妇学校，对待产妇女提供分娩及新生儿喂养相关知识。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__年累计播放健康教育科普片20__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医院高度重视健康教育的经费投入，保证专款专用，20__年共投入元用于健康教育，保证了各种健康教育资料的顺利印制，各项广告宣传栏的设计制作，也给予健康教育工作人员相应的补贴。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疾控中心健康教育工作总结三</w:t>
      </w:r>
    </w:p>
    <w:p>
      <w:pPr>
        <w:ind w:left="0" w:right="0" w:firstLine="560"/>
        <w:spacing w:before="450" w:after="450" w:line="312" w:lineRule="auto"/>
      </w:pPr>
      <w:r>
        <w:rPr>
          <w:rFonts w:ascii="宋体" w:hAnsi="宋体" w:eastAsia="宋体" w:cs="宋体"/>
          <w:color w:val="000"/>
          <w:sz w:val="28"/>
          <w:szCs w:val="28"/>
        </w:rPr>
        <w:t xml:space="preserve">我中心健康教育工作在各级卫生主管部门的领导下，在上级业务部门的大力支持下，在中心领导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二、健教育组织机构得到进一步加强。强化健康教育组织机构建设，是开展健康教育工作的保证，今年中心加强了健康教育组织机构建设，制作了健康教育宣传栏，使健康教育工作开展的有声有色。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市开展学习宣传贯彻(**省实施《_突发事件应对法》办法)活动中，我中心在县人民政府的组织下，在新县城中心市场开展了流行性疾病应急知识的宣传活动，活动重点宣传了《_突发卫生事件应急条例》、《_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(四)、日，我中心会同县卫生局一行五人在中方镇中心市场开展了大规模的宣传活动。悬挂了醒目的大型横幅宣传标语：“生命与</w:t>
      </w:r>
    </w:p>
    <w:p>
      <w:pPr>
        <w:ind w:left="0" w:right="0" w:firstLine="560"/>
        <w:spacing w:before="450" w:after="450" w:line="312" w:lineRule="auto"/>
      </w:pPr>
      <w:r>
        <w:rPr>
          <w:rFonts w:ascii="黑体" w:hAnsi="黑体" w:eastAsia="黑体" w:cs="黑体"/>
          <w:color w:val="000000"/>
          <w:sz w:val="36"/>
          <w:szCs w:val="36"/>
          <w:b w:val="1"/>
          <w:bCs w:val="1"/>
        </w:rPr>
        <w:t xml:space="preserve">方城法院宣传工作总结2</w:t>
      </w:r>
    </w:p>
    <w:p>
      <w:pPr>
        <w:ind w:left="0" w:right="0" w:firstLine="560"/>
        <w:spacing w:before="450" w:after="450" w:line="312" w:lineRule="auto"/>
      </w:pPr>
      <w:r>
        <w:rPr>
          <w:rFonts w:ascii="宋体" w:hAnsi="宋体" w:eastAsia="宋体" w:cs="宋体"/>
          <w:color w:val="000"/>
          <w:sz w:val="28"/>
          <w:szCs w:val="28"/>
        </w:rPr>
        <w:t xml:space="preserve">值此全市法院宣传工作会议召开之际，我代表XX县法院向大会作发言，如有不当之处，敬请各位领导、同志们提出批评，给予指正。</w:t>
      </w:r>
    </w:p>
    <w:p>
      <w:pPr>
        <w:ind w:left="0" w:right="0" w:firstLine="560"/>
        <w:spacing w:before="450" w:after="450" w:line="312" w:lineRule="auto"/>
      </w:pPr>
      <w:r>
        <w:rPr>
          <w:rFonts w:ascii="宋体" w:hAnsi="宋体" w:eastAsia="宋体" w:cs="宋体"/>
          <w:color w:val="000"/>
          <w:sz w:val="28"/>
          <w:szCs w:val="28"/>
        </w:rPr>
        <w:t xml:space="preserve">大家知道，宣传工作十分重要，对于我们党的成长、壮大，对于人民_的建立、巩固和发展，对于人民的团结、社会的和谐、建设事业的发展、国家的繁荣富强，至关重要。人民法院的宣传工作是党和国家宣传事业的有机组成部分。人民法院是党领导下实施依法治国方略的重要载体，承担着惩罚犯罪、保护人民、保障人权、维护稳定的重要职责，承担着维护国家的政治安全、经济安全、文化安全和信息安全的神圣使命。人民法院在服从服务党的工作大局，支持服务地方经济建设发挥了重要作用。人民法院的声音和形象，直接关系到党和国家的声音和形象，做好宣传工作，对人民法院意义重大，有着现实和实际的作用。下面我就法院宣传工作谈几点看法：</w:t>
      </w:r>
    </w:p>
    <w:p>
      <w:pPr>
        <w:ind w:left="0" w:right="0" w:firstLine="560"/>
        <w:spacing w:before="450" w:after="450" w:line="312" w:lineRule="auto"/>
      </w:pPr>
      <w:r>
        <w:rPr>
          <w:rFonts w:ascii="宋体" w:hAnsi="宋体" w:eastAsia="宋体" w:cs="宋体"/>
          <w:color w:val="000"/>
          <w:sz w:val="28"/>
          <w:szCs w:val="28"/>
        </w:rPr>
        <w:t xml:space="preserve">一、树立做好宣传工作的信心和决心</w:t>
      </w:r>
    </w:p>
    <w:p>
      <w:pPr>
        <w:ind w:left="0" w:right="0" w:firstLine="560"/>
        <w:spacing w:before="450" w:after="450" w:line="312" w:lineRule="auto"/>
      </w:pPr>
      <w:r>
        <w:rPr>
          <w:rFonts w:ascii="宋体" w:hAnsi="宋体" w:eastAsia="宋体" w:cs="宋体"/>
          <w:color w:val="000"/>
          <w:sz w:val="28"/>
          <w:szCs w:val="28"/>
        </w:rPr>
        <w:t xml:space="preserve">经济是中心，发展是要务。围绕中心、服务大局，一切在大局下思考，一切在大局下行动，这是宣传工作的中心任务。作为我们法院也不能离开这个中心，必须围绕这个中心，又要结合法院自身工作的特点做好宣传工作。宣传工作，如何体现自身的地位和作用，肩负起服务中心、凝心聚力的责任，关键是要把宣传工作融入经济建设和社会发展的总体布局，紧紧围绕全县经济发展的工作思路、工作要求和重大部署开展工作。这里面关键要做到两点，一是要胸怀全局。要及时掌握党委、政府对改革发展稳定工作的整体部署和要求，要深入了解干部群众对改革开放、经济发展的反映和要求，对党和政府各项改革政策的理解和建议。从而站在大局的高度思考问题，按照大局的要求部署工作，把我们的每一项工作放在全县发展的大背景和大环境中谋篇布局、做足文章，从而找准与全局工作的结合点。二是要紧贴中心开展工作。要真正做到围绕中心、服务大局，必须充分运用宣传阵地，采取群众喜闻乐见的形式，善于抓住改革发展稳定中的重点问题和广大干部群众关注的热点问题，找准工作的着力点。</w:t>
      </w:r>
    </w:p>
    <w:p>
      <w:pPr>
        <w:ind w:left="0" w:right="0" w:firstLine="560"/>
        <w:spacing w:before="450" w:after="450" w:line="312" w:lineRule="auto"/>
      </w:pPr>
      <w:r>
        <w:rPr>
          <w:rFonts w:ascii="宋体" w:hAnsi="宋体" w:eastAsia="宋体" w:cs="宋体"/>
          <w:color w:val="000"/>
          <w:sz w:val="28"/>
          <w:szCs w:val="28"/>
        </w:rPr>
        <w:t xml:space="preserve">二、要振奋做好宣传工作的精神状态</w:t>
      </w:r>
    </w:p>
    <w:p>
      <w:pPr>
        <w:ind w:left="0" w:right="0" w:firstLine="560"/>
        <w:spacing w:before="450" w:after="450" w:line="312" w:lineRule="auto"/>
      </w:pPr>
      <w:r>
        <w:rPr>
          <w:rFonts w:ascii="宋体" w:hAnsi="宋体" w:eastAsia="宋体" w:cs="宋体"/>
          <w:color w:val="000"/>
          <w:sz w:val="28"/>
          <w:szCs w:val="28"/>
        </w:rPr>
        <w:t xml:space="preserve">事业成败，关键在人。宣传工作可以干得平平塌塌，也可以干得轰轰烈烈。没有作为，无所建树，宣传工作就必然无人喝彩，不被重视。因此，宣传战线必须把奋发作为当作一种精神追求，作为一个口号喊响，牢固树立有作为才能有地位、有地位更要有作为的意识，从而始终保持良好的精神状态。这里面也要做到两点，一是良好的精神状态要体现在落实工作的过程中，在新时期中，宣传思想工作要奋发作为，就是要时时处处以争做第一的要求鞭策自己，在强手如林的竞争中提高工作起点，构造一流平台。宣传工作要奋发作为，就是要力求在全县中心工作中有声音，在重大行动中有影响，在争创一流的竞争中有业绩。二是良好的精神状态要体现在完成各项目标任务上来。宣传工作要奋发作为，就是要有干实事、干大事、干成事的气魄和胆识，有争第一、争惟一的决心和信念，做则必成，干则必优，每年力争做几件有影响、有特色、有成效的大事。只要有了这样的精神，宣传思想工作就一定能够有所作为、有所突破、有所建树。</w:t>
      </w:r>
    </w:p>
    <w:p>
      <w:pPr>
        <w:ind w:left="0" w:right="0" w:firstLine="560"/>
        <w:spacing w:before="450" w:after="450" w:line="312" w:lineRule="auto"/>
      </w:pPr>
      <w:r>
        <w:rPr>
          <w:rFonts w:ascii="宋体" w:hAnsi="宋体" w:eastAsia="宋体" w:cs="宋体"/>
          <w:color w:val="000"/>
          <w:sz w:val="28"/>
          <w:szCs w:val="28"/>
        </w:rPr>
        <w:t xml:space="preserve">二、要形成做好宣传工作品牌意识</w:t>
      </w:r>
    </w:p>
    <w:p>
      <w:pPr>
        <w:ind w:left="0" w:right="0" w:firstLine="560"/>
        <w:spacing w:before="450" w:after="450" w:line="312" w:lineRule="auto"/>
      </w:pPr>
      <w:r>
        <w:rPr>
          <w:rFonts w:ascii="宋体" w:hAnsi="宋体" w:eastAsia="宋体" w:cs="宋体"/>
          <w:color w:val="000"/>
          <w:sz w:val="28"/>
          <w:szCs w:val="28"/>
        </w:rPr>
        <w:t xml:space="preserve">品牌代表优势，意味着竞争力，是一个地方对外宣传的旗帜，是一个地区文化资源的聚集升华。一个响亮的品牌，就是一个城市、一个单位、一项工作精华所在。经济发展要有品牌，宣传工作也要有品牌。做到宣传有品牌，一是要多出典型。以点带面，推动全局，是一种有效的工作方法。新的形势下，宣传思想工作要创新创优，必须要有极强的精品意识，以争创一流的目标多出典型、出好典型。如果我们每一个地方、每一个单位都能努力挖掘和培养典型，全县形成一批标志性品牌工程，就一定能形成宣传工作的叠加效应，形成一个地方的整体效应，从而达到提高知名度和增强竞争力的目的。二是要形成特色。特色是取胜的重要法宝。要及时发现总结推广工作中形成的好的做法和经验，形成自已的特色，从而带动全局工作。结合我们法院工作的特点，宣传工作要形成品牌意识，必须唱响宣传的主旋律。我们法院要坚持正确的舆论导向，坚持党性，坚持实事求是，坚持团结稳定鼓劲、做到立场坚定，旗帜鲜明，积极主动地宣传党的领导的正确性、社会主义法律制度的优越性、人民法院工作的重要性和取得的成就，人民群众建设和谐社会的积极性、创造性。通过电视、报刊等宣传媒体，努力创造有利于人民法院公正司法的舆论，有利于促进人民法院队伍建设的舆论，有利于人民法院搞好司法改革、开拓创新的舆论，有利于传播社会主义法治理念、树立司法权威的舆论，为建设社会主义法治社会和法制国家做好宣传工作。</w:t>
      </w:r>
    </w:p>
    <w:p>
      <w:pPr>
        <w:ind w:left="0" w:right="0" w:firstLine="560"/>
        <w:spacing w:before="450" w:after="450" w:line="312" w:lineRule="auto"/>
      </w:pPr>
      <w:r>
        <w:rPr>
          <w:rFonts w:ascii="宋体" w:hAnsi="宋体" w:eastAsia="宋体" w:cs="宋体"/>
          <w:color w:val="000"/>
          <w:sz w:val="28"/>
          <w:szCs w:val="28"/>
        </w:rPr>
        <w:t xml:space="preserve">三、要创新做好宣传工作的观念</w:t>
      </w:r>
    </w:p>
    <w:p>
      <w:pPr>
        <w:ind w:left="0" w:right="0" w:firstLine="560"/>
        <w:spacing w:before="450" w:after="450" w:line="312" w:lineRule="auto"/>
      </w:pPr>
      <w:r>
        <w:rPr>
          <w:rFonts w:ascii="宋体" w:hAnsi="宋体" w:eastAsia="宋体" w:cs="宋体"/>
          <w:color w:val="000"/>
          <w:sz w:val="28"/>
          <w:szCs w:val="28"/>
        </w:rPr>
        <w:t xml:space="preserve">创新是事业发展的源泉和动力。当前宣传工作面临许多新情况、新问题，不创新就没有出路，不创新就不能发展。要做到创新，一是要创新方法。从新的实际出发，深入研究人们思想活动的新变化新特点，研究宣传工作的新规律新办法，积极进行管理体制、管理方式的创新，进行宣传方式、宣传手段的创新，进行引导内容、引导艺术的创新。要增强前瞻意识，加强战略性问题和社会舆情的研究，善于研究和解决对经济发展、社会生活有重大和深远影响的现实问题，不断增强宣传思想工作的战斗力、说服力和吸引力。二是要创新内容。要重视群众的实践活动，尊重群众的首创精神，善于发现群众在实践中所提出的新举措，所总结的新经验，所涌现的新典型，及时加以概括和提高，形成新思路、新观点。做到主题不变，内容常新。要在准确、深刻地领会上级意图和文件的精神实质的基础上，用群众喜闻乐见的方式，把上级精神“翻译”给群众听。深入浅出，让群众明白、理解。</w:t>
      </w:r>
    </w:p>
    <w:p>
      <w:pPr>
        <w:ind w:left="0" w:right="0" w:firstLine="560"/>
        <w:spacing w:before="450" w:after="450" w:line="312" w:lineRule="auto"/>
      </w:pPr>
      <w:r>
        <w:rPr>
          <w:rFonts w:ascii="黑体" w:hAnsi="黑体" w:eastAsia="黑体" w:cs="黑体"/>
          <w:color w:val="000000"/>
          <w:sz w:val="36"/>
          <w:szCs w:val="36"/>
          <w:b w:val="1"/>
          <w:bCs w:val="1"/>
        </w:rPr>
        <w:t xml:space="preserve">方城法院宣传工作总结3</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在市安监局的关心指导下，我们医院紧紧围绕“全面落实企业安全生产主体责任”的活动主题，以深入宣传贯彻等中央领导同志关于安全生产工作的指示批示、讲话精神和安全生产法律法规，以搞好“安全生产月”和“安全生产辽沈行”各项活动为重点，以增强全民安全素质为宗旨，提早部署，精心策划，用“互联网+”的思维，通过线上线下丰富多彩的宣教互动，进一步推动我们医院牢固树立红线意识、责任意识和依法治安意识；进一步推动企业落实安全生产主体责任，强化安全发展观念。为确保安全生产形势稳定现将医院20_年关于“安全生产月”和“安全生产辽沈行”工作实施方案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全生产大检查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和消防报警系统，使医院形成立体式治安监控网络和消防安全体系，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领导高度重视，组织机构健全，工作有落实。成立由医院院长担任组长的安全工作小组，并下设安全科，配有专人负责日常工作。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（2）在雨季与雪季医院认真执行落实上级对地质灾害防治工作要求，对医院各个方面进行了深入、细致的排查。对存在安全隐患的地点要设置明显警示标志，确保人身财产安全。</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为遵循上级部门和消防要求，已经在新的医院大楼投入大量资金安装消防灭火联动系统和消防巡更系统，整个大楼安装是目前比较先进的消防报警和消防灭火联动设备，医院安装新型消防水炮，红外线自动寻找火源启动灭火，全自动应急疏散指示，如发生火情自动给出一条最近的逃生出口，并且派专人参加国家消防技能考试与培训学习，持证上岗工作，配有一支专业的队伍去完成医院每天的消防巡查工作，为了让医院管理更严密和安全更保障，医院还安装了电子巡更系统，组织专门巡更的安全员进行24小时巡更不间断。让我们医院在整个安全消防系统方面更健全和完善，我们还为了更全面提高我们安保系统，院里又增加多个监控摄像头成立多媒体的监控室，让整个大楼都在严密的安全监视状态下，为我院的患者和职工提供了更多帮助和保护，将安全隐患消灭在萌芽状态。</w:t>
      </w:r>
    </w:p>
    <w:p>
      <w:pPr>
        <w:ind w:left="0" w:right="0" w:firstLine="560"/>
        <w:spacing w:before="450" w:after="450" w:line="312" w:lineRule="auto"/>
      </w:pPr>
      <w:r>
        <w:rPr>
          <w:rFonts w:ascii="宋体" w:hAnsi="宋体" w:eastAsia="宋体" w:cs="宋体"/>
          <w:color w:val="000"/>
          <w:sz w:val="28"/>
          <w:szCs w:val="28"/>
        </w:rPr>
        <w:t xml:space="preserve">四、“安全生产辽沈行”工作措施执行</w:t>
      </w:r>
    </w:p>
    <w:p>
      <w:pPr>
        <w:ind w:left="0" w:right="0" w:firstLine="560"/>
        <w:spacing w:before="450" w:after="450" w:line="312" w:lineRule="auto"/>
      </w:pPr>
      <w:r>
        <w:rPr>
          <w:rFonts w:ascii="宋体" w:hAnsi="宋体" w:eastAsia="宋体" w:cs="宋体"/>
          <w:color w:val="000"/>
          <w:sz w:val="28"/>
          <w:szCs w:val="28"/>
        </w:rPr>
        <w:t xml:space="preserve">(一)大力开展“红线”意识和主题活动宣传</w:t>
      </w:r>
    </w:p>
    <w:p>
      <w:pPr>
        <w:ind w:left="0" w:right="0" w:firstLine="560"/>
        <w:spacing w:before="450" w:after="450" w:line="312" w:lineRule="auto"/>
      </w:pPr>
      <w:r>
        <w:rPr>
          <w:rFonts w:ascii="宋体" w:hAnsi="宋体" w:eastAsia="宋体" w:cs="宋体"/>
          <w:color w:val="000"/>
          <w:sz w:val="28"/>
          <w:szCs w:val="28"/>
        </w:rPr>
        <w:t xml:space="preserve">1、开展安全生产“大讲堂”活动。借助各学习平台，宣讲、_总理和省委省 政府、市委市政府主要领导关于安全生产的一系列重要讲话和指示批示精神，宣讲《安全生产法》、《消防法》，大力营造牢固树立安全生产红线意识、扎实椎进安全生产依法治理和安全发展的浓厚氛围。</w:t>
      </w:r>
    </w:p>
    <w:p>
      <w:pPr>
        <w:ind w:left="0" w:right="0" w:firstLine="560"/>
        <w:spacing w:before="450" w:after="450" w:line="312" w:lineRule="auto"/>
      </w:pPr>
      <w:r>
        <w:rPr>
          <w:rFonts w:ascii="宋体" w:hAnsi="宋体" w:eastAsia="宋体" w:cs="宋体"/>
          <w:color w:val="000"/>
          <w:sz w:val="28"/>
          <w:szCs w:val="28"/>
        </w:rPr>
        <w:t xml:space="preserve">2、通过集中宣传扩大影响力。利用报刊、杂志、电视、电台、网络及微博、微信等新媒体，采取专版、专栏、展板、演讲、有奖征集、设立咨询台、开展知识竞赛、开办主题活动等形式，着力抓好主题宣贯、安全生产宣传咨询、安全生产事故警示教育、安全生产应急预案演练、安全文化模式总结推广等专题活动，切实增强安全生产基层宣传效果。</w:t>
      </w:r>
    </w:p>
    <w:p>
      <w:pPr>
        <w:ind w:left="0" w:right="0" w:firstLine="560"/>
        <w:spacing w:before="450" w:after="450" w:line="312" w:lineRule="auto"/>
      </w:pPr>
      <w:r>
        <w:rPr>
          <w:rFonts w:ascii="宋体" w:hAnsi="宋体" w:eastAsia="宋体" w:cs="宋体"/>
          <w:color w:val="000"/>
          <w:sz w:val="28"/>
          <w:szCs w:val="28"/>
        </w:rPr>
        <w:t xml:space="preserve">(二)加强安全发展理念和安全生产法治的宣传</w:t>
      </w:r>
    </w:p>
    <w:p>
      <w:pPr>
        <w:ind w:left="0" w:right="0" w:firstLine="560"/>
        <w:spacing w:before="450" w:after="450" w:line="312" w:lineRule="auto"/>
      </w:pPr>
      <w:r>
        <w:rPr>
          <w:rFonts w:ascii="宋体" w:hAnsi="宋体" w:eastAsia="宋体" w:cs="宋体"/>
          <w:color w:val="000"/>
          <w:sz w:val="28"/>
          <w:szCs w:val="28"/>
        </w:rPr>
        <w:t xml:space="preserve">1、突出对重点群体宣贯。加强对领导干部、安全监管监察人员、执法人员的安全教育培训，切实提升安全生产监管监察能力和水平，加强安全管理人员及从业人员的安全培训，切实提高安全意识和安全技能。</w:t>
      </w:r>
    </w:p>
    <w:p>
      <w:pPr>
        <w:ind w:left="0" w:right="0" w:firstLine="560"/>
        <w:spacing w:before="450" w:after="450" w:line="312" w:lineRule="auto"/>
      </w:pPr>
      <w:r>
        <w:rPr>
          <w:rFonts w:ascii="宋体" w:hAnsi="宋体" w:eastAsia="宋体" w:cs="宋体"/>
          <w:color w:val="000"/>
          <w:sz w:val="28"/>
          <w:szCs w:val="28"/>
        </w:rPr>
        <w:t xml:space="preserve">2、扎实开展好安全文化“进医院”活动。以“进医院”活动为载体，创新工作思路，采取“面向基层、贴近实际、题材多样”的宣传方式，增强面向公众的宣传力度，让群众真切的感受到安全生产的重要性。</w:t>
      </w:r>
    </w:p>
    <w:p>
      <w:pPr>
        <w:ind w:left="0" w:right="0" w:firstLine="560"/>
        <w:spacing w:before="450" w:after="450" w:line="312" w:lineRule="auto"/>
      </w:pPr>
      <w:r>
        <w:rPr>
          <w:rFonts w:ascii="宋体" w:hAnsi="宋体" w:eastAsia="宋体" w:cs="宋体"/>
          <w:color w:val="000"/>
          <w:sz w:val="28"/>
          <w:szCs w:val="28"/>
        </w:rPr>
        <w:t xml:space="preserve">(三)加大媒体宣传和公益宣传力度</w:t>
      </w:r>
    </w:p>
    <w:p>
      <w:pPr>
        <w:ind w:left="0" w:right="0" w:firstLine="560"/>
        <w:spacing w:before="450" w:after="450" w:line="312" w:lineRule="auto"/>
      </w:pPr>
      <w:r>
        <w:rPr>
          <w:rFonts w:ascii="宋体" w:hAnsi="宋体" w:eastAsia="宋体" w:cs="宋体"/>
          <w:color w:val="000"/>
          <w:sz w:val="28"/>
          <w:szCs w:val="28"/>
        </w:rPr>
        <w:t xml:space="preserve">1、发挥主流媒体的宣传作用，充分利用了电视、报纸、电台、网站等主流媒体宣传安全生产重要措施和成效，提高对安全生产工作的关注度和支持度。</w:t>
      </w:r>
    </w:p>
    <w:p>
      <w:pPr>
        <w:ind w:left="0" w:right="0" w:firstLine="560"/>
        <w:spacing w:before="450" w:after="450" w:line="312" w:lineRule="auto"/>
      </w:pPr>
      <w:r>
        <w:rPr>
          <w:rFonts w:ascii="宋体" w:hAnsi="宋体" w:eastAsia="宋体" w:cs="宋体"/>
          <w:color w:val="000"/>
          <w:sz w:val="28"/>
          <w:szCs w:val="28"/>
        </w:rPr>
        <w:t xml:space="preserve">2、发挥微博、微信等新媒体的宣传作用。加强微博、微信等新媒体建设，充分发挥其宣传和舆论引导作用，进一步扩大安全生产信息覆盖面，加强安全常识和法律法规宣传，快速公众关切的涉及安全生产的公共事件和政策法规方面的信息，在全社会营造良好的安全生产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各医疗卫生计生单位要切实加强组织领导，明确责任和分工，落实安全生产监管主体和安全生产责任主体责任；要将安全生产宣传教育“七进”工作纳入年度安全生产目标考核和精神文明建设的重要内容中，做到有方案、有活动、有载体、有成效，确保了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安全生产宣传教育“七进”活动工作的各项工作任务，充分利用电视、广播、报刊、宣传单、宣传栏、板报等形式，大力开展法律、法规和“关注安全、关爱生命”为主题的安全生产知识宣传，要注重宣传的连续性、持久性和时效性，确保各项工作宣传到位，为我区经济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2025-05-02T11:05:57+08:00</dcterms:created>
  <dcterms:modified xsi:type="dcterms:W3CDTF">2025-05-02T11:05:57+08:00</dcterms:modified>
</cp:coreProperties>
</file>

<file path=docProps/custom.xml><?xml version="1.0" encoding="utf-8"?>
<Properties xmlns="http://schemas.openxmlformats.org/officeDocument/2006/custom-properties" xmlns:vt="http://schemas.openxmlformats.org/officeDocument/2006/docPropsVTypes"/>
</file>