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公园宣传亮点工作总结(合集40篇)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园宣传亮点工作总结120xx年即将过去，作为公司财务出纳人员，在本年度的工作当中认真学**的*精神，在思想认识、学习和业务能力上都有了很大的进步和提高，这都要感谢单位**和同事们对我的扶持与帮助，非常高兴能够与大家一同在这个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的*精神，在思想认识、学习和业务能力上都有了很大的进步和提高，这都要感谢单位**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给予我温暖的鼓励;周围的同事都伸出了热情的双手，耐心地手把手教我。这种温馨的工作氛围，让我对公司的“团结、协作、**、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和同事的指导帮助下，大胆实践，认认真真对待每项工作，尽职尽责完成**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的学习培训，虚心向周围同事讨教，仔仔细细学习了内控流程、岗位标准和公司以及部门的规章**，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安排又在企业管理岗锻炼，期间整理了公司所有开户企业资料台帐，掌握了xx系统操作技巧，进一步把握 企业账户管理的基本要领。经过一段时间学习和锻炼，我业务能力有 了很大提高，基本能够**进行银企账户管理。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交付的任务，既没有去深挖细节问题，也没有主动学习其他的相关技能，对于岗位工作之外和**要求之外的技能，没有很好地主动学习，没有努力地去拓展知识面，存在满足现状的意识和实用**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等**的各项活动，努力将自己融入到团队中去，进一步增强团队意识和集体荣誉感，力争为集体增光添彩。九月初，冒着炎炎烈日，我和同事们参加了西南局**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以上就是我年度工作总结，不当之处还请**批评指正。在以后的工作中，我会不断提高自身的思想**素质、业务能力和综合素质，勤勤恳恳做事，谦虚诚实做人，奋力拼搏，争取为公司做出更大的贡献。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公园宣传亮点工作总结2</w:t>
      </w:r>
    </w:p>
    <w:p>
      <w:pPr>
        <w:ind w:left="0" w:right="0" w:firstLine="560"/>
        <w:spacing w:before="450" w:after="450" w:line="312" w:lineRule="auto"/>
      </w:pPr>
      <w:r>
        <w:rPr>
          <w:rFonts w:ascii="宋体" w:hAnsi="宋体" w:eastAsia="宋体" w:cs="宋体"/>
          <w:color w:val="000"/>
          <w:sz w:val="28"/>
          <w:szCs w:val="28"/>
        </w:rPr>
        <w:t xml:space="preserve">尊敬的董事长、总经理、各位**、各位同仁：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的**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3.**宣传方面：在厦门台交会会刊刊登内页硬广和软文，《现代照明》杂志免费内页广告，*交通信息化杂志内页广告，并成为《*公路》杂志社理事单位，《半导体照明》杂志内页广告，世界照明时报采访**。</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2）加大企业品牌的对外宣传，包括**广告，工程案例**；</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二、加强**投放力度</w:t>
      </w:r>
    </w:p>
    <w:p>
      <w:pPr>
        <w:ind w:left="0" w:right="0" w:firstLine="560"/>
        <w:spacing w:before="450" w:after="450" w:line="312" w:lineRule="auto"/>
      </w:pPr>
      <w:r>
        <w:rPr>
          <w:rFonts w:ascii="宋体" w:hAnsi="宋体" w:eastAsia="宋体" w:cs="宋体"/>
          <w:color w:val="000"/>
          <w:sz w:val="28"/>
          <w:szCs w:val="28"/>
        </w:rPr>
        <w:t xml:space="preserve">2.*面广告宣传，选择知名度高、专业性强、权威性高的行业杂志，受众面广的杂志,能直接接触高端客户群；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三、策划xxxx年广州光亚展，重视做好做大这次高端的产品品牌展示机会，以及安微合肥高速公路展，*公路交通信息展，**费城展，搭建企业与客户的沟通*台；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公园宣传亮点工作总结3</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公园宣传亮点工作总结4</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公园宣传亮点工作总结5</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年初就****储蓄存款工作。对辖区营业风点储源逐一**摸底算账，并关注同业动态，和网点负责人一同准确预测，尽可能合理下达任务。行**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5、不定期用电视广告、悬挂横幅、更换宣传牌等形式进行宣传。发挥**先导作用，同时对服务工作检查**，强化了柜面服务，提高了工行在区域经济的知名度。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全年新增发灵通卡5238张，其中e时代卡380张。加上去年的5720张，两年发灵通卡万张，灵通卡年费收入达8万余元。发卡量增加了，个人用卡汇款也多了起来，柜面在个人结算上宣传快捷方便的特点，提供优质服务，个金结算收入1*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推动了保险业务营销的发展，全年**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营销保险业务竞赛活动，实施目标管理，按月考核**，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公园宣传亮点工作总结6</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的发放、登记、保管工作，确保**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公园宣传亮点工作总结7</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问卷，二手资料有它的积极性，简便性，时效性，**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定价，分区定价，基点定价。需求定价分为：顾客需求定价，产品需求定价，地区需求定价。产品组合定价分为：互补产品组合定价，互替产品组合定价。 然后分析产品的销售渠道，这要分析它的**商，可分为：多家**和独家**，**商和分销商混合使用，**商和原厂家互为**，厂家分支机构下的**。选择**商的时候要分析这几个因素：**商的品格，**商的经营规模，**商的营业地址，**商经营品种，**商财务能力，**商的销售网络，**商的拓展能力，**商的国籍，**商的社会影响力，同行业对**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公园宣传亮点工作总结8</w:t>
      </w:r>
    </w:p>
    <w:p>
      <w:pPr>
        <w:ind w:left="0" w:right="0" w:firstLine="560"/>
        <w:spacing w:before="450" w:after="450" w:line="312" w:lineRule="auto"/>
      </w:pPr>
      <w:r>
        <w:rPr>
          <w:rFonts w:ascii="宋体" w:hAnsi="宋体" w:eastAsia="宋体" w:cs="宋体"/>
          <w:color w:val="000"/>
          <w:sz w:val="28"/>
          <w:szCs w:val="28"/>
        </w:rPr>
        <w:t xml:space="preserve">经过三个多月以来的不断学习，在领导的关心和同事的帮助下，我已经完全融入到XXX公园这个大家庭中，对公园有了一定的了解和认识，同时自身的工作技能和工作水平也得到提高。现将实习期间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&gt;一、以踏实的工作态度适应新环境的工作特点</w:t>
      </w:r>
    </w:p>
    <w:p>
      <w:pPr>
        <w:ind w:left="0" w:right="0" w:firstLine="560"/>
        <w:spacing w:before="450" w:after="450" w:line="312" w:lineRule="auto"/>
      </w:pPr>
      <w:r>
        <w:rPr>
          <w:rFonts w:ascii="宋体" w:hAnsi="宋体" w:eastAsia="宋体" w:cs="宋体"/>
          <w:color w:val="000"/>
          <w:sz w:val="28"/>
          <w:szCs w:val="28"/>
        </w:rPr>
        <w:t xml:space="preserve">大门验票员的主要工作职责就是负责完成对入园游客门票的查验以及对游客的咨询作详细、耐心的解答。这也决定了这项工作的社会性、复杂性和单一性。面对陌生的环境，我本着向老员工学习的精神，遇到不懂之处就虚心请教，以认真负责、积极主动和踏踏实实的工作态度站好了每一班岗。</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固步自封，夜郎自大”。要适应新的工作环境，就要不断加强自身的学习，只有不断地进步，才能更好的把工作做好。因此，我通过网络、书籍及各类文件资料的学习，不断的提高自己，增加对公园这个大环境的了解和认识。在工作中，做到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&gt;三、坚持做事先做人兢兢业业做好本职工作</w:t>
      </w:r>
    </w:p>
    <w:p>
      <w:pPr>
        <w:ind w:left="0" w:right="0" w:firstLine="560"/>
        <w:spacing w:before="450" w:after="450" w:line="312" w:lineRule="auto"/>
      </w:pPr>
      <w:r>
        <w:rPr>
          <w:rFonts w:ascii="宋体" w:hAnsi="宋体" w:eastAsia="宋体" w:cs="宋体"/>
          <w:color w:val="000"/>
          <w:sz w:val="28"/>
          <w:szCs w:val="28"/>
        </w:rPr>
        <w:t xml:space="preserve">1、验票工作。使用文明用语，做到了“请”字当头，以端正的态度、温和的语气，认真细致地查验每一位入园游客的票证，从未与游客发生过争执。在树立了良好窗口形象的同时，又最大程度维护了公园的利益。</w:t>
      </w:r>
    </w:p>
    <w:p>
      <w:pPr>
        <w:ind w:left="0" w:right="0" w:firstLine="560"/>
        <w:spacing w:before="450" w:after="450" w:line="312" w:lineRule="auto"/>
      </w:pPr>
      <w:r>
        <w:rPr>
          <w:rFonts w:ascii="宋体" w:hAnsi="宋体" w:eastAsia="宋体" w:cs="宋体"/>
          <w:color w:val="000"/>
          <w:sz w:val="28"/>
          <w:szCs w:val="28"/>
        </w:rPr>
        <w:t xml:space="preserve">2、销售保险票工作。始终秉承着微笑服务、礼貌待客的宗旨售票，从未出现错票、缺票、漏票的现象，给游客提供了最大保障。</w:t>
      </w:r>
    </w:p>
    <w:p>
      <w:pPr>
        <w:ind w:left="0" w:right="0" w:firstLine="560"/>
        <w:spacing w:before="450" w:after="450" w:line="312" w:lineRule="auto"/>
      </w:pPr>
      <w:r>
        <w:rPr>
          <w:rFonts w:ascii="宋体" w:hAnsi="宋体" w:eastAsia="宋体" w:cs="宋体"/>
          <w:color w:val="000"/>
          <w:sz w:val="28"/>
          <w:szCs w:val="28"/>
        </w:rPr>
        <w:t xml:space="preserve">3、出勤方面，实习期间没有无故迟到、早退、矿工现象，每个班都能提前达到，并做好上班前的相关工作准备。</w:t>
      </w:r>
    </w:p>
    <w:p>
      <w:pPr>
        <w:ind w:left="0" w:right="0" w:firstLine="560"/>
        <w:spacing w:before="450" w:after="450" w:line="312" w:lineRule="auto"/>
      </w:pPr>
      <w:r>
        <w:rPr>
          <w:rFonts w:ascii="宋体" w:hAnsi="宋体" w:eastAsia="宋体" w:cs="宋体"/>
          <w:color w:val="000"/>
          <w:sz w:val="28"/>
          <w:szCs w:val="28"/>
        </w:rPr>
        <w:t xml:space="preserve">4、关系处理方面，在工作上做到积极主动。与同事之间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是新同志，在为人处事、工作经验等方面经验还不足，在平时工作和生活中，我都能够做到虚心向老同志学习、请教，学习他们的长处，反思自己不足。时刻提醒自己，要诚恳待人，态度端正，无论大事小事，都要尽最大能力去做。在平时时刻要求自己，遵守劳动纪律、团结同志，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处理事情做到快、精、准。在这方面，我还有很多不足，比如在入园游客较多的的情况下，验票撕票的速度还不够快，这方面有待加强。</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按照X书记对我们的要求：“今后要用于承担起公园未来的责任”。所以，在今后的工作中，要努力做到：</w:t>
      </w:r>
    </w:p>
    <w:p>
      <w:pPr>
        <w:ind w:left="0" w:right="0" w:firstLine="560"/>
        <w:spacing w:before="450" w:after="450" w:line="312" w:lineRule="auto"/>
      </w:pPr>
      <w:r>
        <w:rPr>
          <w:rFonts w:ascii="宋体" w:hAnsi="宋体" w:eastAsia="宋体" w:cs="宋体"/>
          <w:color w:val="000"/>
          <w:sz w:val="28"/>
          <w:szCs w:val="28"/>
        </w:rPr>
        <w:t xml:space="preserve">1、多向领导、同事虚心请教学习。要多与大家进行协调、沟通，从大趋势、大格局中去思考、去谋划、取长补短，提高自身的工作水平。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2、提高工作质量，具备强烈的事业心和高度的责任感。在每一件事情做完以后，要进行思考、总结，真正使本职工作有计划、有落实。尤其是要找出工作中的不足，善于自我反省。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“业精于勤荒于嬉”，在今后的工作中，我仍然要不断努力学习业务知识，通过多看、多问、多血、多练来不断提高自己的各项业务技能。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公园宣传亮点工作总结9</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对我的精心培养，给予我工作上的**。我将更加认真的对待20xx年的工作。目前所负责工作范围涉及部门各份数据分析与**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做好每个周的**源外推效果跟踪的统计以极**源的就诊对比，从中检查看那个*台就诊人数比较多，积极告诉他们作出改整。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公园宣传亮点工作总结10</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我，不知何时，开始适应了社会大学。是缘分还是幸运，让我在茫茫人海中与xx医院网络部结识。仔细回想在xx医院这三个多月的时间里，有成长、有挫折、有反思，真可谓五味陈杂。</w:t>
      </w:r>
    </w:p>
    <w:p>
      <w:pPr>
        <w:ind w:left="0" w:right="0" w:firstLine="560"/>
        <w:spacing w:before="450" w:after="450" w:line="312" w:lineRule="auto"/>
      </w:pPr>
      <w:r>
        <w:rPr>
          <w:rFonts w:ascii="宋体" w:hAnsi="宋体" w:eastAsia="宋体" w:cs="宋体"/>
          <w:color w:val="000"/>
          <w:sz w:val="28"/>
          <w:szCs w:val="28"/>
        </w:rPr>
        <w:t xml:space="preserve">10月26号我来到公司，进入网络部担任文案一职，倍感责任重大，同时也非常感谢部门**的信任，给予我这样的舞台，让我有机会在这里完善自己，锻炼自己，无论是工作方法还是待人处事等方面都有不少收获。在此，我对自入职以来，在本职工作岗位上就心得感受和自身所存在的问题作出简要的述职汇报，望公司**予以批评与指导。</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自己的工作职责，出了问题要勇于担当。作为刚从象牙塔出来的大学生，没有太多有关文案的工作经验，但是自己真心喜欢文案的工作，想要在这一行取得发展，也愿意付出时间和努力去学习。虽然因为对文案的写作模式、内涵还不清楚，完成的作品还需要总监修改。但是在接下来的日子我会积极锻炼自己的写作能力和学习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医院真正的意思和需要，因此需要和**、上司多沟通，在**传达时更要认真揣摩，否则差之毫厘谬以千里。有时因为时间关系来不及检查文案，难免有些格式问题和文字搭配问题，这就要求我*常写文案初稿时极具细心。虽然我觉得自己*常也是蛮细心的一个人，可在文案这个职位中，仍要继续努力！一份优秀的文案作品与普通文案作品的差别仅仅在于亮点和创意的多少而已。因此在满足医院实际需求的同时，要发挥我们的创意和想法，完善思路出品成稿。</w:t>
      </w:r>
    </w:p>
    <w:p>
      <w:pPr>
        <w:ind w:left="0" w:right="0" w:firstLine="560"/>
        <w:spacing w:before="450" w:after="450" w:line="312" w:lineRule="auto"/>
      </w:pPr>
      <w:r>
        <w:rPr>
          <w:rFonts w:ascii="宋体" w:hAnsi="宋体" w:eastAsia="宋体" w:cs="宋体"/>
          <w:color w:val="000"/>
          <w:sz w:val="28"/>
          <w:szCs w:val="28"/>
        </w:rPr>
        <w:t xml:space="preserve">再次，在我入职3个月以来，我深深的感到本人的眼界还需提高，对于这社会资讯的吸收还有所欠缺，文案写作理论知识也不够丰富。每次面对不同类型的文案，我都需要查阅大量的资料，所以文案完成的时间相对较慢。好在我可以边工作边学习，从网上下载其他公司的文案自己学习、借鉴；购买文案类书籍进行理论补充，之所谓生命不息学习不止。只有专业的沉淀与坚持不懈的努力，才能取得团队和个人的成功。只有达到足够的专业沉淀，才能做到真正的“厚积薄发”。最后，从进入xx医院网路部后，学生和社会人士的角色转换让我忐忑和纠结过，幸好，我来到了这个温暖的、和睦的、团结的、感性的大家庭。只经历了一两个月的磨合与相处，我与网络部同事相处的非常融洽，和其他部门同事也同样和睦。这三个月全靠**和同事的**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公园宣传亮点工作总结11</w:t>
      </w:r>
    </w:p>
    <w:p>
      <w:pPr>
        <w:ind w:left="0" w:right="0" w:firstLine="560"/>
        <w:spacing w:before="450" w:after="450" w:line="312" w:lineRule="auto"/>
      </w:pPr>
      <w:r>
        <w:rPr>
          <w:rFonts w:ascii="宋体" w:hAnsi="宋体" w:eastAsia="宋体" w:cs="宋体"/>
          <w:color w:val="000"/>
          <w:sz w:val="28"/>
          <w:szCs w:val="28"/>
        </w:rPr>
        <w:t xml:space="preserve">20xx年，宜昌市滨江公园管理处认真贯彻落实市委、市政府关于深入推进文明城市创建的决策部署和市城管局的各项具体工作安排，坚持把开展环境综合治理工作作为年度工作重要内容，从强化组织领导、提高文明素质、夯实工作基础、建立长效机制等方面下功夫，凝心聚力，克难攻坚，强力推进，全处上下环境卫生、容貌秩序得到明显提升。</w:t>
      </w:r>
    </w:p>
    <w:p>
      <w:pPr>
        <w:ind w:left="0" w:right="0" w:firstLine="560"/>
        <w:spacing w:before="450" w:after="450" w:line="312" w:lineRule="auto"/>
      </w:pPr>
      <w:r>
        <w:rPr>
          <w:rFonts w:ascii="宋体" w:hAnsi="宋体" w:eastAsia="宋体" w:cs="宋体"/>
          <w:color w:val="000"/>
          <w:sz w:val="28"/>
          <w:szCs w:val="28"/>
        </w:rPr>
        <w:t xml:space="preserve">&gt;一、主要成效及做法</w:t>
      </w:r>
    </w:p>
    <w:p>
      <w:pPr>
        <w:ind w:left="0" w:right="0" w:firstLine="560"/>
        <w:spacing w:before="450" w:after="450" w:line="312" w:lineRule="auto"/>
      </w:pPr>
      <w:r>
        <w:rPr>
          <w:rFonts w:ascii="宋体" w:hAnsi="宋体" w:eastAsia="宋体" w:cs="宋体"/>
          <w:color w:val="000"/>
          <w:sz w:val="28"/>
          <w:szCs w:val="28"/>
        </w:rPr>
        <w:t xml:space="preserve">(一)加强组织领导，着力构建责任体系。管理处高度重视本次环境综合治理工作，多次召开班子会进行专题研究部署，管理处书记、主任杜安定多次强调，要求一定要把各项工作做细做实做好，坚持从强化组织领导入手，管理处成立了综合治理工作领导小组，明确管理处领导为分管直接责任人，着力构建“一把手负全责、分管领导分工负责、部门领导具体负责、职工分片负责”的责任机制。切实加强治理工作小组领导机构和工作机构建设，落实专人专职专抓，增强了指导、统筹和协调能力有力地推进了环境综合治理工作深入开展。</w:t>
      </w:r>
    </w:p>
    <w:p>
      <w:pPr>
        <w:ind w:left="0" w:right="0" w:firstLine="560"/>
        <w:spacing w:before="450" w:after="450" w:line="312" w:lineRule="auto"/>
      </w:pPr>
      <w:r>
        <w:rPr>
          <w:rFonts w:ascii="宋体" w:hAnsi="宋体" w:eastAsia="宋体" w:cs="宋体"/>
          <w:color w:val="000"/>
          <w:sz w:val="28"/>
          <w:szCs w:val="28"/>
        </w:rPr>
        <w:t xml:space="preserve">(二)强化宣传引导，着力提升文明素质。以深入开展文明宣传活动为抓手,开展形式多样的主题宣传教育活动，着力营造氛围，提高全体干部职工文明素质，激发参与热情。</w:t>
      </w:r>
    </w:p>
    <w:p>
      <w:pPr>
        <w:ind w:left="0" w:right="0" w:firstLine="560"/>
        <w:spacing w:before="450" w:after="450" w:line="312" w:lineRule="auto"/>
      </w:pPr>
      <w:r>
        <w:rPr>
          <w:rFonts w:ascii="宋体" w:hAnsi="宋体" w:eastAsia="宋体" w:cs="宋体"/>
          <w:color w:val="000"/>
          <w:sz w:val="28"/>
          <w:szCs w:val="28"/>
        </w:rPr>
        <w:t xml:space="preserve">一是狠抓舆论宣传。整治期间，共组织向城管局报送各类创建新闻60多篇，坚持每天报送工作信息，形成了良好的宣传氛围。</w:t>
      </w:r>
    </w:p>
    <w:p>
      <w:pPr>
        <w:ind w:left="0" w:right="0" w:firstLine="560"/>
        <w:spacing w:before="450" w:after="450" w:line="312" w:lineRule="auto"/>
      </w:pPr>
      <w:r>
        <w:rPr>
          <w:rFonts w:ascii="宋体" w:hAnsi="宋体" w:eastAsia="宋体" w:cs="宋体"/>
          <w:color w:val="000"/>
          <w:sz w:val="28"/>
          <w:szCs w:val="28"/>
        </w:rPr>
        <w:t xml:space="preserve">二是广泛开展社会宣传。不断创新宣传方式，丰富宣传载体，充分利用各类宣传平台，采取群众喜闻乐见的宣传方式，广泛深入宣传文明创建各项知识等。活动期间，制作胭脂园厕所标识牌1套、巡逻队标识牌1块、管理制度11张。制作大型广告牌4块；清除违章广告牌3块；在双亭广场两增设了2块大型宣传牌；制作滨江公园全景及天然塔建成前后对比宣传牌2块；制作提醒牌1块，制作专题宣传栏2个，制作了七个工作意见箱，安装于各景区，广泛听取市民对公园建设管理的意见和建议。三是狠抓文明行为引导带动。管理处从紧张的资金中挤出部分资金，购买服装，让全处56名干部职工统一规范着装，党员、共青团员佩戴党徽和团徽上岗，树立窗口行业良好形象。同时，管理处还与全处56名干部职工签订了“宜昌市城管局滨江公园管理处双迎活动干部职工带头做文明人承诺书”，以机制保创建，创建期间，由5名班子成员分别带队，组织管理处工作人员参加在西陵一路上段开展文明劝导170多人次。工作队成员顶着烈日，共制止和劝导不文明行为110多起，捡烟头200多枚，清理白色垃圾30多件，搀扶多名老、幼、残行人过马路。加强对市民教育和文明习惯养成教育，使环境综合治理工作深入人心。</w:t>
      </w:r>
    </w:p>
    <w:p>
      <w:pPr>
        <w:ind w:left="0" w:right="0" w:firstLine="560"/>
        <w:spacing w:before="450" w:after="450" w:line="312" w:lineRule="auto"/>
      </w:pPr>
      <w:r>
        <w:rPr>
          <w:rFonts w:ascii="宋体" w:hAnsi="宋体" w:eastAsia="宋体" w:cs="宋体"/>
          <w:color w:val="000"/>
          <w:sz w:val="28"/>
          <w:szCs w:val="28"/>
        </w:rPr>
        <w:t xml:space="preserve">(三)狠抓设施建设，着力夯实整治基础。坚持将加快基础设施建设作为巩固治理活动成效、提升治理工作水平的有效举措。大力开展园林基础设施建设：</w:t>
      </w:r>
    </w:p>
    <w:p>
      <w:pPr>
        <w:ind w:left="0" w:right="0" w:firstLine="560"/>
        <w:spacing w:before="450" w:after="450" w:line="312" w:lineRule="auto"/>
      </w:pPr>
      <w:r>
        <w:rPr>
          <w:rFonts w:ascii="宋体" w:hAnsi="宋体" w:eastAsia="宋体" w:cs="宋体"/>
          <w:color w:val="000"/>
          <w:sz w:val="28"/>
          <w:szCs w:val="28"/>
        </w:rPr>
        <w:t xml:space="preserve">1、投入约16000元资金将20个垃圾池全部拆除，共清运碎石5车；并根据园内特点立即从厂家量身订购了5个660升垃圾桶、30个360升垃圾桶摆放到位。</w:t>
      </w:r>
    </w:p>
    <w:p>
      <w:pPr>
        <w:ind w:left="0" w:right="0" w:firstLine="560"/>
        <w:spacing w:before="450" w:after="450" w:line="312" w:lineRule="auto"/>
      </w:pPr>
      <w:r>
        <w:rPr>
          <w:rFonts w:ascii="宋体" w:hAnsi="宋体" w:eastAsia="宋体" w:cs="宋体"/>
          <w:color w:val="000"/>
          <w:sz w:val="28"/>
          <w:szCs w:val="28"/>
        </w:rPr>
        <w:t xml:space="preserve">2、世界和平公园安装一条长460米、离地高35的精美铁艺栏杆，</w:t>
      </w:r>
    </w:p>
    <w:p>
      <w:pPr>
        <w:ind w:left="0" w:right="0" w:firstLine="560"/>
        <w:spacing w:before="450" w:after="450" w:line="312" w:lineRule="auto"/>
      </w:pPr>
      <w:r>
        <w:rPr>
          <w:rFonts w:ascii="宋体" w:hAnsi="宋体" w:eastAsia="宋体" w:cs="宋体"/>
          <w:color w:val="000"/>
          <w:sz w:val="28"/>
          <w:szCs w:val="28"/>
        </w:rPr>
        <w:t xml:space="preserve">3、维修园路10处计17平方米，维修座椅14把，修垃圾车6辆，修水阀47次，维修垃圾池3个，修垃圾门12块，清理下水道30米。拆除坏掉的景观灯25盏。</w:t>
      </w:r>
    </w:p>
    <w:p>
      <w:pPr>
        <w:ind w:left="0" w:right="0" w:firstLine="560"/>
        <w:spacing w:before="450" w:after="450" w:line="312" w:lineRule="auto"/>
      </w:pPr>
      <w:r>
        <w:rPr>
          <w:rFonts w:ascii="宋体" w:hAnsi="宋体" w:eastAsia="宋体" w:cs="宋体"/>
          <w:color w:val="000"/>
          <w:sz w:val="28"/>
          <w:szCs w:val="28"/>
        </w:rPr>
        <w:t xml:space="preserve">4、对盆景园大门两侧、献福路、盆景园小品蘑菇进行了粉刷涂料维修，计1000平方米。</w:t>
      </w:r>
    </w:p>
    <w:p>
      <w:pPr>
        <w:ind w:left="0" w:right="0" w:firstLine="560"/>
        <w:spacing w:before="450" w:after="450" w:line="312" w:lineRule="auto"/>
      </w:pPr>
      <w:r>
        <w:rPr>
          <w:rFonts w:ascii="宋体" w:hAnsi="宋体" w:eastAsia="宋体" w:cs="宋体"/>
          <w:color w:val="000"/>
          <w:sz w:val="28"/>
          <w:szCs w:val="28"/>
        </w:rPr>
        <w:t xml:space="preserve">5、维修全园汀步三条计40米。维修座椅10把，检查全园园林设施，盆景园拆除损坏的石椅1把，安装新石椅2把。宜港码头段铺设水管200米。</w:t>
      </w:r>
    </w:p>
    <w:p>
      <w:pPr>
        <w:ind w:left="0" w:right="0" w:firstLine="560"/>
        <w:spacing w:before="450" w:after="450" w:line="312" w:lineRule="auto"/>
      </w:pPr>
      <w:r>
        <w:rPr>
          <w:rFonts w:ascii="宋体" w:hAnsi="宋体" w:eastAsia="宋体" w:cs="宋体"/>
          <w:color w:val="000"/>
          <w:sz w:val="28"/>
          <w:szCs w:val="28"/>
        </w:rPr>
        <w:t xml:space="preserve">(四)坚持高标准，着力塑造优美园容园貌。创建开展以来，按照上级部门要求，我处着力开展园林绿化工作：</w:t>
      </w:r>
    </w:p>
    <w:p>
      <w:pPr>
        <w:ind w:left="0" w:right="0" w:firstLine="560"/>
        <w:spacing w:before="450" w:after="450" w:line="312" w:lineRule="auto"/>
      </w:pPr>
      <w:r>
        <w:rPr>
          <w:rFonts w:ascii="宋体" w:hAnsi="宋体" w:eastAsia="宋体" w:cs="宋体"/>
          <w:color w:val="000"/>
          <w:sz w:val="28"/>
          <w:szCs w:val="28"/>
        </w:rPr>
        <w:t xml:space="preserve">1、补植移植灌木8798株。补栽移栽乔木18株。补植草坪、麦冬、吉祥草15100平方米。盆景园水池栽睡莲15盆。</w:t>
      </w:r>
    </w:p>
    <w:p>
      <w:pPr>
        <w:ind w:left="0" w:right="0" w:firstLine="560"/>
        <w:spacing w:before="450" w:after="450" w:line="312" w:lineRule="auto"/>
      </w:pPr>
      <w:r>
        <w:rPr>
          <w:rFonts w:ascii="宋体" w:hAnsi="宋体" w:eastAsia="宋体" w:cs="宋体"/>
          <w:color w:val="000"/>
          <w:sz w:val="28"/>
          <w:szCs w:val="28"/>
        </w:rPr>
        <w:t xml:space="preserve">2、全园乔木、灌木松土、除草9次；盆景园盆景拔草养护整理1270盆；盆景换盆248盆；清理竹子20蔸；全园球类、块状灌木修剪22次；修剪盆景1317盆；全园修剪草坪37次。</w:t>
      </w:r>
    </w:p>
    <w:p>
      <w:pPr>
        <w:ind w:left="0" w:right="0" w:firstLine="560"/>
        <w:spacing w:before="450" w:after="450" w:line="312" w:lineRule="auto"/>
      </w:pPr>
      <w:r>
        <w:rPr>
          <w:rFonts w:ascii="宋体" w:hAnsi="宋体" w:eastAsia="宋体" w:cs="宋体"/>
          <w:color w:val="000"/>
          <w:sz w:val="28"/>
          <w:szCs w:val="28"/>
        </w:rPr>
        <w:t xml:space="preserve">3、全园摆花、地栽花卉110000盆。其中摆花80000盆、地栽30000盆。双亭广场制作大型花卉植物组景1组。全园对植物大面积施肥1次，局部11次。全园大面积施药3次，全园局部施药55次。</w:t>
      </w:r>
    </w:p>
    <w:p>
      <w:pPr>
        <w:ind w:left="0" w:right="0" w:firstLine="560"/>
        <w:spacing w:before="450" w:after="450" w:line="312" w:lineRule="auto"/>
      </w:pPr>
      <w:r>
        <w:rPr>
          <w:rFonts w:ascii="宋体" w:hAnsi="宋体" w:eastAsia="宋体" w:cs="宋体"/>
          <w:color w:val="000"/>
          <w:sz w:val="28"/>
          <w:szCs w:val="28"/>
        </w:rPr>
        <w:t xml:space="preserve">4、平整因灯光工程二次开挖破坏的场地13500平方米。盆景园打捞水池水面漂浮物180多次。清理孔明灯1270多个。扶正大风刮倒的树木18株。</w:t>
      </w:r>
    </w:p>
    <w:p>
      <w:pPr>
        <w:ind w:left="0" w:right="0" w:firstLine="560"/>
        <w:spacing w:before="450" w:after="450" w:line="312" w:lineRule="auto"/>
      </w:pPr>
      <w:r>
        <w:rPr>
          <w:rFonts w:ascii="宋体" w:hAnsi="宋体" w:eastAsia="宋体" w:cs="宋体"/>
          <w:color w:val="000"/>
          <w:sz w:val="28"/>
          <w:szCs w:val="28"/>
        </w:rPr>
        <w:t xml:space="preserve">5、为迎接新中国62华诞，从九月中旬开始就对园内环境进行了美化。双亭广场中心花坛、天然塔花坛栽植颜色鲜艳的时令草花5000盆，滨江公园大门精心布置由15000盆火红的一串红、金黄的万菊组成的大型花卉组景一组，其他各主要景点同时摆放鲜花</w:t>
      </w:r>
    </w:p>
    <w:p>
      <w:pPr>
        <w:ind w:left="0" w:right="0" w:firstLine="560"/>
        <w:spacing w:before="450" w:after="450" w:line="312" w:lineRule="auto"/>
      </w:pPr>
      <w:r>
        <w:rPr>
          <w:rFonts w:ascii="宋体" w:hAnsi="宋体" w:eastAsia="宋体" w:cs="宋体"/>
          <w:color w:val="000"/>
          <w:sz w:val="28"/>
          <w:szCs w:val="28"/>
        </w:rPr>
        <w:t xml:space="preserve">3000盆。为中外游客在国庆期间提供了一个温馨、祥和、干净、靓丽的休闲观光环境。</w:t>
      </w:r>
    </w:p>
    <w:p>
      <w:pPr>
        <w:ind w:left="0" w:right="0" w:firstLine="560"/>
        <w:spacing w:before="450" w:after="450" w:line="312" w:lineRule="auto"/>
      </w:pPr>
      <w:r>
        <w:rPr>
          <w:rFonts w:ascii="宋体" w:hAnsi="宋体" w:eastAsia="宋体" w:cs="宋体"/>
          <w:color w:val="000"/>
          <w:sz w:val="28"/>
          <w:szCs w:val="28"/>
        </w:rPr>
        <w:t xml:space="preserve">（五）大力开展园内秩序整顿，打造平安公园，为维护良好游园秩序，创建期间，坚持24小时巡逻制度，开展多项举措，切实为文明创建保驾护航：</w:t>
      </w:r>
    </w:p>
    <w:p>
      <w:pPr>
        <w:ind w:left="0" w:right="0" w:firstLine="560"/>
        <w:spacing w:before="450" w:after="450" w:line="312" w:lineRule="auto"/>
      </w:pPr>
      <w:r>
        <w:rPr>
          <w:rFonts w:ascii="宋体" w:hAnsi="宋体" w:eastAsia="宋体" w:cs="宋体"/>
          <w:color w:val="000"/>
          <w:sz w:val="28"/>
          <w:szCs w:val="28"/>
        </w:rPr>
        <w:t xml:space="preserve">1、共制止不文明行为(赤膊,随地吐痰,乱扔垃圾等)14072起、损坏花草树木48起、清理野广告544份、劝阻遛狗行为12944起、清理非法入园机动车辆19960辆（次）、制止违法经营(流动摊点,菜农卖菜)698起、劝阻园内锻炼,唱歌团体音响噪音392起、提醒游客注意安全2152人次、制止践踏草坪行为3184起。停业流动摊点和歌唱团体18家。</w:t>
      </w:r>
    </w:p>
    <w:p>
      <w:pPr>
        <w:ind w:left="0" w:right="0" w:firstLine="560"/>
        <w:spacing w:before="450" w:after="450" w:line="312" w:lineRule="auto"/>
      </w:pPr>
      <w:r>
        <w:rPr>
          <w:rFonts w:ascii="宋体" w:hAnsi="宋体" w:eastAsia="宋体" w:cs="宋体"/>
          <w:color w:val="000"/>
          <w:sz w:val="28"/>
          <w:szCs w:val="28"/>
        </w:rPr>
        <w:t xml:space="preserve">2、全面开展机动车辆非法入园专项整治活动，通过开展在园内游人密集区发放《文明游园宣传手册》、主动联系交警云集中队干警，共同协作搞好整治活动、专人定时值守主要路口、、指导游客定点停放车辆等措施，共劝导机动车主230多人次，管理乱停乱放车辆（含非机动车）500多辆。</w:t>
      </w:r>
    </w:p>
    <w:p>
      <w:pPr>
        <w:ind w:left="0" w:right="0" w:firstLine="560"/>
        <w:spacing w:before="450" w:after="450" w:line="312" w:lineRule="auto"/>
      </w:pPr>
      <w:r>
        <w:rPr>
          <w:rFonts w:ascii="宋体" w:hAnsi="宋体" w:eastAsia="宋体" w:cs="宋体"/>
          <w:color w:val="000"/>
          <w:sz w:val="28"/>
          <w:szCs w:val="28"/>
        </w:rPr>
        <w:t xml:space="preserve">3、对辖区25家经营场所进行了治安与消防安全大检查，发现安全隐患7处，下发整改通知书5份，对2家乱搭乱建，超范围经营业主进行了停业整顿。全体监察队员累计加班400多人次，无论刮风下雨，炎热酷暑，始终坚守在自己的岗位上，充分体现“宁掉一层皮，不掉零点一”的过硬素质。</w:t>
      </w:r>
    </w:p>
    <w:p>
      <w:pPr>
        <w:ind w:left="0" w:right="0" w:firstLine="560"/>
        <w:spacing w:before="450" w:after="450" w:line="312" w:lineRule="auto"/>
      </w:pPr>
      <w:r>
        <w:rPr>
          <w:rFonts w:ascii="宋体" w:hAnsi="宋体" w:eastAsia="宋体" w:cs="宋体"/>
          <w:color w:val="000"/>
          <w:sz w:val="28"/>
          <w:szCs w:val="28"/>
        </w:rPr>
        <w:t xml:space="preserve">(六)实施重点突破，着力开展专项治理。</w:t>
      </w:r>
    </w:p>
    <w:p>
      <w:pPr>
        <w:ind w:left="0" w:right="0" w:firstLine="560"/>
        <w:spacing w:before="450" w:after="450" w:line="312" w:lineRule="auto"/>
      </w:pPr>
      <w:r>
        <w:rPr>
          <w:rFonts w:ascii="宋体" w:hAnsi="宋体" w:eastAsia="宋体" w:cs="宋体"/>
          <w:color w:val="000"/>
          <w:sz w:val="28"/>
          <w:szCs w:val="28"/>
        </w:rPr>
        <w:t xml:space="preserve">1、突破重点难点，为将文明城市创建真正落实到实处，滨江公园管理处克难攻坚，集中力量，动用挖机等大型施工机械，半日内彻底清除九码头、太平桥、杨岔路等处菜园6处，综合整治荒地6000余平方米。使护坡旧貌换新颜。</w:t>
      </w:r>
    </w:p>
    <w:p>
      <w:pPr>
        <w:ind w:left="0" w:right="0" w:firstLine="560"/>
        <w:spacing w:before="450" w:after="450" w:line="312" w:lineRule="auto"/>
      </w:pPr>
      <w:r>
        <w:rPr>
          <w:rFonts w:ascii="宋体" w:hAnsi="宋体" w:eastAsia="宋体" w:cs="宋体"/>
          <w:color w:val="000"/>
          <w:sz w:val="28"/>
          <w:szCs w:val="28"/>
        </w:rPr>
        <w:t xml:space="preserve">2、集中对屋顶、山洞等11处20xx余平米卫生死角进行了集中清理，清运垃圾3698立方米，清理全园乱石碎砖10车计30立方米。全园各广场冲洗地面32次。实现全园卫生清扫率100%，保洁率98%，</w:t>
      </w:r>
    </w:p>
    <w:p>
      <w:pPr>
        <w:ind w:left="0" w:right="0" w:firstLine="560"/>
        <w:spacing w:before="450" w:after="450" w:line="312" w:lineRule="auto"/>
      </w:pPr>
      <w:r>
        <w:rPr>
          <w:rFonts w:ascii="宋体" w:hAnsi="宋体" w:eastAsia="宋体" w:cs="宋体"/>
          <w:color w:val="000"/>
          <w:sz w:val="28"/>
          <w:szCs w:val="28"/>
        </w:rPr>
        <w:t xml:space="preserve">3、对全园经营门面摊点经营中产生的卫生死角进行清理，整顿。管理处工作人员克服公园面积大、范围广、经营门面摊点人员情况复杂等困难，耐心向经营门面摊点人员宣讲文明创建的重要性，对经营中存在的卫生死角进行劝导告诫及时清理，并协助清理十余件废弃物，从根本上解决经营户长期以来废弃物乱扔乱放、不及时清理这一老大难问题。</w:t>
      </w:r>
    </w:p>
    <w:p>
      <w:pPr>
        <w:ind w:left="0" w:right="0" w:firstLine="560"/>
        <w:spacing w:before="450" w:after="450" w:line="312" w:lineRule="auto"/>
      </w:pPr>
      <w:r>
        <w:rPr>
          <w:rFonts w:ascii="宋体" w:hAnsi="宋体" w:eastAsia="宋体" w:cs="宋体"/>
          <w:color w:val="000"/>
          <w:sz w:val="28"/>
          <w:szCs w:val="28"/>
        </w:rPr>
        <w:t xml:space="preserve">4、针对九码头入口广场江滩建筑垃圾堆放问题，我处及时安排人力，进行了集中清理，清理垃圾过后，再对其进行平整，同时设立警示牌一块，以起到警示作用。</w:t>
      </w:r>
    </w:p>
    <w:p>
      <w:pPr>
        <w:ind w:left="0" w:right="0" w:firstLine="560"/>
        <w:spacing w:before="450" w:after="450" w:line="312" w:lineRule="auto"/>
      </w:pPr>
      <w:r>
        <w:rPr>
          <w:rFonts w:ascii="宋体" w:hAnsi="宋体" w:eastAsia="宋体" w:cs="宋体"/>
          <w:color w:val="000"/>
          <w:sz w:val="28"/>
          <w:szCs w:val="28"/>
        </w:rPr>
        <w:t xml:space="preserve">5、发动全处干部职工，集中清除“牛皮癣”1300多处次。全园环境清洁化、秩序化水平明显提高。</w:t>
      </w:r>
    </w:p>
    <w:p>
      <w:pPr>
        <w:ind w:left="0" w:right="0" w:firstLine="560"/>
        <w:spacing w:before="450" w:after="450" w:line="312" w:lineRule="auto"/>
      </w:pPr>
      <w:r>
        <w:rPr>
          <w:rFonts w:ascii="宋体" w:hAnsi="宋体" w:eastAsia="宋体" w:cs="宋体"/>
          <w:color w:val="000"/>
          <w:sz w:val="28"/>
          <w:szCs w:val="28"/>
        </w:rPr>
        <w:t xml:space="preserve">(七)注重“五个坚持”，着力构建长效机制。巩固提升文明城市创建成果以来，管理处立足常态化、经常化、制度化，坚持现有的责任体系和管理要求不变，对标对点，认真落实，毫不松懈加强平时的督导检查，使公园的卫生、绿化、秩序等延续了文明创建期间的良好态势。同时，积极开展多项措施，巩固良好势头。</w:t>
      </w:r>
    </w:p>
    <w:p>
      <w:pPr>
        <w:ind w:left="0" w:right="0" w:firstLine="560"/>
        <w:spacing w:before="450" w:after="450" w:line="312" w:lineRule="auto"/>
      </w:pPr>
      <w:r>
        <w:rPr>
          <w:rFonts w:ascii="宋体" w:hAnsi="宋体" w:eastAsia="宋体" w:cs="宋体"/>
          <w:color w:val="000"/>
          <w:sz w:val="28"/>
          <w:szCs w:val="28"/>
        </w:rPr>
        <w:t xml:space="preserve">1、管理处向全体56名干部职工发放了“我为创建献良策建言建议表”。为鼓励大家更加积极地参与活动，管理处还设立了“最佳建言建议”奖和“优秀建言建议”等奖项。更加牢固树立了干部职工“园兴我荣，园衰我耻”的观念，对圆满完成各项工作任务起到了积极的促进作用。</w:t>
      </w:r>
    </w:p>
    <w:p>
      <w:pPr>
        <w:ind w:left="0" w:right="0" w:firstLine="560"/>
        <w:spacing w:before="450" w:after="450" w:line="312" w:lineRule="auto"/>
      </w:pPr>
      <w:r>
        <w:rPr>
          <w:rFonts w:ascii="宋体" w:hAnsi="宋体" w:eastAsia="宋体" w:cs="宋体"/>
          <w:color w:val="000"/>
          <w:sz w:val="28"/>
          <w:szCs w:val="28"/>
        </w:rPr>
        <w:t xml:space="preserve">2、采取交叉检查的方式，每月组织全体干部职工对全园公里范围内的</w:t>
      </w:r>
    </w:p>
    <w:p>
      <w:pPr>
        <w:ind w:left="0" w:right="0" w:firstLine="560"/>
        <w:spacing w:before="450" w:after="450" w:line="312" w:lineRule="auto"/>
      </w:pPr>
      <w:r>
        <w:rPr>
          <w:rFonts w:ascii="宋体" w:hAnsi="宋体" w:eastAsia="宋体" w:cs="宋体"/>
          <w:color w:val="000"/>
          <w:sz w:val="28"/>
          <w:szCs w:val="28"/>
        </w:rPr>
        <w:t xml:space="preserve">卫生环境、绿化养护、经营管理、不文明行为治理等展开“挑毛病、找问题”行动，针对问题，管理处负责人立即召开专题会议，对每个景区、部门挑出的毛病、找出的问题进行详细部署安排，迅速行动、整改到位，做到举一反三，确保工作进一步完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20xx年，我处环境综合治理工作虽然取得了一定成绩，但离上级部门的目标要求还有差距，主要有：</w:t>
      </w:r>
    </w:p>
    <w:p>
      <w:pPr>
        <w:ind w:left="0" w:right="0" w:firstLine="560"/>
        <w:spacing w:before="450" w:after="450" w:line="312" w:lineRule="auto"/>
      </w:pPr>
      <w:r>
        <w:rPr>
          <w:rFonts w:ascii="宋体" w:hAnsi="宋体" w:eastAsia="宋体" w:cs="宋体"/>
          <w:color w:val="000"/>
          <w:sz w:val="28"/>
          <w:szCs w:val="28"/>
        </w:rPr>
        <w:t xml:space="preserve">1、人员、经费紧张，随着管理面积不断增加，管理要求不断提高，管理难度也不断加大，现有人员及经费很难维持长期满负荷工作状态。</w:t>
      </w:r>
    </w:p>
    <w:p>
      <w:pPr>
        <w:ind w:left="0" w:right="0" w:firstLine="560"/>
        <w:spacing w:before="450" w:after="450" w:line="312" w:lineRule="auto"/>
      </w:pPr>
      <w:r>
        <w:rPr>
          <w:rFonts w:ascii="宋体" w:hAnsi="宋体" w:eastAsia="宋体" w:cs="宋体"/>
          <w:color w:val="000"/>
          <w:sz w:val="28"/>
          <w:szCs w:val="28"/>
        </w:rPr>
        <w:t xml:space="preserve">2、管养水平还有待提高，由于滨江公园管理面积增加较快，各景区人员有限，加上园林机械较为不足，干部职工队伍教育培训工作还需要进一步加强。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公园宣传亮点工作总结12</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公园宣传亮点工作总结13</w:t>
      </w:r>
    </w:p>
    <w:p>
      <w:pPr>
        <w:ind w:left="0" w:right="0" w:firstLine="560"/>
        <w:spacing w:before="450" w:after="450" w:line="312" w:lineRule="auto"/>
      </w:pPr>
      <w:r>
        <w:rPr>
          <w:rFonts w:ascii="宋体" w:hAnsi="宋体" w:eastAsia="宋体" w:cs="宋体"/>
          <w:color w:val="000"/>
          <w:sz w:val="28"/>
          <w:szCs w:val="28"/>
        </w:rPr>
        <w:t xml:space="preserve">春节前，人民公园进行了一次全面的园容园貌的整理，例如修剪、整形、卫生清洁、安全防护等，以亮丽、洁净的面貌向市民开放。为了欢度春节，管理所在公园的正门外小广场布置了大批的鲜花，并摆设了2个大型花坛，大大活跃了春节的节日气气氛，同时春节期间还安排了人员进行值班和安全防护，没有发生事故和意外。阳春三月，植物开始萌芽生长，开始对全公园的树木花草进行全面的修剪、整形、防虫和补植，草坪进行初次大面积的修剪，促进叶色转绿、生长。</w:t>
      </w:r>
    </w:p>
    <w:p>
      <w:pPr>
        <w:ind w:left="0" w:right="0" w:firstLine="560"/>
        <w:spacing w:before="450" w:after="450" w:line="312" w:lineRule="auto"/>
      </w:pPr>
      <w:r>
        <w:rPr>
          <w:rFonts w:ascii="宋体" w:hAnsi="宋体" w:eastAsia="宋体" w:cs="宋体"/>
          <w:color w:val="000"/>
          <w:sz w:val="28"/>
          <w:szCs w:val="28"/>
        </w:rPr>
        <w:t xml:space="preserve">在转入初夏后的4-6月，是多雨、湿润的季节，植物生长旺盛，公园管理所计划做好以下工作：</w:t>
      </w:r>
    </w:p>
    <w:p>
      <w:pPr>
        <w:ind w:left="0" w:right="0" w:firstLine="560"/>
        <w:spacing w:before="450" w:after="450" w:line="312" w:lineRule="auto"/>
      </w:pPr>
      <w:r>
        <w:rPr>
          <w:rFonts w:ascii="宋体" w:hAnsi="宋体" w:eastAsia="宋体" w:cs="宋体"/>
          <w:color w:val="000"/>
          <w:sz w:val="28"/>
          <w:szCs w:val="28"/>
        </w:rPr>
        <w:t xml:space="preserve">1、对职工进行技术培训和安全文明生产的教育活动。</w:t>
      </w:r>
    </w:p>
    <w:p>
      <w:pPr>
        <w:ind w:left="0" w:right="0" w:firstLine="560"/>
        <w:spacing w:before="450" w:after="450" w:line="312" w:lineRule="auto"/>
      </w:pPr>
      <w:r>
        <w:rPr>
          <w:rFonts w:ascii="宋体" w:hAnsi="宋体" w:eastAsia="宋体" w:cs="宋体"/>
          <w:color w:val="000"/>
          <w:sz w:val="28"/>
          <w:szCs w:val="28"/>
        </w:rPr>
        <w:t xml:space="preserve">2、进行地栽绿萝柱的栽植试验和应用、推广，加强荫生花卉的繁育、肥水管理，促进生长。</w:t>
      </w:r>
    </w:p>
    <w:p>
      <w:pPr>
        <w:ind w:left="0" w:right="0" w:firstLine="560"/>
        <w:spacing w:before="450" w:after="450" w:line="312" w:lineRule="auto"/>
      </w:pPr>
      <w:r>
        <w:rPr>
          <w:rFonts w:ascii="宋体" w:hAnsi="宋体" w:eastAsia="宋体" w:cs="宋体"/>
          <w:color w:val="000"/>
          <w:sz w:val="28"/>
          <w:szCs w:val="28"/>
        </w:rPr>
        <w:t xml:space="preserve">3、继续正常的草花播种工作，4月播6月龙舟节用花，5月播7月份用花，6月播8月份用花，品种主要为鸡冠花、百日草、硫华菊、长春花、黄星花、百日红。</w:t>
      </w:r>
    </w:p>
    <w:p>
      <w:pPr>
        <w:ind w:left="0" w:right="0" w:firstLine="560"/>
        <w:spacing w:before="450" w:after="450" w:line="312" w:lineRule="auto"/>
      </w:pPr>
      <w:r>
        <w:rPr>
          <w:rFonts w:ascii="宋体" w:hAnsi="宋体" w:eastAsia="宋体" w:cs="宋体"/>
          <w:color w:val="000"/>
          <w:sz w:val="28"/>
          <w:szCs w:val="28"/>
        </w:rPr>
        <w:t xml:space="preserve">4、加强应节时花的肥水、病虫害等日常管理，特别是雨天的管理。</w:t>
      </w:r>
    </w:p>
    <w:p>
      <w:pPr>
        <w:ind w:left="0" w:right="0" w:firstLine="560"/>
        <w:spacing w:before="450" w:after="450" w:line="312" w:lineRule="auto"/>
      </w:pPr>
      <w:r>
        <w:rPr>
          <w:rFonts w:ascii="宋体" w:hAnsi="宋体" w:eastAsia="宋体" w:cs="宋体"/>
          <w:color w:val="000"/>
          <w:sz w:val="28"/>
          <w:szCs w:val="28"/>
        </w:rPr>
        <w:t xml:space="preserve">5、及时更换城区摆设的花卉，重点抓好五一节和龙舟节（6月11日）的花卉布置。</w:t>
      </w:r>
    </w:p>
    <w:p>
      <w:pPr>
        <w:ind w:left="0" w:right="0" w:firstLine="560"/>
        <w:spacing w:before="450" w:after="450" w:line="312" w:lineRule="auto"/>
      </w:pPr>
      <w:r>
        <w:rPr>
          <w:rFonts w:ascii="宋体" w:hAnsi="宋体" w:eastAsia="宋体" w:cs="宋体"/>
          <w:color w:val="000"/>
          <w:sz w:val="28"/>
          <w:szCs w:val="28"/>
        </w:rPr>
        <w:t xml:space="preserve">6、继续加强公园的日常管理工作，重点进行草坪的修剪和树木的整形、修剪、病虫防治。</w:t>
      </w:r>
    </w:p>
    <w:p>
      <w:pPr>
        <w:ind w:left="0" w:right="0" w:firstLine="560"/>
        <w:spacing w:before="450" w:after="450" w:line="312" w:lineRule="auto"/>
      </w:pPr>
      <w:r>
        <w:rPr>
          <w:rFonts w:ascii="宋体" w:hAnsi="宋体" w:eastAsia="宋体" w:cs="宋体"/>
          <w:color w:val="000"/>
          <w:sz w:val="28"/>
          <w:szCs w:val="28"/>
        </w:rPr>
        <w:t xml:space="preserve">7、加强工艺厂的安全生产工作，并根据实际需求，灵活安排工艺厂机制砖的生产和经营。</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公园宣传亮点工作总结14</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公园宣传亮点工作总结15</w:t>
      </w:r>
    </w:p>
    <w:p>
      <w:pPr>
        <w:ind w:left="0" w:right="0" w:firstLine="560"/>
        <w:spacing w:before="450" w:after="450" w:line="312" w:lineRule="auto"/>
      </w:pPr>
      <w:r>
        <w:rPr>
          <w:rFonts w:ascii="宋体" w:hAnsi="宋体" w:eastAsia="宋体" w:cs="宋体"/>
          <w:color w:val="000"/>
          <w:sz w:val="28"/>
          <w:szCs w:val="28"/>
        </w:rPr>
        <w:t xml:space="preserve">今年，****在河管处的**下，围绕市*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强化内部人事管理，加强园容园貌管理维护。因我园地理位置特殊，是城市精神文明建设、环境建设的一个窗口，特别是经过**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2、完成了园内草坪的种植工作，*整绿化用地4000余*方米，新栽种草坪4000余*方米。</w:t>
      </w:r>
    </w:p>
    <w:p>
      <w:pPr>
        <w:ind w:left="0" w:right="0" w:firstLine="560"/>
        <w:spacing w:before="450" w:after="450" w:line="312" w:lineRule="auto"/>
      </w:pPr>
      <w:r>
        <w:rPr>
          <w:rFonts w:ascii="宋体" w:hAnsi="宋体" w:eastAsia="宋体" w:cs="宋体"/>
          <w:color w:val="000"/>
          <w:sz w:val="28"/>
          <w:szCs w:val="28"/>
        </w:rPr>
        <w:t xml:space="preserve">3、完成了****草花的育苗任务。其中，地雷花1000余株，扦插爬山虎3000余株。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2,、对存在倒伏危险树木进行**，避免造成倒伏危害游客安全，**倒伏树木十余株。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在**学习方面，认真学****和*的*报告及会议精神。通过深入学习**思想、提高我园职工的**思想觉悟和理解**的水*，使大家树立正确的人生观、世界观和价值观。进一步提高**觉悟。</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公园宣传亮点工作总结16</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公园宣传亮点工作总结17</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安排，努力钻研业务，提高业务技能。尽管*时工作繁忙，不管怎样都能保质、保量按时完成岗位任务，主动利用出纳的优势和电脑特长，给**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业务学习，我深知作为财务工作人员，肩负的任务繁重，责任重大。为了不辜负**的重托和大家的信任，更好的履行好职责，就必须不断的学习。因此我始终把学习放在重要位置。认真学习学校全体会议贯彻内容，自己无论是在**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为**审批把好第一关，对不合理的票据一律不予报销，发现问题及时向**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办理，并做好每月的预算及预算执行情况，在经费相当吃紧的形势下，既保证办一系列正常业务活动和财务收支顺利地开展，又使各项收支的安排使用符合事业发展计划和财政**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套费核算的管理，认真的审核配套费的拨款进度，及时发现申请过程中存在的问题并向**汇报。同时发挥自己在电算会计方面的特长规范配套费的电算化账务处理及核算，更好的为**决策提供相关数据和依据。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和各位同事的**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公园宣传亮点工作总结18</w:t>
      </w:r>
    </w:p>
    <w:p>
      <w:pPr>
        <w:ind w:left="0" w:right="0" w:firstLine="560"/>
        <w:spacing w:before="450" w:after="450" w:line="312" w:lineRule="auto"/>
      </w:pPr>
      <w:r>
        <w:rPr>
          <w:rFonts w:ascii="宋体" w:hAnsi="宋体" w:eastAsia="宋体" w:cs="宋体"/>
          <w:color w:val="000"/>
          <w:sz w:val="28"/>
          <w:szCs w:val="28"/>
        </w:rPr>
        <w:t xml:space="preserve">20xx年已经过去，迎来崭新的xx年。在过去的xx年度中我担任公司财务部出纳及劳资工作，我的份内职责是：现金收支，按计调安排各个银行汇款、办事，开具**，工资、提成补助的核算及发放。月*作往来账报表及团队一览表，月初劳动局报表。份外职责是：倒班给客人订机票，更换led电子屏，每季度给旅游局报人天次报表。及完成**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首先在这里我要感谢**对我的信任，把这么一份重要的工作交到我手里，让我有机会学习和接触财务工作，其次，我要感谢乔会计这个师傅，她教会我如果做好和胜任这份工作。这一年来从不熟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2025-05-02T09:17:28+08:00</dcterms:created>
  <dcterms:modified xsi:type="dcterms:W3CDTF">2025-05-02T09:17:28+08:00</dcterms:modified>
</cp:coreProperties>
</file>

<file path=docProps/custom.xml><?xml version="1.0" encoding="utf-8"?>
<Properties xmlns="http://schemas.openxmlformats.org/officeDocument/2006/custom-properties" xmlns:vt="http://schemas.openxmlformats.org/officeDocument/2006/docPropsVTypes"/>
</file>