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瓦斯电厂检修工作总结(推荐11篇)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瓦斯电厂检修工作总结1一、信息化建设工作(一)深化认识，，加大信息化建设的1、认识，思想，把信息化建设工作摆上位置。全国、全区检察技术工作会议精神院党组会议意见，科技强检步伐，信息化建设是科教兴国战略和“代表先进生产力的发展要求”在检察工作...</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瓦斯电厂检修工作总结1</w:t>
      </w:r>
    </w:p>
    <w:p>
      <w:pPr>
        <w:ind w:left="0" w:right="0" w:firstLine="560"/>
        <w:spacing w:before="450" w:after="450" w:line="312" w:lineRule="auto"/>
      </w:pPr>
      <w:r>
        <w:rPr>
          <w:rFonts w:ascii="宋体" w:hAnsi="宋体" w:eastAsia="宋体" w:cs="宋体"/>
          <w:color w:val="000"/>
          <w:sz w:val="28"/>
          <w:szCs w:val="28"/>
        </w:rPr>
        <w:t xml:space="preserve">一、信息化建设工作</w:t>
      </w:r>
    </w:p>
    <w:p>
      <w:pPr>
        <w:ind w:left="0" w:right="0" w:firstLine="560"/>
        <w:spacing w:before="450" w:after="450" w:line="312" w:lineRule="auto"/>
      </w:pPr>
      <w:r>
        <w:rPr>
          <w:rFonts w:ascii="宋体" w:hAnsi="宋体" w:eastAsia="宋体" w:cs="宋体"/>
          <w:color w:val="000"/>
          <w:sz w:val="28"/>
          <w:szCs w:val="28"/>
        </w:rPr>
        <w:t xml:space="preserve">(一)深化认识，，加大信息化建设的</w:t>
      </w:r>
    </w:p>
    <w:p>
      <w:pPr>
        <w:ind w:left="0" w:right="0" w:firstLine="560"/>
        <w:spacing w:before="450" w:after="450" w:line="312" w:lineRule="auto"/>
      </w:pPr>
      <w:r>
        <w:rPr>
          <w:rFonts w:ascii="宋体" w:hAnsi="宋体" w:eastAsia="宋体" w:cs="宋体"/>
          <w:color w:val="000"/>
          <w:sz w:val="28"/>
          <w:szCs w:val="28"/>
        </w:rPr>
        <w:t xml:space="preserve">1、认识，思想，把信息化建设工作摆上位置。全国、全区检察技术工作会议精神院党组会议意见，科技强检步伐，信息化建设是科教兴国战略和“代表先进生产力的发展要求”在检察工作中的体现，是检察事业健康发展的主要因素。院里成立了以检察长为组长，主管副检察长及组成的信息化建设，把检察信息化建设工作“一把手”工程，纳入工作日程。</w:t>
      </w:r>
    </w:p>
    <w:p>
      <w:pPr>
        <w:ind w:left="0" w:right="0" w:firstLine="560"/>
        <w:spacing w:before="450" w:after="450" w:line="312" w:lineRule="auto"/>
      </w:pPr>
      <w:r>
        <w:rPr>
          <w:rFonts w:ascii="宋体" w:hAnsi="宋体" w:eastAsia="宋体" w:cs="宋体"/>
          <w:color w:val="000"/>
          <w:sz w:val="28"/>
          <w:szCs w:val="28"/>
        </w:rPr>
        <w:t xml:space="preserve">2、精心，制定规划。我院检-察-院关于检察信息化建设地指示精神，我院，制定了《荔浦县检-察-院信息化建设工作实施方案》，详细规定了我</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瓦斯电厂检修工作总结2</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w:t>
      </w:r>
    </w:p>
    <w:p>
      <w:pPr>
        <w:ind w:left="0" w:right="0" w:firstLine="560"/>
        <w:spacing w:before="450" w:after="450" w:line="312" w:lineRule="auto"/>
      </w:pPr>
      <w:r>
        <w:rPr>
          <w:rFonts w:ascii="宋体" w:hAnsi="宋体" w:eastAsia="宋体" w:cs="宋体"/>
          <w:color w:val="000"/>
          <w:sz w:val="28"/>
          <w:szCs w:val="28"/>
        </w:rPr>
        <w:t xml:space="preserve">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&gt;3、理论学习方面：</w:t>
      </w:r>
    </w:p>
    <w:p>
      <w:pPr>
        <w:ind w:left="0" w:right="0" w:firstLine="560"/>
        <w:spacing w:before="450" w:after="450" w:line="312" w:lineRule="auto"/>
      </w:pPr>
      <w:r>
        <w:rPr>
          <w:rFonts w:ascii="宋体" w:hAnsi="宋体" w:eastAsia="宋体" w:cs="宋体"/>
          <w:color w:val="000"/>
          <w:sz w:val="28"/>
          <w:szCs w:val="28"/>
        </w:rPr>
        <w:t xml:space="preserve">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&gt;5、存在的不足：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瓦斯电厂检修工作总结3</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瓦斯电厂检修工作总结4</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瓦斯电厂检修工作总结5</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&gt;3、理论学习方面：</w:t>
      </w:r>
    </w:p>
    <w:p>
      <w:pPr>
        <w:ind w:left="0" w:right="0" w:firstLine="560"/>
        <w:spacing w:before="450" w:after="450" w:line="312" w:lineRule="auto"/>
      </w:pPr>
      <w:r>
        <w:rPr>
          <w:rFonts w:ascii="宋体" w:hAnsi="宋体" w:eastAsia="宋体" w:cs="宋体"/>
          <w:color w:val="000"/>
          <w:sz w:val="28"/>
          <w:szCs w:val="28"/>
        </w:rPr>
        <w:t xml:space="preserve">按照年初学 。 习计划，组织各组分组理论学习的同时，督促各组认真完成年度学习计划，每月月度考试如期完成，为提升员工业务素质奠定了良好的基矗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通过兢兢业业的努力工作，以身作则，与广大职工同甘共苦。使我们队得到了业主高度的评价和肯定。给我们队在电厂检修市场的稳定发展奠定了良好的基矗</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&gt;5、存在的不足：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瓦斯电厂检修工作总结6</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瓦斯电厂检修工作总结7</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瓦斯电厂检修工作总结8</w:t>
      </w:r>
    </w:p>
    <w:p>
      <w:pPr>
        <w:ind w:left="0" w:right="0" w:firstLine="560"/>
        <w:spacing w:before="450" w:after="450" w:line="312" w:lineRule="auto"/>
      </w:pPr>
      <w:r>
        <w:rPr>
          <w:rFonts w:ascii="宋体" w:hAnsi="宋体" w:eastAsia="宋体" w:cs="宋体"/>
          <w:color w:val="000"/>
          <w:sz w:val="28"/>
          <w:szCs w:val="28"/>
        </w:rPr>
        <w:t xml:space="preserve">我厂在1#、2#机大修结束后，发现由于运行值班人员经验不足和建设单位安装遗留的设备缺陷等一系列问题，同时又进入了六月份到了夏季防洪的季节，针对以上问题热电厂领导制定出了关于开展20xx年春夏季安全大检查活动，电气车间根据活动精神，结合本车间的实际情况制定出了“电气车间20xx年夏季防洪预案”和“6月份安全技术比武月”等具体措施。</w:t>
      </w:r>
    </w:p>
    <w:p>
      <w:pPr>
        <w:ind w:left="0" w:right="0" w:firstLine="560"/>
        <w:spacing w:before="450" w:after="450" w:line="312" w:lineRule="auto"/>
      </w:pPr>
      <w:r>
        <w:rPr>
          <w:rFonts w:ascii="宋体" w:hAnsi="宋体" w:eastAsia="宋体" w:cs="宋体"/>
          <w:color w:val="000"/>
          <w:sz w:val="28"/>
          <w:szCs w:val="28"/>
        </w:rPr>
        <w:t xml:space="preserve">自开展安全月以来，我们召开了班组会议传达了车间“春夏检”动员会及安全等内容。并制定出班组春夏检的具体步骤，利用班前班后会进行了春夏检活动的发动、动员工作，将责任层层分解，落实各项工作任务，结合春夏检学习文件的学习，提高了职工的安全责任意识，明确了春夏季检活动的重要意义。</w:t>
      </w:r>
    </w:p>
    <w:p>
      <w:pPr>
        <w:ind w:left="0" w:right="0" w:firstLine="560"/>
        <w:spacing w:before="450" w:after="450" w:line="312" w:lineRule="auto"/>
      </w:pPr>
      <w:r>
        <w:rPr>
          <w:rFonts w:ascii="宋体" w:hAnsi="宋体" w:eastAsia="宋体" w:cs="宋体"/>
          <w:color w:val="000"/>
          <w:sz w:val="28"/>
          <w:szCs w:val="28"/>
        </w:rPr>
        <w:t xml:space="preserve">我班组中的每一个人都能非常认真积极的加入到活动中去。根据本班的实际情况制定出相应的具体措施如：加强巡检质量，对所管辖范围内的设备都能巡检到位，仔细地检查并发现问题缺陷，将一切问题尽可能消灭在萌芽状态。对本班所属区域的内设备，按“春夏检”要求进行了全面检查，对设备的异常情况及缺陷及时记录，并联系检修处理。对一时处理不了的汇报值长及车间。与此同时为了提高每位职工的业务素质、技术水平特别把夏季防洪防汛这个月做为安全生产考核月，来发动职工的积极性。具体通过现场考问和实际操作来提高每位职工的技术知识和实际操作能力。</w:t>
      </w:r>
    </w:p>
    <w:p>
      <w:pPr>
        <w:ind w:left="0" w:right="0" w:firstLine="560"/>
        <w:spacing w:before="450" w:after="450" w:line="312" w:lineRule="auto"/>
      </w:pPr>
      <w:r>
        <w:rPr>
          <w:rFonts w:ascii="宋体" w:hAnsi="宋体" w:eastAsia="宋体" w:cs="宋体"/>
          <w:color w:val="000"/>
          <w:sz w:val="28"/>
          <w:szCs w:val="28"/>
        </w:rPr>
        <w:t xml:space="preserve">其次，我班组还在日常生活中，定期学习安全知识，这不仅能提高职工的自身安全意识同时也能提高职工的应变能力。班组内个别职工还有影响安全的不利因素，通过对班组前期工作的回顾，发现了工作中的一些不足，例如：安全帽不戴或戴的不符合要求；巡回检查不到位，个别缺陷不能及时发现；执行规章制度不严肃不认真；个别人员培训学习不积极，业务水平一般。现在我们要改掉了以往的不足，整顿个别人员的工作作风，针对上述不安全问题，班组及时召开了班组会议，查找其根源，统一认识，及时对个别人员进行了批评，教育，帮助，取得了较好的效果。更重要的是提高了班组在运行管理、技术管理、安全管理、设备管理等方面的管理能力。</w:t>
      </w:r>
    </w:p>
    <w:p>
      <w:pPr>
        <w:ind w:left="0" w:right="0" w:firstLine="560"/>
        <w:spacing w:before="450" w:after="450" w:line="312" w:lineRule="auto"/>
      </w:pPr>
      <w:r>
        <w:rPr>
          <w:rFonts w:ascii="宋体" w:hAnsi="宋体" w:eastAsia="宋体" w:cs="宋体"/>
          <w:color w:val="000"/>
          <w:sz w:val="28"/>
          <w:szCs w:val="28"/>
        </w:rPr>
        <w:t xml:space="preserve">我班组按照车间的要求落实各级安全生产责任制，要求班组成员能自觉地遵守劳动纪律，认真执行各项规章制度。确保我厂1#、2#机组的安全运行，坚决杜绝误操作、人身伤亡事故、重大设备损坏事故的发生，为全年安全生产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瓦斯电厂检修工作总结9</w:t>
      </w:r>
    </w:p>
    <w:p>
      <w:pPr>
        <w:ind w:left="0" w:right="0" w:firstLine="560"/>
        <w:spacing w:before="450" w:after="450" w:line="312" w:lineRule="auto"/>
      </w:pPr>
      <w:r>
        <w:rPr>
          <w:rFonts w:ascii="宋体" w:hAnsi="宋体" w:eastAsia="宋体" w:cs="宋体"/>
          <w:color w:val="000"/>
          <w:sz w:val="28"/>
          <w:szCs w:val="28"/>
        </w:rPr>
        <w:t xml:space="preserve">在领导和同事的关怀、帮助和支持下，充分发挥岗位职能，不断改进自己，做好本职工作，以服从领导，团结同事，认真学习，扎实工作的原则，较好的完成工作。</w:t>
      </w:r>
    </w:p>
    <w:p>
      <w:pPr>
        <w:ind w:left="0" w:right="0" w:firstLine="560"/>
        <w:spacing w:before="450" w:after="450" w:line="312" w:lineRule="auto"/>
      </w:pPr>
      <w:r>
        <w:rPr>
          <w:rFonts w:ascii="宋体" w:hAnsi="宋体" w:eastAsia="宋体" w:cs="宋体"/>
          <w:color w:val="000"/>
          <w:sz w:val="28"/>
          <w:szCs w:val="28"/>
        </w:rPr>
        <w:t xml:space="preserve">多年来的工作表现，我坚持严格要求自己，注意以身作则，以诚待人，爱岗敬业。正确认识自身的工作和价值，正确处理苦与乐，得与失，坚持甘于奉献，诚实敬业。细心学习他人长处，改掉自己不足以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严于律己作为一名瓦检员在工作中，舍得付出，默默无闻的做出自己的良好形象，以制度、纪律规范自己的一切言行，以安全第一预防为主的思想，严格遵守公司各项规章制度，尊重领导，谦虚谨慎，不断改进工作，积极维护公司的良好形象。在这一年里，积极做好各项工作，与同事心往一处想，不计较个人得失，只希望把工作圆满完成。</w:t>
      </w:r>
    </w:p>
    <w:p>
      <w:pPr>
        <w:ind w:left="0" w:right="0" w:firstLine="560"/>
        <w:spacing w:before="450" w:after="450" w:line="312" w:lineRule="auto"/>
      </w:pPr>
      <w:r>
        <w:rPr>
          <w:rFonts w:ascii="宋体" w:hAnsi="宋体" w:eastAsia="宋体" w:cs="宋体"/>
          <w:color w:val="000"/>
          <w:sz w:val="28"/>
          <w:szCs w:val="28"/>
        </w:rPr>
        <w:t xml:space="preserve">加强自身学习，提高理论水平和业务素质。认真学习*技术业务，学习煤矿“三大规程”、矿井通风、集团公司“一通三防管理规定”和《防治煤与瓦斯突出规定》等有关的技术管理规定，提高了自身技能水平。</w:t>
      </w:r>
    </w:p>
    <w:p>
      <w:pPr>
        <w:ind w:left="0" w:right="0" w:firstLine="560"/>
        <w:spacing w:before="450" w:after="450" w:line="312" w:lineRule="auto"/>
      </w:pPr>
      <w:r>
        <w:rPr>
          <w:rFonts w:ascii="宋体" w:hAnsi="宋体" w:eastAsia="宋体" w:cs="宋体"/>
          <w:color w:val="000"/>
          <w:sz w:val="28"/>
          <w:szCs w:val="28"/>
        </w:rPr>
        <w:t xml:space="preserve">要听从领导的安排，完成日常的瓦斯检查工作，并完成特殊情况的任务，随时上岗对井下的瓦斯*系统正常运行巡回检查。入井前，携带好有关工具、仪器等物品，做到维护及时、准确。入井后，严格执行瓦斯巡回检查制度，遵守《规程》和我矿的规章制度，并使用光学瓦斯鉴定器，按规定认真检查瓦斯，做到井下记录牌、瓦检手册、瓦检台账三对口，未出现空班漏检、假汇报。</w:t>
      </w:r>
    </w:p>
    <w:p>
      <w:pPr>
        <w:ind w:left="0" w:right="0" w:firstLine="560"/>
        <w:spacing w:before="450" w:after="450" w:line="312" w:lineRule="auto"/>
      </w:pPr>
      <w:r>
        <w:rPr>
          <w:rFonts w:ascii="宋体" w:hAnsi="宋体" w:eastAsia="宋体" w:cs="宋体"/>
          <w:color w:val="000"/>
          <w:sz w:val="28"/>
          <w:szCs w:val="28"/>
        </w:rPr>
        <w:t xml:space="preserve">加强“以师带徒”及新职工培训，认真贯彻“以师带徒”制度，自20_年至今，签订师徒合同三次，鼓励新职工积极参与矿上的各项培训及考试，提高新职工的理论知识及实践技能。带领新职工认真贯彻执行国家有关煤矿安全生产的法律、法规和安全规程，以及上级文件、指示精神。做好瓦斯检查员的本职工作，严禁违章作业，杜绝“三违”现象。</w:t>
      </w:r>
    </w:p>
    <w:p>
      <w:pPr>
        <w:ind w:left="0" w:right="0" w:firstLine="560"/>
        <w:spacing w:before="450" w:after="450" w:line="312" w:lineRule="auto"/>
      </w:pPr>
      <w:r>
        <w:rPr>
          <w:rFonts w:ascii="宋体" w:hAnsi="宋体" w:eastAsia="宋体" w:cs="宋体"/>
          <w:color w:val="000"/>
          <w:sz w:val="28"/>
          <w:szCs w:val="28"/>
        </w:rPr>
        <w:t xml:space="preserve">多年来，我做了一定的工作，也取得了一些成绩，但可能还有一定的不足，在今后的工作中要更加努力，脚踏实地，尽职尽责地做好工作，不辜负领导和同事对我的期望。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通防工区王宗新</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瓦斯电厂检修工作总结10</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w:t>
      </w:r>
    </w:p>
    <w:p>
      <w:pPr>
        <w:ind w:left="0" w:right="0" w:firstLine="560"/>
        <w:spacing w:before="450" w:after="450" w:line="312" w:lineRule="auto"/>
      </w:pPr>
      <w:r>
        <w:rPr>
          <w:rFonts w:ascii="宋体" w:hAnsi="宋体" w:eastAsia="宋体" w:cs="宋体"/>
          <w:color w:val="000"/>
          <w:sz w:val="28"/>
          <w:szCs w:val="28"/>
        </w:rPr>
        <w:t xml:space="preserve">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瓦斯电厂检修工作总结11</w:t>
      </w:r>
    </w:p>
    <w:p>
      <w:pPr>
        <w:ind w:left="0" w:right="0" w:firstLine="560"/>
        <w:spacing w:before="450" w:after="450" w:line="312" w:lineRule="auto"/>
      </w:pPr>
      <w:r>
        <w:rPr>
          <w:rFonts w:ascii="宋体" w:hAnsi="宋体" w:eastAsia="宋体" w:cs="宋体"/>
          <w:color w:val="000"/>
          <w:sz w:val="28"/>
          <w:szCs w:val="28"/>
        </w:rPr>
        <w:t xml:space="preserve">本人于1995年10月分在供电局供电所工作，在供电所工作15年，从事用电检查和用电管理工作，20_年3月晋升助理工程师，20_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通过营业*普查，我们建立了表计台帐，将计量表计纳入规范化管理。我们确定了电表校验工作流程，由专人对台帐实行动态管理，以保*台帐与实际相一致。表计在校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