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文旅宣传建设工作总结(通用24篇)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旅宣传建设工作总结1一、考核对象：县局各股室、中心、各征收单位。二、考核要求：(一)、成立我局税收宣传和信息工作领导小组。人员组成如下：组长：___副组长：___成员：___，___(二)、为确保稿源和稿件质量，现重新确定兼职通讯员，人员...</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县局各股室、中心、各征收单位。</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(一)、成立我局税收宣传和信息工作领导小组。人员组成如下：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(二)、为确保稿源和稿件质量，现重新确定兼职通讯员，人员如下：___，___，等。</w:t>
      </w:r>
    </w:p>
    <w:p>
      <w:pPr>
        <w:ind w:left="0" w:right="0" w:firstLine="560"/>
        <w:spacing w:before="450" w:after="450" w:line="312" w:lineRule="auto"/>
      </w:pPr>
      <w:r>
        <w:rPr>
          <w:rFonts w:ascii="宋体" w:hAnsi="宋体" w:eastAsia="宋体" w:cs="宋体"/>
          <w:color w:val="000"/>
          <w:sz w:val="28"/>
          <w:szCs w:val="28"/>
        </w:rPr>
        <w:t xml:space="preserve">(三)通讯员要善于捕捉信息，及时报道国税系统重大新举措和好人好事，报道党政部门支持、重视国税工作的典型事例及纳税人为国创造财富的典型经验等一系列活动，每位信息员每月至少要向县局信息组提供2—4篇300字以上的信息稿件，其他人员每月提供一篇以上。所有稿件由办公室核后编成本局简讯，并统一推荐到各级报刊、杂志社以及市、区局信息组。</w:t>
      </w:r>
    </w:p>
    <w:p>
      <w:pPr>
        <w:ind w:left="0" w:right="0" w:firstLine="560"/>
        <w:spacing w:before="450" w:after="450" w:line="312" w:lineRule="auto"/>
      </w:pPr>
      <w:r>
        <w:rPr>
          <w:rFonts w:ascii="宋体" w:hAnsi="宋体" w:eastAsia="宋体" w:cs="宋体"/>
          <w:color w:val="000"/>
          <w:sz w:val="28"/>
          <w:szCs w:val="28"/>
        </w:rPr>
        <w:t xml:space="preserve">(四)各股室、中心、征收单位的正副领导，年内要深入基层调查研究，撰写调研文章一篇以上(严禁抄袭，发现抄袭他人作品视为不完成任务)，并要求被《__国税调研》采用一篇以上。</w:t>
      </w:r>
    </w:p>
    <w:p>
      <w:pPr>
        <w:ind w:left="0" w:right="0" w:firstLine="560"/>
        <w:spacing w:before="450" w:after="450" w:line="312" w:lineRule="auto"/>
      </w:pPr>
      <w:r>
        <w:rPr>
          <w:rFonts w:ascii="宋体" w:hAnsi="宋体" w:eastAsia="宋体" w:cs="宋体"/>
          <w:color w:val="000"/>
          <w:sz w:val="28"/>
          <w:szCs w:val="28"/>
        </w:rPr>
        <w:t xml:space="preserve">(五)本办法列入岗位责任制考核的重要内容，希望各股室、各征收单位要从思想上引起高度重视，积极组织人员写稿投稿，坚持不懈地抓好税收宣传报道工作，确保超额完成市局分配给我局的上稿任务。</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为加大宣传工作力度，鼓励广大国税干部职工积极组稿、写稿，多出精品佳作，根据市国税局信息考核办法，并结合实际，制定本局信息工作激励机制：</w:t>
      </w:r>
    </w:p>
    <w:p>
      <w:pPr>
        <w:ind w:left="0" w:right="0" w:firstLine="560"/>
        <w:spacing w:before="450" w:after="450" w:line="312" w:lineRule="auto"/>
      </w:pPr>
      <w:r>
        <w:rPr>
          <w:rFonts w:ascii="宋体" w:hAnsi="宋体" w:eastAsia="宋体" w:cs="宋体"/>
          <w:color w:val="000"/>
          <w:sz w:val="28"/>
          <w:szCs w:val="28"/>
        </w:rPr>
        <w:t xml:space="preserve">(一)采写的稿件在《__国税简讯》采用的，每篇给予5元的稿费奖励。</w:t>
      </w:r>
    </w:p>
    <w:p>
      <w:pPr>
        <w:ind w:left="0" w:right="0" w:firstLine="560"/>
        <w:spacing w:before="450" w:after="450" w:line="312" w:lineRule="auto"/>
      </w:pPr>
      <w:r>
        <w:rPr>
          <w:rFonts w:ascii="宋体" w:hAnsi="宋体" w:eastAsia="宋体" w:cs="宋体"/>
          <w:color w:val="000"/>
          <w:sz w:val="28"/>
          <w:szCs w:val="28"/>
        </w:rPr>
        <w:t xml:space="preserve">(二)在《__国税快讯、简讯》、《__国税调研》、《__国税纪检监察动态》等采用的，除按稿酬给予3倍奖励外，另每篇给予50元的奖励;在市级其他刊物采用除给予稿酬3倍奖励外，另每篇给予100元的奖励。</w:t>
      </w:r>
    </w:p>
    <w:p>
      <w:pPr>
        <w:ind w:left="0" w:right="0" w:firstLine="560"/>
        <w:spacing w:before="450" w:after="450" w:line="312" w:lineRule="auto"/>
      </w:pPr>
      <w:r>
        <w:rPr>
          <w:rFonts w:ascii="宋体" w:hAnsi="宋体" w:eastAsia="宋体" w:cs="宋体"/>
          <w:color w:val="000"/>
          <w:sz w:val="28"/>
          <w:szCs w:val="28"/>
        </w:rPr>
        <w:t xml:space="preserve">(三)在省级报刊、杂志、电视台、电台、《区局国税简讯(快讯)》、《区局国税调研》、《区局党风廉政简报》等采用的除给4倍稿酬奖励外，另每篇给予150元的奖励。</w:t>
      </w:r>
    </w:p>
    <w:p>
      <w:pPr>
        <w:ind w:left="0" w:right="0" w:firstLine="560"/>
        <w:spacing w:before="450" w:after="450" w:line="312" w:lineRule="auto"/>
      </w:pPr>
      <w:r>
        <w:rPr>
          <w:rFonts w:ascii="宋体" w:hAnsi="宋体" w:eastAsia="宋体" w:cs="宋体"/>
          <w:color w:val="000"/>
          <w:sz w:val="28"/>
          <w:szCs w:val="28"/>
        </w:rPr>
        <w:t xml:space="preserve">(四)被国家级报刊、杂志、电视台、电台、总局信息等采用的，除给予稿酬5倍的奖励外，另给予每篇200元的奖励。</w:t>
      </w:r>
    </w:p>
    <w:p>
      <w:pPr>
        <w:ind w:left="0" w:right="0" w:firstLine="560"/>
        <w:spacing w:before="450" w:after="450" w:line="312" w:lineRule="auto"/>
      </w:pPr>
      <w:r>
        <w:rPr>
          <w:rFonts w:ascii="宋体" w:hAnsi="宋体" w:eastAsia="宋体" w:cs="宋体"/>
          <w:color w:val="000"/>
          <w:sz w:val="28"/>
          <w:szCs w:val="28"/>
        </w:rPr>
        <w:t xml:space="preserve">以上奖励凭稿酬汇款单或有效证件领取。</w:t>
      </w:r>
    </w:p>
    <w:p>
      <w:pPr>
        <w:ind w:left="0" w:right="0" w:firstLine="560"/>
        <w:spacing w:before="450" w:after="450" w:line="312" w:lineRule="auto"/>
      </w:pPr>
      <w:r>
        <w:rPr>
          <w:rFonts w:ascii="宋体" w:hAnsi="宋体" w:eastAsia="宋体" w:cs="宋体"/>
          <w:color w:val="000"/>
          <w:sz w:val="28"/>
          <w:szCs w:val="28"/>
        </w:rPr>
        <w:t xml:space="preserve">四、先进通讯单位和个人评比条件和奖励。</w:t>
      </w:r>
    </w:p>
    <w:p>
      <w:pPr>
        <w:ind w:left="0" w:right="0" w:firstLine="560"/>
        <w:spacing w:before="450" w:after="450" w:line="312" w:lineRule="auto"/>
      </w:pPr>
      <w:r>
        <w:rPr>
          <w:rFonts w:ascii="宋体" w:hAnsi="宋体" w:eastAsia="宋体" w:cs="宋体"/>
          <w:color w:val="000"/>
          <w:sz w:val="28"/>
          <w:szCs w:val="28"/>
        </w:rPr>
        <w:t xml:space="preserve">(一)符合下列条件之一的年终为先进通讯单位(办公室外)。</w:t>
      </w:r>
    </w:p>
    <w:p>
      <w:pPr>
        <w:ind w:left="0" w:right="0" w:firstLine="560"/>
        <w:spacing w:before="450" w:after="450" w:line="312" w:lineRule="auto"/>
      </w:pPr>
      <w:r>
        <w:rPr>
          <w:rFonts w:ascii="宋体" w:hAnsi="宋体" w:eastAsia="宋体" w:cs="宋体"/>
          <w:color w:val="000"/>
          <w:sz w:val="28"/>
          <w:szCs w:val="28"/>
        </w:rPr>
        <w:t xml:space="preserve">1、各股室年投稿30篇，__分局年投稿120篇以上。</w:t>
      </w:r>
    </w:p>
    <w:p>
      <w:pPr>
        <w:ind w:left="0" w:right="0" w:firstLine="560"/>
        <w:spacing w:before="450" w:after="450" w:line="312" w:lineRule="auto"/>
      </w:pPr>
      <w:r>
        <w:rPr>
          <w:rFonts w:ascii="宋体" w:hAnsi="宋体" w:eastAsia="宋体" w:cs="宋体"/>
          <w:color w:val="000"/>
          <w:sz w:val="28"/>
          <w:szCs w:val="28"/>
        </w:rPr>
        <w:t xml:space="preserve">2、被市级以上刊物(包括__国税简讯、快讯、监察动态、__国税调研)采用8篇以上的单位。</w:t>
      </w:r>
    </w:p>
    <w:p>
      <w:pPr>
        <w:ind w:left="0" w:right="0" w:firstLine="560"/>
        <w:spacing w:before="450" w:after="450" w:line="312" w:lineRule="auto"/>
      </w:pPr>
      <w:r>
        <w:rPr>
          <w:rFonts w:ascii="宋体" w:hAnsi="宋体" w:eastAsia="宋体" w:cs="宋体"/>
          <w:color w:val="000"/>
          <w:sz w:val="28"/>
          <w:szCs w:val="28"/>
        </w:rPr>
        <w:t xml:space="preserve">3、被《__日报》以上刊物(包括区局各类信息、调研文章)采用3篇以上的单位。</w:t>
      </w:r>
    </w:p>
    <w:p>
      <w:pPr>
        <w:ind w:left="0" w:right="0" w:firstLine="560"/>
        <w:spacing w:before="450" w:after="450" w:line="312" w:lineRule="auto"/>
      </w:pPr>
      <w:r>
        <w:rPr>
          <w:rFonts w:ascii="宋体" w:hAnsi="宋体" w:eastAsia="宋体" w:cs="宋体"/>
          <w:color w:val="000"/>
          <w:sz w:val="28"/>
          <w:szCs w:val="28"/>
        </w:rPr>
        <w:t xml:space="preserve">(二)符合下列条件的年终评为先进通讯员(办公室负责信息工作人员除外)。</w:t>
      </w:r>
    </w:p>
    <w:p>
      <w:pPr>
        <w:ind w:left="0" w:right="0" w:firstLine="560"/>
        <w:spacing w:before="450" w:after="450" w:line="312" w:lineRule="auto"/>
      </w:pPr>
      <w:r>
        <w:rPr>
          <w:rFonts w:ascii="宋体" w:hAnsi="宋体" w:eastAsia="宋体" w:cs="宋体"/>
          <w:color w:val="000"/>
          <w:sz w:val="28"/>
          <w:szCs w:val="28"/>
        </w:rPr>
        <w:t xml:space="preserve">1、年度投稿在24篇以上，被县局以上单位采用10篇以上的个人。</w:t>
      </w:r>
    </w:p>
    <w:p>
      <w:pPr>
        <w:ind w:left="0" w:right="0" w:firstLine="560"/>
        <w:spacing w:before="450" w:after="450" w:line="312" w:lineRule="auto"/>
      </w:pPr>
      <w:r>
        <w:rPr>
          <w:rFonts w:ascii="宋体" w:hAnsi="宋体" w:eastAsia="宋体" w:cs="宋体"/>
          <w:color w:val="000"/>
          <w:sz w:val="28"/>
          <w:szCs w:val="28"/>
        </w:rPr>
        <w:t xml:space="preserve">2、被市局以上刊物(包括市局各类信息、简报)采用4篇以上的个人。</w:t>
      </w:r>
    </w:p>
    <w:p>
      <w:pPr>
        <w:ind w:left="0" w:right="0" w:firstLine="560"/>
        <w:spacing w:before="450" w:after="450" w:line="312" w:lineRule="auto"/>
      </w:pPr>
      <w:r>
        <w:rPr>
          <w:rFonts w:ascii="宋体" w:hAnsi="宋体" w:eastAsia="宋体" w:cs="宋体"/>
          <w:color w:val="000"/>
          <w:sz w:val="28"/>
          <w:szCs w:val="28"/>
        </w:rPr>
        <w:t xml:space="preserve">3、被《__日报》以上刊物(含区局各类信息、简报)采用2篇以上的个人。</w:t>
      </w:r>
    </w:p>
    <w:p>
      <w:pPr>
        <w:ind w:left="0" w:right="0" w:firstLine="560"/>
        <w:spacing w:before="450" w:after="450" w:line="312" w:lineRule="auto"/>
      </w:pPr>
      <w:r>
        <w:rPr>
          <w:rFonts w:ascii="宋体" w:hAnsi="宋体" w:eastAsia="宋体" w:cs="宋体"/>
          <w:color w:val="000"/>
          <w:sz w:val="28"/>
          <w:szCs w:val="28"/>
        </w:rPr>
        <w:t xml:space="preserve">(三)奖励：年终被评为县局通讯报道、信息工作先进单位的给予200元奖励，年终被评为先进通讯员的给予100元奖励，被市局或县委宣传部评为先进通讯的单位和个人，县局按获奖金额给予3倍奖励。</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文旅宣传建设工作总结2</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作。结合当地实际，发展特色农产品，如：香榧、龙井茶、樱桃、猕猴桃、柿子等;同时依托特色农产品形成采摘自驾游等时下时髦的旅游方式。</w:t>
      </w:r>
    </w:p>
    <w:p>
      <w:pPr>
        <w:ind w:left="0" w:right="0" w:firstLine="560"/>
        <w:spacing w:before="450" w:after="450" w:line="312" w:lineRule="auto"/>
      </w:pPr>
      <w:r>
        <w:rPr>
          <w:rFonts w:ascii="宋体" w:hAnsi="宋体" w:eastAsia="宋体" w:cs="宋体"/>
          <w:color w:val="000"/>
          <w:sz w:val="28"/>
          <w:szCs w:val="28"/>
        </w:rPr>
        <w:t xml:space="preserve">&gt;二、“立足生态、传承文化、多元化发展”</w:t>
      </w:r>
    </w:p>
    <w:p>
      <w:pPr>
        <w:ind w:left="0" w:right="0" w:firstLine="560"/>
        <w:spacing w:before="450" w:after="450" w:line="312" w:lineRule="auto"/>
      </w:pPr>
      <w:r>
        <w:rPr>
          <w:rFonts w:ascii="宋体" w:hAnsi="宋体" w:eastAsia="宋体" w:cs="宋体"/>
          <w:color w:val="000"/>
          <w:sz w:val="28"/>
          <w:szCs w:val="28"/>
        </w:rPr>
        <w:t xml:space="preserve">按照“生态引领规划，绿色立体开发、文化注入旅游、时尚演绎传统、创新管理机制，互利互赢、特色构筑优势”的原则，我镇立足良好的生态资源优势，着力打造乡村休闲旅游。注重乡村文化传承，挖掘文化资源，做精旅游品牌，坚持“政府主导、企业主体、市场运作”的旅游开发模式，大力开发旅游新地标、丰富旅游产业。使全民共享旅游产业大发展、大繁荣。</w:t>
      </w:r>
    </w:p>
    <w:p>
      <w:pPr>
        <w:ind w:left="0" w:right="0" w:firstLine="560"/>
        <w:spacing w:before="450" w:after="450" w:line="312" w:lineRule="auto"/>
      </w:pPr>
      <w:r>
        <w:rPr>
          <w:rFonts w:ascii="宋体" w:hAnsi="宋体" w:eastAsia="宋体" w:cs="宋体"/>
          <w:color w:val="000"/>
          <w:sz w:val="28"/>
          <w:szCs w:val="28"/>
        </w:rPr>
        <w:t xml:space="preserve">(一)深入挖掘水力资源、生态资源的旅游价值。利用xx镇金岩溪的水资源和大莱七彩梯田等先天优势，在资金和项目争取、立项上予以优先，统筹安排，强化旅游开发力度，形成山林田园风光和梯田田园风光为重点的旅游发展两翼，带动旅游多元化。</w:t>
      </w:r>
    </w:p>
    <w:p>
      <w:pPr>
        <w:ind w:left="0" w:right="0" w:firstLine="560"/>
        <w:spacing w:before="450" w:after="450" w:line="312" w:lineRule="auto"/>
      </w:pPr>
      <w:r>
        <w:rPr>
          <w:rFonts w:ascii="宋体" w:hAnsi="宋体" w:eastAsia="宋体" w:cs="宋体"/>
          <w:color w:val="000"/>
          <w:sz w:val="28"/>
          <w:szCs w:val="28"/>
        </w:rPr>
        <w:t xml:space="preserve">(二)充分建设乡村旅游项目。金岩村、上坊村及板坑村，继续加强推进美丽乡村建设项目，初步形成乡村旅游规模。金岩村主要依托金岩溪建成特色鲜明的旅游景观;上坊村的景观廊桥等基础性项目已建成;板坑村完成村庄整体性规划，并修建廊桥等景观。</w:t>
      </w:r>
    </w:p>
    <w:p>
      <w:pPr>
        <w:ind w:left="0" w:right="0" w:firstLine="560"/>
        <w:spacing w:before="450" w:after="450" w:line="312" w:lineRule="auto"/>
      </w:pPr>
      <w:r>
        <w:rPr>
          <w:rFonts w:ascii="宋体" w:hAnsi="宋体" w:eastAsia="宋体" w:cs="宋体"/>
          <w:color w:val="000"/>
          <w:sz w:val="28"/>
          <w:szCs w:val="28"/>
        </w:rPr>
        <w:t xml:space="preserve">(三)扩大农家乐经营规模、完善农家乐服务水平。突出“农”的特征，温馨“家”的感受，强化“乐”的体验。以金岩村、上坊村、大莱村为试点，积极引导村民开设食宿农家乐，提高经营者的烹饪和服务水平，规范农家乐的经营秩序。20xx年，金岩村三家农家乐营业情况持续良好。</w:t>
      </w:r>
    </w:p>
    <w:p>
      <w:pPr>
        <w:ind w:left="0" w:right="0" w:firstLine="560"/>
        <w:spacing w:before="450" w:after="450" w:line="312" w:lineRule="auto"/>
      </w:pPr>
      <w:r>
        <w:rPr>
          <w:rFonts w:ascii="宋体" w:hAnsi="宋体" w:eastAsia="宋体" w:cs="宋体"/>
          <w:color w:val="000"/>
          <w:sz w:val="28"/>
          <w:szCs w:val="28"/>
        </w:rPr>
        <w:t xml:space="preserve">(四)加大宣传力度。扩大xx镇影响。通过开展单车骑行活动、摄影大赛等形式，邀请全国各地的媒体领略xx的魅力。以媒体为窗口真正打开xx旅游对外的大门，促使xx旅游的大发展。20xx年3月我镇在往年的基础上再次成功举办了“七彩梯田快乐骑游”活动，此次活动共吸引义务、永康、兰溪、丽水等周边市县自行车运动爱好者近百名到我镇骑行，极大的提高了xx镇的知名度。</w:t>
      </w:r>
    </w:p>
    <w:p>
      <w:pPr>
        <w:ind w:left="0" w:right="0" w:firstLine="560"/>
        <w:spacing w:before="450" w:after="450" w:line="312" w:lineRule="auto"/>
      </w:pPr>
      <w:r>
        <w:rPr>
          <w:rFonts w:ascii="宋体" w:hAnsi="宋体" w:eastAsia="宋体" w:cs="宋体"/>
          <w:color w:val="000"/>
          <w:sz w:val="28"/>
          <w:szCs w:val="28"/>
        </w:rPr>
        <w:t xml:space="preserve">&gt;三、严格旅游制度、扩大旅游培训，提高服务水平。</w:t>
      </w:r>
    </w:p>
    <w:p>
      <w:pPr>
        <w:ind w:left="0" w:right="0" w:firstLine="560"/>
        <w:spacing w:before="450" w:after="450" w:line="312" w:lineRule="auto"/>
      </w:pPr>
      <w:r>
        <w:rPr>
          <w:rFonts w:ascii="宋体" w:hAnsi="宋体" w:eastAsia="宋体" w:cs="宋体"/>
          <w:color w:val="000"/>
          <w:sz w:val="28"/>
          <w:szCs w:val="28"/>
        </w:rPr>
        <w:t xml:space="preserve">(一)、为了规范旅游业的行业标准，保护旅游者的合法权益，规范旅游从业者的行业职责，保护山区生态环境。我镇先后出台了《农家乐商品质量承诺制度》、《农家乐环境卫生制度》、《农家乐入住登记制度》、《农家乐食品卫生制度》、《农家乐安全巡视制度》、《武义县农家乐突发事件应急预案》等相关制度。</w:t>
      </w:r>
    </w:p>
    <w:p>
      <w:pPr>
        <w:ind w:left="0" w:right="0" w:firstLine="560"/>
        <w:spacing w:before="450" w:after="450" w:line="312" w:lineRule="auto"/>
      </w:pPr>
      <w:r>
        <w:rPr>
          <w:rFonts w:ascii="宋体" w:hAnsi="宋体" w:eastAsia="宋体" w:cs="宋体"/>
          <w:color w:val="000"/>
          <w:sz w:val="28"/>
          <w:szCs w:val="28"/>
        </w:rPr>
        <w:t xml:space="preserve">(二)、积极培训和引进旅游人才，不断优化旅游行业管理人员和从业人员的\'队伍结构，积极构建镇、村的旅游人才梯队建设;高度重视旅游从业人员的培训，今年以来，我镇已经组织旅游从业人员培训2次，参加培训人数达到60多人次，努力提高旅游从业人员的整体素质，从而进一步提高我镇旅游服务的整体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20xx年我镇将在20xx年的基础上。继续做好以少妃村——大莱村，板坑村——金岩村——上坊村路线为主的旅游开发，并加大各项投入，继续做大做强已建农家乐，完善各种基础设施，加大旅游从业者培训力度，开拓营销模式，加大宣传。</w:t>
      </w:r>
    </w:p>
    <w:p>
      <w:pPr>
        <w:ind w:left="0" w:right="0" w:firstLine="560"/>
        <w:spacing w:before="450" w:after="450" w:line="312" w:lineRule="auto"/>
      </w:pPr>
      <w:r>
        <w:rPr>
          <w:rFonts w:ascii="宋体" w:hAnsi="宋体" w:eastAsia="宋体" w:cs="宋体"/>
          <w:color w:val="000"/>
          <w:sz w:val="28"/>
          <w:szCs w:val="28"/>
        </w:rPr>
        <w:t xml:space="preserve">预计在20xx年4月份举办xx镇第一届“油菜花节”。目前已完成油菜花种植区域规划，种植面积达1000亩。届时将以大莱梯田景区为核心，把xx镇特色农业和特色产品有机组合，通过打造中国温泉名城的精彩后花园，把xx山水资源和人文内涵向外推出。</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文旅宣传建设工作总结4</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去年以来，我们县文化旅游局工委认真组织会员学习党的_精神和《工会法》等有关法规，结合实际，积极开展各项工会工作，有力地推进了文化旅游系统各项工作的开展，回顾去年工作，我们主要抓了以下四点: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&gt;一、学习工作方针政策，统一广大职工思想，文化旅游系统工会工作总结。</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工作总结《文化旅游系统工会工作总结》。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新的一年，我们要以_精神为指针，以工会法为思想武器，与时俱进，求实创新，总结经验，努力作好今年工会工作，为维护全县政治、社会稳定和经济发展作出了应有贡献。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文旅宣传建设工作总结5</w:t>
      </w:r>
    </w:p>
    <w:p>
      <w:pPr>
        <w:ind w:left="0" w:right="0" w:firstLine="560"/>
        <w:spacing w:before="450" w:after="450" w:line="312" w:lineRule="auto"/>
      </w:pPr>
      <w:r>
        <w:rPr>
          <w:rFonts w:ascii="宋体" w:hAnsi="宋体" w:eastAsia="宋体" w:cs="宋体"/>
          <w:color w:val="000"/>
          <w:sz w:val="28"/>
          <w:szCs w:val="28"/>
        </w:rPr>
        <w:t xml:space="preserve">公民旅游是展示国家形象、反映国家软实力的重要“窗口”，是文明城市创建一项新的工作内容。为了进一步加强文明旅游宣传教育，全面提升师生旅游文明素质，充分展示美丽郴州良好形象，我校开展主题宣传活动将“文明旅游”理念传递到广大师生中间，入耳、入脑、入心。</w:t>
      </w:r>
    </w:p>
    <w:p>
      <w:pPr>
        <w:ind w:left="0" w:right="0" w:firstLine="560"/>
        <w:spacing w:before="450" w:after="450" w:line="312" w:lineRule="auto"/>
      </w:pPr>
      <w:r>
        <w:rPr>
          <w:rFonts w:ascii="宋体" w:hAnsi="宋体" w:eastAsia="宋体" w:cs="宋体"/>
          <w:color w:val="000"/>
          <w:sz w:val="28"/>
          <w:szCs w:val="28"/>
        </w:rPr>
        <w:t xml:space="preserve">&gt;一、本次活动的主要内容为：</w:t>
      </w:r>
    </w:p>
    <w:p>
      <w:pPr>
        <w:ind w:left="0" w:right="0" w:firstLine="560"/>
        <w:spacing w:before="450" w:after="450" w:line="312" w:lineRule="auto"/>
      </w:pPr>
      <w:r>
        <w:rPr>
          <w:rFonts w:ascii="宋体" w:hAnsi="宋体" w:eastAsia="宋体" w:cs="宋体"/>
          <w:color w:val="000"/>
          <w:sz w:val="28"/>
          <w:szCs w:val="28"/>
        </w:rPr>
        <w:t xml:space="preserve">1、遵守法规秩序、讲究卫生礼仪、爱护环境设施教育。这些都是公民行为的基本规范，在郴州市如此，去外地也应该如此。教育学生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2、教育学生自觉遵守“中国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3、教育学生应当自觉恪守公德、讲究礼仪、文明出行、文明游览，主动提醒和制止他人在旅游过程中的不文明行为。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&gt;二、本次活动的开展情况和取得的成果：</w:t>
      </w:r>
    </w:p>
    <w:p>
      <w:pPr>
        <w:ind w:left="0" w:right="0" w:firstLine="560"/>
        <w:spacing w:before="450" w:after="450" w:line="312" w:lineRule="auto"/>
      </w:pPr>
      <w:r>
        <w:rPr>
          <w:rFonts w:ascii="宋体" w:hAnsi="宋体" w:eastAsia="宋体" w:cs="宋体"/>
          <w:color w:val="000"/>
          <w:sz w:val="28"/>
          <w:szCs w:val="28"/>
        </w:rPr>
        <w:t xml:space="preserve">1、广泛宣传引导，文明旅游意识深入师生之心</w:t>
      </w:r>
    </w:p>
    <w:p>
      <w:pPr>
        <w:ind w:left="0" w:right="0" w:firstLine="560"/>
        <w:spacing w:before="450" w:after="450" w:line="312" w:lineRule="auto"/>
      </w:pPr>
      <w:r>
        <w:rPr>
          <w:rFonts w:ascii="宋体" w:hAnsi="宋体" w:eastAsia="宋体" w:cs="宋体"/>
          <w:color w:val="000"/>
          <w:sz w:val="28"/>
          <w:szCs w:val="28"/>
        </w:rPr>
        <w:t xml:space="preserve">校团委广泛宣传引导。通过班会课发起话题讨论，扩大宣传范围，提升宣传效果。曝光不文明出为，理性分析原因，防止盲目过度炒作。</w:t>
      </w:r>
    </w:p>
    <w:p>
      <w:pPr>
        <w:ind w:left="0" w:right="0" w:firstLine="560"/>
        <w:spacing w:before="450" w:after="450" w:line="312" w:lineRule="auto"/>
      </w:pPr>
      <w:r>
        <w:rPr>
          <w:rFonts w:ascii="宋体" w:hAnsi="宋体" w:eastAsia="宋体" w:cs="宋体"/>
          <w:color w:val="000"/>
          <w:sz w:val="28"/>
          <w:szCs w:val="28"/>
        </w:rPr>
        <w:t xml:space="preserve">学校政教处也进行了广泛宣传引导。政教处把旅行社关于文明旅游的相关宣传海报、折页、行李标签和公益广告等在校园展示，确保官大师生能时时处处感受到文明出游的浓厚氛围。</w:t>
      </w:r>
    </w:p>
    <w:p>
      <w:pPr>
        <w:ind w:left="0" w:right="0" w:firstLine="560"/>
        <w:spacing w:before="450" w:after="450" w:line="312" w:lineRule="auto"/>
      </w:pPr>
      <w:r>
        <w:rPr>
          <w:rFonts w:ascii="宋体" w:hAnsi="宋体" w:eastAsia="宋体" w:cs="宋体"/>
          <w:color w:val="000"/>
          <w:sz w:val="28"/>
          <w:szCs w:val="28"/>
        </w:rPr>
        <w:t xml:space="preserve">2、认真组织活动，充分调动各方参与积极性</w:t>
      </w:r>
    </w:p>
    <w:p>
      <w:pPr>
        <w:ind w:left="0" w:right="0" w:firstLine="560"/>
        <w:spacing w:before="450" w:after="450" w:line="312" w:lineRule="auto"/>
      </w:pPr>
      <w:r>
        <w:rPr>
          <w:rFonts w:ascii="宋体" w:hAnsi="宋体" w:eastAsia="宋体" w:cs="宋体"/>
          <w:color w:val="000"/>
          <w:sz w:val="28"/>
          <w:szCs w:val="28"/>
        </w:rPr>
        <w:t xml:space="preserve">组织开展主题宣传活动。根据《中国公民国内旅游文明公约》、《中国公民出境旅游文明行为指南》要求，开展公民旅游文明素质主题教育活动，普及文明旅游知识，促进游客旅游素质显著提升，自觉维护旅游秩序。学校通过广播平台以及学生会成员发文明旅行宣传单的方式加大了宣传的力度，形成宣传热潮，正确教育引导广大师生文明出游。</w:t>
      </w:r>
    </w:p>
    <w:p>
      <w:pPr>
        <w:ind w:left="0" w:right="0" w:firstLine="560"/>
        <w:spacing w:before="450" w:after="450" w:line="312" w:lineRule="auto"/>
      </w:pPr>
      <w:r>
        <w:rPr>
          <w:rFonts w:ascii="宋体" w:hAnsi="宋体" w:eastAsia="宋体" w:cs="宋体"/>
          <w:color w:val="000"/>
          <w:sz w:val="28"/>
          <w:szCs w:val="28"/>
        </w:rPr>
        <w:t xml:space="preserve">3、组织开展主题实践活动。在班内组织文明旅游知识竞赛活动，以及在开展了相关的主题班会之后，班内成员一齐交流讨论学习心得，由高年级各班撰写“文明旅游，从我做起”主题宣传活动心得，评选出优秀的心得感想。学校结合课堂教育和课外活动，根据学生年龄、心理特点和知识结构、认知水平，充分挖掘文明礼仪教育资源，有针对性地组织开展了文明旅游教育活动，切实提升了学生文明素质。</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文旅宣传建设工作总结6</w:t>
      </w:r>
    </w:p>
    <w:p>
      <w:pPr>
        <w:ind w:left="0" w:right="0" w:firstLine="560"/>
        <w:spacing w:before="450" w:after="450" w:line="312" w:lineRule="auto"/>
      </w:pPr>
      <w:r>
        <w:rPr>
          <w:rFonts w:ascii="宋体" w:hAnsi="宋体" w:eastAsia="宋体" w:cs="宋体"/>
          <w:color w:val="000"/>
          <w:sz w:val="28"/>
          <w:szCs w:val="28"/>
        </w:rPr>
        <w:t xml:space="preserve">5月16日（星期六）市旅游局组织了南湖区、秀洲区旅游局以及全市40多家旅游企业参加了在市区月河广场举行了中国旅游日嘉兴旅游惠民宣传活动。嘉兴旅游志愿者服务队也为市民和游客提供旅游便民服务。活动当天不仅围绕打造运河国际旅游休闲城市主题，布置了图片展示，而且顺应“互联网+“的发展新趋势，重点推广《iTaravels嘉兴》APP应用软件、嘉兴旅游官方微信微博、《iTaravel嘉兴》电子杂志、巨蟹旅行网等智旅游新载体。《南湖晚报》、《嘉兴日报》（嘉善版）等新闻媒体进行了中国旅游日专版宣传。</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文旅宣传建设工作总结7</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抓基础工作。一是梳理招商载体。今年我们聚焦区内现有资源，进一步梳理了文化产业用地、老旧厂房、公园、空置物业、农业可流转用地等招商载体，分类别、分项目细化指标，形成资源储备库并制作成册以备招商推介。二是明确招商政策。充分利用区委区政府出台的《xx区重点产业培育和扶持办法》《xx区全域旅游实施意见》等政策进行招商宣传，吸引优质文旅企业落户我区。三是畅通招商渠道。对内加强与四大板块、其他三个产业组、三个驻外招商组，以及有关部门、_等的联系，共享客商信息资源。对外“走出去”主动对接各类行业协会商会、各地文旅龙头企业、特色平台。今年我们不仅到北京、上海、深圳等地与三个驻点办汇合洽谈招商工作，还拜访了北京伊诺华电动方程式文化发展有限公司、深圳格兰云天酒店、西安曲江文化产业投资集团等，与老旧厂房联盟等建立合作关系，利用各种平台扩大招商半径。</w:t>
      </w:r>
    </w:p>
    <w:p>
      <w:pPr>
        <w:ind w:left="0" w:right="0" w:firstLine="560"/>
        <w:spacing w:before="450" w:after="450" w:line="312" w:lineRule="auto"/>
      </w:pPr>
      <w:r>
        <w:rPr>
          <w:rFonts w:ascii="宋体" w:hAnsi="宋体" w:eastAsia="宋体" w:cs="宋体"/>
          <w:color w:val="000"/>
          <w:sz w:val="28"/>
          <w:szCs w:val="28"/>
        </w:rPr>
        <w:t xml:space="preserve">（二）抓招商落地。一是热情接待，做好推介。今年由我组牵头正在积极洽谈的有国韵艺术小镇、《铁血铸魂》实景剧、旅投交建、金鳌山乡村振兴等重大项目；同时，会同滨江湾区管委会持续推动ACE亚音集团、北京摩登天空、上海子文化创意产业园等项目；配合招投局不断跟进五矿地产集团、洲际酒店等项目。二是积极跟进，确保落地。工作组内部建立“首问责任制”和“专人联系制”，随时跟踪项目，及时解决项目落地过程中存在的困难问题，确保成功落地。如为解决《铁血铸魂》实景剧投资问题，产业组为其与荣盛地产集团投资方牵线搭桥，同时，积极联系农业银行等金融机构，组织中小微企业申请商业价值信用贷款，筹备建立文旅企业融资长效机制，拓宽渠道，解决企业融资难题。三是随时服务，排忧解难。文旅组全员既是招商代表，也是项目推进全流程服务专员，要为企业继续做好保姆式的后续服务。如为解决“爸爸的山坡”项目广告标识牌问题，产业组积极与交委、市政等单位协调。我们还主动落实好已落地企业招商政策性奖励兑现工作，收集好相关资料报财政局审核。同时做好企业营收税收情况统计、规划入统等问题，以便区内相关部门摸底掌握企业情况，更好地提供服务。</w:t>
      </w:r>
    </w:p>
    <w:p>
      <w:pPr>
        <w:ind w:left="0" w:right="0" w:firstLine="560"/>
        <w:spacing w:before="450" w:after="450" w:line="312" w:lineRule="auto"/>
      </w:pPr>
      <w:r>
        <w:rPr>
          <w:rFonts w:ascii="宋体" w:hAnsi="宋体" w:eastAsia="宋体" w:cs="宋体"/>
          <w:color w:val="000"/>
          <w:sz w:val="28"/>
          <w:szCs w:val="28"/>
        </w:rPr>
        <w:t xml:space="preserve">（三）抓队伍建设。一是加强业务学习，增“内力”。通过邀请区税务局来产业组授课、自主学习和在工作实践学习等方式增长了财税专业知识，提升了资源推介、项目研判、商务谈判等能力。二是通过专题会议，借“外力”。今年以来，文旅组通过“四套班子”领导联席会议、区政协九届第十四次常委会、xx融入现代化都市圈等专题研讨文旅产业发展的会议，听取各方意见建议，广泛借力推动招商工作。三是完善工作机制，聚“合力。”从三月起产业组进一步明确文旅组日常运行机制、文旅产业联席会机制、文旅组与板块的融合机制、文旅组与驻点办融合机制、文旅组与重点园区的融合机制、文旅组与文化骨干类企业的联席机制、走出去请进来的考察机制等七大工作机制，加强与各方沟通联系，共同解决招商落地中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重大项目落地较难。土地出让、项目落地需要业主、政府、投资人三方高层人员进行洽谈磋商，绝非仅凭招商人员就可以左右。首先，重大文旅项目落地，必须要有抓手，尤其是土地资源，我区重点文旅项目集中在滨江沿线，但滨江资源大多掌握在市级国资公司手中，区内自己掌握的土地资源较少，导致项目落地困难。今年我们洽谈了很多优质项目，尤其还储备了几个重大项目，但最后都无地可落。其次，由于文旅产业的高风险性，涉文旅重大项目的投资方一般都要对区域文旅资源、市场需求、投资回报途径、持续的商业模式等作充分的梳理和计算，其过程既漫长又曲折，因此，不管是投资者比选还是我区分析研判，“双方合拍”的市场机会均有待时日。</w:t>
      </w:r>
    </w:p>
    <w:p>
      <w:pPr>
        <w:ind w:left="0" w:right="0" w:firstLine="560"/>
        <w:spacing w:before="450" w:after="450" w:line="312" w:lineRule="auto"/>
      </w:pPr>
      <w:r>
        <w:rPr>
          <w:rFonts w:ascii="宋体" w:hAnsi="宋体" w:eastAsia="宋体" w:cs="宋体"/>
          <w:color w:val="000"/>
          <w:sz w:val="28"/>
          <w:szCs w:val="28"/>
        </w:rPr>
        <w:t xml:space="preserve">（二）要素资源聚焦较难。一是土地资源聚焦难。我区可以承载大型项目的地块资源却难以利用：滨江湾区处于“两江四岸”暂缓开发红线内；金鳌山因基本农田星罗棋布，开发平衡难度大；工博园开园及周边开发主导权在渝富集团手中。其他的小型文旅项目载体资源，公园、矿坑、厂房、水域、各类地块、闲置物业等大多散落在区内各处，资源整合聚焦难，因而一些重大项目要么只有分散布局，要么只有另选他区。二是文化人才聚焦难。受经济利益的驱使，越来越多的人不愿意从事见效慢、经济效益低的.文化文艺工作，加之我区缺乏大学类院校，文旅产业人才较缺乏，一定也程度上降低了投资者信心，影响了招商工作。</w:t>
      </w:r>
    </w:p>
    <w:p>
      <w:pPr>
        <w:ind w:left="0" w:right="0" w:firstLine="560"/>
        <w:spacing w:before="450" w:after="450" w:line="312" w:lineRule="auto"/>
      </w:pPr>
      <w:r>
        <w:rPr>
          <w:rFonts w:ascii="宋体" w:hAnsi="宋体" w:eastAsia="宋体" w:cs="宋体"/>
          <w:color w:val="000"/>
          <w:sz w:val="28"/>
          <w:szCs w:val="28"/>
        </w:rPr>
        <w:t xml:space="preserve">（三）考核目标达成较难。国家为鼓励文旅产业发展实行了税收优惠政策，如对文化产品出口实行增值税零税率，对动漫产业、出版业、影视行业等均有较大幅度的税收减免，对科普门票免收增值税等。因此文旅项目多数是看着光鲜、税收贡献却寥寥无几。虽然今年的招商考核办法中对各产业考核指标进行了微调，但在重大重点方面还是将文旅产业与其他三大产业进行统一的税收考核，目标较难完成。</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聚焦招商重点，招引重大项目。一是空间上，结合我区资源特点，利用钓鱼嘴半岛、重庆工博园、康体产业城、金鳌山等优质资源进行重点招商，助推义渡古镇、艺度创腾笼换鸟提档升级和项目植入等，分区打造滨江湾区文化休闲旅游区、跳磴都市田园旅游区、伏牛溪康体宜养旅游区、建桥工业体验旅游区、九宫庙都市商务旅游区。二是业态上，突出音乐和影视产业链打造。借力钓鱼嘴音乐半岛的功能定位，以国家音乐产业基地建设为目标，谋划一批音乐产业项目；结合已有的优势企业聚集基础，充分利用老旧厂房与影视行业的天然结合优势，探索影视类、剧场类项目，利用钢花电影院，引进精品文旅企业和剧场类项目，加速对接《铁血铸魂》等大型实景剧项目；保持与东方园林等国内一线田园综合体的联系，争取在条件成熟时让金鳌山资源得到最好的释放。同时，积极引进汽车电影院、古镇光影秀等新兴旅游业态，继续瞄准国内知名星级酒店运营商，弥补我区星级酒店空白。</w:t>
      </w:r>
    </w:p>
    <w:p>
      <w:pPr>
        <w:ind w:left="0" w:right="0" w:firstLine="560"/>
        <w:spacing w:before="450" w:after="450" w:line="312" w:lineRule="auto"/>
      </w:pPr>
      <w:r>
        <w:rPr>
          <w:rFonts w:ascii="宋体" w:hAnsi="宋体" w:eastAsia="宋体" w:cs="宋体"/>
          <w:color w:val="000"/>
          <w:sz w:val="28"/>
          <w:szCs w:val="28"/>
        </w:rPr>
        <w:t xml:space="preserve">（二）突出特色资源，整合招商载体。我区拥有34公里得天独厚的江岸资源和以重钢为代表的近代工业文化资源，江城和钢城是我区文旅资源的特色，要整合利用好这两大特色资源，搭建好载体平台。一是突出滨江土地资源。在梳理好现有滨江文旅产业用地资源基础上，保持与渝富、城投等集团紧密联系，密切关注“两江四岸”开发及滨江土地出让时序，及时为投资方和土地出让方牵线搭桥。二是突出工业遗存类资源。持续推进原重钢及三钢厂、长鹏厂、石棉厂等老旧厂房的利用，引导并协助企业用好闲置资源，落地文旅项目，使老旧厂房焕发新活力。此外，还要主动对接区内大型商业类闲置物业，如钢城印象、融创春晖十里，以及九宫庙商圈的部分闲置物业，打造多张文旅名片，成为具有良好集群效应的“旅游目的地”。三要突出音乐半岛定位。我区打造钓鱼嘴音乐半岛的工作已提上日程，并成立了音乐专班推进此项工作。要通过做亮“音乐半岛”这一品牌，吸引各方人才，尤其要招引音乐艺术类院校落户钓鱼嘴半岛，为我区文旅产业发展提供强大的智力支持和精神力量。</w:t>
      </w:r>
    </w:p>
    <w:p>
      <w:pPr>
        <w:ind w:left="0" w:right="0" w:firstLine="560"/>
        <w:spacing w:before="450" w:after="450" w:line="312" w:lineRule="auto"/>
      </w:pPr>
      <w:r>
        <w:rPr>
          <w:rFonts w:ascii="宋体" w:hAnsi="宋体" w:eastAsia="宋体" w:cs="宋体"/>
          <w:color w:val="000"/>
          <w:sz w:val="28"/>
          <w:szCs w:val="28"/>
        </w:rPr>
        <w:t xml:space="preserve">（三）利用多种方式，促进招商工作。一是“请进来”招商。通过主动联系国内优质文旅企业、部门公司介绍、外派招商组引进、本地的知名人士回乡创业及其他渠道，主动邀请重要客商来我区参观考察。二是“走出去”招商。走出去不仅可以学习外地招商引资经验，还可以对接优质平台，点对点扣门招商，今年我们走出去拜访的企业有很多后来都到我区进行了考察。三是通过“节会”招商。今年通过深圳文博会、厦门旅博会、重庆西洽会、西旅会等节会进行的项目推介效果显著：文博会向贵州传播动力文化有限公司、云环集团、威斯特钢琴等十家企业发出邀请函、西洽会上洲际酒店等项目与我区签约等、重庆工博园亮相西洽会、西旅会。四是利用网络招商。通过“晒风景，晒文化”活动，宣传了xx的历史文化、人文风貌、旅游资源，为我们招商工作营造了良好氛围，下一步我们要继续利用xx发布、xx文旅等平台进行宣传推介，讲好xx故事、晒好xx风景。五是强调专业招商。做好招商工作不能只靠腿勤态度好，只有拿出专业的招商方案才能让人信服。可以委托专业机构做好招商规划和项目包装策划，形成招商专案、策划书。六是以商引商。通过服务好已在我区安家落户的客商，树立良好口碑，以商引商，吸引更多企业在我区投资落地，打造最具价值的投资洼地。</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文旅宣传建设工作总结8</w:t>
      </w:r>
    </w:p>
    <w:p>
      <w:pPr>
        <w:ind w:left="0" w:right="0" w:firstLine="560"/>
        <w:spacing w:before="450" w:after="450" w:line="312" w:lineRule="auto"/>
      </w:pPr>
      <w:r>
        <w:rPr>
          <w:rFonts w:ascii="宋体" w:hAnsi="宋体" w:eastAsia="宋体" w:cs="宋体"/>
          <w:color w:val="000"/>
          <w:sz w:val="28"/>
          <w:szCs w:val="28"/>
        </w:rPr>
        <w:t xml:space="preserve">十三五期间，县文化和旅游局在县委、县政府的领导下，以打造乡村文化振兴样板为抓手，以繁荣文化旅游事业，发展文化旅游产业为重点，加强公共文化基础设施建设，深入开展群众性文化活动，加强文化遗产的保护利用，大力推进文化旅游产业的发展，积极探索创新举措，不断深化体制改革。文化旅游建设取得重要突破和重要成果，为全县经济社会的科学发展提供了强有力的思想文化支持。</w:t>
      </w:r>
    </w:p>
    <w:p>
      <w:pPr>
        <w:ind w:left="0" w:right="0" w:firstLine="560"/>
        <w:spacing w:before="450" w:after="450" w:line="312" w:lineRule="auto"/>
      </w:pPr>
      <w:r>
        <w:rPr>
          <w:rFonts w:ascii="宋体" w:hAnsi="宋体" w:eastAsia="宋体" w:cs="宋体"/>
          <w:color w:val="000"/>
          <w:sz w:val="28"/>
          <w:szCs w:val="28"/>
        </w:rPr>
        <w:t xml:space="preserve">&gt;一、十三五期间文化旅游发展基本情况</w:t>
      </w:r>
    </w:p>
    <w:p>
      <w:pPr>
        <w:ind w:left="0" w:right="0" w:firstLine="560"/>
        <w:spacing w:before="450" w:after="450" w:line="312" w:lineRule="auto"/>
      </w:pPr>
      <w:r>
        <w:rPr>
          <w:rFonts w:ascii="宋体" w:hAnsi="宋体" w:eastAsia="宋体" w:cs="宋体"/>
          <w:color w:val="000"/>
          <w:sz w:val="28"/>
          <w:szCs w:val="28"/>
        </w:rPr>
        <w:t xml:space="preserve">（一）公共文化服务体系逐步健全</w:t>
      </w:r>
    </w:p>
    <w:p>
      <w:pPr>
        <w:ind w:left="0" w:right="0" w:firstLine="560"/>
        <w:spacing w:before="450" w:after="450" w:line="312" w:lineRule="auto"/>
      </w:pPr>
      <w:r>
        <w:rPr>
          <w:rFonts w:ascii="宋体" w:hAnsi="宋体" w:eastAsia="宋体" w:cs="宋体"/>
          <w:color w:val="000"/>
          <w:sz w:val="28"/>
          <w:szCs w:val="28"/>
        </w:rPr>
        <w:t xml:space="preserve">围绕乡村文化振兴工作，以乡村振兴片区村、第一书记村、村党组织书记选配试点村为重点，推进百乡千村示范点建设，县、乡、村三级公共文化服务体系网络不断完善，开创了基层文化设施建设新局面。现有国家二级图书馆1个、国家一</w:t>
      </w:r>
    </w:p>
    <w:p>
      <w:pPr>
        <w:ind w:left="0" w:right="0" w:firstLine="560"/>
        <w:spacing w:before="450" w:after="450" w:line="312" w:lineRule="auto"/>
      </w:pPr>
      <w:r>
        <w:rPr>
          <w:rFonts w:ascii="宋体" w:hAnsi="宋体" w:eastAsia="宋体" w:cs="宋体"/>
          <w:color w:val="000"/>
          <w:sz w:val="28"/>
          <w:szCs w:val="28"/>
        </w:rPr>
        <w:t xml:space="preserve">级文化馆1个、乡镇综合文化站10个。基层文化服务中心实现了行政村全覆盖，并逐步向自然村扩展。90的村建设了文化小广场、80的村建成乡村大舞台并配套建设文化小广场。建设历史文化展示室51个。图书馆分馆建设取得新进展，提升完善图书馆总分馆12个，建成村居服务点24个。扎实推进广播电视户户通扶贫工作，统筹有线、无线、卫星三种方式为全县7741户建档立卡贫困户提供免费电视节目。</w:t>
      </w:r>
    </w:p>
    <w:p>
      <w:pPr>
        <w:ind w:left="0" w:right="0" w:firstLine="560"/>
        <w:spacing w:before="450" w:after="450" w:line="312" w:lineRule="auto"/>
      </w:pPr>
      <w:r>
        <w:rPr>
          <w:rFonts w:ascii="宋体" w:hAnsi="宋体" w:eastAsia="宋体" w:cs="宋体"/>
          <w:color w:val="000"/>
          <w:sz w:val="28"/>
          <w:szCs w:val="28"/>
        </w:rPr>
        <w:t xml:space="preserve">（二）群众文化生活丰富多彩</w:t>
      </w:r>
    </w:p>
    <w:p>
      <w:pPr>
        <w:ind w:left="0" w:right="0" w:firstLine="560"/>
        <w:spacing w:before="450" w:after="450" w:line="312" w:lineRule="auto"/>
      </w:pPr>
      <w:r>
        <w:rPr>
          <w:rFonts w:ascii="宋体" w:hAnsi="宋体" w:eastAsia="宋体" w:cs="宋体"/>
          <w:color w:val="000"/>
          <w:sz w:val="28"/>
          <w:szCs w:val="28"/>
        </w:rPr>
        <w:t xml:space="preserve">20xx年根据市委市政府、县委县政府安排，承接了中国儿艺会传承红色基因、争做时代新人大型活动，中央电视台教育频道全程播放，中央电视台晚间新闻、山东电视台、黑龙江电视台等多家媒体作了深入报道。深入挖掘当地文化资源，举办了中国算圣文化传承交流会、蒙恬文化论坛等特色文化活动取得良好社会反响，广场文化艺术节、乡村艺术节春节晚会、元宵节晚会等大型演出，深受群众好评。乡镇文化活动形成了一乡一品，旧寨杏花节、联城槐花节、桃墟板栗节、野店樱桃节、常路孝文化节、垛庄桂花节、岱崮桃花节等活动效果显著。每年完成送戏下乡演出近400场次、送电影下乡3500余场次，极大地丰富了群众精神文化生活。县图书馆每周末固定开展公益讲座、主题演讲、诗文朗诵等阅读推广活动；</w:t>
      </w:r>
    </w:p>
    <w:p>
      <w:pPr>
        <w:ind w:left="0" w:right="0" w:firstLine="560"/>
        <w:spacing w:before="450" w:after="450" w:line="312" w:lineRule="auto"/>
      </w:pPr>
      <w:r>
        <w:rPr>
          <w:rFonts w:ascii="宋体" w:hAnsi="宋体" w:eastAsia="宋体" w:cs="宋体"/>
          <w:color w:val="000"/>
          <w:sz w:val="28"/>
          <w:szCs w:val="28"/>
        </w:rPr>
        <w:t xml:space="preserve">县文化馆积极开展声乐、美术、书法、表演、蜡染、广场舞等免费培训活动。《小车回家》参加了全国民间文艺展演并获奖,美术作品《鹿王本生图》、《千年遗梦》等入选全国画展，《觅春》等作品入选全省画展并获奖三名。拍摄电视剧《遍地书香》、电影《崮上情天》全方位展现了地方特色。</w:t>
      </w:r>
    </w:p>
    <w:p>
      <w:pPr>
        <w:ind w:left="0" w:right="0" w:firstLine="560"/>
        <w:spacing w:before="450" w:after="450" w:line="312" w:lineRule="auto"/>
      </w:pPr>
      <w:r>
        <w:rPr>
          <w:rFonts w:ascii="宋体" w:hAnsi="宋体" w:eastAsia="宋体" w:cs="宋体"/>
          <w:color w:val="000"/>
          <w:sz w:val="28"/>
          <w:szCs w:val="28"/>
        </w:rPr>
        <w:t xml:space="preserve">（三）文化遗产保护成果丰硕</w:t>
      </w:r>
    </w:p>
    <w:p>
      <w:pPr>
        <w:ind w:left="0" w:right="0" w:firstLine="560"/>
        <w:spacing w:before="450" w:after="450" w:line="312" w:lineRule="auto"/>
      </w:pPr>
      <w:r>
        <w:rPr>
          <w:rFonts w:ascii="宋体" w:hAnsi="宋体" w:eastAsia="宋体" w:cs="宋体"/>
          <w:color w:val="000"/>
          <w:sz w:val="28"/>
          <w:szCs w:val="28"/>
        </w:rPr>
        <w:t xml:space="preserve">现有省级文物保护单位13处、市级10处、县级92处，馆藏文物4000余件套，其中国家一级文物1件、二级文物10件、三级文物73件。入选全省第一批乡村记忆工程传统文化乡</w:t>
      </w:r>
    </w:p>
    <w:p>
      <w:pPr>
        <w:ind w:left="0" w:right="0" w:firstLine="560"/>
        <w:spacing w:before="450" w:after="450" w:line="312" w:lineRule="auto"/>
      </w:pPr>
      <w:r>
        <w:rPr>
          <w:rFonts w:ascii="宋体" w:hAnsi="宋体" w:eastAsia="宋体" w:cs="宋体"/>
          <w:color w:val="000"/>
          <w:sz w:val="28"/>
          <w:szCs w:val="28"/>
        </w:rPr>
        <w:t xml:space="preserve">镇和传统文化村落2个。《蒙山传说》《八仙灯》等5个项目被列入省级非物质文化遗产名录，《刘洪珠算文化》《垛庄酱菜》等13个项目被列入市级非物质文化遗产名录，高都镇入选第四批山东省民间文化艺术之乡。开展了第一次全国可移动文物普查。</w:t>
      </w:r>
    </w:p>
    <w:p>
      <w:pPr>
        <w:ind w:left="0" w:right="0" w:firstLine="560"/>
        <w:spacing w:before="450" w:after="450" w:line="312" w:lineRule="auto"/>
      </w:pPr>
      <w:r>
        <w:rPr>
          <w:rFonts w:ascii="宋体" w:hAnsi="宋体" w:eastAsia="宋体" w:cs="宋体"/>
          <w:color w:val="000"/>
          <w:sz w:val="28"/>
          <w:szCs w:val="28"/>
        </w:rPr>
        <w:t xml:space="preserve">&gt;二、十四五时期文化旅游发展的主要任务</w:t>
      </w:r>
    </w:p>
    <w:p>
      <w:pPr>
        <w:ind w:left="0" w:right="0" w:firstLine="560"/>
        <w:spacing w:before="450" w:after="450" w:line="312" w:lineRule="auto"/>
      </w:pPr>
      <w:r>
        <w:rPr>
          <w:rFonts w:ascii="宋体" w:hAnsi="宋体" w:eastAsia="宋体" w:cs="宋体"/>
          <w:color w:val="000"/>
          <w:sz w:val="28"/>
          <w:szCs w:val="28"/>
        </w:rPr>
        <w:t xml:space="preserve">（一）打造乡村文化振兴样板</w:t>
      </w:r>
    </w:p>
    <w:p>
      <w:pPr>
        <w:ind w:left="0" w:right="0" w:firstLine="560"/>
        <w:spacing w:before="450" w:after="450" w:line="312" w:lineRule="auto"/>
      </w:pPr>
      <w:r>
        <w:rPr>
          <w:rFonts w:ascii="宋体" w:hAnsi="宋体" w:eastAsia="宋体" w:cs="宋体"/>
          <w:color w:val="000"/>
          <w:sz w:val="28"/>
          <w:szCs w:val="28"/>
        </w:rPr>
        <w:t xml:space="preserve">1.突出重点打造</w:t>
      </w:r>
    </w:p>
    <w:p>
      <w:pPr>
        <w:ind w:left="0" w:right="0" w:firstLine="560"/>
        <w:spacing w:before="450" w:after="450" w:line="312" w:lineRule="auto"/>
      </w:pPr>
      <w:r>
        <w:rPr>
          <w:rFonts w:ascii="宋体" w:hAnsi="宋体" w:eastAsia="宋体" w:cs="宋体"/>
          <w:color w:val="000"/>
          <w:sz w:val="28"/>
          <w:szCs w:val="28"/>
        </w:rPr>
        <w:t xml:space="preserve">紧紧围绕三个乡村振兴片区，高标准推进基层文化基础设施建设，特别要重点突出蒙山北麓龙凤峪片区的扶持力度，促进文旅融合，打造典型样板，助力生态文明建设。对省市县派第一书记村、村党组织书记选配试点村、重点贫困村，加大文化基础设施建设扶持力度，改造提升乡村大舞台、村情民俗展示室、文化长廊、文体小广场、农家书屋等设施。</w:t>
      </w:r>
    </w:p>
    <w:p>
      <w:pPr>
        <w:ind w:left="0" w:right="0" w:firstLine="560"/>
        <w:spacing w:before="450" w:after="450" w:line="312" w:lineRule="auto"/>
      </w:pPr>
      <w:r>
        <w:rPr>
          <w:rFonts w:ascii="宋体" w:hAnsi="宋体" w:eastAsia="宋体" w:cs="宋体"/>
          <w:color w:val="000"/>
          <w:sz w:val="28"/>
          <w:szCs w:val="28"/>
        </w:rPr>
        <w:t xml:space="preserve">2.突出效能提升</w:t>
      </w:r>
    </w:p>
    <w:p>
      <w:pPr>
        <w:ind w:left="0" w:right="0" w:firstLine="560"/>
        <w:spacing w:before="450" w:after="450" w:line="312" w:lineRule="auto"/>
      </w:pPr>
      <w:r>
        <w:rPr>
          <w:rFonts w:ascii="宋体" w:hAnsi="宋体" w:eastAsia="宋体" w:cs="宋体"/>
          <w:color w:val="000"/>
          <w:sz w:val="28"/>
          <w:szCs w:val="28"/>
        </w:rPr>
        <w:t xml:space="preserve">重点抓好乡镇综合文化站和村级综合性文化服务中心的改造提升和免费对外开放，提高群众知晓率和利用率，吸引人气，切实发挥服务效能。进一步抓好县级文化馆图书馆总分馆制建设，在重点社区、企业、单位合理增设一批图书借阅点、服务点，更好满足读者的需求。选择合理位置建设自助式图书馆分馆。</w:t>
      </w:r>
    </w:p>
    <w:p>
      <w:pPr>
        <w:ind w:left="0" w:right="0" w:firstLine="560"/>
        <w:spacing w:before="450" w:after="450" w:line="312" w:lineRule="auto"/>
      </w:pPr>
      <w:r>
        <w:rPr>
          <w:rFonts w:ascii="宋体" w:hAnsi="宋体" w:eastAsia="宋体" w:cs="宋体"/>
          <w:color w:val="000"/>
          <w:sz w:val="28"/>
          <w:szCs w:val="28"/>
        </w:rPr>
        <w:t xml:space="preserve">（二）构建更加全面的现代公共文化服务体系</w:t>
      </w:r>
    </w:p>
    <w:p>
      <w:pPr>
        <w:ind w:left="0" w:right="0" w:firstLine="560"/>
        <w:spacing w:before="450" w:after="450" w:line="312" w:lineRule="auto"/>
      </w:pPr>
      <w:r>
        <w:rPr>
          <w:rFonts w:ascii="宋体" w:hAnsi="宋体" w:eastAsia="宋体" w:cs="宋体"/>
          <w:color w:val="000"/>
          <w:sz w:val="28"/>
          <w:szCs w:val="28"/>
        </w:rPr>
        <w:t xml:space="preserve">1.进一步推进公共文化服务标准化、均等化</w:t>
      </w:r>
    </w:p>
    <w:p>
      <w:pPr>
        <w:ind w:left="0" w:right="0" w:firstLine="560"/>
        <w:spacing w:before="450" w:after="450" w:line="312" w:lineRule="auto"/>
      </w:pPr>
      <w:r>
        <w:rPr>
          <w:rFonts w:ascii="宋体" w:hAnsi="宋体" w:eastAsia="宋体" w:cs="宋体"/>
          <w:color w:val="000"/>
          <w:sz w:val="28"/>
          <w:szCs w:val="28"/>
        </w:rPr>
        <w:t xml:space="preserve">按照均衡配置、严格预留、规模适当、功能优先、经济适用、节能环保的原则，合理规划建设各类公共文化设施。六馆一中心文化综合体建成后，最大限度发挥服务效能。到20xx年，实现县文化馆、县图书馆、县博物馆达到国家一级标准。全部乡镇、街道综合文化站（文化活动中心）达到国家三级以上标准。村级综合性文化服务中心（文化活动室）、文化小广场实现自然村全覆盖。</w:t>
      </w:r>
    </w:p>
    <w:p>
      <w:pPr>
        <w:ind w:left="0" w:right="0" w:firstLine="560"/>
        <w:spacing w:before="450" w:after="450" w:line="312" w:lineRule="auto"/>
      </w:pPr>
      <w:r>
        <w:rPr>
          <w:rFonts w:ascii="宋体" w:hAnsi="宋体" w:eastAsia="宋体" w:cs="宋体"/>
          <w:color w:val="000"/>
          <w:sz w:val="28"/>
          <w:szCs w:val="28"/>
        </w:rPr>
        <w:t xml:space="preserve">2.丰富公共文化产品和服务供给</w:t>
      </w:r>
    </w:p>
    <w:p>
      <w:pPr>
        <w:ind w:left="0" w:right="0" w:firstLine="560"/>
        <w:spacing w:before="450" w:after="450" w:line="312" w:lineRule="auto"/>
      </w:pPr>
      <w:r>
        <w:rPr>
          <w:rFonts w:ascii="宋体" w:hAnsi="宋体" w:eastAsia="宋体" w:cs="宋体"/>
          <w:color w:val="000"/>
          <w:sz w:val="28"/>
          <w:szCs w:val="28"/>
        </w:rPr>
        <w:t xml:space="preserve">完善公共文化设施免费开放的保障机制。积极开展社区文化、广场文化、校园文化、企业文化、家庭文化、法治文化等活动。继续推进公共图书馆、文化馆等免费开放工作，大力扶持行业博物馆、非国有博物馆发展，逐步纳入免费开放范围。加强公共文化服务品牌建设，推动形成具有鲜明特色和社会影响力的服务项目。</w:t>
      </w:r>
    </w:p>
    <w:p>
      <w:pPr>
        <w:ind w:left="0" w:right="0" w:firstLine="560"/>
        <w:spacing w:before="450" w:after="450" w:line="312" w:lineRule="auto"/>
      </w:pPr>
      <w:r>
        <w:rPr>
          <w:rFonts w:ascii="宋体" w:hAnsi="宋体" w:eastAsia="宋体" w:cs="宋体"/>
          <w:color w:val="000"/>
          <w:sz w:val="28"/>
          <w:szCs w:val="28"/>
        </w:rPr>
        <w:t xml:space="preserve">（三）开展多种形式文化活动</w:t>
      </w:r>
    </w:p>
    <w:p>
      <w:pPr>
        <w:ind w:left="0" w:right="0" w:firstLine="560"/>
        <w:spacing w:before="450" w:after="450" w:line="312" w:lineRule="auto"/>
      </w:pPr>
      <w:r>
        <w:rPr>
          <w:rFonts w:ascii="宋体" w:hAnsi="宋体" w:eastAsia="宋体" w:cs="宋体"/>
          <w:color w:val="000"/>
          <w:sz w:val="28"/>
          <w:szCs w:val="28"/>
        </w:rPr>
        <w:t xml:space="preserve">1.做精做细品牌文化活动</w:t>
      </w:r>
    </w:p>
    <w:p>
      <w:pPr>
        <w:ind w:left="0" w:right="0" w:firstLine="560"/>
        <w:spacing w:before="450" w:after="450" w:line="312" w:lineRule="auto"/>
      </w:pPr>
      <w:r>
        <w:rPr>
          <w:rFonts w:ascii="宋体" w:hAnsi="宋体" w:eastAsia="宋体" w:cs="宋体"/>
          <w:color w:val="000"/>
          <w:sz w:val="28"/>
          <w:szCs w:val="28"/>
        </w:rPr>
        <w:t xml:space="preserve">举办好文化活动，巩固品牌活动成果。利用重大节庆日，举办书画、摄影、剪纸等展示展览活动和歌手大赛、戏曲票友大赛、少儿才艺大赛等各类赛事。积极参加国家、省、市举办各类文化赛事及展览活动。拓宽县文化馆公益性培训内容。县图书馆充分利用周末和节假日，继续开展好全民阅读推广活动和传统文化培训。</w:t>
      </w:r>
    </w:p>
    <w:p>
      <w:pPr>
        <w:ind w:left="0" w:right="0" w:firstLine="560"/>
        <w:spacing w:before="450" w:after="450" w:line="312" w:lineRule="auto"/>
      </w:pPr>
      <w:r>
        <w:rPr>
          <w:rFonts w:ascii="宋体" w:hAnsi="宋体" w:eastAsia="宋体" w:cs="宋体"/>
          <w:color w:val="000"/>
          <w:sz w:val="28"/>
          <w:szCs w:val="28"/>
        </w:rPr>
        <w:t xml:space="preserve">2.深入推进文化惠民工程</w:t>
      </w:r>
    </w:p>
    <w:p>
      <w:pPr>
        <w:ind w:left="0" w:right="0" w:firstLine="560"/>
        <w:spacing w:before="450" w:after="450" w:line="312" w:lineRule="auto"/>
      </w:pPr>
      <w:r>
        <w:rPr>
          <w:rFonts w:ascii="宋体" w:hAnsi="宋体" w:eastAsia="宋体" w:cs="宋体"/>
          <w:color w:val="000"/>
          <w:sz w:val="28"/>
          <w:szCs w:val="28"/>
        </w:rPr>
        <w:t xml:space="preserve">以中国梦为主题，挖掘特有的文化资源，创作推出一批有筋骨、有道德、有温度的精品力作。树立以人民为中心的.创作导向，继续将文化惠民演出纳入公共文化服务体系的内容，更好的满足基层群众精神文化需求。通过政府购买演出服务的方式，对公益性文化惠民演出进行补贴，扎实推进一村一年一场戏工程等演出活动，为广大城乡群众提供更加丰富多彩的文艺演出的同时，做好艺术普及教育工作。</w:t>
      </w:r>
    </w:p>
    <w:p>
      <w:pPr>
        <w:ind w:left="0" w:right="0" w:firstLine="560"/>
        <w:spacing w:before="450" w:after="450" w:line="312" w:lineRule="auto"/>
      </w:pPr>
      <w:r>
        <w:rPr>
          <w:rFonts w:ascii="宋体" w:hAnsi="宋体" w:eastAsia="宋体" w:cs="宋体"/>
          <w:color w:val="000"/>
          <w:sz w:val="28"/>
          <w:szCs w:val="28"/>
        </w:rPr>
        <w:t xml:space="preserve">（四）完善传统文化遗产资源保护体系</w:t>
      </w:r>
    </w:p>
    <w:p>
      <w:pPr>
        <w:ind w:left="0" w:right="0" w:firstLine="560"/>
        <w:spacing w:before="450" w:after="450" w:line="312" w:lineRule="auto"/>
      </w:pPr>
      <w:r>
        <w:rPr>
          <w:rFonts w:ascii="宋体" w:hAnsi="宋体" w:eastAsia="宋体" w:cs="宋体"/>
          <w:color w:val="000"/>
          <w:sz w:val="28"/>
          <w:szCs w:val="28"/>
        </w:rPr>
        <w:t xml:space="preserve">1.加强非遗科学开发与保护</w:t>
      </w:r>
    </w:p>
    <w:p>
      <w:pPr>
        <w:ind w:left="0" w:right="0" w:firstLine="560"/>
        <w:spacing w:before="450" w:after="450" w:line="312" w:lineRule="auto"/>
      </w:pPr>
      <w:r>
        <w:rPr>
          <w:rFonts w:ascii="宋体" w:hAnsi="宋体" w:eastAsia="宋体" w:cs="宋体"/>
          <w:color w:val="000"/>
          <w:sz w:val="28"/>
          <w:szCs w:val="28"/>
        </w:rPr>
        <w:t xml:space="preserve">对列入各级名录的非物质文化遗产代表项目普遍落实六个一保护行动，建设非遗项目库。加强对具有传统文化特色鲜明、群众广泛参与的非物质文化遗产项目有效利用途径的研究力度，进一步挖掘、整理、抢救。加大优秀传统文化项目的保护力度，支持其开展带徒授艺等传习活动，确保优秀非物质文化遗产项目的传承。加强非物质文化遗产的宣传，形成立体展示宣传格局，积极探索与旅游等行业融合发展，扩展非物质文化遗产的传播途径，增强民俗旅游的吸引力。</w:t>
      </w:r>
    </w:p>
    <w:p>
      <w:pPr>
        <w:ind w:left="0" w:right="0" w:firstLine="560"/>
        <w:spacing w:before="450" w:after="450" w:line="312" w:lineRule="auto"/>
      </w:pPr>
      <w:r>
        <w:rPr>
          <w:rFonts w:ascii="宋体" w:hAnsi="宋体" w:eastAsia="宋体" w:cs="宋体"/>
          <w:color w:val="000"/>
          <w:sz w:val="28"/>
          <w:szCs w:val="28"/>
        </w:rPr>
        <w:t xml:space="preserve">2.加强文物保护和安全</w:t>
      </w:r>
    </w:p>
    <w:p>
      <w:pPr>
        <w:ind w:left="0" w:right="0" w:firstLine="560"/>
        <w:spacing w:before="450" w:after="450" w:line="312" w:lineRule="auto"/>
      </w:pPr>
      <w:r>
        <w:rPr>
          <w:rFonts w:ascii="宋体" w:hAnsi="宋体" w:eastAsia="宋体" w:cs="宋体"/>
          <w:color w:val="000"/>
          <w:sz w:val="28"/>
          <w:szCs w:val="28"/>
        </w:rPr>
        <w:t xml:space="preserve">积极争取资金，实施文物保护工程。积极争取上级资金，制定保护方案，完成一批重点文物的修缮保护工程；</w:t>
      </w:r>
    </w:p>
    <w:p>
      <w:pPr>
        <w:ind w:left="0" w:right="0" w:firstLine="560"/>
        <w:spacing w:before="450" w:after="450" w:line="312" w:lineRule="auto"/>
      </w:pPr>
      <w:r>
        <w:rPr>
          <w:rFonts w:ascii="宋体" w:hAnsi="宋体" w:eastAsia="宋体" w:cs="宋体"/>
          <w:color w:val="000"/>
          <w:sz w:val="28"/>
          <w:szCs w:val="28"/>
        </w:rPr>
        <w:t xml:space="preserve">加强文物巡查和库房管理，保证文物安全。完善文物管理所、博物馆藏品管理系统，实现了馆藏文物信息化。坚持把文物安全作为重点,聚焦法人违法、盗掘盗窃、火灾事故三大风险,开展日常巡查，特别是确保田野不可移动文物的安全，杜绝文物保护单位遭受破坏。加大文物宣传，普及文物保护法律意识。深入开展文物保护与利用方面的学术研究，出版发行一批专业书籍。</w:t>
      </w:r>
    </w:p>
    <w:p>
      <w:pPr>
        <w:ind w:left="0" w:right="0" w:firstLine="560"/>
        <w:spacing w:before="450" w:after="450" w:line="312" w:lineRule="auto"/>
      </w:pPr>
      <w:r>
        <w:rPr>
          <w:rFonts w:ascii="宋体" w:hAnsi="宋体" w:eastAsia="宋体" w:cs="宋体"/>
          <w:color w:val="000"/>
          <w:sz w:val="28"/>
          <w:szCs w:val="28"/>
        </w:rPr>
        <w:t xml:space="preserve">（五）大力推动文化产业实现跨越发展</w:t>
      </w:r>
    </w:p>
    <w:p>
      <w:pPr>
        <w:ind w:left="0" w:right="0" w:firstLine="560"/>
        <w:spacing w:before="450" w:after="450" w:line="312" w:lineRule="auto"/>
      </w:pPr>
      <w:r>
        <w:rPr>
          <w:rFonts w:ascii="宋体" w:hAnsi="宋体" w:eastAsia="宋体" w:cs="宋体"/>
          <w:color w:val="000"/>
          <w:sz w:val="28"/>
          <w:szCs w:val="28"/>
        </w:rPr>
        <w:t xml:space="preserve">1.加强文艺作品创作</w:t>
      </w:r>
    </w:p>
    <w:p>
      <w:pPr>
        <w:ind w:left="0" w:right="0" w:firstLine="560"/>
        <w:spacing w:before="450" w:after="450" w:line="312" w:lineRule="auto"/>
      </w:pPr>
      <w:r>
        <w:rPr>
          <w:rFonts w:ascii="宋体" w:hAnsi="宋体" w:eastAsia="宋体" w:cs="宋体"/>
          <w:color w:val="000"/>
          <w:sz w:val="28"/>
          <w:szCs w:val="28"/>
        </w:rPr>
        <w:t xml:space="preserve">通过自主创作、招才引智等形式，推出一批具有本地特色、能够对外展示良好形象的文学艺术作品，并做好推广宣传。认真指导各剧团和文艺创作团体创作各类文艺节目。积极筛选提报小型戏曲创作展演和国家艺术基金的申报工作。</w:t>
      </w:r>
    </w:p>
    <w:p>
      <w:pPr>
        <w:ind w:left="0" w:right="0" w:firstLine="560"/>
        <w:spacing w:before="450" w:after="450" w:line="312" w:lineRule="auto"/>
      </w:pPr>
      <w:r>
        <w:rPr>
          <w:rFonts w:ascii="宋体" w:hAnsi="宋体" w:eastAsia="宋体" w:cs="宋体"/>
          <w:color w:val="000"/>
          <w:sz w:val="28"/>
          <w:szCs w:val="28"/>
        </w:rPr>
        <w:t xml:space="preserve">2.创新文化业态</w:t>
      </w:r>
    </w:p>
    <w:p>
      <w:pPr>
        <w:ind w:left="0" w:right="0" w:firstLine="560"/>
        <w:spacing w:before="450" w:after="450" w:line="312" w:lineRule="auto"/>
      </w:pPr>
      <w:r>
        <w:rPr>
          <w:rFonts w:ascii="宋体" w:hAnsi="宋体" w:eastAsia="宋体" w:cs="宋体"/>
          <w:color w:val="000"/>
          <w:sz w:val="28"/>
          <w:szCs w:val="28"/>
        </w:rPr>
        <w:t xml:space="preserve">充分挖掘历史文化、红色文化和生态文化资源，着力推进文化旅游产业融合发展。以桃花节等节庆品牌为抓手，做好桃文化与寿文化结合文章，叫响山东省长寿之乡品牌。整合全县优势文化资源，建设文化创业产业园，发挥集聚效应。</w:t>
      </w:r>
    </w:p>
    <w:p>
      <w:pPr>
        <w:ind w:left="0" w:right="0" w:firstLine="560"/>
        <w:spacing w:before="450" w:after="450" w:line="312" w:lineRule="auto"/>
      </w:pPr>
      <w:r>
        <w:rPr>
          <w:rFonts w:ascii="宋体" w:hAnsi="宋体" w:eastAsia="宋体" w:cs="宋体"/>
          <w:color w:val="000"/>
          <w:sz w:val="28"/>
          <w:szCs w:val="28"/>
        </w:rPr>
        <w:t xml:space="preserve">（六）抓好文化市场管理</w:t>
      </w:r>
    </w:p>
    <w:p>
      <w:pPr>
        <w:ind w:left="0" w:right="0" w:firstLine="560"/>
        <w:spacing w:before="450" w:after="450" w:line="312" w:lineRule="auto"/>
      </w:pPr>
      <w:r>
        <w:rPr>
          <w:rFonts w:ascii="宋体" w:hAnsi="宋体" w:eastAsia="宋体" w:cs="宋体"/>
          <w:color w:val="000"/>
          <w:sz w:val="28"/>
          <w:szCs w:val="28"/>
        </w:rPr>
        <w:t xml:space="preserve">加强文化市场日常监管和执法工作，对网吧、电影院、ktv等人群密集的文化娱乐场所和书店、音像店、印刷企业等加强巡查，在重大节日和重要时间节点，开展文化市场专项治理活动，净化文化市场，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文旅宣传建设工作总结9</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文旅宣传建设工作总结10</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文旅宣传建设工作总结11</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&gt;大力培育特色品牌，旅游核心竞争力进一步增强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&gt;加快旅游配套设施建设，初步形成产业体系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&gt;拓宽旅游宣传促销渠道，进一步凸现区旅游形象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文旅宣传建设工作总结12</w:t>
      </w:r>
    </w:p>
    <w:p>
      <w:pPr>
        <w:ind w:left="0" w:right="0" w:firstLine="560"/>
        <w:spacing w:before="450" w:after="450" w:line="312" w:lineRule="auto"/>
      </w:pPr>
      <w:r>
        <w:rPr>
          <w:rFonts w:ascii="宋体" w:hAnsi="宋体" w:eastAsia="宋体" w:cs="宋体"/>
          <w:color w:val="000"/>
          <w:sz w:val="28"/>
          <w:szCs w:val="28"/>
        </w:rPr>
        <w:t xml:space="preserve">政务公开是行政 体制改革和加强对行_力监督，改进机关工作作风，提高行政工作效率，进一步密切党群、干群关系，促进依法行政的一项重要内容。我局按照政务公开领导小组有关要求，把政务公开工作纳入重要的议事日程，坚持遵循公正、公平、便民的原则，结合我局工作实际，积极推进我局政务公开工作。现将我局政务公开工作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领导十分重视政务公开工作，认识到位，把政务公开作为加强机关作风建设，促进业务开展，树立旅游部门良好形象的重要举措。成立了由局长任组长，副局长、办公室主任为副组长的政务公开领导小组，并决定由办公室主任具体抓落实，政府信息公开办公室设在局办公室，明确了专人负责政府信息公开的日常工作。从而使我局政府信息公开工作做到了有领导分管、有工作机构负责、有专人承办，切实保障了我局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是机制日益完善。进一步创新了政务公开工作，完善了各项规章制度，包括审查审核制度、依申公开制度、公示制度、听证制度、考核评议制度、责任追究制度等，做到以制度管人，以制度管事，为了使政务工作更加制度化、规范化，我局按照政务公开要求，专门在大丰政府门户网站上公布了机构概况、政策法规、规划计划、业务工作、行政许可等信息；依据《旅行社条例》、《旅行社条例实施细则》、《导游人员管理条例》等相关法律法规清理了行_力51项，并对行政处罚自由裁量基准进行了细分达153项。</w:t>
      </w:r>
    </w:p>
    <w:p>
      <w:pPr>
        <w:ind w:left="0" w:right="0" w:firstLine="560"/>
        <w:spacing w:before="450" w:after="450" w:line="312" w:lineRule="auto"/>
      </w:pPr>
      <w:r>
        <w:rPr>
          <w:rFonts w:ascii="宋体" w:hAnsi="宋体" w:eastAsia="宋体" w:cs="宋体"/>
          <w:color w:val="000"/>
          <w:sz w:val="28"/>
          <w:szCs w:val="28"/>
        </w:rPr>
        <w:t xml:space="preserve">三是公开内容齐全。凡是运用行_力办理的与群众利益相关的各类事项，除涉及_外，我局实行全部公开。政务公开内容分为向社会公开和内部公开两部分。向社会公开内容包括我局各科室主要职责、办事程序、服务承诺、办理业务情况及其他需要公开的事项。内部公开内容包括我局的党风廉政建设；机关内部财务收支情况；招待费、差旅费、电话费支出情况；干部考核、奖惩情况；干部职工关心的其他重要事项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我局紧紧抓住群众关注的热点和敏感问题，强调政务公开的时效性。四是公开形式多样，服务效果明显。我局从实际出发，采取了运用青岛液压搬运车媒体、网络、触摸屏、报刊等形式公开政务。形式灵活多样，贴近实际，效果明显。</w:t>
      </w:r>
    </w:p>
    <w:p>
      <w:pPr>
        <w:ind w:left="0" w:right="0" w:firstLine="560"/>
        <w:spacing w:before="450" w:after="450" w:line="312" w:lineRule="auto"/>
      </w:pPr>
      <w:r>
        <w:rPr>
          <w:rFonts w:ascii="宋体" w:hAnsi="宋体" w:eastAsia="宋体" w:cs="宋体"/>
          <w:color w:val="000"/>
          <w:sz w:val="28"/>
          <w:szCs w:val="28"/>
        </w:rPr>
        <w:t xml:space="preserve">一是媒体公示。主要是指通过媒体推介宣传单位工作动态，主动自觉接受社会舆论的监督。</w:t>
      </w:r>
    </w:p>
    <w:p>
      <w:pPr>
        <w:ind w:left="0" w:right="0" w:firstLine="560"/>
        <w:spacing w:before="450" w:after="450" w:line="312" w:lineRule="auto"/>
      </w:pPr>
      <w:r>
        <w:rPr>
          <w:rFonts w:ascii="宋体" w:hAnsi="宋体" w:eastAsia="宋体" w:cs="宋体"/>
          <w:color w:val="000"/>
          <w:sz w:val="28"/>
          <w:szCs w:val="28"/>
        </w:rPr>
        <w:t xml:space="preserve">二是网上公示。我局开通了大丰旅游网站，向外宣传大丰、推介项目、发布政务信息，为全县机关、乡镇和各类企业提供信息服务。</w:t>
      </w:r>
    </w:p>
    <w:p>
      <w:pPr>
        <w:ind w:left="0" w:right="0" w:firstLine="560"/>
        <w:spacing w:before="450" w:after="450" w:line="312" w:lineRule="auto"/>
      </w:pPr>
      <w:r>
        <w:rPr>
          <w:rFonts w:ascii="宋体" w:hAnsi="宋体" w:eastAsia="宋体" w:cs="宋体"/>
          <w:color w:val="000"/>
          <w:sz w:val="28"/>
          <w:szCs w:val="28"/>
        </w:rPr>
        <w:t xml:space="preserve">目前，网站共计发布各类信息200余条，有效地公开了政务，有力地推介了大丰。</w:t>
      </w:r>
    </w:p>
    <w:p>
      <w:pPr>
        <w:ind w:left="0" w:right="0" w:firstLine="560"/>
        <w:spacing w:before="450" w:after="450" w:line="312" w:lineRule="auto"/>
      </w:pPr>
      <w:r>
        <w:rPr>
          <w:rFonts w:ascii="宋体" w:hAnsi="宋体" w:eastAsia="宋体" w:cs="宋体"/>
          <w:color w:val="000"/>
          <w:sz w:val="28"/>
          <w:szCs w:val="28"/>
        </w:rPr>
        <w:t xml:space="preserve">三是通过触摸屏、报刊公示。我局在大丰市旅游咨询服务中心、星级宾馆、汽车站都设置了触摸屏，及时推介旅游新线路，发布市场促销成果，为进一步宣传大丰提供了有力的平台。</w:t>
      </w:r>
    </w:p>
    <w:p>
      <w:pPr>
        <w:ind w:left="0" w:right="0" w:firstLine="560"/>
        <w:spacing w:before="450" w:after="450" w:line="312" w:lineRule="auto"/>
      </w:pPr>
      <w:r>
        <w:rPr>
          <w:rFonts w:ascii="宋体" w:hAnsi="宋体" w:eastAsia="宋体" w:cs="宋体"/>
          <w:color w:val="000"/>
          <w:sz w:val="28"/>
          <w:szCs w:val="28"/>
        </w:rPr>
        <w:t xml:space="preserve">（二）严格考核，落实工作责任。</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一是根据政务公开的特点，对各科室的工作进行了明确，办公室负责政务公开工作的组织协调，各科室根据各自的`工作职责负责相关对口政务公开项目的部署和落实；</w:t>
      </w:r>
    </w:p>
    <w:p>
      <w:pPr>
        <w:ind w:left="0" w:right="0" w:firstLine="560"/>
        <w:spacing w:before="450" w:after="450" w:line="312" w:lineRule="auto"/>
      </w:pPr>
      <w:r>
        <w:rPr>
          <w:rFonts w:ascii="宋体" w:hAnsi="宋体" w:eastAsia="宋体" w:cs="宋体"/>
          <w:color w:val="000"/>
          <w:sz w:val="28"/>
          <w:szCs w:val="28"/>
        </w:rPr>
        <w:t xml:space="preserve">二是实行政务公开责任追究制度，对拒不实行政务公开，或按规定要公开而不公开，或弄虚作假，或承诺不DC001-DC插座兑现，投诉处理不及时的，视情节轻重追究主要负责人及直接责任人的行政责任。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局虽然在施行《条例》上做了大量工作，但标准还不够高，内容还不很全，信息更新还不很及时，与兄弟单位相比还有一定的差距。我局将按照《条例》的规定和市公开办的要求，进一步加强网站建设，不断完善政府信息公开的内容，及时更新政府信息，主动听取社会各界对我局政府信息公开的意见和高碳纤维盘根建议，充分发挥人民群众和新闻舆论的监督作用，不断改进工作，把下一步政府信息公开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文旅宣传建设工作总结13</w:t>
      </w:r>
    </w:p>
    <w:p>
      <w:pPr>
        <w:ind w:left="0" w:right="0" w:firstLine="560"/>
        <w:spacing w:before="450" w:after="450" w:line="312" w:lineRule="auto"/>
      </w:pPr>
      <w:r>
        <w:rPr>
          <w:rFonts w:ascii="宋体" w:hAnsi="宋体" w:eastAsia="宋体" w:cs="宋体"/>
          <w:color w:val="000"/>
          <w:sz w:val="28"/>
          <w:szCs w:val="28"/>
        </w:rPr>
        <w:t xml:space="preserve">20_年，在市委、市府的正确领导下，我市旅游局认真按照“依靠新理念谋划大产业、依靠大手笔推进大产业”的要求，紧紧围绕“旅游名市”目标，真抓实干，开拓创新，奋力推进生态资源大市向旅游名市跨越，努力促进旅游文化产业全面协调可持续健康发展，确保各项旅游文化产业经济目标任务圆满完成。全年共接待游人75万人次，旅游经济总收入亿。</w:t>
      </w:r>
    </w:p>
    <w:p>
      <w:pPr>
        <w:ind w:left="0" w:right="0" w:firstLine="560"/>
        <w:spacing w:before="450" w:after="450" w:line="312" w:lineRule="auto"/>
      </w:pPr>
      <w:r>
        <w:rPr>
          <w:rFonts w:ascii="宋体" w:hAnsi="宋体" w:eastAsia="宋体" w:cs="宋体"/>
          <w:color w:val="000"/>
          <w:sz w:val="28"/>
          <w:szCs w:val="28"/>
        </w:rPr>
        <w:t xml:space="preserve">&gt;一、科学制定规划，确保旅游文化产业可持续发展</w:t>
      </w:r>
    </w:p>
    <w:p>
      <w:pPr>
        <w:ind w:left="0" w:right="0" w:firstLine="560"/>
        <w:spacing w:before="450" w:after="450" w:line="312" w:lineRule="auto"/>
      </w:pPr>
      <w:r>
        <w:rPr>
          <w:rFonts w:ascii="宋体" w:hAnsi="宋体" w:eastAsia="宋体" w:cs="宋体"/>
          <w:color w:val="000"/>
          <w:sz w:val="28"/>
          <w:szCs w:val="28"/>
        </w:rPr>
        <w:t xml:space="preserve">积极完成《国家重点风景名胜区总体规划》修编工作，制发了《xx市旅游文化产业发展实施意见》、《关于加快发展生态旅游实施意见》、《关于加快推进生态资源大市向旅游名市跨越的实施意见》和《关于进一步加强旅游商品开发工作的实施意见》，坚决杜绝无序开发和违规建设，做到在保护中开发，在开发中保护，确保旅游文化产业可持续发展。</w:t>
      </w:r>
    </w:p>
    <w:p>
      <w:pPr>
        <w:ind w:left="0" w:right="0" w:firstLine="560"/>
        <w:spacing w:before="450" w:after="450" w:line="312" w:lineRule="auto"/>
      </w:pPr>
      <w:r>
        <w:rPr>
          <w:rFonts w:ascii="宋体" w:hAnsi="宋体" w:eastAsia="宋体" w:cs="宋体"/>
          <w:color w:val="000"/>
          <w:sz w:val="28"/>
          <w:szCs w:val="28"/>
        </w:rPr>
        <w:t xml:space="preserve">&gt;二、大力创建品牌，增强旅游文化产业的竞争实力</w:t>
      </w:r>
    </w:p>
    <w:p>
      <w:pPr>
        <w:ind w:left="0" w:right="0" w:firstLine="560"/>
        <w:spacing w:before="450" w:after="450" w:line="312" w:lineRule="auto"/>
      </w:pPr>
      <w:r>
        <w:rPr>
          <w:rFonts w:ascii="宋体" w:hAnsi="宋体" w:eastAsia="宋体" w:cs="宋体"/>
          <w:color w:val="000"/>
          <w:sz w:val="28"/>
          <w:szCs w:val="28"/>
        </w:rPr>
        <w:t xml:space="preserve">全面启动中国旅游强市和xx国家aaaa级旅游景区创建工作，切实加快xx国家地质公园、大小兰沟国家自然保护区和世界自然遗产申报工作。在市委、市府的高度重视下，在各相关单位的共同努力下，xx被授予为中国生态旅游大市、中国最具原生态旅游大市、中国红叶之乡，xx被命名为中国人文奥运最佳人文旅游景区，成为我市又一知名旅游品牌，切实增强了xx旅游的核心竞争力。同时，在国家工商总局成功抢注“中国红叶之乡”、“xx”等旅游域名商标，进一步加大了旅游品牌保护力度。</w:t>
      </w:r>
    </w:p>
    <w:p>
      <w:pPr>
        <w:ind w:left="0" w:right="0" w:firstLine="560"/>
        <w:spacing w:before="450" w:after="450" w:line="312" w:lineRule="auto"/>
      </w:pPr>
      <w:r>
        <w:rPr>
          <w:rFonts w:ascii="宋体" w:hAnsi="宋体" w:eastAsia="宋体" w:cs="宋体"/>
          <w:color w:val="000"/>
          <w:sz w:val="28"/>
          <w:szCs w:val="28"/>
        </w:rPr>
        <w:t xml:space="preserve">&gt;三、狠抓重点工程，奋力推进旅游文化产业跨越发展</w:t>
      </w:r>
    </w:p>
    <w:p>
      <w:pPr>
        <w:ind w:left="0" w:right="0" w:firstLine="560"/>
        <w:spacing w:before="450" w:after="450" w:line="312" w:lineRule="auto"/>
      </w:pPr>
      <w:r>
        <w:rPr>
          <w:rFonts w:ascii="宋体" w:hAnsi="宋体" w:eastAsia="宋体" w:cs="宋体"/>
          <w:color w:val="000"/>
          <w:sz w:val="28"/>
          <w:szCs w:val="28"/>
        </w:rPr>
        <w:t xml:space="preserve">乡村旅游经济势头良好。按照“因地制宜、合理布局、突出特色、协调发展”的原则，编制了全市“农家乐”产业发展规划，规划发展了以铁炉坝村生态观光园、黄金村高效农业示范园为主的“一村一品”、“一户一特”的农家乐特色村(点)，形成了区域特色明显、功能布局合理、内涵丰富的发展格局。全市共发展农家乐170户，新发展农家乐20家，新评定星级农家乐5家，实现乡村旅游收入4000余万元，就地转移农村劳动力1120人。我办还围绕乡村旅游的带动作用，在农家乐发展规模较大的村，鼓励农户充分利用各地资源优势、配套开发出了蔬菜、林果、冷水鱼、土鸡土鸭放养等种养殖基地，带动农民增收，促进了农村经济发展，实现了旅游富民惠民的\'目标。</w:t>
      </w:r>
    </w:p>
    <w:p>
      <w:pPr>
        <w:ind w:left="0" w:right="0" w:firstLine="560"/>
        <w:spacing w:before="450" w:after="450" w:line="312" w:lineRule="auto"/>
      </w:pPr>
      <w:r>
        <w:rPr>
          <w:rFonts w:ascii="宋体" w:hAnsi="宋体" w:eastAsia="宋体" w:cs="宋体"/>
          <w:color w:val="000"/>
          <w:sz w:val="28"/>
          <w:szCs w:val="28"/>
        </w:rPr>
        <w:t xml:space="preserve">4、接待能力进一步提升。进一步完善服务设施，新建大坝锦绣森林宾馆、和平饭店两家宾馆，并着力改造和提升现有宾馆接待能力，金惠宾馆、枫叶大酒店、xx大酒店等星级宾馆接待能力明显增强。同时突出农家特色，体现山珍野味，规范发展“星级农家乐”20家，旅游服务功能日趋完善，接待水平大幅提升。</w:t>
      </w:r>
    </w:p>
    <w:p>
      <w:pPr>
        <w:ind w:left="0" w:right="0" w:firstLine="560"/>
        <w:spacing w:before="450" w:after="450" w:line="312" w:lineRule="auto"/>
      </w:pPr>
      <w:r>
        <w:rPr>
          <w:rFonts w:ascii="宋体" w:hAnsi="宋体" w:eastAsia="宋体" w:cs="宋体"/>
          <w:color w:val="000"/>
          <w:sz w:val="28"/>
          <w:szCs w:val="28"/>
        </w:rPr>
        <w:t xml:space="preserve">5、产业培育逐步增强。按照扶优做强的原则，积极培育扶持壮大旅游文化产业，努力增强旅游带动力和支撑力。一是不断壮大国有企业。按照做大市场、做强产业、做优品牌的思路，重点扶持壮大xx旅游开发投资有限责任公司、米仓山森林旅游开发有限公司等国有企业，鼓励扩大经营范围，实行多元化经营，逐步壮大规模。目前，公司年营业额达200万元以上、年利税达60多万元。二是大力扶持民营企业。给予优惠政策，大力支持小巫峡旅游开发有限公司、xx旅行社有限公司、青丫公司、九龙公司、绿野公司等民营企业进入旅游文化产业开发领域，取得了良好的经济效益和社会效益。三是积极引进外来企业。按照“谁投资谁经营”、“有偿经营”原则，吸引市外资金进入旅游旅游开发，先后引进四川中大、巴中星河实业、xx蜀道茶业等企业累计投资500多万元进行旅游开发，促进了xx旅游快速发展。四是积极鼓励个体经营。坚持引导、规范、发展的原则，积极鼓励个体经营业主投资旅游业，先后支持80多位个体业主在景区经营宾馆和农家乐，实现户均年收入5万多元，成为了以旅促农、以旅致富、以旅带动发展的典范。</w:t>
      </w:r>
    </w:p>
    <w:p>
      <w:pPr>
        <w:ind w:left="0" w:right="0" w:firstLine="560"/>
        <w:spacing w:before="450" w:after="450" w:line="312" w:lineRule="auto"/>
      </w:pPr>
      <w:r>
        <w:rPr>
          <w:rFonts w:ascii="宋体" w:hAnsi="宋体" w:eastAsia="宋体" w:cs="宋体"/>
          <w:color w:val="000"/>
          <w:sz w:val="28"/>
          <w:szCs w:val="28"/>
        </w:rPr>
        <w:t xml:space="preserve">6、商品开发全面升级。在市委、政府制定的优惠政策激励下，形成了国家、集体、个人竞相开发的势头。先后成立了四川米仓林业有限公司、四川翡翠粮油集团有限公司，绿田农业开发有限公司，落实了产业化、特色化、专业化开发旅游产品举措，共开发了4个大类80多个品种的旅游产品，并新开发了xx微章、xx风光碟、吉祥物、xx春茶、xx野生菌等旅游商品，新建旅游商品门市部7个，制作旅游移动货亭10个，实现销售收入5000余万元。</w:t>
      </w:r>
    </w:p>
    <w:p>
      <w:pPr>
        <w:ind w:left="0" w:right="0" w:firstLine="560"/>
        <w:spacing w:before="450" w:after="450" w:line="312" w:lineRule="auto"/>
      </w:pPr>
      <w:r>
        <w:rPr>
          <w:rFonts w:ascii="宋体" w:hAnsi="宋体" w:eastAsia="宋体" w:cs="宋体"/>
          <w:color w:val="000"/>
          <w:sz w:val="28"/>
          <w:szCs w:val="28"/>
        </w:rPr>
        <w:t xml:space="preserve">7、招商引资成效显著。实现红色旅游项目巴山游击队纪念馆招商引资280万元，全面建设宾馆饭店，提高接待能力；实现铁炉坝生态观光农业园引资400余万元，建成了冷水鱼养殖基地、光雾水业等项目。同时挖掘现有宾馆饭店、农家乐的潜力，提高接待水平。20_年将建成xx车站宾馆。</w:t>
      </w:r>
    </w:p>
    <w:p>
      <w:pPr>
        <w:ind w:left="0" w:right="0" w:firstLine="560"/>
        <w:spacing w:before="450" w:after="450" w:line="312" w:lineRule="auto"/>
      </w:pPr>
      <w:r>
        <w:rPr>
          <w:rFonts w:ascii="宋体" w:hAnsi="宋体" w:eastAsia="宋体" w:cs="宋体"/>
          <w:color w:val="000"/>
          <w:sz w:val="28"/>
          <w:szCs w:val="28"/>
        </w:rPr>
        <w:t xml:space="preserve">8、行业培训逐步加强。采取单位自己培训与全市统一培训相结合的办法，切实加强人员培训。先后与劳动和社会保障局联合在市城、桃园、大坝分期举办两次大规模的旅游从业人员培训班，对各宾馆、酒店、农家乐从业人员进行了烹饪技术和餐厅、客房服务技能培训，对景区讲解人员进行了讲解、礼仪、服务培训。并在红叶节前，及时从外地邀请专业人员对星级宾馆、非星级宾馆，私营餐旅馆、农家乐、旅游企业的服务、管理人员和导游、讲解人员重点进行旅游礼仪、服务技能、讲解技巧、法律法规等业务知识和技能培训，提高了从业人员服务技能和综合素质。</w:t>
      </w:r>
    </w:p>
    <w:p>
      <w:pPr>
        <w:ind w:left="0" w:right="0" w:firstLine="560"/>
        <w:spacing w:before="450" w:after="450" w:line="312" w:lineRule="auto"/>
      </w:pPr>
      <w:r>
        <w:rPr>
          <w:rFonts w:ascii="宋体" w:hAnsi="宋体" w:eastAsia="宋体" w:cs="宋体"/>
          <w:color w:val="000"/>
          <w:sz w:val="28"/>
          <w:szCs w:val="28"/>
        </w:rPr>
        <w:t xml:space="preserve">&gt;四、强势宣传促销，打响xx旅游文化产业品牌</w:t>
      </w:r>
    </w:p>
    <w:p>
      <w:pPr>
        <w:ind w:left="0" w:right="0" w:firstLine="560"/>
        <w:spacing w:before="450" w:after="450" w:line="312" w:lineRule="auto"/>
      </w:pPr>
      <w:r>
        <w:rPr>
          <w:rFonts w:ascii="宋体" w:hAnsi="宋体" w:eastAsia="宋体" w:cs="宋体"/>
          <w:color w:val="000"/>
          <w:sz w:val="28"/>
          <w:szCs w:val="28"/>
        </w:rPr>
        <w:t xml:space="preserve">以省人民政府名义成功举办20_中国·四川xx红叶节，成功召开“xx楹联创作笔会”、“魅力xx书画笔会”、“旅游文化产业论坛”，成功举办xx旅游西安、成都、重庆、汉中推介活动，先后组织参展“西安旅博会”、“成都西博会”、“南充西交会”，分别在中央电视台、四川电视台、西安电视台、重庆电视台、《中国旅游报》、《华商报》、《华西都市报》、《西安晚报》、《行游天下》等新闻媒体进行专题、专版宣传和在西汉、绵广、城南高速公路制作xx红叶风光喷绘广告，完成了焦家河、铁炉坝、集镇、景区楹联规划，制作安装楹联120余幅；积极挖掘了生态文化、民俗文化、历史文化、红军文化、达到了旅游与文化的有机结合。并在xx旅游信息网、中国旅游网、四川旅游政务网、巴中旅游政务网等专业网站广泛宣传、推介、促销，xx旅游知名度、美誉度明显提升，成为西部最具原生态旅游区、中国最大红叶观赏区。</w:t>
      </w:r>
    </w:p>
    <w:p>
      <w:pPr>
        <w:ind w:left="0" w:right="0" w:firstLine="560"/>
        <w:spacing w:before="450" w:after="450" w:line="312" w:lineRule="auto"/>
      </w:pPr>
      <w:r>
        <w:rPr>
          <w:rFonts w:ascii="宋体" w:hAnsi="宋体" w:eastAsia="宋体" w:cs="宋体"/>
          <w:color w:val="000"/>
          <w:sz w:val="28"/>
          <w:szCs w:val="28"/>
        </w:rPr>
        <w:t xml:space="preserve">&gt;五、建好信息平台，加快旅游文化产业信息化步伐</w:t>
      </w:r>
    </w:p>
    <w:p>
      <w:pPr>
        <w:ind w:left="0" w:right="0" w:firstLine="560"/>
        <w:spacing w:before="450" w:after="450" w:line="312" w:lineRule="auto"/>
      </w:pPr>
      <w:r>
        <w:rPr>
          <w:rFonts w:ascii="宋体" w:hAnsi="宋体" w:eastAsia="宋体" w:cs="宋体"/>
          <w:color w:val="000"/>
          <w:sz w:val="28"/>
          <w:szCs w:val="28"/>
        </w:rPr>
        <w:t xml:space="preserve">旅游局出台了《xx市关于加强旅游信息工作的意见》。落实旅游系统专（兼）职信息人员；建立健全旅游信息目标责任制、采编责任制和考评考核制；与省、市、市新闻媒体积极交流合作，与国家、省、市旅游政务网站和xx市政府门户网站等实现链接；指导xx景区、米仓山森林公园、小巫峡景区、xx旅行社、秦巴旅行社等搭建网络宣传平台。初步构建起全市旅游信息涵盖政务公开、宣传促销、行业管理、项目招商、资讯服务等网络体系。突出宣传“xx国家重点风景名胜区”、“米仓山国家森林公园”两个国家级品牌，展示“迷人的翡翠”；挖掘“天人和谐”的生态文化，传承、倡导“崇尚自然、诚实守信”之民风；保护、推介特有动植物资源，宣传“xx金银花”、“xx翡翠米”、“xx山核桃”等国家原产地保护品牌和绿色品牌，实实在在为xx经济建设出力。</w:t>
      </w:r>
    </w:p>
    <w:p>
      <w:pPr>
        <w:ind w:left="0" w:right="0" w:firstLine="560"/>
        <w:spacing w:before="450" w:after="450" w:line="312" w:lineRule="auto"/>
      </w:pPr>
      <w:r>
        <w:rPr>
          <w:rFonts w:ascii="宋体" w:hAnsi="宋体" w:eastAsia="宋体" w:cs="宋体"/>
          <w:color w:val="000"/>
          <w:sz w:val="28"/>
          <w:szCs w:val="28"/>
        </w:rPr>
        <w:t xml:space="preserve">&gt;六、着力营造环境，努力提高旅游文化产业满意度</w:t>
      </w:r>
    </w:p>
    <w:p>
      <w:pPr>
        <w:ind w:left="0" w:right="0" w:firstLine="560"/>
        <w:spacing w:before="450" w:after="450" w:line="312" w:lineRule="auto"/>
      </w:pPr>
      <w:r>
        <w:rPr>
          <w:rFonts w:ascii="宋体" w:hAnsi="宋体" w:eastAsia="宋体" w:cs="宋体"/>
          <w:color w:val="000"/>
          <w:sz w:val="28"/>
          <w:szCs w:val="28"/>
        </w:rPr>
        <w:t xml:space="preserve">坚持以人为本的理念，按照“一切为游客着想、一切为游客服务、一切让游客满意”的工作思路，强化旅游行业管理，不断整顿规范旅游市场秩序，保障旅游者和经营者的合法权益，让游客“吃得舒心、住得安心、游得欢心、购得放心”。分别印发有关旅游市场综合治理、景区综合整治、旅游市场秩序整顿规范等系列文件，制定旅游突发公共事件应急预案，旅游、卫生、质监、工商、林业等部门先后组织各旅游景区（点）、宾馆饭店、农家乐、涉旅企业开展旅游秩序规范、市场整治和诚信创建活动，坚持“公开政策依据，公开办事程序，公开责任人，公开办事结果”的“四公开”阳光政务，严格宾馆、饭店、农家乐的服务质量规范，严格旅行社（门市部）的组团经营活动和导游、讲解人员的服务行为监管，努力创造“优美环境、优良秩序、优质服务”的旅游大环境。着力纠正了行业不正之风，严格宰客、欺生等不规范行为发生，自觉维护景区的良好声誉，牢固树立“景兴我誉、景衰我耻”的理念，形成了“人人都是旅游形象，处处都是旅游环境”的良好氛围。</w:t>
      </w:r>
    </w:p>
    <w:p>
      <w:pPr>
        <w:ind w:left="0" w:right="0" w:firstLine="560"/>
        <w:spacing w:before="450" w:after="450" w:line="312" w:lineRule="auto"/>
      </w:pPr>
      <w:r>
        <w:rPr>
          <w:rFonts w:ascii="宋体" w:hAnsi="宋体" w:eastAsia="宋体" w:cs="宋体"/>
          <w:color w:val="000"/>
          <w:sz w:val="28"/>
          <w:szCs w:val="28"/>
        </w:rPr>
        <w:t xml:space="preserve">回顾过去的旅游文化产业工作，我们有以下三点体会：</w:t>
      </w:r>
    </w:p>
    <w:p>
      <w:pPr>
        <w:ind w:left="0" w:right="0" w:firstLine="560"/>
        <w:spacing w:before="450" w:after="450" w:line="312" w:lineRule="auto"/>
      </w:pPr>
      <w:r>
        <w:rPr>
          <w:rFonts w:ascii="宋体" w:hAnsi="宋体" w:eastAsia="宋体" w:cs="宋体"/>
          <w:color w:val="000"/>
          <w:sz w:val="28"/>
          <w:szCs w:val="28"/>
        </w:rPr>
        <w:t xml:space="preserve">（一）领导重视，是推动旅游文化产业发展的保障</w:t>
      </w:r>
    </w:p>
    <w:p>
      <w:pPr>
        <w:ind w:left="0" w:right="0" w:firstLine="560"/>
        <w:spacing w:before="450" w:after="450" w:line="312" w:lineRule="auto"/>
      </w:pPr>
      <w:r>
        <w:rPr>
          <w:rFonts w:ascii="宋体" w:hAnsi="宋体" w:eastAsia="宋体" w:cs="宋体"/>
          <w:color w:val="000"/>
          <w:sz w:val="28"/>
          <w:szCs w:val="28"/>
        </w:rPr>
        <w:t xml:space="preserve">市委、政府把旅游文化产业发展作为支柱产业来抓，成立了xx市旅游文化产业发展推进领导小组，由市委常委、常务副市长刘凯担任领导小组组长，负责全市旅游文化产业的组织领导和协调工作。同时将旅游文化产业发展纳入对部门和乡镇目标考核，并逗硬奖惩，为旅游文化产业发展提供了强有力的保障。</w:t>
      </w:r>
    </w:p>
    <w:p>
      <w:pPr>
        <w:ind w:left="0" w:right="0" w:firstLine="560"/>
        <w:spacing w:before="450" w:after="450" w:line="312" w:lineRule="auto"/>
      </w:pPr>
      <w:r>
        <w:rPr>
          <w:rFonts w:ascii="宋体" w:hAnsi="宋体" w:eastAsia="宋体" w:cs="宋体"/>
          <w:color w:val="000"/>
          <w:sz w:val="28"/>
          <w:szCs w:val="28"/>
        </w:rPr>
        <w:t xml:space="preserve">（二）部门配合，是推动旅游文化产业发展的根本</w:t>
      </w:r>
    </w:p>
    <w:p>
      <w:pPr>
        <w:ind w:left="0" w:right="0" w:firstLine="560"/>
        <w:spacing w:before="450" w:after="450" w:line="312" w:lineRule="auto"/>
      </w:pPr>
      <w:r>
        <w:rPr>
          <w:rFonts w:ascii="宋体" w:hAnsi="宋体" w:eastAsia="宋体" w:cs="宋体"/>
          <w:color w:val="000"/>
          <w:sz w:val="28"/>
          <w:szCs w:val="28"/>
        </w:rPr>
        <w:t xml:space="preserve">为保证各项工作落到实处，确保任务按时按质完成，我们按照市委、政府安排的各项工作和要求，逐一列出重点，进一步细化了各部门的任务，落实了总责任人、牵头人和具体负责人员，明确工作任务和职责，xx管理处、林业局等各部门分工不分家，切实做到了通力合作，相互配合，从而大大推动旅游文化产业快速发展。</w:t>
      </w:r>
    </w:p>
    <w:p>
      <w:pPr>
        <w:ind w:left="0" w:right="0" w:firstLine="560"/>
        <w:spacing w:before="450" w:after="450" w:line="312" w:lineRule="auto"/>
      </w:pPr>
      <w:r>
        <w:rPr>
          <w:rFonts w:ascii="宋体" w:hAnsi="宋体" w:eastAsia="宋体" w:cs="宋体"/>
          <w:color w:val="000"/>
          <w:sz w:val="28"/>
          <w:szCs w:val="28"/>
        </w:rPr>
        <w:t xml:space="preserve">（三）强化管理，是推动旅游文化产业发展的基础</w:t>
      </w:r>
    </w:p>
    <w:p>
      <w:pPr>
        <w:ind w:left="0" w:right="0" w:firstLine="560"/>
        <w:spacing w:before="450" w:after="450" w:line="312" w:lineRule="auto"/>
      </w:pPr>
      <w:r>
        <w:rPr>
          <w:rFonts w:ascii="宋体" w:hAnsi="宋体" w:eastAsia="宋体" w:cs="宋体"/>
          <w:color w:val="000"/>
          <w:sz w:val="28"/>
          <w:szCs w:val="28"/>
        </w:rPr>
        <w:t xml:space="preserve">我办在充分调查研究的基础上，制定了旅游文化产业发展实施意见和旅游文化产业发展目标，提出了旅游文化产业发展具体措施。撰写了旅游文化产业发展调研文章，共出简报13期，制定完善了办公室各项制度、职责、管理办法、工作考核等制度。同时，划分了领导班子成员的管理职责，明确了具体任务，从而使各项工作得以有效推动。</w:t>
      </w:r>
    </w:p>
    <w:p>
      <w:pPr>
        <w:ind w:left="0" w:right="0" w:firstLine="560"/>
        <w:spacing w:before="450" w:after="450" w:line="312" w:lineRule="auto"/>
      </w:pPr>
      <w:r>
        <w:rPr>
          <w:rFonts w:ascii="宋体" w:hAnsi="宋体" w:eastAsia="宋体" w:cs="宋体"/>
          <w:color w:val="000"/>
          <w:sz w:val="28"/>
          <w:szCs w:val="28"/>
        </w:rPr>
        <w:t xml:space="preserve">旅游文化产业推进办公室自成立以来，我们虽取得了一些成绩，但也清醒地看到当前旅游文化产业发展还面临着基础设施不够完善、经营机制不健全、景区规划滞后、旅游文化产业投入不足、景区接待能力弱、旅游服务质量不高、旅游文化产业带动功能不强、旅游文化宣传包装不统一等制约因素。因此，明年的旅游文化产业发展工作将按照市委、市府的总体部署，围绕旅游名市建设目标，以党的_精神为动力，以培育旅游文化支柱产业为要务，以实施旅游富民、惠民工程为亮点，在投融资、整合资源、完善设施、提升质量、规划建设、统一宣传、延伸产业链等方面进一步加大力度，全力推进生态资源大市向旅游名市跨越。</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文旅宣传建设工作总结14</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&gt;1、不断学习，练好“内功”。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&gt;2、加强锻炼，积累经验。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&gt;3、克服困难，把事做好。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文旅宣传建设工作总结15</w:t>
      </w:r>
    </w:p>
    <w:p>
      <w:pPr>
        <w:ind w:left="0" w:right="0" w:firstLine="560"/>
        <w:spacing w:before="450" w:after="450" w:line="312" w:lineRule="auto"/>
      </w:pPr>
      <w:r>
        <w:rPr>
          <w:rFonts w:ascii="宋体" w:hAnsi="宋体" w:eastAsia="宋体" w:cs="宋体"/>
          <w:color w:val="000"/>
          <w:sz w:val="28"/>
          <w:szCs w:val="28"/>
        </w:rPr>
        <w:t xml:space="preserve">如何倡导文明旅游，除了大家本身的自律之外，其实更需要一些强行的保护措施。这样而已保证社会和谐，而且，因为从此有了明文规定，什么可以做什么不可以就更加明了化了。一些旅游城市、景区不同程度地存在着游人不文明行为。我认为导致这些不文明行为的因素很多，除旅游景点设施不足、文化差异和沟通不够等原因外，最重要的是游客只关注自身需要，不关心他人感受造成的我们谈理想、谈报国，却常常忽视“珍爱生命”这一底线。遵守交通规则不仅仅是我们所有人的义务，更是我们不可推卸的责任。一件件血的惨剧时刻警示我们：对交通法规的忽视就是对安全的忽视、就是对生命的不负责任!</w:t>
      </w:r>
    </w:p>
    <w:p>
      <w:pPr>
        <w:ind w:left="0" w:right="0" w:firstLine="560"/>
        <w:spacing w:before="450" w:after="450" w:line="312" w:lineRule="auto"/>
      </w:pPr>
      <w:r>
        <w:rPr>
          <w:rFonts w:ascii="宋体" w:hAnsi="宋体" w:eastAsia="宋体" w:cs="宋体"/>
          <w:color w:val="000"/>
          <w:sz w:val="28"/>
          <w:szCs w:val="28"/>
        </w:rPr>
        <w:t xml:space="preserve">为了家庭的幸福和社会的安定，让我们积极行动起来，珍视安全，珍爱生命，自觉遵守交通法规，从自己做起、从小事做起、从今天做起，共同营造一个道路畅通、交通和谐、出行文明的平安校园。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1.认真学习《_道路交通安全法》，牢固树立安全行路的意识，增强交通法制观念。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2.行人应在人行道上行走，横穿道路走斑马线;步行或骑车过马路时，做到“一停、二看、三通过”。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w:t>
      </w:r>
    </w:p>
    <w:p>
      <w:pPr>
        <w:ind w:left="0" w:right="0" w:firstLine="560"/>
        <w:spacing w:before="450" w:after="450" w:line="312" w:lineRule="auto"/>
      </w:pPr>
      <w:r>
        <w:rPr>
          <w:rFonts w:ascii="宋体" w:hAnsi="宋体" w:eastAsia="宋体" w:cs="宋体"/>
          <w:color w:val="000"/>
          <w:sz w:val="28"/>
          <w:szCs w:val="28"/>
        </w:rPr>
        <w:t xml:space="preserve">4.出行时，不搭载轻便摩托车或改装电动车。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6.上学时，必须在校门前下车，推车进校，服从学校管理人员的指挥，按学校规定有序整齐停放;校内主干道上不骑单车，确保校园道路畅通。</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8.主动宣传交通安全法规，积极参加交通安全社会公益活动。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应有的贡献。</w:t>
      </w:r>
    </w:p>
    <w:p>
      <w:pPr>
        <w:ind w:left="0" w:right="0" w:firstLine="560"/>
        <w:spacing w:before="450" w:after="450" w:line="312" w:lineRule="auto"/>
      </w:pPr>
      <w:r>
        <w:rPr>
          <w:rFonts w:ascii="宋体" w:hAnsi="宋体" w:eastAsia="宋体" w:cs="宋体"/>
          <w:color w:val="000"/>
          <w:sz w:val="28"/>
          <w:szCs w:val="28"/>
        </w:rPr>
        <w:t xml:space="preserve">&gt;一、成立组织机构，明确工作任务，落实创建机制。</w:t>
      </w:r>
    </w:p>
    <w:p>
      <w:pPr>
        <w:ind w:left="0" w:right="0" w:firstLine="560"/>
        <w:spacing w:before="450" w:after="450" w:line="312" w:lineRule="auto"/>
      </w:pPr>
      <w:r>
        <w:rPr>
          <w:rFonts w:ascii="宋体" w:hAnsi="宋体" w:eastAsia="宋体" w:cs="宋体"/>
          <w:color w:val="000"/>
          <w:sz w:val="28"/>
          <w:szCs w:val="28"/>
        </w:rPr>
        <w:t xml:space="preserve">为保证创建文明风景旅游区活动有序开展，学校成立了创建工作领导小组，由学校王主任担任小组组长，办公室设在服务科，以便小组及时召开会议，布置工作，解决相应的问题。创建文明风景旅游区领导小组负责指导、检查、监督创建工作，学校作为创建活动的直接负责人，统筹协调各项工作。学校围绕创建文明景区，制订了创建工作方案和明确目标任务、责任部门、责任人、完成时间和质量要求。要求各部门按照考核标准逐条逐项进行自查、自评和整改，结合创建全国文明城和学校免费开放需求进行完善。在人力、物力、资金等方面为创建工作提供强有力的保障措施，收到了较好的效果。</w:t>
      </w:r>
    </w:p>
    <w:p>
      <w:pPr>
        <w:ind w:left="0" w:right="0" w:firstLine="560"/>
        <w:spacing w:before="450" w:after="450" w:line="312" w:lineRule="auto"/>
      </w:pPr>
      <w:r>
        <w:rPr>
          <w:rFonts w:ascii="宋体" w:hAnsi="宋体" w:eastAsia="宋体" w:cs="宋体"/>
          <w:color w:val="000"/>
          <w:sz w:val="28"/>
          <w:szCs w:val="28"/>
        </w:rPr>
        <w:t xml:space="preserve">&gt;二、广泛宣传发动，号召全校职工积极参与创建活动，倡导文明风尚。</w:t>
      </w:r>
    </w:p>
    <w:p>
      <w:pPr>
        <w:ind w:left="0" w:right="0" w:firstLine="560"/>
        <w:spacing w:before="450" w:after="450" w:line="312" w:lineRule="auto"/>
      </w:pPr>
      <w:r>
        <w:rPr>
          <w:rFonts w:ascii="宋体" w:hAnsi="宋体" w:eastAsia="宋体" w:cs="宋体"/>
          <w:color w:val="000"/>
          <w:sz w:val="28"/>
          <w:szCs w:val="28"/>
        </w:rPr>
        <w:t xml:space="preserve">为使创建工作在景区持久开展，学校先后召开专题会议</w:t>
      </w:r>
    </w:p>
    <w:p>
      <w:pPr>
        <w:ind w:left="0" w:right="0" w:firstLine="560"/>
        <w:spacing w:before="450" w:after="450" w:line="312" w:lineRule="auto"/>
      </w:pPr>
      <w:r>
        <w:rPr>
          <w:rFonts w:ascii="宋体" w:hAnsi="宋体" w:eastAsia="宋体" w:cs="宋体"/>
          <w:color w:val="000"/>
          <w:sz w:val="28"/>
          <w:szCs w:val="28"/>
        </w:rPr>
        <w:t xml:space="preserve">4次，对创建工作分阶段进行研究和部署，并把创建工作纳入到整体工作布局中去。学校领导利用大会小会进行宣传，号召全校职工积极参与创建活动，齐心协力做好创建工作，使创建的目的和标准家喻户晓，人人皆知。为营造积极上向的创建氛围，学校制作板报1期，悬挂横幅6条，在全校范围内张贴“文明排队日”宣传画报30张，宣传版画5张。同时给每一位职工发放了精神文明办制作的关于市民行为守则、道德规范宣传手册300份，做到创建活动深入人心。</w:t>
      </w:r>
    </w:p>
    <w:p>
      <w:pPr>
        <w:ind w:left="0" w:right="0" w:firstLine="560"/>
        <w:spacing w:before="450" w:after="450" w:line="312" w:lineRule="auto"/>
      </w:pPr>
      <w:r>
        <w:rPr>
          <w:rFonts w:ascii="宋体" w:hAnsi="宋体" w:eastAsia="宋体" w:cs="宋体"/>
          <w:color w:val="000"/>
          <w:sz w:val="28"/>
          <w:szCs w:val="28"/>
        </w:rPr>
        <w:t xml:space="preserve">&gt;三、扎实开展创建工作，努力完成各项工作目标。</w:t>
      </w:r>
    </w:p>
    <w:p>
      <w:pPr>
        <w:ind w:left="0" w:right="0" w:firstLine="560"/>
        <w:spacing w:before="450" w:after="450" w:line="312" w:lineRule="auto"/>
      </w:pPr>
      <w:r>
        <w:rPr>
          <w:rFonts w:ascii="宋体" w:hAnsi="宋体" w:eastAsia="宋体" w:cs="宋体"/>
          <w:color w:val="000"/>
          <w:sz w:val="28"/>
          <w:szCs w:val="28"/>
        </w:rPr>
        <w:t xml:space="preserve">（一）管理制度建设。</w:t>
      </w:r>
    </w:p>
    <w:p>
      <w:pPr>
        <w:ind w:left="0" w:right="0" w:firstLine="560"/>
        <w:spacing w:before="450" w:after="450" w:line="312" w:lineRule="auto"/>
      </w:pPr>
      <w:r>
        <w:rPr>
          <w:rFonts w:ascii="宋体" w:hAnsi="宋体" w:eastAsia="宋体" w:cs="宋体"/>
          <w:color w:val="000"/>
          <w:sz w:val="28"/>
          <w:szCs w:val="28"/>
        </w:rPr>
        <w:t xml:space="preserve">我学校在原有工作管理机制基础上，严格按照考核标准，结合学校存在的实际不足，相继制订、完善了《游客投诉处理工作制度》等一系列管理规章制度，并在实际工作中加以实施，不断完善，达到以制度管人，以制度管事，形成长效机制的目的。</w:t>
      </w:r>
    </w:p>
    <w:p>
      <w:pPr>
        <w:ind w:left="0" w:right="0" w:firstLine="560"/>
        <w:spacing w:before="450" w:after="450" w:line="312" w:lineRule="auto"/>
      </w:pPr>
      <w:r>
        <w:rPr>
          <w:rFonts w:ascii="宋体" w:hAnsi="宋体" w:eastAsia="宋体" w:cs="宋体"/>
          <w:color w:val="000"/>
          <w:sz w:val="28"/>
          <w:szCs w:val="28"/>
        </w:rPr>
        <w:t xml:space="preserve">我国是礼仪之邦，传统文化讲究礼仪。但在社会转型期传统的东西丢了很多，而新的适应现代文明社会的道德规范尚未形成，且公众对这些规范的权威性还缺乏认同。我认为要推进文明旅游:一方面要加强对游客道德修养教育，提高他们的文明旅游意识，引导他们自觉遵守旅游区的规章制度，逐渐让大家对公共秩序和环境卫生的重视成为一种风气、一种习惯。另一方面，景区工作人员要多创造一些条件，比如多设一些垃圾箱，多标一些文明牌，同时也要加强对违规者的管理和约束，一旦游客出现不当举止，管理人员要劝阻，对于不听劝告者，则要按规定给予严格处罚</w:t>
      </w:r>
    </w:p>
    <w:p>
      <w:pPr>
        <w:ind w:left="0" w:right="0" w:firstLine="560"/>
        <w:spacing w:before="450" w:after="450" w:line="312" w:lineRule="auto"/>
      </w:pPr>
      <w:r>
        <w:rPr>
          <w:rFonts w:ascii="宋体" w:hAnsi="宋体" w:eastAsia="宋体" w:cs="宋体"/>
          <w:color w:val="000"/>
          <w:sz w:val="28"/>
          <w:szCs w:val="28"/>
        </w:rPr>
        <w:t xml:space="preserve">(二)优质文明服务。</w:t>
      </w:r>
    </w:p>
    <w:p>
      <w:pPr>
        <w:ind w:left="0" w:right="0" w:firstLine="560"/>
        <w:spacing w:before="450" w:after="450" w:line="312" w:lineRule="auto"/>
      </w:pPr>
      <w:r>
        <w:rPr>
          <w:rFonts w:ascii="宋体" w:hAnsi="宋体" w:eastAsia="宋体" w:cs="宋体"/>
          <w:color w:val="000"/>
          <w:sz w:val="28"/>
          <w:szCs w:val="28"/>
        </w:rPr>
        <w:t xml:space="preserve">学校严格按照服务中国-东盟博览会和南宁市争创全国文明城市的相应要求，积极开展优质文明服务工作，树立优质服务窗口形象，全力达到创建文明风景旅游区的工作目标，以推动学校整体建设，为创建全国文明城市做出应有的贡献。今年，学校围绕创城工作和免费开放后如何好服务工作等内容进行4次培训，有效地提高了服务人员的\'文明服务水平。加强环境清洁卫生管理，制订了清洁班工作制度、工作职责，确保校内各地段干净整洁。在6月份学校开展的游客调查问卷活动中，学校环境卫生得到了市民的普遍好评。</w:t>
      </w:r>
    </w:p>
    <w:p>
      <w:pPr>
        <w:ind w:left="0" w:right="0" w:firstLine="560"/>
        <w:spacing w:before="450" w:after="450" w:line="312" w:lineRule="auto"/>
      </w:pPr>
      <w:r>
        <w:rPr>
          <w:rFonts w:ascii="宋体" w:hAnsi="宋体" w:eastAsia="宋体" w:cs="宋体"/>
          <w:color w:val="000"/>
          <w:sz w:val="28"/>
          <w:szCs w:val="28"/>
        </w:rPr>
        <w:t xml:space="preserve">年内游客对学校日常管理工作和设施完善等内容的投诉与去年同期相比下降44%，学校的服务质量得到了有效提升。</w:t>
      </w:r>
    </w:p>
    <w:p>
      <w:pPr>
        <w:ind w:left="0" w:right="0" w:firstLine="560"/>
        <w:spacing w:before="450" w:after="450" w:line="312" w:lineRule="auto"/>
      </w:pPr>
      <w:r>
        <w:rPr>
          <w:rFonts w:ascii="宋体" w:hAnsi="宋体" w:eastAsia="宋体" w:cs="宋体"/>
          <w:color w:val="000"/>
          <w:sz w:val="28"/>
          <w:szCs w:val="28"/>
        </w:rPr>
        <w:t xml:space="preserve">（三）基础设施改造。</w:t>
      </w:r>
    </w:p>
    <w:p>
      <w:pPr>
        <w:ind w:left="0" w:right="0" w:firstLine="560"/>
        <w:spacing w:before="450" w:after="450" w:line="312" w:lineRule="auto"/>
      </w:pPr>
      <w:r>
        <w:rPr>
          <w:rFonts w:ascii="宋体" w:hAnsi="宋体" w:eastAsia="宋体" w:cs="宋体"/>
          <w:color w:val="000"/>
          <w:sz w:val="28"/>
          <w:szCs w:val="28"/>
        </w:rPr>
        <w:t xml:space="preserve">自“五一”学校免费开放以来，因游人量大大增加，校内基础设施使用率明显提高，损坏较快。学校本着便民、利民的原则，积极做好相应的设施维修、完善工作，先后完成了：工作的进行大大改善了学校的硬件设施，为游客提供了舒适的游校环境。</w:t>
      </w:r>
    </w:p>
    <w:p>
      <w:pPr>
        <w:ind w:left="0" w:right="0" w:firstLine="560"/>
        <w:spacing w:before="450" w:after="450" w:line="312" w:lineRule="auto"/>
      </w:pPr>
      <w:r>
        <w:rPr>
          <w:rFonts w:ascii="宋体" w:hAnsi="宋体" w:eastAsia="宋体" w:cs="宋体"/>
          <w:color w:val="000"/>
          <w:sz w:val="28"/>
          <w:szCs w:val="28"/>
        </w:rPr>
        <w:t xml:space="preserve">（四）安全防范管理。</w:t>
      </w:r>
    </w:p>
    <w:p>
      <w:pPr>
        <w:ind w:left="0" w:right="0" w:firstLine="560"/>
        <w:spacing w:before="450" w:after="450" w:line="312" w:lineRule="auto"/>
      </w:pPr>
      <w:r>
        <w:rPr>
          <w:rFonts w:ascii="宋体" w:hAnsi="宋体" w:eastAsia="宋体" w:cs="宋体"/>
          <w:color w:val="000"/>
          <w:sz w:val="28"/>
          <w:szCs w:val="28"/>
        </w:rPr>
        <w:t xml:space="preserve">为保证学校整体秩序优良，加大管理力度，学校为巡逻队、秩序班配备了对讲机和其他设备，实行校内24小时巡逻，对校内违章违法行为进行及时管理制止。严格按照市安监局的有关规定，进一步建立健全了单位的安全生产工作制度和安全管理规范，做好应急救援预案、安全检查记录、安全培训、安全工作方案和总结。对校内游乐设施严格实行每天巡检，每周一小检，节假日例行安全检查的检查制度，严格防范安全事故发生。在各大节假日和重大活动期间，学校进行安全大检查8次。积极开展安全生产知识培训，组织有关人员进行安全知识学习2次。坚持重大节日活动期间，领导、保卫人员、水电人员值班制度。每月定期检查学校的消防安全和食品安全工作，全年共开展2次百日安全生产督查专项行动，对存在安全隐患的场所进行督促整改。由于领导</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文旅宣传建设工作总结16</w:t>
      </w:r>
    </w:p>
    <w:p>
      <w:pPr>
        <w:ind w:left="0" w:right="0" w:firstLine="560"/>
        <w:spacing w:before="450" w:after="450" w:line="312" w:lineRule="auto"/>
      </w:pPr>
      <w:r>
        <w:rPr>
          <w:rFonts w:ascii="宋体" w:hAnsi="宋体" w:eastAsia="宋体" w:cs="宋体"/>
          <w:color w:val="000"/>
          <w:sz w:val="28"/>
          <w:szCs w:val="28"/>
        </w:rPr>
        <w:t xml:space="preserve">按照省道路运输局关于转发《关于转发的通知》的通知要求。为落实刘奇葆通知把文明旅游正面宣传批评报道相结合的重要批示，加强近期和“五一”期间文明旅游宣传，营造浓厚舆论氛围，确保取得建设性效果，结合我司实际，现将工作开展汇报如下：</w:t>
      </w:r>
    </w:p>
    <w:p>
      <w:pPr>
        <w:ind w:left="0" w:right="0" w:firstLine="560"/>
        <w:spacing w:before="450" w:after="450" w:line="312" w:lineRule="auto"/>
      </w:pPr>
      <w:r>
        <w:rPr>
          <w:rFonts w:ascii="宋体" w:hAnsi="宋体" w:eastAsia="宋体" w:cs="宋体"/>
          <w:color w:val="000"/>
          <w:sz w:val="28"/>
          <w:szCs w:val="28"/>
        </w:rPr>
        <w:t xml:space="preserve">一、 加强驾驶员宣传教育力度、增强驾驶员安全教育学习宣传</w:t>
      </w:r>
    </w:p>
    <w:p>
      <w:pPr>
        <w:ind w:left="0" w:right="0" w:firstLine="560"/>
        <w:spacing w:before="450" w:after="450" w:line="312" w:lineRule="auto"/>
      </w:pPr>
      <w:r>
        <w:rPr>
          <w:rFonts w:ascii="宋体" w:hAnsi="宋体" w:eastAsia="宋体" w:cs="宋体"/>
          <w:color w:val="000"/>
          <w:sz w:val="28"/>
          <w:szCs w:val="28"/>
        </w:rPr>
        <w:t xml:space="preserve">二、广泛宣传发动，营造浓厚的活动氛围制定宣传资料，在晴隆汽车站售票大厅门口进行宣传，营造浓厚的活动氛围。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三、提升服务等级，优化便民、利民安全出行举措</w:t>
      </w:r>
    </w:p>
    <w:p>
      <w:pPr>
        <w:ind w:left="0" w:right="0" w:firstLine="560"/>
        <w:spacing w:before="450" w:after="450" w:line="312" w:lineRule="auto"/>
      </w:pPr>
      <w:r>
        <w:rPr>
          <w:rFonts w:ascii="宋体" w:hAnsi="宋体" w:eastAsia="宋体" w:cs="宋体"/>
          <w:color w:val="000"/>
          <w:sz w:val="28"/>
          <w:szCs w:val="28"/>
        </w:rPr>
        <w:t xml:space="preserve">（一）充分利用安全告知、文明旅游宣传视频、廉政公益广告等视频进行宣传，保障旅客能够第一时间看到、听到，提醒广大旅客按时上车、注意有关事宜，提醒广大旅客春运期间注意出行安全，</w:t>
      </w:r>
    </w:p>
    <w:p>
      <w:pPr>
        <w:ind w:left="0" w:right="0" w:firstLine="560"/>
        <w:spacing w:before="450" w:after="450" w:line="312" w:lineRule="auto"/>
      </w:pPr>
      <w:r>
        <w:rPr>
          <w:rFonts w:ascii="宋体" w:hAnsi="宋体" w:eastAsia="宋体" w:cs="宋体"/>
          <w:color w:val="000"/>
          <w:sz w:val="28"/>
          <w:szCs w:val="28"/>
        </w:rPr>
        <w:t xml:space="preserve">（二）启动了24小时值班制度。坚持24小时值班，做好GPS监控登记记录，发现有违法的营运及时纠正和阻止。</w:t>
      </w:r>
    </w:p>
    <w:p>
      <w:pPr>
        <w:ind w:left="0" w:right="0" w:firstLine="560"/>
        <w:spacing w:before="450" w:after="450" w:line="312" w:lineRule="auto"/>
      </w:pPr>
      <w:r>
        <w:rPr>
          <w:rFonts w:ascii="宋体" w:hAnsi="宋体" w:eastAsia="宋体" w:cs="宋体"/>
          <w:color w:val="000"/>
          <w:sz w:val="28"/>
          <w:szCs w:val="28"/>
        </w:rPr>
        <w:t xml:space="preserve">（三）五一期间坚持每天向通过监控平台向驾驶人员发短信提醒行车安全，提醒每辆客车做好行车安全，谨慎驾驶。</w:t>
      </w:r>
    </w:p>
    <w:p>
      <w:pPr>
        <w:ind w:left="0" w:right="0" w:firstLine="560"/>
        <w:spacing w:before="450" w:after="450" w:line="312" w:lineRule="auto"/>
      </w:pPr>
      <w:r>
        <w:rPr>
          <w:rFonts w:ascii="宋体" w:hAnsi="宋体" w:eastAsia="宋体" w:cs="宋体"/>
          <w:color w:val="000"/>
          <w:sz w:val="28"/>
          <w:szCs w:val="28"/>
        </w:rPr>
        <w:t xml:space="preserve">（四）遵守公共秩序，并保持良好的公共环境卫生，给旅客营造较好的乘车环境，保障五一期间的乘车秩序。五一期间，各客运车辆要做好车辆卫生清洁情况，迎接每一位出行的旅客，保持了良好的车容车貌，努力为各族旅客营造了优美的乘车、候车环境。</w:t>
      </w:r>
    </w:p>
    <w:p>
      <w:pPr>
        <w:ind w:left="0" w:right="0" w:firstLine="560"/>
        <w:spacing w:before="450" w:after="450" w:line="312" w:lineRule="auto"/>
      </w:pPr>
      <w:r>
        <w:rPr>
          <w:rFonts w:ascii="宋体" w:hAnsi="宋体" w:eastAsia="宋体" w:cs="宋体"/>
          <w:color w:val="000"/>
          <w:sz w:val="28"/>
          <w:szCs w:val="28"/>
        </w:rPr>
        <w:t xml:space="preserve">在五一期间，我司本着“文明旅游”活动指导思想，不断拓展服务内容，采取创新举措，提升服务质量，开展志愿服务，做优做细，全心全意服务广大旅客，倾注真情，付出爱心，做到让旅客出行更安全、更便捷、更顺畅、更温馨，确保了五一工作便民利民、安全有序，为我县广大人民五一期间出行旅游作出了应有的贡献，取得了经济效益和保障人民群众生产财产安全的双丰收。</w:t>
      </w:r>
    </w:p>
    <w:p>
      <w:pPr>
        <w:ind w:left="0" w:right="0" w:firstLine="560"/>
        <w:spacing w:before="450" w:after="450" w:line="312" w:lineRule="auto"/>
      </w:pPr>
      <w:r>
        <w:rPr>
          <w:rFonts w:ascii="宋体" w:hAnsi="宋体" w:eastAsia="宋体" w:cs="宋体"/>
          <w:color w:val="000"/>
          <w:sz w:val="28"/>
          <w:szCs w:val="28"/>
        </w:rPr>
        <w:t xml:space="preserve">晴隆县顺达汽车运输有限公司</w:t>
      </w:r>
    </w:p>
    <w:p>
      <w:pPr>
        <w:ind w:left="0" w:right="0" w:firstLine="560"/>
        <w:spacing w:before="450" w:after="450" w:line="312" w:lineRule="auto"/>
      </w:pPr>
      <w:r>
        <w:rPr>
          <w:rFonts w:ascii="宋体" w:hAnsi="宋体" w:eastAsia="宋体" w:cs="宋体"/>
          <w:color w:val="000"/>
          <w:sz w:val="28"/>
          <w:szCs w:val="28"/>
        </w:rPr>
        <w:t xml:space="preserve">20xx年五月十四日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文旅宣传建设工作总结17</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为公司安全生产，要进一步夯实工作基础，促进消防安全管理水平不断提高;在新的一年里再接在力，促公司稳定发展，保一方平安。</w:t>
      </w:r>
    </w:p>
    <w:p>
      <w:pPr>
        <w:ind w:left="0" w:right="0" w:firstLine="560"/>
        <w:spacing w:before="450" w:after="450" w:line="312" w:lineRule="auto"/>
      </w:pPr>
      <w:r>
        <w:rPr>
          <w:rFonts w:ascii="黑体" w:hAnsi="黑体" w:eastAsia="黑体" w:cs="黑体"/>
          <w:color w:val="000000"/>
          <w:sz w:val="36"/>
          <w:szCs w:val="36"/>
          <w:b w:val="1"/>
          <w:bCs w:val="1"/>
        </w:rPr>
        <w:t xml:space="preserve">文旅宣传建设工作总结18</w:t>
      </w:r>
    </w:p>
    <w:p>
      <w:pPr>
        <w:ind w:left="0" w:right="0" w:firstLine="560"/>
        <w:spacing w:before="450" w:after="450" w:line="312" w:lineRule="auto"/>
      </w:pPr>
      <w:r>
        <w:rPr>
          <w:rFonts w:ascii="宋体" w:hAnsi="宋体" w:eastAsia="宋体" w:cs="宋体"/>
          <w:color w:val="000"/>
          <w:sz w:val="28"/>
          <w:szCs w:val="28"/>
        </w:rPr>
        <w:t xml:space="preserve">转眼间繁忙而充实的20xx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在20xx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2025-07-08T22:06:09+08:00</dcterms:created>
  <dcterms:modified xsi:type="dcterms:W3CDTF">2025-07-08T22:06:09+08:00</dcterms:modified>
</cp:coreProperties>
</file>

<file path=docProps/custom.xml><?xml version="1.0" encoding="utf-8"?>
<Properties xmlns="http://schemas.openxmlformats.org/officeDocument/2006/custom-properties" xmlns:vt="http://schemas.openxmlformats.org/officeDocument/2006/docPropsVTypes"/>
</file>