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快速理赔中心春运工作总结(实用34篇)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快速理赔中心春运工作总结1今年是我们理赔部紧跟公司战略部署、把握主动、明确目标、扎实措施、合力攻坚、强势奋进的一年。在这一年里，理赔部全体员工紧紧围绕“立足改革、加快发展、真诚服务、提高效益”这一中心，与时俱进，勤奋工作，务实求效，文明服务...</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w:t>
      </w:r>
    </w:p>
    <w:p>
      <w:pPr>
        <w:ind w:left="0" w:right="0" w:firstLine="560"/>
        <w:spacing w:before="450" w:after="450" w:line="312" w:lineRule="auto"/>
      </w:pPr>
      <w:r>
        <w:rPr>
          <w:rFonts w:ascii="宋体" w:hAnsi="宋体" w:eastAsia="宋体" w:cs="宋体"/>
          <w:color w:val="000"/>
          <w:sz w:val="28"/>
          <w:szCs w:val="28"/>
        </w:rPr>
        <w:t xml:space="preserve">今年是我们理赔部紧跟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xx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&gt;二、提升岗位人员业务技能水平，组建一支高素质的理赔队伍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我部门共组织各类培训、岗位技能考核及业务知识交流活动10余场次，并邀请专业人员进行授课，讲授保险公估知识、理赔业务技巧；调派员工参加社会及公司内部组织的各类培训；在xx厂xx汽车行针对特定事故车组织查勘定损人员进行查勘技能大赛；赴xx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&gt;三、加大硬件投入力度，为客户提供优质、快捷的理赔服务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xx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快速理赔中心春运工作总结2</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快速理赔中心春运工作总结3</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力度，通过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快速理赔中心春运工作总结4</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1、旅客发送情况：春运四十天，我司共投入运力1072台，总座位32222座，运送旅客360万人次，较07年(08年春运因冰灾而缺乏可比性)同期增加13%；共计发送客运班次91493个，与07年同期相比增加6%；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2、行车安全情况：全司车辆总行程今.5万公里，共发生计考核的交通事故1次，事故频率为0.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&gt;1、加强领导、精心组织。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xx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&gt;2、科学合理组织运输生产。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今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 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今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&gt;3、强化安全管理，确保春运有序。</w:t>
      </w:r>
    </w:p>
    <w:p>
      <w:pPr>
        <w:ind w:left="0" w:right="0" w:firstLine="560"/>
        <w:spacing w:before="450" w:after="450" w:line="312" w:lineRule="auto"/>
      </w:pPr>
      <w:r>
        <w:rPr>
          <w:rFonts w:ascii="宋体" w:hAnsi="宋体" w:eastAsia="宋体" w:cs="宋体"/>
          <w:color w:val="000"/>
          <w:sz w:val="28"/>
          <w:szCs w:val="28"/>
        </w:rPr>
        <w:t xml:space="preserve">xx年春运，我们认真吸取08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&gt;4、以人为本，实现和谐春运。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&gt;5、多方出击，科学发展物流产业</w:t>
      </w:r>
    </w:p>
    <w:p>
      <w:pPr>
        <w:ind w:left="0" w:right="0" w:firstLine="560"/>
        <w:spacing w:before="450" w:after="450" w:line="312" w:lineRule="auto"/>
      </w:pPr>
      <w:r>
        <w:rPr>
          <w:rFonts w:ascii="宋体" w:hAnsi="宋体" w:eastAsia="宋体" w:cs="宋体"/>
          <w:color w:val="000"/>
          <w:sz w:val="28"/>
          <w:szCs w:val="28"/>
        </w:rPr>
        <w:t xml:space="preserve">今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&gt;6、宣传报道有力，统计总结及时。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快速理赔中心春运工作总结5</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快速理赔中心春运工作总结6</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府主要领导工作。公司经理室多次向县委、县府主要领导汇报工作，突出汇报我司是如何加大对xx地方经济建设支持力度，是如何围绕地方府中心开展工作的，我司积极参与了全民创业调研活动，与县领导一道走访个体、私营经济企业，不仅使县委、县府对我司热心参与地方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府感到人保财险公司是真心为地方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快速理赔中心春运工作总结7</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1-3月的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w:t>
      </w:r>
    </w:p>
    <w:p>
      <w:pPr>
        <w:ind w:left="0" w:right="0" w:firstLine="560"/>
        <w:spacing w:before="450" w:after="450" w:line="312" w:lineRule="auto"/>
      </w:pPr>
      <w:r>
        <w:rPr>
          <w:rFonts w:ascii="宋体" w:hAnsi="宋体" w:eastAsia="宋体" w:cs="宋体"/>
          <w:color w:val="000"/>
          <w:sz w:val="28"/>
          <w:szCs w:val="28"/>
        </w:rPr>
        <w:t xml:space="preserve">踪客户经理的问题件回销，在20xx年上一年的银保通投保单回收中，由于考核指标的变化，我多次向银保客户经理进行宣导，培训投保单的填写，38个字风险语句的.亲笔抄录，以防止出现投保单问题件以及代签名的现象出现。</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快速理赔中心春运工作总结8</w:t>
      </w:r>
    </w:p>
    <w:p>
      <w:pPr>
        <w:ind w:left="0" w:right="0" w:firstLine="560"/>
        <w:spacing w:before="450" w:after="450" w:line="312" w:lineRule="auto"/>
      </w:pPr>
      <w:r>
        <w:rPr>
          <w:rFonts w:ascii="宋体" w:hAnsi="宋体" w:eastAsia="宋体" w:cs="宋体"/>
          <w:color w:val="000"/>
          <w:sz w:val="28"/>
          <w:szCs w:val="28"/>
        </w:rPr>
        <w:t xml:space="preserve">时间一晃而过，到xx保险理赔部工作已经一年了，在这段时间里领导同事都给予了我足够的宽容、支持和帮助，让我充分感受到了xx保险的品质，也体会到了作为理赔人的专业和辛勤。在对您们肃然起敬的同时，也为我有机会成为xx保险的一份子而惊喜万分。在这一年的时间里，领导对我们工作学习进度有着细致的安排，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&gt;一、通过学习和日常工作积累使我对xx保险有了较为深刻的认识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保险时，在和领导的第一次谈话时就注意到，xx保险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保险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人伤案件的查勘工作；人伤案件各项费用的审核；人伤诉讼案件赔偿的建议；分公司人伤理赔工作情况的分析；领导交办的其他工作。通过完成这些工作，使我认识到一个称职的人伤核损员应当具有专业的医学知识和法律知识、良好的沟通能力、理赔数据的分析报告能力、理赔流程的检视能力。</w:t>
      </w:r>
    </w:p>
    <w:p>
      <w:pPr>
        <w:ind w:left="0" w:right="0" w:firstLine="560"/>
        <w:spacing w:before="450" w:after="450" w:line="312" w:lineRule="auto"/>
      </w:pPr>
      <w:r>
        <w:rPr>
          <w:rFonts w:ascii="宋体" w:hAnsi="宋体" w:eastAsia="宋体" w:cs="宋体"/>
          <w:color w:val="000"/>
          <w:sz w:val="28"/>
          <w:szCs w:val="28"/>
        </w:rPr>
        <w:t xml:space="preserve">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快速理赔中心春运工作总结9</w:t>
      </w:r>
    </w:p>
    <w:p>
      <w:pPr>
        <w:ind w:left="0" w:right="0" w:firstLine="560"/>
        <w:spacing w:before="450" w:after="450" w:line="312" w:lineRule="auto"/>
      </w:pPr>
      <w:r>
        <w:rPr>
          <w:rFonts w:ascii="宋体" w:hAnsi="宋体" w:eastAsia="宋体" w:cs="宋体"/>
          <w:color w:val="000"/>
          <w:sz w:val="28"/>
          <w:szCs w:val="28"/>
        </w:rPr>
        <w:t xml:space="preserve">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快速理赔中心春运工作总结10</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快速理赔中心春运工作总结11</w:t>
      </w:r>
    </w:p>
    <w:p>
      <w:pPr>
        <w:ind w:left="0" w:right="0" w:firstLine="560"/>
        <w:spacing w:before="450" w:after="450" w:line="312" w:lineRule="auto"/>
      </w:pPr>
      <w:r>
        <w:rPr>
          <w:rFonts w:ascii="宋体" w:hAnsi="宋体" w:eastAsia="宋体" w:cs="宋体"/>
          <w:color w:val="000"/>
          <w:sz w:val="28"/>
          <w:szCs w:val="28"/>
        </w:rPr>
        <w:t xml:space="preserve">深圳保监局按照中国xxx的统一部署，迅速成立深圳保险业抗震救灾应急指挥中心，向辖区内各保险机构紧急下发《关于做好深圳保险业抗震救灾工作的紧急通知》，要求各保险机构强化大局意识和服务意识，把抗震救灾和做好理赔服务工作作为当前工作的重中之重，切实做好抗震救灾理赔服务工作，简化理赔程序和环节，开辟绿色理赔通道，让受灾群众尽早得到保险赔款。同时，要求各公司认真执行灾情信息报告制度，并积极组织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快速理赔中心春运工作总结12</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&gt;一、20xx年各项理赔数据完成情况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 %，当年案件金额结案率为元；案件处理率为；万元以下赔案理赔周期为天；万元以下车险内部流转时效为天；立案及时录入率为，初次立案估损偏差率为 %，案均赔款元，车险零结案重开率为0。全年按时按质上报各类材料80余次。实现了“0”迟报和“0”差错。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&gt;（一）、加强领导，完善各项理赔规章制度，提高制度执行力。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&gt;（二）、健全制度体系，夯实工作基础，提高责任意识和工作效率。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&gt;（3）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&gt;（四）、加强未决管理，紧密跟踪案件进展，随时掌握数据实况。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&gt;（五）、加强诉讼案件的管理，有效挤压理赔水分。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&gt;（六）、加大对查勘车辆的管理力度，确保查勘车安全整洁。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&gt;三、理赔工作中存在的问题：</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&gt;四、20xx年理赔工作计划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快速理赔中心春运工作总结13</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万元。另外，积极做好了“金娃”投资及保障型意外保险的宣传推广工作，销售万元，完成市分公司下达任务的105%。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一项就实现保费收入万元。二是挖掘潜力，成功签下了各烟花爆竹网点等单位的雇主责任险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书》，广泛征求客户对理赔工作的意见和建议，严格执行责任追究制度，确保服务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_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&gt;二、XX年工作举措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24小时服务、现场查勘、结案、领取赔款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快速理赔中心春运工作总结14</w:t>
      </w:r>
    </w:p>
    <w:p>
      <w:pPr>
        <w:ind w:left="0" w:right="0" w:firstLine="560"/>
        <w:spacing w:before="450" w:after="450" w:line="312" w:lineRule="auto"/>
      </w:pPr>
      <w:r>
        <w:rPr>
          <w:rFonts w:ascii="宋体" w:hAnsi="宋体" w:eastAsia="宋体" w:cs="宋体"/>
          <w:color w:val="000"/>
          <w:sz w:val="28"/>
          <w:szCs w:val="28"/>
        </w:rPr>
        <w:t xml:space="preserve">在20xx年上一年，我还同时担任了部门预算员，部门考勤员，部门 OA签报管理的工作，合理的进行部门财务的报销，并且每月统计部门员工的考勤且按时上报，OA系统签报的正常流转。</w:t>
      </w:r>
    </w:p>
    <w:p>
      <w:pPr>
        <w:ind w:left="0" w:right="0" w:firstLine="560"/>
        <w:spacing w:before="450" w:after="450" w:line="312" w:lineRule="auto"/>
      </w:pPr>
      <w:r>
        <w:rPr>
          <w:rFonts w:ascii="宋体" w:hAnsi="宋体" w:eastAsia="宋体" w:cs="宋体"/>
          <w:color w:val="000"/>
          <w:sz w:val="28"/>
          <w:szCs w:val="28"/>
        </w:rPr>
        <w:t xml:space="preserve">应该说，20xx年的上一年总体来说还是平稳的度过的，有过成就，但更多的是对工作的一些认识和工作中发现自己的一些不足，这些不足是阻碍自己进步的最大的绊脚石，我对上一年的一些工作上的失误及不足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快速理赔中心春运工作总结15</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快速理赔中心春运工作总结16</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w:t>
      </w:r>
    </w:p>
    <w:p>
      <w:pPr>
        <w:ind w:left="0" w:right="0" w:firstLine="560"/>
        <w:spacing w:before="450" w:after="450" w:line="312" w:lineRule="auto"/>
      </w:pPr>
      <w:r>
        <w:rPr>
          <w:rFonts w:ascii="宋体" w:hAnsi="宋体" w:eastAsia="宋体" w:cs="宋体"/>
          <w:color w:val="000"/>
          <w:sz w:val="28"/>
          <w:szCs w:val="28"/>
        </w:rPr>
        <w:t xml:space="preserve">(1)人伤案件的\'查勘工作;</w:t>
      </w:r>
    </w:p>
    <w:p>
      <w:pPr>
        <w:ind w:left="0" w:right="0" w:firstLine="560"/>
        <w:spacing w:before="450" w:after="450" w:line="312" w:lineRule="auto"/>
      </w:pPr>
      <w:r>
        <w:rPr>
          <w:rFonts w:ascii="宋体" w:hAnsi="宋体" w:eastAsia="宋体" w:cs="宋体"/>
          <w:color w:val="000"/>
          <w:sz w:val="28"/>
          <w:szCs w:val="28"/>
        </w:rPr>
        <w:t xml:space="preserve">(2)人伤案件各项费用的审核;</w:t>
      </w:r>
    </w:p>
    <w:p>
      <w:pPr>
        <w:ind w:left="0" w:right="0" w:firstLine="560"/>
        <w:spacing w:before="450" w:after="450" w:line="312" w:lineRule="auto"/>
      </w:pPr>
      <w:r>
        <w:rPr>
          <w:rFonts w:ascii="宋体" w:hAnsi="宋体" w:eastAsia="宋体" w:cs="宋体"/>
          <w:color w:val="000"/>
          <w:sz w:val="28"/>
          <w:szCs w:val="28"/>
        </w:rPr>
        <w:t xml:space="preserve">(3)人伤诉讼案件赔偿的建议;</w:t>
      </w:r>
    </w:p>
    <w:p>
      <w:pPr>
        <w:ind w:left="0" w:right="0" w:firstLine="560"/>
        <w:spacing w:before="450" w:after="450" w:line="312" w:lineRule="auto"/>
      </w:pPr>
      <w:r>
        <w:rPr>
          <w:rFonts w:ascii="宋体" w:hAnsi="宋体" w:eastAsia="宋体" w:cs="宋体"/>
          <w:color w:val="000"/>
          <w:sz w:val="28"/>
          <w:szCs w:val="28"/>
        </w:rPr>
        <w:t xml:space="preserve">(4)分公司人伤理赔工作情况的分析;</w:t>
      </w:r>
    </w:p>
    <w:p>
      <w:pPr>
        <w:ind w:left="0" w:right="0" w:firstLine="560"/>
        <w:spacing w:before="450" w:after="450" w:line="312" w:lineRule="auto"/>
      </w:pPr>
      <w:r>
        <w:rPr>
          <w:rFonts w:ascii="宋体" w:hAnsi="宋体" w:eastAsia="宋体" w:cs="宋体"/>
          <w:color w:val="000"/>
          <w:sz w:val="28"/>
          <w:szCs w:val="28"/>
        </w:rPr>
        <w:t xml:space="preserve">(5)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快速理赔中心春运工作总结17</w:t>
      </w:r>
    </w:p>
    <w:p>
      <w:pPr>
        <w:ind w:left="0" w:right="0" w:firstLine="560"/>
        <w:spacing w:before="450" w:after="450" w:line="312" w:lineRule="auto"/>
      </w:pPr>
      <w:r>
        <w:rPr>
          <w:rFonts w:ascii="宋体" w:hAnsi="宋体" w:eastAsia="宋体" w:cs="宋体"/>
          <w:color w:val="000"/>
          <w:sz w:val="28"/>
          <w:szCs w:val="28"/>
        </w:rPr>
        <w:t xml:space="preserve">20xx们在省、市公司正确领导下，坚持以“四个提升”为目标，以“经济效益为中心”强化管理，狠抓业务，严抓落实，努力搞好优质服务，竭尽全力推进社会主义精神文明建设，各项工作都取得了一定成绩。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截止20xx2月31日，共实现保费收入万 元，与去年同期相比保费收入增长万元，支付各类赔款.5万元，综合赔付率，实现利润万 元。</w:t>
      </w:r>
    </w:p>
    <w:p>
      <w:pPr>
        <w:ind w:left="0" w:right="0" w:firstLine="560"/>
        <w:spacing w:before="450" w:after="450" w:line="312" w:lineRule="auto"/>
      </w:pPr>
      <w:r>
        <w:rPr>
          <w:rFonts w:ascii="宋体" w:hAnsi="宋体" w:eastAsia="宋体" w:cs="宋体"/>
          <w:color w:val="000"/>
          <w:sz w:val="28"/>
          <w:szCs w:val="28"/>
        </w:rPr>
        <w:t xml:space="preserve">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w:t>
      </w:r>
    </w:p>
    <w:p>
      <w:pPr>
        <w:ind w:left="0" w:right="0" w:firstLine="560"/>
        <w:spacing w:before="450" w:after="450" w:line="312" w:lineRule="auto"/>
      </w:pPr>
      <w:r>
        <w:rPr>
          <w:rFonts w:ascii="宋体" w:hAnsi="宋体" w:eastAsia="宋体" w:cs="宋体"/>
          <w:color w:val="000"/>
          <w:sz w:val="28"/>
          <w:szCs w:val="28"/>
        </w:rPr>
        <w:t xml:space="preserve">(二)全力强化服务意识和效益意识，创建优良经济发展环境。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随着我国市场经济的不断深入和完善以及中国加入WTO后保险市场的调整改革和日益规范，保险竞争最终将是服务的竞争，公司创效的关键越来越取决于宣传公关和服务质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2025-05-02T10:42:07+08:00</dcterms:created>
  <dcterms:modified xsi:type="dcterms:W3CDTF">2025-05-02T10:42:07+08:00</dcterms:modified>
</cp:coreProperties>
</file>

<file path=docProps/custom.xml><?xml version="1.0" encoding="utf-8"?>
<Properties xmlns="http://schemas.openxmlformats.org/officeDocument/2006/custom-properties" xmlns:vt="http://schemas.openxmlformats.org/officeDocument/2006/docPropsVTypes"/>
</file>