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节约用水教育活动工作总结</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节约用水教育活动工作总结7篇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节约用水教育活动工作总结7篇</w:t>
      </w:r>
    </w:p>
    <w:p>
      <w:pPr>
        <w:ind w:left="0" w:right="0" w:firstLine="560"/>
        <w:spacing w:before="450" w:after="450" w:line="312" w:lineRule="auto"/>
      </w:pPr>
      <w:r>
        <w:rPr>
          <w:rFonts w:ascii="宋体" w:hAnsi="宋体" w:eastAsia="宋体" w:cs="宋体"/>
          <w:color w:val="000"/>
          <w:sz w:val="28"/>
          <w:szCs w:val="28"/>
        </w:rPr>
        <w:t xml:space="preserve">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节约用水教育活动工作总结（精选篇2）</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节约用水教育活动工作总结（精选篇3）</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节约用水教育活动工作总结（精选篇4）</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节约用水教育活动工作总结（精选篇5）</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节约用水教育活动工作总结（精选篇6）</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节约用水教育活动工作总结（精选篇7）</w:t>
      </w:r>
    </w:p>
    <w:p>
      <w:pPr>
        <w:ind w:left="0" w:right="0" w:firstLine="560"/>
        <w:spacing w:before="450" w:after="450" w:line="312" w:lineRule="auto"/>
      </w:pPr>
      <w:r>
        <w:rPr>
          <w:rFonts w:ascii="宋体" w:hAnsi="宋体" w:eastAsia="宋体" w:cs="宋体"/>
          <w:color w:val="000"/>
          <w:sz w:val="28"/>
          <w:szCs w:val="28"/>
        </w:rPr>
        <w:t xml:space="preserve">今天，我们开展了一次有意义的活动——节约用水调查活动。</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它也是一种在人类生活中不可缺少的特殊资源。没有水就没有生命，也就没有城市的进步、社会的发展。在当今的世界，随着人口的不断增多，人类对水的需求也在增加；同时，由于不适宜的应用，现在人类水资源已日益紧张。</w:t>
      </w:r>
    </w:p>
    <w:p>
      <w:pPr>
        <w:ind w:left="0" w:right="0" w:firstLine="560"/>
        <w:spacing w:before="450" w:after="450" w:line="312" w:lineRule="auto"/>
      </w:pPr>
      <w:r>
        <w:rPr>
          <w:rFonts w:ascii="宋体" w:hAnsi="宋体" w:eastAsia="宋体" w:cs="宋体"/>
          <w:color w:val="000"/>
          <w:sz w:val="28"/>
          <w:szCs w:val="28"/>
        </w:rPr>
        <w:t xml:space="preserve">我国是世界上13个缺水国家的其中一个，人均水资源已不足世界人均水资源的1/4，全世界排名在110位以后。据统计，前几年我国每年因缺水造成的农业减产约751亿~1000亿千克，工业损失约20_亿元。因此，节约用水的问题已迫在眉睫，时不容缓。</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目前，全国就有400多个城市供水不足，上千万人饮水困难。因为缺水，黄河连年断流；因为缺水，沙尘暴席卷了华北大地；又因为缺水，几千万人正在饥渴中挣扎……所以节约用水，利在当代，功在千秋。通过开展“节约用水”的活动，在全校师生中形成了良好的节水的氛围。现总结如下：</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如果没有水，就不会有享有“天下奇观”美誉的百脉泉；如果没有水，也不会有碧波荡漾、泉水汩汩、涌珠浮翠的趵突泉；如果没有水，就不会有具有浓厚的民族特色的傣族泼水节；如果没有水，就不会有花草树木、樱桃园里也不会有红果挂枝头的丰收景象；如果没有水，就不会有异彩纷呈的音乐喷泉；如果没有水，船儿就无法在水上任意飘荡，鱼儿也无法自由嬉戏；如果没有水，人们就不会有美好的生活情趣。</w:t>
      </w:r>
    </w:p>
    <w:p>
      <w:pPr>
        <w:ind w:left="0" w:right="0" w:firstLine="560"/>
        <w:spacing w:before="450" w:after="450" w:line="312" w:lineRule="auto"/>
      </w:pPr>
      <w:r>
        <w:rPr>
          <w:rFonts w:ascii="宋体" w:hAnsi="宋体" w:eastAsia="宋体" w:cs="宋体"/>
          <w:color w:val="000"/>
          <w:sz w:val="28"/>
          <w:szCs w:val="28"/>
        </w:rPr>
        <w:t xml:space="preserve">如果没有水，就不会有滚滚东流的长江，也不会有“高峡出平湖”的人间奇迹；如果没有水，就不会有气势磅礴、奔流不息的黄河；如果没有水，就不会有沙漠中的绿洲；如果没有水，也不会有五彩斑斓的海底世界，如果没有水，就不会有人类的生存。</w:t>
      </w:r>
    </w:p>
    <w:p>
      <w:pPr>
        <w:ind w:left="0" w:right="0" w:firstLine="560"/>
        <w:spacing w:before="450" w:after="450" w:line="312" w:lineRule="auto"/>
      </w:pPr>
      <w:r>
        <w:rPr>
          <w:rFonts w:ascii="宋体" w:hAnsi="宋体" w:eastAsia="宋体" w:cs="宋体"/>
          <w:color w:val="000"/>
          <w:sz w:val="28"/>
          <w:szCs w:val="28"/>
        </w:rPr>
        <w:t xml:space="preserve">我们希望，能借这次活动，让人民群众了解，因为人们随意破坏资源，我们生活必不可缺的水资源已经越来越少。</w:t>
      </w:r>
    </w:p>
    <w:p>
      <w:pPr>
        <w:ind w:left="0" w:right="0" w:firstLine="560"/>
        <w:spacing w:before="450" w:after="450" w:line="312" w:lineRule="auto"/>
      </w:pPr>
      <w:r>
        <w:rPr>
          <w:rFonts w:ascii="宋体" w:hAnsi="宋体" w:eastAsia="宋体" w:cs="宋体"/>
          <w:color w:val="000"/>
          <w:sz w:val="28"/>
          <w:szCs w:val="28"/>
        </w:rPr>
        <w:t xml:space="preserve">如果我们再为所欲为浪费，我们将无法生活在这个世界上；如果我们再为所欲为浪费，那我们悔恨的眼泪，将成为这世界上的最后一滴水。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