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上半年学校工会工作总结6（精选4篇）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学校工会工作总结6(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上半年学校工会工作总结6(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上半年学校工会工作总结6(精选4篇)由整理。</w:t>
      </w:r>
    </w:p>
    <w:p>
      <w:pPr>
        <w:ind w:left="0" w:right="0" w:firstLine="560"/>
        <w:spacing w:before="450" w:after="450" w:line="312" w:lineRule="auto"/>
      </w:pPr>
      <w:r>
        <w:rPr>
          <w:rFonts w:ascii="宋体" w:hAnsi="宋体" w:eastAsia="宋体" w:cs="宋体"/>
          <w:color w:val="000"/>
          <w:sz w:val="28"/>
          <w:szCs w:val="28"/>
        </w:rPr>
        <w:t xml:space="preserve">第1篇：热门学校工会小组长工作总结学校上半工会工作总结</w:t>
      </w:r>
    </w:p>
    <w:p>
      <w:pPr>
        <w:ind w:left="0" w:right="0" w:firstLine="560"/>
        <w:spacing w:before="450" w:after="450" w:line="312" w:lineRule="auto"/>
      </w:pPr>
      <w:r>
        <w:rPr>
          <w:rFonts w:ascii="宋体" w:hAnsi="宋体" w:eastAsia="宋体" w:cs="宋体"/>
          <w:color w:val="000"/>
          <w:sz w:val="28"/>
          <w:szCs w:val="28"/>
        </w:rPr>
        <w:t xml:space="preserve">学校工会小组长工作总结_学校上半年工会工作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1、加强领导，精心组织。成立以校长为组长的师德建设工作领导小组，切实做到组织落实，内容落实，制度落实，建立统一领导，分工负责，协调一致的长效活动机制。2、广泛宣传，营造氛围。师德建设活动重在宣传，贵在坚持，学校利用板报、橱窗、广播等开展宣传教育活动，宣传学习《中小学教师职业道德规范》、《常州市中小学教师八要十不师德自律规定》、《区教师文明礼仪规范和行为道德规范》等。在师德建设活动中，要善于发现和挖掘身边的先进师德典型，并做好学习和宣传工作。3、开展活动、增强效果。结合校情，开展了一系列行之有效的活动，如开展168爱生行动;与全体老师签订师德承诺书;学习身边的师德典型：范旭霞，在今年的三八妇女节前夕，我校范旭霞老师参加了区教育工会“走进美丽”的访谈节目，我们组织全体教师学习其“工作着即美丽”的典型事迹;暑期，我们还将开展以“敬业、爱生”为主题的师德征文和案例的征集活动等等，我们将继续深入学习师德先进事迹，努力提高活动的针对性、实效性。4、严格规范、加强督查。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 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 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去年1月开展了教职工冬季趣味运动会;2月份举行了小学“改薄创优”动员会和“虎跃龙腾迎新春”教职工大联欢活动;今年3月―4月，以工会小组为单位，开展了“我和春天有个约会”的踏青活动;此外还组织全体在职和退休的教职工赴人民医院进行体检，6月11日是退休教师体检，在职教职工将安排在7月26日举行……总之，丰富多彩的活动，不仅陶冶了身心，增强了体魄，还增进了同事间的情谊，为全体教职工营造了一个宽松和谐快乐的工作氛围。 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第2篇：工会上半工作总结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w:t>
      </w:r>
    </w:p>
    <w:p>
      <w:pPr>
        <w:ind w:left="0" w:right="0" w:firstLine="560"/>
        <w:spacing w:before="450" w:after="450" w:line="312" w:lineRule="auto"/>
      </w:pPr>
      <w:r>
        <w:rPr>
          <w:rFonts w:ascii="宋体" w:hAnsi="宋体" w:eastAsia="宋体" w:cs="宋体"/>
          <w:color w:val="000"/>
          <w:sz w:val="28"/>
          <w:szCs w:val="28"/>
        </w:rPr>
        <w:t xml:space="preserve">篇1：学校工会上半年工作总结</w:t>
      </w:r>
    </w:p>
    <w:p>
      <w:pPr>
        <w:ind w:left="0" w:right="0" w:firstLine="560"/>
        <w:spacing w:before="450" w:after="450" w:line="312" w:lineRule="auto"/>
      </w:pPr>
      <w:r>
        <w:rPr>
          <w:rFonts w:ascii="宋体" w:hAnsi="宋体" w:eastAsia="宋体" w:cs="宋体"/>
          <w:color w:val="000"/>
          <w:sz w:val="28"/>
          <w:szCs w:val="28"/>
        </w:rPr>
        <w:t xml:space="preserve">202_年上半年，学校工会深入学习贯彻党的xx大精神，以科学发展观统领学校工会工作，以市教育工会202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语文、数学、外语、术课等赛课比赛，通过教学比武，促进教师不断学习新的只是，努力掌握广博厚实的业务知识和现代化教育教学手段。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11年一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 为庆祝“三八”妇女节，学校工会组织全体女教职员工40余人去南京梅花山赏梅踏青，愉悦了身心。四月份学校工会组织了退离休教师分组去扬州、南京等地旅游。 学校在职或退离休教师患重病或住院治疗，学校工会都会在第一时间去探望，带去组织的关心。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11年3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篇2：建设局工会上半年工作总结</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建设局工委根据今年市总工会工作的指导思想，围绕局党委的中心工作，根据自身特点，上半年重点做了以下几项工作：</w:t>
      </w:r>
    </w:p>
    <w:p>
      <w:pPr>
        <w:ind w:left="0" w:right="0" w:firstLine="560"/>
        <w:spacing w:before="450" w:after="450" w:line="312" w:lineRule="auto"/>
      </w:pPr>
      <w:r>
        <w:rPr>
          <w:rFonts w:ascii="宋体" w:hAnsi="宋体" w:eastAsia="宋体" w:cs="宋体"/>
          <w:color w:val="000"/>
          <w:sz w:val="28"/>
          <w:szCs w:val="28"/>
        </w:rPr>
        <w:t xml:space="preserve">一、开展“两争一树”主题教育，不断提高职工队伍素质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w:t>
      </w:r>
    </w:p>
    <w:p>
      <w:pPr>
        <w:ind w:left="0" w:right="0" w:firstLine="560"/>
        <w:spacing w:before="450" w:after="450" w:line="312" w:lineRule="auto"/>
      </w:pPr>
      <w:r>
        <w:rPr>
          <w:rFonts w:ascii="宋体" w:hAnsi="宋体" w:eastAsia="宋体" w:cs="宋体"/>
          <w:color w:val="000"/>
          <w:sz w:val="28"/>
          <w:szCs w:val="28"/>
        </w:rPr>
        <w:t xml:space="preserve">五一期间，组织百人大合唱参加市“五一歌咏”比赛得金奖。组织人员参加“金坛市全民健身周暨首届军民运动”全民健身操展示活动。 局工委黄月勤《构建企业安全文化，促进社会和谐发展— 谈工会在企业安全文化建设中作用》一文在中国职业安全健康协会202_年学术年会上发表，并收入在协会202_年学术年会集中。</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起对各建筑施工队各项目部工会组建进行调查，了解农民工入会情况，并对建筑工地职工安全劳动保护工作进行了专项检查，对一些有侵权嫌疑的违规合同的修定进行了限期整改，从源头上加大了维权的力度。</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上半年，帮助申请领取特困职工证3户;为因病致困的家庭申请慈善救助3户，计得救助款9000元;春节期间局慰问特困职工家庭24户，下属各单位慰问36户，计慰问款20100元。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202_元。</w:t>
      </w:r>
    </w:p>
    <w:p>
      <w:pPr>
        <w:ind w:left="0" w:right="0" w:firstLine="560"/>
        <w:spacing w:before="450" w:after="450" w:line="312" w:lineRule="auto"/>
      </w:pPr>
      <w:r>
        <w:rPr>
          <w:rFonts w:ascii="宋体" w:hAnsi="宋体" w:eastAsia="宋体" w:cs="宋体"/>
          <w:color w:val="000"/>
          <w:sz w:val="28"/>
          <w:szCs w:val="28"/>
        </w:rPr>
        <w:t xml:space="preserve">给予外出施工骨干关心，帮助他们提高家属素质，三八期间邀请了《莫愁》杂志社社长宋江英和副主编马建强上了两堂生动的《做智慧女性》和《学会爱孩子》的课，还给91个骨干子女所在学校的老师进行了交流，了解他们在校的学习情况，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四、加强工会干部自身建设提高工会工作水平</w:t>
      </w:r>
    </w:p>
    <w:p>
      <w:pPr>
        <w:ind w:left="0" w:right="0" w:firstLine="560"/>
        <w:spacing w:before="450" w:after="450" w:line="312" w:lineRule="auto"/>
      </w:pPr>
      <w:r>
        <w:rPr>
          <w:rFonts w:ascii="宋体" w:hAnsi="宋体" w:eastAsia="宋体" w:cs="宋体"/>
          <w:color w:val="000"/>
          <w:sz w:val="28"/>
          <w:szCs w:val="28"/>
        </w:rPr>
        <w:t xml:space="preserve">在一至六月份“保持共产党员先进性教育活动”中，我们全体工会干部均能协助各级党组织认真组织和积极投身到各项教育活动之中，组织基层支部书记和工会干部去井冈山革命老区参观学习，接受党的优秀传统教育，进一步提高为职工服务的意识。 在两年一度的省建设工会表彰大会上，我们建设局工会被评为“江苏省建设系统先进产业工会”，市房管处工会被评为“省建设系统先进基层工会”，朱翠萍被评为“省建设系统优秀工会工作者”，于志民被评为“省建设系统优秀工会之友”，鑫坛建筑有限责任公司工会被评为“省建设系统民主管理先进集体”。</w:t>
      </w:r>
    </w:p>
    <w:p>
      <w:pPr>
        <w:ind w:left="0" w:right="0" w:firstLine="560"/>
        <w:spacing w:before="450" w:after="450" w:line="312" w:lineRule="auto"/>
      </w:pPr>
      <w:r>
        <w:rPr>
          <w:rFonts w:ascii="宋体" w:hAnsi="宋体" w:eastAsia="宋体" w:cs="宋体"/>
          <w:color w:val="000"/>
          <w:sz w:val="28"/>
          <w:szCs w:val="28"/>
        </w:rPr>
        <w:t xml:space="preserve">组织干部职工积极参加各项爱心救助活动，上半年全系统(含外出建筑施工人员)各类捐款近400万元，(北京各项目站对市慈善总会捐款158万)新助学帮困结对15名特困学生，特困家庭26户。建设局被评为市慈善工作先进集体。</w:t>
      </w:r>
    </w:p>
    <w:p>
      <w:pPr>
        <w:ind w:left="0" w:right="0" w:firstLine="560"/>
        <w:spacing w:before="450" w:after="450" w:line="312" w:lineRule="auto"/>
      </w:pPr>
      <w:r>
        <w:rPr>
          <w:rFonts w:ascii="宋体" w:hAnsi="宋体" w:eastAsia="宋体" w:cs="宋体"/>
          <w:color w:val="000"/>
          <w:sz w:val="28"/>
          <w:szCs w:val="28"/>
        </w:rPr>
        <w:t xml:space="preserve">为加大《工会法》的宣传力度，让职工掌握更多的维权知识，我们在“金坛建设网”上开辟了工会工作专栏，把《劳动法》、《工会法》等有关法律法规、工会工作信息等全部传到网上去，使我们全国各地的建筑工人们能及时掌握和了解。</w:t>
      </w:r>
    </w:p>
    <w:p>
      <w:pPr>
        <w:ind w:left="0" w:right="0" w:firstLine="560"/>
        <w:spacing w:before="450" w:after="450" w:line="312" w:lineRule="auto"/>
      </w:pPr>
      <w:r>
        <w:rPr>
          <w:rFonts w:ascii="宋体" w:hAnsi="宋体" w:eastAsia="宋体" w:cs="宋体"/>
          <w:color w:val="000"/>
          <w:sz w:val="28"/>
          <w:szCs w:val="28"/>
        </w:rPr>
        <w:t xml:space="preserve">下半年将继续根据市总的安排，围绕党委的中心工作，完成好各项工作任务外，积极协助政府有关部门组织好金坛市首届职工职业技能“抹灰工”、“钢筋工”操作比赛，为构建建筑优秀技工人才做好各项工作;组织好建设局乒乓球队的集训，争取参加江苏省建设厅第四届乒乓球比赛取得好成绩。</w:t>
      </w:r>
    </w:p>
    <w:p>
      <w:pPr>
        <w:ind w:left="0" w:right="0" w:firstLine="560"/>
        <w:spacing w:before="450" w:after="450" w:line="312" w:lineRule="auto"/>
      </w:pPr>
      <w:r>
        <w:rPr>
          <w:rFonts w:ascii="宋体" w:hAnsi="宋体" w:eastAsia="宋体" w:cs="宋体"/>
          <w:color w:val="000"/>
          <w:sz w:val="28"/>
          <w:szCs w:val="28"/>
        </w:rPr>
        <w:t xml:space="preserve">篇3：上半年工会工作总结范文 上半年，市局直属机关工会各会员单位在市局和上级工会组织领导下，坚持以“三个代表”重要思想和十六大精神为指导，以建设高素质干部队伍、创造高效率机关工作为目标，牢固树立科学发展观和正确政绩观，坚持以人为本，紧紧围绕党的中心工作和行政业务工作，认真履行机关工会的各项职责，全面提高职工整体素质，不断促进队伍建设，积极开展创建“职工文明小家”活动;加强工会自身建设;开展多种文体活动，促进职工身心健康;维护职工权益，为群众办实事，办好事，全面推进机关工会各项工作，为促进机关工作，加强机关建设做出了新的贡献。</w:t>
      </w:r>
    </w:p>
    <w:p>
      <w:pPr>
        <w:ind w:left="0" w:right="0" w:firstLine="560"/>
        <w:spacing w:before="450" w:after="450" w:line="312" w:lineRule="auto"/>
      </w:pPr>
      <w:r>
        <w:rPr>
          <w:rFonts w:ascii="宋体" w:hAnsi="宋体" w:eastAsia="宋体" w:cs="宋体"/>
          <w:color w:val="000"/>
          <w:sz w:val="28"/>
          <w:szCs w:val="28"/>
        </w:rPr>
        <w:t xml:space="preserve">1、把职工教育当作首要任务来抓。组织全体会员单位积极参与了市总工会举办的“创建学习型组织，争创知识型职工”有奖答题活动，六百多名职工参加答题，增强了职工树立终身学习，终生教育的理念。获得了市直机关工委颁发的组织奖。</w:t>
      </w:r>
    </w:p>
    <w:p>
      <w:pPr>
        <w:ind w:left="0" w:right="0" w:firstLine="560"/>
        <w:spacing w:before="450" w:after="450" w:line="312" w:lineRule="auto"/>
      </w:pPr>
      <w:r>
        <w:rPr>
          <w:rFonts w:ascii="宋体" w:hAnsi="宋体" w:eastAsia="宋体" w:cs="宋体"/>
          <w:color w:val="000"/>
          <w:sz w:val="28"/>
          <w:szCs w:val="28"/>
        </w:rPr>
        <w:t xml:space="preserve">2、表彰先进。为表彰在机关工会创建工作中做出优异成绩的先进集体和个人，组织各会员单位开展了评选“先进文明职工小家”、“优秀工会工作者”、“优秀工会积极分子”、“优秀职工之友”活动。在各会员单位推荐下，经北京市市直机关工会工委决定，授予局机关服务中心工会小组，质检所眼镜室、办公室工会小组“先进文明职工小家”称号，授予李燕生同志“优秀工会工作者”称号，授予丁海宽、方非、彭艳伟、张宇、王建文、崔勇健“优秀工会积极分子”称号，授予郭伟同志“优秀职工之友”称号。在今天会上要向获奖集体和个人颁发证书。这项工作的开展主要是激励广大干部职工热心机关工会工作，多为群众办实事办好事，进一步推进工会工作的创新发展。</w:t>
      </w:r>
    </w:p>
    <w:p>
      <w:pPr>
        <w:ind w:left="0" w:right="0" w:firstLine="560"/>
        <w:spacing w:before="450" w:after="450" w:line="312" w:lineRule="auto"/>
      </w:pPr>
      <w:r>
        <w:rPr>
          <w:rFonts w:ascii="宋体" w:hAnsi="宋体" w:eastAsia="宋体" w:cs="宋体"/>
          <w:color w:val="000"/>
          <w:sz w:val="28"/>
          <w:szCs w:val="28"/>
        </w:rPr>
        <w:t xml:space="preserve">3、送温暖活动。按照市直机关工会工委和市总工会关于在XX年元旦、春节期间开展送温暖活动的通知精神，各会员单位结合本单位的实际，更加广泛、深入地开展了送温暖活动。各单位开展了不同形式的联欢活动，如：召开在职和退休职工团拜会或座谈会，组织各种文体娱乐活动，走访慰问看望困难职工、退休人员、伤病职工、劳模先进人物等，送去慰问金或慰问品。领取一次性补助款人数共计216人，其中在职职工129人，退休人员87人。两节期间慰问补助金额10万元左右。参加走访慰问党政干部24人，工会干部20人，共走访慰问47户，把党和政府的关怀送到困难职工的心坎上。</w:t>
      </w:r>
    </w:p>
    <w:p>
      <w:pPr>
        <w:ind w:left="0" w:right="0" w:firstLine="560"/>
        <w:spacing w:before="450" w:after="450" w:line="312" w:lineRule="auto"/>
      </w:pPr>
      <w:r>
        <w:rPr>
          <w:rFonts w:ascii="宋体" w:hAnsi="宋体" w:eastAsia="宋体" w:cs="宋体"/>
          <w:color w:val="000"/>
          <w:sz w:val="28"/>
          <w:szCs w:val="28"/>
        </w:rPr>
        <w:t xml:space="preserve">4、根据市直机关工会工委“关于组织劳模、先进工作者疗休养的安排意见”，部署安排了各会员单位先进工作者疗休养工作。 有11名同志参加了市直机关工会工委组织的以“红色故土行”为主题的革命圣地故址疗休养活动。各直属事业单位工会组织也根据本单位情况分别组织职工开展了疗休养活动。</w:t>
      </w:r>
    </w:p>
    <w:p>
      <w:pPr>
        <w:ind w:left="0" w:right="0" w:firstLine="560"/>
        <w:spacing w:before="450" w:after="450" w:line="312" w:lineRule="auto"/>
      </w:pPr>
      <w:r>
        <w:rPr>
          <w:rFonts w:ascii="宋体" w:hAnsi="宋体" w:eastAsia="宋体" w:cs="宋体"/>
          <w:color w:val="000"/>
          <w:sz w:val="28"/>
          <w:szCs w:val="28"/>
        </w:rPr>
        <w:t xml:space="preserve">第3篇：工会上半工作总结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工会上半年工作总结600字</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在落实区、街计划生育人口指标基础上继续做好和完善基础工作及日常服务工作。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局工会在202_年上半年工作中，本着以高速公路管理为中心，结合省交通工作会议精神要求，全面总结“十五”期间全省高速公路管理工作经验，以“十一五”和202_年的工作目标任务为主线，突出履行工会职能，关心职工生活，搞活职工文化活动为指导思想，将202_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十六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202_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航道管理杯”职工乒乓球赛。本次赛事，男子团体19支队，女子团体11支队，参赛人数约15xxxx。经过3天的激烈角逐，我局男、女乒乓球队在团体赛中双双夺冠;男子、女子单打前三名全部包揽;男子单打冠军长吉处张健、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202_职工乒乓球赛”。本次参赛共有男子团体76支队，女子团体38支队，参赛人数达38xxxx人。经4天赛事，我局女子乒乓球队荣获团体冠军;男子乒乓球队荣获团体第三名。男子、女子单打均前五名，女子单打冠军四平处兰艳、长吉处张旋、待分配曲风红并列第五名;男子单打亚军长吉处曹磊、长吉处张健、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年内对工会会费进行了严格的审查及把关，及时上缴工会会费，上交费率达到10xxxx。</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第4篇：上半工会工作总结</w:t>
      </w:r>
    </w:p>
    <w:p>
      <w:pPr>
        <w:ind w:left="0" w:right="0" w:firstLine="560"/>
        <w:spacing w:before="450" w:after="450" w:line="312" w:lineRule="auto"/>
      </w:pPr>
      <w:r>
        <w:rPr>
          <w:rFonts w:ascii="宋体" w:hAnsi="宋体" w:eastAsia="宋体" w:cs="宋体"/>
          <w:color w:val="000"/>
          <w:sz w:val="28"/>
          <w:szCs w:val="28"/>
        </w:rPr>
        <w:t xml:space="preserve">最新上半年工会工作总结</w:t>
      </w:r>
    </w:p>
    <w:p>
      <w:pPr>
        <w:ind w:left="0" w:right="0" w:firstLine="560"/>
        <w:spacing w:before="450" w:after="450" w:line="312" w:lineRule="auto"/>
      </w:pPr>
      <w:r>
        <w:rPr>
          <w:rFonts w:ascii="宋体" w:hAnsi="宋体" w:eastAsia="宋体" w:cs="宋体"/>
          <w:color w:val="000"/>
          <w:sz w:val="28"/>
          <w:szCs w:val="28"/>
        </w:rPr>
        <w:t xml:space="preserve">新《工会法》对于调动广大职工群众的积极性，发挥工人阶级主力军作用，推动社会主义建设事业的发展，具有重要的现实意义和深远的历史意义。那么，工会工作怎么样呢?以下就是整理的最新年上半年工会工作总结范文，一起来看看吧!</w:t>
      </w:r>
    </w:p>
    <w:p>
      <w:pPr>
        <w:ind w:left="0" w:right="0" w:firstLine="560"/>
        <w:spacing w:before="450" w:after="450" w:line="312" w:lineRule="auto"/>
      </w:pPr>
      <w:r>
        <w:rPr>
          <w:rFonts w:ascii="宋体" w:hAnsi="宋体" w:eastAsia="宋体" w:cs="宋体"/>
          <w:color w:val="000"/>
          <w:sz w:val="28"/>
          <w:szCs w:val="28"/>
        </w:rPr>
        <w:t xml:space="preserve">最新年上半年工会工作总结一</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 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 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最新年上半年工会工作总结二</w:t>
      </w:r>
    </w:p>
    <w:p>
      <w:pPr>
        <w:ind w:left="0" w:right="0" w:firstLine="560"/>
        <w:spacing w:before="450" w:after="450" w:line="312" w:lineRule="auto"/>
      </w:pPr>
      <w:r>
        <w:rPr>
          <w:rFonts w:ascii="宋体" w:hAnsi="宋体" w:eastAsia="宋体" w:cs="宋体"/>
          <w:color w:val="000"/>
          <w:sz w:val="28"/>
          <w:szCs w:val="28"/>
        </w:rPr>
        <w:t xml:space="preserve">今年上半年，我们工会在市委和湘潭市总的正确领导下，高举***理论伟大旗帜，认真实践三个代表重要思想，深入学习贯彻党的十六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一、坚持以党的十六届五中全会精神为指导，深入开展工人阶级宣传月活动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一是上半年，各基层工会认真贯彻落实湘工发14号文件《关于实行企业工资集体协商的意见》，我会按照湘潭市总的要求，明确了个体私营企业签订集体合同的目标任务。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三、坚持最大限度地把职工群众组织到工会中来，进一步完善和规范工会组织建设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一是为加强基层工会组织建设，我会继续贯彻执行湘党发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三是女职工合法权益得到进一步维护，积极推进女性安康保险工作。上半年，市总女职工委员会为58个基层工会的2468名女职工办理了女性安康保险。为帮助解决困难女职工看病贵、住院难的后顾之忧，上半年，我会为120名困难女职工免费办理了平安女性团体保险。为提高广大女职工预防艾滋病等方面的能力，6月12日，我会组织了部分女职工在国土局会议室认真听取了北京医科大学教授 红丝带健康行动的知识讲座。</w:t>
      </w:r>
    </w:p>
    <w:p>
      <w:pPr>
        <w:ind w:left="0" w:right="0" w:firstLine="560"/>
        <w:spacing w:before="450" w:after="450" w:line="312" w:lineRule="auto"/>
      </w:pPr>
      <w:r>
        <w:rPr>
          <w:rFonts w:ascii="宋体" w:hAnsi="宋体" w:eastAsia="宋体" w:cs="宋体"/>
          <w:color w:val="000"/>
          <w:sz w:val="28"/>
          <w:szCs w:val="28"/>
        </w:rPr>
        <w:t xml:space="preserve">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最大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上半年，一是认真贯彻执行潭政发9号文件精神。我会于5-6月对历届劳动模范的生产生活情况进行了重新造册登记，积极推动了劳模政策待遇的落实，切实解决了劳模实际困难。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六、其他各项工作整体推进</w:t>
      </w:r>
    </w:p>
    <w:p>
      <w:pPr>
        <w:ind w:left="0" w:right="0" w:firstLine="560"/>
        <w:spacing w:before="450" w:after="450" w:line="312" w:lineRule="auto"/>
      </w:pPr>
      <w:r>
        <w:rPr>
          <w:rFonts w:ascii="宋体" w:hAnsi="宋体" w:eastAsia="宋体" w:cs="宋体"/>
          <w:color w:val="000"/>
          <w:sz w:val="28"/>
          <w:szCs w:val="28"/>
        </w:rPr>
        <w:t xml:space="preserve">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1号文件和湘办发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2025-07-08T11:46:22+08:00</dcterms:created>
  <dcterms:modified xsi:type="dcterms:W3CDTF">2025-07-08T11:46:22+08:00</dcterms:modified>
</cp:coreProperties>
</file>

<file path=docProps/custom.xml><?xml version="1.0" encoding="utf-8"?>
<Properties xmlns="http://schemas.openxmlformats.org/officeDocument/2006/custom-properties" xmlns:vt="http://schemas.openxmlformats.org/officeDocument/2006/docPropsVTypes"/>
</file>