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院长下乡督导药品工作总结(合集9篇)</w:t>
      </w:r>
      <w:bookmarkEnd w:id="1"/>
    </w:p>
    <w:p>
      <w:pPr>
        <w:jc w:val="center"/>
        <w:spacing w:before="0" w:after="450"/>
      </w:pPr>
      <w:r>
        <w:rPr>
          <w:rFonts w:ascii="Arial" w:hAnsi="Arial" w:eastAsia="Arial" w:cs="Arial"/>
          <w:color w:val="999999"/>
          <w:sz w:val="20"/>
          <w:szCs w:val="20"/>
        </w:rPr>
        <w:t xml:space="preserve">来源：网络  作者：落日斜阳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院长下乡督导药品工作总结1开展健康扶贫冬季暖心服务活动总结为贯彻落实县卫计委、县扶贫办《国家卫计委、_扶贫办关于开展健康扶贫冬季暖心活动》通知，经我院健康扶贫领导组研究安排，决定开展健康扶贫冬季暖心服务活动。一、 加强领导，统一思想卫生院领...</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院长下乡督导药品工作总结1</w:t>
      </w:r>
    </w:p>
    <w:p>
      <w:pPr>
        <w:ind w:left="0" w:right="0" w:firstLine="560"/>
        <w:spacing w:before="450" w:after="450" w:line="312" w:lineRule="auto"/>
      </w:pPr>
      <w:r>
        <w:rPr>
          <w:rFonts w:ascii="宋体" w:hAnsi="宋体" w:eastAsia="宋体" w:cs="宋体"/>
          <w:color w:val="000"/>
          <w:sz w:val="28"/>
          <w:szCs w:val="28"/>
        </w:rPr>
        <w:t xml:space="preserve">开展健康扶贫冬季暖心服务活动总结</w:t>
      </w:r>
    </w:p>
    <w:p>
      <w:pPr>
        <w:ind w:left="0" w:right="0" w:firstLine="560"/>
        <w:spacing w:before="450" w:after="450" w:line="312" w:lineRule="auto"/>
      </w:pPr>
      <w:r>
        <w:rPr>
          <w:rFonts w:ascii="宋体" w:hAnsi="宋体" w:eastAsia="宋体" w:cs="宋体"/>
          <w:color w:val="000"/>
          <w:sz w:val="28"/>
          <w:szCs w:val="28"/>
        </w:rPr>
        <w:t xml:space="preserve">为贯彻落实县卫计委、县扶贫办《国家卫计委、_扶贫办关于开展健康扶贫冬季暖心活动》通知，经我院健康扶贫领导组研究安排，决定开展健康扶贫冬季暖心服务活动。</w:t>
      </w:r>
    </w:p>
    <w:p>
      <w:pPr>
        <w:ind w:left="0" w:right="0" w:firstLine="560"/>
        <w:spacing w:before="450" w:after="450" w:line="312" w:lineRule="auto"/>
      </w:pPr>
      <w:r>
        <w:rPr>
          <w:rFonts w:ascii="宋体" w:hAnsi="宋体" w:eastAsia="宋体" w:cs="宋体"/>
          <w:color w:val="000"/>
          <w:sz w:val="28"/>
          <w:szCs w:val="28"/>
        </w:rPr>
        <w:t xml:space="preserve">一、 加强领导，统一思想</w:t>
      </w:r>
    </w:p>
    <w:p>
      <w:pPr>
        <w:ind w:left="0" w:right="0" w:firstLine="560"/>
        <w:spacing w:before="450" w:after="450" w:line="312" w:lineRule="auto"/>
      </w:pPr>
      <w:r>
        <w:rPr>
          <w:rFonts w:ascii="宋体" w:hAnsi="宋体" w:eastAsia="宋体" w:cs="宋体"/>
          <w:color w:val="000"/>
          <w:sz w:val="28"/>
          <w:szCs w:val="28"/>
        </w:rPr>
        <w:t xml:space="preserve">卫生院领导班子及时召开工作会议，安排部署“冬季暖心服务活动”相关工作，成立以院长为组长、班子成员为副组长，各科室负责人为成员的“冬季暖心活动”领导小组，将责任落实到专人，确保活动顺利开展;要求全院职工进一步统一思想认识，以高度的责任感和使命感推动活动落实到实处。</w:t>
      </w:r>
    </w:p>
    <w:p>
      <w:pPr>
        <w:ind w:left="0" w:right="0" w:firstLine="560"/>
        <w:spacing w:before="450" w:after="450" w:line="312" w:lineRule="auto"/>
      </w:pPr>
      <w:r>
        <w:rPr>
          <w:rFonts w:ascii="宋体" w:hAnsi="宋体" w:eastAsia="宋体" w:cs="宋体"/>
          <w:color w:val="000"/>
          <w:sz w:val="28"/>
          <w:szCs w:val="28"/>
        </w:rPr>
        <w:t xml:space="preserve">二、 立足实际、开展活动</w:t>
      </w:r>
    </w:p>
    <w:p>
      <w:pPr>
        <w:ind w:left="0" w:right="0" w:firstLine="560"/>
        <w:spacing w:before="450" w:after="450" w:line="312" w:lineRule="auto"/>
      </w:pPr>
      <w:r>
        <w:rPr>
          <w:rFonts w:ascii="宋体" w:hAnsi="宋体" w:eastAsia="宋体" w:cs="宋体"/>
          <w:color w:val="000"/>
          <w:sz w:val="28"/>
          <w:szCs w:val="28"/>
        </w:rPr>
        <w:t xml:space="preserve">1、为更好的关心、关爱XX寨乡辖区贫困户和计划生育特殊家庭及敬老院孤寡老人，卫生院领导及我院医护人员一起来到敬老院为孤寡老人送去了大米和食用油，并为老人做了一般的体格检查。为老人们送去了寒冬中的一丝温暖。</w:t>
      </w:r>
    </w:p>
    <w:p>
      <w:pPr>
        <w:ind w:left="0" w:right="0" w:firstLine="560"/>
        <w:spacing w:before="450" w:after="450" w:line="312" w:lineRule="auto"/>
      </w:pPr>
      <w:r>
        <w:rPr>
          <w:rFonts w:ascii="宋体" w:hAnsi="宋体" w:eastAsia="宋体" w:cs="宋体"/>
          <w:color w:val="000"/>
          <w:sz w:val="28"/>
          <w:szCs w:val="28"/>
        </w:rPr>
        <w:t xml:space="preserve">2、为做好慢病签约服务工作，实现贫困人口和计划生育特殊家庭与家庭医生“两见面”，以及贫困人口和计划生育特殊家庭知晓当地签约服务优惠政策、签约医生知晓贫困人口和计划生育特殊家庭健康状况、贫困人口和计划生育特殊家庭知晓签约服务内容的“三知晓”，提升贫困人口和计划生育特殊家庭签约服务获得感。并看望和慰问了计划生育特殊家庭成员，大多是人到中年遭遇独生子女伤残或死亡打击，如今他们已逐渐步入老年人。</w:t>
      </w:r>
    </w:p>
    <w:p>
      <w:pPr>
        <w:ind w:left="0" w:right="0" w:firstLine="560"/>
        <w:spacing w:before="450" w:after="450" w:line="312" w:lineRule="auto"/>
      </w:pPr>
      <w:r>
        <w:rPr>
          <w:rFonts w:ascii="宋体" w:hAnsi="宋体" w:eastAsia="宋体" w:cs="宋体"/>
          <w:color w:val="000"/>
          <w:sz w:val="28"/>
          <w:szCs w:val="28"/>
        </w:rPr>
        <w:t xml:space="preserve">3、贫困人口大部分是因病致贫，他们在身体健康方面遇到了较多困难。在县卫计委部署下，我院开展了20xx年为贫困户34种慢病及9种大病患者免费体检，并发放了爱心早餐。为因病致贫的贫困人口送去寒冬里的一抹暖阳。</w:t>
      </w:r>
    </w:p>
    <w:p>
      <w:pPr>
        <w:ind w:left="0" w:right="0" w:firstLine="560"/>
        <w:spacing w:before="450" w:after="450" w:line="312" w:lineRule="auto"/>
      </w:pPr>
      <w:r>
        <w:rPr>
          <w:rFonts w:ascii="宋体" w:hAnsi="宋体" w:eastAsia="宋体" w:cs="宋体"/>
          <w:color w:val="000"/>
          <w:sz w:val="28"/>
          <w:szCs w:val="28"/>
        </w:rPr>
        <w:t xml:space="preserve">4、对那些行动不便的老年人，我院与睢县中医院共同下乡为贫困人口体检，让每一位慢病患者都能享有国家健康扶贫体检项目，更详细更具体的宣传健康扶贫政策。落实公共卫生服务每一个项目。并为每人测量血压免费发放莲花清瘟胶囊1盒，为他们送去寒冬里健康的希望。</w:t>
      </w:r>
    </w:p>
    <w:p>
      <w:pPr>
        <w:ind w:left="0" w:right="0" w:firstLine="560"/>
        <w:spacing w:before="450" w:after="450" w:line="312" w:lineRule="auto"/>
      </w:pPr>
      <w:r>
        <w:rPr>
          <w:rFonts w:ascii="宋体" w:hAnsi="宋体" w:eastAsia="宋体" w:cs="宋体"/>
          <w:color w:val="000"/>
          <w:sz w:val="28"/>
          <w:szCs w:val="28"/>
        </w:rPr>
        <w:t xml:space="preserve">卫生院通过开展慢病签约服务，落实政策，健康关怀、健康教育宣传，免费健康体检及义诊发放药品等一系列活动，加大了对辖区贫困户和计划生育特殊家庭的关爱力度，受到群众认可。</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院长下乡督导药品工作总结2</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助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况,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保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宋体" w:hAnsi="宋体" w:eastAsia="宋体" w:cs="宋体"/>
          <w:color w:val="000"/>
          <w:sz w:val="28"/>
          <w:szCs w:val="28"/>
        </w:rPr>
        <w:t xml:space="preserve">为了切实加强我县20_年全球基金结核病项目工作，以及世界银行贷款和英国赠款结核病控制项目收尾工作,执行“DOTS”为核心的现代结核病控制策略，加大病人发现力度，落实国家免费政策，扎实做好肺结核病人的登记、报告、转诊、追踪、治疗管理和督导检查，按时完成上级下达的项目工作任务，促进我县结核病防治规划的实施。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支持全县结核病控制规划为宗旨的指导思想，认真做好卫项目和全球基金结核病项目工作。全面落实现代结核病控制策略，加强领导，强化目标管理，加大结核病控制力度，抓住发现病人、治疗管理病人等重点环节，规范结核病防治措施，进一步提高防治工作质量，促进结核病防治工作可持续发展。</w:t>
      </w:r>
    </w:p>
    <w:p>
      <w:pPr>
        <w:ind w:left="0" w:right="0" w:firstLine="560"/>
        <w:spacing w:before="450" w:after="450" w:line="312" w:lineRule="auto"/>
      </w:pPr>
      <w:r>
        <w:rPr>
          <w:rFonts w:ascii="宋体" w:hAnsi="宋体" w:eastAsia="宋体" w:cs="宋体"/>
          <w:color w:val="000"/>
          <w:sz w:val="28"/>
          <w:szCs w:val="28"/>
        </w:rPr>
        <w:t xml:space="preserve">二、工作目标及指标</w:t>
      </w:r>
    </w:p>
    <w:p>
      <w:pPr>
        <w:ind w:left="0" w:right="0" w:firstLine="560"/>
        <w:spacing w:before="450" w:after="450" w:line="312" w:lineRule="auto"/>
      </w:pPr>
      <w:r>
        <w:rPr>
          <w:rFonts w:ascii="宋体" w:hAnsi="宋体" w:eastAsia="宋体" w:cs="宋体"/>
          <w:color w:val="000"/>
          <w:sz w:val="28"/>
          <w:szCs w:val="28"/>
        </w:rPr>
        <w:t xml:space="preserve">（一）按照省项目办20_年度结核控制工作计划和下达我县的病人发现任务数，全年计划完成初诊疑似肺结核病人910例,发现活动性肺结核病人240例，其中涂阳130例（初治涂阳110例，复治涂阳20例），涂阴110例（重症涂阴10例，其它涂阴100例）。完成随访病人查痰240人次,涂阳病人密切接触者调查130人,追踪疫情疑似肺结核病人60例。</w:t>
      </w:r>
    </w:p>
    <w:p>
      <w:pPr>
        <w:ind w:left="0" w:right="0" w:firstLine="560"/>
        <w:spacing w:before="450" w:after="450" w:line="312" w:lineRule="auto"/>
      </w:pPr>
      <w:r>
        <w:rPr>
          <w:rFonts w:ascii="宋体" w:hAnsi="宋体" w:eastAsia="宋体" w:cs="宋体"/>
          <w:color w:val="000"/>
          <w:sz w:val="28"/>
          <w:szCs w:val="28"/>
        </w:rPr>
        <w:t xml:space="preserve">（二）保持现代结核病控制策略覆盖率100%，新涂阳肺结核病人发现率保持在70%以上。涂阳病人阶段痰菌阴转率达到95%以上，病人规范治疗率达到90%，初复治涂阳病人平均治愈率达到85%以上。</w:t>
      </w:r>
    </w:p>
    <w:p>
      <w:pPr>
        <w:ind w:left="0" w:right="0" w:firstLine="560"/>
        <w:spacing w:before="450" w:after="450" w:line="312" w:lineRule="auto"/>
      </w:pPr>
      <w:r>
        <w:rPr>
          <w:rFonts w:ascii="宋体" w:hAnsi="宋体" w:eastAsia="宋体" w:cs="宋体"/>
          <w:color w:val="000"/>
          <w:sz w:val="28"/>
          <w:szCs w:val="28"/>
        </w:rPr>
        <w:t xml:space="preserve">（三）医疗机构肺结核病人和疑似肺结核病人报告率达到95%以上。</w:t>
      </w:r>
    </w:p>
    <w:p>
      <w:pPr>
        <w:ind w:left="0" w:right="0" w:firstLine="560"/>
        <w:spacing w:before="450" w:after="450" w:line="312" w:lineRule="auto"/>
      </w:pPr>
      <w:r>
        <w:rPr>
          <w:rFonts w:ascii="宋体" w:hAnsi="宋体" w:eastAsia="宋体" w:cs="宋体"/>
          <w:color w:val="000"/>
          <w:sz w:val="28"/>
          <w:szCs w:val="28"/>
        </w:rPr>
        <w:t xml:space="preserve">（四）医疗机构肺结核病人和疑似肺结核病人转诊率达到85%以上。</w:t>
      </w:r>
    </w:p>
    <w:p>
      <w:pPr>
        <w:ind w:left="0" w:right="0" w:firstLine="560"/>
        <w:spacing w:before="450" w:after="450" w:line="312" w:lineRule="auto"/>
      </w:pPr>
      <w:r>
        <w:rPr>
          <w:rFonts w:ascii="宋体" w:hAnsi="宋体" w:eastAsia="宋体" w:cs="宋体"/>
          <w:color w:val="000"/>
          <w:sz w:val="28"/>
          <w:szCs w:val="28"/>
        </w:rPr>
        <w:t xml:space="preserve">（六）非结防机构报告肺结核或疑似肺结核患者的总体到位率在80%以上；肺结核病人系统管理率达到85%以上。</w:t>
      </w:r>
    </w:p>
    <w:p>
      <w:pPr>
        <w:ind w:left="0" w:right="0" w:firstLine="560"/>
        <w:spacing w:before="450" w:after="450" w:line="312" w:lineRule="auto"/>
      </w:pPr>
      <w:r>
        <w:rPr>
          <w:rFonts w:ascii="宋体" w:hAnsi="宋体" w:eastAsia="宋体" w:cs="宋体"/>
          <w:color w:val="000"/>
          <w:sz w:val="28"/>
          <w:szCs w:val="28"/>
        </w:rPr>
        <w:t xml:space="preserve">（七）涂阳肺结核病人家属可疑症状者筛查率达到85%以上。</w:t>
      </w:r>
    </w:p>
    <w:p>
      <w:pPr>
        <w:ind w:left="0" w:right="0" w:firstLine="560"/>
        <w:spacing w:before="450" w:after="450" w:line="312" w:lineRule="auto"/>
      </w:pPr>
      <w:r>
        <w:rPr>
          <w:rFonts w:ascii="宋体" w:hAnsi="宋体" w:eastAsia="宋体" w:cs="宋体"/>
          <w:color w:val="000"/>
          <w:sz w:val="28"/>
          <w:szCs w:val="28"/>
        </w:rPr>
        <w:t xml:space="preserve">（八）实验室室间质量评价覆盖率保持在100%。</w:t>
      </w:r>
    </w:p>
    <w:p>
      <w:pPr>
        <w:ind w:left="0" w:right="0" w:firstLine="560"/>
        <w:spacing w:before="450" w:after="450" w:line="312" w:lineRule="auto"/>
      </w:pPr>
      <w:r>
        <w:rPr>
          <w:rFonts w:ascii="宋体" w:hAnsi="宋体" w:eastAsia="宋体" w:cs="宋体"/>
          <w:color w:val="000"/>
          <w:sz w:val="28"/>
          <w:szCs w:val="28"/>
        </w:rPr>
        <w:t xml:space="preserve">（九）乡镇查痰点痰涂片检查疑似肺结核病人60例。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（一）认真组织实施全球基金结核病项目和卫项目的收尾工作，强化政府承诺和部门职责，落实工作目标责任制,足额落实结核病防治专项经费，严格执行各项免费政策。</w:t>
      </w:r>
    </w:p>
    <w:p>
      <w:pPr>
        <w:ind w:left="0" w:right="0" w:firstLine="560"/>
        <w:spacing w:before="450" w:after="450" w:line="312" w:lineRule="auto"/>
      </w:pPr>
      <w:r>
        <w:rPr>
          <w:rFonts w:ascii="宋体" w:hAnsi="宋体" w:eastAsia="宋体" w:cs="宋体"/>
          <w:color w:val="000"/>
          <w:sz w:val="28"/>
          <w:szCs w:val="28"/>
        </w:rPr>
        <w:t xml:space="preserve">（二）贯彻执行^v^颁布的《结核病防治工作规范》、《结核病防治五率技术方案》和《中国结核病防治规划实施工作指南》，落实上级结核病归口管理文件，重点加强综合性医疗机构结核病人的报告和转诊，结防机构对疑似结核病人的追踪调查，以及乡镇卫生院、村卫生室对确诊肺结核病人的治疗管理和督导工作，要严格执行双向转诊制度，落实病例登记、报告制度。</w:t>
      </w:r>
    </w:p>
    <w:p>
      <w:pPr>
        <w:ind w:left="0" w:right="0" w:firstLine="560"/>
        <w:spacing w:before="450" w:after="450" w:line="312" w:lineRule="auto"/>
      </w:pPr>
      <w:r>
        <w:rPr>
          <w:rFonts w:ascii="宋体" w:hAnsi="宋体" w:eastAsia="宋体" w:cs="宋体"/>
          <w:color w:val="000"/>
          <w:sz w:val="28"/>
          <w:szCs w:val="28"/>
        </w:rPr>
        <w:t xml:space="preserve">（三）积极解决肺结核患者的医疗负担,合理利用新农合切实解决农村肺结核患者辅助治疗费用,争取民政部门的支持,落实困难患者的救助,提高患者治疗的依从性。县疾控中心对疑似肺结核病人实行免费痰检和免费摄线胸片1张，对确诊为活动性肺结核病人治疗期间的痰检复查实行全部免费，并且免费摄定诊胸片和疗末胸片各1张（次），对发现的活动性肺结核病人实行全程督导化疗，并提供高质量的免费抗结核药品。</w:t>
      </w:r>
    </w:p>
    <w:p>
      <w:pPr>
        <w:ind w:left="0" w:right="0" w:firstLine="560"/>
        <w:spacing w:before="450" w:after="450" w:line="312" w:lineRule="auto"/>
      </w:pPr>
      <w:r>
        <w:rPr>
          <w:rFonts w:ascii="宋体" w:hAnsi="宋体" w:eastAsia="宋体" w:cs="宋体"/>
          <w:color w:val="000"/>
          <w:sz w:val="28"/>
          <w:szCs w:val="28"/>
        </w:rPr>
        <w:t xml:space="preserve">（四）进一步完善结核病防治工作督导制度，按照《中国结核病防治规划实施工作指南》的要求定期开展督导工作，实行督导责任制，县疾控中心对县级综合医院的督导检查每月一次，对乡镇、村级每两月一次，每次督导结束后应及时撰写书面督导报告，并反馈被督导单位，对督导检查中发现的问题，要及时督促整改到位。对在治在管的肺结核病人要进行督导访视，进一步加强合格村监化室建设，实行家庭督导员督导和村医生督导相结合，保证病人规范治疗，提高治疗效果，保持较高治愈率，减少耐药病人的发生。</w:t>
      </w:r>
    </w:p>
    <w:p>
      <w:pPr>
        <w:ind w:left="0" w:right="0" w:firstLine="560"/>
        <w:spacing w:before="450" w:after="450" w:line="312" w:lineRule="auto"/>
      </w:pPr>
      <w:r>
        <w:rPr>
          <w:rFonts w:ascii="宋体" w:hAnsi="宋体" w:eastAsia="宋体" w:cs="宋体"/>
          <w:color w:val="000"/>
          <w:sz w:val="28"/>
          <w:szCs w:val="28"/>
        </w:rPr>
        <w:t xml:space="preserve">（五）做好全球基金结核病项目包括耐多药结核病防治项目工作。按照县卫生局与市卫生局年3月份签订的目标责任书和全球基金结核病项目整合后的工作任务，完成可疑耐多药肺结核患者的发现和推荐任务指标，至20_年9月30日完成推荐疑似耐多药病人50例。</w:t>
      </w:r>
    </w:p>
    <w:p>
      <w:pPr>
        <w:ind w:left="0" w:right="0" w:firstLine="560"/>
        <w:spacing w:before="450" w:after="450" w:line="312" w:lineRule="auto"/>
      </w:pPr>
      <w:r>
        <w:rPr>
          <w:rFonts w:ascii="宋体" w:hAnsi="宋体" w:eastAsia="宋体" w:cs="宋体"/>
          <w:color w:val="000"/>
          <w:sz w:val="28"/>
          <w:szCs w:val="28"/>
        </w:rPr>
        <w:t xml:space="preserve">（六）加强痰检质控，严格执行痰检操作规程，痰检报告做到及时、准确。做好乡镇查痰点的督导检查工作，乡镇查痰点要求将痰片保存完好并及时送检确认，县疾控中心对乡镇痰检点的痰检质量控制全年在两次以上。</w:t>
      </w:r>
    </w:p>
    <w:p>
      <w:pPr>
        <w:ind w:left="0" w:right="0" w:firstLine="560"/>
        <w:spacing w:before="450" w:after="450" w:line="312" w:lineRule="auto"/>
      </w:pPr>
      <w:r>
        <w:rPr>
          <w:rFonts w:ascii="宋体" w:hAnsi="宋体" w:eastAsia="宋体" w:cs="宋体"/>
          <w:color w:val="000"/>
          <w:sz w:val="28"/>
          <w:szCs w:val="28"/>
        </w:rPr>
        <w:t xml:space="preserve">（七）按照分级培训的原则，开展结防人员和医务人员的培训工作，提高结防人员的业务素质，加强与综合医院的合作。计划全年举办2期乡镇级结防人员和县直综合医疗机构相关人员培训班，要求各级医疗机构开展对医院内部相关医务人员的培训工作，主要培训结核病人登记、报告、转诊工作。各乡镇卫生院对所辖村医生进行结防知识培训全年在一次以上，重点培训疑似肺结核病人推荐转诊、确诊肺结核病人的督导治疗管理工作。</w:t>
      </w:r>
    </w:p>
    <w:p>
      <w:pPr>
        <w:ind w:left="0" w:right="0" w:firstLine="560"/>
        <w:spacing w:before="450" w:after="450" w:line="312" w:lineRule="auto"/>
      </w:pPr>
      <w:r>
        <w:rPr>
          <w:rFonts w:ascii="宋体" w:hAnsi="宋体" w:eastAsia="宋体" w:cs="宋体"/>
          <w:color w:val="000"/>
          <w:sz w:val="28"/>
          <w:szCs w:val="28"/>
        </w:rPr>
        <w:t xml:space="preserve">（八）广泛持续的开展结核病防治宣传和健康教育活动，努力提高公众的结核病知识知晓率，普及结核病防治科普知识，充分利用““世界防治结核病日宣传活动和电视台、中小学校、工青妇、司法、监管人员、送政务下乡等活动进行宣传。通过广告、张贴宣传画、发放宣传资料、办宣传栏、咨询服务和义诊、学校讲座等宣传形式，动员全社会参与结防知识的宣传，以扩大影响。此外要加强对村医生和村干部的培训，使他们向普通群众宣传结核病防治知识和防治政策，主动到结防机构就诊和治疗。</w:t>
      </w:r>
    </w:p>
    <w:p>
      <w:pPr>
        <w:ind w:left="0" w:right="0" w:firstLine="560"/>
        <w:spacing w:before="450" w:after="450" w:line="312" w:lineRule="auto"/>
      </w:pPr>
      <w:r>
        <w:rPr>
          <w:rFonts w:ascii="宋体" w:hAnsi="宋体" w:eastAsia="宋体" w:cs="宋体"/>
          <w:color w:val="000"/>
          <w:sz w:val="28"/>
          <w:szCs w:val="28"/>
        </w:rPr>
        <w:t xml:space="preserve">（九）加强结防资料的收集、整理分析与归档。一是做好各类基础资料的登记、书写规范，包括各种登记本、病历、督导记录、报表等；二是完善各类文件、工作计划（包括宣传、培训、督导等）、总结、疫情分析、各个项目进展报告、督导报告、会议记录等。</w:t>
      </w:r>
    </w:p>
    <w:p>
      <w:pPr>
        <w:ind w:left="0" w:right="0" w:firstLine="560"/>
        <w:spacing w:before="450" w:after="450" w:line="312" w:lineRule="auto"/>
      </w:pPr>
      <w:r>
        <w:rPr>
          <w:rFonts w:ascii="宋体" w:hAnsi="宋体" w:eastAsia="宋体" w:cs="宋体"/>
          <w:color w:val="000"/>
          <w:sz w:val="28"/>
          <w:szCs w:val="28"/>
        </w:rPr>
        <w:t xml:space="preserve">（十）做好免费抗结核药品的领取、使用和管理。按照免费药品的管理要求，由专人专柜保管、发放、登记，与自费药品分开，做到有发放登记、有免费药品处方、有病人签名、有台帐、药房明细帐，出入库帐，日清月结，帐物相符。</w:t>
      </w:r>
    </w:p>
    <w:p>
      <w:pPr>
        <w:ind w:left="0" w:right="0" w:firstLine="560"/>
        <w:spacing w:before="450" w:after="450" w:line="312" w:lineRule="auto"/>
      </w:pPr>
      <w:r>
        <w:rPr>
          <w:rFonts w:ascii="宋体" w:hAnsi="宋体" w:eastAsia="宋体" w:cs="宋体"/>
          <w:color w:val="000"/>
          <w:sz w:val="28"/>
          <w:szCs w:val="28"/>
        </w:rPr>
        <w:t xml:space="preserve">四、资金来源和管理</w:t>
      </w:r>
    </w:p>
    <w:p>
      <w:pPr>
        <w:ind w:left="0" w:right="0" w:firstLine="560"/>
        <w:spacing w:before="450" w:after="450" w:line="312" w:lineRule="auto"/>
      </w:pPr>
      <w:r>
        <w:rPr>
          <w:rFonts w:ascii="宋体" w:hAnsi="宋体" w:eastAsia="宋体" w:cs="宋体"/>
          <w:color w:val="000"/>
          <w:sz w:val="28"/>
          <w:szCs w:val="28"/>
        </w:rPr>
        <w:t xml:space="preserve">按照县食药监局、县卫计局的有关要求，为了加强药品和医疗器械质量管理工作，保障医疗安全，我院重点就全院药品、医疗器械进行了全面自查，现将具体情况汇报如下：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院长下乡督导药品工作总结3</w:t>
      </w:r>
    </w:p>
    <w:p>
      <w:pPr>
        <w:ind w:left="0" w:right="0" w:firstLine="560"/>
        <w:spacing w:before="450" w:after="450" w:line="312" w:lineRule="auto"/>
      </w:pPr>
      <w:r>
        <w:rPr>
          <w:rFonts w:ascii="宋体" w:hAnsi="宋体" w:eastAsia="宋体" w:cs="宋体"/>
          <w:color w:val="000"/>
          <w:sz w:val="28"/>
          <w:szCs w:val="28"/>
        </w:rPr>
        <w:t xml:space="preserve">开展卫生下乡活动是加强农村社会主义精神文明建设的重要内容，是党和政府关心人民疾苦、增进农民健康、为基层群众办实事、办好事的具体体现。我响应国家关于“万名医师支援农村卫生医疗工程”的号召，在北海市人民医院医务科的组织下，到铁山港区人民医院为期3个月医疗下乡工作。</w:t>
      </w:r>
    </w:p>
    <w:p>
      <w:pPr>
        <w:ind w:left="0" w:right="0" w:firstLine="560"/>
        <w:spacing w:before="450" w:after="450" w:line="312" w:lineRule="auto"/>
      </w:pPr>
      <w:r>
        <w:rPr>
          <w:rFonts w:ascii="宋体" w:hAnsi="宋体" w:eastAsia="宋体" w:cs="宋体"/>
          <w:color w:val="000"/>
          <w:sz w:val="28"/>
          <w:szCs w:val="28"/>
        </w:rPr>
        <w:t xml:space="preserve">以下是我在3个月中的工作总结。</w:t>
      </w:r>
    </w:p>
    <w:p>
      <w:pPr>
        <w:ind w:left="0" w:right="0" w:firstLine="560"/>
        <w:spacing w:before="450" w:after="450" w:line="312" w:lineRule="auto"/>
      </w:pPr>
      <w:r>
        <w:rPr>
          <w:rFonts w:ascii="宋体" w:hAnsi="宋体" w:eastAsia="宋体" w:cs="宋体"/>
          <w:color w:val="000"/>
          <w:sz w:val="28"/>
          <w:szCs w:val="28"/>
        </w:rPr>
        <w:t xml:space="preserve">1协助铁山港区人民医院相关科室建立健全基本的业务规范和制度，帮助相关科室医务人员提高基本诊疗业务技术水平和开展健康教育工作，对科室的医护人员以讲课、示范、讨论等形式面对面、手把手地的交流，我们认为这是一种非常好的提高基层医护人员诊疗水平的方式，效果明显。本人具体指导肾脏内科常见病、多发病的诊疗常规，如慢性肾炎、肾综、肾盂肾炎等肾科常见病的诊疗流程，指导完成了多例病人的诊治。指导基层医生掌握了如何筛查慢性肾炎、糖尿病肾病、高血压肾病、肾病综合症等病种，为科室的规范诊疗作出了一定的贡献。</w:t>
      </w:r>
    </w:p>
    <w:p>
      <w:pPr>
        <w:ind w:left="0" w:right="0" w:firstLine="560"/>
        <w:spacing w:before="450" w:after="450" w:line="312" w:lineRule="auto"/>
      </w:pPr>
      <w:r>
        <w:rPr>
          <w:rFonts w:ascii="宋体" w:hAnsi="宋体" w:eastAsia="宋体" w:cs="宋体"/>
          <w:color w:val="000"/>
          <w:sz w:val="28"/>
          <w:szCs w:val="28"/>
        </w:rPr>
        <w:t xml:space="preserve">2通过一起共同工作及交流，帮助纠正基层医务人员一些错误的观念和诊疗技术，对规范和提高他们的诊疗行为起到了很好的作用。如指导基层医师关于肾科疾病临床思维的培养等，同时建立起了良好的沟通渠道，为今后工作的相互联系和合作打下了良好的基础，有利于基层医务人员业务水平的提高，缩小城乡医疗服务水平的差距，也有利于我们能更多更深入地接触病患，促进科研工作的开展。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我们认为也存在一些问题：</w:t>
      </w:r>
    </w:p>
    <w:p>
      <w:pPr>
        <w:ind w:left="0" w:right="0" w:firstLine="560"/>
        <w:spacing w:before="450" w:after="450" w:line="312" w:lineRule="auto"/>
      </w:pPr>
      <w:r>
        <w:rPr>
          <w:rFonts w:ascii="宋体" w:hAnsi="宋体" w:eastAsia="宋体" w:cs="宋体"/>
          <w:color w:val="000"/>
          <w:sz w:val="28"/>
          <w:szCs w:val="28"/>
        </w:rPr>
        <w:t xml:space="preserve">１、铁山港区人民医院工作人员都有反映，认为帮扶的时间过短，对完善各项制度和规范诊疗行为时间是不够的，希望以后能继续开展同类的活动。</w:t>
      </w:r>
    </w:p>
    <w:p>
      <w:pPr>
        <w:ind w:left="0" w:right="0" w:firstLine="560"/>
        <w:spacing w:before="450" w:after="450" w:line="312" w:lineRule="auto"/>
      </w:pPr>
      <w:r>
        <w:rPr>
          <w:rFonts w:ascii="宋体" w:hAnsi="宋体" w:eastAsia="宋体" w:cs="宋体"/>
          <w:color w:val="000"/>
          <w:sz w:val="28"/>
          <w:szCs w:val="28"/>
        </w:rPr>
        <w:t xml:space="preserve">２、由于基层医疗的硬件限制和人员素质等因素，开展健康教育、行为干预等工作未如理想，需要加强培训。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经过3个月的下乡工作，让我进一步提高了个人的医疗诊治水平，同时也深刻认识到农村基层对医疗卫生的迫切需求，建议该活动能长期进行下去。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院长下乡督导药品工作总结4</w:t>
      </w:r>
    </w:p>
    <w:p>
      <w:pPr>
        <w:ind w:left="0" w:right="0" w:firstLine="560"/>
        <w:spacing w:before="450" w:after="450" w:line="312" w:lineRule="auto"/>
      </w:pPr>
      <w:r>
        <w:rPr>
          <w:rFonts w:ascii="宋体" w:hAnsi="宋体" w:eastAsia="宋体" w:cs="宋体"/>
          <w:color w:val="000"/>
          <w:sz w:val="28"/>
          <w:szCs w:val="28"/>
        </w:rPr>
        <w:t xml:space="preserve">卫生院健康扶贫政策宣传月活动总结</w:t>
      </w:r>
    </w:p>
    <w:p>
      <w:pPr>
        <w:ind w:left="0" w:right="0" w:firstLine="560"/>
        <w:spacing w:before="450" w:after="450" w:line="312" w:lineRule="auto"/>
      </w:pPr>
      <w:r>
        <w:rPr>
          <w:rFonts w:ascii="宋体" w:hAnsi="宋体" w:eastAsia="宋体" w:cs="宋体"/>
          <w:color w:val="000"/>
          <w:sz w:val="28"/>
          <w:szCs w:val="28"/>
        </w:rPr>
        <w:t xml:space="preserve">根据《市健康扶贫政策宣传工作方案》、成卫计发{20xx}80号文件精神以及全县健康扶贫工作会议、建档立卡贫困人口因病致贫返贫户“一人一策”健康帮扶工作推进会的要求，为了全面普及宣传健康精准扶贫政策，从3月15日至4月20日，陈院镇卫生院在全镇范围扎实开展以“健康扶贫政策宣传进家庭”为主题的宣传月活动。</w:t>
      </w:r>
    </w:p>
    <w:p>
      <w:pPr>
        <w:ind w:left="0" w:right="0" w:firstLine="560"/>
        <w:spacing w:before="450" w:after="450" w:line="312" w:lineRule="auto"/>
      </w:pPr>
      <w:r>
        <w:rPr>
          <w:rFonts w:ascii="宋体" w:hAnsi="宋体" w:eastAsia="宋体" w:cs="宋体"/>
          <w:color w:val="000"/>
          <w:sz w:val="28"/>
          <w:szCs w:val="28"/>
        </w:rPr>
        <w:t xml:space="preserve">院长xx同志及时组织镇村两级人员召开健康扶贫工作推进会议，传达上级会议精神，组织团队成员学习工作方案，及健康扶贫政策宣传内容，为下一步工作打下坚实基础。</w:t>
      </w:r>
    </w:p>
    <w:p>
      <w:pPr>
        <w:ind w:left="0" w:right="0" w:firstLine="560"/>
        <w:spacing w:before="450" w:after="450" w:line="312" w:lineRule="auto"/>
      </w:pPr>
      <w:r>
        <w:rPr>
          <w:rFonts w:ascii="宋体" w:hAnsi="宋体" w:eastAsia="宋体" w:cs="宋体"/>
          <w:color w:val="000"/>
          <w:sz w:val="28"/>
          <w:szCs w:val="28"/>
        </w:rPr>
        <w:t xml:space="preserve">为了进一步做好健康扶贫政策宣传，我院举办健康扶贫宣传培训班，促进了健康扶贫工作的\'开展。</w:t>
      </w:r>
    </w:p>
    <w:p>
      <w:pPr>
        <w:ind w:left="0" w:right="0" w:firstLine="560"/>
        <w:spacing w:before="450" w:after="450" w:line="312" w:lineRule="auto"/>
      </w:pPr>
      <w:r>
        <w:rPr>
          <w:rFonts w:ascii="宋体" w:hAnsi="宋体" w:eastAsia="宋体" w:cs="宋体"/>
          <w:color w:val="000"/>
          <w:sz w:val="28"/>
          <w:szCs w:val="28"/>
        </w:rPr>
        <w:t xml:space="preserve">成立了以xx为组长，xx为副组长，镇村两级人员为成员的陈院镇健康扶贫工作领导小组并制定了《xx镇卫生院健康扶贫政策宣传工作方案》。</w:t>
      </w:r>
    </w:p>
    <w:p>
      <w:pPr>
        <w:ind w:left="0" w:right="0" w:firstLine="560"/>
        <w:spacing w:before="450" w:after="450" w:line="312" w:lineRule="auto"/>
      </w:pPr>
      <w:r>
        <w:rPr>
          <w:rFonts w:ascii="宋体" w:hAnsi="宋体" w:eastAsia="宋体" w:cs="宋体"/>
          <w:color w:val="000"/>
          <w:sz w:val="28"/>
          <w:szCs w:val="28"/>
        </w:rPr>
        <w:t xml:space="preserve">宣传月活动的重点是甘肃省健康精准扶贫政策，具体的宣传内容有城乡居民基本医保报销结算流程、贫困户住院报销优惠政策、大病保险报销政策、大病保险再报销政策、建档立卡贫困户医疗救助政策、分级诊疗、贫困户就医重大疾病优惠政策、先诊疗后付费一站式报结、家庭医生签约服务、跨省就医联网报结等健康扶贫政策。</w:t>
      </w:r>
    </w:p>
    <w:p>
      <w:pPr>
        <w:ind w:left="0" w:right="0" w:firstLine="560"/>
        <w:spacing w:before="450" w:after="450" w:line="312" w:lineRule="auto"/>
      </w:pPr>
      <w:r>
        <w:rPr>
          <w:rFonts w:ascii="宋体" w:hAnsi="宋体" w:eastAsia="宋体" w:cs="宋体"/>
          <w:color w:val="000"/>
          <w:sz w:val="28"/>
          <w:szCs w:val="28"/>
        </w:rPr>
        <w:t xml:space="preserve">4月11日上午卫计局关建康局长、石贵平副局长一行，在陈院镇镇长徐永鹏、副镇长李小军陪同下来我院督导健康扶贫宣传工作。指出了存在的问题，要求采取超常措施，把宣传工作推向高潮，让群众知晓率达到91%。</w:t>
      </w:r>
    </w:p>
    <w:p>
      <w:pPr>
        <w:ind w:left="0" w:right="0" w:firstLine="560"/>
        <w:spacing w:before="450" w:after="450" w:line="312" w:lineRule="auto"/>
      </w:pPr>
      <w:r>
        <w:rPr>
          <w:rFonts w:ascii="宋体" w:hAnsi="宋体" w:eastAsia="宋体" w:cs="宋体"/>
          <w:color w:val="000"/>
          <w:sz w:val="28"/>
          <w:szCs w:val="28"/>
        </w:rPr>
        <w:t xml:space="preserve">为了做好健康精准扶贫政策宣传，陈院卫生院组织各村卫生室张贴健康扶贫政策宣传栏、宣传资料。各村卫生室向群众公开宣传各类健康扶贫政策知识。并在开展送健康服务进村户的同时，卫生院院长吕鹏同志带领医务人员和村防保员一起深入残疾行动不便的困难家庭开展健康体检服务，面对面向他们宣传甘肃省健康扶贫政策的具体内容，特别是对重大疾病报销和大病保险再报销、先诊疗后付费和跨省异地联网报销政策等详细解答，宣传报销程序和所需材料等，切实让患病贫困人口了解健康扶贫政策，为他们解决就医诊疗困难提供政策保障。</w:t>
      </w:r>
    </w:p>
    <w:p>
      <w:pPr>
        <w:ind w:left="0" w:right="0" w:firstLine="560"/>
        <w:spacing w:before="450" w:after="450" w:line="312" w:lineRule="auto"/>
      </w:pPr>
      <w:r>
        <w:rPr>
          <w:rFonts w:ascii="宋体" w:hAnsi="宋体" w:eastAsia="宋体" w:cs="宋体"/>
          <w:color w:val="000"/>
          <w:sz w:val="28"/>
          <w:szCs w:val="28"/>
        </w:rPr>
        <w:t xml:space="preserve">通过近一个月的宣传，向群众全面普及了甘肃省健康精准扶贫政策，为顺利落实健康扶贫政策，解决群众困病致贫因病返贫问题奠定了营造了浓厚的宣传氛围。经统计，共开展扶贫政策宣传活动6场次，宣传彩页20xx张，宣传折页500张，制作扶贫政策宣传公开栏32面，开展义诊咨询2场次20多人次，宣传工作仍在进行中。</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院长下乡督导药品工作总结5</w:t>
      </w:r>
    </w:p>
    <w:p>
      <w:pPr>
        <w:ind w:left="0" w:right="0" w:firstLine="560"/>
        <w:spacing w:before="450" w:after="450" w:line="312" w:lineRule="auto"/>
      </w:pPr>
      <w:r>
        <w:rPr>
          <w:rFonts w:ascii="宋体" w:hAnsi="宋体" w:eastAsia="宋体" w:cs="宋体"/>
          <w:color w:val="000"/>
          <w:sz w:val="28"/>
          <w:szCs w:val="28"/>
        </w:rPr>
        <w:t xml:space="preserve">中医院关于开展送医送药下乡活动总结</w:t>
      </w:r>
    </w:p>
    <w:p>
      <w:pPr>
        <w:ind w:left="0" w:right="0" w:firstLine="560"/>
        <w:spacing w:before="450" w:after="450" w:line="312" w:lineRule="auto"/>
      </w:pPr>
      <w:r>
        <w:rPr>
          <w:rFonts w:ascii="宋体" w:hAnsi="宋体" w:eastAsia="宋体" w:cs="宋体"/>
          <w:color w:val="000"/>
          <w:sz w:val="28"/>
          <w:szCs w:val="28"/>
        </w:rPr>
        <w:t xml:space="preserve">20xx年10月17日在宁江区卫生健康委副局长带领下，由松原市中医院各领域主管院长及相关科室医护人员到新城乡和大洼镇开展“全国扶贫日”巡回医疗活动。</w:t>
      </w:r>
    </w:p>
    <w:p>
      <w:pPr>
        <w:ind w:left="0" w:right="0" w:firstLine="560"/>
        <w:spacing w:before="450" w:after="450" w:line="312" w:lineRule="auto"/>
      </w:pPr>
      <w:r>
        <w:rPr>
          <w:rFonts w:ascii="宋体" w:hAnsi="宋体" w:eastAsia="宋体" w:cs="宋体"/>
          <w:color w:val="000"/>
          <w:sz w:val="28"/>
          <w:szCs w:val="28"/>
        </w:rPr>
        <w:t xml:space="preserve">参加义诊的专家们分成两组，一组在村委会设立医疗点，对前来就医问诊的困难群众把脉、测血压、心电检查、开处方、免费发放药品，耐心为他们解答各种医疗保健咨询并提出治疗建议。另一组则进入困难群众家中，专门为卧床不起的`病人上门问诊，认真细致的进行身体检查，热切关心问候，把区卫计人对困难群众的关心和爱护体现的淋漓尽致。</w:t>
      </w:r>
    </w:p>
    <w:p>
      <w:pPr>
        <w:ind w:left="0" w:right="0" w:firstLine="560"/>
        <w:spacing w:before="450" w:after="450" w:line="312" w:lineRule="auto"/>
      </w:pPr>
      <w:r>
        <w:rPr>
          <w:rFonts w:ascii="宋体" w:hAnsi="宋体" w:eastAsia="宋体" w:cs="宋体"/>
          <w:color w:val="000"/>
          <w:sz w:val="28"/>
          <w:szCs w:val="28"/>
        </w:rPr>
        <w:t xml:space="preserve">此次送医送药下乡活动共义诊患者16人次、走访重症疾病患者七家，共免费发放药物63盒元，主要是针对冠心病、高血压、脑血栓、胃病等方面的药物。</w:t>
      </w:r>
    </w:p>
    <w:p>
      <w:pPr>
        <w:ind w:left="0" w:right="0" w:firstLine="560"/>
        <w:spacing w:before="450" w:after="450" w:line="312" w:lineRule="auto"/>
      </w:pPr>
      <w:r>
        <w:rPr>
          <w:rFonts w:ascii="宋体" w:hAnsi="宋体" w:eastAsia="宋体" w:cs="宋体"/>
          <w:color w:val="000"/>
          <w:sz w:val="28"/>
          <w:szCs w:val="28"/>
        </w:rPr>
        <w:t xml:space="preserve">9月28日，XX中医院又免费为XX乡XX村的老年托养所的14位老人进行了血常规、两对半、丙肝、_、艾滋病检验及胸透等身体检查。</w:t>
      </w:r>
    </w:p>
    <w:p>
      <w:pPr>
        <w:ind w:left="0" w:right="0" w:firstLine="560"/>
        <w:spacing w:before="450" w:after="450" w:line="312" w:lineRule="auto"/>
      </w:pPr>
      <w:r>
        <w:rPr>
          <w:rFonts w:ascii="宋体" w:hAnsi="宋体" w:eastAsia="宋体" w:cs="宋体"/>
          <w:color w:val="000"/>
          <w:sz w:val="28"/>
          <w:szCs w:val="28"/>
        </w:rPr>
        <w:t xml:space="preserve">通过送医送药活动，展现了全体宁江卫计人的精神面貌，提升了XX中医院的社会美誉度，让农村贫困群众感受到社会大家庭的温暖，而且提高了基层老百姓的健康意识，还把服务和关爱真正送到了老百姓的家门口，真真实实的使老百姓得到了实惠，使中医药走进了百姓人家。</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院长下乡督导药品工作总结6</w:t>
      </w:r>
    </w:p>
    <w:p>
      <w:pPr>
        <w:ind w:left="0" w:right="0" w:firstLine="560"/>
        <w:spacing w:before="450" w:after="450" w:line="312" w:lineRule="auto"/>
      </w:pPr>
      <w:r>
        <w:rPr>
          <w:rFonts w:ascii="宋体" w:hAnsi="宋体" w:eastAsia="宋体" w:cs="宋体"/>
          <w:color w:val="000"/>
          <w:sz w:val="28"/>
          <w:szCs w:val="28"/>
        </w:rPr>
        <w:t xml:space="preserve">20xx年是充实忙碌的一年，在这一年里，我完成了个人的多项考试，对待工作我始终能够保持积极乐观的工作态度和一丝不苟的工作责任心，以肯学肯钻、脚踏实地的工作心态完成各项工作。</w:t>
      </w:r>
    </w:p>
    <w:p>
      <w:pPr>
        <w:ind w:left="0" w:right="0" w:firstLine="560"/>
        <w:spacing w:before="450" w:after="450" w:line="312" w:lineRule="auto"/>
      </w:pPr>
      <w:r>
        <w:rPr>
          <w:rFonts w:ascii="宋体" w:hAnsi="宋体" w:eastAsia="宋体" w:cs="宋体"/>
          <w:color w:val="000"/>
          <w:sz w:val="28"/>
          <w:szCs w:val="28"/>
        </w:rPr>
        <w:t xml:space="preserve">现在我将一年来的工作向大家做如下汇报：</w:t>
      </w:r>
    </w:p>
    <w:p>
      <w:pPr>
        <w:ind w:left="0" w:right="0" w:firstLine="560"/>
        <w:spacing w:before="450" w:after="450" w:line="312" w:lineRule="auto"/>
      </w:pPr>
      <w:r>
        <w:rPr>
          <w:rFonts w:ascii="宋体" w:hAnsi="宋体" w:eastAsia="宋体" w:cs="宋体"/>
          <w:color w:val="000"/>
          <w:sz w:val="28"/>
          <w:szCs w:val="28"/>
        </w:rPr>
        <w:t xml:space="preserve">一、首先注重理论学习和政策专业的学习，努力提高自身素质和修养。医疗保险工作是一项具有一定专业性的细致工作，我们必须要随着服务对象的变化不断提高自己的理论水平和专业知识水平，应对来自于各方面的责任和压力。</w:t>
      </w:r>
    </w:p>
    <w:p>
      <w:pPr>
        <w:ind w:left="0" w:right="0" w:firstLine="560"/>
        <w:spacing w:before="450" w:after="450" w:line="312" w:lineRule="auto"/>
      </w:pPr>
      <w:r>
        <w:rPr>
          <w:rFonts w:ascii="宋体" w:hAnsi="宋体" w:eastAsia="宋体" w:cs="宋体"/>
          <w:color w:val="000"/>
          <w:sz w:val="28"/>
          <w:szCs w:val="28"/>
        </w:rPr>
        <w:t xml:space="preserve">二、今年完成的主要工作有：</w:t>
      </w:r>
    </w:p>
    <w:p>
      <w:pPr>
        <w:ind w:left="0" w:right="0" w:firstLine="560"/>
        <w:spacing w:before="450" w:after="450" w:line="312" w:lineRule="auto"/>
      </w:pPr>
      <w:r>
        <w:rPr>
          <w:rFonts w:ascii="宋体" w:hAnsi="宋体" w:eastAsia="宋体" w:cs="宋体"/>
          <w:color w:val="000"/>
          <w:sz w:val="28"/>
          <w:szCs w:val="28"/>
        </w:rPr>
        <w:t xml:space="preserve">第一、年初按照科室领导的要求负责完成网上药品采购的培训准备、开办两期共计96家两定机构网上药品采购培训班，后期督促各定点医疗机构及时开展网采，并针对网采过程中各机构出现的问题及时通过电话、网络等方式进行答疑咨询。及时追踪各定点机构网采执行情况，召集未开展网采的机构进行约谈和情况讯问。</w:t>
      </w:r>
    </w:p>
    <w:p>
      <w:pPr>
        <w:ind w:left="0" w:right="0" w:firstLine="560"/>
        <w:spacing w:before="450" w:after="450" w:line="312" w:lineRule="auto"/>
      </w:pPr>
      <w:r>
        <w:rPr>
          <w:rFonts w:ascii="宋体" w:hAnsi="宋体" w:eastAsia="宋体" w:cs="宋体"/>
          <w:color w:val="000"/>
          <w:sz w:val="28"/>
          <w:szCs w:val="28"/>
        </w:rPr>
        <w:t xml:space="preserve">第二、负责两定机构服务协议的签订工作，完成了相关资料的收集、整理、汇总。通过服务协议的签订，完善两定机构基本信息的维护，不断进行修正，确保名称、地址、电话等信息的准确无误，以便为各部门需要时提供准确信息。</w:t>
      </w:r>
    </w:p>
    <w:p>
      <w:pPr>
        <w:ind w:left="0" w:right="0" w:firstLine="560"/>
        <w:spacing w:before="450" w:after="450" w:line="312" w:lineRule="auto"/>
      </w:pPr>
      <w:r>
        <w:rPr>
          <w:rFonts w:ascii="宋体" w:hAnsi="宋体" w:eastAsia="宋体" w:cs="宋体"/>
          <w:color w:val="000"/>
          <w:sz w:val="28"/>
          <w:szCs w:val="28"/>
        </w:rPr>
        <w:t xml:space="preserve">第四、处理我科领导安排的部分信访信件、网络答疑等回复工作，</w:t>
      </w:r>
    </w:p>
    <w:p>
      <w:pPr>
        <w:ind w:left="0" w:right="0" w:firstLine="560"/>
        <w:spacing w:before="450" w:after="450" w:line="312" w:lineRule="auto"/>
      </w:pPr>
      <w:r>
        <w:rPr>
          <w:rFonts w:ascii="宋体" w:hAnsi="宋体" w:eastAsia="宋体" w:cs="宋体"/>
          <w:color w:val="000"/>
          <w:sz w:val="28"/>
          <w:szCs w:val="28"/>
        </w:rPr>
        <w:t xml:space="preserve">及时发现不利于我们社保医保工作的言论信息，为参保人员解答政策方面的疑惑，适时的宣传医保社保的政策。</w:t>
      </w:r>
    </w:p>
    <w:p>
      <w:pPr>
        <w:ind w:left="0" w:right="0" w:firstLine="560"/>
        <w:spacing w:before="450" w:after="450" w:line="312" w:lineRule="auto"/>
      </w:pPr>
      <w:r>
        <w:rPr>
          <w:rFonts w:ascii="宋体" w:hAnsi="宋体" w:eastAsia="宋体" w:cs="宋体"/>
          <w:color w:val="000"/>
          <w:sz w:val="28"/>
          <w:szCs w:val="28"/>
        </w:rPr>
        <w:t xml:space="preserve">第五、核实重点民生建设工程参保人在我市参保缴费的情况，查实正常缴纳城镇居民医疗费用，通过核实共计支付该项工程医疗费用160余万元。</w:t>
      </w:r>
    </w:p>
    <w:p>
      <w:pPr>
        <w:ind w:left="0" w:right="0" w:firstLine="560"/>
        <w:spacing w:before="450" w:after="450" w:line="312" w:lineRule="auto"/>
      </w:pPr>
      <w:r>
        <w:rPr>
          <w:rFonts w:ascii="宋体" w:hAnsi="宋体" w:eastAsia="宋体" w:cs="宋体"/>
          <w:color w:val="000"/>
          <w:sz w:val="28"/>
          <w:szCs w:val="28"/>
        </w:rPr>
        <w:t xml:space="preserve">第六、配合领导完成我科两定机构培训工作，共组织全市100家定点医疗机构共名医保经办人员进行专项培训，共举办了5期“医保政策知识培训班”，通过参与医保培训，不但提高了组织协调能力，同时更有针对性的了解到两定机构关心的热点、疑点问题，有利于调整一部分工作的重心。</w:t>
      </w:r>
    </w:p>
    <w:p>
      <w:pPr>
        <w:ind w:left="0" w:right="0" w:firstLine="560"/>
        <w:spacing w:before="450" w:after="450" w:line="312" w:lineRule="auto"/>
      </w:pPr>
      <w:r>
        <w:rPr>
          <w:rFonts w:ascii="宋体" w:hAnsi="宋体" w:eastAsia="宋体" w:cs="宋体"/>
          <w:color w:val="000"/>
          <w:sz w:val="28"/>
          <w:szCs w:val="28"/>
        </w:rPr>
        <w:t xml:space="preserve">第七、完成我市定点医疗机构的新定点信息维护、录入、联网、通知等工作，及时答复上述机构在系统使用过程中遇见的各类问题，协调相关部门予以解决。</w:t>
      </w:r>
    </w:p>
    <w:p>
      <w:pPr>
        <w:ind w:left="0" w:right="0" w:firstLine="560"/>
        <w:spacing w:before="450" w:after="450" w:line="312" w:lineRule="auto"/>
      </w:pPr>
      <w:r>
        <w:rPr>
          <w:rFonts w:ascii="宋体" w:hAnsi="宋体" w:eastAsia="宋体" w:cs="宋体"/>
          <w:color w:val="000"/>
          <w:sz w:val="28"/>
          <w:szCs w:val="28"/>
        </w:rPr>
        <w:t xml:space="preserve">第八、完成我科信息报送工作，20xx年共完成信息报送24篇，通过信息的方式将我科一年来不同时间的工作重点和亮点进行宣传和汇报，这些信息密切联系医保工作的方方面面，也从不同角度反映了医保管理的各种措施和成就</w:t>
      </w:r>
    </w:p>
    <w:p>
      <w:pPr>
        <w:ind w:left="0" w:right="0" w:firstLine="560"/>
        <w:spacing w:before="450" w:after="450" w:line="312" w:lineRule="auto"/>
      </w:pPr>
      <w:r>
        <w:rPr>
          <w:rFonts w:ascii="宋体" w:hAnsi="宋体" w:eastAsia="宋体" w:cs="宋体"/>
          <w:color w:val="000"/>
          <w:sz w:val="28"/>
          <w:szCs w:val="28"/>
        </w:rPr>
        <w:t xml:space="preserve">回首20xx年，的确是非常忙碌的一年，在诸多的业务工作中，我不但圆满完成了原岗位的份内工作，也完成了领导交办的其他工作，经过这样忙碌有序的一年，我感觉个人工作技能方面有了大幅提高，忙碌使得我在工作中更善于计划和总结，应对各项事务忙而不乱，紧而不散，条理清晰，张弛有度。在未来的工作中，我将一如既往的踏实工作，认真负责的做好每一件领导和同事交办的事情，同时一定要在工作业务面广的基础上加深精度和深度，不断总结经验、教训，重点在信息和审核管理等共同性的方面钻研对工作有益的方式和方法；在与服务对象的沟通交流方面要更加谦虚谨慎，始终要把“以人为本、服务民众”牢记在心。</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院长下乡督导药品工作总结7</w:t>
      </w:r>
    </w:p>
    <w:p>
      <w:pPr>
        <w:ind w:left="0" w:right="0" w:firstLine="560"/>
        <w:spacing w:before="450" w:after="450" w:line="312" w:lineRule="auto"/>
      </w:pPr>
      <w:r>
        <w:rPr>
          <w:rFonts w:ascii="宋体" w:hAnsi="宋体" w:eastAsia="宋体" w:cs="宋体"/>
          <w:color w:val="000"/>
          <w:sz w:val="28"/>
          <w:szCs w:val="28"/>
        </w:rPr>
        <w:t xml:space="preserve">根据《市健康扶贫政策宣传工作方案》、成卫计发{20__}80号文件精神以及全县健康扶贫工作会议、建档立卡贫困人口因病致贫返贫户“一人一策”健康帮扶工作推进会的要求，为了全面普及宣传健康精准扶贫政策，从3月15日至4月20日，陈院镇卫生院在全镇范围扎实开展以“健康扶贫政策宣传进家庭”为主题的宣传月活动。</w:t>
      </w:r>
    </w:p>
    <w:p>
      <w:pPr>
        <w:ind w:left="0" w:right="0" w:firstLine="560"/>
        <w:spacing w:before="450" w:after="450" w:line="312" w:lineRule="auto"/>
      </w:pPr>
      <w:r>
        <w:rPr>
          <w:rFonts w:ascii="宋体" w:hAnsi="宋体" w:eastAsia="宋体" w:cs="宋体"/>
          <w:color w:val="000"/>
          <w:sz w:val="28"/>
          <w:szCs w:val="28"/>
        </w:rPr>
        <w:t xml:space="preserve">院长某某同志及时组织镇村两级人员召开健康扶贫工作推进会议，传达上级会议精神，组织团队成员学习工作方案，及健康扶贫政策宣传内容，为下一步工作打下坚实基础。</w:t>
      </w:r>
    </w:p>
    <w:p>
      <w:pPr>
        <w:ind w:left="0" w:right="0" w:firstLine="560"/>
        <w:spacing w:before="450" w:after="450" w:line="312" w:lineRule="auto"/>
      </w:pPr>
      <w:r>
        <w:rPr>
          <w:rFonts w:ascii="宋体" w:hAnsi="宋体" w:eastAsia="宋体" w:cs="宋体"/>
          <w:color w:val="000"/>
          <w:sz w:val="28"/>
          <w:szCs w:val="28"/>
        </w:rPr>
        <w:t xml:space="preserve">为了进一步做好健康扶贫政策宣传，我院举办健康扶贫宣传培训班，促进了健康扶贫工作的开展。</w:t>
      </w:r>
    </w:p>
    <w:p>
      <w:pPr>
        <w:ind w:left="0" w:right="0" w:firstLine="560"/>
        <w:spacing w:before="450" w:after="450" w:line="312" w:lineRule="auto"/>
      </w:pPr>
      <w:r>
        <w:rPr>
          <w:rFonts w:ascii="宋体" w:hAnsi="宋体" w:eastAsia="宋体" w:cs="宋体"/>
          <w:color w:val="000"/>
          <w:sz w:val="28"/>
          <w:szCs w:val="28"/>
        </w:rPr>
        <w:t xml:space="preserve">成立了以__为组长，__为副组长，镇村两级人员为成员的陈院镇健康扶贫工作领导小组并制定了《__镇卫生院健康扶贫政策宣传工作方案》。</w:t>
      </w:r>
    </w:p>
    <w:p>
      <w:pPr>
        <w:ind w:left="0" w:right="0" w:firstLine="560"/>
        <w:spacing w:before="450" w:after="450" w:line="312" w:lineRule="auto"/>
      </w:pPr>
      <w:r>
        <w:rPr>
          <w:rFonts w:ascii="宋体" w:hAnsi="宋体" w:eastAsia="宋体" w:cs="宋体"/>
          <w:color w:val="000"/>
          <w:sz w:val="28"/>
          <w:szCs w:val="28"/>
        </w:rPr>
        <w:t xml:space="preserve">宣传月活动的重点是甘肃省健康精准扶贫政策，具体的宣传内容有城乡居民基本医保报销结算流程、贫困户住院报销优惠政策、大病保险报销政策、大病保险再报销政策、建档立卡贫困户医疗救助政策、分级诊疗、贫困户就医重大疾病优惠政策、先诊疗后付费一站式报结、家庭医生签约服务、跨省就医联网报结等健康扶贫政策。</w:t>
      </w:r>
    </w:p>
    <w:p>
      <w:pPr>
        <w:ind w:left="0" w:right="0" w:firstLine="560"/>
        <w:spacing w:before="450" w:after="450" w:line="312" w:lineRule="auto"/>
      </w:pPr>
      <w:r>
        <w:rPr>
          <w:rFonts w:ascii="宋体" w:hAnsi="宋体" w:eastAsia="宋体" w:cs="宋体"/>
          <w:color w:val="000"/>
          <w:sz w:val="28"/>
          <w:szCs w:val="28"/>
        </w:rPr>
        <w:t xml:space="preserve">4月11日上午卫计局关建康局长、石贵平副局长一行，在陈院镇镇长徐永鹏、副镇长李小军陪同下来我院督导健康扶贫宣传工作。指出了存在的问题，要求采取超常措施，把宣传工作推向高潮，让群众知晓率达到91%。</w:t>
      </w:r>
    </w:p>
    <w:p>
      <w:pPr>
        <w:ind w:left="0" w:right="0" w:firstLine="560"/>
        <w:spacing w:before="450" w:after="450" w:line="312" w:lineRule="auto"/>
      </w:pPr>
      <w:r>
        <w:rPr>
          <w:rFonts w:ascii="宋体" w:hAnsi="宋体" w:eastAsia="宋体" w:cs="宋体"/>
          <w:color w:val="000"/>
          <w:sz w:val="28"/>
          <w:szCs w:val="28"/>
        </w:rPr>
        <w:t xml:space="preserve">为了做好健康精准扶贫政策宣传，陈院卫生院组织各村卫生室张贴健康扶贫政策宣传栏、宣传资料。各村卫生室向群众公开宣传各类健康扶贫政策知识。并在开展送健康服务进村户的同时，卫生院院长吕鹏同志带领医务人员和村防保员一起深入残疾行动不便的困难家庭开展健康体检服务，面对面向他们宣传甘肃省健康扶贫政策的具体内容，特别是对重大疾病报销和大病保险再报销、先诊疗后付费和跨省异地联网报销政策等详细解答，宣传报销程序和所需材料等，切实让患病贫困人口了解健康扶贫政策，为他们解决就医诊疗困难提供政策保障。</w:t>
      </w:r>
    </w:p>
    <w:p>
      <w:pPr>
        <w:ind w:left="0" w:right="0" w:firstLine="560"/>
        <w:spacing w:before="450" w:after="450" w:line="312" w:lineRule="auto"/>
      </w:pPr>
      <w:r>
        <w:rPr>
          <w:rFonts w:ascii="宋体" w:hAnsi="宋体" w:eastAsia="宋体" w:cs="宋体"/>
          <w:color w:val="000"/>
          <w:sz w:val="28"/>
          <w:szCs w:val="28"/>
        </w:rPr>
        <w:t xml:space="preserve">通过近一个月的宣传，向群众全面普及了甘肃省健康精准扶贫政策，为顺利落实健康扶贫政策，解决群众困病致贫因病返贫问题奠定了营造了浓厚的宣传氛围。经统计，共开展扶贫政策宣传活动6场次，宣传彩页202_张，宣传折页500张，制作扶贫政策宣传公开栏32面，开展义诊咨询2场次20多人次，宣传工作仍在进行中。</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院长下乡督导药品工作总结8</w:t>
      </w:r>
    </w:p>
    <w:p>
      <w:pPr>
        <w:ind w:left="0" w:right="0" w:firstLine="560"/>
        <w:spacing w:before="450" w:after="450" w:line="312" w:lineRule="auto"/>
      </w:pPr>
      <w:r>
        <w:rPr>
          <w:rFonts w:ascii="宋体" w:hAnsi="宋体" w:eastAsia="宋体" w:cs="宋体"/>
          <w:color w:val="000"/>
          <w:sz w:val="28"/>
          <w:szCs w:val="28"/>
        </w:rPr>
        <w:t xml:space="preserve">我院具有《医疗机构执业许可证》等合法资质。设立了药品质量管理机构，由分管院长、药械科负责人、药房负责人、质量负责人、采购员组成，明确各级人员和机构的职责。同时，已制定的各项质量管理规章制度作为保障，并认真组织实施。同时建立健全了我院药事管理委员会、临床合理使用抗菌药物监督指导小组等。</w:t>
      </w:r>
    </w:p>
    <w:p>
      <w:pPr>
        <w:ind w:left="0" w:right="0" w:firstLine="560"/>
        <w:spacing w:before="450" w:after="450" w:line="312" w:lineRule="auto"/>
      </w:pPr>
      <w:r>
        <w:rPr>
          <w:rFonts w:ascii="宋体" w:hAnsi="宋体" w:eastAsia="宋体" w:cs="宋体"/>
          <w:color w:val="000"/>
          <w:sz w:val="28"/>
          <w:szCs w:val="28"/>
        </w:rPr>
        <w:t xml:space="preserve">我院害建立了继续教育培训计划，重点培训了《^v^药品管理法》、《医疗机构药事管理规定》《医疗器械监督管理条例》、《抗菌药物临床应用指导原则》、《抗菌药物临床应用管理办法》、《处方管理办法》、《内蒙古自治区20xx年抗菌药物临床应用专项整治活动方案》等法律法规、民族药品及医疗基本理</w:t>
      </w:r>
    </w:p>
    <w:p>
      <w:pPr>
        <w:ind w:left="0" w:right="0" w:firstLine="560"/>
        <w:spacing w:before="450" w:after="450" w:line="312" w:lineRule="auto"/>
      </w:pPr>
      <w:r>
        <w:rPr>
          <w:rFonts w:ascii="宋体" w:hAnsi="宋体" w:eastAsia="宋体" w:cs="宋体"/>
          <w:color w:val="000"/>
          <w:sz w:val="28"/>
          <w:szCs w:val="28"/>
        </w:rPr>
        <w:t xml:space="preserve">论和旗卫生局印发的关于加强药品、医疗器械监督管理、存放保存、使用方面的`规范性文件等来提高人员素质，进一步规范了药品、医疗器械从采购、验收入库以及存放保管到使用等所有环节，严格按照规定进行。对从事药品工作的直接接触药品的人员每年都进行健康体检，并建立健康档案，确保药品使用过程中安全有效。</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院长下乡督导药品工作总结9</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我院本着提高医院医疗服务能力和水平，加强农村常见病，多发病和重大疾病医疗救治，使农民就近得到较高水平的基本医疗服务。本着缓解基层群众看病难的问题和提高基层医院管理水平的宗旨，在上级有关部门的协调下，我院与XX医学院第一附属医院结成了帮扶对象。</w:t>
      </w:r>
    </w:p>
    <w:p>
      <w:pPr>
        <w:ind w:left="0" w:right="0" w:firstLine="560"/>
        <w:spacing w:before="450" w:after="450" w:line="312" w:lineRule="auto"/>
      </w:pPr>
      <w:r>
        <w:rPr>
          <w:rFonts w:ascii="宋体" w:hAnsi="宋体" w:eastAsia="宋体" w:cs="宋体"/>
          <w:color w:val="000"/>
          <w:sz w:val="28"/>
          <w:szCs w:val="28"/>
        </w:rPr>
        <w:t xml:space="preserve">20XX年6月29日，医学院第一附属医院针对我院专业范围向我院外科、儿科、内科派达了三名专业对口，经验丰富的医师，他们分别是血管外科主治医师，儿科主治医师，风湿免疫科主治医师。自支援医院下派人员到达我院，并未因我县是边远贫困地区，食宿不周，交通不便而抱怨，而是积极的投入到的工作中，并与我院广大医护人员一同坐诊、查房共为医院的发展劳力费心，在十个月的工作中，下派医师不仅与我院医务人员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先进的管理经验、管理理念带入我院的部分科室，以自身的经验和专业技术作参考为我院的专科建设提出了诸多建议。</w:t>
      </w:r>
    </w:p>
    <w:p>
      <w:pPr>
        <w:ind w:left="0" w:right="0" w:firstLine="560"/>
        <w:spacing w:before="450" w:after="450" w:line="312" w:lineRule="auto"/>
      </w:pPr>
      <w:r>
        <w:rPr>
          <w:rFonts w:ascii="宋体" w:hAnsi="宋体" w:eastAsia="宋体" w:cs="宋体"/>
          <w:color w:val="000"/>
          <w:sz w:val="28"/>
          <w:szCs w:val="28"/>
        </w:rPr>
        <w:t xml:space="preserve">下派医师的到来促进了我院部分科室专业水平的提高，下派的XX主治医师在内二科开展了“新生儿重症识别”和“常见儿科补液”等授课。下派的XX医师在内一科发挥的中西医结合治疗疑难疾病专业特长的同时还把支援医院先进的管理方法引进到我院，加强了对所在科室的内部管理。在外一科，医疗队队长XX主治医师对我院既往旧的血管外科手术方式进行改进，提高了下肢静脉曲张、血管瘤的治疗效果。</w:t>
      </w:r>
    </w:p>
    <w:p>
      <w:pPr>
        <w:ind w:left="0" w:right="0" w:firstLine="560"/>
        <w:spacing w:before="450" w:after="450" w:line="312" w:lineRule="auto"/>
      </w:pPr>
      <w:r>
        <w:rPr>
          <w:rFonts w:ascii="宋体" w:hAnsi="宋体" w:eastAsia="宋体" w:cs="宋体"/>
          <w:color w:val="000"/>
          <w:sz w:val="28"/>
          <w:szCs w:val="28"/>
        </w:rPr>
        <w:t xml:space="preserve">在“万名医师支援农村卫生工程”活动的开展中，作为受援医疗单位，虽然并不能从根本上解决长期存在的弊病和不足，但新鲜力量的加盟和高级技术人才的流动带来了明显的经济效益和社会效益。在我院内一科有这样一位病人，得的是“类风湿”，她原来要到XX去医治，听说XX的医师被下派到我院后，便到我院到内一科进行治疗。下派医师带来的不仅是病人还有优秀的技术和丰富的经验这些都有是宝贵的财富。现在县域内的广大群众不用出县就可以亨受到省级专家的诊治，对于我县老百姓看病的经济负担也是利大于弊。</w:t>
      </w:r>
    </w:p>
    <w:p>
      <w:pPr>
        <w:ind w:left="0" w:right="0" w:firstLine="560"/>
        <w:spacing w:before="450" w:after="450" w:line="312" w:lineRule="auto"/>
      </w:pPr>
      <w:r>
        <w:rPr>
          <w:rFonts w:ascii="宋体" w:hAnsi="宋体" w:eastAsia="宋体" w:cs="宋体"/>
          <w:color w:val="000"/>
          <w:sz w:val="28"/>
          <w:szCs w:val="28"/>
        </w:rPr>
        <w:t xml:space="preserve">虽然有下派活动的帮扶，但是基层医疗单位的不足和弊端并不就因此而完全消除。目前存在诸多的问题：例如短期内基层医院的基础设备并不能得到完善，管理机制只存在于部分环节上的改善;医疗技术的提高也只能是积累并不能够促成质的突破，技术服务的提高仍需很长一段时间。而我们仍有较多的担心和顾虑，首先在上级帮扶医院下派的医师的生活、待遇上有待进一步改善;其次，由于我院目前门诊综合大楼工程启动，住院2号楼尚未完工，帮扶医院下派的医师的住宿环境、条件以及业余文化生活非常匮乏，下一步工作中有望改进;第三，帮扶活动是否具有长效性，不仅在这三、五年的阶段中进行帮扶，这种帮扶活动能否具有长久的延展性，在“万名医师支援农村卫生工程”活动结束后是否有一样效应;其次下派医师到受援单位对口科室工作势必会对该科室产生良好的效应，而这种影响是否会因下乡医师的替换或到期而结束，建议能否在下派医师完成下派任务后，受援单位的对口科室与下派医师所在原单位的科室，结成对口进行帮扶互助;最后，建议对基层医院给予适当的专项资金支持，用于改善下派医师的生活、居住环境、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2025-05-02T09:13:11+08:00</dcterms:created>
  <dcterms:modified xsi:type="dcterms:W3CDTF">2025-05-02T09:13:11+08:00</dcterms:modified>
</cp:coreProperties>
</file>

<file path=docProps/custom.xml><?xml version="1.0" encoding="utf-8"?>
<Properties xmlns="http://schemas.openxmlformats.org/officeDocument/2006/custom-properties" xmlns:vt="http://schemas.openxmlformats.org/officeDocument/2006/docPropsVTypes"/>
</file>