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党支部意识形态工作总结(通用16篇)</w:t>
      </w:r>
      <w:bookmarkEnd w:id="1"/>
    </w:p>
    <w:p>
      <w:pPr>
        <w:jc w:val="center"/>
        <w:spacing w:before="0" w:after="450"/>
      </w:pPr>
      <w:r>
        <w:rPr>
          <w:rFonts w:ascii="Arial" w:hAnsi="Arial" w:eastAsia="Arial" w:cs="Arial"/>
          <w:color w:val="999999"/>
          <w:sz w:val="20"/>
          <w:szCs w:val="20"/>
        </w:rPr>
        <w:t xml:space="preserve">来源：网络  作者：雨后彩虹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意识形态不是人类大脑固有的，而是来自社会存在。 以下是为大家整理的关于党支部意识形态工作总结的文...</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意识形态不是人类大脑固有的，而是来自社会存在。 以下是为大家整理的关于党支部意识形态工作总结的文章16篇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【篇一】党支部意识形态工作总结</w:t>
      </w:r>
    </w:p>
    <w:p>
      <w:pPr>
        <w:ind w:left="0" w:right="0" w:firstLine="560"/>
        <w:spacing w:before="450" w:after="450" w:line="312" w:lineRule="auto"/>
      </w:pPr>
      <w:r>
        <w:rPr>
          <w:rFonts w:ascii="宋体" w:hAnsi="宋体" w:eastAsia="宋体" w:cs="宋体"/>
          <w:color w:val="000"/>
          <w:sz w:val="28"/>
          <w:szCs w:val="28"/>
        </w:rPr>
        <w:t xml:space="preserve">　　202_年以来，在XXX党委的正确领导下，认真贯彻落实意识形态工作的决策部署和指示精神，牢牢把握正确的政治方向，把学习宣传贯彻习近平新时代中国特色社会主义思想作为长期的首要政治任务，围绕中心工作，找准立足点，发挥思想引领、舆论推动、精神激励的重要作用，深入抓好XX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　&gt;　一、202_年落实意识形态工作情况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202_年以来，XXX按照XXX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以XX领导班子带头学推动XX学，重点对新冠疫情防控、“两会”召开、XX、XX等相关文件进行了学习研讨，强化了干部职工对xxx关于统筹推进疫情防控和经济社会发展的重要指示精神的认识，切实推动XX落实“XXXX”目标任务。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XX战、XX战”三大战役、“XXXX”主题宣讲，充分利用XX内“XX”新媒体平台和宣传橱窗、海报、XX等传统站宣传阵地，结合xxx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文化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　&gt;　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w:t>
      </w:r>
    </w:p>
    <w:p>
      <w:pPr>
        <w:ind w:left="0" w:right="0" w:firstLine="560"/>
        <w:spacing w:before="450" w:after="450" w:line="312" w:lineRule="auto"/>
      </w:pPr>
      <w:r>
        <w:rPr>
          <w:rFonts w:ascii="宋体" w:hAnsi="宋体" w:eastAsia="宋体" w:cs="宋体"/>
          <w:color w:val="000"/>
          <w:sz w:val="28"/>
          <w:szCs w:val="28"/>
        </w:rPr>
        <w:t xml:space="preserve">　　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【篇二】党支部意识形态工作总结</w:t>
      </w:r>
    </w:p>
    <w:p>
      <w:pPr>
        <w:ind w:left="0" w:right="0" w:firstLine="560"/>
        <w:spacing w:before="450" w:after="450" w:line="312" w:lineRule="auto"/>
      </w:pPr>
      <w:r>
        <w:rPr>
          <w:rFonts w:ascii="宋体" w:hAnsi="宋体" w:eastAsia="宋体" w:cs="宋体"/>
          <w:color w:val="000"/>
          <w:sz w:val="28"/>
          <w:szCs w:val="28"/>
        </w:rPr>
        <w:t xml:space="preserve">　　多年来，学校深入落实科学发展观，从实际出发，内强素质、外树形象、创优服务、创新管理，提高服务育人水平，我校在市委、市政府和教育局等部门的正确领导和全体师生的辛勤努力下，认真贯彻党的教育方针，加强学校精神文明建设，团结务实，勤奋严谨，脚踏实地，坚持以德育人的科学发展观统领学校全局，强化民主管理，人本管理，走依法治校和以德治校相结合的路子，不断丰富学校内涵文化，着力构建和谐校园，取得了显著的成绩，赢得了学生、家长、社会的广泛好评。现将本年度学校精神文明工作总结如下：</w:t>
      </w:r>
    </w:p>
    <w:p>
      <w:pPr>
        <w:ind w:left="0" w:right="0" w:firstLine="560"/>
        <w:spacing w:before="450" w:after="450" w:line="312" w:lineRule="auto"/>
      </w:pPr>
      <w:r>
        <w:rPr>
          <w:rFonts w:ascii="宋体" w:hAnsi="宋体" w:eastAsia="宋体" w:cs="宋体"/>
          <w:color w:val="000"/>
          <w:sz w:val="28"/>
          <w:szCs w:val="28"/>
        </w:rPr>
        <w:t xml:space="preserve">　&gt;　一、抓好组织落实，是精神文明建设各项工作的保障</w:t>
      </w:r>
    </w:p>
    <w:p>
      <w:pPr>
        <w:ind w:left="0" w:right="0" w:firstLine="560"/>
        <w:spacing w:before="450" w:after="450" w:line="312" w:lineRule="auto"/>
      </w:pPr>
      <w:r>
        <w:rPr>
          <w:rFonts w:ascii="宋体" w:hAnsi="宋体" w:eastAsia="宋体" w:cs="宋体"/>
          <w:color w:val="000"/>
          <w:sz w:val="28"/>
          <w:szCs w:val="28"/>
        </w:rPr>
        <w:t xml:space="preserve">　　1.我校始终坚持把精神文明建设的基本目标作为学校工作的重要议程，对精神文明、综合治理、普法和卫生工作由校主要领导负责，分管领导亲自抓，在工作中做到有组织，有制度，有检查，有落实，年初由学校领导和各班班主任签订了精神文明工作责任书，并把此项工作列入教师和班级年终考核中使精神文明工作落实到头、责任到人，形成了主要领导亲自抓，分管领导具体抓，班主任老师层层抓的势头。</w:t>
      </w:r>
    </w:p>
    <w:p>
      <w:pPr>
        <w:ind w:left="0" w:right="0" w:firstLine="560"/>
        <w:spacing w:before="450" w:after="450" w:line="312" w:lineRule="auto"/>
      </w:pPr>
      <w:r>
        <w:rPr>
          <w:rFonts w:ascii="宋体" w:hAnsi="宋体" w:eastAsia="宋体" w:cs="宋体"/>
          <w:color w:val="000"/>
          <w:sz w:val="28"/>
          <w:szCs w:val="28"/>
        </w:rPr>
        <w:t xml:space="preserve">　　2.建设一支强有力的领导班子是治校的中流砥柱。领导班子是成就一项事业的核心和灵魂，因此我们成立了以校长为组长的精神文明建设领导小组，创设工作目标，落实工作责任。</w:t>
      </w:r>
    </w:p>
    <w:p>
      <w:pPr>
        <w:ind w:left="0" w:right="0" w:firstLine="560"/>
        <w:spacing w:before="450" w:after="450" w:line="312" w:lineRule="auto"/>
      </w:pPr>
      <w:r>
        <w:rPr>
          <w:rFonts w:ascii="宋体" w:hAnsi="宋体" w:eastAsia="宋体" w:cs="宋体"/>
          <w:color w:val="000"/>
          <w:sz w:val="28"/>
          <w:szCs w:val="28"/>
        </w:rPr>
        <w:t xml:space="preserve">　　为了提升领导班子成员及教师的政治理论水平。我校多次组织教职工集体学习，在保证学习时间的同时，对理论学习的内容也做了细致的安排。同时，学校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运行效率。</w:t>
      </w:r>
    </w:p>
    <w:p>
      <w:pPr>
        <w:ind w:left="0" w:right="0" w:firstLine="560"/>
        <w:spacing w:before="450" w:after="450" w:line="312" w:lineRule="auto"/>
      </w:pPr>
      <w:r>
        <w:rPr>
          <w:rFonts w:ascii="宋体" w:hAnsi="宋体" w:eastAsia="宋体" w:cs="宋体"/>
          <w:color w:val="000"/>
          <w:sz w:val="28"/>
          <w:szCs w:val="28"/>
        </w:rPr>
        <w:t xml:space="preserve">　　3.在工作中，我校领导班子成员坚持以教师和学生为本、以学校发展为根的工作理念，一切从实际出发，从大处着眼，小处着手，始终保持校务公开品牌形象，提升领导班子的廉洁力。积极发挥教代会的作用，有关学校发展和改革的重大问题一律提交教代会表决;丰富校务公开内容，设立班子建设意见箱，全校师生员工对领导班子有任何意见和建议均可投入意见箱，形成对班子成员的有效监督。</w:t>
      </w:r>
    </w:p>
    <w:p>
      <w:pPr>
        <w:ind w:left="0" w:right="0" w:firstLine="560"/>
        <w:spacing w:before="450" w:after="450" w:line="312" w:lineRule="auto"/>
      </w:pPr>
      <w:r>
        <w:rPr>
          <w:rFonts w:ascii="宋体" w:hAnsi="宋体" w:eastAsia="宋体" w:cs="宋体"/>
          <w:color w:val="000"/>
          <w:sz w:val="28"/>
          <w:szCs w:val="28"/>
        </w:rPr>
        <w:t xml:space="preserve">　　开展“廉政文化进校园”活动，将诚信守法、廉洁奉公的有关内容纳入学校德育体系，通过“反腐倡廉”教育，净化师生心灵，使其树立“崇尚廉洁、遵纪守法、诚实守信”的意识，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由于各项工作责任明确，全校师生团结协作在工作中发挥党员和先锋模范作用，使我校的教育、教学、教研工作取得了可喜的成绩，也使校园文化建设得到了升华。</w:t>
      </w:r>
    </w:p>
    <w:p>
      <w:pPr>
        <w:ind w:left="0" w:right="0" w:firstLine="560"/>
        <w:spacing w:before="450" w:after="450" w:line="312" w:lineRule="auto"/>
      </w:pPr>
      <w:r>
        <w:rPr>
          <w:rFonts w:ascii="宋体" w:hAnsi="宋体" w:eastAsia="宋体" w:cs="宋体"/>
          <w:color w:val="000"/>
          <w:sz w:val="28"/>
          <w:szCs w:val="28"/>
        </w:rPr>
        <w:t xml:space="preserve">　&gt;　二、突出师德师风建设，打造一流教师队伍</w:t>
      </w:r>
    </w:p>
    <w:p>
      <w:pPr>
        <w:ind w:left="0" w:right="0" w:firstLine="560"/>
        <w:spacing w:before="450" w:after="450" w:line="312" w:lineRule="auto"/>
      </w:pPr>
      <w:r>
        <w:rPr>
          <w:rFonts w:ascii="宋体" w:hAnsi="宋体" w:eastAsia="宋体" w:cs="宋体"/>
          <w:color w:val="000"/>
          <w:sz w:val="28"/>
          <w:szCs w:val="28"/>
        </w:rPr>
        <w:t xml:space="preserve">　　拥有一支勤奋敬业、博学多才的教师队伍是学校发展的前提和基础。因此，我们必须建设一支结构合理、素质优良的高素质的教师队伍。学校通过政治理论学习，经常性地开展世界观、人生观和价值观教育，开展职业道德、社会公德和家庭美德教育，始终把师德师风建设放在教育首位，培养教师的敬业精神和奉献精神，增强教师的学识和人格魅力。学校为了提高教师的业务水平，加大了教师的培训力度，注重对青年教师的培养，切实落实“青蓝工程”“师徒结对”等工作。</w:t>
      </w:r>
    </w:p>
    <w:p>
      <w:pPr>
        <w:ind w:left="0" w:right="0" w:firstLine="560"/>
        <w:spacing w:before="450" w:after="450" w:line="312" w:lineRule="auto"/>
      </w:pPr>
      <w:r>
        <w:rPr>
          <w:rFonts w:ascii="宋体" w:hAnsi="宋体" w:eastAsia="宋体" w:cs="宋体"/>
          <w:color w:val="000"/>
          <w:sz w:val="28"/>
          <w:szCs w:val="28"/>
        </w:rPr>
        <w:t xml:space="preserve">　　采取走出去，请进来的方式，选派教师到其他的学校考察、观摩和学习，将学到的先进管理和教学理念与自身的工作融会贯通，从而提高了教师的施教指导能力。</w:t>
      </w:r>
    </w:p>
    <w:p>
      <w:pPr>
        <w:ind w:left="0" w:right="0" w:firstLine="560"/>
        <w:spacing w:before="450" w:after="450" w:line="312" w:lineRule="auto"/>
      </w:pPr>
      <w:r>
        <w:rPr>
          <w:rFonts w:ascii="宋体" w:hAnsi="宋体" w:eastAsia="宋体" w:cs="宋体"/>
          <w:color w:val="000"/>
          <w:sz w:val="28"/>
          <w:szCs w:val="28"/>
        </w:rPr>
        <w:t xml:space="preserve">　　&gt;三、加强阵地建设，优化育人环境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我校以先进性教育活动为契机，将学生养成教育作为突破点，通过“克服陋习讲文明，自强素质树新风”活动，有效改善了学风。切实加强学生心理健康教育工作，开展形式多样的社会实践及志愿者服务等活动，在潜移默化中使学生受到爱国主义、环保、安全法制等多方面教育。</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在学校长期开展民族团结“手拉手”活动，增进了民汉师生间的友谊，营造了团结互助、共创文明校园的良好氛围。同时，结合少年儿童的成长计划，利用各种传统节日和纪念日开展了各种内容丰富的德育活动，取得了良好的效果。</w:t>
      </w:r>
    </w:p>
    <w:p>
      <w:pPr>
        <w:ind w:left="0" w:right="0" w:firstLine="560"/>
        <w:spacing w:before="450" w:after="450" w:line="312" w:lineRule="auto"/>
      </w:pPr>
      <w:r>
        <w:rPr>
          <w:rFonts w:ascii="宋体" w:hAnsi="宋体" w:eastAsia="宋体" w:cs="宋体"/>
          <w:color w:val="000"/>
          <w:sz w:val="28"/>
          <w:szCs w:val="28"/>
        </w:rPr>
        <w:t xml:space="preserve">　　4.加强阵地建设，是精神文明建设的基础。为了满足广大师生丰富精神文化的需求，我校加强了在阵地建设上的投入，并组织成立了音乐、舞蹈、田径、书画兴趣小组，通过各类兴趣小组活动，活跃了同学们的文化生活，培养了同学们的学习兴趣，提高了学生的整体素质。</w:t>
      </w:r>
    </w:p>
    <w:p>
      <w:pPr>
        <w:ind w:left="0" w:right="0" w:firstLine="560"/>
        <w:spacing w:before="450" w:after="450" w:line="312" w:lineRule="auto"/>
      </w:pPr>
      <w:r>
        <w:rPr>
          <w:rFonts w:ascii="宋体" w:hAnsi="宋体" w:eastAsia="宋体" w:cs="宋体"/>
          <w:color w:val="000"/>
          <w:sz w:val="28"/>
          <w:szCs w:val="28"/>
        </w:rPr>
        <w:t xml:space="preserve">　&gt;　四、创新教学教研改革，提高教育教学质量</w:t>
      </w:r>
    </w:p>
    <w:p>
      <w:pPr>
        <w:ind w:left="0" w:right="0" w:firstLine="560"/>
        <w:spacing w:before="450" w:after="450" w:line="312" w:lineRule="auto"/>
      </w:pPr>
      <w:r>
        <w:rPr>
          <w:rFonts w:ascii="宋体" w:hAnsi="宋体" w:eastAsia="宋体" w:cs="宋体"/>
          <w:color w:val="000"/>
          <w:sz w:val="28"/>
          <w:szCs w:val="28"/>
        </w:rPr>
        <w:t xml:space="preserve">　　学校坚持分组教研模式，各学科分组进行教研活动，通过全员的、互动式的教研，实现了教研的针对性、直接性和实效性，提高了教师备课、说课、上课、评课能力，有力地促进了教师的交流与沟通，从而达到相互借鉴，共同提高的目的。</w:t>
      </w:r>
    </w:p>
    <w:p>
      <w:pPr>
        <w:ind w:left="0" w:right="0" w:firstLine="560"/>
        <w:spacing w:before="450" w:after="450" w:line="312" w:lineRule="auto"/>
      </w:pPr>
      <w:r>
        <w:rPr>
          <w:rFonts w:ascii="宋体" w:hAnsi="宋体" w:eastAsia="宋体" w:cs="宋体"/>
          <w:color w:val="000"/>
          <w:sz w:val="28"/>
          <w:szCs w:val="28"/>
        </w:rPr>
        <w:t xml:space="preserve">　　在制定各项提高教学质量措施的同时，我校各教研组积极申报课题研究，本学期共申报了五项小课题研究。这些课题的申报，既有利于科学解决教育教学中存在的问题，又有利于提高教师的教育教学理论水平;既有利于教学质量的提高，又有利于教师的可持续发展，更有利于学校的可持续发展。</w:t>
      </w:r>
    </w:p>
    <w:p>
      <w:pPr>
        <w:ind w:left="0" w:right="0" w:firstLine="560"/>
        <w:spacing w:before="450" w:after="450" w:line="312" w:lineRule="auto"/>
      </w:pPr>
      <w:r>
        <w:rPr>
          <w:rFonts w:ascii="宋体" w:hAnsi="宋体" w:eastAsia="宋体" w:cs="宋体"/>
          <w:color w:val="000"/>
          <w:sz w:val="28"/>
          <w:szCs w:val="28"/>
        </w:rPr>
        <w:t xml:space="preserve">　&gt;　五、常抓校园安全，注重环境卫生工作。</w:t>
      </w:r>
    </w:p>
    <w:p>
      <w:pPr>
        <w:ind w:left="0" w:right="0" w:firstLine="560"/>
        <w:spacing w:before="450" w:after="450" w:line="312" w:lineRule="auto"/>
      </w:pPr>
      <w:r>
        <w:rPr>
          <w:rFonts w:ascii="宋体" w:hAnsi="宋体" w:eastAsia="宋体" w:cs="宋体"/>
          <w:color w:val="000"/>
          <w:sz w:val="28"/>
          <w:szCs w:val="28"/>
        </w:rPr>
        <w:t xml:space="preserve">　　1.安全工作是学校管理工作的重中之重。我校坚持“安全第一，预防为主，综合治理，标本兼治”的工作思路，学校校长亲自挂帅，担任校综合治理领导小组组长，抽调专人负责学校的安全保卫工作。加强了联防意识，制定和完善了各项制度，明确了工作职责，配备了经过培训的专职门卫，严格了门卫管理工作，实行24小时值班制度和领导带班制度。学校社会治安综合治理领导小组成员还经常了解掌握本校教职工的思想状况，以疏导、调解、化解矛盾为主，把一切可能发生的不安全因素解决在萌芽状态。</w:t>
      </w:r>
    </w:p>
    <w:p>
      <w:pPr>
        <w:ind w:left="0" w:right="0" w:firstLine="560"/>
        <w:spacing w:before="450" w:after="450" w:line="312" w:lineRule="auto"/>
      </w:pPr>
      <w:r>
        <w:rPr>
          <w:rFonts w:ascii="宋体" w:hAnsi="宋体" w:eastAsia="宋体" w:cs="宋体"/>
          <w:color w:val="000"/>
          <w:sz w:val="28"/>
          <w:szCs w:val="28"/>
        </w:rPr>
        <w:t xml:space="preserve">　　2.为了加大安全和法制教育的宣传力度，我校多次开会研究部署工作，利用教师大会和学生主题班会组织广大师生开展安全和法制宣传，定期组织师生开展消防、地震演练，提高广大师生的自救自护能力利用电子屏、校园广播、宣传栏、黑板报宣传安全和法制的相关知识，在学校营造了安全和谐、知法守法的良好氛围。</w:t>
      </w:r>
    </w:p>
    <w:p>
      <w:pPr>
        <w:ind w:left="0" w:right="0" w:firstLine="560"/>
        <w:spacing w:before="450" w:after="450" w:line="312" w:lineRule="auto"/>
      </w:pPr>
      <w:r>
        <w:rPr>
          <w:rFonts w:ascii="宋体" w:hAnsi="宋体" w:eastAsia="宋体" w:cs="宋体"/>
          <w:color w:val="000"/>
          <w:sz w:val="28"/>
          <w:szCs w:val="28"/>
        </w:rPr>
        <w:t xml:space="preserve">　　3.为了消除安全隐患，我校安全办每月进行一次校园安全大检查，对学校的各种照明设备、各种体育设施、楼梯扶手、教室设备进行检查，并认真做好记录，对安全隐患在第一时间进行整改，做好了各种安全防范措施。保安也加强安全意识，严格外面车辆的进入。</w:t>
      </w:r>
    </w:p>
    <w:p>
      <w:pPr>
        <w:ind w:left="0" w:right="0" w:firstLine="560"/>
        <w:spacing w:before="450" w:after="450" w:line="312" w:lineRule="auto"/>
      </w:pPr>
      <w:r>
        <w:rPr>
          <w:rFonts w:ascii="宋体" w:hAnsi="宋体" w:eastAsia="宋体" w:cs="宋体"/>
          <w:color w:val="000"/>
          <w:sz w:val="28"/>
          <w:szCs w:val="28"/>
        </w:rPr>
        <w:t xml:space="preserve">　　4.我校在师生健康保健方面也做了大量工作。学校加强了校卫生室建设，负责师生的日常卫生保健和健康知识宣传教育工作。学校采取墙报、专栏、讲座等形式，加强对疾病预防知识的宣传，尤其有针对性的教育学生学会对多发病、常见病、传染病的预防，并加强对学生的心理健康教育和青春期教育，确保学生的身心健康。学校在教职工中大力宣传计划生育政策，鼓励晚婚优育，做到无早婚、早育和计划外生育，模范地执行计划生育政策。</w:t>
      </w:r>
    </w:p>
    <w:p>
      <w:pPr>
        <w:ind w:left="0" w:right="0" w:firstLine="560"/>
        <w:spacing w:before="450" w:after="450" w:line="312" w:lineRule="auto"/>
      </w:pPr>
      <w:r>
        <w:rPr>
          <w:rFonts w:ascii="宋体" w:hAnsi="宋体" w:eastAsia="宋体" w:cs="宋体"/>
          <w:color w:val="000"/>
          <w:sz w:val="28"/>
          <w:szCs w:val="28"/>
        </w:rPr>
        <w:t xml:space="preserve">　　5.学校与各科室、餐厅、宿舍及各班级签订了环境创优目标责任书，制定了各项卫生管理制度和环境卫生创优标准。政教处、团委积极组织开展了班级美化大赛和环境保护宣教活动，学生会加大了环境卫生的检查评比力度，后勤组的清洁工做好本职工作，每天按时打扫楼内卫生，保持校园环境的整洁美观，努力营造出一个绿化、美化、净化的校园环境。</w:t>
      </w:r>
    </w:p>
    <w:p>
      <w:pPr>
        <w:ind w:left="0" w:right="0" w:firstLine="560"/>
        <w:spacing w:before="450" w:after="450" w:line="312" w:lineRule="auto"/>
      </w:pPr>
      <w:r>
        <w:rPr>
          <w:rFonts w:ascii="宋体" w:hAnsi="宋体" w:eastAsia="宋体" w:cs="宋体"/>
          <w:color w:val="000"/>
          <w:sz w:val="28"/>
          <w:szCs w:val="28"/>
        </w:rPr>
        <w:t xml:space="preserve">　　&gt;六、今后努力的方向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2、学校艺术特色文化建设要有机渗透到各学科教学，通过课堂教学有计划、有目的落实特色目标。</w:t>
      </w:r>
    </w:p>
    <w:p>
      <w:pPr>
        <w:ind w:left="0" w:right="0" w:firstLine="560"/>
        <w:spacing w:before="450" w:after="450" w:line="312" w:lineRule="auto"/>
      </w:pPr>
      <w:r>
        <w:rPr>
          <w:rFonts w:ascii="宋体" w:hAnsi="宋体" w:eastAsia="宋体" w:cs="宋体"/>
          <w:color w:val="000"/>
          <w:sz w:val="28"/>
          <w:szCs w:val="28"/>
        </w:rPr>
        <w:t xml:space="preserve">　　3、进一步创新工作，激活机制，提高全体教师教科研工作的积极性。</w:t>
      </w:r>
    </w:p>
    <w:p>
      <w:pPr>
        <w:ind w:left="0" w:right="0" w:firstLine="560"/>
        <w:spacing w:before="450" w:after="450" w:line="312" w:lineRule="auto"/>
      </w:pPr>
      <w:r>
        <w:rPr>
          <w:rFonts w:ascii="宋体" w:hAnsi="宋体" w:eastAsia="宋体" w:cs="宋体"/>
          <w:color w:val="000"/>
          <w:sz w:val="28"/>
          <w:szCs w:val="28"/>
        </w:rPr>
        <w:t xml:space="preserve">　　在今后的工作中，我们将高举邓小平理论的伟大旗帜，进一步践行科学发展观、社会主义核心价值观，坚定信心，扎实工作，实现学校办学条件优良、育人环境优美、教师队伍优秀、学校管理手段科学、教学质量优异，以实际行动创建黄石市精神文明单位，实现我校跨越式发展，创造我学辉煌的明天。</w:t>
      </w:r>
    </w:p>
    <w:p>
      <w:pPr>
        <w:ind w:left="0" w:right="0" w:firstLine="560"/>
        <w:spacing w:before="450" w:after="450" w:line="312" w:lineRule="auto"/>
      </w:pPr>
      <w:r>
        <w:rPr>
          <w:rFonts w:ascii="黑体" w:hAnsi="黑体" w:eastAsia="黑体" w:cs="黑体"/>
          <w:color w:val="000000"/>
          <w:sz w:val="36"/>
          <w:szCs w:val="36"/>
          <w:b w:val="1"/>
          <w:bCs w:val="1"/>
        </w:rPr>
        <w:t xml:space="preserve">【篇三】党支部意识形态工作总结</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（一）党建、党风廉政建设和意识形态工作</w:t>
      </w:r>
    </w:p>
    <w:p>
      <w:pPr>
        <w:ind w:left="0" w:right="0" w:firstLine="560"/>
        <w:spacing w:before="450" w:after="450" w:line="312" w:lineRule="auto"/>
      </w:pPr>
      <w:r>
        <w:rPr>
          <w:rFonts w:ascii="宋体" w:hAnsi="宋体" w:eastAsia="宋体" w:cs="宋体"/>
          <w:color w:val="000"/>
          <w:sz w:val="28"/>
          <w:szCs w:val="28"/>
        </w:rPr>
        <w:t xml:space="preserve">　　1.党建工作</w:t>
      </w:r>
    </w:p>
    <w:p>
      <w:pPr>
        <w:ind w:left="0" w:right="0" w:firstLine="560"/>
        <w:spacing w:before="450" w:after="450" w:line="312" w:lineRule="auto"/>
      </w:pPr>
      <w:r>
        <w:rPr>
          <w:rFonts w:ascii="宋体" w:hAnsi="宋体" w:eastAsia="宋体" w:cs="宋体"/>
          <w:color w:val="000"/>
          <w:sz w:val="28"/>
          <w:szCs w:val="28"/>
        </w:rPr>
        <w:t xml:space="preserve">　　一是进一步强化党的政治引领，加强风险防控意识，压实党建工作责任，不断细化工作措施，共召开党组会议25次、集中学习28次。二是持续推动党支部标准化建设，挖掘、创新民政党建品牌，抓牢抓强“最强党支部”建设，共召开支委会11次、党员大会5次、专题研讨11次、主题党日活动12次。三是充分发挥党组织战斗堡垒和党员先锋模范作用，“双报到、双服务”参与社区志愿服务活动10余次，按时足额缴纳党费13845元、疫情防控专项党费3960元、党员激励扶助基金202_元。四是深化党员培训教育，年内维修改造党员活动阵地一处，添置各类学习用书500余本，着力激发党员干部学习热情、提升思想建设。五是通过联合建、挂靠建、单独建等多种形式建立社会组织党组织38家，建制党支部5家，非建制党支部33家；选派党建指导员6名，帮助13家社会组织开展党建工作。</w:t>
      </w:r>
    </w:p>
    <w:p>
      <w:pPr>
        <w:ind w:left="0" w:right="0" w:firstLine="560"/>
        <w:spacing w:before="450" w:after="450" w:line="312" w:lineRule="auto"/>
      </w:pPr>
      <w:r>
        <w:rPr>
          <w:rFonts w:ascii="宋体" w:hAnsi="宋体" w:eastAsia="宋体" w:cs="宋体"/>
          <w:color w:val="000"/>
          <w:sz w:val="28"/>
          <w:szCs w:val="28"/>
        </w:rPr>
        <w:t xml:space="preserve">　　2.党风廉政建设和反腐败工作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深入推进全面从严治党、党风廉政建设和反腐败斗争工作，及时传达学习全盟民政系统、全旗党风廉政建设工作会议精神，组织召开党风廉政建设工作专题会议4次、警示教育大会5次、“三重一大”会议6次。二是全面排查整治党政机关、事业单位、国有企业公职人员涉煤违规违法问题，排查出与煤炭资源管理有关联人员6人；深入开展“四官”问题整治，净化机关政治生态，排查整改问题76条。三是按照全旗“三务”公开工作要求，压紧压实“三务”公开主体责任，录入阿左旗“三务”公开平台数据信息700条。四是切实履行领导干部“一岗双责”责任，主要领导听取分管领导汇报党风廉政建设工作12次，分管领导听取分管科室汇报党风廉政建设工作16次，开展廉政谈心谈话24人次、提醒谈话7人次。</w:t>
      </w:r>
    </w:p>
    <w:p>
      <w:pPr>
        <w:ind w:left="0" w:right="0" w:firstLine="560"/>
        <w:spacing w:before="450" w:after="450" w:line="312" w:lineRule="auto"/>
      </w:pPr>
      <w:r>
        <w:rPr>
          <w:rFonts w:ascii="宋体" w:hAnsi="宋体" w:eastAsia="宋体" w:cs="宋体"/>
          <w:color w:val="000"/>
          <w:sz w:val="28"/>
          <w:szCs w:val="28"/>
        </w:rPr>
        <w:t xml:space="preserve">　　3.意识形态工作</w:t>
      </w:r>
    </w:p>
    <w:p>
      <w:pPr>
        <w:ind w:left="0" w:right="0" w:firstLine="560"/>
        <w:spacing w:before="450" w:after="450" w:line="312" w:lineRule="auto"/>
      </w:pPr>
      <w:r>
        <w:rPr>
          <w:rFonts w:ascii="宋体" w:hAnsi="宋体" w:eastAsia="宋体" w:cs="宋体"/>
          <w:color w:val="000"/>
          <w:sz w:val="28"/>
          <w:szCs w:val="28"/>
        </w:rPr>
        <w:t xml:space="preserve">　　一是扎实推进学习型党组织建设，不断提高领导班子和领导干部意识形态能力建设和工作水平，组织开展理论中心组学习12次，专题研讨4次，脱贫攻坚理论武装测试1次。二是紧紧围绕旗委、政府中心工作，积极宣传党的各项惠民政策，不断强化网上舆情监测预警、分析研判和主动应对，切实维护意识形态安全。截至目前，阿左旗民政局微信公众平台共发布信息221期432条，转发各类信息230余条3427余次。</w:t>
      </w:r>
    </w:p>
    <w:p>
      <w:pPr>
        <w:ind w:left="0" w:right="0" w:firstLine="560"/>
        <w:spacing w:before="450" w:after="450" w:line="312" w:lineRule="auto"/>
      </w:pPr>
      <w:r>
        <w:rPr>
          <w:rFonts w:ascii="宋体" w:hAnsi="宋体" w:eastAsia="宋体" w:cs="宋体"/>
          <w:color w:val="000"/>
          <w:sz w:val="28"/>
          <w:szCs w:val="28"/>
        </w:rPr>
        <w:t xml:space="preserve">　　（二）主要业务工作</w:t>
      </w:r>
    </w:p>
    <w:p>
      <w:pPr>
        <w:ind w:left="0" w:right="0" w:firstLine="560"/>
        <w:spacing w:before="450" w:after="450" w:line="312" w:lineRule="auto"/>
      </w:pPr>
      <w:r>
        <w:rPr>
          <w:rFonts w:ascii="宋体" w:hAnsi="宋体" w:eastAsia="宋体" w:cs="宋体"/>
          <w:color w:val="000"/>
          <w:sz w:val="28"/>
          <w:szCs w:val="28"/>
        </w:rPr>
        <w:t xml:space="preserve">　　1.脱贫攻坚兜底保障</w:t>
      </w:r>
    </w:p>
    <w:p>
      <w:pPr>
        <w:ind w:left="0" w:right="0" w:firstLine="560"/>
        <w:spacing w:before="450" w:after="450" w:line="312" w:lineRule="auto"/>
      </w:pPr>
      <w:r>
        <w:rPr>
          <w:rFonts w:ascii="宋体" w:hAnsi="宋体" w:eastAsia="宋体" w:cs="宋体"/>
          <w:color w:val="000"/>
          <w:sz w:val="28"/>
          <w:szCs w:val="28"/>
        </w:rPr>
        <w:t xml:space="preserve">　　一是根据全盟、全旗脱贫攻坚兜底保障挂牌督战暨全面摸底排查工作要求，通过电话访问、实地入户等形式排查全旗农牧区困难群众959户1909人，纳入低保范围93户152人（其中建档立卡贫困户40户65人）、纳入特困供养范围10户10人（其中建档立卡贫困户10户10人），临时救助建档立卡贫困户4户8人，发放临时救助资金1.4万元。截止目前，全旗共有建档立卡贫困低保户193户338人。二是制定下发《202_年阿左旗农村牧区低保专项治理工作实施方案》，在全旗开展农村牧区低保专项治理，共复核11个苏木镇277户472人，提标124户213人，降标28户54人，停保18户37人，实现了低保动态管理、按户施保、差额救助。</w:t>
      </w:r>
    </w:p>
    <w:p>
      <w:pPr>
        <w:ind w:left="0" w:right="0" w:firstLine="560"/>
        <w:spacing w:before="450" w:after="450" w:line="312" w:lineRule="auto"/>
      </w:pPr>
      <w:r>
        <w:rPr>
          <w:rFonts w:ascii="宋体" w:hAnsi="宋体" w:eastAsia="宋体" w:cs="宋体"/>
          <w:color w:val="000"/>
          <w:sz w:val="28"/>
          <w:szCs w:val="28"/>
        </w:rPr>
        <w:t xml:space="preserve">　　2.扫黑除恶专项斗争</w:t>
      </w:r>
    </w:p>
    <w:p>
      <w:pPr>
        <w:ind w:left="0" w:right="0" w:firstLine="560"/>
        <w:spacing w:before="450" w:after="450" w:line="312" w:lineRule="auto"/>
      </w:pPr>
      <w:r>
        <w:rPr>
          <w:rFonts w:ascii="宋体" w:hAnsi="宋体" w:eastAsia="宋体" w:cs="宋体"/>
          <w:color w:val="000"/>
          <w:sz w:val="28"/>
          <w:szCs w:val="28"/>
        </w:rPr>
        <w:t xml:space="preserve">　　一是根据旗委、政府《关于中央扫黑除恶专项斗争督导“回头看”反馈问题整改方案》要求，认真对标对表，主动认领问题3条，研究制定问题整改方案并完成整改工作。二是强化行业监管职能，建立健全殡葬服务事项“服务协议签订”、“一单一审”等工作制度；针对红山公墓殡仪馆存在的涉恶问题，我局已解除与红山公墓殡仪馆经营合同，经旗政府会议研究决定，将阿左旗红山公墓殡仪馆交由旗国资集团经营。三是结合202_年排查整改的7个涉乱问题组织召开工作推进会8次，全力做好重点领域突出问题排查整治工作，坚决防止乱象问题反弹，扎实做好行业领域问题整治，深入开展“六清”行动。</w:t>
      </w:r>
    </w:p>
    <w:p>
      <w:pPr>
        <w:ind w:left="0" w:right="0" w:firstLine="560"/>
        <w:spacing w:before="450" w:after="450" w:line="312" w:lineRule="auto"/>
      </w:pPr>
      <w:r>
        <w:rPr>
          <w:rFonts w:ascii="宋体" w:hAnsi="宋体" w:eastAsia="宋体" w:cs="宋体"/>
          <w:color w:val="000"/>
          <w:sz w:val="28"/>
          <w:szCs w:val="28"/>
        </w:rPr>
        <w:t xml:space="preserve">　　3.社会救助</w:t>
      </w:r>
    </w:p>
    <w:p>
      <w:pPr>
        <w:ind w:left="0" w:right="0" w:firstLine="560"/>
        <w:spacing w:before="450" w:after="450" w:line="312" w:lineRule="auto"/>
      </w:pPr>
      <w:r>
        <w:rPr>
          <w:rFonts w:ascii="宋体" w:hAnsi="宋体" w:eastAsia="宋体" w:cs="宋体"/>
          <w:color w:val="000"/>
          <w:sz w:val="28"/>
          <w:szCs w:val="28"/>
        </w:rPr>
        <w:t xml:space="preserve">　　一是疫情期间开通社会救助“绿色通道”，简化工作程序，优化审批流程，及时给予救助，疫情期间共审批城乡低保38户66人、临时救助10户19人，发放救助金5.42万元。二是制定印发《阿拉善左旗临时救助备用金制度》，在各苏木镇、街道推行建立临时救助备用金制度，现已向旗政府申请临时救助备用金55万元。三是202_年城镇低保月保障标准提高至939元，农牧区低保年保障标准提高至8643元；城镇特困供养人员月供养标准提高至202_元，农牧区特困供养人员年供养标准提高至16178元；年内共发放城乡最低生活保障金1723.3万元、特困供养金249.1万元、临时救助金53.1万元。</w:t>
      </w:r>
    </w:p>
    <w:p>
      <w:pPr>
        <w:ind w:left="0" w:right="0" w:firstLine="560"/>
        <w:spacing w:before="450" w:after="450" w:line="312" w:lineRule="auto"/>
      </w:pPr>
      <w:r>
        <w:rPr>
          <w:rFonts w:ascii="宋体" w:hAnsi="宋体" w:eastAsia="宋体" w:cs="宋体"/>
          <w:color w:val="000"/>
          <w:sz w:val="28"/>
          <w:szCs w:val="28"/>
        </w:rPr>
        <w:t xml:space="preserve">　　4.养老服务</w:t>
      </w:r>
    </w:p>
    <w:p>
      <w:pPr>
        <w:ind w:left="0" w:right="0" w:firstLine="560"/>
        <w:spacing w:before="450" w:after="450" w:line="312" w:lineRule="auto"/>
      </w:pPr>
      <w:r>
        <w:rPr>
          <w:rFonts w:ascii="宋体" w:hAnsi="宋体" w:eastAsia="宋体" w:cs="宋体"/>
          <w:color w:val="000"/>
          <w:sz w:val="28"/>
          <w:szCs w:val="28"/>
        </w:rPr>
        <w:t xml:space="preserve">　　一是全面推进阿左旗综合福利服务中心国家级社会管理和公共服务综合标准化试点项目建设，拟定上报试点项目实施方案。二是认真落实《阿拉善盟推进居家养老服务实施办法》，年内共为106名60岁老年人购买3万元的居家养老服务；年内为22699名60周岁以上的老年人购买意外伤害保险（保额2.5万元），202_年度赔付134名老人53万元。三是在202_年的基础上，三民人员生活补助标准每人每月提高199元，年内共发放三民人员生活补助资金84.4万元、80岁以上高龄津贴354万元。四是结合全旗疫情防控总体工作安排，按照养老机构疫情防控指南，实时监测、检查、暗访等25次，为养老机构协调发放消毒液760升、酒精50升、防护服10套；着力做好秋冬疫情防控工作，及时调整应急防控预案，免费为全旗5家养老机构的318名（预估数）工作人员和老人进行了核酸检测，做到了养老机构全覆盖。五是建立健全农村牧区留守/空巢老年人信息数据台账，继续落实工作探访制度，全旗现有农村牧区留守/空巢老年人113人，其中留守老年人28人、空巢老年人85人。</w:t>
      </w:r>
    </w:p>
    <w:p>
      <w:pPr>
        <w:ind w:left="0" w:right="0" w:firstLine="560"/>
        <w:spacing w:before="450" w:after="450" w:line="312" w:lineRule="auto"/>
      </w:pPr>
      <w:r>
        <w:rPr>
          <w:rFonts w:ascii="宋体" w:hAnsi="宋体" w:eastAsia="宋体" w:cs="宋体"/>
          <w:color w:val="000"/>
          <w:sz w:val="28"/>
          <w:szCs w:val="28"/>
        </w:rPr>
        <w:t xml:space="preserve">　　5.基层政权建设和社区治理</w:t>
      </w:r>
    </w:p>
    <w:p>
      <w:pPr>
        <w:ind w:left="0" w:right="0" w:firstLine="560"/>
        <w:spacing w:before="450" w:after="450" w:line="312" w:lineRule="auto"/>
      </w:pPr>
      <w:r>
        <w:rPr>
          <w:rFonts w:ascii="宋体" w:hAnsi="宋体" w:eastAsia="宋体" w:cs="宋体"/>
          <w:color w:val="000"/>
          <w:sz w:val="28"/>
          <w:szCs w:val="28"/>
        </w:rPr>
        <w:t xml:space="preserve">　　一是结合嘎查村换届“回头看”工作，为确保202_年第十一届嘎查村（社区）“两委”换届选举工作健康有序平稳推进，紧紧围绕整治宗族派系斗争干扰基层建设等工作任务，会同旗委组织部深入全旗114个嘎查村和33个社区，聚焦6类具体问题和“八个是否”，采取“两上两下”等方式，对所辖行政嘎查村（社区）逐一摸排，精准掌握嘎查村（社区）“两委”班子整体运行情况和嘎查村（社区）干部思想状态、党员群众满意度。二是逐步提高社区工作人员薪酬待遇，民选正职达到5050元/月（含“一肩挑”）、副职达到4040元/月；全面完成了全旗各嘎查村及社区居民公约的合法性审查工作。</w:t>
      </w:r>
    </w:p>
    <w:p>
      <w:pPr>
        <w:ind w:left="0" w:right="0" w:firstLine="560"/>
        <w:spacing w:before="450" w:after="450" w:line="312" w:lineRule="auto"/>
      </w:pPr>
      <w:r>
        <w:rPr>
          <w:rFonts w:ascii="宋体" w:hAnsi="宋体" w:eastAsia="宋体" w:cs="宋体"/>
          <w:color w:val="000"/>
          <w:sz w:val="28"/>
          <w:szCs w:val="28"/>
        </w:rPr>
        <w:t xml:space="preserve">　　6.社会事务工作和儿童福利</w:t>
      </w:r>
    </w:p>
    <w:p>
      <w:pPr>
        <w:ind w:left="0" w:right="0" w:firstLine="560"/>
        <w:spacing w:before="450" w:after="450" w:line="312" w:lineRule="auto"/>
      </w:pPr>
      <w:r>
        <w:rPr>
          <w:rFonts w:ascii="宋体" w:hAnsi="宋体" w:eastAsia="宋体" w:cs="宋体"/>
          <w:color w:val="000"/>
          <w:sz w:val="28"/>
          <w:szCs w:val="28"/>
        </w:rPr>
        <w:t xml:space="preserve">　　一是推动殡葬领域治理形成常态化、制度化，会同旗市监、城管、农执和各苏木镇组织开展了殡葬领域突出问题整改“回头看”暨殡葬领域专项治理工作，对全旗殡葬领域突出性问题进行了认真梳理和整改。二是为全旗14名事实无人抚养儿童、6名孤儿发放孤儿养育补助资金44.06万元；发放“福彩圆梦助学工程”助学金5万元，选配苏木镇儿童督导员15名，配齐全旗各嘎查村、社区儿童主任。三是严格落实残疾人“两项补贴”发放政策，年内共发放补贴资金227.23万元。四是依法办理结婚登记744对，离婚登记291对，补办结婚证536对、离婚证56人。</w:t>
      </w:r>
    </w:p>
    <w:p>
      <w:pPr>
        <w:ind w:left="0" w:right="0" w:firstLine="560"/>
        <w:spacing w:before="450" w:after="450" w:line="312" w:lineRule="auto"/>
      </w:pPr>
      <w:r>
        <w:rPr>
          <w:rFonts w:ascii="宋体" w:hAnsi="宋体" w:eastAsia="宋体" w:cs="宋体"/>
          <w:color w:val="000"/>
          <w:sz w:val="28"/>
          <w:szCs w:val="28"/>
        </w:rPr>
        <w:t xml:space="preserve">　　7.区划地名</w:t>
      </w:r>
    </w:p>
    <w:p>
      <w:pPr>
        <w:ind w:left="0" w:right="0" w:firstLine="560"/>
        <w:spacing w:before="450" w:after="450" w:line="312" w:lineRule="auto"/>
      </w:pPr>
      <w:r>
        <w:rPr>
          <w:rFonts w:ascii="宋体" w:hAnsi="宋体" w:eastAsia="宋体" w:cs="宋体"/>
          <w:color w:val="000"/>
          <w:sz w:val="28"/>
          <w:szCs w:val="28"/>
        </w:rPr>
        <w:t xml:space="preserve">　　一是按照自治区民政厅工作要求，制定《阿拉善左旗地名志编纂工作方案》，正式启动编纂工作并已完成地名志初稿。二是按照第六轮盟市旗县行政区域界线联合检查工作要求，完成了与内蒙古乌海市的行政区域界线联合检查工作；在全旗范围内组织开展了行政区划界线安全隐患排查工作，解决苏木镇界线纠纷问题4起。三是按照第四轮省级行政区域界线联检工作要求，与宁夏9个市、县、区开展行政区域界线联检工作，目前已全部完成。四是完成了巴彦浩特地区18条道路的命名工作。</w:t>
      </w:r>
    </w:p>
    <w:p>
      <w:pPr>
        <w:ind w:left="0" w:right="0" w:firstLine="560"/>
        <w:spacing w:before="450" w:after="450" w:line="312" w:lineRule="auto"/>
      </w:pPr>
      <w:r>
        <w:rPr>
          <w:rFonts w:ascii="宋体" w:hAnsi="宋体" w:eastAsia="宋体" w:cs="宋体"/>
          <w:color w:val="000"/>
          <w:sz w:val="28"/>
          <w:szCs w:val="28"/>
        </w:rPr>
        <w:t xml:space="preserve">　　8.社会组织管理</w:t>
      </w:r>
    </w:p>
    <w:p>
      <w:pPr>
        <w:ind w:left="0" w:right="0" w:firstLine="560"/>
        <w:spacing w:before="450" w:after="450" w:line="312" w:lineRule="auto"/>
      </w:pPr>
      <w:r>
        <w:rPr>
          <w:rFonts w:ascii="宋体" w:hAnsi="宋体" w:eastAsia="宋体" w:cs="宋体"/>
          <w:color w:val="000"/>
          <w:sz w:val="28"/>
          <w:szCs w:val="28"/>
        </w:rPr>
        <w:t xml:space="preserve">　　一是根据《阿拉善左旗全面推开行业协会商会与行政机关脱钩改革工作方案》，按照“谁主管、谁负责”的原则，完成12家行业协会商会脱钩工作。二是全面使用“内蒙古自治区社会组织法人库”开展社会组织审批和管理事项，网上办理行政许可事项6项74件，实现了群众最多跑一次。三是为进一步提高社会组织的行业服务水平，深入社会组织进行业务指导、检查、监督4次，联合市监等部门对民办非企业单位进行“双随机”联合检查1次。四是完成社会组织202_年度年检工作，社会团体年检合格50家，民办非企业单位年检合格20家。五是全旗近30个社会组织积极发挥自身力量，开展疫情防控工作并捐款78.5万元、物资价值3.5万元。六是阿拉善左旗慈善总会年内共救助12人发放慈善救助金4.68万元。</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一是阿左旗红宝岭公墓建设项目上级匹配资金拨付未落实。</w:t>
      </w:r>
    </w:p>
    <w:p>
      <w:pPr>
        <w:ind w:left="0" w:right="0" w:firstLine="560"/>
        <w:spacing w:before="450" w:after="450" w:line="312" w:lineRule="auto"/>
      </w:pPr>
      <w:r>
        <w:rPr>
          <w:rFonts w:ascii="宋体" w:hAnsi="宋体" w:eastAsia="宋体" w:cs="宋体"/>
          <w:color w:val="000"/>
          <w:sz w:val="28"/>
          <w:szCs w:val="28"/>
        </w:rPr>
        <w:t xml:space="preserve">　　二是行业协会商会与行政机关脱钩后，将不再有业务主管单位，管理体制由相应业务主管单位和民政部门双重管理改为民政部门直接管理，管理工作量大，涉及面广，单纯依靠民政部门，将出现监管缺位、管理真空等问题。</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一是切实抓好脱贫攻坚兜底保障工作，督促指导苏木镇做好低保兜底保障工作，顺利完成脱贫攻坚目标任务。</w:t>
      </w:r>
    </w:p>
    <w:p>
      <w:pPr>
        <w:ind w:left="0" w:right="0" w:firstLine="560"/>
        <w:spacing w:before="450" w:after="450" w:line="312" w:lineRule="auto"/>
      </w:pPr>
      <w:r>
        <w:rPr>
          <w:rFonts w:ascii="宋体" w:hAnsi="宋体" w:eastAsia="宋体" w:cs="宋体"/>
          <w:color w:val="000"/>
          <w:sz w:val="28"/>
          <w:szCs w:val="28"/>
        </w:rPr>
        <w:t xml:space="preserve">　　二是积极推动扫黑除恶专项斗争工作常态化制度化，坚决完成目标任务。</w:t>
      </w:r>
    </w:p>
    <w:p>
      <w:pPr>
        <w:ind w:left="0" w:right="0" w:firstLine="560"/>
        <w:spacing w:before="450" w:after="450" w:line="312" w:lineRule="auto"/>
      </w:pPr>
      <w:r>
        <w:rPr>
          <w:rFonts w:ascii="宋体" w:hAnsi="宋体" w:eastAsia="宋体" w:cs="宋体"/>
          <w:color w:val="000"/>
          <w:sz w:val="28"/>
          <w:szCs w:val="28"/>
        </w:rPr>
        <w:t xml:space="preserve">　　三是顺利完成202_年第十一届嘎查村（社区）“两委”换届选举工作。</w:t>
      </w:r>
    </w:p>
    <w:p>
      <w:pPr>
        <w:ind w:left="0" w:right="0" w:firstLine="560"/>
        <w:spacing w:before="450" w:after="450" w:line="312" w:lineRule="auto"/>
      </w:pPr>
      <w:r>
        <w:rPr>
          <w:rFonts w:ascii="宋体" w:hAnsi="宋体" w:eastAsia="宋体" w:cs="宋体"/>
          <w:color w:val="000"/>
          <w:sz w:val="28"/>
          <w:szCs w:val="28"/>
        </w:rPr>
        <w:t xml:space="preserve">　　四是编撰出版《阿拉善左旗地名志》，完成阿左旗与甘肃、阿左旗与阿右旗边界联检工作。</w:t>
      </w:r>
    </w:p>
    <w:p>
      <w:pPr>
        <w:ind w:left="0" w:right="0" w:firstLine="560"/>
        <w:spacing w:before="450" w:after="450" w:line="312" w:lineRule="auto"/>
      </w:pPr>
      <w:r>
        <w:rPr>
          <w:rFonts w:ascii="宋体" w:hAnsi="宋体" w:eastAsia="宋体" w:cs="宋体"/>
          <w:color w:val="000"/>
          <w:sz w:val="28"/>
          <w:szCs w:val="28"/>
        </w:rPr>
        <w:t xml:space="preserve">　　五是不断完善、提升养老院服务和管理质量，努力培育和打造阿左旗养老服务品牌。</w:t>
      </w:r>
    </w:p>
    <w:p>
      <w:pPr>
        <w:ind w:left="0" w:right="0" w:firstLine="560"/>
        <w:spacing w:before="450" w:after="450" w:line="312" w:lineRule="auto"/>
      </w:pPr>
      <w:r>
        <w:rPr>
          <w:rFonts w:ascii="宋体" w:hAnsi="宋体" w:eastAsia="宋体" w:cs="宋体"/>
          <w:color w:val="000"/>
          <w:sz w:val="28"/>
          <w:szCs w:val="28"/>
        </w:rPr>
        <w:t xml:space="preserve">　　六是统筹抓好社会救助工作，进一步健全完善社会救助体系，提升保障能力，兜牢兜实困难群众基本民生底线。</w:t>
      </w:r>
    </w:p>
    <w:p>
      <w:pPr>
        <w:ind w:left="0" w:right="0" w:firstLine="560"/>
        <w:spacing w:before="450" w:after="450" w:line="312" w:lineRule="auto"/>
      </w:pPr>
      <w:r>
        <w:rPr>
          <w:rFonts w:ascii="宋体" w:hAnsi="宋体" w:eastAsia="宋体" w:cs="宋体"/>
          <w:color w:val="000"/>
          <w:sz w:val="28"/>
          <w:szCs w:val="28"/>
        </w:rPr>
        <w:t xml:space="preserve">　　七是加快推进红宝岭公墓建设项目，确保该项目如期完工并投入使用。</w:t>
      </w:r>
    </w:p>
    <w:p>
      <w:pPr>
        <w:ind w:left="0" w:right="0" w:firstLine="560"/>
        <w:spacing w:before="450" w:after="450" w:line="312" w:lineRule="auto"/>
      </w:pPr>
      <w:r>
        <w:rPr>
          <w:rFonts w:ascii="黑体" w:hAnsi="黑体" w:eastAsia="黑体" w:cs="黑体"/>
          <w:color w:val="000000"/>
          <w:sz w:val="36"/>
          <w:szCs w:val="36"/>
          <w:b w:val="1"/>
          <w:bCs w:val="1"/>
        </w:rPr>
        <w:t xml:space="preserve">【篇四】党支部意识形态工作总结</w:t>
      </w:r>
    </w:p>
    <w:p>
      <w:pPr>
        <w:ind w:left="0" w:right="0" w:firstLine="560"/>
        <w:spacing w:before="450" w:after="450" w:line="312" w:lineRule="auto"/>
      </w:pPr>
      <w:r>
        <w:rPr>
          <w:rFonts w:ascii="宋体" w:hAnsi="宋体" w:eastAsia="宋体" w:cs="宋体"/>
          <w:color w:val="000"/>
          <w:sz w:val="28"/>
          <w:szCs w:val="28"/>
        </w:rPr>
        <w:t xml:space="preserve">　　今年以来，__区始终坚持“党管宣传、党管意识形态”的原则，以构建意识形态工作新格局为目标，以开创意识形态工作新局面为主责，以夯实意识形态工作基层基础为抓手，认真落实意识形态工作责任制，全面提升意识形态工作水平，努力巩固和强化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&gt;一、明确目标、夯实责任，全力构建意识形态工作新格局</w:t>
      </w:r>
    </w:p>
    <w:p>
      <w:pPr>
        <w:ind w:left="0" w:right="0" w:firstLine="560"/>
        <w:spacing w:before="450" w:after="450" w:line="312" w:lineRule="auto"/>
      </w:pPr>
      <w:r>
        <w:rPr>
          <w:rFonts w:ascii="宋体" w:hAnsi="宋体" w:eastAsia="宋体" w:cs="宋体"/>
          <w:color w:val="000"/>
          <w:sz w:val="28"/>
          <w:szCs w:val="28"/>
        </w:rPr>
        <w:t xml:space="preserve">　　中省市意识形态工作责任制的文件下发后，临潼区委高度重视，第一时间召开了区委常委会，传达学习中省市有关文件和会议精神，分析研判当前意识形态领域面临的形势和问题，安排部署全区落实意识形态工作责任制具体工作，并于随后召开了全区意识形态工作专题会议。</w:t>
      </w:r>
    </w:p>
    <w:p>
      <w:pPr>
        <w:ind w:left="0" w:right="0" w:firstLine="560"/>
        <w:spacing w:before="450" w:after="450" w:line="312" w:lineRule="auto"/>
      </w:pPr>
      <w:r>
        <w:rPr>
          <w:rFonts w:ascii="宋体" w:hAnsi="宋体" w:eastAsia="宋体" w:cs="宋体"/>
          <w:color w:val="000"/>
          <w:sz w:val="28"/>
          <w:szCs w:val="28"/>
        </w:rPr>
        <w:t xml:space="preserve">　　参照省市贯彻落实相关文件并结合临潼区域经济社会发展具体实际，经过充分调查研究和征求意见，形成了《临潼区落实党委(党组)意识形态工作责任制工作方案》，并在此基础上逐步建立健全意识形态领域研究汇报、督查考核、追责问责、党内通报等各项制度，调动一切可调动因素，明确分工，夯实责任，全面落实意识形态工作责任制。</w:t>
      </w:r>
    </w:p>
    <w:p>
      <w:pPr>
        <w:ind w:left="0" w:right="0" w:firstLine="560"/>
        <w:spacing w:before="450" w:after="450" w:line="312" w:lineRule="auto"/>
      </w:pPr>
      <w:r>
        <w:rPr>
          <w:rFonts w:ascii="宋体" w:hAnsi="宋体" w:eastAsia="宋体" w:cs="宋体"/>
          <w:color w:val="000"/>
          <w:sz w:val="28"/>
          <w:szCs w:val="28"/>
        </w:rPr>
        <w:t xml:space="preserve">　　全区合力之下，上半年，我区意识形态领域总体平稳良好，主思潮积极向上，主旋律亢进响亮，正能量强劲有力，未发生过任何一例重大责任问题。“党委统一领导、党政齐抓共管、宣传部门组织协调、各相关部门积极配合”的意识形态工作新格局已基本形成。</w:t>
      </w:r>
    </w:p>
    <w:p>
      <w:pPr>
        <w:ind w:left="0" w:right="0" w:firstLine="560"/>
        <w:spacing w:before="450" w:after="450" w:line="312" w:lineRule="auto"/>
      </w:pPr>
      <w:r>
        <w:rPr>
          <w:rFonts w:ascii="宋体" w:hAnsi="宋体" w:eastAsia="宋体" w:cs="宋体"/>
          <w:color w:val="000"/>
          <w:sz w:val="28"/>
          <w:szCs w:val="28"/>
        </w:rPr>
        <w:t xml:space="preserve">　&gt;　二、立足本职，创新作为，努力开创意识形态工作新局面。</w:t>
      </w:r>
    </w:p>
    <w:p>
      <w:pPr>
        <w:ind w:left="0" w:right="0" w:firstLine="560"/>
        <w:spacing w:before="450" w:after="450" w:line="312" w:lineRule="auto"/>
      </w:pPr>
      <w:r>
        <w:rPr>
          <w:rFonts w:ascii="宋体" w:hAnsi="宋体" w:eastAsia="宋体" w:cs="宋体"/>
          <w:color w:val="000"/>
          <w:sz w:val="28"/>
          <w:szCs w:val="28"/>
        </w:rPr>
        <w:t xml:space="preserve">　　在夯实根本理论基础方面，临潼区委宣传部积极探索党的先进理论大众化传播的有效途径，针对党员干部和市民群众的不同特性和接受差异，分别成立了理论宣讲团和“五老”宣讲团，围绕习近平总书记系列重要讲话、区域经济社会发展、“两学一做”等主题，采取“请进来+走下去”、“传统学+实地看”、“分头学+比赶超”等多种形式，上半年先后举办中心组学习11次，为全区领导干部组织和开展意识形态工作打牢了根本理论基础;持续开展社会主义核心价值观学习宣传教育活动，通过开展以“开设微课堂、寻找微能量、投身微公益”为主要内容的“三微”活动，引导干部群众深刻领会“三个倡导”的丰富内涵和实践要求，巩固全区干部群众团结奋斗的共同思想基础。</w:t>
      </w:r>
    </w:p>
    <w:p>
      <w:pPr>
        <w:ind w:left="0" w:right="0" w:firstLine="560"/>
        <w:spacing w:before="450" w:after="450" w:line="312" w:lineRule="auto"/>
      </w:pPr>
      <w:r>
        <w:rPr>
          <w:rFonts w:ascii="宋体" w:hAnsi="宋体" w:eastAsia="宋体" w:cs="宋体"/>
          <w:color w:val="000"/>
          <w:sz w:val="28"/>
          <w:szCs w:val="28"/>
        </w:rPr>
        <w:t xml:space="preserve">　　在壮大主流舆论声音方面，围绕中央省市委重大决策部署和区委区政府中心工作，大力实施五大主题对外宣传活动，借助中省市主流媒体的辐射效应，放大主流声音，唱响发展凯歌。大力实施“美丽临潼”政务宣传品牌战略，开通多个具有地域特色的自媒体宣传平台，抢占自媒体领域舆论制高点。切实加强对区内各级政府门户和各类商业网站的指导、管理，加强对各类网络社交平台的监控，积极引导舆论走向，主动回应网民关切，牢牢把握网络意识形态工作的领导权、管理权和话语权。组建成立了区重大舆情指挥中心，以此为依托，坚持并大力推行“全时域、多手段”的舆情监测和“实时性、分级化”的舆情处置机制，通过自媒体发声、择媒体回复、多媒体引导相结合的形式，最短时间表明政府立场，最大限度压缩谣言滋生，最大程度消除负面影响，实现了重大舆情发生为零的预期目标。在加强阵地建设管理方面，认真落实主抓主管责任，在坚持自主办报、自主办台、自主办网的同时，按照“把握导向、打造特色”的原则，加强对区属媒体的管理和指导，有效提高了区属一刊、一台、一网的办刊(台、网)质量，为全区意识形态工作提供了强有力的内宣支持。整合各方力量，持续加强对区内各类协会学会、群团社团、学校课堂、报告会、研讨会、讲座、论坛以及各类演艺场所、博物馆、陈列馆、展览馆等的监督和管理，实现了一切意识形态阵地的可引、可管、可控。大力实施文化器材配送、广播电视户户通等文化惠民工程，积极开展戏曲下乡、体育下乡、电影下乡、文化下乡、图书下乡等文化惠民活动，文化事业的发展成果正在越来越多的惠及普通群众。持续深入开展“扫黄打非”活动，不断加大对各类侵权盗版案件的查处力度，坚决禁绝各类政治性非法出版物，全区文化市场始终保持着自主创新、健康向上的良性发展态势。</w:t>
      </w:r>
    </w:p>
    <w:p>
      <w:pPr>
        <w:ind w:left="0" w:right="0" w:firstLine="560"/>
        <w:spacing w:before="450" w:after="450" w:line="312" w:lineRule="auto"/>
      </w:pPr>
      <w:r>
        <w:rPr>
          <w:rFonts w:ascii="宋体" w:hAnsi="宋体" w:eastAsia="宋体" w:cs="宋体"/>
          <w:color w:val="000"/>
          <w:sz w:val="28"/>
          <w:szCs w:val="28"/>
        </w:rPr>
        <w:t xml:space="preserve">　&gt;　三、分众施策，全面提升，着力夯实意识形态工作基层基础。</w:t>
      </w:r>
    </w:p>
    <w:p>
      <w:pPr>
        <w:ind w:left="0" w:right="0" w:firstLine="560"/>
        <w:spacing w:before="450" w:after="450" w:line="312" w:lineRule="auto"/>
      </w:pPr>
      <w:r>
        <w:rPr>
          <w:rFonts w:ascii="宋体" w:hAnsi="宋体" w:eastAsia="宋体" w:cs="宋体"/>
          <w:color w:val="000"/>
          <w:sz w:val="28"/>
          <w:szCs w:val="28"/>
        </w:rPr>
        <w:t xml:space="preserve">　　面向全区党政干部，通过参会培训、集中学习、专家辅导、座谈讨论等形式，把理论学习与分析研究意识形态领域新形势、新动向相结合，与深化对意识形态工作特点和规律的认识相结合，与解决意识形态领域重大现实问题相结合，有效提高了全体党政干部组织、开展意识形态工作的水平和能力。</w:t>
      </w:r>
    </w:p>
    <w:p>
      <w:pPr>
        <w:ind w:left="0" w:right="0" w:firstLine="560"/>
        <w:spacing w:before="450" w:after="450" w:line="312" w:lineRule="auto"/>
      </w:pPr>
      <w:r>
        <w:rPr>
          <w:rFonts w:ascii="宋体" w:hAnsi="宋体" w:eastAsia="宋体" w:cs="宋体"/>
          <w:color w:val="000"/>
          <w:sz w:val="28"/>
          <w:szCs w:val="28"/>
        </w:rPr>
        <w:t xml:space="preserve">　　面向宣传思想系统，通过专题培训、重点轮训、以岗代训等形式，不断提升全区宣传思想文化系统干部的工作能力和水平，培养和造就了一支具有铁一般信仰、铁一般信念、铁一般纪律、铁一般担当的意识形态工作干部队伍。今年以来，已累计举办专题培训2次，实施重点轮训6轮次，开展以岗代训8人次。</w:t>
      </w:r>
    </w:p>
    <w:p>
      <w:pPr>
        <w:ind w:left="0" w:right="0" w:firstLine="560"/>
        <w:spacing w:before="450" w:after="450" w:line="312" w:lineRule="auto"/>
      </w:pPr>
      <w:r>
        <w:rPr>
          <w:rFonts w:ascii="宋体" w:hAnsi="宋体" w:eastAsia="宋体" w:cs="宋体"/>
          <w:color w:val="000"/>
          <w:sz w:val="28"/>
          <w:szCs w:val="28"/>
        </w:rPr>
        <w:t xml:space="preserve">　　面向网评员队伍，按照“分领域、分类型、分层级”建设的思路，抽调全区各单位骨干力量，根据单位领域类型成立了部门、街道、重点单位三个专业网评组，根据个人能力划分了普通、骨干、核心三个层级网评员，通过定期考察和动态更新，最终形成了拥有700余名普通网评员、20名骨干网评员、4名核心网评员的全区网评队伍。</w:t>
      </w:r>
    </w:p>
    <w:p>
      <w:pPr>
        <w:ind w:left="0" w:right="0" w:firstLine="560"/>
        <w:spacing w:before="450" w:after="450" w:line="312" w:lineRule="auto"/>
      </w:pPr>
      <w:r>
        <w:rPr>
          <w:rFonts w:ascii="黑体" w:hAnsi="黑体" w:eastAsia="黑体" w:cs="黑体"/>
          <w:color w:val="000000"/>
          <w:sz w:val="36"/>
          <w:szCs w:val="36"/>
          <w:b w:val="1"/>
          <w:bCs w:val="1"/>
        </w:rPr>
        <w:t xml:space="preserve">【篇五】党支部意识形态工作总结</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&gt;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组织班子成员认真学习习近平总书记20__年10月5日关于意识形态工作的重要批示精神，认真学习中共中央办公厅关于印发《党委(党组)意识形态工作责任制实施办法》的通知(中办发〔20__〕52号)，组织学习《关于进一步加强和改进新形势下高等学校宣传思想工作的意见》，以及习近平总书记在党的新闻舆论座谈会上的讲话精神，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&gt;　　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习近平总书记系列重要讲话精神，学习党章党规，学习中国特色社会主义理论体系。把意识形态工作专题列入《202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　&gt;　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1.加强师德师风建设，成立了师德建设工作领导小组，制定了《关于加强师德师风建设的意见》和《师德工作考核办法》，坚持实行师德一票否决制度。真正做到学术研究无禁区，课堂讲授有纪律。20__年已开办“师德大讲堂”4期。学院工会将师德大讲堂纳入202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院团委负责学生社团的日常活动的指导和管理工作。院团委近年来相继开通了“铜川职业技术学院团委”腾讯、新浪官方微博和团委“青春尚德”手机微信平台，充分利用“两微一端”开展大学生思想教育工作。以青春正能量引领青年思想，服务青年成长，传播主流文化，展现青春风采。目前，关注粉丝突破3000多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&gt;　　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　　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&gt;　　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&gt;　　七、高标准严要求，加强辅导员队伍建设</w:t>
      </w:r>
    </w:p>
    <w:p>
      <w:pPr>
        <w:ind w:left="0" w:right="0" w:firstLine="560"/>
        <w:spacing w:before="450" w:after="450" w:line="312" w:lineRule="auto"/>
      </w:pPr>
      <w:r>
        <w:rPr>
          <w:rFonts w:ascii="宋体" w:hAnsi="宋体" w:eastAsia="宋体" w:cs="宋体"/>
          <w:color w:val="000"/>
          <w:sz w:val="28"/>
          <w:szCs w:val="28"/>
        </w:rPr>
        <w:t xml:space="preserve">　　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__年在《铜川教育》刊物上专门出版了一期《铜川职业技术学院辅导员论文专刊》，受到多方好评。</w:t>
      </w:r>
    </w:p>
    <w:p>
      <w:pPr>
        <w:ind w:left="0" w:right="0" w:firstLine="560"/>
        <w:spacing w:before="450" w:after="450" w:line="312" w:lineRule="auto"/>
      </w:pPr>
      <w:r>
        <w:rPr>
          <w:rFonts w:ascii="宋体" w:hAnsi="宋体" w:eastAsia="宋体" w:cs="宋体"/>
          <w:color w:val="000"/>
          <w:sz w:val="28"/>
          <w:szCs w:val="28"/>
        </w:rPr>
        <w:t xml:space="preserve">&gt;　　八、定期进行研判，及时开展工作</w:t>
      </w:r>
    </w:p>
    <w:p>
      <w:pPr>
        <w:ind w:left="0" w:right="0" w:firstLine="560"/>
        <w:spacing w:before="450" w:after="450" w:line="312" w:lineRule="auto"/>
      </w:pPr>
      <w:r>
        <w:rPr>
          <w:rFonts w:ascii="宋体" w:hAnsi="宋体" w:eastAsia="宋体" w:cs="宋体"/>
          <w:color w:val="000"/>
          <w:sz w:val="28"/>
          <w:szCs w:val="28"/>
        </w:rPr>
        <w:t xml:space="preserve">　　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【篇六】党支部意识形态工作总结</w:t>
      </w:r>
    </w:p>
    <w:p>
      <w:pPr>
        <w:ind w:left="0" w:right="0" w:firstLine="560"/>
        <w:spacing w:before="450" w:after="450" w:line="312" w:lineRule="auto"/>
      </w:pPr>
      <w:r>
        <w:rPr>
          <w:rFonts w:ascii="宋体" w:hAnsi="宋体" w:eastAsia="宋体" w:cs="宋体"/>
          <w:color w:val="000"/>
          <w:sz w:val="28"/>
          <w:szCs w:val="28"/>
        </w:rPr>
        <w:t xml:space="preserve">　　我村党支部在乡党委、政府的正确领导下，始终坚持把党建工作作为全村工作的第一要务，以开展群众路线教育实践活动为契机，团结带领全村党员干部踏实工作、开拓创新，扎实有效地推进党员队伍的思想、组织、作风建设，为全村各项工作的开展提供坚强的组织保障，现将一年来的党建工作总结如下：</w:t>
      </w:r>
    </w:p>
    <w:p>
      <w:pPr>
        <w:ind w:left="0" w:right="0" w:firstLine="560"/>
        <w:spacing w:before="450" w:after="450" w:line="312" w:lineRule="auto"/>
      </w:pPr>
      <w:r>
        <w:rPr>
          <w:rFonts w:ascii="宋体" w:hAnsi="宋体" w:eastAsia="宋体" w:cs="宋体"/>
          <w:color w:val="000"/>
          <w:sz w:val="28"/>
          <w:szCs w:val="28"/>
        </w:rPr>
        <w:t xml:space="preserve">　　&gt;一、抓党建的主要情况和做法</w:t>
      </w:r>
    </w:p>
    <w:p>
      <w:pPr>
        <w:ind w:left="0" w:right="0" w:firstLine="560"/>
        <w:spacing w:before="450" w:after="450" w:line="312" w:lineRule="auto"/>
      </w:pPr>
      <w:r>
        <w:rPr>
          <w:rFonts w:ascii="宋体" w:hAnsi="宋体" w:eastAsia="宋体" w:cs="宋体"/>
          <w:color w:val="000"/>
          <w:sz w:val="28"/>
          <w:szCs w:val="28"/>
        </w:rPr>
        <w:t xml:space="preserve">　　1、加强党建整改，推动教育实践活动开展。在教育实践活动开展过程中，我村时刻注重发挥党员先锋模范作用，紧抓“四风”为重点。查找自己存在的突出问题，认真撰写个人对照检查材料，其实有效的制定整改方案，村党支部书记作为全村党建工作的第一责任人，对群众提出的问题，定期督查，定期会办。加大了上级惠农政策的宣传力度，着力提升社保覆盖面，全村新农保、新农合参保率稳步提高，低保、五保、困难户等弱势群体实现应保尽保。</w:t>
      </w:r>
    </w:p>
    <w:p>
      <w:pPr>
        <w:ind w:left="0" w:right="0" w:firstLine="560"/>
        <w:spacing w:before="450" w:after="450" w:line="312" w:lineRule="auto"/>
      </w:pPr>
      <w:r>
        <w:rPr>
          <w:rFonts w:ascii="宋体" w:hAnsi="宋体" w:eastAsia="宋体" w:cs="宋体"/>
          <w:color w:val="000"/>
          <w:sz w:val="28"/>
          <w:szCs w:val="28"/>
        </w:rPr>
        <w:t xml:space="preserve">　　2、加强作风建设，推进组织生活稳步提高，组织开展批评和自我批评、领导点评等活动。我村始终把学习作为提高党员干部素质的重要手段，每月28日定期组织党员干部参加学习活动，集中学习上级文件精神，收看远程教育党建专题录像，将理论与实践相结合，不断提高党员干部的政治理论素质和工作水平。进一步完善党务公开制，每季度公开一次，增强村党组织工作的透明度。</w:t>
      </w:r>
    </w:p>
    <w:p>
      <w:pPr>
        <w:ind w:left="0" w:right="0" w:firstLine="560"/>
        <w:spacing w:before="450" w:after="450" w:line="312" w:lineRule="auto"/>
      </w:pPr>
      <w:r>
        <w:rPr>
          <w:rFonts w:ascii="宋体" w:hAnsi="宋体" w:eastAsia="宋体" w:cs="宋体"/>
          <w:color w:val="000"/>
          <w:sz w:val="28"/>
          <w:szCs w:val="28"/>
        </w:rPr>
        <w:t xml:space="preserve">　　3、坚持每月召开1次村支部例会，在重大问题处理、重大工作部署上，充分听党员干部和群众代表的意见和建议，推动了各项工作的规范化、制度化。通过开展专项治理行动，进一步减少了公务接待经费支出，全体党员签订了承诺书。加强了村综合服务大厅日常管理工作，严肃了工作考勤和绩效管理。发展党员工作，始终坚持党员标准，严格工作程序。坚持质量重于数量的原则，着眼于保持党的先进性，严格按照党章规定的党员标准来发展党员，认真履行入党手续，坚持成熟一个，发展一个，确保新党员的质量，确保党员队伍始终充满生机和活力，保持旺盛的战斗力，今年上半年培养入党积极分子1名。</w:t>
      </w:r>
    </w:p>
    <w:p>
      <w:pPr>
        <w:ind w:left="0" w:right="0" w:firstLine="560"/>
        <w:spacing w:before="450" w:after="450" w:line="312" w:lineRule="auto"/>
      </w:pPr>
      <w:r>
        <w:rPr>
          <w:rFonts w:ascii="宋体" w:hAnsi="宋体" w:eastAsia="宋体" w:cs="宋体"/>
          <w:color w:val="000"/>
          <w:sz w:val="28"/>
          <w:szCs w:val="28"/>
        </w:rPr>
        <w:t xml:space="preserve">　&gt;　二、党建工作存在的问题</w:t>
      </w:r>
    </w:p>
    <w:p>
      <w:pPr>
        <w:ind w:left="0" w:right="0" w:firstLine="560"/>
        <w:spacing w:before="450" w:after="450" w:line="312" w:lineRule="auto"/>
      </w:pPr>
      <w:r>
        <w:rPr>
          <w:rFonts w:ascii="宋体" w:hAnsi="宋体" w:eastAsia="宋体" w:cs="宋体"/>
          <w:color w:val="000"/>
          <w:sz w:val="28"/>
          <w:szCs w:val="28"/>
        </w:rPr>
        <w:t xml:space="preserve">　　我村的党建工作虽然取得了一些成绩，但与党委政府对我村的目标要求还有一定的距离，主要表现在：一是部分村干部的政治素质和业务素质有待进一步提升，工作方式还有待改进;二是党建工作开展方式过于陈旧，有待开拓新思维、新方式;三是缺乏村级集体经济基础，为民办实事的能力还有限，解决实际问题还需一些项目来支撑。</w:t>
      </w:r>
    </w:p>
    <w:p>
      <w:pPr>
        <w:ind w:left="0" w:right="0" w:firstLine="560"/>
        <w:spacing w:before="450" w:after="450" w:line="312" w:lineRule="auto"/>
      </w:pPr>
      <w:r>
        <w:rPr>
          <w:rFonts w:ascii="宋体" w:hAnsi="宋体" w:eastAsia="宋体" w:cs="宋体"/>
          <w:color w:val="000"/>
          <w:sz w:val="28"/>
          <w:szCs w:val="28"/>
        </w:rPr>
        <w:t xml:space="preserve">　　&gt;三、今后工作的思路和措施</w:t>
      </w:r>
    </w:p>
    <w:p>
      <w:pPr>
        <w:ind w:left="0" w:right="0" w:firstLine="560"/>
        <w:spacing w:before="450" w:after="450" w:line="312" w:lineRule="auto"/>
      </w:pPr>
      <w:r>
        <w:rPr>
          <w:rFonts w:ascii="宋体" w:hAnsi="宋体" w:eastAsia="宋体" w:cs="宋体"/>
          <w:color w:val="000"/>
          <w:sz w:val="28"/>
          <w:szCs w:val="28"/>
        </w:rPr>
        <w:t xml:space="preserve">　　在今后的党建工作中，我支部将突出做好以下几方面的工作：</w:t>
      </w:r>
    </w:p>
    <w:p>
      <w:pPr>
        <w:ind w:left="0" w:right="0" w:firstLine="560"/>
        <w:spacing w:before="450" w:after="450" w:line="312" w:lineRule="auto"/>
      </w:pPr>
      <w:r>
        <w:rPr>
          <w:rFonts w:ascii="宋体" w:hAnsi="宋体" w:eastAsia="宋体" w:cs="宋体"/>
          <w:color w:val="000"/>
          <w:sz w:val="28"/>
          <w:szCs w:val="28"/>
        </w:rPr>
        <w:t xml:space="preserve">　　一是对照创建优秀党组织的评定标准，在创“优”字上下功夫，以确保村党支部晋位升级。</w:t>
      </w:r>
    </w:p>
    <w:p>
      <w:pPr>
        <w:ind w:left="0" w:right="0" w:firstLine="560"/>
        <w:spacing w:before="450" w:after="450" w:line="312" w:lineRule="auto"/>
      </w:pPr>
      <w:r>
        <w:rPr>
          <w:rFonts w:ascii="宋体" w:hAnsi="宋体" w:eastAsia="宋体" w:cs="宋体"/>
          <w:color w:val="000"/>
          <w:sz w:val="28"/>
          <w:szCs w:val="28"/>
        </w:rPr>
        <w:t xml:space="preserve">　　二是定期开放村党员活动室，利用远教平台，收看焦裕禄、文朝荣等先进事迹，让党员干部受教育，充分发挥党员队伍的先锋模范作用。</w:t>
      </w:r>
    </w:p>
    <w:p>
      <w:pPr>
        <w:ind w:left="0" w:right="0" w:firstLine="560"/>
        <w:spacing w:before="450" w:after="450" w:line="312" w:lineRule="auto"/>
      </w:pPr>
      <w:r>
        <w:rPr>
          <w:rFonts w:ascii="宋体" w:hAnsi="宋体" w:eastAsia="宋体" w:cs="宋体"/>
          <w:color w:val="000"/>
          <w:sz w:val="28"/>
          <w:szCs w:val="28"/>
        </w:rPr>
        <w:t xml:space="preserve">　　三是定期组织党员干部集中学习，提高党员干部的业务素质和工作水平，及时处理群众提出的实际困难和问题。</w:t>
      </w:r>
    </w:p>
    <w:p>
      <w:pPr>
        <w:ind w:left="0" w:right="0" w:firstLine="560"/>
        <w:spacing w:before="450" w:after="450" w:line="312" w:lineRule="auto"/>
      </w:pPr>
      <w:r>
        <w:rPr>
          <w:rFonts w:ascii="宋体" w:hAnsi="宋体" w:eastAsia="宋体" w:cs="宋体"/>
          <w:color w:val="000"/>
          <w:sz w:val="28"/>
          <w:szCs w:val="28"/>
        </w:rPr>
        <w:t xml:space="preserve">　　四是继续扎实开展群众路线教育工作，抓好我村美丽乡村建设工作，完成上级党委、政府交办的各项工作任务。为展望杨寨村更好的明天而努力奋斗!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【篇七】党支部意识形态工作总结</w:t>
      </w:r>
    </w:p>
    <w:p>
      <w:pPr>
        <w:ind w:left="0" w:right="0" w:firstLine="560"/>
        <w:spacing w:before="450" w:after="450" w:line="312" w:lineRule="auto"/>
      </w:pPr>
      <w:r>
        <w:rPr>
          <w:rFonts w:ascii="宋体" w:hAnsi="宋体" w:eastAsia="宋体" w:cs="宋体"/>
          <w:color w:val="000"/>
          <w:sz w:val="28"/>
          <w:szCs w:val="28"/>
        </w:rPr>
        <w:t xml:space="preserve">　　党支部在公司党委的正确领导下，结合项目生产建设工作实际开展党建工作，较好地发挥了支部的战斗堡垒作用和党员的先锋模范作用，在党建、施工管理、职工队伍建设等方面都取得了一定的工作成绩，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&gt;一、党支部基本情况。</w:t>
      </w:r>
    </w:p>
    <w:p>
      <w:pPr>
        <w:ind w:left="0" w:right="0" w:firstLine="560"/>
        <w:spacing w:before="450" w:after="450" w:line="312" w:lineRule="auto"/>
      </w:pPr>
      <w:r>
        <w:rPr>
          <w:rFonts w:ascii="宋体" w:hAnsi="宋体" w:eastAsia="宋体" w:cs="宋体"/>
          <w:color w:val="000"/>
          <w:sz w:val="28"/>
          <w:szCs w:val="28"/>
        </w:rPr>
        <w:t xml:space="preserve">　　项目部现有职工26人，其中党员5人，目前，已有3人向党支部递交了入党申请书，为党输送新鲜血液提供了保障。</w:t>
      </w:r>
    </w:p>
    <w:p>
      <w:pPr>
        <w:ind w:left="0" w:right="0" w:firstLine="560"/>
        <w:spacing w:before="450" w:after="450" w:line="312" w:lineRule="auto"/>
      </w:pPr>
      <w:r>
        <w:rPr>
          <w:rFonts w:ascii="宋体" w:hAnsi="宋体" w:eastAsia="宋体" w:cs="宋体"/>
          <w:color w:val="000"/>
          <w:sz w:val="28"/>
          <w:szCs w:val="28"/>
        </w:rPr>
        <w:t xml:space="preserve">　&gt;　二、围绕项目经营积极开展自身工作。</w:t>
      </w:r>
    </w:p>
    <w:p>
      <w:pPr>
        <w:ind w:left="0" w:right="0" w:firstLine="560"/>
        <w:spacing w:before="450" w:after="450" w:line="312" w:lineRule="auto"/>
      </w:pPr>
      <w:r>
        <w:rPr>
          <w:rFonts w:ascii="宋体" w:hAnsi="宋体" w:eastAsia="宋体" w:cs="宋体"/>
          <w:color w:val="000"/>
          <w:sz w:val="28"/>
          <w:szCs w:val="28"/>
        </w:rPr>
        <w:t xml:space="preserve">　　自项目成立组建以来，全体党员积极参与项目的筹建工作，党支部坚持以人为本，发挥党员领导干部在经验管理、安全生产、施工中的模范带头作用，经常开展思想政治工作，激发了职工的工作积极性和创造性，赢得了职工群众的信任和拥护，密切了党群、干群关系，保持了职工队伍的整体稳定。</w:t>
      </w:r>
    </w:p>
    <w:p>
      <w:pPr>
        <w:ind w:left="0" w:right="0" w:firstLine="560"/>
        <w:spacing w:before="450" w:after="450" w:line="312" w:lineRule="auto"/>
      </w:pPr>
      <w:r>
        <w:rPr>
          <w:rFonts w:ascii="宋体" w:hAnsi="宋体" w:eastAsia="宋体" w:cs="宋体"/>
          <w:color w:val="000"/>
          <w:sz w:val="28"/>
          <w:szCs w:val="28"/>
        </w:rPr>
        <w:t xml:space="preserve">　　&gt;三、细心关怀，营造积极的生活氛围。</w:t>
      </w:r>
    </w:p>
    <w:p>
      <w:pPr>
        <w:ind w:left="0" w:right="0" w:firstLine="560"/>
        <w:spacing w:before="450" w:after="450" w:line="312" w:lineRule="auto"/>
      </w:pPr>
      <w:r>
        <w:rPr>
          <w:rFonts w:ascii="宋体" w:hAnsi="宋体" w:eastAsia="宋体" w:cs="宋体"/>
          <w:color w:val="000"/>
          <w:sz w:val="28"/>
          <w:szCs w:val="28"/>
        </w:rPr>
        <w:t xml:space="preserve">　　员工良好的工作状态离不开后勤工作保障，项目部成立“伙食堂委员会”，征集大家对食堂工作的意见建议，根据时令季节变换花样，照顾不同员工的口味。</w:t>
      </w:r>
    </w:p>
    <w:p>
      <w:pPr>
        <w:ind w:left="0" w:right="0" w:firstLine="560"/>
        <w:spacing w:before="450" w:after="450" w:line="312" w:lineRule="auto"/>
      </w:pPr>
      <w:r>
        <w:rPr>
          <w:rFonts w:ascii="宋体" w:hAnsi="宋体" w:eastAsia="宋体" w:cs="宋体"/>
          <w:color w:val="000"/>
          <w:sz w:val="28"/>
          <w:szCs w:val="28"/>
        </w:rPr>
        <w:t xml:space="preserve">　　开展丰富多彩的文体活动，活跃职工业余文化生活。项目部设置篮球场，为员工购置篮球、羽毛球、兵乓球等，五四期间组织了员工趣味运动会，不仅充实了大家的业余生活，同时也增强了员工间的凝聚力。</w:t>
      </w:r>
    </w:p>
    <w:p>
      <w:pPr>
        <w:ind w:left="0" w:right="0" w:firstLine="560"/>
        <w:spacing w:before="450" w:after="450" w:line="312" w:lineRule="auto"/>
      </w:pPr>
      <w:r>
        <w:rPr>
          <w:rFonts w:ascii="宋体" w:hAnsi="宋体" w:eastAsia="宋体" w:cs="宋体"/>
          <w:color w:val="000"/>
          <w:sz w:val="28"/>
          <w:szCs w:val="28"/>
        </w:rPr>
        <w:t xml:space="preserve">　　&gt;四、健全机构，为安全、优质、高效提供了有力保障。</w:t>
      </w:r>
    </w:p>
    <w:p>
      <w:pPr>
        <w:ind w:left="0" w:right="0" w:firstLine="560"/>
        <w:spacing w:before="450" w:after="450" w:line="312" w:lineRule="auto"/>
      </w:pPr>
      <w:r>
        <w:rPr>
          <w:rFonts w:ascii="宋体" w:hAnsi="宋体" w:eastAsia="宋体" w:cs="宋体"/>
          <w:color w:val="000"/>
          <w:sz w:val="28"/>
          <w:szCs w:val="28"/>
        </w:rPr>
        <w:t xml:space="preserve">　　为进一步抓好项目部的各项工作，党支部及时充实了支部领导小组，完善了各项管理细则。强化对党员的管理，让党员在项目部各项工作中发挥先锋模范作用。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【篇八】党支部意识形态工作总结</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建设富裕文明和谐安丰塘镇提供强有力的思想保证。</w:t>
      </w:r>
    </w:p>
    <w:p>
      <w:pPr>
        <w:ind w:left="0" w:right="0" w:firstLine="560"/>
        <w:spacing w:before="450" w:after="450" w:line="312" w:lineRule="auto"/>
      </w:pPr>
      <w:r>
        <w:rPr>
          <w:rFonts w:ascii="宋体" w:hAnsi="宋体" w:eastAsia="宋体" w:cs="宋体"/>
          <w:color w:val="000"/>
          <w:sz w:val="28"/>
          <w:szCs w:val="28"/>
        </w:rPr>
        <w:t xml:space="preserve">&gt;　　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镇成立以党委书记为组长的意识形态工作领导组，制定实施细则，完善网络舆情和意识形态工作新闻发言人等制度，落实意识形态工作责任制，建立健全意识形态工作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抓宣传思想工作，理论武装是关键。在镇党委的高度重视党员的政治理论学习，认真贯彻党的十九大精神、习近平总书记系列讲话和治国理政新理念新思想新战略等。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以科学的理论武装头脑，突出学习重点，打造学习型党组织。充分发挥村级党员活动室、电教室阵地作用，把理论学习放到重中之重来抓，重点学习党纪政纪及相关法律法规知识、“两学一做”、机关干部作风大转变教育和廉洁文明家风建设内容，观看《将改革进行到底》、《辉煌中国》、《不忘初心继续前进》和党的十九大开幕式等电教片，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抓好党委中心组学习规范化、制度化建设。镇党委书记以身作则、率先垂范，亲自制定中心组理论学习计划和宣传思想工作要点，确定学习专题，进一步规范和完善中心组学习制度、考勤签到制，建立健全了中心组学习档案，抓好学习的考核评分。xx年xx，共开展中心组学习13次，其中理论学习11次。各党支(总)部按照镇党委中心组学习安排，相应开展学习。主要学习领会习总书记关于牢牢掌握意识形态工作领导权和话语权、党委意识形态工作责任制实施办法，在全镇掀起党员干部学习热潮。</w:t>
      </w:r>
    </w:p>
    <w:p>
      <w:pPr>
        <w:ind w:left="0" w:right="0" w:firstLine="560"/>
        <w:spacing w:before="450" w:after="450" w:line="312" w:lineRule="auto"/>
      </w:pPr>
      <w:r>
        <w:rPr>
          <w:rFonts w:ascii="宋体" w:hAnsi="宋体" w:eastAsia="宋体" w:cs="宋体"/>
          <w:color w:val="000"/>
          <w:sz w:val="28"/>
          <w:szCs w:val="28"/>
        </w:rPr>
        <w:t xml:space="preserve">　　三是强化领导干部“微党课”制度。结合“两学一做”学习教育，分村分支部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制定新闻报道写作奖励办法，积极鼓励单位和个人对外宣传，打造安丰塘品牌，提高安丰塘的知名度和知晓度。传播凝聚正能量，正确舆引导论与对外宣传工作，坚持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10个村(居)分别建立党群活动中心和宣传栏，在政府院内设立大型宣传走廊，在楚项广场和镇政府大门设立电子显示屏，宣传“两学一做”、基层党建、社会主义核心价值观、廉政法治文化、党风廉政建设等内容，对各村(居)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&gt;　　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文明建设工作，定期研究精神文明建设工作，镇建设了功能齐全的综合文化站、3个休闲广场，各村有农家书屋，安装无线广播，实现组组响。完善了领导机制、责任机制、督查检查机制。丰富活动内容，深入开展一些群众喜闻乐见文化活动，举办象棋、健身舞等比赛;开展文明单位、文明村(居)、文明家庭、“道德模范”、“好婆婆”、“好媳妇”评选活动，村民文明素质明显提高;开展美丽乡村、洁净乡村行动。坚持走经济发展、生活富裕、生态文明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半年来，镇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安丰塘镇宣传思想文化工作必须着力在统一思想、凝聚力量、鼓舞干劲、增强实效上下功夫，努力在理论武装、舆论引导、文明创建和文化发展上取得新进展，不断激发全镇广大干部群众工作激情，为推进安丰塘镇经济社会大发展，为建设富裕文明和谐幸福的安丰塘镇提供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&gt;　　六、分析原因</w:t>
      </w:r>
    </w:p>
    <w:p>
      <w:pPr>
        <w:ind w:left="0" w:right="0" w:firstLine="560"/>
        <w:spacing w:before="450" w:after="450" w:line="312" w:lineRule="auto"/>
      </w:pPr>
      <w:r>
        <w:rPr>
          <w:rFonts w:ascii="宋体" w:hAnsi="宋体" w:eastAsia="宋体" w:cs="宋体"/>
          <w:color w:val="000"/>
          <w:sz w:val="28"/>
          <w:szCs w:val="28"/>
        </w:rPr>
        <w:t xml:space="preserve">　　一是意识形态工作督查检查不到位。没有把意识形态工作纳入党建工作责任制和镇村干部纳入年终绩效考核的主要内容。</w:t>
      </w:r>
    </w:p>
    <w:p>
      <w:pPr>
        <w:ind w:left="0" w:right="0" w:firstLine="560"/>
        <w:spacing w:before="450" w:after="450" w:line="312" w:lineRule="auto"/>
      </w:pPr>
      <w:r>
        <w:rPr>
          <w:rFonts w:ascii="宋体" w:hAnsi="宋体" w:eastAsia="宋体" w:cs="宋体"/>
          <w:color w:val="000"/>
          <w:sz w:val="28"/>
          <w:szCs w:val="28"/>
        </w:rPr>
        <w:t xml:space="preserve">　　二是思想道德建设作工作重点不突出，没有把工作成效作为基层基础创建的重要内容抓紧抓实。没有有效的开展法律知识讲座，增强法制观念。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　　三是对外宣传力度不大。没有积极探索网络宣传和管理方法，扩大对外宣传渠道，加大对外宣传力度;对拓展宣传主题，提高安丰塘镇知名度、知晓度上下功夫;要加强舆情控制力度，从严把关，防止出现影响安丰塘镇形象的不实报道。</w:t>
      </w:r>
    </w:p>
    <w:p>
      <w:pPr>
        <w:ind w:left="0" w:right="0" w:firstLine="560"/>
        <w:spacing w:before="450" w:after="450" w:line="312" w:lineRule="auto"/>
      </w:pPr>
      <w:r>
        <w:rPr>
          <w:rFonts w:ascii="宋体" w:hAnsi="宋体" w:eastAsia="宋体" w:cs="宋体"/>
          <w:color w:val="000"/>
          <w:sz w:val="28"/>
          <w:szCs w:val="28"/>
        </w:rPr>
        <w:t xml:space="preserve">　　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五是举办文化、体育活动不多，切实丰富群众节日文化生活。以秧歌、运动会、联欢会、茶话会等方式文艺演出不多。</w:t>
      </w:r>
    </w:p>
    <w:p>
      <w:pPr>
        <w:ind w:left="0" w:right="0" w:firstLine="560"/>
        <w:spacing w:before="450" w:after="450" w:line="312" w:lineRule="auto"/>
      </w:pPr>
      <w:r>
        <w:rPr>
          <w:rFonts w:ascii="宋体" w:hAnsi="宋体" w:eastAsia="宋体" w:cs="宋体"/>
          <w:color w:val="000"/>
          <w:sz w:val="28"/>
          <w:szCs w:val="28"/>
        </w:rPr>
        <w:t xml:space="preserve">&gt;　　七、xx工作打算和工作措施</w:t>
      </w:r>
    </w:p>
    <w:p>
      <w:pPr>
        <w:ind w:left="0" w:right="0" w:firstLine="560"/>
        <w:spacing w:before="450" w:after="450" w:line="312" w:lineRule="auto"/>
      </w:pPr>
      <w:r>
        <w:rPr>
          <w:rFonts w:ascii="宋体" w:hAnsi="宋体" w:eastAsia="宋体" w:cs="宋体"/>
          <w:color w:val="000"/>
          <w:sz w:val="28"/>
          <w:szCs w:val="28"/>
        </w:rPr>
        <w:t xml:space="preserve">　　安丰塘镇xx年xx宣传思想工作重点，按照县委宣传思想工作要求，针对不足找问题，立足问题找原因。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加强学习、提高素质，强化党员群众思想觉悟的提高和观念的转变。针对部分群众大局意识、集体观念淡薄，只顾个人眼前利益，不顾集体和长远利益;一些群众观念更新慢，对调整产业结构认识不够，接受新技术、新事物积极性不高;部分群众小富即满不思进取，部分群众不信科学信迷信，迷信活动有所抬头。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要勤奋努力、扎实苦干，加强意识形态工作的领导。克服认为意识形态工作离我们距离尚远，无需操心错误认识;加大意识形态工作的协调发展，在理论武装、干部教育、文化建设等方面要“两手两手硬”;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思想工作自身建设。随着信息网络化的迅速发展，群众思想活动的独立性、多变性、差异性明显增强，影响人们思想的因素和渠道越来越复杂多变，党员群众的价值观、人生观发生变化，导致各种不良思想凸显出来，增加了意识形态工作的难度。要求宣传意识形态工作者，要加强学习，练好本领，提高社会主义市场经济条件下辨别是非的能力。</w:t>
      </w:r>
    </w:p>
    <w:p>
      <w:pPr>
        <w:ind w:left="0" w:right="0" w:firstLine="560"/>
        <w:spacing w:before="450" w:after="450" w:line="312" w:lineRule="auto"/>
      </w:pPr>
      <w:r>
        <w:rPr>
          <w:rFonts w:ascii="宋体" w:hAnsi="宋体" w:eastAsia="宋体" w:cs="宋体"/>
          <w:color w:val="000"/>
          <w:sz w:val="28"/>
          <w:szCs w:val="28"/>
        </w:rPr>
        <w:t xml:space="preserve">　　四要发扬优点、克服不足。不断转变工作作风，改进工作方法，推进安丰塘镇宣传思想工作上台阶上水平。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【篇九】党支部意识形态工作总结</w:t>
      </w:r>
    </w:p>
    <w:p>
      <w:pPr>
        <w:ind w:left="0" w:right="0" w:firstLine="560"/>
        <w:spacing w:before="450" w:after="450" w:line="312" w:lineRule="auto"/>
      </w:pPr>
      <w:r>
        <w:rPr>
          <w:rFonts w:ascii="宋体" w:hAnsi="宋体" w:eastAsia="宋体" w:cs="宋体"/>
          <w:color w:val="000"/>
          <w:sz w:val="28"/>
          <w:szCs w:val="28"/>
        </w:rPr>
        <w:t xml:space="preserve">　　20XX年，XX党支部以深入学习贯彻习近平新时代中国特色社会主义思想和党的十九大精神为首要政治任务，坚持以党的政治建设为统领，以落实全面从严治党要求为主线，认真贯彻落实集团党委意识形态工作责任制，深入做好意识形态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支部以对党高度负责的态度，旗帜鲜明地站在意识形态工作第一线，坚持党管意识形态不动摇，牢牢把握意识形态工作主导权，时刻履行监督责任，带头批评错误观点和错误倾向，加强组织领导，全面贯彻落实《中国共产党宣传工作条例》，努力健全完善党的统一领导、齐抓共管的意识形态工作新格局。党支部班子成员各负其责，定期召开会议分析研判意识形态领域情况，辨析思想文化领域突出问题，分清主流支流，对重大事件、重要情况和苗头倾向性的问题，有针对性地进行引导。把意识形态工作纳入党建工作责任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二、强化理论学习，提高政治理论水平。</w:t>
      </w:r>
    </w:p>
    <w:p>
      <w:pPr>
        <w:ind w:left="0" w:right="0" w:firstLine="560"/>
        <w:spacing w:before="450" w:after="450" w:line="312" w:lineRule="auto"/>
      </w:pPr>
      <w:r>
        <w:rPr>
          <w:rFonts w:ascii="宋体" w:hAnsi="宋体" w:eastAsia="宋体" w:cs="宋体"/>
          <w:color w:val="000"/>
          <w:sz w:val="28"/>
          <w:szCs w:val="28"/>
        </w:rPr>
        <w:t xml:space="preserve">　　坚持以科学的理论武装头脑，突出学习重点，打造学习型党组织。将意识形态工作融入“三会一课”、主题党日活动中，推进“两学一做”教育常态化，不断加强党员思想建设工作力度。通过党员上党课、中心组集中学习、学习强国手机客户端自学等方式，将学习贯彻习近平新时代中国特色社会主义思想、党的十九大、十九届四中全会精神等内容同“不忘初心、牢记使命”主题教育有机结合起来。提升了党员的政治素质，牢固树立正确的世界观、人生观、价值观和全心全意为民服务的宗旨意识，进一步强化意识形态工作。</w:t>
      </w:r>
    </w:p>
    <w:p>
      <w:pPr>
        <w:ind w:left="0" w:right="0" w:firstLine="560"/>
        <w:spacing w:before="450" w:after="450" w:line="312" w:lineRule="auto"/>
      </w:pPr>
      <w:r>
        <w:rPr>
          <w:rFonts w:ascii="宋体" w:hAnsi="宋体" w:eastAsia="宋体" w:cs="宋体"/>
          <w:color w:val="000"/>
          <w:sz w:val="28"/>
          <w:szCs w:val="28"/>
        </w:rPr>
        <w:t xml:space="preserve">&gt;　　三、创新活动载体，突出主题活动特色。</w:t>
      </w:r>
    </w:p>
    <w:p>
      <w:pPr>
        <w:ind w:left="0" w:right="0" w:firstLine="560"/>
        <w:spacing w:before="450" w:after="450" w:line="312" w:lineRule="auto"/>
      </w:pPr>
      <w:r>
        <w:rPr>
          <w:rFonts w:ascii="宋体" w:hAnsi="宋体" w:eastAsia="宋体" w:cs="宋体"/>
          <w:color w:val="000"/>
          <w:sz w:val="28"/>
          <w:szCs w:val="28"/>
        </w:rPr>
        <w:t xml:space="preserve">　　（一）开展丰富多彩的主题活动。清明节之际X开展“缅怀革命先烈，重温入党誓词”的主题活动。引领广大党员提高政治觉悟、坚定理想信念，传承烈士遗志、继承红色基因，不忘初心、砥砺前行。为纪念五四运动100周年，继承和发扬五四精神，开展了“弘扬五四精神、续写青春华章”主题活动。引导广大青年员工做走在时代前列的奋进者、开拓者、奉献者，以执着的信念、优良的品德、丰富的知识、过硬的本领担负起历史重任。为庆祝中国共产党成立98周年，组织党员前往辽沈战役纪念馆，开展“不忘初心、牢记使命”的主题教育。通过爱国主义教育，教育引导广大党员干部坚定对马克思主义的信仰、对中国特色社会主义的信念，传承红色基因，以强烈的政治责任感和历史使命感投入到本职工作中去。国庆节之际，积极开展了“庆祝中华人民共和国成立七十周年”系列活动，收看“庆祝中华人民共和国成立七十周年国庆大阅兵”、“歌颂祖国，爱我中华”职工合唱比赛、“国旗在我心中”升旗仪式、“喜迎建国70周年拔河比赛”等活动。通过开展具有时代特色主题党日活动，广泛调动公司党员干部参与党建工作的积极性，进一步增强了企业向心力和凝聚力，激发干部职工热爱祖国，立足本职工作，勇于奉献的精神。</w:t>
      </w:r>
    </w:p>
    <w:p>
      <w:pPr>
        <w:ind w:left="0" w:right="0" w:firstLine="560"/>
        <w:spacing w:before="450" w:after="450" w:line="312" w:lineRule="auto"/>
      </w:pPr>
      <w:r>
        <w:rPr>
          <w:rFonts w:ascii="宋体" w:hAnsi="宋体" w:eastAsia="宋体" w:cs="宋体"/>
          <w:color w:val="000"/>
          <w:sz w:val="28"/>
          <w:szCs w:val="28"/>
        </w:rPr>
        <w:t xml:space="preserve">　　（二）加强英雄模范、先进榜样学习。组织党员收听收看《雷锋在1959》、《毛丰美》、《黄玫瑰》、《时代楷模——张富清》、“辽宁省优秀共产党员——张贵斌”、《榜样4》等先进事迹影像资料。通过学习，教育和引导党员干部以英雄模范为榜样，学出忠诚、学出担当、学出干劲，保持只争朝夕、奋发有为的奋斗姿态和越是艰险越向前的斗争精神，把牢政治方向，筑牢思想根基，努力践行共产党人的初心和使命。</w:t>
      </w:r>
    </w:p>
    <w:p>
      <w:pPr>
        <w:ind w:left="0" w:right="0" w:firstLine="560"/>
        <w:spacing w:before="450" w:after="450" w:line="312" w:lineRule="auto"/>
      </w:pPr>
      <w:r>
        <w:rPr>
          <w:rFonts w:ascii="宋体" w:hAnsi="宋体" w:eastAsia="宋体" w:cs="宋体"/>
          <w:color w:val="000"/>
          <w:sz w:val="28"/>
          <w:szCs w:val="28"/>
        </w:rPr>
        <w:t xml:space="preserve">&gt;　　四、积极做好宣传，提高舆论引导能力。</w:t>
      </w:r>
    </w:p>
    <w:p>
      <w:pPr>
        <w:ind w:left="0" w:right="0" w:firstLine="560"/>
        <w:spacing w:before="450" w:after="450" w:line="312" w:lineRule="auto"/>
      </w:pPr>
      <w:r>
        <w:rPr>
          <w:rFonts w:ascii="宋体" w:hAnsi="宋体" w:eastAsia="宋体" w:cs="宋体"/>
          <w:color w:val="000"/>
          <w:sz w:val="28"/>
          <w:szCs w:val="28"/>
        </w:rPr>
        <w:t xml:space="preserve">　　（一）加强宣传报道工作力度。对外弘扬公司正能量，对内营造职工的主人翁精神。共向集团交送新闻报道X篇，其中被集团《每月要事》期刊采用X篇，建交集团官方网站采用X篇。开展国庆70周年爱国主义教育系列活动，相关报道“一面旗，一份爱国情”被集团党委推送给市委宣传部。高质量地完成本年度的信息报道工作，宣扬污水精神，展现员工风采。</w:t>
      </w:r>
    </w:p>
    <w:p>
      <w:pPr>
        <w:ind w:left="0" w:right="0" w:firstLine="560"/>
        <w:spacing w:before="450" w:after="450" w:line="312" w:lineRule="auto"/>
      </w:pPr>
      <w:r>
        <w:rPr>
          <w:rFonts w:ascii="宋体" w:hAnsi="宋体" w:eastAsia="宋体" w:cs="宋体"/>
          <w:color w:val="000"/>
          <w:sz w:val="28"/>
          <w:szCs w:val="28"/>
        </w:rPr>
        <w:t xml:space="preserve">　　（二）积极开展文明创建活动。一是扎实开展青年文明号创建活动，动员和带领广大青年爱岗敬业、创先争优，大力弘扬“敬业、协作、创优、奉献”的精神，强化科学管理，不断提升青年文明号工作整体水平。二是开展群众性精神文明创建活动。弘扬中华传统美德，努力营造良好社会氛围。推动形成爱国爱家、向上向善、共建共享的社会主义文明新风尚。</w:t>
      </w:r>
    </w:p>
    <w:p>
      <w:pPr>
        <w:ind w:left="0" w:right="0" w:firstLine="560"/>
        <w:spacing w:before="450" w:after="450" w:line="312" w:lineRule="auto"/>
      </w:pPr>
      <w:r>
        <w:rPr>
          <w:rFonts w:ascii="宋体" w:hAnsi="宋体" w:eastAsia="宋体" w:cs="宋体"/>
          <w:color w:val="000"/>
          <w:sz w:val="28"/>
          <w:szCs w:val="28"/>
        </w:rPr>
        <w:t xml:space="preserve">　　（三）加强网络意识形态阵地管理。针对网络舆情传播速度较快、覆盖面广、影响力大的特点，实时监控，实时跟进，及时做好舆情监测与上报工作，对存在问题及时采取应对措施。教育公司全体员工，禁止在社会网络和媒体上浏览和传播国家禁止的言论和图片、视频等有害信息，做到不造谣、不信谣、不传谣，切实维护网络意识形态安全。</w:t>
      </w:r>
    </w:p>
    <w:p>
      <w:pPr>
        <w:ind w:left="0" w:right="0" w:firstLine="560"/>
        <w:spacing w:before="450" w:after="450" w:line="312" w:lineRule="auto"/>
      </w:pPr>
      <w:r>
        <w:rPr>
          <w:rFonts w:ascii="宋体" w:hAnsi="宋体" w:eastAsia="宋体" w:cs="宋体"/>
          <w:color w:val="000"/>
          <w:sz w:val="28"/>
          <w:szCs w:val="28"/>
        </w:rPr>
        <w:t xml:space="preserve">&gt;　　五、下步工作计划</w:t>
      </w:r>
    </w:p>
    <w:p>
      <w:pPr>
        <w:ind w:left="0" w:right="0" w:firstLine="560"/>
        <w:spacing w:before="450" w:after="450" w:line="312" w:lineRule="auto"/>
      </w:pPr>
      <w:r>
        <w:rPr>
          <w:rFonts w:ascii="宋体" w:hAnsi="宋体" w:eastAsia="宋体" w:cs="宋体"/>
          <w:color w:val="000"/>
          <w:sz w:val="28"/>
          <w:szCs w:val="28"/>
        </w:rPr>
        <w:t xml:space="preserve">　　在今后的工作中，继续抓好意识形态工作，持之以恒抓好理论学习，提高舆论引导水平，扩大意识形态工作宣传渠道，为推进意识形态工作发展提供坚强有力的精神动力、思想保证和舆论支持。重点抓好三个方面的工作：</w:t>
      </w:r>
    </w:p>
    <w:p>
      <w:pPr>
        <w:ind w:left="0" w:right="0" w:firstLine="560"/>
        <w:spacing w:before="450" w:after="450" w:line="312" w:lineRule="auto"/>
      </w:pPr>
      <w:r>
        <w:rPr>
          <w:rFonts w:ascii="宋体" w:hAnsi="宋体" w:eastAsia="宋体" w:cs="宋体"/>
          <w:color w:val="000"/>
          <w:sz w:val="28"/>
          <w:szCs w:val="28"/>
        </w:rPr>
        <w:t xml:space="preserve">　　一要抓学习。始终坚持以习近平总书记系列重要讲话精神武装头脑，坚持底线思维，增强忧患意识和做好意识形态工作、宣传思想工作的自觉性、坚定性。把深入贯彻落实习近平总书记系列重要讲话精神作为宣传战线工作的重要内容，不断增强工作责任感和使命感，真正做到思想认识上强起来。</w:t>
      </w:r>
    </w:p>
    <w:p>
      <w:pPr>
        <w:ind w:left="0" w:right="0" w:firstLine="560"/>
        <w:spacing w:before="450" w:after="450" w:line="312" w:lineRule="auto"/>
      </w:pPr>
      <w:r>
        <w:rPr>
          <w:rFonts w:ascii="宋体" w:hAnsi="宋体" w:eastAsia="宋体" w:cs="宋体"/>
          <w:color w:val="000"/>
          <w:sz w:val="28"/>
          <w:szCs w:val="28"/>
        </w:rPr>
        <w:t xml:space="preserve">　　二是抓舆论工作的引导力。要牢牢掌握舆论工作的主动权，提高舆论引导水平，把体现党的主张和反映人民心声统一起来，更多地报道基层干部群众的生动实践和新鲜经验，积极抢占宣传舆论阵地的制高点。</w:t>
      </w:r>
    </w:p>
    <w:p>
      <w:pPr>
        <w:ind w:left="0" w:right="0" w:firstLine="560"/>
        <w:spacing w:before="450" w:after="450" w:line="312" w:lineRule="auto"/>
      </w:pPr>
      <w:r>
        <w:rPr>
          <w:rFonts w:ascii="宋体" w:hAnsi="宋体" w:eastAsia="宋体" w:cs="宋体"/>
          <w:color w:val="000"/>
          <w:sz w:val="28"/>
          <w:szCs w:val="28"/>
        </w:rPr>
        <w:t xml:space="preserve">　　三要抓好协调。形成齐抓共管的意识形态工作合力。围绕党管意识形态的原则，把宣传思想文化工作融入企业建设、党的建设各个领域，进一步建立健全意识形态工作责任制，调动多方力量共同做好意识形态工作，形成党支部统一领导、多部门共同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【篇十】党支部意识形态工作总结</w:t>
      </w:r>
    </w:p>
    <w:p>
      <w:pPr>
        <w:ind w:left="0" w:right="0" w:firstLine="560"/>
        <w:spacing w:before="450" w:after="450" w:line="312" w:lineRule="auto"/>
      </w:pPr>
      <w:r>
        <w:rPr>
          <w:rFonts w:ascii="宋体" w:hAnsi="宋体" w:eastAsia="宋体" w:cs="宋体"/>
          <w:color w:val="000"/>
          <w:sz w:val="28"/>
          <w:szCs w:val="28"/>
        </w:rPr>
        <w:t xml:space="preserve">　　今年以来，XXX党支部认真贯彻落实党委意识形态工作有关文件精神，通过加强学习，强化担当，切实把抓意识形态工作的主体责任放在心上，把抓意识形态工作摆在重要位置，把抓意识形态工作作为稳步推进后勤服务工作的重点环节，以高度的政治自觉、有力的政策措施落实意识形态工作的各项任务，现将今年以来意识形态工作情况汇报如下：</w:t>
      </w:r>
    </w:p>
    <w:p>
      <w:pPr>
        <w:ind w:left="0" w:right="0" w:firstLine="560"/>
        <w:spacing w:before="450" w:after="450" w:line="312" w:lineRule="auto"/>
      </w:pPr>
      <w:r>
        <w:rPr>
          <w:rFonts w:ascii="宋体" w:hAnsi="宋体" w:eastAsia="宋体" w:cs="宋体"/>
          <w:color w:val="000"/>
          <w:sz w:val="28"/>
          <w:szCs w:val="28"/>
        </w:rPr>
        <w:t xml:space="preserve">　　一、意识形态工作推进情况</w:t>
      </w:r>
    </w:p>
    <w:p>
      <w:pPr>
        <w:ind w:left="0" w:right="0" w:firstLine="560"/>
        <w:spacing w:before="450" w:after="450" w:line="312" w:lineRule="auto"/>
      </w:pPr>
      <w:r>
        <w:rPr>
          <w:rFonts w:ascii="宋体" w:hAnsi="宋体" w:eastAsia="宋体" w:cs="宋体"/>
          <w:color w:val="000"/>
          <w:sz w:val="28"/>
          <w:szCs w:val="28"/>
        </w:rPr>
        <w:t xml:space="preserve">　　（一）强化思想引领，理论武装到位。我局深刻认识到意识形态工作的极端重要性，深入开展相关学习工作。我局制定了《xx年中心组理论学习计划》《xx党支部学习计划》，及时组织召开中心组（扩大）学习会，传达学习贯彻xxx思想，认真贯彻落实《中共中央关于加强党的政治建设的意见》，教育引导党员干部树牢“四个意识”，坚定“四个自信”，做到“两个维护”。严守政治纪律和政治规矩，严守组织纪律和法律法规，坚决维护中央权威，始终站稳政治立场、保持政治定力、把准政治方向，在思想上政治上行动上同党中央保持高度一致。全年，xx党支部书记讲党课4次，灵活创新开展激励党员干部在各自岗位上发挥模范带头作用，永葆党员干部的政治本色。</w:t>
      </w:r>
    </w:p>
    <w:p>
      <w:pPr>
        <w:ind w:left="0" w:right="0" w:firstLine="560"/>
        <w:spacing w:before="450" w:after="450" w:line="312" w:lineRule="auto"/>
      </w:pPr>
      <w:r>
        <w:rPr>
          <w:rFonts w:ascii="宋体" w:hAnsi="宋体" w:eastAsia="宋体" w:cs="宋体"/>
          <w:color w:val="000"/>
          <w:sz w:val="28"/>
          <w:szCs w:val="28"/>
        </w:rPr>
        <w:t xml:space="preserve">　　（二）加强组织领导，责任落实到位。中心党支部切实肩负起意识形态工作主体责任，加强组织领导和统筹指导。支部书记旗帜鲜明地站在意识形态工作第一线，带头抓意识形态工作，紧紧围绕本单位各项工作重点，研究部署意识形态工作，对重要工作亲自部署、重要问题亲自过问、重大事件亲自处置，为抓好意识形态工作提供保障。组织召开支部专题会议和中心组理论学习，深入学习意识形态工作责任制实施办法，实行支部书记负总责，班子成员各负其责，指导和推动中心把意识形态工作要求融入xx工作，推动意识形态工作与xx工作更加紧密地结合起来，充分调动班、室抓意识形态工作的积极性，切实形成支部统一领导、党政齐抓共管、班、室分工负责的工作格局。</w:t>
      </w:r>
    </w:p>
    <w:p>
      <w:pPr>
        <w:ind w:left="0" w:right="0" w:firstLine="560"/>
        <w:spacing w:before="450" w:after="450" w:line="312" w:lineRule="auto"/>
      </w:pPr>
      <w:r>
        <w:rPr>
          <w:rFonts w:ascii="宋体" w:hAnsi="宋体" w:eastAsia="宋体" w:cs="宋体"/>
          <w:color w:val="000"/>
          <w:sz w:val="28"/>
          <w:szCs w:val="28"/>
        </w:rPr>
        <w:t xml:space="preserve">　　（三）用好新兴媒介，营造清朗网络。xx支部坚持严格落实网络信息发布机制，把握正确舆论导向，充分利用微信群、政务公开栏等媒介，宣传党的政策，传播正能量，牢牢掌控网络意识形态主导权。加强本单位网络舆论引导工作，组织党员干部在网络媒体上发声，弘扬主旋律、传播正能量。加强统筹协调，建立健全协调联动机制，加强热点事件和有害信息的检测处理。同时不定期向全体党员推送廉洁自律信息及各类警示案例，约束广大党员干部不碰“底线”，不越“红线”，筑牢反腐思想“防线”，以身作则、以上率下，加强职工对亲属和身边工作人员的教育和约束，真正树好榜样、做好表率。</w:t>
      </w:r>
    </w:p>
    <w:p>
      <w:pPr>
        <w:ind w:left="0" w:right="0" w:firstLine="560"/>
        <w:spacing w:before="450" w:after="450" w:line="312" w:lineRule="auto"/>
      </w:pPr>
      <w:r>
        <w:rPr>
          <w:rFonts w:ascii="宋体" w:hAnsi="宋体" w:eastAsia="宋体" w:cs="宋体"/>
          <w:color w:val="000"/>
          <w:sz w:val="28"/>
          <w:szCs w:val="28"/>
        </w:rPr>
        <w:t xml:space="preserve">　　二、存在主要不足</w:t>
      </w:r>
    </w:p>
    <w:p>
      <w:pPr>
        <w:ind w:left="0" w:right="0" w:firstLine="560"/>
        <w:spacing w:before="450" w:after="450" w:line="312" w:lineRule="auto"/>
      </w:pPr>
      <w:r>
        <w:rPr>
          <w:rFonts w:ascii="宋体" w:hAnsi="宋体" w:eastAsia="宋体" w:cs="宋体"/>
          <w:color w:val="000"/>
          <w:sz w:val="28"/>
          <w:szCs w:val="28"/>
        </w:rPr>
        <w:t xml:space="preserve">　　今年以来，我XXX支部在抓意识形态工作方面取得了一定成绩，但还存在着一定的薄弱环节，主要是：</w:t>
      </w:r>
    </w:p>
    <w:p>
      <w:pPr>
        <w:ind w:left="0" w:right="0" w:firstLine="560"/>
        <w:spacing w:before="450" w:after="450" w:line="312" w:lineRule="auto"/>
      </w:pPr>
      <w:r>
        <w:rPr>
          <w:rFonts w:ascii="宋体" w:hAnsi="宋体" w:eastAsia="宋体" w:cs="宋体"/>
          <w:color w:val="000"/>
          <w:sz w:val="28"/>
          <w:szCs w:val="28"/>
        </w:rPr>
        <w:t xml:space="preserve">　　一是网信工作比较薄弱，网络舆情反应不够及时。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我XXX支部主要抓好三个方面的工作：一是坚持不懈抓好理论学习。以中心组学习为龙头，以党员干部特别是领导干部为重点，以学习贯彻习近平总书记重要讲话精神为主要内容，创新理论学习方式，丰富理论学习内容，不断完善落实好理论学习活动。二是切实提高舆论引导水平。进一步提高舆论引导能力。通过微信、微博等多种平台积极传播社会正能量，对于一些不实消息，故意抹黑党和国家的言论，保持立场坚定，不信谣，不传遥，一经发现，立印举报。三是突出重点，加大文化宣传氛围。坚持全面推进、重点突出的原则，通过悬挂横幅、发放传单等方式加大对社会主义核心价值观等内容的宣传力度，营造良好的文化宣传筑围，实现宣传工作全面开花。</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【篇十一】党支部意识形态工作总结</w:t>
      </w:r>
    </w:p>
    <w:p>
      <w:pPr>
        <w:ind w:left="0" w:right="0" w:firstLine="560"/>
        <w:spacing w:before="450" w:after="450" w:line="312" w:lineRule="auto"/>
      </w:pPr>
      <w:r>
        <w:rPr>
          <w:rFonts w:ascii="宋体" w:hAnsi="宋体" w:eastAsia="宋体" w:cs="宋体"/>
          <w:color w:val="000"/>
          <w:sz w:val="28"/>
          <w:szCs w:val="28"/>
        </w:rPr>
        <w:t xml:space="preserve">　　在学校党支部的领导下，根据《开江县教科系统意识形态工作标准化建设实施方案（试行）》和市、县意识形态工作领导小组的工作部署和要求，我校多次召开了意识形态工作专题会，对意识形态工作责任落实、工作开展、存在问题、下一步工作措施等方面进行了认真分析研判，牢牢把握正确的政治方向，始终把意识形态工作摆在重要位置，高举中国特色社会主义伟大旗帜，坚持以马克思列宁主义、毛泽东思想、邓小平理论、“三个代表”重要思想、科学发展观为指导，深入学习贯彻习近平总书记系列重要讲话精神，积极开展学校意识形态领域工作，发挥意识形态在学校工作中的作用，上半年意识形态工作得到顺利开展。具体情况如下：</w:t>
      </w:r>
    </w:p>
    <w:p>
      <w:pPr>
        <w:ind w:left="0" w:right="0" w:firstLine="560"/>
        <w:spacing w:before="450" w:after="450" w:line="312" w:lineRule="auto"/>
      </w:pPr>
      <w:r>
        <w:rPr>
          <w:rFonts w:ascii="宋体" w:hAnsi="宋体" w:eastAsia="宋体" w:cs="宋体"/>
          <w:color w:val="000"/>
          <w:sz w:val="28"/>
          <w:szCs w:val="28"/>
        </w:rPr>
        <w:t xml:space="preserve">&gt;　　一、意识形态工作责任制贯彻落实情况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学校高度重视意识形态工作，成立了意识形态工作领导小组，支部书记任组长，加强对意识形态工作的统一领导；副校级领导任副组长，中层领导任成员；领导小组下设办公室，负责对意识形态工作的具体实施。认真落实党支部书记意识形态工作述职制度，实行一把手负总责，班子成员各负其责，支部书记带头抓意识形态工作，带头管阵地把导向强队伍，带头批评错误观点和错误倾向，重要工作亲自部署、重要问题亲自过问、重大事件亲自处置,落实意识形态工作主体责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1、加强理论中心组和教职工的学习。学校党支部每月组织理论学习中心组的成员集中学习，政教处每月组织教职工集中学习，理论学习中心组的成员每月还必须自学，学校定期检查学习笔记，通报学习情况，对学习质量差的同志要求限期整改。</w:t>
      </w:r>
    </w:p>
    <w:p>
      <w:pPr>
        <w:ind w:left="0" w:right="0" w:firstLine="560"/>
        <w:spacing w:before="450" w:after="450" w:line="312" w:lineRule="auto"/>
      </w:pPr>
      <w:r>
        <w:rPr>
          <w:rFonts w:ascii="宋体" w:hAnsi="宋体" w:eastAsia="宋体" w:cs="宋体"/>
          <w:color w:val="000"/>
          <w:sz w:val="28"/>
          <w:szCs w:val="28"/>
        </w:rPr>
        <w:t xml:space="preserve">　　2、充分利用“学习强国”学习近平台，学习近平新时代中国特色社会主义思想、重要讲话和党的路线、方针、政策及其他相关内容，了解党和国家方针政策、各级会议精神、实事报道等，每周对教职工的学习情况实行通报制，学习分数没有达到要求的教师必须在教师会上作解释说明，并责令整改。</w:t>
      </w:r>
    </w:p>
    <w:p>
      <w:pPr>
        <w:ind w:left="0" w:right="0" w:firstLine="560"/>
        <w:spacing w:before="450" w:after="450" w:line="312" w:lineRule="auto"/>
      </w:pPr>
      <w:r>
        <w:rPr>
          <w:rFonts w:ascii="宋体" w:hAnsi="宋体" w:eastAsia="宋体" w:cs="宋体"/>
          <w:color w:val="000"/>
          <w:sz w:val="28"/>
          <w:szCs w:val="28"/>
        </w:rPr>
        <w:t xml:space="preserve">　　3、组织党员学习《中国共产党和国家机关基层组织工作条例》、《党委（党组）落实全面从严治党主体责任规定》、《加强报告会、研讨会、论坛等学术活动审批审查管理工作的通知》、《关于新形势下党内政治生活若干准则》等，组织全体教师学习国家、省、市、县“两会”精神，集中收看警示片。</w:t>
      </w:r>
    </w:p>
    <w:p>
      <w:pPr>
        <w:ind w:left="0" w:right="0" w:firstLine="560"/>
        <w:spacing w:before="450" w:after="450" w:line="312" w:lineRule="auto"/>
      </w:pPr>
      <w:r>
        <w:rPr>
          <w:rFonts w:ascii="宋体" w:hAnsi="宋体" w:eastAsia="宋体" w:cs="宋体"/>
          <w:color w:val="000"/>
          <w:sz w:val="28"/>
          <w:szCs w:val="28"/>
        </w:rPr>
        <w:t xml:space="preserve">　　4、组织全体教职工学习开江县小学开学通知和［202_］开教科发85号文件，加强新冠肺炎疫情防控工作和开学复课准备工作，确保开学复课顺利进行。</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加强思想政治学习。通过思想政治学习，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2、落实书记党课制度。书记带头上党课，引领全校教职工践行社会主义核心价值观，以身作则，率先垂范。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　　3、抓师德师风建设。每周进行师德师风学习，宣讲典型事迹，增强教师的责任和使命感，组织党员干部缅怀革命先烈，进行红色革命传统教育。</w:t>
      </w:r>
    </w:p>
    <w:p>
      <w:pPr>
        <w:ind w:left="0" w:right="0" w:firstLine="560"/>
        <w:spacing w:before="450" w:after="450" w:line="312" w:lineRule="auto"/>
      </w:pPr>
      <w:r>
        <w:rPr>
          <w:rFonts w:ascii="宋体" w:hAnsi="宋体" w:eastAsia="宋体" w:cs="宋体"/>
          <w:color w:val="000"/>
          <w:sz w:val="28"/>
          <w:szCs w:val="28"/>
        </w:rPr>
        <w:t xml:space="preserve">　　4、开展主题班会，学习社会主义核心价值观和小学生守则，倡导学生争做“新时代好少年”。</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1、加强疫情防控期间的思想教育工作，把握正确舆论导向，巩固主流意识形态，高度重视防疫宣传阵地的建设和管理，要求全体党员干部和教职员干要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2、认真分析研判和准确把握当前广大党员和教职员干的思想动态，利用每天疫情防控日报告，实时掌握师生的具体情况、行动轨迹和思想波动，引导大家相信党、相信组织，不信谣、不传谣、信科学、保健康。</w:t>
      </w:r>
    </w:p>
    <w:p>
      <w:pPr>
        <w:ind w:left="0" w:right="0" w:firstLine="560"/>
        <w:spacing w:before="450" w:after="450" w:line="312" w:lineRule="auto"/>
      </w:pPr>
      <w:r>
        <w:rPr>
          <w:rFonts w:ascii="宋体" w:hAnsi="宋体" w:eastAsia="宋体" w:cs="宋体"/>
          <w:color w:val="000"/>
          <w:sz w:val="28"/>
          <w:szCs w:val="28"/>
        </w:rPr>
        <w:t xml:space="preserve">　　（五）加强了校园文化阵地建设。打造浓厚的校园文化氛围，如走廊文化、班级文化等。</w:t>
      </w:r>
    </w:p>
    <w:p>
      <w:pPr>
        <w:ind w:left="0" w:right="0" w:firstLine="560"/>
        <w:spacing w:before="450" w:after="450" w:line="312" w:lineRule="auto"/>
      </w:pPr>
      <w:r>
        <w:rPr>
          <w:rFonts w:ascii="宋体" w:hAnsi="宋体" w:eastAsia="宋体" w:cs="宋体"/>
          <w:color w:val="000"/>
          <w:sz w:val="28"/>
          <w:szCs w:val="28"/>
        </w:rPr>
        <w:t xml:space="preserve">　　（六）强化了校园网络安全管理。开展网络安全宣传教育和网络安全检查，落实管理员和管理任务，重点加强对“两微一端”、QQ群、微信群、朋友圈等网络载体的监管。</w:t>
      </w:r>
    </w:p>
    <w:p>
      <w:pPr>
        <w:ind w:left="0" w:right="0" w:firstLine="560"/>
        <w:spacing w:before="450" w:after="450" w:line="312" w:lineRule="auto"/>
      </w:pPr>
      <w:r>
        <w:rPr>
          <w:rFonts w:ascii="宋体" w:hAnsi="宋体" w:eastAsia="宋体" w:cs="宋体"/>
          <w:color w:val="000"/>
          <w:sz w:val="28"/>
          <w:szCs w:val="28"/>
        </w:rPr>
        <w:t xml:space="preserve">　　（七）加强宣传，正面引导。利用LED向师生宣传党和国家方针政策、英雄人物、好人好事、学习标兵、优秀学生事迹等，传播正能量，引导学生积极健康、阳光向上。</w:t>
      </w:r>
    </w:p>
    <w:p>
      <w:pPr>
        <w:ind w:left="0" w:right="0" w:firstLine="560"/>
        <w:spacing w:before="450" w:after="450" w:line="312" w:lineRule="auto"/>
      </w:pPr>
      <w:r>
        <w:rPr>
          <w:rFonts w:ascii="宋体" w:hAnsi="宋体" w:eastAsia="宋体" w:cs="宋体"/>
          <w:color w:val="000"/>
          <w:sz w:val="28"/>
          <w:szCs w:val="28"/>
        </w:rPr>
        <w:t xml:space="preserve">　　（八）加强学校意识形态标准化建设。根据开江县《贯彻落实党委（党组）意识形态工作责任制实施细则》“1＋3”文件精神和《开江县意识形态工作标准化建设实施方案（试行）》，结合学校工作实际，学校制定了意识形态工作标准化建设实施方案，对学校意识形态工作进行了分工，明确了各部门的工作任务，各部门正在有序开展意识形态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（一）对意识形态工作认识有待进一步加强，部分干部职工对意识形态工作的重要性认识不足，理解不透，存在重业务轻思想现象；</w:t>
      </w:r>
    </w:p>
    <w:p>
      <w:pPr>
        <w:ind w:left="0" w:right="0" w:firstLine="560"/>
        <w:spacing w:before="450" w:after="450" w:line="312" w:lineRule="auto"/>
      </w:pPr>
      <w:r>
        <w:rPr>
          <w:rFonts w:ascii="宋体" w:hAnsi="宋体" w:eastAsia="宋体" w:cs="宋体"/>
          <w:color w:val="000"/>
          <w:sz w:val="28"/>
          <w:szCs w:val="28"/>
        </w:rPr>
        <w:t xml:space="preserve">　　（二）个别教师“学习强国”平台学习坚持不够、学分不够，断断续续；</w:t>
      </w:r>
    </w:p>
    <w:p>
      <w:pPr>
        <w:ind w:left="0" w:right="0" w:firstLine="560"/>
        <w:spacing w:before="450" w:after="450" w:line="312" w:lineRule="auto"/>
      </w:pPr>
      <w:r>
        <w:rPr>
          <w:rFonts w:ascii="宋体" w:hAnsi="宋体" w:eastAsia="宋体" w:cs="宋体"/>
          <w:color w:val="000"/>
          <w:sz w:val="28"/>
          <w:szCs w:val="28"/>
        </w:rPr>
        <w:t xml:space="preserve">　　（三）思想政治课和教师的理论学习有待加强。</w:t>
      </w:r>
    </w:p>
    <w:p>
      <w:pPr>
        <w:ind w:left="0" w:right="0" w:firstLine="560"/>
        <w:spacing w:before="450" w:after="450" w:line="312" w:lineRule="auto"/>
      </w:pPr>
      <w:r>
        <w:rPr>
          <w:rFonts w:ascii="宋体" w:hAnsi="宋体" w:eastAsia="宋体" w:cs="宋体"/>
          <w:color w:val="000"/>
          <w:sz w:val="28"/>
          <w:szCs w:val="28"/>
        </w:rPr>
        <w:t xml:space="preserve">　　（四）微信群和QQ工作群存在无实名人员，有转发错发信息的现象。</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充分认识意识形态领域反分裂、反渗透斗争的严峻性和紧迫性。树立坚强的政治意识、坚定的阵地意识、强烈的责任意识、牢固的大局意识，充分认识反分裂斗争的重要性、长期性和复杂性，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　　（二）强化意识形态工作责任制。意识形态工作是党的一项极端重要的工作，是党的建设和政权建设的重要内容。按照分级负责和谁主管谁负责的原则，领导班子对本单位意识形态工作负主体责任，把意识形态工作摆在全局工作的重要位置，纳入重要议事日程，纳入领导班子和领导干部目标管理。切实推动意识形态工作责任制落细落实、形成常态长效工作机制。</w:t>
      </w:r>
    </w:p>
    <w:p>
      <w:pPr>
        <w:ind w:left="0" w:right="0" w:firstLine="560"/>
        <w:spacing w:before="450" w:after="450" w:line="312" w:lineRule="auto"/>
      </w:pPr>
      <w:r>
        <w:rPr>
          <w:rFonts w:ascii="宋体" w:hAnsi="宋体" w:eastAsia="宋体" w:cs="宋体"/>
          <w:color w:val="000"/>
          <w:sz w:val="28"/>
          <w:szCs w:val="28"/>
        </w:rPr>
        <w:t xml:space="preserve">　　（三）强化意识形态工作责任制考核。建立健全意识形态工作责任制的检查考核制度，明确检查考核的内容、方法、程序，推动考核工作规范化、制度化和常态化。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（四）继续加强“学习强国”学习近平台学习的管理与监督。要求教师每天按时学习、按时上传学习情况，学校在后台进行监测，督促教师及时完成学习。</w:t>
      </w:r>
    </w:p>
    <w:p>
      <w:pPr>
        <w:ind w:left="0" w:right="0" w:firstLine="560"/>
        <w:spacing w:before="450" w:after="450" w:line="312" w:lineRule="auto"/>
      </w:pPr>
      <w:r>
        <w:rPr>
          <w:rFonts w:ascii="宋体" w:hAnsi="宋体" w:eastAsia="宋体" w:cs="宋体"/>
          <w:color w:val="000"/>
          <w:sz w:val="28"/>
          <w:szCs w:val="28"/>
        </w:rPr>
        <w:t xml:space="preserve">　　（五）加强思想政治课的有效开展。坚持对教师的政治理论学习和师德师风教育，提高教师的思想政治觉悟，树立良好的师德师风形象；</w:t>
      </w:r>
    </w:p>
    <w:p>
      <w:pPr>
        <w:ind w:left="0" w:right="0" w:firstLine="560"/>
        <w:spacing w:before="450" w:after="450" w:line="312" w:lineRule="auto"/>
      </w:pPr>
      <w:r>
        <w:rPr>
          <w:rFonts w:ascii="宋体" w:hAnsi="宋体" w:eastAsia="宋体" w:cs="宋体"/>
          <w:color w:val="000"/>
          <w:sz w:val="28"/>
          <w:szCs w:val="28"/>
        </w:rPr>
        <w:t xml:space="preserve">　　（六）继续加强理论学习，筑牢思想防线；</w:t>
      </w:r>
    </w:p>
    <w:p>
      <w:pPr>
        <w:ind w:left="0" w:right="0" w:firstLine="560"/>
        <w:spacing w:before="450" w:after="450" w:line="312" w:lineRule="auto"/>
      </w:pPr>
      <w:r>
        <w:rPr>
          <w:rFonts w:ascii="宋体" w:hAnsi="宋体" w:eastAsia="宋体" w:cs="宋体"/>
          <w:color w:val="000"/>
          <w:sz w:val="28"/>
          <w:szCs w:val="28"/>
        </w:rPr>
        <w:t xml:space="preserve">　　（七）加大制度落实和警示教育力度。</w:t>
      </w:r>
    </w:p>
    <w:p>
      <w:pPr>
        <w:ind w:left="0" w:right="0" w:firstLine="560"/>
        <w:spacing w:before="450" w:after="450" w:line="312" w:lineRule="auto"/>
      </w:pPr>
      <w:r>
        <w:rPr>
          <w:rFonts w:ascii="宋体" w:hAnsi="宋体" w:eastAsia="宋体" w:cs="宋体"/>
          <w:color w:val="000"/>
          <w:sz w:val="28"/>
          <w:szCs w:val="28"/>
        </w:rPr>
        <w:t xml:space="preserve">&gt;　　四、下半年意识形态重点工作安排</w:t>
      </w:r>
    </w:p>
    <w:p>
      <w:pPr>
        <w:ind w:left="0" w:right="0" w:firstLine="560"/>
        <w:spacing w:before="450" w:after="450" w:line="312" w:lineRule="auto"/>
      </w:pPr>
      <w:r>
        <w:rPr>
          <w:rFonts w:ascii="宋体" w:hAnsi="宋体" w:eastAsia="宋体" w:cs="宋体"/>
          <w:color w:val="000"/>
          <w:sz w:val="28"/>
          <w:szCs w:val="28"/>
        </w:rPr>
        <w:t xml:space="preserve">　　（一）继续加强理论学习中心组的学习；</w:t>
      </w:r>
    </w:p>
    <w:p>
      <w:pPr>
        <w:ind w:left="0" w:right="0" w:firstLine="560"/>
        <w:spacing w:before="450" w:after="450" w:line="312" w:lineRule="auto"/>
      </w:pPr>
      <w:r>
        <w:rPr>
          <w:rFonts w:ascii="宋体" w:hAnsi="宋体" w:eastAsia="宋体" w:cs="宋体"/>
          <w:color w:val="000"/>
          <w:sz w:val="28"/>
          <w:szCs w:val="28"/>
        </w:rPr>
        <w:t xml:space="preserve">　　（二）继续加强教职工的政治学习和师德师风学习教育； </w:t>
      </w:r>
    </w:p>
    <w:p>
      <w:pPr>
        <w:ind w:left="0" w:right="0" w:firstLine="560"/>
        <w:spacing w:before="450" w:after="450" w:line="312" w:lineRule="auto"/>
      </w:pPr>
      <w:r>
        <w:rPr>
          <w:rFonts w:ascii="宋体" w:hAnsi="宋体" w:eastAsia="宋体" w:cs="宋体"/>
          <w:color w:val="000"/>
          <w:sz w:val="28"/>
          <w:szCs w:val="28"/>
        </w:rPr>
        <w:t xml:space="preserve">　　（三）继续加强学校意识形态标准化建设；</w:t>
      </w:r>
    </w:p>
    <w:p>
      <w:pPr>
        <w:ind w:left="0" w:right="0" w:firstLine="560"/>
        <w:spacing w:before="450" w:after="450" w:line="312" w:lineRule="auto"/>
      </w:pPr>
      <w:r>
        <w:rPr>
          <w:rFonts w:ascii="宋体" w:hAnsi="宋体" w:eastAsia="宋体" w:cs="宋体"/>
          <w:color w:val="000"/>
          <w:sz w:val="28"/>
          <w:szCs w:val="28"/>
        </w:rPr>
        <w:t xml:space="preserve">　　（四）继续加强学生的思想品德、道德教育。</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【篇十二】党支部意识形态工作总结</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　　&gt;一、加强组织领导，细化工作措施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　　&gt;二、加强教师师德师风建设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　　&gt;三、营造学校团结奋进的舆论氛围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　　&gt;五、改进措施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【篇十三】党支部意识形态工作总结</w:t>
      </w:r>
    </w:p>
    <w:p>
      <w:pPr>
        <w:ind w:left="0" w:right="0" w:firstLine="560"/>
        <w:spacing w:before="450" w:after="450" w:line="312" w:lineRule="auto"/>
      </w:pPr>
      <w:r>
        <w:rPr>
          <w:rFonts w:ascii="宋体" w:hAnsi="宋体" w:eastAsia="宋体" w:cs="宋体"/>
          <w:color w:val="000"/>
          <w:sz w:val="28"/>
          <w:szCs w:val="28"/>
        </w:rPr>
        <w:t xml:space="preserve">　　学校在区委、区政府以及教育文化体育局的正确领导下，深入学习领会贯彻落实了党的十八大、十九大会议精神，和xxxx系列重要讲话精神，紧紧围绕中心工作，全面提升服务质量，大力弘扬社会主义核心价值体系，切实有效的抓好了全校的意识形态工作，取得了一定成效。现将有关情况汇报如下：</w:t>
      </w:r>
    </w:p>
    <w:p>
      <w:pPr>
        <w:ind w:left="0" w:right="0" w:firstLine="560"/>
        <w:spacing w:before="450" w:after="450" w:line="312" w:lineRule="auto"/>
      </w:pPr>
      <w:r>
        <w:rPr>
          <w:rFonts w:ascii="宋体" w:hAnsi="宋体" w:eastAsia="宋体" w:cs="宋体"/>
          <w:color w:val="000"/>
          <w:sz w:val="28"/>
          <w:szCs w:val="28"/>
        </w:rPr>
        <w:t xml:space="preserve">　　一、统一思想，形成共识。根据文件的相关要求，我校积极行动，迅速部署，召开党组会议，认真组织学习。使各位成员充分认识到党组是抓意识形态工作的主体责任，明确了党组的责任内容，工作的相关制度，追责的相关情形，使党组织和领导干部个人明确了抓意识形态工作的基本遵循，也增强了抓意识形态工作的责任意识和使命担当，达到统一思想，齐抓共管的目的。目前，全校在意识形态上高度统一，状况良好。</w:t>
      </w:r>
    </w:p>
    <w:p>
      <w:pPr>
        <w:ind w:left="0" w:right="0" w:firstLine="560"/>
        <w:spacing w:before="450" w:after="450" w:line="312" w:lineRule="auto"/>
      </w:pPr>
      <w:r>
        <w:rPr>
          <w:rFonts w:ascii="宋体" w:hAnsi="宋体" w:eastAsia="宋体" w:cs="宋体"/>
          <w:color w:val="000"/>
          <w:sz w:val="28"/>
          <w:szCs w:val="28"/>
        </w:rPr>
        <w:t xml:space="preserve">　　二、明确职责，健全工作机制。校党组中心组在学习《党委(党组)意识形态工作责任制实施细则》的基础上，进一步明确了校党组抓意识形态工作的具体制度、责任到人，以及一些具体情况的处置办法。按照党风廉政建设责任制和“一岗双责”的要求，定期组织党风党纪教育、警示教育和作风建设教育活动，将意识形态工作作为重要内容纳入其中，进一步明确局领导抓意识形态工作的具体责任，把意识形态工作作为个人考核评估的基本内容，明确考核目标、方式和奖惩办法。逐步形成了从党组到基层党组织、从党组织到领导干部、从内容到形式、从落实了到考核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抓住关键，增强工作实效，深入群众。学校根据实际情况制定相关的活动，将讲和做相结合;通过一系列的宣讲活动和公益活动将“两学一做”寓于意识形态工作当中，内化于心而外化于行，不止是用嘴宣传，更是用行动宣传，以“两学一做”等专题活动为载体，扎实开展xxxx系列讲话及十八大、十九大精神，xxxx系列重要讲话、党章以及两为条例的学习，逐级传达上级关于意识形态工作重大部署和重要文件。切实集中组织机关干部学习相关文件精神，制定政治理论和业务理论学习计划，支部成员和党小组坚持集中学习制度，党员干部自学制度，强化专题学习，党委成员和支部班子利用</w:t>
      </w:r>
    </w:p>
    <w:p>
      <w:pPr>
        <w:ind w:left="0" w:right="0" w:firstLine="560"/>
        <w:spacing w:before="450" w:after="450" w:line="312" w:lineRule="auto"/>
      </w:pPr>
      <w:r>
        <w:rPr>
          <w:rFonts w:ascii="宋体" w:hAnsi="宋体" w:eastAsia="宋体" w:cs="宋体"/>
          <w:color w:val="000"/>
          <w:sz w:val="28"/>
          <w:szCs w:val="28"/>
        </w:rPr>
        <w:t xml:space="preserve">　　“三会一课”等开展专题党课、学习研讨等，为党员干部做表率、作示范;通过这些载体，强化学习，通过认识，坚定了理想信念，强化了政治意识，筑牢了思想道德等意识形态防线。深入群众学习祖国的传统文化。党支部书记徐旗不但为党员上党课，还带领全校教师做传统文化的省级课题，为全校16各班级的师生上传统国学课，吟诵国学经典，每周有两课的晚课，为大家做讲解，同时把音频发到公众号和喜马拉雅平台，为校内校外的师生提供学xx台，取得了显著的效果。</w:t>
      </w:r>
    </w:p>
    <w:p>
      <w:pPr>
        <w:ind w:left="0" w:right="0" w:firstLine="560"/>
        <w:spacing w:before="450" w:after="450" w:line="312" w:lineRule="auto"/>
      </w:pPr>
      <w:r>
        <w:rPr>
          <w:rFonts w:ascii="宋体" w:hAnsi="宋体" w:eastAsia="宋体" w:cs="宋体"/>
          <w:color w:val="000"/>
          <w:sz w:val="28"/>
          <w:szCs w:val="28"/>
        </w:rPr>
        <w:t xml:space="preserve">　　四、夯实基础，引领正确导向。校党组不断创新意识形态建设的载体和方法，利用多种途径，扎实推进社会主义核心价值体系建设，努力培养干部职工良好的道德风尚。利用党组中心组扩大会，认真组织学习党的十八大、十九大精神，学习了xxx重要系列讲话、“一准则两条例”、《中国共产党巡视工作条例》、《中国共产党党组工作条例》、《党委工作方法》等重要理论，今年以来先后组织多次党组中心组扩大会，进行集中学习;对全局干部职工进行党的知识教育、社会公德、职业道德、家庭美德和社会主义荣辱观教育，在全局逐步形成良好的社会道德风尚;积极组织志愿者多人到结对帮扶接到开展志愿者活动，先后为定点帮扶贫困村捐款，并深入帮扶慰问贫困家庭。通过组织系列活动，深入社区创城活动。帮助广大干部群众正确理解全会提出的新观点、新要求、新实践，引导大家认识新常态、适应新常态、引领新常态。</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【篇十四】党支部意识形态工作总结</w:t>
      </w:r>
    </w:p>
    <w:p>
      <w:pPr>
        <w:ind w:left="0" w:right="0" w:firstLine="560"/>
        <w:spacing w:before="450" w:after="450" w:line="312" w:lineRule="auto"/>
      </w:pPr>
      <w:r>
        <w:rPr>
          <w:rFonts w:ascii="宋体" w:hAnsi="宋体" w:eastAsia="宋体" w:cs="宋体"/>
          <w:color w:val="000"/>
          <w:sz w:val="28"/>
          <w:szCs w:val="28"/>
        </w:rPr>
        <w:t xml:space="preserve">　　__党支部以深入学习贯彻习近平新时代中国特色社会主义思想和党的十九大精神为首要政治任务，坚持以党的政治建设为统领，以落实全面从严治党要求为主线，认真贯彻落实集团党委意识形态工作责任制，深入做好意识形态工作，现将工作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支部以对党高度负责的态度，旗帜鲜明地站在意识形态工作第一线，坚持党管意识形态不动摇，牢牢把握意识形态工作主导权，时刻履行监督责任，带头批评错误观点和错误倾向，加强组织领导，全面贯彻落实《中国共产党宣传工作条例》，努力健全完善党的统一领导、齐抓共管的意识形态工作新格局。党支部班子成员各负其责，定期召开会议分析研判意识形态领域情况，辨析思想文化领域突出问题，分清主流支流，对重大事件、重要情况和苗头倾向性的问题，有针对性地进行引导。把意识形态工作纳入党建工作责任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二、强化理论学习，提高政治理论水平</w:t>
      </w:r>
    </w:p>
    <w:p>
      <w:pPr>
        <w:ind w:left="0" w:right="0" w:firstLine="560"/>
        <w:spacing w:before="450" w:after="450" w:line="312" w:lineRule="auto"/>
      </w:pPr>
      <w:r>
        <w:rPr>
          <w:rFonts w:ascii="宋体" w:hAnsi="宋体" w:eastAsia="宋体" w:cs="宋体"/>
          <w:color w:val="000"/>
          <w:sz w:val="28"/>
          <w:szCs w:val="28"/>
        </w:rPr>
        <w:t xml:space="preserve">　　坚持以科学的理论武装头脑，突出学习重点，打造学习型党组织。将意识形态工作融入“三会一课”、主题党日活动中，推进“两学一做”教育常态化，不断加强党员思想建设工作力度。通过党员上党课、中心组集中学习、学习强国手机客户端自学等方式，将学习贯彻习近平新时代中国特色社会主义思想、党的十九大、十九届四中全会精神等内容同“不忘初心、牢记使命”主题教育有机结合起来。提升了党员的政治素质，牢固树立正确的世界观、人生观、价值观和全心全意为民服务的宗旨意识，进一步强化意识形态工作。</w:t>
      </w:r>
    </w:p>
    <w:p>
      <w:pPr>
        <w:ind w:left="0" w:right="0" w:firstLine="560"/>
        <w:spacing w:before="450" w:after="450" w:line="312" w:lineRule="auto"/>
      </w:pPr>
      <w:r>
        <w:rPr>
          <w:rFonts w:ascii="宋体" w:hAnsi="宋体" w:eastAsia="宋体" w:cs="宋体"/>
          <w:color w:val="000"/>
          <w:sz w:val="28"/>
          <w:szCs w:val="28"/>
        </w:rPr>
        <w:t xml:space="preserve">&gt;　　三、创新活动载体，突出主题活动特色</w:t>
      </w:r>
    </w:p>
    <w:p>
      <w:pPr>
        <w:ind w:left="0" w:right="0" w:firstLine="560"/>
        <w:spacing w:before="450" w:after="450" w:line="312" w:lineRule="auto"/>
      </w:pPr>
      <w:r>
        <w:rPr>
          <w:rFonts w:ascii="宋体" w:hAnsi="宋体" w:eastAsia="宋体" w:cs="宋体"/>
          <w:color w:val="000"/>
          <w:sz w:val="28"/>
          <w:szCs w:val="28"/>
        </w:rPr>
        <w:t xml:space="preserve">　　(一)开展丰富多彩的主题活动。清明节之际_开展“缅怀革命先烈，重温入党誓词”的主题活动。引领广大党员提高政治觉悟、坚定理想信念，传承烈士遗志、继承红色基因，不忘初心、砥砺前行。为纪念五四运动100周年，继承和发扬五四精神，开展了“弘扬五四精神、续写青春华章”主题活动。引导广大青年员工做走在时代前列的奋进者、开拓者、奉献者，以执着的信念、优良的品德、丰富的知识、过硬的本领担负起历史重任。为庆祝中国共产党成立98周年，组织党员前往辽沈战役纪念馆，开展“不忘初心、牢记使命”的主题教育活动。通过爱国主义教育，教育引导广大党员干部坚定对马克思主义的信仰、对中国特色社会主义的信念，传承红色基因，以强烈的政治责任感和历史使命感投入到本职工作中去。国庆节之际，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2025-05-02T16:22:40+08:00</dcterms:created>
  <dcterms:modified xsi:type="dcterms:W3CDTF">2025-05-02T16:22:40+08:00</dcterms:modified>
</cp:coreProperties>
</file>

<file path=docProps/custom.xml><?xml version="1.0" encoding="utf-8"?>
<Properties xmlns="http://schemas.openxmlformats.org/officeDocument/2006/custom-properties" xmlns:vt="http://schemas.openxmlformats.org/officeDocument/2006/docPropsVTypes"/>
</file>