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政法队伍教育整顿工作总结范文十九篇</w:t>
      </w:r>
      <w:bookmarkEnd w:id="1"/>
    </w:p>
    <w:p>
      <w:pPr>
        <w:jc w:val="center"/>
        <w:spacing w:before="0" w:after="450"/>
      </w:pPr>
      <w:r>
        <w:rPr>
          <w:rFonts w:ascii="Arial" w:hAnsi="Arial" w:eastAsia="Arial" w:cs="Arial"/>
          <w:color w:val="999999"/>
          <w:sz w:val="20"/>
          <w:szCs w:val="20"/>
        </w:rPr>
        <w:t xml:space="preserve">来源：网络  作者：梦里花落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政法队伍教育整顿工作开展以来，我县认真贯彻中央决策部署和省市党委要求，加强领导，创新措施，抓好四项教育。 以下是为大家整理的关于政法队伍教育整顿工作总结的文章19篇 ,欢迎品鉴！政法队伍教育整顿工作总结篇1　　政法队伍教育整顿工作启动以来，...</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政法队伍教育整顿工作开展以来，我县认真贯彻中央决策部署和省市党委要求，加强领导，创新措施，抓好四项教育。 以下是为大家整理的关于政法队伍教育整顿工作总结的文章19篇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gt;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　　&gt;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　　&gt;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政法队伍教育整顿工作总结篇2</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政法队伍教育整顿工作总结篇3</w:t>
      </w:r>
    </w:p>
    <w:p>
      <w:pPr>
        <w:ind w:left="0" w:right="0" w:firstLine="560"/>
        <w:spacing w:before="450" w:after="450" w:line="312" w:lineRule="auto"/>
      </w:pPr>
      <w:r>
        <w:rPr>
          <w:rFonts w:ascii="宋体" w:hAnsi="宋体" w:eastAsia="宋体" w:cs="宋体"/>
          <w:color w:val="000"/>
          <w:sz w:val="28"/>
          <w:szCs w:val="28"/>
        </w:rPr>
        <w:t xml:space="preserve">　　这次教育整顿学习以来，我充分认识到学习的重要性，做到了原原本本学、联系实际学、全面系统学、用心用脑学，全面提升了自己的理论水平和工作能力。</w:t>
      </w:r>
    </w:p>
    <w:p>
      <w:pPr>
        <w:ind w:left="0" w:right="0" w:firstLine="560"/>
        <w:spacing w:before="450" w:after="450" w:line="312" w:lineRule="auto"/>
      </w:pPr>
      <w:r>
        <w:rPr>
          <w:rFonts w:ascii="宋体" w:hAnsi="宋体" w:eastAsia="宋体" w:cs="宋体"/>
          <w:color w:val="000"/>
          <w:sz w:val="28"/>
          <w:szCs w:val="28"/>
        </w:rPr>
        <w:t xml:space="preserve">　　一提高理论水平，筑牢思想意识</w:t>
      </w:r>
    </w:p>
    <w:p>
      <w:pPr>
        <w:ind w:left="0" w:right="0" w:firstLine="560"/>
        <w:spacing w:before="450" w:after="450" w:line="312" w:lineRule="auto"/>
      </w:pPr>
      <w:r>
        <w:rPr>
          <w:rFonts w:ascii="宋体" w:hAnsi="宋体" w:eastAsia="宋体" w:cs="宋体"/>
          <w:color w:val="000"/>
          <w:sz w:val="28"/>
          <w:szCs w:val="28"/>
        </w:rPr>
        <w:t xml:space="preserve">　　一名优秀的干部不是天生具备的，而是在不断的学习、不断的提升、不断的创新及实践中，通过不断的总结和提高自己的思想境界才形成的。通过学习，我深刻认识到了这次教育整顿的重要性和必要性。政法队伍的忠诚与否、能力强弱，直接关系到国家的安危，人民的安全。同时，也深刻认识到我们的党、我们的国家、我们的人民必须要有一支政治上靠得住、党中央信得过的政法队伍。因此，我们要增强政治理论学习的自觉性和紧迫性，要抓紧学，认真学，系统学，同时在学习中要有针对性，带着问题去学，理论联系实际，思考分清是非。</w:t>
      </w:r>
    </w:p>
    <w:p>
      <w:pPr>
        <w:ind w:left="0" w:right="0" w:firstLine="560"/>
        <w:spacing w:before="450" w:after="450" w:line="312" w:lineRule="auto"/>
      </w:pPr>
      <w:r>
        <w:rPr>
          <w:rFonts w:ascii="宋体" w:hAnsi="宋体" w:eastAsia="宋体" w:cs="宋体"/>
          <w:color w:val="000"/>
          <w:sz w:val="28"/>
          <w:szCs w:val="28"/>
        </w:rPr>
        <w:t xml:space="preserve">　　二转变工作作风，提高工作效能</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更没有强大的凝聚力和战斗力。因此，我们应再次认识到当前教育整顿活动的迫切性和重要性，要迅速地把思想认识统一到上级的决策部署上来，认真解决存在的突出问题。首先要严明工作纪律，忠于职守，爱岗敬业。要严以律己，从我做起。其次是要严格执法办事，强化大局意识和效能意识，制定工作目标和计划，真正做到“落实”二字。</w:t>
      </w:r>
    </w:p>
    <w:p>
      <w:pPr>
        <w:ind w:left="0" w:right="0" w:firstLine="560"/>
        <w:spacing w:before="450" w:after="450" w:line="312" w:lineRule="auto"/>
      </w:pPr>
      <w:r>
        <w:rPr>
          <w:rFonts w:ascii="宋体" w:hAnsi="宋体" w:eastAsia="宋体" w:cs="宋体"/>
          <w:color w:val="000"/>
          <w:sz w:val="28"/>
          <w:szCs w:val="28"/>
        </w:rPr>
        <w:t xml:space="preserve">　　三接受监督，防微杜渐</w:t>
      </w:r>
    </w:p>
    <w:p>
      <w:pPr>
        <w:ind w:left="0" w:right="0" w:firstLine="560"/>
        <w:spacing w:before="450" w:after="450" w:line="312" w:lineRule="auto"/>
      </w:pPr>
      <w:r>
        <w:rPr>
          <w:rFonts w:ascii="宋体" w:hAnsi="宋体" w:eastAsia="宋体" w:cs="宋体"/>
          <w:color w:val="000"/>
          <w:sz w:val="28"/>
          <w:szCs w:val="28"/>
        </w:rPr>
        <w:t xml:space="preserve">　　通过这次教育整顿我坚信了一个道理，那就是失去监督的权力，必然滋生腐败。古训道:流水不腐，户枢不蠹。一语道破这条颠覆不破的真理，脱离监督的干部，往往会犯错误。我们每一名党员干部都要正确地对待监督。党组织和群众的监督是一面镜子，经常地照一照，检查一下自己的缺点和不足，及时加以改正对自己的成长进步大有裨益。“良药苦口利于病，忠言逆耳利于行”，“以铜为镜，可以正衣冠，以史为镜，可以知兴替，以人为镜，可以明是非”。常被泼点冷水，常听点逆耳之言，可以使头脑保持清醒。才能流水不腐，户枢不蠹。总之，在任何情况下，我们都要坚决听党的话、跟党走，这是作为一名党员、一名政法人的基本原则，只有做到了这一点，才能真正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政法队伍教育整顿工作总结篇4</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政法队伍教育整顿工作总结篇5</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政法队伍教育整顿工作总结篇6</w:t>
      </w:r>
    </w:p>
    <w:p>
      <w:pPr>
        <w:ind w:left="0" w:right="0" w:firstLine="560"/>
        <w:spacing w:before="450" w:after="450" w:line="312" w:lineRule="auto"/>
      </w:pPr>
      <w:r>
        <w:rPr>
          <w:rFonts w:ascii="宋体" w:hAnsi="宋体" w:eastAsia="宋体" w:cs="宋体"/>
          <w:color w:val="000"/>
          <w:sz w:val="28"/>
          <w:szCs w:val="28"/>
        </w:rPr>
        <w:t xml:space="preserve">　　自队伍教育整顿开展以来，我院坚持以习近平新时代中国特色社会主义思想为指导，深入贯彻习近平法治思想，认真贯彻落实党中央关于开展全国政法队伍教育整顿的重大决策部署，扎实推进队伍教育整顿。现将我院队伍教育整顿工作开展情况汇报如下：</w:t>
      </w:r>
    </w:p>
    <w:p>
      <w:pPr>
        <w:ind w:left="0" w:right="0" w:firstLine="560"/>
        <w:spacing w:before="450" w:after="450" w:line="312" w:lineRule="auto"/>
      </w:pPr>
      <w:r>
        <w:rPr>
          <w:rFonts w:ascii="宋体" w:hAnsi="宋体" w:eastAsia="宋体" w:cs="宋体"/>
          <w:color w:val="000"/>
          <w:sz w:val="28"/>
          <w:szCs w:val="28"/>
        </w:rPr>
        <w:t xml:space="preserve">　　坚持把队伍教育整顿工作作为当前首要政治任务，系统谋划推进方案、对标对表狠抓落实，推进队伍教育整顿走深走实。及时成立由院党组书记、院长任组长，其他院领导任副组长，各部门负责人任成员的教育整顿领导小组。领导小组下设办公室，由党组成员、政治部主任兼任主任，并组成综合协调、整治整改、材料宣传、后勤保障4个专项工作组，充分发挥班子成员“一岗双责”作用、部门负责人“中坚力量”作用，当好教育整顿“组织者”、“执行者”和“推动者”，形成领导干部率先垂范、全院干警自觉参与的良好局面。同时，成立由院领导任组长的7个督查小组，对各部门学习教育情况进行全覆盖全过程实时督查，逐级传导工作压力，把责任分解到部门、落实到具体人。闻令而动做好启动工作。压紧压实党组领导责任、“一把手”直接责任，坚持重要工作直接部署、重大问题直接过问，先后召开党组会、教育整顿领导小组会及专班会议6次，形成了责任明确、协作推进、齐抓共管的工作格局。召开全院教育整顿动员部署会，第一时间组织精干力量反复打磨、讨论修改教育整顿的各项文件，研究制定《队伍教育整顿实施方案》《主要措施及工作安排》，明确队伍教育整顿具体措施43项，每项的时间节点尽量精确到某一天，所有项目逐一明确牵头领导和责任部门，实行动态管理、对账销号，切实增强开展教育整顿的责任感、使命感和紧迫感。</w:t>
      </w:r>
    </w:p>
    <w:p>
      <w:pPr>
        <w:ind w:left="0" w:right="0" w:firstLine="560"/>
        <w:spacing w:before="450" w:after="450" w:line="312" w:lineRule="auto"/>
      </w:pPr>
      <w:r>
        <w:rPr>
          <w:rFonts w:ascii="宋体" w:hAnsi="宋体" w:eastAsia="宋体" w:cs="宋体"/>
          <w:color w:val="000"/>
          <w:sz w:val="28"/>
          <w:szCs w:val="28"/>
        </w:rPr>
        <w:t xml:space="preserve">　　一、开门整顿，广聚诤言。在查摆剖析阶段，为找准问题，有的放矢，我局向企业、个体户和相关部门发放征求意见表份，反馈意见较好。组织召开了行风义务监督员座谈会、企业代表、个体工商户代表座谈会，针对提出建议和意见当场反馈，并将整改情况及时反馈开发区纪委。邀请行风监督员以及三个乡镇党政领导和企业、个体工商户代表共余人召开了一次行风评议座谈会，局领导就一年来执法办案、队伍建设以及服务承诺的实施情况进行了自我剖析，面对面征求意见，代表们提出的意见也很实在、中肯，对我局各项工作，特别是注册登记、上门为企业服务给予了较好地评议。</w:t>
      </w:r>
    </w:p>
    <w:p>
      <w:pPr>
        <w:ind w:left="0" w:right="0" w:firstLine="560"/>
        <w:spacing w:before="450" w:after="450" w:line="312" w:lineRule="auto"/>
      </w:pPr>
      <w:r>
        <w:rPr>
          <w:rFonts w:ascii="宋体" w:hAnsi="宋体" w:eastAsia="宋体" w:cs="宋体"/>
          <w:color w:val="000"/>
          <w:sz w:val="28"/>
          <w:szCs w:val="28"/>
        </w:rPr>
        <w:t xml:space="preserve">　　二、认真开展了自查自纠工作。要求干部职工结合自己的工作实际，认真查找工作中存在的问题，剖析产生问题的原因，找到问题的症结所在，并写出书面自查材料，时间为每半年一次自查汇报，人人在会上就自查情况发言。在查摆问题中要求做到“四不怕”，即：剖析自己不怕“严”。从我做起，严于律已，不护短、不遮掩，敢于正视和认真纠正自己的问题。听取意见不怕“刺”。广泛听取同志们意见，正确对待批评，特别是刺耳的批评，本着“有则改之，无则加勉”的态度正确对待。自我批评不怕“丑”。敢于亮出自己存在的问题。触及灵魂不怕“痛”。要触及思想灵魂深处，找到问题本质，剖析透彻，挖到要害痛处，从世界观上解决问题。通过自查、互查、互议，开展批评与自我批评等方式，真正达到了相互沟通、互相信任、互相提高、互相促进的目的。同时采取领导点、组织促、群众提、自己谈、互相帮等形式，查摆在思想作风、工作作风、宗旨意识和服务态度等方面存在的突出问题。通过查摆剖析，进一步提高了干部职工对队伍作风教育整顿工作重要性和必要性的认识，明确了教育整顿的目的，端正了查摆问题的态度，使查摆问题工作不走过场，取得了比较满意的效果。</w:t>
      </w:r>
    </w:p>
    <w:p>
      <w:pPr>
        <w:ind w:left="0" w:right="0" w:firstLine="560"/>
        <w:spacing w:before="450" w:after="450" w:line="312" w:lineRule="auto"/>
      </w:pPr>
      <w:r>
        <w:rPr>
          <w:rFonts w:ascii="宋体" w:hAnsi="宋体" w:eastAsia="宋体" w:cs="宋体"/>
          <w:color w:val="000"/>
          <w:sz w:val="28"/>
          <w:szCs w:val="28"/>
        </w:rPr>
        <w:t xml:space="preserve">　　针对教育整顿找准的突出问题，健全制度抓落实，增添措施，从群众最不满意的地方改起，严格按制度办事。按照政务公开的要求把办事职责、办事依据、办事条件、办事程序、办事纪律、办事结果、收费公示、执法公示、投诉渠道等内容公示上墙。尤其把下岗职工再就业优惠政策以及具体的收费减免项目、标准在窗口单位原原本本全部向企业、群众公示，提高行政工作透明度。结合首办责任制、服务承诺制、限时办结制和“一站式服务”，大大提高了办事效率。三是严格实施收支“两条线”制度。严禁坐收坐支，私设“小金库”，月份，审计部门对我局财务收支情况进行了审计，检查情况较好，未出现违反财经纪律的情况。在检查督促方面，我们开展了基层评议机关活动，适时组织分局，基层单位，有关企业，通过问卷调查，召开座谈会，上门征求意见等形式评议机关，并于月底召开了一次有企业负责人、党政机关领导以及个体户代表“面对面”座谈会，诚恳地听取他们对我局的工作作风、队伍建设以及政务环境等方面的建议和看法。正确对待“五项清理”工作，落实任务，明确责任，要求各部门认真查摆，坚持月报制，及时准确地上报清理情况。</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政法队伍教育整顿工作总结篇7</w:t>
      </w:r>
    </w:p>
    <w:p>
      <w:pPr>
        <w:ind w:left="0" w:right="0" w:firstLine="560"/>
        <w:spacing w:before="450" w:after="450" w:line="312" w:lineRule="auto"/>
      </w:pPr>
      <w:r>
        <w:rPr>
          <w:rFonts w:ascii="宋体" w:hAnsi="宋体" w:eastAsia="宋体" w:cs="宋体"/>
          <w:color w:val="000"/>
          <w:sz w:val="28"/>
          <w:szCs w:val="28"/>
        </w:rPr>
        <w:t xml:space="preserve">　　7月7日上午，西塞山公安分局召开队伍教育整顿总结大会暨“回头看”工作部署会。分局党委成员、各派出所所长、局直各单位负责人、教导员、教育整顿专班成员参加会议。</w:t>
      </w:r>
    </w:p>
    <w:p>
      <w:pPr>
        <w:ind w:left="0" w:right="0" w:firstLine="560"/>
        <w:spacing w:before="450" w:after="450" w:line="312" w:lineRule="auto"/>
      </w:pPr>
      <w:r>
        <w:rPr>
          <w:rFonts w:ascii="宋体" w:hAnsi="宋体" w:eastAsia="宋体" w:cs="宋体"/>
          <w:color w:val="000"/>
          <w:sz w:val="28"/>
          <w:szCs w:val="28"/>
        </w:rPr>
        <w:t xml:space="preserve">　　会上，西塞山区副区长、公安分局党委书记、局长周永生对分局4个月以来的队伍教育整顿工作进行了全面总结与回顾，对教育整顿“回头看”工作进行了动员与部署。</w:t>
      </w:r>
    </w:p>
    <w:p>
      <w:pPr>
        <w:ind w:left="0" w:right="0" w:firstLine="560"/>
        <w:spacing w:before="450" w:after="450" w:line="312" w:lineRule="auto"/>
      </w:pPr>
      <w:r>
        <w:rPr>
          <w:rFonts w:ascii="宋体" w:hAnsi="宋体" w:eastAsia="宋体" w:cs="宋体"/>
          <w:color w:val="000"/>
          <w:sz w:val="28"/>
          <w:szCs w:val="28"/>
        </w:rPr>
        <w:t xml:space="preserve">　　周永生同志充分肯定了分局队伍教育整顿取得“铸魂扬威成效彰显”、“顽瘴痼疾有力整治”、“为民服务扎实有效”的三大方面成效；分析指出分局在教育整顿工作中存在的“支部层面工作进展不平衡”、“顽瘴痼疾需要持续整治”、“纪律作风转变仍有差距”、“宗旨意识仍树立不牢”等四个方面的问题。</w:t>
      </w:r>
    </w:p>
    <w:p>
      <w:pPr>
        <w:ind w:left="0" w:right="0" w:firstLine="560"/>
        <w:spacing w:before="450" w:after="450" w:line="312" w:lineRule="auto"/>
      </w:pPr>
      <w:r>
        <w:rPr>
          <w:rFonts w:ascii="宋体" w:hAnsi="宋体" w:eastAsia="宋体" w:cs="宋体"/>
          <w:color w:val="000"/>
          <w:sz w:val="28"/>
          <w:szCs w:val="28"/>
        </w:rPr>
        <w:t xml:space="preserve">　　对于分局队伍教育整顿“回头看”工作，周永生同志要求：</w:t>
      </w:r>
    </w:p>
    <w:p>
      <w:pPr>
        <w:ind w:left="0" w:right="0" w:firstLine="560"/>
        <w:spacing w:before="450" w:after="450" w:line="312" w:lineRule="auto"/>
      </w:pPr>
      <w:r>
        <w:rPr>
          <w:rFonts w:ascii="宋体" w:hAnsi="宋体" w:eastAsia="宋体" w:cs="宋体"/>
          <w:color w:val="000"/>
          <w:sz w:val="28"/>
          <w:szCs w:val="28"/>
        </w:rPr>
        <w:t xml:space="preserve">　　1、一是要坚持更高站位，始终做到政治过硬、信念坚定。要始终坚持政治建警，坚持把学习教育贯穿公安工作始终，推动党史学习教育全面升温，把学习成效体现到增强党性、提高能力、改进作风、推动工作上来，确保公安干警在政治上靠得住，真正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　　2、二是要从严从实整改，始终做到动真碰硬、刮骨疗毒。分局党委将本着咬定青山不放松的精神，针对排查出来的问题，抓住“重点”、消除“痛点”、疏通“堵点”，深刻剖析原因，对症下药、分类整治，一项一项抓到位，确保问题不反弹。党委班子成员和中层以上干部率先垂范，以上率下，强化政治担当，强化履职尽责，自觉接受监督。保持专班人员不减、力度不降，认真组织开展教育整顿“回头看”，通过“回头看”对教育整顿再检视、再监督。</w:t>
      </w:r>
    </w:p>
    <w:p>
      <w:pPr>
        <w:ind w:left="0" w:right="0" w:firstLine="560"/>
        <w:spacing w:before="450" w:after="450" w:line="312" w:lineRule="auto"/>
      </w:pPr>
      <w:r>
        <w:rPr>
          <w:rFonts w:ascii="宋体" w:hAnsi="宋体" w:eastAsia="宋体" w:cs="宋体"/>
          <w:color w:val="000"/>
          <w:sz w:val="28"/>
          <w:szCs w:val="28"/>
        </w:rPr>
        <w:t xml:space="preserve">　　3、三是要弘扬英模精神，始终做到忠诚履职、初心不改。各单位要有选树典型的意识，做到“立”英模形象、“展”英模风采、“传”英模正气，让全局干警学有榜样、比有标杆、赶有方向。紧扣保安全、护稳定、解民忧、促发展的主责主业，推动教育整顿成果与当前重点工作有机衔接，确保政治更安全、社会更安定、群众更安宁，切实把工作成果转化为推动西塞山区高质量发展的强大动力。</w:t>
      </w:r>
    </w:p>
    <w:p>
      <w:pPr>
        <w:ind w:left="0" w:right="0" w:firstLine="560"/>
        <w:spacing w:before="450" w:after="450" w:line="312" w:lineRule="auto"/>
      </w:pPr>
      <w:r>
        <w:rPr>
          <w:rFonts w:ascii="宋体" w:hAnsi="宋体" w:eastAsia="宋体" w:cs="宋体"/>
          <w:color w:val="000"/>
          <w:sz w:val="28"/>
          <w:szCs w:val="28"/>
        </w:rPr>
        <w:t xml:space="preserve">　　4、四是要完善长效机制，始终做到抓源治本、严管长效。坚持“当下治”与“长久立”相结合，聚焦顽瘴痼疾整治问题和其他问题整改，建立完善一系列制度机制，既治已病又防未病，实现标本兼治、长效常治。坚决防止问题反弹、用好刚性约束、强化正向激励，把教育整顿成果切实转化为做好公安工作的强大动力，转化为维护稳定、服务群众、助力发展的扎实举措，充分展示教育整顿实践成果。</w:t>
      </w:r>
    </w:p>
    <w:p>
      <w:pPr>
        <w:ind w:left="0" w:right="0" w:firstLine="560"/>
        <w:spacing w:before="450" w:after="450" w:line="312" w:lineRule="auto"/>
      </w:pPr>
      <w:r>
        <w:rPr>
          <w:rFonts w:ascii="宋体" w:hAnsi="宋体" w:eastAsia="宋体" w:cs="宋体"/>
          <w:color w:val="000"/>
          <w:sz w:val="28"/>
          <w:szCs w:val="28"/>
        </w:rPr>
        <w:t xml:space="preserve">　　会上，分局党委委员、监察室主任、纪委书记吴云青宣读了《西塞山公安分局队伍教育整顿持续整改方案》，并对“回头看”工作进行了详细具体的安排部署。分局党委副书记、政委詹谦就落实会议精神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政法队伍教育整顿工作总结篇8</w:t>
      </w:r>
    </w:p>
    <w:p>
      <w:pPr>
        <w:ind w:left="0" w:right="0" w:firstLine="560"/>
        <w:spacing w:before="450" w:after="450" w:line="312" w:lineRule="auto"/>
      </w:pPr>
      <w:r>
        <w:rPr>
          <w:rFonts w:ascii="宋体" w:hAnsi="宋体" w:eastAsia="宋体" w:cs="宋体"/>
          <w:color w:val="000"/>
          <w:sz w:val="28"/>
          <w:szCs w:val="28"/>
        </w:rPr>
        <w:t xml:space="preserve">　　根据《关于在教育系统深入开展“十对照十检查十反思”学习教育活动的实施方案》（库教党发【20XX】32号）文件要求，我校认真开展学习教育活动第二阶段（对照检查）的各项工作，现根据我校实际情况做如下工作总结:</w:t>
      </w:r>
    </w:p>
    <w:p>
      <w:pPr>
        <w:ind w:left="0" w:right="0" w:firstLine="560"/>
        <w:spacing w:before="450" w:after="450" w:line="312" w:lineRule="auto"/>
      </w:pPr>
      <w:r>
        <w:rPr>
          <w:rFonts w:ascii="宋体" w:hAnsi="宋体" w:eastAsia="宋体" w:cs="宋体"/>
          <w:color w:val="000"/>
          <w:sz w:val="28"/>
          <w:szCs w:val="28"/>
        </w:rPr>
        <w:t xml:space="preserve">　　&gt;一、 各方面工作开展及完成情况</w:t>
      </w:r>
    </w:p>
    <w:p>
      <w:pPr>
        <w:ind w:left="0" w:right="0" w:firstLine="560"/>
        <w:spacing w:before="450" w:after="450" w:line="312" w:lineRule="auto"/>
      </w:pPr>
      <w:r>
        <w:rPr>
          <w:rFonts w:ascii="宋体" w:hAnsi="宋体" w:eastAsia="宋体" w:cs="宋体"/>
          <w:color w:val="000"/>
          <w:sz w:val="28"/>
          <w:szCs w:val="28"/>
        </w:rPr>
        <w:t xml:space="preserve">　　&gt;1、逐条逐项对照检查。</w:t>
      </w:r>
    </w:p>
    <w:p>
      <w:pPr>
        <w:ind w:left="0" w:right="0" w:firstLine="560"/>
        <w:spacing w:before="450" w:after="450" w:line="312" w:lineRule="auto"/>
      </w:pPr>
      <w:r>
        <w:rPr>
          <w:rFonts w:ascii="宋体" w:hAnsi="宋体" w:eastAsia="宋体" w:cs="宋体"/>
          <w:color w:val="000"/>
          <w:sz w:val="28"/>
          <w:szCs w:val="28"/>
        </w:rPr>
        <w:t xml:space="preserve">　　学校每位教职工，坚持“有则改之、无则加冕”的态度，放下包袱，结合个人工作实际，严格按照“十对照十检查十反思”的内容和标准，认真进行了逐条逐项对照检查，形成了个人初步（第一稿）的对照检查材料并于10月10日前进行了公示。</w:t>
      </w:r>
    </w:p>
    <w:p>
      <w:pPr>
        <w:ind w:left="0" w:right="0" w:firstLine="560"/>
        <w:spacing w:before="450" w:after="450" w:line="312" w:lineRule="auto"/>
      </w:pPr>
      <w:r>
        <w:rPr>
          <w:rFonts w:ascii="宋体" w:hAnsi="宋体" w:eastAsia="宋体" w:cs="宋体"/>
          <w:color w:val="000"/>
          <w:sz w:val="28"/>
          <w:szCs w:val="28"/>
        </w:rPr>
        <w:t xml:space="preserve">　　&gt;2、广泛征求意见建议。</w:t>
      </w:r>
    </w:p>
    <w:p>
      <w:pPr>
        <w:ind w:left="0" w:right="0" w:firstLine="560"/>
        <w:spacing w:before="450" w:after="450" w:line="312" w:lineRule="auto"/>
      </w:pPr>
      <w:r>
        <w:rPr>
          <w:rFonts w:ascii="宋体" w:hAnsi="宋体" w:eastAsia="宋体" w:cs="宋体"/>
          <w:color w:val="000"/>
          <w:sz w:val="28"/>
          <w:szCs w:val="28"/>
        </w:rPr>
        <w:t xml:space="preserve">　　通过群众提、互相帮、领导评等方式，采取了发放征求意见表、设立意见箱、召开座谈会、个别走访等形式，广泛征求了教职工、家长、学生、社会各界的意见和建议，此项工作已于10月14日前完成。</w:t>
      </w:r>
    </w:p>
    <w:p>
      <w:pPr>
        <w:ind w:left="0" w:right="0" w:firstLine="560"/>
        <w:spacing w:before="450" w:after="450" w:line="312" w:lineRule="auto"/>
      </w:pPr>
      <w:r>
        <w:rPr>
          <w:rFonts w:ascii="宋体" w:hAnsi="宋体" w:eastAsia="宋体" w:cs="宋体"/>
          <w:color w:val="000"/>
          <w:sz w:val="28"/>
          <w:szCs w:val="28"/>
        </w:rPr>
        <w:t xml:space="preserve">　　&gt;3、进一步完善、充实对照检查材料。</w:t>
      </w:r>
    </w:p>
    <w:p>
      <w:pPr>
        <w:ind w:left="0" w:right="0" w:firstLine="560"/>
        <w:spacing w:before="450" w:after="450" w:line="312" w:lineRule="auto"/>
      </w:pPr>
      <w:r>
        <w:rPr>
          <w:rFonts w:ascii="宋体" w:hAnsi="宋体" w:eastAsia="宋体" w:cs="宋体"/>
          <w:color w:val="000"/>
          <w:sz w:val="28"/>
          <w:szCs w:val="28"/>
        </w:rPr>
        <w:t xml:space="preserve">　　根据对照检查结果和征求到的意见建议，认真剖析了自身存在的主要问题、薄弱环节及存在的问题根源，并再次对照检查材料进行了公示，再次征求了各方面的意见和建议，进一步完善和充实了对照检查材料，并提出了今后的努力方向和改进措施，形成了较完善的对照检查材料（第二稿），已于10月16日前完成</w:t>
      </w:r>
    </w:p>
    <w:p>
      <w:pPr>
        <w:ind w:left="0" w:right="0" w:firstLine="560"/>
        <w:spacing w:before="450" w:after="450" w:line="312" w:lineRule="auto"/>
      </w:pPr>
      <w:r>
        <w:rPr>
          <w:rFonts w:ascii="宋体" w:hAnsi="宋体" w:eastAsia="宋体" w:cs="宋体"/>
          <w:color w:val="000"/>
          <w:sz w:val="28"/>
          <w:szCs w:val="28"/>
        </w:rPr>
        <w:t xml:space="preserve">　　&gt;4、开展批评与自我批评。</w:t>
      </w:r>
    </w:p>
    <w:p>
      <w:pPr>
        <w:ind w:left="0" w:right="0" w:firstLine="560"/>
        <w:spacing w:before="450" w:after="450" w:line="312" w:lineRule="auto"/>
      </w:pPr>
      <w:r>
        <w:rPr>
          <w:rFonts w:ascii="宋体" w:hAnsi="宋体" w:eastAsia="宋体" w:cs="宋体"/>
          <w:color w:val="000"/>
          <w:sz w:val="28"/>
          <w:szCs w:val="28"/>
        </w:rPr>
        <w:t xml:space="preserve">　　学校党支部召开了对照检查剖析大会，分班子成员、班主任和其他任课教师（含后勤人员）三个层次进行了剖析发言，开展了批评与自我批评，确保剖析深刻，自身从中受到了教育，已于10月19日前完成。</w:t>
      </w:r>
    </w:p>
    <w:p>
      <w:pPr>
        <w:ind w:left="0" w:right="0" w:firstLine="560"/>
        <w:spacing w:before="450" w:after="450" w:line="312" w:lineRule="auto"/>
      </w:pPr>
      <w:r>
        <w:rPr>
          <w:rFonts w:ascii="宋体" w:hAnsi="宋体" w:eastAsia="宋体" w:cs="宋体"/>
          <w:color w:val="000"/>
          <w:sz w:val="28"/>
          <w:szCs w:val="28"/>
        </w:rPr>
        <w:t xml:space="preserve">　　&gt;5、边查边改、立查立改。</w:t>
      </w:r>
    </w:p>
    <w:p>
      <w:pPr>
        <w:ind w:left="0" w:right="0" w:firstLine="560"/>
        <w:spacing w:before="450" w:after="450" w:line="312" w:lineRule="auto"/>
      </w:pPr>
      <w:r>
        <w:rPr>
          <w:rFonts w:ascii="宋体" w:hAnsi="宋体" w:eastAsia="宋体" w:cs="宋体"/>
          <w:color w:val="000"/>
          <w:sz w:val="28"/>
          <w:szCs w:val="28"/>
        </w:rPr>
        <w:t xml:space="preserve">　　学校继续落实好边学边查、边查边改、立查立改的要求，结合对照检查材料，制定出了个人第二批立查立改方案，学校主要领导的立查立改方案已于10月18日前报学习领导小组办公室审核。</w:t>
      </w:r>
    </w:p>
    <w:p>
      <w:pPr>
        <w:ind w:left="0" w:right="0" w:firstLine="560"/>
        <w:spacing w:before="450" w:after="450" w:line="312" w:lineRule="auto"/>
      </w:pPr>
      <w:r>
        <w:rPr>
          <w:rFonts w:ascii="宋体" w:hAnsi="宋体" w:eastAsia="宋体" w:cs="宋体"/>
          <w:color w:val="000"/>
          <w:sz w:val="28"/>
          <w:szCs w:val="28"/>
        </w:rPr>
        <w:t xml:space="preserve">　　&gt;二、学习教育活动情况总结</w:t>
      </w:r>
    </w:p>
    <w:p>
      <w:pPr>
        <w:ind w:left="0" w:right="0" w:firstLine="560"/>
        <w:spacing w:before="450" w:after="450" w:line="312" w:lineRule="auto"/>
      </w:pPr>
      <w:r>
        <w:rPr>
          <w:rFonts w:ascii="宋体" w:hAnsi="宋体" w:eastAsia="宋体" w:cs="宋体"/>
          <w:color w:val="000"/>
          <w:sz w:val="28"/>
          <w:szCs w:val="28"/>
        </w:rPr>
        <w:t xml:space="preserve">　　&gt;1、 高度重视</w:t>
      </w:r>
    </w:p>
    <w:p>
      <w:pPr>
        <w:ind w:left="0" w:right="0" w:firstLine="560"/>
        <w:spacing w:before="450" w:after="450" w:line="312" w:lineRule="auto"/>
      </w:pPr>
      <w:r>
        <w:rPr>
          <w:rFonts w:ascii="宋体" w:hAnsi="宋体" w:eastAsia="宋体" w:cs="宋体"/>
          <w:color w:val="000"/>
          <w:sz w:val="28"/>
          <w:szCs w:val="28"/>
        </w:rPr>
        <w:t xml:space="preserve">　　学校认真落实了《实施方案》的要求，召开了班子会议，对本阶段工作进行了具体的安排部署，严格按照工作内容和时间、进度稳步推进，规定动作一个不少，自选动作有所创新。</w:t>
      </w:r>
    </w:p>
    <w:p>
      <w:pPr>
        <w:ind w:left="0" w:right="0" w:firstLine="560"/>
        <w:spacing w:before="450" w:after="450" w:line="312" w:lineRule="auto"/>
      </w:pPr>
      <w:r>
        <w:rPr>
          <w:rFonts w:ascii="宋体" w:hAnsi="宋体" w:eastAsia="宋体" w:cs="宋体"/>
          <w:color w:val="000"/>
          <w:sz w:val="28"/>
          <w:szCs w:val="28"/>
        </w:rPr>
        <w:t xml:space="preserve">　　&gt;2、 认真撰写对照检查材料</w:t>
      </w:r>
    </w:p>
    <w:p>
      <w:pPr>
        <w:ind w:left="0" w:right="0" w:firstLine="560"/>
        <w:spacing w:before="450" w:after="450" w:line="312" w:lineRule="auto"/>
      </w:pPr>
      <w:r>
        <w:rPr>
          <w:rFonts w:ascii="宋体" w:hAnsi="宋体" w:eastAsia="宋体" w:cs="宋体"/>
          <w:color w:val="000"/>
          <w:sz w:val="28"/>
          <w:szCs w:val="28"/>
        </w:rPr>
        <w:t xml:space="preserve">　　学校领导和教职工在撰写对照检查材料时，严格按照“十对照十检查十反思”的内容一一对照检查，开门见山，只谈问题，不谈成绩，没有先肯定表扬后提出问题，没有将对照检查材料写成学习总结或心得体会。</w:t>
      </w:r>
    </w:p>
    <w:p>
      <w:pPr>
        <w:ind w:left="0" w:right="0" w:firstLine="560"/>
        <w:spacing w:before="450" w:after="450" w:line="312" w:lineRule="auto"/>
      </w:pPr>
      <w:r>
        <w:rPr>
          <w:rFonts w:ascii="宋体" w:hAnsi="宋体" w:eastAsia="宋体" w:cs="宋体"/>
          <w:color w:val="000"/>
          <w:sz w:val="28"/>
          <w:szCs w:val="28"/>
        </w:rPr>
        <w:t xml:space="preserve">　　&gt;3、 将学习贯穿始终。</w:t>
      </w:r>
    </w:p>
    <w:p>
      <w:pPr>
        <w:ind w:left="0" w:right="0" w:firstLine="560"/>
        <w:spacing w:before="450" w:after="450" w:line="312" w:lineRule="auto"/>
      </w:pPr>
      <w:r>
        <w:rPr>
          <w:rFonts w:ascii="宋体" w:hAnsi="宋体" w:eastAsia="宋体" w:cs="宋体"/>
          <w:color w:val="000"/>
          <w:sz w:val="28"/>
          <w:szCs w:val="28"/>
        </w:rPr>
        <w:t xml:space="preserve">　　学校将继续加强政治理论学习，确保学习内容入脑入心，不断提高知晓率。在学习教育活动的全过程，始终坚持边学习、边对照、边检查、边整改。通过不断的学习，提高了认识，加深了理解，吃透了精神，为学习教育活动奠定了坚实的理论基础。</w:t>
      </w:r>
    </w:p>
    <w:p>
      <w:pPr>
        <w:ind w:left="0" w:right="0" w:firstLine="560"/>
        <w:spacing w:before="450" w:after="450" w:line="312" w:lineRule="auto"/>
      </w:pPr>
      <w:r>
        <w:rPr>
          <w:rFonts w:ascii="宋体" w:hAnsi="宋体" w:eastAsia="宋体" w:cs="宋体"/>
          <w:color w:val="000"/>
          <w:sz w:val="28"/>
          <w:szCs w:val="28"/>
        </w:rPr>
        <w:t xml:space="preserve">　　&gt;4、 开展“回头看”。</w:t>
      </w:r>
    </w:p>
    <w:p>
      <w:pPr>
        <w:ind w:left="0" w:right="0" w:firstLine="560"/>
        <w:spacing w:before="450" w:after="450" w:line="312" w:lineRule="auto"/>
      </w:pPr>
      <w:r>
        <w:rPr>
          <w:rFonts w:ascii="宋体" w:hAnsi="宋体" w:eastAsia="宋体" w:cs="宋体"/>
          <w:color w:val="000"/>
          <w:sz w:val="28"/>
          <w:szCs w:val="28"/>
        </w:rPr>
        <w:t xml:space="preserve">　　对第一阶段学习教育活动开展不到位的进一步抓好巩固提升，思想认识不到位的个人，充分利用业余时间进行补课。</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政法队伍教育整顿工作总结篇9</w:t>
      </w:r>
    </w:p>
    <w:p>
      <w:pPr>
        <w:ind w:left="0" w:right="0" w:firstLine="560"/>
        <w:spacing w:before="450" w:after="450" w:line="312" w:lineRule="auto"/>
      </w:pPr>
      <w:r>
        <w:rPr>
          <w:rFonts w:ascii="宋体" w:hAnsi="宋体" w:eastAsia="宋体" w:cs="宋体"/>
          <w:color w:val="000"/>
          <w:sz w:val="28"/>
          <w:szCs w:val="28"/>
        </w:rPr>
        <w:t xml:space="preserve">　　202_年政法队伍教育整顿工作总结根据（）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　一、领导高度重视，认真安排部署。</w:t>
      </w:r>
    </w:p>
    <w:p>
      <w:pPr>
        <w:ind w:left="0" w:right="0" w:firstLine="560"/>
        <w:spacing w:before="450" w:after="450" w:line="312" w:lineRule="auto"/>
      </w:pPr>
      <w:r>
        <w:rPr>
          <w:rFonts w:ascii="宋体" w:hAnsi="宋体" w:eastAsia="宋体" w:cs="宋体"/>
          <w:color w:val="000"/>
          <w:sz w:val="28"/>
          <w:szCs w:val="28"/>
        </w:rPr>
        <w:t xml:space="preserve">　　（一）加强组织领导。我市政法系统以“一把手”带头抓实抓细的态度，“一盘棋”统筹推进的举措，“一竿子”到底的决心，扎实推进纪律作风教育整顿。“一把手”主抓。*月（）日，（）政法队伍纪律作风教育整顿动员部署电视电话会议结束后，按照上级具体安排，我市即时部署开展政法队伍纪律作风教育整顿工作，明确提出了“各单位‘一把手’亲自抓”的要求，全市政法各机关均成立了“一把手”为组长的领导小组牵头督导工作开展。“一盘棋”推进。政法各机关采取班子成员抓分管科室，党委（党组）、纪检、办公室、政工等科室联合检查的方式推进教育整顿，形成了“一盘棋”齐抓共管的工作格局。“一竿子”到底。纪律作风教育整顿，重点在基层、难点在基层。市委政法委及政法各机关相继成立（）个督导检查组，先后（）次深入基层所队，了解实情、督导检查，督导情况“一周一单、一日一单”，形成了“每项工作都有领导负责、每个环节都有人落实”的责任闭环。并于（）年（）月（）日，组织全县全体政法干警召开了教育整顿活动动员部署会议，政法各部门主要负责人分别做了表态发言，以“建言献策活动”为问题查摆重要抓手，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月底，共查摆出问题（）项，已整改到位（）项，近期马上整改到位（）项。</w:t>
      </w:r>
    </w:p>
    <w:p>
      <w:pPr>
        <w:ind w:left="0" w:right="0" w:firstLine="560"/>
        <w:spacing w:before="450" w:after="450" w:line="312" w:lineRule="auto"/>
      </w:pPr>
      <w:r>
        <w:rPr>
          <w:rFonts w:ascii="宋体" w:hAnsi="宋体" w:eastAsia="宋体" w:cs="宋体"/>
          <w:color w:val="000"/>
          <w:sz w:val="28"/>
          <w:szCs w:val="28"/>
        </w:rPr>
        <w:t xml:space="preserve">　　会后，政法各部门依次召开专题会议，就上级各相关会议精神进行了贯彻落实，真正实现了“高起点谋划、高标准要求、高水平运作”，使活动自上而下层层发动开展，为活动继续向前推进打下了坚实的基础。二、强化工作措施，创新工作方法，全面推进教育整顿活动深入有效开展。</w:t>
      </w:r>
    </w:p>
    <w:p>
      <w:pPr>
        <w:ind w:left="0" w:right="0" w:firstLine="560"/>
        <w:spacing w:before="450" w:after="450" w:line="312" w:lineRule="auto"/>
      </w:pPr>
      <w:r>
        <w:rPr>
          <w:rFonts w:ascii="宋体" w:hAnsi="宋体" w:eastAsia="宋体" w:cs="宋体"/>
          <w:color w:val="000"/>
          <w:sz w:val="28"/>
          <w:szCs w:val="28"/>
        </w:rPr>
        <w:t xml:space="preserve">　　根据上级各有关部门安排部署，结合迎接建党100周年，按照“人人参与进来、人人受到教育、人人得到提高”和“体现实践要求、突出实践特色、创新实践载体”的工作要求，（）县委政法委将“主题教育实践活动”、“创先争优活动”、“解放思想大讨论”“干部作风建设年”“平安（）创建”等一系列活动有机结合在一起，不断强化工作措施，创新工作载体，力求活动深入有效开展。于（）年（）月（）日，在第（）届人民满意政法干警表彰暨平安（）文艺晚会上，政法系统主要领导带领广大政法干警共同唱响革命红歌，并隆重表彰了在全县涌现出的一批“人民满意政法干警”，进一步激发了广大政法干警的爱国主义情怀和“学典型、争先进、创一流”的浓厚氛围，晚会取得了良好效果。（）年（）月（）日，县委常委、政法委书记（）在动员部署会议上，带领全县广大政法干警共同重温入党誓词，观看了爱国主义教育片《建国大业》，并随后组织了“三个想一想”大讨论，使广大政法干警深刻体会到了在建党100周年的光辉历史中、改革开放的巨大变化中，走中国特色社会主义道路的科学性、优越性和历史必然性，进一步坚定了做中国特色社会主义事业的建设者、捍卫者的决心。与此同时，为深入推进主题教育实践活动扎实有效开展，根据市委政法委通知要求，结合我县活动开展情况，制定了《中共（）县委政法委员会教育整顿活动领导干部联系点工作方案》，通过政法领导干部对各联系点定期沟通、指导、检查，找准政法机关在执法司法中存在的问题，找出党委政府、人民群众所期待的差距，认真整改，取得实效，推动政法工作全面发展进步，让人民群众切实感受到政法机关的新变化、新气象。针对“两个联系”活动，县委政法委精心组织、周密安排，对全县政法各部门的政法支部数，党员干警数，被帮扶基层单位情况，需帮扶人员情况进行了认真详细的核查，并制定了联系方案，逐一配成帮扶对子，合理选用帮扶措施，确保达到与帮扶对象面对面、心连心、办实事、做好事、解难事的良好效果，截至目前，我县共确定被帮扶基层单位（）个，被帮扶对象（）名，现已全部配好帮扶对子，并建立了政法系统帮扶档案。</w:t>
      </w:r>
    </w:p>
    <w:p>
      <w:pPr>
        <w:ind w:left="0" w:right="0" w:firstLine="560"/>
        <w:spacing w:before="450" w:after="450" w:line="312" w:lineRule="auto"/>
      </w:pPr>
      <w:r>
        <w:rPr>
          <w:rFonts w:ascii="宋体" w:hAnsi="宋体" w:eastAsia="宋体" w:cs="宋体"/>
          <w:color w:val="000"/>
          <w:sz w:val="28"/>
          <w:szCs w:val="28"/>
        </w:rPr>
        <w:t xml:space="preserve">　　&gt; 三、优化队伍建设，服务人民群众。</w:t>
      </w:r>
    </w:p>
    <w:p>
      <w:pPr>
        <w:ind w:left="0" w:right="0" w:firstLine="560"/>
        <w:spacing w:before="450" w:after="450" w:line="312" w:lineRule="auto"/>
      </w:pPr>
      <w:r>
        <w:rPr>
          <w:rFonts w:ascii="宋体" w:hAnsi="宋体" w:eastAsia="宋体" w:cs="宋体"/>
          <w:color w:val="000"/>
          <w:sz w:val="28"/>
          <w:szCs w:val="28"/>
        </w:rPr>
        <w:t xml:space="preserve">　　通过前期的一系列工作，我县广大政法干警高度注重学习与实践相互结合，执法与懂法齐驱并进，在反思中成长进步，在为民服务中享受快乐，树立了正确的人生观、价值观、权力观，政法队伍的综合素质和整体水平明显有所提升，助推了我县政法维稳整体工作稳步有序前进。活动期间，着力将为人民服务贯穿工作始终，不断加强活动宣传舆论氛围，深入群众了解并帮助他们的解决实际困难，进一步筑牢了执法为民的思想基础，提高了群众工作能力，构建起了鱼水警民关系，得到了县领导及广大人民群众的一致认可。</w:t>
      </w:r>
    </w:p>
    <w:p>
      <w:pPr>
        <w:ind w:left="0" w:right="0" w:firstLine="560"/>
        <w:spacing w:before="450" w:after="450" w:line="312" w:lineRule="auto"/>
      </w:pPr>
      <w:r>
        <w:rPr>
          <w:rFonts w:ascii="宋体" w:hAnsi="宋体" w:eastAsia="宋体" w:cs="宋体"/>
          <w:color w:val="000"/>
          <w:sz w:val="28"/>
          <w:szCs w:val="28"/>
        </w:rPr>
        <w:t xml:space="preserve">　　二、强化政治引领，队伍忠诚担当将队伍教育整顿与“两个坚持”专题教育紧密结合起来，把学习贯彻新时代中国特色社会主义思想作为队伍教育整顿的首要任务。自觉主动学，院领导带头为全院干警上党课，积极组织全院开展向“全国模范法官”学习活动。围绕队伍教育整顿工作要求，明确（）项重点内容学习清单，以全市法院年度重点工作的形式，组织开展202_年度全市法院“大学习、大调研、大贯彻”活动。及时跟进学，召开党组理论学习中心组集中学习会，及时跟进学习总书记重要讲话精神，重点学习中央政法工作条例和（）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总书记关于《民法典》学习宣传实施的重要指示精神，对内着力做好《民法典》司法适用能力培养，对外强力推进“《民法典》宣讲团”全市（）</w:t>
      </w:r>
    </w:p>
    <w:p>
      <w:pPr>
        <w:ind w:left="0" w:right="0" w:firstLine="560"/>
        <w:spacing w:before="450" w:after="450" w:line="312" w:lineRule="auto"/>
      </w:pPr>
      <w:r>
        <w:rPr>
          <w:rFonts w:ascii="宋体" w:hAnsi="宋体" w:eastAsia="宋体" w:cs="宋体"/>
          <w:color w:val="000"/>
          <w:sz w:val="28"/>
          <w:szCs w:val="28"/>
        </w:rPr>
        <w:t xml:space="preserve">　　 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推动队伍建设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紧盯思想建设，做好“清醒人”，持续推进主题教育制度化常态化；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分宜名党员干部轮流前往（）社区（）</w:t>
      </w:r>
    </w:p>
    <w:p>
      <w:pPr>
        <w:ind w:left="0" w:right="0" w:firstLine="560"/>
        <w:spacing w:before="450" w:after="450" w:line="312" w:lineRule="auto"/>
      </w:pPr>
      <w:r>
        <w:rPr>
          <w:rFonts w:ascii="宋体" w:hAnsi="宋体" w:eastAsia="宋体" w:cs="宋体"/>
          <w:color w:val="000"/>
          <w:sz w:val="28"/>
          <w:szCs w:val="28"/>
        </w:rPr>
        <w:t xml:space="preserve">　　 小区开展志愿服务工作，（）名党员干部在（）</w:t>
      </w:r>
    </w:p>
    <w:p>
      <w:pPr>
        <w:ind w:left="0" w:right="0" w:firstLine="560"/>
        <w:spacing w:before="450" w:after="450" w:line="312" w:lineRule="auto"/>
      </w:pPr>
      <w:r>
        <w:rPr>
          <w:rFonts w:ascii="宋体" w:hAnsi="宋体" w:eastAsia="宋体" w:cs="宋体"/>
          <w:color w:val="000"/>
          <w:sz w:val="28"/>
          <w:szCs w:val="28"/>
        </w:rPr>
        <w:t xml:space="preserve">　　 社区各小区参加志愿活动（）余次，（）</w:t>
      </w:r>
    </w:p>
    <w:p>
      <w:pPr>
        <w:ind w:left="0" w:right="0" w:firstLine="560"/>
        <w:spacing w:before="450" w:after="450" w:line="312" w:lineRule="auto"/>
      </w:pPr>
      <w:r>
        <w:rPr>
          <w:rFonts w:ascii="宋体" w:hAnsi="宋体" w:eastAsia="宋体" w:cs="宋体"/>
          <w:color w:val="000"/>
          <w:sz w:val="28"/>
          <w:szCs w:val="28"/>
        </w:rPr>
        <w:t xml:space="preserve">　　 社区、（）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件，其中裁判文书（）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促进队伍优化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建设，同时加强产业扶贫、项目扶贫力度，切实帮助（）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w:t>
      </w:r>
    </w:p>
    <w:p>
      <w:pPr>
        <w:ind w:left="0" w:right="0" w:firstLine="560"/>
        <w:spacing w:before="450" w:after="450" w:line="312" w:lineRule="auto"/>
      </w:pPr>
      <w:r>
        <w:rPr>
          <w:rFonts w:ascii="宋体" w:hAnsi="宋体" w:eastAsia="宋体" w:cs="宋体"/>
          <w:color w:val="000"/>
          <w:sz w:val="28"/>
          <w:szCs w:val="28"/>
        </w:rPr>
        <w:t xml:space="preserve">　　 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w:t>
      </w:r>
    </w:p>
    <w:p>
      <w:pPr>
        <w:ind w:left="0" w:right="0" w:firstLine="560"/>
        <w:spacing w:before="450" w:after="450" w:line="312" w:lineRule="auto"/>
      </w:pPr>
      <w:r>
        <w:rPr>
          <w:rFonts w:ascii="宋体" w:hAnsi="宋体" w:eastAsia="宋体" w:cs="宋体"/>
          <w:color w:val="000"/>
          <w:sz w:val="28"/>
          <w:szCs w:val="28"/>
        </w:rPr>
        <w:t xml:space="preserve">　　 合作大变样”全面发力，主动对接“（）</w:t>
      </w:r>
    </w:p>
    <w:p>
      <w:pPr>
        <w:ind w:left="0" w:right="0" w:firstLine="560"/>
        <w:spacing w:before="450" w:after="450" w:line="312" w:lineRule="auto"/>
      </w:pPr>
      <w:r>
        <w:rPr>
          <w:rFonts w:ascii="宋体" w:hAnsi="宋体" w:eastAsia="宋体" w:cs="宋体"/>
          <w:color w:val="000"/>
          <w:sz w:val="28"/>
          <w:szCs w:val="28"/>
        </w:rPr>
        <w:t xml:space="preserve">　　 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政法队伍教育整顿工作总结篇10</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&gt;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政法队伍教育整顿工作总结篇11</w:t>
      </w:r>
    </w:p>
    <w:p>
      <w:pPr>
        <w:ind w:left="0" w:right="0" w:firstLine="560"/>
        <w:spacing w:before="450" w:after="450" w:line="312" w:lineRule="auto"/>
      </w:pPr>
      <w:r>
        <w:rPr>
          <w:rFonts w:ascii="宋体" w:hAnsi="宋体" w:eastAsia="宋体" w:cs="宋体"/>
          <w:color w:val="000"/>
          <w:sz w:val="28"/>
          <w:szCs w:val="28"/>
        </w:rPr>
        <w:t xml:space="preserve">　　根据县委政法委《关于印发的通知》（莲政法〔202_〕6号）、市司法局《关于印发的通知》（萍司党字〔202_〕3号），我局高度重视，扎实有效开展全县司法行政队伍教育整顿工作，经努力，我县司法行政队伍教育整顿工作得到认真实施，干警作风得到明显转变。</w:t>
      </w:r>
    </w:p>
    <w:p>
      <w:pPr>
        <w:ind w:left="0" w:right="0" w:firstLine="560"/>
        <w:spacing w:before="450" w:after="450" w:line="312" w:lineRule="auto"/>
      </w:pPr>
      <w:r>
        <w:rPr>
          <w:rFonts w:ascii="宋体" w:hAnsi="宋体" w:eastAsia="宋体" w:cs="宋体"/>
          <w:color w:val="000"/>
          <w:sz w:val="28"/>
          <w:szCs w:val="28"/>
        </w:rPr>
        <w:t xml:space="preserve">　&gt;　一、加强领导，提高认识。</w:t>
      </w:r>
    </w:p>
    <w:p>
      <w:pPr>
        <w:ind w:left="0" w:right="0" w:firstLine="560"/>
        <w:spacing w:before="450" w:after="450" w:line="312" w:lineRule="auto"/>
      </w:pPr>
      <w:r>
        <w:rPr>
          <w:rFonts w:ascii="宋体" w:hAnsi="宋体" w:eastAsia="宋体" w:cs="宋体"/>
          <w:color w:val="000"/>
          <w:sz w:val="28"/>
          <w:szCs w:val="28"/>
        </w:rPr>
        <w:t xml:space="preserve">　　成立了全县司法行政队伍教育整顿领导小组。成立了以局党组书记胡行武任组长，局长贺军任常务副组长，副局长金福元、刘文涛、党组成员刘华雄、公证处主任陈芳任副组长，股室负责人为成员的司法行政队伍教育整顿领导小组，切实加强领导。我局于4月15日制定下发《莲花县司法行政队伍教育整顿工作实施方案》。该方案以习近平新时代中国特色社会主义思想为指导，深入学习贯彻习近平总书记对司法行政工作的重要讲话和指示批示精神，认真落实中央、省委、市委、县委对政法工作的决策部署，按照政治过硬、业务过硬、责任过硬、纪律过硬、作风过硬要求，突出政治统领、坚持问题导向、强化标本兼治，以坚决的态度、务实的作风、有力的措施，打一场刀刃向内、正风肃纪的攻坚战，全面推动新时代司法行政队伍革命化、正规化、专业化、职业化建设，努力打造一支党和人民信得过、靠得住、能放心的司法行政铁军，为建设更高水平的平安莲花、法治莲花提供坚强组织保证。</w:t>
      </w:r>
    </w:p>
    <w:p>
      <w:pPr>
        <w:ind w:left="0" w:right="0" w:firstLine="560"/>
        <w:spacing w:before="450" w:after="450" w:line="312" w:lineRule="auto"/>
      </w:pPr>
      <w:r>
        <w:rPr>
          <w:rFonts w:ascii="宋体" w:hAnsi="宋体" w:eastAsia="宋体" w:cs="宋体"/>
          <w:color w:val="000"/>
          <w:sz w:val="28"/>
          <w:szCs w:val="28"/>
        </w:rPr>
        <w:t xml:space="preserve">　　&gt;二、及时动员，周密安排。</w:t>
      </w:r>
    </w:p>
    <w:p>
      <w:pPr>
        <w:ind w:left="0" w:right="0" w:firstLine="560"/>
        <w:spacing w:before="450" w:after="450" w:line="312" w:lineRule="auto"/>
      </w:pPr>
      <w:r>
        <w:rPr>
          <w:rFonts w:ascii="宋体" w:hAnsi="宋体" w:eastAsia="宋体" w:cs="宋体"/>
          <w:color w:val="000"/>
          <w:sz w:val="28"/>
          <w:szCs w:val="28"/>
        </w:rPr>
        <w:t xml:space="preserve">　　召开了全县司法行政队伍教育整顿工作动员部署会。4月23日下午，我局召开了司法行政队伍教育整顿工作动员部署会。各司法所所长、局直单位负责人及局机关全体人员参加会议。会上，传达了县委政法委、市局关于教育整顿相关文件、会议精神。下发了《莲花县司法行政队伍教育整顿工作实施方案》，并就开展司法行政队伍教育整顿工作提出三点要求：一是提高政治站位，凝集思想共识；坚持党的绝对领导，永葆为民初心，勇担时代使命，解决队伍忠诚问题。二是聚焦目标任务，抓实教育整顿；坚持以学为先，推动理论学习走深走实、红色传承常践常悟、纪律铁规入心入脑、警示教育长鸣长响。三是注重方式方法，形成长治长效；力戒形式主义，防假防空防虚，构建长效机制，建立健全政治轮训。</w:t>
      </w:r>
    </w:p>
    <w:p>
      <w:pPr>
        <w:ind w:left="0" w:right="0" w:firstLine="560"/>
        <w:spacing w:before="450" w:after="450" w:line="312" w:lineRule="auto"/>
      </w:pPr>
      <w:r>
        <w:rPr>
          <w:rFonts w:ascii="宋体" w:hAnsi="宋体" w:eastAsia="宋体" w:cs="宋体"/>
          <w:color w:val="000"/>
          <w:sz w:val="28"/>
          <w:szCs w:val="28"/>
        </w:rPr>
        <w:t xml:space="preserve">　&gt;　三、抓学习教育，增强思想自觉。</w:t>
      </w:r>
    </w:p>
    <w:p>
      <w:pPr>
        <w:ind w:left="0" w:right="0" w:firstLine="560"/>
        <w:spacing w:before="450" w:after="450" w:line="312" w:lineRule="auto"/>
      </w:pPr>
      <w:r>
        <w:rPr>
          <w:rFonts w:ascii="宋体" w:hAnsi="宋体" w:eastAsia="宋体" w:cs="宋体"/>
          <w:color w:val="000"/>
          <w:sz w:val="28"/>
          <w:szCs w:val="28"/>
        </w:rPr>
        <w:t xml:space="preserve">　　举办了“红色家书”暨“国学经典”诵读比赛。4月29日上午，我局举办了“红色家书”暨“国学经典”诵读比赛。县司法局机关全体干部职工和莲花县企业家爱心商会会员代表现场观看了诵读比赛。选手们声情并茂地诵读了杨开慧、刘少奇、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　　组织观看了警示教育片。坚持以习近平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　　组织了局机关干部职工学习习近平总书记对政法工作的重要讲话和指示批示精神。中央政法工作会议结束后，我局迅速组织机关广大党员干部深入学习贯彻习近平总书记在中央政法工作会议上的重要讲话精神。我局对学习贯彻习近平总书记重要讲话精神高度重视，把学习贯彻讲话精神作为当前和今后一个时期的重大政治任务，精心组织，周密部署，加强领导，采取有力措施切实抓紧抓好。深刻领会、准确把握好全国两会和习近平总书记重要讲话精神，创新办法，多渠道多形式组织学习全国两会重要文件，领会全国两会和习近平总书记重要讲话精神实质。结合工作实际，坚持与全县政法工作、与本部门、本科室的实际相结合，与推动全县改革发展和社会和谐平安工作相结合，与完善思路、创新举措相结合，把全国两会和习近平总书记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　　组织开展了红色教育活动。为纪念中国共产党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　　组织开展司法行政系统政治轮训。为了深入贯学习党的十九大精神，认真落实党中央、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宋体" w:hAnsi="宋体" w:eastAsia="宋体" w:cs="宋体"/>
          <w:color w:val="000"/>
          <w:sz w:val="28"/>
          <w:szCs w:val="28"/>
        </w:rPr>
        <w:t xml:space="preserve">　　&gt;四、问题整改，力求工作成效。</w:t>
      </w:r>
    </w:p>
    <w:p>
      <w:pPr>
        <w:ind w:left="0" w:right="0" w:firstLine="560"/>
        <w:spacing w:before="450" w:after="450" w:line="312" w:lineRule="auto"/>
      </w:pPr>
      <w:r>
        <w:rPr>
          <w:rFonts w:ascii="宋体" w:hAnsi="宋体" w:eastAsia="宋体" w:cs="宋体"/>
          <w:color w:val="000"/>
          <w:sz w:val="28"/>
          <w:szCs w:val="28"/>
        </w:rPr>
        <w:t xml:space="preserve">　　问题查摆得是否准确、透彻，是干部作风整顿的关键环节。我们围绕教育整顿需要解决的重点问题，在广泛调研和反复讨论的基础上，明确了干部作风整顿需要解决的重点问题。即：思想方面，主要解决个别干部中存在安于现状，小成即满，满足于已有的成绩，盲目乐观，观念更新不够，因循守旧，求稳怕乱，工作按部就班，得过且过，思路不开阔，缺乏创新精神和强烈发展欲望的问题。作风方面，主要解决少数人存在：缺乏艰苦奋斗和吃苦耐劳精神，工作不深入，作风不扎实，不愿做艰苦细致的工作，标准不严，应付差事，质量不高，效率低下的问题。纪律方面，主要解决个别干部中存在的组织纪律观念不强，政令不畅，有令不行，有禁不止，做事主观武断，不受约束，我行我素，搞自由行事，纪律松散，自由散漫，上班迟到、早退等问题。办公室将收到的意见和建议整理后，形成书面报告下发各股、室、所，从而使整顿工作做到有的放矢，对症下药，增强了整顿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政法队伍教育整顿工作总结篇12</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　　二、始终旗帜鲜明讲政治。法院是人民的法院，是党领导下的人民法院，作为基层法院的一名法官，必须牢固树立政治意识、大局意识、核心意识、看齐意识，坚定中国特色社会主义道路自信、理论自信、制度自信、文化自信，坚决维护总书记党中央的核心、全党的核心地位，坚决维护党中央权威和集中统一领导。坚定理想信念，弘扬苏区精神，不忘初心使命。始终不渝地坚持和依靠党的领导，自觉在思想上、政治上、行动上同党中央保持高度一致，坚持以XXX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　　三、始终坚定不移强素质。作为一名基层员额法官，自觉把XXX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　　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政法队伍教育整顿工作总结篇13</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政法队伍教育整顿工作总结篇14</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政法队伍教育整顿开展以来，我市认真落实党中央决策部署，迅速行动，精心组织，坚持高起点谋划、高规格部署、高质量推进，确保了政法队伍教育整顿工作有力有序开展。</w:t>
      </w:r>
    </w:p>
    <w:p>
      <w:pPr>
        <w:ind w:left="0" w:right="0" w:firstLine="560"/>
        <w:spacing w:before="450" w:after="450" w:line="312" w:lineRule="auto"/>
      </w:pPr>
      <w:r>
        <w:rPr>
          <w:rFonts w:ascii="宋体" w:hAnsi="宋体" w:eastAsia="宋体" w:cs="宋体"/>
          <w:color w:val="000"/>
          <w:sz w:val="28"/>
          <w:szCs w:val="28"/>
        </w:rPr>
        <w:t xml:space="preserve">&gt;　　一、学习教育环节工作开展情况</w:t>
      </w:r>
    </w:p>
    <w:p>
      <w:pPr>
        <w:ind w:left="0" w:right="0" w:firstLine="560"/>
        <w:spacing w:before="450" w:after="450" w:line="312" w:lineRule="auto"/>
      </w:pPr>
      <w:r>
        <w:rPr>
          <w:rFonts w:ascii="宋体" w:hAnsi="宋体" w:eastAsia="宋体" w:cs="宋体"/>
          <w:color w:val="000"/>
          <w:sz w:val="28"/>
          <w:szCs w:val="28"/>
        </w:rPr>
        <w:t xml:space="preserve">&gt;　　坚持以学习教育为先导，深入开展政治、党史、警示、英模四项教育，有力夯实了政法干警思想根基。</w:t>
      </w:r>
    </w:p>
    <w:p>
      <w:pPr>
        <w:ind w:left="0" w:right="0" w:firstLine="560"/>
        <w:spacing w:before="450" w:after="450" w:line="312" w:lineRule="auto"/>
      </w:pPr>
      <w:r>
        <w:rPr>
          <w:rFonts w:ascii="宋体" w:hAnsi="宋体" w:eastAsia="宋体" w:cs="宋体"/>
          <w:color w:val="000"/>
          <w:sz w:val="28"/>
          <w:szCs w:val="28"/>
        </w:rPr>
        <w:t xml:space="preserve">　　（一）提高站位，强化担当，扛牢政治责任。x月x日，召开了政法队伍教育整顿动员部署会议。研究制定了全市实施方案，成立了以市委书记任组长的教育整顿领导小组及办公室。先后召开了政法队伍教育整顿领导小组会议、领导小组办公室会议和现场工作推进会议x次，保障了教育整顿工作扎实开展。</w:t>
      </w:r>
    </w:p>
    <w:p>
      <w:pPr>
        <w:ind w:left="0" w:right="0" w:firstLine="560"/>
        <w:spacing w:before="450" w:after="450" w:line="312" w:lineRule="auto"/>
      </w:pPr>
      <w:r>
        <w:rPr>
          <w:rFonts w:ascii="宋体" w:hAnsi="宋体" w:eastAsia="宋体" w:cs="宋体"/>
          <w:color w:val="000"/>
          <w:sz w:val="28"/>
          <w:szCs w:val="28"/>
        </w:rPr>
        <w:t xml:space="preserve">　　（二）突出重点，强化教育，夯实思想根基。一是深入开展政治教育，筑牢政治忠诚。线上组织全市xx余名政法干警开展“筑牢政治忠诚”政治轮训专题班学习，政法干警参与率、合格率、优秀率均为百分之百；线下组织政法干警收听收看专题辅导和讲座。举办习近平法治思想专题报告会。开展讲党课活动。举办“教育整顿大家谈”主题征文活动，政法干警踊跃投稿xx余篇。二是深入开展党史教育，牢记初心使命。举办政法系统党史教育专题辅导报告会。组织政法干警观看红色题材影视作品。利用中共原清平县党史纪念馆等红色资源，开展红色教育xx次。三是深入开展警示教育，严守思想防线。政法各部门开展党纪党规培训xx次，公安机关组织全体干警参加了公安内网“党纪党规在线测试”。举办廉政教育报告会，组织政法干警观看警示教育片和职务犯罪庭审录像。组织政法各部门领导班子成员及干警代表到xx监狱、xx县廉政警示教育基地参观学习，切实提高政法干警拒腐防变的能力。四是深入开展英模教育，学有榜样目标。组织政法干警观看政法英模先进事迹宣传片。我市政法系统先进典型xx和交巡警大队车管所入选xx市《政法系统先进典型风采录》。举办全市英模事迹报告会，市检察院还举办了检徽映初心担当铸忠诚—“向忠诚履职标兵看齐”先进事迹报告会。</w:t>
      </w:r>
    </w:p>
    <w:p>
      <w:pPr>
        <w:ind w:left="0" w:right="0" w:firstLine="560"/>
        <w:spacing w:before="450" w:after="450" w:line="312" w:lineRule="auto"/>
      </w:pPr>
      <w:r>
        <w:rPr>
          <w:rFonts w:ascii="宋体" w:hAnsi="宋体" w:eastAsia="宋体" w:cs="宋体"/>
          <w:color w:val="000"/>
          <w:sz w:val="28"/>
          <w:szCs w:val="28"/>
        </w:rPr>
        <w:t xml:space="preserve">　　（三）开门纳谏，广开言路，不断改进工作。坚持开门搞整顿，听取人民群众对政法队伍教育整顿及政法工作的意见建议。召开新闻发布会，通报全市政法队伍教育整顿工作开展情况。集中举办“向党和人民报告——政法机关开放日”活动，xx余名群众参加，收到了良好效果。</w:t>
      </w:r>
    </w:p>
    <w:p>
      <w:pPr>
        <w:ind w:left="0" w:right="0" w:firstLine="560"/>
        <w:spacing w:before="450" w:after="450" w:line="312" w:lineRule="auto"/>
      </w:pPr>
      <w:r>
        <w:rPr>
          <w:rFonts w:ascii="宋体" w:hAnsi="宋体" w:eastAsia="宋体" w:cs="宋体"/>
          <w:color w:val="000"/>
          <w:sz w:val="28"/>
          <w:szCs w:val="28"/>
        </w:rPr>
        <w:t xml:space="preserve">&gt;　　二、查纠整改环节工作开展情况</w:t>
      </w:r>
    </w:p>
    <w:p>
      <w:pPr>
        <w:ind w:left="0" w:right="0" w:firstLine="560"/>
        <w:spacing w:before="450" w:after="450" w:line="312" w:lineRule="auto"/>
      </w:pPr>
      <w:r>
        <w:rPr>
          <w:rFonts w:ascii="宋体" w:hAnsi="宋体" w:eastAsia="宋体" w:cs="宋体"/>
          <w:color w:val="000"/>
          <w:sz w:val="28"/>
          <w:szCs w:val="28"/>
        </w:rPr>
        <w:t xml:space="preserve">　　进入查纠整改环节以来，我市按照从严从实的标准，坚持真刀真枪，坚决清除害群之马、整治顽瘴痼疾。</w:t>
      </w:r>
    </w:p>
    <w:p>
      <w:pPr>
        <w:ind w:left="0" w:right="0" w:firstLine="560"/>
        <w:spacing w:before="450" w:after="450" w:line="312" w:lineRule="auto"/>
      </w:pPr>
      <w:r>
        <w:rPr>
          <w:rFonts w:ascii="宋体" w:hAnsi="宋体" w:eastAsia="宋体" w:cs="宋体"/>
          <w:color w:val="000"/>
          <w:sz w:val="28"/>
          <w:szCs w:val="28"/>
        </w:rPr>
        <w:t xml:space="preserve">　　（一）思想发动、政策宣传，积极开展自查自纠。严格按照“五个必谈”的要求，广泛深入开展谈心谈话xx人次。印发了《致全市政法干警及家属的一封信》，教育引导干警消除思想顾虑，放下思想包袱。聚焦“六大顽瘴痼疾”，印发了xx份《政法干警自查事项表》，做到政法干警全覆盖。政法各部门先后召开查摆问题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2025-05-02T10:52:23+08:00</dcterms:created>
  <dcterms:modified xsi:type="dcterms:W3CDTF">2025-05-02T10:52:23+08:00</dcterms:modified>
</cp:coreProperties>
</file>

<file path=docProps/custom.xml><?xml version="1.0" encoding="utf-8"?>
<Properties xmlns="http://schemas.openxmlformats.org/officeDocument/2006/custom-properties" xmlns:vt="http://schemas.openxmlformats.org/officeDocument/2006/docPropsVTypes"/>
</file>