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民族团结总结范文十七篇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以下是为大家整理的关于民族团结总结的文章...</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以下是为大家整理的关于民族团结总结的文章17篇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【篇1】民族团结总结</w:t>
      </w:r>
    </w:p>
    <w:p>
      <w:pPr>
        <w:ind w:left="0" w:right="0" w:firstLine="560"/>
        <w:spacing w:before="450" w:after="450" w:line="312" w:lineRule="auto"/>
      </w:pPr>
      <w:r>
        <w:rPr>
          <w:rFonts w:ascii="宋体" w:hAnsi="宋体" w:eastAsia="宋体" w:cs="宋体"/>
          <w:color w:val="000"/>
          <w:sz w:val="28"/>
          <w:szCs w:val="28"/>
        </w:rPr>
        <w:t xml:space="preserve">　　根据《中共甘洛县委宣传部中共甘洛县委统战部甘洛县民族宗教事务局关于开展20xx年民族团结进步宣传月活动的通知》[20xx]17号文件精神要求，今年8月被确定为民族团结进步宣传月，结合我乡民族工作实际，乌史大桥乡党委、政府认真组织，精心安排，紧紧围绕“共同团结奋斗、共同繁荣发展”的民族工作主题，突出“三个离不开”，坚持以人为本、注重实效，在全乡干部、群众当中广泛深入的开展了民族团结进步宣传月活动，并取得了一定的成效。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我们坚持以邓小平理论和“三个代表”重要思想为指导，深入学习实践科学发展观，紧紧围绕“共同团结奋斗、共同繁荣发展”的民族工作主题，全面贯彻执行党的民族政策，广泛开展民族团结宣传教育活动，大力弘扬民族团结大发展、大繁荣的主旋律，引导广大人民群众牢固树立汉族离不开少数民族、少数民族离不开汉族的思想观念，从而推动全乡民族工作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　&gt;　二、主要工作及取得的成果</w:t>
      </w:r>
    </w:p>
    <w:p>
      <w:pPr>
        <w:ind w:left="0" w:right="0" w:firstLine="560"/>
        <w:spacing w:before="450" w:after="450" w:line="312" w:lineRule="auto"/>
      </w:pPr>
      <w:r>
        <w:rPr>
          <w:rFonts w:ascii="宋体" w:hAnsi="宋体" w:eastAsia="宋体" w:cs="宋体"/>
          <w:color w:val="000"/>
          <w:sz w:val="28"/>
          <w:szCs w:val="28"/>
        </w:rPr>
        <w:t xml:space="preserve">　　(一)加强领导，精心组织。为扎实有效地开展好民族团结宣传月活动，乡党委、政府十分重视此项工作，结合我乡实际，乡党委、政府及时成立民族团结进步宣传月活动领导小组，制定了活动方案，组织召开了“开展民族团结进步宣传月活动”的工作部署会议，对全乡的民族团结进步宣传月活动的.各项工作进行了认真的安排。乡属各部门、各单位也结合本单位实际，利用多种渠道、采取多种形式开展宣传活动。</w:t>
      </w:r>
    </w:p>
    <w:p>
      <w:pPr>
        <w:ind w:left="0" w:right="0" w:firstLine="560"/>
        <w:spacing w:before="450" w:after="450" w:line="312" w:lineRule="auto"/>
      </w:pPr>
      <w:r>
        <w:rPr>
          <w:rFonts w:ascii="宋体" w:hAnsi="宋体" w:eastAsia="宋体" w:cs="宋体"/>
          <w:color w:val="000"/>
          <w:sz w:val="28"/>
          <w:szCs w:val="28"/>
        </w:rPr>
        <w:t xml:space="preserve">　　(二)深入宣传，营造氛围。我们在乡域范围内主要交通要道悬挂了“共同团结奋斗、共同繁荣发展”的横幅，广泛张贴宣传标语。乡域范围内各单位、各村在8月份内，还充分利用黑板报、宣传栏、召开座谈会、悬挂标语等多种形式，有重点、分层次地向干部职工、寸民和青少年学生宣传民族团结工作的重要性和必要性，宣传我乡开展民族团结进步工作的重大意义，在全乡营造浓厚宣传月活动氛围。</w:t>
      </w:r>
    </w:p>
    <w:p>
      <w:pPr>
        <w:ind w:left="0" w:right="0" w:firstLine="560"/>
        <w:spacing w:before="450" w:after="450" w:line="312" w:lineRule="auto"/>
      </w:pPr>
      <w:r>
        <w:rPr>
          <w:rFonts w:ascii="宋体" w:hAnsi="宋体" w:eastAsia="宋体" w:cs="宋体"/>
          <w:color w:val="000"/>
          <w:sz w:val="28"/>
          <w:szCs w:val="28"/>
        </w:rPr>
        <w:t xml:space="preserve">　　(三)形式多样、内容丰富</w:t>
      </w:r>
    </w:p>
    <w:p>
      <w:pPr>
        <w:ind w:left="0" w:right="0" w:firstLine="560"/>
        <w:spacing w:before="450" w:after="450" w:line="312" w:lineRule="auto"/>
      </w:pPr>
      <w:r>
        <w:rPr>
          <w:rFonts w:ascii="宋体" w:hAnsi="宋体" w:eastAsia="宋体" w:cs="宋体"/>
          <w:color w:val="000"/>
          <w:sz w:val="28"/>
          <w:szCs w:val="28"/>
        </w:rPr>
        <w:t xml:space="preserve">　　1、通过宣传栏、板报等以信息、标语的形式宣传。在各单位、各寸的宣传栏里张贴关于民族团结进步宣传月活动的资料。</w:t>
      </w:r>
    </w:p>
    <w:p>
      <w:pPr>
        <w:ind w:left="0" w:right="0" w:firstLine="560"/>
        <w:spacing w:before="450" w:after="450" w:line="312" w:lineRule="auto"/>
      </w:pPr>
      <w:r>
        <w:rPr>
          <w:rFonts w:ascii="宋体" w:hAnsi="宋体" w:eastAsia="宋体" w:cs="宋体"/>
          <w:color w:val="000"/>
          <w:sz w:val="28"/>
          <w:szCs w:val="28"/>
        </w:rPr>
        <w:t xml:space="preserve">　　2、乡属7个寸分别召开了干部和群众代表座谈会。在座谈会和干部会上通报了全乡民族工作基本情况，宣传民族政策及法律法规，交流思想，共叙友情，为本乡又好又快发展出谋划策。</w:t>
      </w:r>
    </w:p>
    <w:p>
      <w:pPr>
        <w:ind w:left="0" w:right="0" w:firstLine="560"/>
        <w:spacing w:before="450" w:after="450" w:line="312" w:lineRule="auto"/>
      </w:pPr>
      <w:r>
        <w:rPr>
          <w:rFonts w:ascii="宋体" w:hAnsi="宋体" w:eastAsia="宋体" w:cs="宋体"/>
          <w:color w:val="000"/>
          <w:sz w:val="28"/>
          <w:szCs w:val="28"/>
        </w:rPr>
        <w:t xml:space="preserve">　　3、大力落实各项惠民政策，加快民生工程建设步伐。首先认真落实了精准扶贫各项工作;加快乌史村农田治理工程建设进度，积极做好通乡大桥的重建准备工作，稳步推进枕头坝一级电站500kv、14公里的输电工程;顺利完成乌史村4组通组路的道路硬化;完成乃乃包村活动坝子的建设，完成沙都村3组无电区改造;积极推进林业局在我乡的石漠化治理工程，完成10000株优质核桃嫁接;启动田坪村彝家新寨建设工程，投资35万完成二坪村3组通组路的建设;完成乌史等6个村公共运行项目(垃圾池)的修建;顺利完成乌史村饮水工程建设。</w:t>
      </w:r>
    </w:p>
    <w:p>
      <w:pPr>
        <w:ind w:left="0" w:right="0" w:firstLine="560"/>
        <w:spacing w:before="450" w:after="450" w:line="312" w:lineRule="auto"/>
      </w:pPr>
      <w:r>
        <w:rPr>
          <w:rFonts w:ascii="宋体" w:hAnsi="宋体" w:eastAsia="宋体" w:cs="宋体"/>
          <w:color w:val="000"/>
          <w:sz w:val="28"/>
          <w:szCs w:val="28"/>
        </w:rPr>
        <w:t xml:space="preserve">　　5、集中排查民族宗教领域矛盾纠纷。乡上在活动期间对民族宗教领域矛盾纠纷集中开展了一次排查调处，及时了解掌握一些潜在的、带有苗头性、倾向性的问题，调处了矛盾纠纷1起，做到抓早抓小、及时化解，切实将各类矛盾隐患消除在萌芽状态。</w:t>
      </w:r>
    </w:p>
    <w:p>
      <w:pPr>
        <w:ind w:left="0" w:right="0" w:firstLine="560"/>
        <w:spacing w:before="450" w:after="450" w:line="312" w:lineRule="auto"/>
      </w:pPr>
      <w:r>
        <w:rPr>
          <w:rFonts w:ascii="宋体" w:hAnsi="宋体" w:eastAsia="宋体" w:cs="宋体"/>
          <w:color w:val="000"/>
          <w:sz w:val="28"/>
          <w:szCs w:val="28"/>
        </w:rPr>
        <w:t xml:space="preserve">　　集中开展“民族团结进步宣传月活动”是认真贯彻执行党的民族政策，广泛开展民族团结宣传教育活动的重要举措和有效途径，对增进民族团结，促进社会和谐有着重要的现实意义，我们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【篇3】民族团结总结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【篇4】民族团结总结</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_年度民族团结工作总结202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&gt;　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202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&gt;四、求真务实、开拓创新，民模创建与畜牧业工作深入结合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【篇5】民族团结总结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【篇6】民族团结总结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【篇7】民族团结总结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【篇8】民族团结总结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【篇9】民族团结总结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员工结合本职工作投身创建活动，认真贯彻落实党的民族政策，以加强民族团结为推进机构精神文明建设的重要组织部分，作为凝聚人心、共同做好国土资源管理工作的重要保证，为民族团结工作注入新内涵，积极为民族地区社会发展和全县经济建设做好用地服务工作，努力实现全县各民族共同繁荣与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长期性重大工作，列入重要议事日程，组织领导小组，制定创建活动的实施方案和措施，建立长期机制。坚持每周一的政治学习制度，加强马克思主义民族观、宗教观和党的民族宗教政策宣传教育，组织学习党的XX届五中、六中全会精神、《中华人民共和国民族区域自治法》、《青海省建立民族团结进步先进单位和先进个人活动宣传资料》和相关文件，牢牢树立汉族离不开少数民族，少数民族离不开汉族，各少数民族也离不开彼此的思想，提高建立民族团结进步活动的重要性认识。要求全局各族干部员工结合创办活动和保护祖国统一、保护各民族稳定团结的政治局面，贯彻党的民族宗教政策和实施公民道德建设实施纲要，创新国土资源管理工作，提高服务质量和水平重视解决影响改革发展稳定的重大问题，重视解决民族团结工作中存在的突出问题，重视解决各族群众在生产、生活中存在的实际困难，进一步巩固和深化各族人民血肉的连接，唇齿相依，情同手足的民族感情，自觉维持民族团结，促进各族共同繁荣进步。让我局领导班子和党组织真正成为民族团结进步的组织者，全局各族干部员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二、推进创建促进业务，努力做好服务工作。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进业务，积极全面(更多精彩的文章来自秘书不求人)县经济建设服务，依法维护各族人民群众的利益。同时，以业务管理工作深化创建活动，营造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步伐加快，土地供需矛盾进一步加大，我局围绕全县经济建设中心，在征地工作中妥善处理保障各类经济建设所需用地和各族群众利益的关系，以解决三农问题为各项工作重点，切实落实农业相关政策措施，依法维护各族群众利益，促进经济发展和社会稳定。兰青铁路复线、积石峡水电站附属工程、金星水电站、商业步行街等项目完成征地工作，征地面积1095.46亩，补偿费4121.25万元，临时用地56.78亩，补偿费28.57万元。在金融部门的协助下，以存折和存款方式全额分发给被征收的大众。</w:t>
      </w:r>
    </w:p>
    <w:p>
      <w:pPr>
        <w:ind w:left="0" w:right="0" w:firstLine="560"/>
        <w:spacing w:before="450" w:after="450" w:line="312" w:lineRule="auto"/>
      </w:pPr>
      <w:r>
        <w:rPr>
          <w:rFonts w:ascii="宋体" w:hAnsi="宋体" w:eastAsia="宋体" w:cs="宋体"/>
          <w:color w:val="000"/>
          <w:sz w:val="28"/>
          <w:szCs w:val="28"/>
        </w:rPr>
        <w:t xml:space="preserve">　　二是实行信访顶级工程和部门联动制度。活动中涉及重大访问信件，特别是涉及民族关系之间的土地纠纷和权利纠纷案件，顶级人员亲自询问，亲自接待，亲自批准，限期结束，掌握土地法律和党的民族政策，注意不要产生不必要的矛盾和差距，影响民族之间的团结。今年共接待了260多名访问者，接受了20件访问信，结束了19件。其中土地权利8件，土地纠纷6件，征地补偿问题2件，历史遗留问题4件，结算率95%，事件有结果，事件有回答。维护了广大人民群众的合法权益，得到了广大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将婚姻合作作作为深入开展民族团结进步活动的长期机制，与推进精神文明建设相结合，组织党员和干部全体员工开展献爱心、温暖的活动。为联点核桃庄乡解决水泥10吨，资金3000元西沟乡西巷村建设党员活动室捐赠10000元总堡乡总堡村党支部解决水泥10吨。全局30名党员一组一组帮助核桃庄乡五方村30户贫困家庭，其中党员中计划生育贫困家庭7户，每名党员捐赠资金50元，计1500元局机关帮助2400元，为30户大众购买二铵化肥3000斤。另外，全局干部员工积极参与社会公益事业的发展，开展支援孤独、博爱一日捐赠捐赠救助等捐赠爱心、温暖的社会公益活动，捐赠4228元。</w:t>
      </w:r>
    </w:p>
    <w:p>
      <w:pPr>
        <w:ind w:left="0" w:right="0" w:firstLine="560"/>
        <w:spacing w:before="450" w:after="450" w:line="312" w:lineRule="auto"/>
      </w:pPr>
      <w:r>
        <w:rPr>
          <w:rFonts w:ascii="宋体" w:hAnsi="宋体" w:eastAsia="宋体" w:cs="宋体"/>
          <w:color w:val="000"/>
          <w:sz w:val="28"/>
          <w:szCs w:val="28"/>
        </w:rPr>
        <w:t xml:space="preserve">　　我们以势利为导向，教育全体党员干部从讲政治、服从稳定发展大局的高度出发，尊重少数民族的宗教信仰自由、风俗习惯，维护少数民族的根本利益，大大提高了干部群众维护民族团结进步的自觉性。各民族干部职工之间在各项业务工作中相互信任、相互尊重、相互学习、相互支持、共同进步，全面完成我局与县政府、地区业务主管部门签订的目标管理责任各项工作任务，促进民族地区社会发展和全县经济建设取得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建立民族团结进步是一项长期持续的战略任务和系统社会工程，需要在实践中逐步建立科学规范、切实可行的机制，确保建立工作的有序运行和稳定推进。我局在创建工作中坚持把建立健全长期机制作为推动全局、提高水平的切入点和突破口，制定了创建工作领导、宣传、审查、审查和奖惩五个机制，使全局创建工作达到规范化、制度化的运行轨道。我局开展民族团结进步创建活动实践充分证明，做好创建工作，建立健全领导机制是根本保证。建立健全宣传机制是前提，建立健全评价机制是有效的方法，建立健全评价机制是重要的措施，建立健全奖惩机制是重要的手段。全局通过建立健全全局领导人自己抓住，管理领导人重点抓住，办公室具体抓住的领导机制，为创造工作的深入开展提供了有力的组织保证。通过扩大宣传，发动一切力量，为创造工作奠定了广泛的大众基础，通过建立责任明确、奖惩明确的审查机制，确保了创造各项任务的全面执行，通过建立健全的审查和领导重点审查机制，有效地促进了创造工作的整体推进，通过提高奖惩力度，确立先进，鞭策后进，创造了争先恐后、争先恐后、一流的创造氛围，促进了我局的创造工作。</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以邓小平理论和江泽民同志的三大代表重要思想为指导，全面贯彻落实党的民族宗教政策，不断巩固和发展平等、团结、互助的社会主义民族关系，发扬各族人民共同呼吸、共同命运、心连心的光荣传统，为民族团结进步和共同繁荣发展做出新贡献，使民族团结进步之花在国土资源管理事业中更加辉煌。</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【篇14】民族团结总结</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个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八大精神，更加广泛深入地开展民族团结进步工作，巩固和发展平等、团结、互助、和谐的社会主义民族关系，根据县委县政府、县教育局有关文件精神，我校认真组织开展了民族团结进步创建活动，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xx中学是一所普通高级中学，学校占地xx亩，建筑总面积xxxx平方米。是一所以汉族学生为主、民族学生占一定比例的独立高中，是一个由保、东、撒、回、土、藏、汉七个民族的师生组成的大家庭。全校现有xx个教学班，在校学生xxxx人，其中少数民族学生xxxx人，约占学生总数的42.96%;教职工xxx人，其中少数民族教师xxx人,占教职工总数的62.3%。另外学校领导班子和职代会成员中，少数民族教师占一定的比例。长期以来，在上级党委政府和教育主管部门的指导和关怀下，学校以“加强民族团结，促进和谐发展”为主题，认真开展“三个离不开”、“三热爱”、“四维护”教育，不同民族的师生之间，建立起了深厚的情谊，形成了共同进步、互相帮助、全心全意维护团结、维护祖国统一、维护民族大家庭和睦的优良传统，并在不断继承、保持和发扬着。</w:t>
      </w:r>
    </w:p>
    <w:p>
      <w:pPr>
        <w:ind w:left="0" w:right="0" w:firstLine="560"/>
        <w:spacing w:before="450" w:after="450" w:line="312" w:lineRule="auto"/>
      </w:pPr>
      <w:r>
        <w:rPr>
          <w:rFonts w:ascii="宋体" w:hAnsi="宋体" w:eastAsia="宋体" w:cs="宋体"/>
          <w:color w:val="000"/>
          <w:sz w:val="28"/>
          <w:szCs w:val="28"/>
        </w:rPr>
        <w:t xml:space="preserve">　　&gt;二、所做的主要工作</w:t>
      </w:r>
    </w:p>
    <w:p>
      <w:pPr>
        <w:ind w:left="0" w:right="0" w:firstLine="560"/>
        <w:spacing w:before="450" w:after="450" w:line="312" w:lineRule="auto"/>
      </w:pPr>
      <w:r>
        <w:rPr>
          <w:rFonts w:ascii="宋体" w:hAnsi="宋体" w:eastAsia="宋体" w:cs="宋体"/>
          <w:color w:val="000"/>
          <w:sz w:val="28"/>
          <w:szCs w:val="28"/>
        </w:rPr>
        <w:t xml:space="preserve">　　1、学校紧紧围绕民族团结进步创建活动主题，以“九个一”系列活动为载体，开展了富有成效的民族团结进步创建活动。编写了民族团结进步校本教材《魅力积石山》;举办了中华经典诗文诵读活动;组织了民族传统文化、宗教信仰等知识竞赛;召开了民族团结报告会;召开了民族团结教育主题班会;开展了讲一个民族团结故事专题活动;安排学生写了一篇民族团结作文;利用校园广播播放民族团结歌曲;办了一期民族团结黑板报。</w:t>
      </w:r>
    </w:p>
    <w:p>
      <w:pPr>
        <w:ind w:left="0" w:right="0" w:firstLine="560"/>
        <w:spacing w:before="450" w:after="450" w:line="312" w:lineRule="auto"/>
      </w:pPr>
      <w:r>
        <w:rPr>
          <w:rFonts w:ascii="宋体" w:hAnsi="宋体" w:eastAsia="宋体" w:cs="宋体"/>
          <w:color w:val="000"/>
          <w:sz w:val="28"/>
          <w:szCs w:val="28"/>
        </w:rPr>
        <w:t xml:space="preserve">　　2、充分发挥校园广播、宣传栏、校报、学校网站、LED显示屏等宣传媒体的作用，广泛宣传民族团结政策。</w:t>
      </w:r>
    </w:p>
    <w:p>
      <w:pPr>
        <w:ind w:left="0" w:right="0" w:firstLine="560"/>
        <w:spacing w:before="450" w:after="450" w:line="312" w:lineRule="auto"/>
      </w:pPr>
      <w:r>
        <w:rPr>
          <w:rFonts w:ascii="宋体" w:hAnsi="宋体" w:eastAsia="宋体" w:cs="宋体"/>
          <w:color w:val="000"/>
          <w:sz w:val="28"/>
          <w:szCs w:val="28"/>
        </w:rPr>
        <w:t xml:space="preserve">　　3、强化学生民族团结理论知识的学习。各班利用主题班会，宣传党的民族理论政策，组织学习党的民族政策、民族区域自治制度和《积石山县民族团结条例》。通过黑板报、手抄报评比活动，读书演讲活动，宣传民族团结先进事迹，切实贯彻“三个离不开”的思想。</w:t>
      </w:r>
    </w:p>
    <w:p>
      <w:pPr>
        <w:ind w:left="0" w:right="0" w:firstLine="560"/>
        <w:spacing w:before="450" w:after="450" w:line="312" w:lineRule="auto"/>
      </w:pPr>
      <w:r>
        <w:rPr>
          <w:rFonts w:ascii="宋体" w:hAnsi="宋体" w:eastAsia="宋体" w:cs="宋体"/>
          <w:color w:val="000"/>
          <w:sz w:val="28"/>
          <w:szCs w:val="28"/>
        </w:rPr>
        <w:t xml:space="preserve">　　4、组织学生参观县民族博物馆，充分发挥校外教育基地的作用。通过参观了解本地各民族的生活风俗和各民族独特的文化，感受各民族共同创造的辉煌成果，进一步增强民族团结意识，牢固树立各民族共同团结奋斗，共同繁荣发展的思想根基。</w:t>
      </w:r>
    </w:p>
    <w:p>
      <w:pPr>
        <w:ind w:left="0" w:right="0" w:firstLine="560"/>
        <w:spacing w:before="450" w:after="450" w:line="312" w:lineRule="auto"/>
      </w:pPr>
      <w:r>
        <w:rPr>
          <w:rFonts w:ascii="宋体" w:hAnsi="宋体" w:eastAsia="宋体" w:cs="宋体"/>
          <w:color w:val="000"/>
          <w:sz w:val="28"/>
          <w:szCs w:val="28"/>
        </w:rPr>
        <w:t xml:space="preserve">　　5、利用校本课程和研究性学习，给学生讲解党的民族政策和宗教政策以及本地区少数民族的民风民俗，了解本地区民族文化。</w:t>
      </w:r>
    </w:p>
    <w:p>
      <w:pPr>
        <w:ind w:left="0" w:right="0" w:firstLine="560"/>
        <w:spacing w:before="450" w:after="450" w:line="312" w:lineRule="auto"/>
      </w:pPr>
      <w:r>
        <w:rPr>
          <w:rFonts w:ascii="宋体" w:hAnsi="宋体" w:eastAsia="宋体" w:cs="宋体"/>
          <w:color w:val="000"/>
          <w:sz w:val="28"/>
          <w:szCs w:val="28"/>
        </w:rPr>
        <w:t xml:space="preserve">　　6、利用校园网络和多媒体电子白板设备，组织学生观看有关民族优秀传统文化的影片，利用音乐课组织学生学唱民族歌曲，学跳民族舞蹈，使同学们了解各民族优秀传统文化。</w:t>
      </w:r>
    </w:p>
    <w:p>
      <w:pPr>
        <w:ind w:left="0" w:right="0" w:firstLine="560"/>
        <w:spacing w:before="450" w:after="450" w:line="312" w:lineRule="auto"/>
      </w:pPr>
      <w:r>
        <w:rPr>
          <w:rFonts w:ascii="宋体" w:hAnsi="宋体" w:eastAsia="宋体" w:cs="宋体"/>
          <w:color w:val="000"/>
          <w:sz w:val="28"/>
          <w:szCs w:val="28"/>
        </w:rPr>
        <w:t xml:space="preserve">　　7、在开斋节期间慰问穆斯林教职工。</w:t>
      </w:r>
    </w:p>
    <w:p>
      <w:pPr>
        <w:ind w:left="0" w:right="0" w:firstLine="560"/>
        <w:spacing w:before="450" w:after="450" w:line="312" w:lineRule="auto"/>
      </w:pPr>
      <w:r>
        <w:rPr>
          <w:rFonts w:ascii="宋体" w:hAnsi="宋体" w:eastAsia="宋体" w:cs="宋体"/>
          <w:color w:val="000"/>
          <w:sz w:val="28"/>
          <w:szCs w:val="28"/>
        </w:rPr>
        <w:t xml:space="preserve">　　8、组织开展教职工文体活动，加强沟通和交流，增进团结和友谊。</w:t>
      </w:r>
    </w:p>
    <w:p>
      <w:pPr>
        <w:ind w:left="0" w:right="0" w:firstLine="560"/>
        <w:spacing w:before="450" w:after="450" w:line="312" w:lineRule="auto"/>
      </w:pPr>
      <w:r>
        <w:rPr>
          <w:rFonts w:ascii="宋体" w:hAnsi="宋体" w:eastAsia="宋体" w:cs="宋体"/>
          <w:color w:val="000"/>
          <w:sz w:val="28"/>
          <w:szCs w:val="28"/>
        </w:rPr>
        <w:t xml:space="preserve">　　9、对学生进行民族团结教育，通过主题班会和专题教育大会，教育学生互相尊重民族习惯，互敬互爱，和睦相处。</w:t>
      </w:r>
    </w:p>
    <w:p>
      <w:pPr>
        <w:ind w:left="0" w:right="0" w:firstLine="560"/>
        <w:spacing w:before="450" w:after="450" w:line="312" w:lineRule="auto"/>
      </w:pPr>
      <w:r>
        <w:rPr>
          <w:rFonts w:ascii="宋体" w:hAnsi="宋体" w:eastAsia="宋体" w:cs="宋体"/>
          <w:color w:val="000"/>
          <w:sz w:val="28"/>
          <w:szCs w:val="28"/>
        </w:rPr>
        <w:t xml:space="preserve">　　10、在贫困生救助中优先考虑少数民族学生，确定一定比例的救助对象。</w:t>
      </w:r>
    </w:p>
    <w:p>
      <w:pPr>
        <w:ind w:left="0" w:right="0" w:firstLine="560"/>
        <w:spacing w:before="450" w:after="450" w:line="312" w:lineRule="auto"/>
      </w:pPr>
      <w:r>
        <w:rPr>
          <w:rFonts w:ascii="宋体" w:hAnsi="宋体" w:eastAsia="宋体" w:cs="宋体"/>
          <w:color w:val="000"/>
          <w:sz w:val="28"/>
          <w:szCs w:val="28"/>
        </w:rPr>
        <w:t xml:space="preserve">　　学校始终坚持典型引路，深化民族团结教育效果。校园里到处洋溢着民汉和谐、民汉团结的喜人场景。学校整体工作也取得显著成果，学校先后被评为：202_年度民族团结进步创建工作目标管理责任制考核先进单位”和“临夏州民族团结进步示范学校”;202_年校园“四项工程”建设示范学校;202_年全县教育工作“先进集体”和全省教育系统“先进基层党组织”;202_年全县、全州教育工作“先进集体”、“州级示范性高中”和省级德育示范学校;202_年省级特色实验学校、全州教育工作“先进集体”。</w:t>
      </w:r>
    </w:p>
    <w:p>
      <w:pPr>
        <w:ind w:left="0" w:right="0" w:firstLine="560"/>
        <w:spacing w:before="450" w:after="450" w:line="312" w:lineRule="auto"/>
      </w:pPr>
      <w:r>
        <w:rPr>
          <w:rFonts w:ascii="宋体" w:hAnsi="宋体" w:eastAsia="宋体" w:cs="宋体"/>
          <w:color w:val="000"/>
          <w:sz w:val="28"/>
          <w:szCs w:val="28"/>
        </w:rPr>
        <w:t xml:space="preserve">　　通过一系列活动的开展，我校民族团结蔚然成风，各民族学生之间相互学习、相互帮助，共同进步，有效地促进了我校的教育教学工作。一年来，我校在民族团结创建活动中虽然取得了一定成绩，被上级部门确定为示范学校，但与上级部门的要求还存在一定的差距。我校将在以后的工作中，进一步提高认识，切实加强领导，认真贯彻执行党的民族政策和国家的民族法律法规，不断总结工作经验，开展师生们喜闻乐见、丰富多彩的主题教育，更加扎实的开展民族团结教育活动，使民族团结之花开遍校园内外，为积石山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(一)领导重视，开局良好。</w:t>
      </w:r>
    </w:p>
    <w:p>
      <w:pPr>
        <w:ind w:left="0" w:right="0" w:firstLine="560"/>
        <w:spacing w:before="450" w:after="450" w:line="312" w:lineRule="auto"/>
      </w:pPr>
      <w:r>
        <w:rPr>
          <w:rFonts w:ascii="宋体" w:hAnsi="宋体" w:eastAsia="宋体" w:cs="宋体"/>
          <w:color w:val="000"/>
          <w:sz w:val="28"/>
          <w:szCs w:val="28"/>
        </w:rPr>
        <w:t xml:space="preserve">　　一是县委、县人民政府高度重视，成立了由县委书记任组长，县委副书记、县长任副组长的民族团结进步年活动领导小组，从相关部门抽调了5名政治素质高，工作能力强的干部，充实到办公室，协调办公室3间，工作用车1辆，拨付工作经费20万元，配备了桌椅、电脑、打印机、照相机等办公设备。各乡镇党委、各单位也成立了相应的组织机构，配备了专、兼工作人员。确保人员、经费、车辆、办公场所四到位。</w:t>
      </w:r>
    </w:p>
    <w:p>
      <w:pPr>
        <w:ind w:left="0" w:right="0" w:firstLine="560"/>
        <w:spacing w:before="450" w:after="450" w:line="312" w:lineRule="auto"/>
      </w:pPr>
      <w:r>
        <w:rPr>
          <w:rFonts w:ascii="宋体" w:hAnsi="宋体" w:eastAsia="宋体" w:cs="宋体"/>
          <w:color w:val="000"/>
          <w:sz w:val="28"/>
          <w:szCs w:val="28"/>
        </w:rPr>
        <w:t xml:space="preserve">　　二是区、州民族团结进步年动员大会结束后，县委召开常委会议专题研究，制定下发了《吉木萨尔县民族团结进步年行动计划》，确定目标任务和重点工作，明确了各相关部门的工作职责，并于4月18日召开了我县的民族团结进步年动员会。建立了工作联席会议制度，成立由县政协、人大、宣传部、组织部、统战部、政法委、督查室、民宗局等部门组成的联合督查组，定期对此项工作进行专项督查。</w:t>
      </w:r>
    </w:p>
    <w:p>
      <w:pPr>
        <w:ind w:left="0" w:right="0" w:firstLine="560"/>
        <w:spacing w:before="450" w:after="450" w:line="312" w:lineRule="auto"/>
      </w:pPr>
      <w:r>
        <w:rPr>
          <w:rFonts w:ascii="宋体" w:hAnsi="宋体" w:eastAsia="宋体" w:cs="宋体"/>
          <w:color w:val="000"/>
          <w:sz w:val="28"/>
          <w:szCs w:val="28"/>
        </w:rPr>
        <w:t xml:space="preserve">　　(二)措施到位，效果明显。</w:t>
      </w:r>
    </w:p>
    <w:p>
      <w:pPr>
        <w:ind w:left="0" w:right="0" w:firstLine="560"/>
        <w:spacing w:before="450" w:after="450" w:line="312" w:lineRule="auto"/>
      </w:pPr>
      <w:r>
        <w:rPr>
          <w:rFonts w:ascii="宋体" w:hAnsi="宋体" w:eastAsia="宋体" w:cs="宋体"/>
          <w:color w:val="000"/>
          <w:sz w:val="28"/>
          <w:szCs w:val="28"/>
        </w:rPr>
        <w:t xml:space="preserve">　　一是加强民族团结宣传教育。1.坚持每季度1次，邀请区、州知名专家和民族团结先进模范人物为全县副科级以上领导干部进行专题理论培训。2.加强对党员领导干部的政策理论教育，全年进行分期、分批专题业务培训不少于12场次。3.编印、发放了“身边的感动——民族团结小故事”口袋书，制作了以“民族团结手拉手·和谐发展心连心”为主题的“水杯子、书皮子、布袋子、纸扇子”等与群众生活息息相关的生活品并发放到各族群众家中。4.在县“两台”开设了民族团结进步年专栏，邀请区、州专家学者和民族团结先进典型做客演播厅。在县“零距离”微信公众平台开设了民族团结宣传教育专栏，组织策划了“图解”《新疆维吾尔自治区民族团结进步工作条例》和民族团结理论知识网络有奖知识竞赛等活动。5.广泛开展了“互学语言文字文化”活动。教育系统各族师生每周抽出一节课的时间，学习非本民族语言文字;访惠聚工作组成员学习非本民族语言，提高服务各族群众的能力;各乡镇坚持每周利用一天时间，组织乡镇机关干部进行双语学习。6.开展了以民族团结为主题的庆“三·八”徒步、民族团结大讲堂、少数民族服饰展演、少数民族传统运动会等形式多样的文体活动，各级党组织结合元旦、元宵节、三八妇女节、诺鲁兹节、五四青年节等开展了形式多样的联谊交流活动。7.全县各学校以“六个一”(即：举办一次书画展、举办一次知识竞赛、开展一次演讲比赛、举办一次民族团结好少年评选活动、观看一次民族团结教育影片，举办一次文体活动)活动为抓手，积极开展以民族团结教育为主题的融情实践活动。同时，各族学生结成融情对子，以微信、微博、班级联谊、民汉合班、中华传统经典诗文诵读等活动促进学生之间互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2025-07-08T16:42:42+08:00</dcterms:created>
  <dcterms:modified xsi:type="dcterms:W3CDTF">2025-07-08T16:42:42+08:00</dcterms:modified>
</cp:coreProperties>
</file>

<file path=docProps/custom.xml><?xml version="1.0" encoding="utf-8"?>
<Properties xmlns="http://schemas.openxmlformats.org/officeDocument/2006/custom-properties" xmlns:vt="http://schemas.openxmlformats.org/officeDocument/2006/docPropsVTypes"/>
</file>