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小学开展师德师风教育阶段工作总结</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开展师德师风教育阶段工作总结教育的目标是“德才并重，以德为主”。具体的归位，就是依靠自己良好的职业道德去影响每一位学生。以下是小编整理了关于小学开展师德师风教育阶段工作总结，一起来看看吧!&gt;师德师风工作总结1近日，我观看了教育部师范教育...</w:t>
      </w:r>
    </w:p>
    <w:p>
      <w:pPr>
        <w:ind w:left="0" w:right="0" w:firstLine="560"/>
        <w:spacing w:before="450" w:after="450" w:line="312" w:lineRule="auto"/>
      </w:pPr>
      <w:r>
        <w:rPr>
          <w:rFonts w:ascii="宋体" w:hAnsi="宋体" w:eastAsia="宋体" w:cs="宋体"/>
          <w:color w:val="000"/>
          <w:sz w:val="28"/>
          <w:szCs w:val="28"/>
        </w:rPr>
        <w:t xml:space="preserve">小学开展师德师风教育阶段工作总结</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教育的目标是“德才并重，以德为主”。具体的归位，就是依靠自己良好的职业道德去影响每一位学生。以下是小编整理了关于小学开展师德师风教育阶段工作总结，一起来看看吧!</w:t>
      </w:r>
    </w:p>
    <w:p>
      <w:pPr>
        <w:ind w:left="0" w:right="0" w:firstLine="560"/>
        <w:spacing w:before="450" w:after="450" w:line="312" w:lineRule="auto"/>
      </w:pPr>
      <w:r>
        <w:rPr>
          <w:rFonts w:ascii="宋体" w:hAnsi="宋体" w:eastAsia="宋体" w:cs="宋体"/>
          <w:color w:val="000"/>
          <w:sz w:val="28"/>
          <w:szCs w:val="28"/>
        </w:rPr>
        <w:t xml:space="preserve">&gt;师德师风工作总结1</w:t>
      </w:r>
    </w:p>
    <w:p>
      <w:pPr>
        <w:ind w:left="0" w:right="0" w:firstLine="560"/>
        <w:spacing w:before="450" w:after="450" w:line="312" w:lineRule="auto"/>
      </w:pPr>
      <w:r>
        <w:rPr>
          <w:rFonts w:ascii="宋体" w:hAnsi="宋体" w:eastAsia="宋体" w:cs="宋体"/>
          <w:color w:val="000"/>
          <w:sz w:val="28"/>
          <w:szCs w:val="28"/>
        </w:rPr>
        <w:t xml:space="preserve">近日，我观看了教育部师范教育司摄制的全国优秀教师师德报告会专辑-《师表风范》，心中感慨万千，久久不能平静。像孙晓兰、孙维刚，蔡改、王宪军、包全杰、王思明、胡安梅等师德高尚的优秀教师，无一不是在平凡的岗位上，用自己高尚的人格、伟大的人文关怀、无私的爱为孩子撑起了一片广阔的天空，他们身上表现出的高尚的师德风范是任何溢美之词都无法形容的。</w:t>
      </w:r>
    </w:p>
    <w:p>
      <w:pPr>
        <w:ind w:left="0" w:right="0" w:firstLine="560"/>
        <w:spacing w:before="450" w:after="450" w:line="312" w:lineRule="auto"/>
      </w:pPr>
      <w:r>
        <w:rPr>
          <w:rFonts w:ascii="宋体" w:hAnsi="宋体" w:eastAsia="宋体" w:cs="宋体"/>
          <w:color w:val="000"/>
          <w:sz w:val="28"/>
          <w:szCs w:val="28"/>
        </w:rPr>
        <w:t xml:space="preserve">在片中，偏僻山村简陋的学习生活条件、恶劣的自然环境和老师们忘我的奉献精神，深深的印在我的脑海中。像湖南省永顺县两岔乡的湘西土家族老师孙晓兰，在没有电灯、电视，更不要说电话的环境中几十年如一日，无怨无悔地扎根山区，传播科学知识，培养一代新人。为了彻底改变土家人的贫穷和愚昧，用无私的爱关怀每一个孩子，不让一个孩子辍学，为了动员流失生返校，上班第一月就翻山越岭，一周内请回18名学生，垫交9人书本费，花光不足两百元的所有工资。多年来共为一千余名学生担保或垫交书本费两万余元，个人还为此欠债四千余元，于是我们便不难理解春兰称她比妈妈还亲，安来的祖父为她下跪、联合国授予她扶贫奖章、国家、省、市给她诸多荣誉了。孙老师经常说的一句话是：虽然教师生活清苦，但是精神富有，因为拥有师生情。她用自己的实际行动实践了“让学生进得来、留得住、学得好、走得出去”的诺言。是啊，在“有女莫嫁两岔口，红薯一年吃到头，要想吃顿白米饭，要等过年和中秋”的地方，若非有孙老师无尽的爱为土家孩子们打开知识的大门，他们只能重复父辈的悲剧，让贫穷和愚昧像绳索一样缠在身上，永远不得解脱。孙老师爱岗敬业，尽心竭力、对孩子无尽的人文关爱，表现出了师德的熠熠光辉。</w:t>
      </w:r>
    </w:p>
    <w:p>
      <w:pPr>
        <w:ind w:left="0" w:right="0" w:firstLine="560"/>
        <w:spacing w:before="450" w:after="450" w:line="312" w:lineRule="auto"/>
      </w:pPr>
      <w:r>
        <w:rPr>
          <w:rFonts w:ascii="宋体" w:hAnsi="宋体" w:eastAsia="宋体" w:cs="宋体"/>
          <w:color w:val="000"/>
          <w:sz w:val="28"/>
          <w:szCs w:val="28"/>
        </w:rPr>
        <w:t xml:space="preserve">己立立人的北京二十二中孙维刚老师，身患膀胱癌还担任初一和高三两个班的数学课及班主任，其工作上的压力和生理上的负担之重可想而知。孙维刚老师所带的班都是市重点、区重点中学招收剩下的学生，他能在短短六年的时间里，培养出闫君这样的获国际数学奥林匹克竞赛金牌的学生，能够将六年前被重点中学淘汰的蔡彬彬培养成北京市唯一入选首届数学奥赛集训队的人才……这一切绝非偶然，一方面与他精湛的教学技艺分不开，另一个方面也是他以身作则，真诚的对待每一个学生，对学生进行远大理想教育的结果。孙维刚老师在学生身上的钱不止一万两万，真诚的心、无私的爱正体现了“德为师之本，师者须德高”的崇高师德风范。</w:t>
      </w:r>
    </w:p>
    <w:p>
      <w:pPr>
        <w:ind w:left="0" w:right="0" w:firstLine="560"/>
        <w:spacing w:before="450" w:after="450" w:line="312" w:lineRule="auto"/>
      </w:pPr>
      <w:r>
        <w:rPr>
          <w:rFonts w:ascii="宋体" w:hAnsi="宋体" w:eastAsia="宋体" w:cs="宋体"/>
          <w:color w:val="000"/>
          <w:sz w:val="28"/>
          <w:szCs w:val="28"/>
        </w:rPr>
        <w:t xml:space="preserve">再如： 陕西省延长县下西渠村王思明老师，放弃很多能够走出深山、挣大钱、出名的机会，几十年如一日，无怨无悔的扎根山区教育事业。他为了父亲留下的“无论如何不能误了孩子”的遗言，为了改变黄土高原几代人面朝黄土背朝天的贫穷面貌，用自己热情和道德责任感和学生一起勤工俭学，不但改变了学校的校园环境，而且也教会了学生一技之长，在劳动中培养了孩子们热爱家乡、建设家乡的意识。王老师经常告诫自己：要教会孩子们学习方法，将来他们会学会老师不会的知识。</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了父亲的遗愿，义无反顾地当上了民办教师。她一家住在四面透风的土房里，没有条件改善生活。她虽然家境贫寒，但她毫无保留地把自己极少的工资捐献出来，为学生交学费、买书本。长期以来，她有无数机会走出大山，到大城市里去挣钱，但她舍不得孩子们，她不想让山里娃世世代代都是文盲!孩子们辍学，她就跑遍大山的每一道梁，每一个角落，苦口婆心地劝说家长让孩子们上学，用一片赤诚之心换来家长的理解和支持，默默地用自己的青春和汗水辛勤的浇灌着下一代。</w:t>
      </w:r>
    </w:p>
    <w:p>
      <w:pPr>
        <w:ind w:left="0" w:right="0" w:firstLine="560"/>
        <w:spacing w:before="450" w:after="450" w:line="312" w:lineRule="auto"/>
      </w:pPr>
      <w:r>
        <w:rPr>
          <w:rFonts w:ascii="宋体" w:hAnsi="宋体" w:eastAsia="宋体" w:cs="宋体"/>
          <w:color w:val="000"/>
          <w:sz w:val="28"/>
          <w:szCs w:val="28"/>
        </w:rPr>
        <w:t xml:space="preserve">扎根山区的孙晓兰，己立立人的孙维刚、永远拥有一颗爱学生的心的蔡改，做教师就做最好的教师的王宪军、全国优秀师德标兵、辽宁丹东凤城东方小学校长包全杰等这些诚实质朴的人民教师，他们身上表现出的高尚品德和顽强意志，无私奉献，充满爱心，把一生的心血和力量献给教育事业，用爱心为孩子撑起一片天空的精神，永远闪耀着师德的绚丽光辉。“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w:t>
      </w:r>
    </w:p>
    <w:p>
      <w:pPr>
        <w:ind w:left="0" w:right="0" w:firstLine="560"/>
        <w:spacing w:before="450" w:after="450" w:line="312" w:lineRule="auto"/>
      </w:pPr>
      <w:r>
        <w:rPr>
          <w:rFonts w:ascii="宋体" w:hAnsi="宋体" w:eastAsia="宋体" w:cs="宋体"/>
          <w:color w:val="000"/>
          <w:sz w:val="28"/>
          <w:szCs w:val="28"/>
        </w:rPr>
        <w:t xml:space="preserve">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w:t>
      </w:r>
    </w:p>
    <w:p>
      <w:pPr>
        <w:ind w:left="0" w:right="0" w:firstLine="560"/>
        <w:spacing w:before="450" w:after="450" w:line="312" w:lineRule="auto"/>
      </w:pPr>
      <w:r>
        <w:rPr>
          <w:rFonts w:ascii="宋体" w:hAnsi="宋体" w:eastAsia="宋体" w:cs="宋体"/>
          <w:color w:val="000"/>
          <w:sz w:val="28"/>
          <w:szCs w:val="28"/>
        </w:rPr>
        <w:t xml:space="preserve">这次报告是一次净化教师灵魂的报告，是一次塑造跨世纪师魂的报告，是一次全面实施素质教育的动员会，赶超世界一流教育的报告。报告中的教师像蜡烛，燃烧着生命;像春风，播种着希望;像天使，传播着爱意，他们的先进事迹感人肺腑，催人奋进，发人深省。</w:t>
      </w:r>
    </w:p>
    <w:p>
      <w:pPr>
        <w:ind w:left="0" w:right="0" w:firstLine="560"/>
        <w:spacing w:before="450" w:after="450" w:line="312" w:lineRule="auto"/>
      </w:pPr>
      <w:r>
        <w:rPr>
          <w:rFonts w:ascii="宋体" w:hAnsi="宋体" w:eastAsia="宋体" w:cs="宋体"/>
          <w:color w:val="000"/>
          <w:sz w:val="28"/>
          <w:szCs w:val="28"/>
        </w:rPr>
        <w:t xml:space="preserve">反观现在有的教师，总是报怨工资太低、福利太差、学生太孬、工作太重、生活太苦……在孙晓兰、孙维刚、蔡改、王宪军、包全杰等教师面前，他们难道不觉得自惭形秽吗?我认为归根结底，他们是没有一颗爱孩子的心。就拿如何对待差生来说吧，“差生”一词，从教育者口中说出，也许不会有什么不自然，但对于学生而言，抹杀了多少学生的自尊心、自信心、自强意识，造就了多少自感卑微、自暴自弃、自我封闭的遗憾。也许他们原本的爱劳动、乐于助人、动手能力强、组织能力强等闪光点就在你不经意间的一个否定性评价中丧失殆尽，再也无法找回，作为教育工作者就罪过大焉。其实，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对转化后进生，我们一要有爱心，二要有信心，三要有耐心。仔细分析学生存在的问题，找准切入点，针对不同学生的不同问题，对症下药，积极做好教育引导工作。如因学生之间有误会引起的争吵，教师要心平气和地找双方谈心，了解清楚事情的来龙去脉，化解矛盾;如因对某学科不感兴趣而想放弃，班主任教师要联系科任教师，采取合适的方法调动学生的学习积极性和主动性，采取由浅入深，分层要求的办法，激发学生兴趣，使之获得成功的体验，从而杜绝厌学情绪;如因自控能力不强，而产生不恰当的发泄行为，无意的犯错，教师不能抓住一点错误就横加指责，求全责备，绝不可算陈年旧帐，更不能乱给学生戴“帽子”，以免影响学生的自尊心和自信心，要耐心开导、努力帮助，首先要多肯定学生身上哪怕是很小的一个闪光点，加以大张旗鼓的表扬，拉近学生与教师的距离，然后借题发挥，教师列举现象(其中那当然包括该生的错误)，让学生判断哪些是对的，哪些是错的，这样老师不用点明，学生内心也能明白自己做错了事，使学生既认识到错误又对老师心存感激(保全了自尊)，自然就容易转化。</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&gt;师德师风工作总结2</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_同志在《关于教育问题的谈话》中指出：教师作为“人类灵魂的工程师”，不仅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所以，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教师的职业道德，应是集公民的思想、政治、法纪、道德等方面的优良素质在教育教学活动中的统一集中的具体表现。归纳起来，主要体此刻以下几点：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梦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当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到达沟通，共同分享成功的欢乐，分担挫折的烦恼。和谐的师生关系，是促进学生学习的强劲动力。爱生是衡量一个教师师德水平的一把基本尺子。爱是一门艺术，能爱是一个层面，善爱则是另一个层面。作为教师，所以，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忙他们查找“后进”的原因，真正做到对症下药，在学习上和生</w:t>
      </w:r>
    </w:p>
    <w:p>
      <w:pPr>
        <w:ind w:left="0" w:right="0" w:firstLine="560"/>
        <w:spacing w:before="450" w:after="450" w:line="312" w:lineRule="auto"/>
      </w:pPr>
      <w:r>
        <w:rPr>
          <w:rFonts w:ascii="宋体" w:hAnsi="宋体" w:eastAsia="宋体" w:cs="宋体"/>
          <w:color w:val="000"/>
          <w:sz w:val="28"/>
          <w:szCs w:val="28"/>
        </w:rPr>
        <w:t xml:space="preserve">活细节上关心他们。在我教学低段的这几年，经常会遇到他们急着上卫生间而没带面巾纸，或者是在冬天挂着鼻涕而不明白去擦，我总是递上纸巾，急他们所急，天气转热后，我包里总是放着一瓶清凉油，以方便学生被蚊子咬后及时擦上。这些虽然都是举手之劳，但他们，异常是后进生，所以会对教师心有感激，做作业也不拖拖拉拉了。作为后进生，教师更有必要帮忙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我就要一有桶水。学海无涯，处于“知识爆炸”时代的学生们，无论在知识的来源渠道，知识的种类范围和运用知识的本事方面，都非同寻常。这就要求教师在不断端正教育思想，更新教育观念的前提下，不断学习，使自我具有“一桶”源源不断的“活水”。明代思想家黄宗羲曾说：“道之未闻，业之未精。有惑而不能解，则非师之过矣。”教书育人是一项重大的严肃的工作，来不得半点虚假，敷衍马虎，所以，教师应当勤奋学习，走在时代和学生发展的前头。教师担负着教书育人的重任，是从事精神产品生产的劳动者，必须有真才实学。应对当今时代的发展，社会的提高，科技的飞跃，以及学生成长对“学高为师，身正为范”的挑战，教师如果不强化“自育”意识，力学苦练，做到“闻道在先”“术业有专攻，”恐非易事。所以，教师要勇于和勤于不断提高自我各方面素质，要以科学的施教知识，深入学习教育学、心理学、教育方法等方面的知识，把教育理论最新研究成果，引入教学过程，使教育教学的科学性和艺术性高度完整地统一齐来。能够利用现代教育技术，恰当有效地选择教学方法和方式，直观形象地展示教学资料，使教学知识传授与创新思想结合起来，培养学生的创新精神与创新本事。要有创新精神，进取</w:t>
      </w:r>
    </w:p>
    <w:p>
      <w:pPr>
        <w:ind w:left="0" w:right="0" w:firstLine="560"/>
        <w:spacing w:before="450" w:after="450" w:line="312" w:lineRule="auto"/>
      </w:pPr>
      <w:r>
        <w:rPr>
          <w:rFonts w:ascii="宋体" w:hAnsi="宋体" w:eastAsia="宋体" w:cs="宋体"/>
          <w:color w:val="000"/>
          <w:sz w:val="28"/>
          <w:szCs w:val="28"/>
        </w:rPr>
        <w:t xml:space="preserve">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进取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此刻有些学生由于家庭的宠爱，从小养成了事事占先，以自我为中心的坏习惯。所以，我们教师不仅仅要言传，更要身教。我们教师在热爱学生的同时，还要注意，让每个孩子去爱他人，尊重他人，宽容他人。比如：有时学生犯了错误，家长来说情，学校的纪律是严肃的，学生是平等的，可应对家长，我们得尊重，得给面子，我们需要他们支持，我们的目的是教育好学生。所以，在不影响原则的前提下，为了工作，我们教师能够退一退，让家长释怀，有面子，同时，也让学生看到教师胸怀宽广的一面，赢得家长的尊重和学生的尊敬。家长是学生家庭的中心，尊重家长，争取家长的理解、支持、配合，对我们的教育和学生的成长都是十分有利的。俗话说：退一步海阔天空，进一步走投无路。所以，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团体协调性很强的职业劳动，教师的工作需要竞争，更需要合作。竞争促进了教育发展的繁荣，为教育增添了活力。但教师又要乐于合作，善于合作。学生的成长和学生素质的全面发展，决不是一个教师的劳动成果。教师仅有善于处理好教师于教师之间，教师与家长及社会进取力量的关系，才能减少教育过程中的内耗，从而构成取向一致的教育力量。教师的劳动才有可能最大限度地提高教育效率，所以，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一天都进行着很多的平凡琐碎的工作，日复一日，年复一年，备课、上课、批改作业，管理班级……可是，我们应当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&gt;师德师风工作总结3</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 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妈妈”是幸福;在操场上跑步时，听到孩子喊“老师，加油!”是幸福;走在路边，听到小朋友大声叫出自己的英文名字是幸福;课堂上，看到高举的小手，听到稚嫩的声音：Letmetry!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&gt;师德师风工作总结4</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很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w:t>
      </w:r>
    </w:p>
    <w:p>
      <w:pPr>
        <w:ind w:left="0" w:right="0" w:firstLine="560"/>
        <w:spacing w:before="450" w:after="450" w:line="312" w:lineRule="auto"/>
      </w:pPr>
      <w:r>
        <w:rPr>
          <w:rFonts w:ascii="宋体" w:hAnsi="宋体" w:eastAsia="宋体" w:cs="宋体"/>
          <w:color w:val="000"/>
          <w:sz w:val="28"/>
          <w:szCs w:val="28"/>
        </w:rPr>
        <w:t xml:space="preserve">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个社会人，教师也应注重自身的发展，需要不断地学习，实践，探索，创新，不断拓展自己的知识，提高自己的能力，提升人格的魅力。这不仅是作为个体人的发展的需要，也是为了学生的全面可持续发展的需要。在当今知识和信息迅猛发展的时代，教师这一特殊的社会角色，更要追求自身的不断发展，才能适应学生日益增长的知识、能力、创新精神等</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w:t>
      </w:r>
    </w:p>
    <w:p>
      <w:pPr>
        <w:ind w:left="0" w:right="0" w:firstLine="560"/>
        <w:spacing w:before="450" w:after="450" w:line="312" w:lineRule="auto"/>
      </w:pPr>
      <w:r>
        <w:rPr>
          <w:rFonts w:ascii="宋体" w:hAnsi="宋体" w:eastAsia="宋体" w:cs="宋体"/>
          <w:color w:val="000"/>
          <w:sz w:val="28"/>
          <w:szCs w:val="28"/>
        </w:rPr>
        <w:t xml:space="preserve">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宋体" w:hAnsi="宋体" w:eastAsia="宋体" w:cs="宋体"/>
          <w:color w:val="000"/>
          <w:sz w:val="28"/>
          <w:szCs w:val="28"/>
        </w:rPr>
        <w:t xml:space="preserve">&gt;师德师风工作总结5</w:t>
      </w:r>
    </w:p>
    <w:p>
      <w:pPr>
        <w:ind w:left="0" w:right="0" w:firstLine="560"/>
        <w:spacing w:before="450" w:after="450" w:line="312" w:lineRule="auto"/>
      </w:pPr>
      <w:r>
        <w:rPr>
          <w:rFonts w:ascii="宋体" w:hAnsi="宋体" w:eastAsia="宋体" w:cs="宋体"/>
          <w:color w:val="000"/>
          <w:sz w:val="28"/>
          <w:szCs w:val="28"/>
        </w:rPr>
        <w:t xml:space="preserve">教师是教育过程当中的主导气力。教师道德品质不但是教师本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守的各种道德规范的总和。每一个教师都要努力把自己培养成为具有良好师德的人，才能完成\"传道授业解惑\"这一光荣而伟大的任务，托起明天的太阳。通过这一个阶段的深入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酷爱教育事业,献身教育事业是师德的思想基础\"教师是太阳底下最崇高的事业。\"人们常把教师比喻为\"红烛\"、\"人梯\"、\"春蚕\"、\"展路石\"，意在表达教育这一职业的忘我和伟大。所以，教师从自己执教之日起，就该对教师这一职业有充分的熟悉，才能完全清除\"拜金主义\".\"仕爵主义\"观念，把自己的全部血汗奉献给自己所人事的教育事业，不管什么时候，都能够理直气壮地说，投身教育事业，我毕生无悔教师必须有高尚的品德。师德是指教师在从事教育工作中逐渐构成的道德观念、道德情操、道德行为和道德意志，是教师从事教育工作时所遵守的行为规范和必备的品质，它体现着社会和人民对教师的希看和要求。教师职业的最大特点是培养、塑造新一代，自己的道德品质将直接影响下一代的成长。在教育活动过程当中，教师既要把丰富的科学文化知识传授给学生，又要用自己的高尚人格影响学生、感化学生，使学生的身心健康地成长发展。因此教师必须要有高尚的思想境地，纯洁美好的心灵。在工作中，教师要安贫乐教，甘于奉献。必须耐得住孤单，受得住挫折，将自己的所有精力全身心肠投进到教学实践中往，正如著名教育家陶行知所说的捧得一颗心来，不带半根草往。</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成功之花，人们只惊羡它现实的明艳。然而，谁又知道，当初它的芽，渗透了奋斗的泪泉，洒遍了牺牲的血雨。冰心的这首小诗可以说是我教育教学工作最精辟的注解。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研究教育教学理论。为了进步自己的教学水平，学习先进的教育教学理论，了解教改信息，一有空我就查找资料。教育教学实践使我深深晓得：教中学，学中教，教学才能有所发展，有所创新。教学工作之余，我学完了教育管专科的课程，使得自己在给学生一杯水的时候，有满满的一桶水，乃至有源源不断的长流水。另外，我每一年都坚持自费定阅教育刊物，坚持不懈地进行业务自修，不断进步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名教师来讲固然很重要。因作我们是直接面对学生的教育者，学生甚么题目都会提出来，而且常常打破砂锅问到底。没有广博的知识，就不能很好地解学生之惑，传为人之道。但知识尽不是处于静止的状态，它在不断地丰富和发展，每时每刻都在日新月异地发生着量和质的变化，特别是被称作知识爆炸时代、数字时代、互联网时代的今天。因此，我们这些为师者让自己的知识处于不断更新的状态，跟上时代的发展趋势，不断更新教育观念，改革教学内容和方法，显得更加重要。否则，不往更新，不往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等量齐观，尽不能厚此薄彼，按成绩区别对待。要做到三心俱到，即爱心、耐心、仔细，不管在生活上还是学习上，时时刻刻关爱学生，特别对那些学习特困生，更是要特别的爱给特别的你，切忌易怒易暴，言行过激，对学生要有耐心，对学生细微的地方的好的改变也要善于发现，并且多加鼓励，培养学生健康的人格，建立学生学习的自信心，重视培养他们的学习爱好。</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穷虔诚，是对教育事业的强烈事业心和高度责任感。教师对学生的爱具有巨大的感化作用和教化气力，她能完全地化解学生的逆反心理和对抗情绪，最大限度地激起学生的学习主观能动性。在平常教学中，教师如像母亲一样，无所不至地关心学生，帮助学生，对差生不厌弃，不轻视，给他们多一点爱，就可以极地激起学生的积极性，使其在学习上有没有穷的气力源泉。</w:t>
      </w:r>
    </w:p>
    <w:p>
      <w:pPr>
        <w:ind w:left="0" w:right="0" w:firstLine="560"/>
        <w:spacing w:before="450" w:after="450" w:line="312" w:lineRule="auto"/>
      </w:pPr>
      <w:r>
        <w:rPr>
          <w:rFonts w:ascii="宋体" w:hAnsi="宋体" w:eastAsia="宋体" w:cs="宋体"/>
          <w:color w:val="000"/>
          <w:sz w:val="28"/>
          <w:szCs w:val="28"/>
        </w:rPr>
        <w:t xml:space="preserve">一个教师仅仅具有德才是不够的，还必须要有一颗爱学生的心。在此，我希看广大的教师同行们能做到三有即德、才、爱兼备的好老师。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工作了_年，一个人的生命是有限的，而他的事业是常青的。我的生命在学生身上延续，我的价值在学生身上体现。我无悔于我的生命，更无悔于我的选择，在这三尺讲台上，经历年龄，苦苦耕耘，用我的爱心、诚心、仔细、耐心、操心往换取学生的开心，家长的放心，祖国的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2025-05-10T00:07:25+08:00</dcterms:created>
  <dcterms:modified xsi:type="dcterms:W3CDTF">2025-05-10T00:07:25+08:00</dcterms:modified>
</cp:coreProperties>
</file>

<file path=docProps/custom.xml><?xml version="1.0" encoding="utf-8"?>
<Properties xmlns="http://schemas.openxmlformats.org/officeDocument/2006/custom-properties" xmlns:vt="http://schemas.openxmlformats.org/officeDocument/2006/docPropsVTypes"/>
</file>