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医学美容进修工作总结(热门27篇)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学美容进修工作总结1(一)加强领导,狠抓党风廉政建设责任制的落实始终坚持党委统一领导、党政齐抓共管、业务部门各负其责的党风廉政建设领导体制和工作机制，层层签订《党风廉政建设目标管理责任书》，把党风廉政建设责任制的落实与各项业务工作紧密结合...</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医学美容进修工作总结2</w:t>
      </w:r>
    </w:p>
    <w:p>
      <w:pPr>
        <w:ind w:left="0" w:right="0" w:firstLine="560"/>
        <w:spacing w:before="450" w:after="450" w:line="312" w:lineRule="auto"/>
      </w:pPr>
      <w:r>
        <w:rPr>
          <w:rFonts w:ascii="宋体" w:hAnsi="宋体" w:eastAsia="宋体" w:cs="宋体"/>
          <w:color w:val="000"/>
          <w:sz w:val="28"/>
          <w:szCs w:val="28"/>
        </w:rPr>
        <w:t xml:space="preserve">xx镇纪委十分重视自身建设。今年以来，通过集中学习、自学、党支部学习等形式，学习了xx在中纪委xx届三次次全会上的讲话精神，作风效能建设有关文件，xxx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医学美容进修工作总结3</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幸好除了因为一些专柜自身的失误，至今我们也没有犯过大错误。希望下一年我们能够在保持制作水准的情况下更好地将专柜交托的广告、灯箱画的制作和安装完成好，好让我们公司及专柜厂家达到利益双赢的局面。</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医学美容进修工作总结4</w:t>
      </w:r>
    </w:p>
    <w:p>
      <w:pPr>
        <w:ind w:left="0" w:right="0" w:firstLine="560"/>
        <w:spacing w:before="450" w:after="450" w:line="312" w:lineRule="auto"/>
      </w:pPr>
      <w:r>
        <w:rPr>
          <w:rFonts w:ascii="宋体" w:hAnsi="宋体" w:eastAsia="宋体" w:cs="宋体"/>
          <w:color w:val="000"/>
          <w:sz w:val="28"/>
          <w:szCs w:val="28"/>
        </w:rPr>
        <w:t xml:space="preserve">(一)召开整村授信启动大会。20xx年10月底前，组织召开胡集镇“整村授信”工作启动大会，对胡集镇辖内村庄整村授信工作进行安排和动员。</w:t>
      </w:r>
    </w:p>
    <w:p>
      <w:pPr>
        <w:ind w:left="0" w:right="0" w:firstLine="560"/>
        <w:spacing w:before="450" w:after="450" w:line="312" w:lineRule="auto"/>
      </w:pPr>
      <w:r>
        <w:rPr>
          <w:rFonts w:ascii="宋体" w:hAnsi="宋体" w:eastAsia="宋体" w:cs="宋体"/>
          <w:color w:val="000"/>
          <w:sz w:val="28"/>
          <w:szCs w:val="28"/>
        </w:rPr>
        <w:t xml:space="preserve">(二)召开村级动员会议。启动大会后，各村要迅速召集村委成员协同胡集支行包片客户经理，组织召开村级动员会议，要认真学习传达贯彻关于“整村授信”启动会议的精神和要求，结合各村实际，采取有效措施，迅速组织开展，力争在短时间内取得明显成效。</w:t>
      </w:r>
    </w:p>
    <w:p>
      <w:pPr>
        <w:ind w:left="0" w:right="0" w:firstLine="560"/>
        <w:spacing w:before="450" w:after="450" w:line="312" w:lineRule="auto"/>
      </w:pPr>
      <w:r>
        <w:rPr>
          <w:rFonts w:ascii="宋体" w:hAnsi="宋体" w:eastAsia="宋体" w:cs="宋体"/>
          <w:color w:val="000"/>
          <w:sz w:val="28"/>
          <w:szCs w:val="28"/>
        </w:rPr>
        <w:t xml:space="preserve">(三)做好宣传发动工作。各村干部要充分发挥人熟地熟优势，在村内做好宣传发动，宣传方式包括但不限于通过大喇叭、微信群、朋友圈、悬挂条幅、发放折页等，鼓励村内威望高、信誉好的村民，主动先行配合“整村授信”工作，起到榜样作用。</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医学美容进修工作总结5</w:t>
      </w:r>
    </w:p>
    <w:p>
      <w:pPr>
        <w:ind w:left="0" w:right="0" w:firstLine="560"/>
        <w:spacing w:before="450" w:after="450" w:line="312" w:lineRule="auto"/>
      </w:pPr>
      <w:r>
        <w:rPr>
          <w:rFonts w:ascii="宋体" w:hAnsi="宋体" w:eastAsia="宋体" w:cs="宋体"/>
          <w:color w:val="000"/>
          <w:sz w:val="28"/>
          <w:szCs w:val="28"/>
        </w:rPr>
        <w:t xml:space="preserve">辖区内“信用户、信用村”由XX农商银行常兴支行实行动态监督和管理。</w:t>
      </w:r>
    </w:p>
    <w:p>
      <w:pPr>
        <w:ind w:left="0" w:right="0" w:firstLine="560"/>
        <w:spacing w:before="450" w:after="450" w:line="312" w:lineRule="auto"/>
      </w:pPr>
      <w:r>
        <w:rPr>
          <w:rFonts w:ascii="宋体" w:hAnsi="宋体" w:eastAsia="宋体" w:cs="宋体"/>
          <w:color w:val="000"/>
          <w:sz w:val="28"/>
          <w:szCs w:val="28"/>
        </w:rPr>
        <w:t xml:space="preserve">XX农商银行常兴支行应履行以下职责：</w:t>
      </w:r>
    </w:p>
    <w:p>
      <w:pPr>
        <w:ind w:left="0" w:right="0" w:firstLine="560"/>
        <w:spacing w:before="450" w:after="450" w:line="312" w:lineRule="auto"/>
      </w:pPr>
      <w:r>
        <w:rPr>
          <w:rFonts w:ascii="宋体" w:hAnsi="宋体" w:eastAsia="宋体" w:cs="宋体"/>
          <w:color w:val="000"/>
          <w:sz w:val="28"/>
          <w:szCs w:val="28"/>
        </w:rPr>
        <w:t xml:space="preserve">(一)每年开展一次农户信用等级评定，对资信状况未发生变化的，继续保留“信用户”资格;</w:t>
      </w:r>
    </w:p>
    <w:p>
      <w:pPr>
        <w:ind w:left="0" w:right="0" w:firstLine="560"/>
        <w:spacing w:before="450" w:after="450" w:line="312" w:lineRule="auto"/>
      </w:pPr>
      <w:r>
        <w:rPr>
          <w:rFonts w:ascii="宋体" w:hAnsi="宋体" w:eastAsia="宋体" w:cs="宋体"/>
          <w:color w:val="000"/>
          <w:sz w:val="28"/>
          <w:szCs w:val="28"/>
        </w:rPr>
        <w:t xml:space="preserve">对不符合条件、违反授信规定的，取消其信用贷款授信和“信用户”资格。</w:t>
      </w:r>
    </w:p>
    <w:p>
      <w:pPr>
        <w:ind w:left="0" w:right="0" w:firstLine="560"/>
        <w:spacing w:before="450" w:after="450" w:line="312" w:lineRule="auto"/>
      </w:pPr>
      <w:r>
        <w:rPr>
          <w:rFonts w:ascii="宋体" w:hAnsi="宋体" w:eastAsia="宋体" w:cs="宋体"/>
          <w:color w:val="000"/>
          <w:sz w:val="28"/>
          <w:szCs w:val="28"/>
        </w:rPr>
        <w:t xml:space="preserve">(二)每年组织对信用村进行复审。复审期间如有违反授信规定的，应督促信用村限期整改。期限内未整改到位的，取消信用村资格。从资格取消之日起一年内不得重新参加“信用村、乡镇”申报评定;</w:t>
      </w:r>
    </w:p>
    <w:p>
      <w:pPr>
        <w:ind w:left="0" w:right="0" w:firstLine="560"/>
        <w:spacing w:before="450" w:after="450" w:line="312" w:lineRule="auto"/>
      </w:pPr>
      <w:r>
        <w:rPr>
          <w:rFonts w:ascii="宋体" w:hAnsi="宋体" w:eastAsia="宋体" w:cs="宋体"/>
          <w:color w:val="000"/>
          <w:sz w:val="28"/>
          <w:szCs w:val="28"/>
        </w:rPr>
        <w:t xml:space="preserve">对有弄虚作假行为的，将按有关规定给予信贷制裁。</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子曰：逝者如斯夫，不舍昼夜。时间如白驹过隙，转瞬即逝。城市的灯光璀璨，繁华的喧嚣下透着几分宁静。</w:t>
      </w:r>
    </w:p>
    <w:p>
      <w:pPr>
        <w:ind w:left="0" w:right="0" w:firstLine="560"/>
        <w:spacing w:before="450" w:after="450" w:line="312" w:lineRule="auto"/>
      </w:pPr>
      <w:r>
        <w:rPr>
          <w:rFonts w:ascii="宋体" w:hAnsi="宋体" w:eastAsia="宋体" w:cs="宋体"/>
          <w:color w:val="000"/>
          <w:sz w:val="28"/>
          <w:szCs w:val="28"/>
        </w:rPr>
        <w:t xml:space="preserve">一场突如而至的骤雨急下，冲刷着黄岛这个闷热焦躁的城市，洗去几点灰尘与污垢，换来丝丝凉爽和惬意。此时的我，依然坐在电脑旁，捧一杯咖啡在手，细细品味研修带来的美的韵味。</w:t>
      </w:r>
    </w:p>
    <w:p>
      <w:pPr>
        <w:ind w:left="0" w:right="0" w:firstLine="560"/>
        <w:spacing w:before="450" w:after="450" w:line="312" w:lineRule="auto"/>
      </w:pPr>
      <w:r>
        <w:rPr>
          <w:rFonts w:ascii="宋体" w:hAnsi="宋体" w:eastAsia="宋体" w:cs="宋体"/>
          <w:color w:val="000"/>
          <w:sz w:val="28"/>
          <w:szCs w:val="28"/>
        </w:rPr>
        <w:t xml:space="preserve">研修，有一种沉静儒雅、淡然恬适之美。</w:t>
      </w:r>
    </w:p>
    <w:p>
      <w:pPr>
        <w:ind w:left="0" w:right="0" w:firstLine="560"/>
        <w:spacing w:before="450" w:after="450" w:line="312" w:lineRule="auto"/>
      </w:pPr>
      <w:r>
        <w:rPr>
          <w:rFonts w:ascii="宋体" w:hAnsi="宋体" w:eastAsia="宋体" w:cs="宋体"/>
          <w:color w:val="000"/>
          <w:sz w:val="28"/>
          <w:szCs w:val="28"/>
        </w:rPr>
        <w:t xml:space="preserve">常言道：茶需细细地品，方能品其真味；书需慢慢地读，方能得其精髓；业需静静地修，方能修己达人。远程研修也是如此，需要我们潜心学习、寂然凝思、慢慢品读。我有幸拜读了语文专家团队毕淑绢老师的文章，深深被她的文笔所折服，如行云流水、一气呵成，如涓涓细流、滋润心田，恰到好处地激扬了“风静书窗月满楼”的情致，淋漓尽致地挥洒“雨打芭蕉读红楼”的诗意。似乎，让你沉浸在一个怡然自得、淡泊名利又诗情画意的世界里，多情而静寂，远离世俗和喧哗，静听心里的起承转合，体会到一种真实的存在。读历史专家团队范奉华老师的文章，蓦然让我回忆起一位诗人那抹一如月光下的高原淡淡痴痴的笑，笑那蓦然回首，倾其一生；笑那舍得之间，情感纠结；笑那漫漫深夜，静默空灵；笑那繁花落尽，余香犹存；笑那时光荏苒，情思不减；笑那浮华落尽，月色如洗；笑那人间百态，芸芸众生。又仿佛是那轻轻颤动的百合，在经历沧海桑田后还依然坚守那份亘古不变的执着。</w:t>
      </w:r>
    </w:p>
    <w:p>
      <w:pPr>
        <w:ind w:left="0" w:right="0" w:firstLine="560"/>
        <w:spacing w:before="450" w:after="450" w:line="312" w:lineRule="auto"/>
      </w:pPr>
      <w:r>
        <w:rPr>
          <w:rFonts w:ascii="宋体" w:hAnsi="宋体" w:eastAsia="宋体" w:cs="宋体"/>
          <w:color w:val="000"/>
          <w:sz w:val="28"/>
          <w:szCs w:val="28"/>
        </w:rPr>
        <w:t xml:space="preserve">研修，有一种激情四射、豪迈奔放之美。</w:t>
      </w:r>
    </w:p>
    <w:p>
      <w:pPr>
        <w:ind w:left="0" w:right="0" w:firstLine="560"/>
        <w:spacing w:before="450" w:after="450" w:line="312" w:lineRule="auto"/>
      </w:pPr>
      <w:r>
        <w:rPr>
          <w:rFonts w:ascii="宋体" w:hAnsi="宋体" w:eastAsia="宋体" w:cs="宋体"/>
          <w:color w:val="000"/>
          <w:sz w:val="28"/>
          <w:szCs w:val="28"/>
        </w:rPr>
        <w:t xml:space="preserve">研修让我们真得比平时忙了许多、累了许多。尤其是，今年的研修内容不再是我们所熟悉的知识点的教学，而是崭新的教育技术。浏览视频、学习文本、规划主题、思维导图、跟帖评论、撰写心得……，我们在繁忙中充实着，在充实中体验着，在体验中成长着，在成长中感悟到学习永无止境。尽管，教育技术对于我们是生疏的，是一种挑战。可是没有一位老师因此而畏首畏尾、驻足不前，而是勇于挑战、敢于面对、善于尝试、精于设计，在挑战新事物的激情洋溢中体验”拨开云雾见晴天”的飒爽豪迈。</w:t>
      </w:r>
    </w:p>
    <w:p>
      <w:pPr>
        <w:ind w:left="0" w:right="0" w:firstLine="560"/>
        <w:spacing w:before="450" w:after="450" w:line="312" w:lineRule="auto"/>
      </w:pPr>
      <w:r>
        <w:rPr>
          <w:rFonts w:ascii="宋体" w:hAnsi="宋体" w:eastAsia="宋体" w:cs="宋体"/>
          <w:color w:val="000"/>
          <w:sz w:val="28"/>
          <w:szCs w:val="28"/>
        </w:rPr>
        <w:t xml:space="preserve">研修，有一种静水深流、海纳百川之美。</w:t>
      </w:r>
    </w:p>
    <w:p>
      <w:pPr>
        <w:ind w:left="0" w:right="0" w:firstLine="560"/>
        <w:spacing w:before="450" w:after="450" w:line="312" w:lineRule="auto"/>
      </w:pPr>
      <w:r>
        <w:rPr>
          <w:rFonts w:ascii="宋体" w:hAnsi="宋体" w:eastAsia="宋体" w:cs="宋体"/>
          <w:color w:val="000"/>
          <w:sz w:val="28"/>
          <w:szCs w:val="28"/>
        </w:rPr>
        <w:t xml:space="preserve">作为一名新教师，我在懵懂无知、不知不觉中走进研修队伍，暮然发现一个人外有人、天外有天的世外桃源。里面既有大海般的波澜壮阔，也有春风般的微风拂面，也有秋实般的硕果累累，更有黑洞般的深不可测。研修，让我真正领略到名师的风采。省专家和指导老师深夜还在浏览作业，其兢兢业业的精神令人钦佩。很多老师的文章，言语精湛、才华横溢，令我佩服的五体投地；指导老师的点评也令人赞不绝口、拍手叫好；平台上展示诸位老师的教学案例堪称经典，令人受益匪浅、感慨万千；还有省专家王宗彬老师和孟兆莲等指导老师对我教学案例设计的旁敲侧击、指点迷津，时不时让我们点头颔首、暗自叫绝……研修为我们提供一个相互交流、相互学习的自由平台，向我们展示了一个波澜壮阔、集思广益、脉络纵横的空间。也让我明白，只有真正的沉下来，才能更好的浮上去！静水深流、日积月累、潜心学习方成正果。教师教学是一个不断实践、探索和改进的过程，需要摸石头过河、有创新、有发现。</w:t>
      </w:r>
    </w:p>
    <w:p>
      <w:pPr>
        <w:ind w:left="0" w:right="0" w:firstLine="560"/>
        <w:spacing w:before="450" w:after="450" w:line="312" w:lineRule="auto"/>
      </w:pPr>
      <w:r>
        <w:rPr>
          <w:rFonts w:ascii="宋体" w:hAnsi="宋体" w:eastAsia="宋体" w:cs="宋体"/>
          <w:color w:val="000"/>
          <w:sz w:val="28"/>
          <w:szCs w:val="28"/>
        </w:rPr>
        <w:t xml:space="preserve">研修之美，美在“闲看庭前花开花落，笑看天边云卷云舒”的淡泊名利，美在“路漫漫其修远兮，吾将上下而求索”的不懈追求，美在“红了樱桃、绿了芭蕉”的怡然自得；研修之美，更美在“乘风破浪会有时，直挂云帆济沧海”的信心百倍，美在“吾生有涯，而知也无涯”的求知如渴，美在“没有最好，只有更好”对自身要求的精益求精、力争完美。</w:t>
      </w:r>
    </w:p>
    <w:p>
      <w:pPr>
        <w:ind w:left="0" w:right="0" w:firstLine="560"/>
        <w:spacing w:before="450" w:after="450" w:line="312" w:lineRule="auto"/>
      </w:pPr>
      <w:r>
        <w:rPr>
          <w:rFonts w:ascii="宋体" w:hAnsi="宋体" w:eastAsia="宋体" w:cs="宋体"/>
          <w:color w:val="000"/>
          <w:sz w:val="28"/>
          <w:szCs w:val="28"/>
        </w:rPr>
        <w:t xml:space="preserve">研修之美，美在温文儒雅、恬淡悠然，美在沉稳内敛、细腻平和，也美在豁达豪放、慷慨激昂，美在标新立异、独树一帜。</w:t>
      </w:r>
    </w:p>
    <w:p>
      <w:pPr>
        <w:ind w:left="0" w:right="0" w:firstLine="560"/>
        <w:spacing w:before="450" w:after="450" w:line="312" w:lineRule="auto"/>
      </w:pPr>
      <w:r>
        <w:rPr>
          <w:rFonts w:ascii="宋体" w:hAnsi="宋体" w:eastAsia="宋体" w:cs="宋体"/>
          <w:color w:val="000"/>
          <w:sz w:val="28"/>
          <w:szCs w:val="28"/>
        </w:rPr>
        <w:t xml:space="preserve">品读研修，犹如细细吸吮和品味一杯浓醇咖啡，那无尽的香、无尽的美扑面而来，令人沉醉其中、回味无穷……</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1，参加20__年度重庆医科大学校际运动会，代表重医附属口腔医院获得教职员工组1500米跑第五名;跳远第三名的成绩。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2，参加20__年度重庆市“招行杯”羽毛球比赛，代表重医附属口腔医院获得16名。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20__年在医院的大力支持下，成功引进世界，国内首创的“聚焦超声减脂系统”，目前已完成设备调试，操作培训和临床应用。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120__年度中国医师协会西南整形美容工作委员会学术会(成都)委员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2，20__年度中国中西医学会乳房专家委员会学术会(成都)委员</w:t>
      </w:r>
    </w:p>
    <w:p>
      <w:pPr>
        <w:ind w:left="0" w:right="0" w:firstLine="560"/>
        <w:spacing w:before="450" w:after="450" w:line="312" w:lineRule="auto"/>
      </w:pPr>
      <w:r>
        <w:rPr>
          <w:rFonts w:ascii="宋体" w:hAnsi="宋体" w:eastAsia="宋体" w:cs="宋体"/>
          <w:color w:val="000"/>
          <w:sz w:val="28"/>
          <w:szCs w:val="28"/>
        </w:rPr>
        <w:t xml:space="preserve">320__年度中国医师学会整形与美容分会年会(北海)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420__年度中华医学会全国乳房手术规范培训及学术研讨会(广州)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520__年度中国医师学会整形与美容重庆分会年会(重庆长寿)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徐铎;刘策励;张劲</w:t>
      </w:r>
    </w:p>
    <w:p>
      <w:pPr>
        <w:ind w:left="0" w:right="0" w:firstLine="560"/>
        <w:spacing w:before="450" w:after="450" w:line="312" w:lineRule="auto"/>
      </w:pPr>
      <w:r>
        <w:rPr>
          <w:rFonts w:ascii="宋体" w:hAnsi="宋体" w:eastAsia="宋体" w:cs="宋体"/>
          <w:color w:val="000"/>
          <w:sz w:val="28"/>
          <w:szCs w:val="28"/>
        </w:rPr>
        <w:t xml:space="preserve">参加20__年度中国医师学会整形与美容分会年会(北海)会议论文。</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医学美容进修工作总结6</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_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_年里，工作中的体会和总结就是这些。为了持续优点，改善不足，下方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1、2、继续持续发扬“爱岗敬业、诚信团结”的精神。在病历书写上，进一步提高自己的体格检查水平，完善病史搜集的潜质，改善书写时的用语和习惯。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医学美容进修工作总结7</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医学美容进修工作总结8</w:t>
      </w:r>
    </w:p>
    <w:p>
      <w:pPr>
        <w:ind w:left="0" w:right="0" w:firstLine="560"/>
        <w:spacing w:before="450" w:after="450" w:line="312" w:lineRule="auto"/>
      </w:pPr>
      <w:r>
        <w:rPr>
          <w:rFonts w:ascii="宋体" w:hAnsi="宋体" w:eastAsia="宋体" w:cs="宋体"/>
          <w:color w:val="000"/>
          <w:sz w:val="28"/>
          <w:szCs w:val="28"/>
        </w:rPr>
        <w:t xml:space="preserve">20xx年5月21日—20xx年6月17日我动科院20xx级宠物养护与疾病防治专业专业851班学生在我校校外实习基地宏兴动物门诊、王春华宠物医院、黑龙江农业工程职业学院兽医服务部、宝康宠物医院、家畜疫病防治院、博康宠物门诊、我宠我爱动物医院等几家宠物诊疗医院进行了为期四周的宠物综合实习。在这四周中，进行的的项目如下：</w:t>
      </w:r>
    </w:p>
    <w:p>
      <w:pPr>
        <w:ind w:left="0" w:right="0" w:firstLine="560"/>
        <w:spacing w:before="450" w:after="450" w:line="312" w:lineRule="auto"/>
      </w:pPr>
      <w:r>
        <w:rPr>
          <w:rFonts w:ascii="宋体" w:hAnsi="宋体" w:eastAsia="宋体" w:cs="宋体"/>
          <w:color w:val="000"/>
          <w:sz w:val="28"/>
          <w:szCs w:val="28"/>
        </w:rPr>
        <w:t xml:space="preserve">通过四周的学习，学生的各方面能力得到了培养，实践技能得到了训练，提高他们处理各种关系的能力和认识水平。首先对学生能力的培养，学生在学校的学习主要是通过书本知识去认识世界，虽然有实验。但是部分的，有较大的局限性，学生通过三年的学习，真正走入社会进入工作岗位，还需要较长时间的学习。</w:t>
      </w:r>
    </w:p>
    <w:p>
      <w:pPr>
        <w:ind w:left="0" w:right="0" w:firstLine="560"/>
        <w:spacing w:before="450" w:after="450" w:line="312" w:lineRule="auto"/>
      </w:pPr>
      <w:r>
        <w:rPr>
          <w:rFonts w:ascii="宋体" w:hAnsi="宋体" w:eastAsia="宋体" w:cs="宋体"/>
          <w:color w:val="000"/>
          <w:sz w:val="28"/>
          <w:szCs w:val="28"/>
        </w:rPr>
        <w:t xml:space="preserve">通过本次的实习，同学们以适应社会需要为目标，以阐明基本理论，强化应用为重点，在保持科学性和系统性的基础上，突出应用性、实践性的原则，以必需、够用为度，适当体现本学科的新理论、新技术，力争在一定程度上反映本学科的发展水平。</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医学美容进修工作总结9</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例如今年的婚庆节，同事们为了所需的视觉布置，跑了好几次批发市场，为的就是让我们的视觉布置更加尽善尽美;遇上了设计的瓶颈时，晚上下班我们还义务留在公司，希望能尽快攻克;在我们齐心努力下，终于研究出怎样布置婚庆节的花球。希望下一年我们能够策划出更多更美观的气氛布置，努力完成领导及各卖场的要求，不断提高自身的设计水平，让我们的视觉吸引更加各阶层的顾客。</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医学美容进修工作总结10</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xxx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医学美容进修工作总结11</w:t>
      </w:r>
    </w:p>
    <w:p>
      <w:pPr>
        <w:ind w:left="0" w:right="0" w:firstLine="560"/>
        <w:spacing w:before="450" w:after="450" w:line="312" w:lineRule="auto"/>
      </w:pPr>
      <w:r>
        <w:rPr>
          <w:rFonts w:ascii="宋体" w:hAnsi="宋体" w:eastAsia="宋体" w:cs="宋体"/>
          <w:color w:val="000"/>
          <w:sz w:val="28"/>
          <w:szCs w:val="28"/>
        </w:rPr>
        <w:t xml:space="preserve">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 一律，根据不同的教学内容灵活采用不同的教学方法，在课堂导入时我采用了多种形式：如讲生命宝贵这一课时，引用汪国真的诗，使学生一开始对生命就有一种感性的认识，大大提高了学生学习的兴趣。</w:t>
      </w:r>
    </w:p>
    <w:p>
      <w:pPr>
        <w:ind w:left="0" w:right="0" w:firstLine="560"/>
        <w:spacing w:before="450" w:after="450" w:line="312" w:lineRule="auto"/>
      </w:pPr>
      <w:r>
        <w:rPr>
          <w:rFonts w:ascii="宋体" w:hAnsi="宋体" w:eastAsia="宋体" w:cs="宋体"/>
          <w:color w:val="000"/>
          <w:sz w:val="28"/>
          <w:szCs w:val="28"/>
        </w:rPr>
        <w:t xml:space="preserve">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新时代里社会对教师的素质要求更高，在今后的教育教学工作中，我将更严格要求自己，努力工作，发扬优点，改正缺点，开拓前进，为美好的明天奉献自己的力量。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医学美容进修工作总结12</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医学美容进修工作总结13</w:t>
      </w:r>
    </w:p>
    <w:p>
      <w:pPr>
        <w:ind w:left="0" w:right="0" w:firstLine="560"/>
        <w:spacing w:before="450" w:after="450" w:line="312" w:lineRule="auto"/>
      </w:pPr>
      <w:r>
        <w:rPr>
          <w:rFonts w:ascii="宋体" w:hAnsi="宋体" w:eastAsia="宋体" w:cs="宋体"/>
          <w:color w:val="000"/>
          <w:sz w:val="28"/>
          <w:szCs w:val="28"/>
        </w:rPr>
        <w:t xml:space="preserve">二十世纪八十年代改革开放以来，随着人民物质生活和精神文明水平的不断提高，美容行业在我国得到了迅猛发展。进入本世纪后,美容行业逐渐走向成熟，伴随着人民大众对高品质的医疗条件及美容保健行业的服务需求，各级医疗美容机构和美容保健行业得到了进一步的快速发展。然而与此形成鲜明对照的是：医疗美容技术专业人才却是严重地供不应求，尤其是美容保健行业高素质、高技能的医疗美容技术人才的缺口甚大。</w:t>
      </w:r>
    </w:p>
    <w:p>
      <w:pPr>
        <w:ind w:left="0" w:right="0" w:firstLine="560"/>
        <w:spacing w:before="450" w:after="450" w:line="312" w:lineRule="auto"/>
      </w:pPr>
      <w:r>
        <w:rPr>
          <w:rFonts w:ascii="宋体" w:hAnsi="宋体" w:eastAsia="宋体" w:cs="宋体"/>
          <w:color w:val="000"/>
          <w:sz w:val="28"/>
          <w:szCs w:val="28"/>
        </w:rPr>
        <w:t xml:space="preserve">我国现从事美容服务业的人数虽然较多，但经过系统学习和具备医疗美容技术资格的人数尚少。而且目前相当一部分美容从业人员，医疗卫生知识欠缺，不能满足人们日益增长的美容需求。毕业生的就业率达到100%,这表明美容市场人才需求很大。根据国内外医疗美容机构的人才结构与发展趋势分析,其专业人员的结构应是三角形,即专科医师为顶角,以医疗美容技术专业人员与护士为底边,前者与后者的比例为1∶5～1∶7,目前全国需要医疗美容技师100万。</w:t>
      </w:r>
    </w:p>
    <w:p>
      <w:pPr>
        <w:ind w:left="0" w:right="0" w:firstLine="560"/>
        <w:spacing w:before="450" w:after="450" w:line="312" w:lineRule="auto"/>
      </w:pPr>
      <w:r>
        <w:rPr>
          <w:rFonts w:ascii="宋体" w:hAnsi="宋体" w:eastAsia="宋体" w:cs="宋体"/>
          <w:color w:val="000"/>
          <w:sz w:val="28"/>
          <w:szCs w:val="28"/>
        </w:rPr>
        <w:t xml:space="preserve">[医学美容就业前景]</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医学美容进修工作总结14</w:t>
      </w:r>
    </w:p>
    <w:p>
      <w:pPr>
        <w:ind w:left="0" w:right="0" w:firstLine="560"/>
        <w:spacing w:before="450" w:after="450" w:line="312" w:lineRule="auto"/>
      </w:pPr>
      <w:r>
        <w:rPr>
          <w:rFonts w:ascii="宋体" w:hAnsi="宋体" w:eastAsia="宋体" w:cs="宋体"/>
          <w:color w:val="000"/>
          <w:sz w:val="28"/>
          <w:szCs w:val="28"/>
        </w:rPr>
        <w:t xml:space="preserve">今天是实习的第一天，来到一个新鲜的环境。看着洗车中的电脑洗车房还真觉得神奇，这么个东西就能解决人们手洗的烦恼，而且据说相比较于人工洗车电脑洗车对汽车的伤害更小，突然觉得科技还真的可以改变一切。</w:t>
      </w:r>
    </w:p>
    <w:p>
      <w:pPr>
        <w:ind w:left="0" w:right="0" w:firstLine="560"/>
        <w:spacing w:before="450" w:after="450" w:line="312" w:lineRule="auto"/>
      </w:pPr>
      <w:r>
        <w:rPr>
          <w:rFonts w:ascii="宋体" w:hAnsi="宋体" w:eastAsia="宋体" w:cs="宋体"/>
          <w:color w:val="000"/>
          <w:sz w:val="28"/>
          <w:szCs w:val="28"/>
        </w:rPr>
        <w:t xml:space="preserve">因为是实习的第一天，对于我这个对电脑洗车没有一点概念的人来说一切都是陌生的。接待我的人很亲切，把我介绍给了这个洗车的一个师傅，师傅很热情，还问我是来实习的，在哪儿念书，说读大学真有出息。他说这电脑洗车其实很简单，对大学生来说就更简单了，肯定一学就会，我的工作就是负责电脑洗车，因为是第一天实习，师傅说主要就是看看别人怎么操作，遇到什么不懂不会的就直接问，没事的。</w:t>
      </w:r>
    </w:p>
    <w:p>
      <w:pPr>
        <w:ind w:left="0" w:right="0" w:firstLine="560"/>
        <w:spacing w:before="450" w:after="450" w:line="312" w:lineRule="auto"/>
      </w:pPr>
      <w:r>
        <w:rPr>
          <w:rFonts w:ascii="宋体" w:hAnsi="宋体" w:eastAsia="宋体" w:cs="宋体"/>
          <w:color w:val="000"/>
          <w:sz w:val="28"/>
          <w:szCs w:val="28"/>
        </w:rPr>
        <w:t xml:space="preserve">看着师傅熟练的操作着，安排车辆进入，操作电脑，与洗车房另一端的人员沟通，和顾客寒暄，忽然觉得原来每一样工作其实都是很有意义的，也许它虽然简单，但是只要我们认真的去做，那么对你来说任何工作都变得那么有意义。</w:t>
      </w:r>
    </w:p>
    <w:p>
      <w:pPr>
        <w:ind w:left="0" w:right="0" w:firstLine="560"/>
        <w:spacing w:before="450" w:after="450" w:line="312" w:lineRule="auto"/>
      </w:pPr>
      <w:r>
        <w:rPr>
          <w:rFonts w:ascii="宋体" w:hAnsi="宋体" w:eastAsia="宋体" w:cs="宋体"/>
          <w:color w:val="000"/>
          <w:sz w:val="28"/>
          <w:szCs w:val="28"/>
        </w:rPr>
        <w:t xml:space="preserve">今天虽然没真正学到什么，但是对我来说有了这种体会已经意义很大了，时间在转眼间到来，在xx正道车业服务有限公司的实习马上要响起结束的钟声。在这半年多的时间，我学到了很多东西，不仅有工作方面的，更学到了很多做人的道理，对我来说受益匪浅。做为一个刚踏入社会的我来说，什么都不懂，没有任何社会经验。</w:t>
      </w:r>
    </w:p>
    <w:p>
      <w:pPr>
        <w:ind w:left="0" w:right="0" w:firstLine="560"/>
        <w:spacing w:before="450" w:after="450" w:line="312" w:lineRule="auto"/>
      </w:pPr>
      <w:r>
        <w:rPr>
          <w:rFonts w:ascii="宋体" w:hAnsi="宋体" w:eastAsia="宋体" w:cs="宋体"/>
          <w:color w:val="000"/>
          <w:sz w:val="28"/>
          <w:szCs w:val="28"/>
        </w:rPr>
        <w:t xml:space="preserve">在新的环境里，我工作难免也会有问题，但这些都不重要，因为迟早会过去的。</w:t>
      </w:r>
    </w:p>
    <w:p>
      <w:pPr>
        <w:ind w:left="0" w:right="0" w:firstLine="560"/>
        <w:spacing w:before="450" w:after="450" w:line="312" w:lineRule="auto"/>
      </w:pPr>
      <w:r>
        <w:rPr>
          <w:rFonts w:ascii="宋体" w:hAnsi="宋体" w:eastAsia="宋体" w:cs="宋体"/>
          <w:color w:val="000"/>
          <w:sz w:val="28"/>
          <w:szCs w:val="28"/>
        </w:rPr>
        <w:t xml:space="preserve">在实习中体验了很多，对于汽车的汽车油漆漆样的识别、汽车漆面的手工上蜡操作、汽车漆面受损情况识别、汽车内部常用材料的识别、汽车防爆膜的识别、还有汽车外部清洗操作、汽车内室篷壁清洗操作、汽车仪表台清洗操作、汽车座椅清洗操作、汽车安全带清洗操作、汽车漆面的研磨抛光操作、汽车轮胎的护理、汽车玻璃的护理、汽车灯具的护理、劳动安全防护、常用辅助工具的使用与维护、清洗设备的使用与维护、消防安全．表面预处理、涂刮腻子、油漆喷涂等都有了进一步的实践。</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总听到人家说刚毕业的学生身上总存在着许多让公司老板头痛的“特点”，现在我终于亲身体会到了。实习结束就要踏出社会，对于现在的我来说，不再存在有恐惧。我会百倍信心的去迎接新的开始！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医学美容进修工作总结15</w:t>
      </w:r>
    </w:p>
    <w:p>
      <w:pPr>
        <w:ind w:left="0" w:right="0" w:firstLine="560"/>
        <w:spacing w:before="450" w:after="450" w:line="312" w:lineRule="auto"/>
      </w:pPr>
      <w:r>
        <w:rPr>
          <w:rFonts w:ascii="宋体" w:hAnsi="宋体" w:eastAsia="宋体" w:cs="宋体"/>
          <w:color w:val="000"/>
          <w:sz w:val="28"/>
          <w:szCs w:val="28"/>
        </w:rPr>
        <w:t xml:space="preserve">1、为更好贯彻落实中纪委xx届三次全会、省纪委十届三次、市纪委四届三次全会和县纪委十一届四次全会精神，今年三月xx镇召开20_年党风廉政建设工作会议，组织学习传达会议精神，部署今年党风廉政建设和反腐倡廉工作，并要求广大党员尤其是领导干部要认真领会精神，严格遵循xx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xxx党章程》、《中国xxx党内监督条例》、党的xx大精神、《建立健全惩治和预防腐败体系20_-20_年工作规划》(以下简称(以下简称〈工作规划〉)、《反腐倡廉教育读本(20_年)》、《党员干部党性党风教育读本》等学习资料，用马克思主义最新理论成果武装党员干部头脑，增强拒腐防变能力和执行党的纪律的自觉性。三是xx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医学美容进修工作总结16</w:t>
      </w:r>
    </w:p>
    <w:p>
      <w:pPr>
        <w:ind w:left="0" w:right="0" w:firstLine="560"/>
        <w:spacing w:before="450" w:after="450" w:line="312" w:lineRule="auto"/>
      </w:pPr>
      <w:r>
        <w:rPr>
          <w:rFonts w:ascii="宋体" w:hAnsi="宋体" w:eastAsia="宋体" w:cs="宋体"/>
          <w:color w:val="000"/>
          <w:sz w:val="28"/>
          <w:szCs w:val="28"/>
        </w:rPr>
        <w:t xml:space="preserve">20xx年，xx街道党工委、办事处依法行政工作在区委区政府及区_、普法办等业务部门的正确领导下，紧紧围绕“依法治区”的建设目标，结合街道实际工作，以依法行政为核心，大力实施依法治理，为构建宜居宜业的新xx创造良好的法治环境。根据《XX区20xx年度法治政府建设指标考评分数表》，我街道“法治政府建设（含普法教育）”自评分为101分，现将我街道一年来依法行政工作汇报如下：</w:t>
      </w:r>
    </w:p>
    <w:p>
      <w:pPr>
        <w:ind w:left="0" w:right="0" w:firstLine="560"/>
        <w:spacing w:before="450" w:after="450" w:line="312" w:lineRule="auto"/>
      </w:pPr>
      <w:r>
        <w:rPr>
          <w:rFonts w:ascii="宋体" w:hAnsi="宋体" w:eastAsia="宋体" w:cs="宋体"/>
          <w:color w:val="000"/>
          <w:sz w:val="28"/>
          <w:szCs w:val="28"/>
        </w:rPr>
        <w:t xml:space="preserve">一、完善基层矛盾化解工作机制</w:t>
      </w:r>
    </w:p>
    <w:p>
      <w:pPr>
        <w:ind w:left="0" w:right="0" w:firstLine="560"/>
        <w:spacing w:before="450" w:after="450" w:line="312" w:lineRule="auto"/>
      </w:pPr>
      <w:r>
        <w:rPr>
          <w:rFonts w:ascii="宋体" w:hAnsi="宋体" w:eastAsia="宋体" w:cs="宋体"/>
          <w:color w:val="000"/>
          <w:sz w:val="28"/>
          <w:szCs w:val="28"/>
        </w:rPr>
        <w:t xml:space="preserve">（一）建立健全基层矛盾预防预警机制。积极运用法治思维，进一步强化社会矛盾主动治理、源头治理、依法治理和综合治理。一是通过制定劳资纠纷、环保隐患、旧城改造、城市拆迁、信访积案等专项治理行动方案，切实将矛盾纠纷多发频发的重点领域、重点行业的不稳定隐患降到最少，形成矛盾纠纷预防化解长效机制；二是积极发挥“一格三员”社区管理模式，加大基层矛盾纠纷和问题隐患的排查，按照《广东省信访条例》精神，严格依法处置群体性的事件，把信访维稳工作纳入法治化轨道；三是以落实人民调解“福田模式”为契机，增配了4名法律学专业的工作人员，加强基层矛盾纠纷防控力量，同时加强人民调解工作，目前辖区已建调委会1x个，为矛盾纠纷化解工作提供了保障。截止目前，全年共开展排查行动8次，排查出矛盾纠纷218宗，调处民间纠纷1079宗、成功1070宗、涉及金额833万元。</w:t>
      </w:r>
    </w:p>
    <w:p>
      <w:pPr>
        <w:ind w:left="0" w:right="0" w:firstLine="560"/>
        <w:spacing w:before="450" w:after="450" w:line="312" w:lineRule="auto"/>
      </w:pPr>
      <w:r>
        <w:rPr>
          <w:rFonts w:ascii="宋体" w:hAnsi="宋体" w:eastAsia="宋体" w:cs="宋体"/>
          <w:color w:val="000"/>
          <w:sz w:val="28"/>
          <w:szCs w:val="28"/>
        </w:rPr>
        <w:t xml:space="preserve">街道及社区人民调解委员会合计排查调处民间纠纷1177宗，成功化解纠纷11x6宗，其中威尼斯员工意外伤害纠纷、南山第二实验学校学生坠楼纠纷、侨城坊工地员工意外死亡纠纷、世纪佳人婚纱摄影有限公司劳资及合同纠纷案等疑难案件均得到妥善圆满解决。全年无案件激化、无民转刑案件发生，无群体性上访案件，保障了辖区的和谐稳定。</w:t>
      </w:r>
    </w:p>
    <w:p>
      <w:pPr>
        <w:ind w:left="0" w:right="0" w:firstLine="560"/>
        <w:spacing w:before="450" w:after="450" w:line="312" w:lineRule="auto"/>
      </w:pPr>
      <w:r>
        <w:rPr>
          <w:rFonts w:ascii="宋体" w:hAnsi="宋体" w:eastAsia="宋体" w:cs="宋体"/>
          <w:color w:val="000"/>
          <w:sz w:val="28"/>
          <w:szCs w:val="28"/>
        </w:rPr>
        <w:t xml:space="preserve">（二）建立信访维稳“分流机制”。根据信访工作具体流程及实际操作需要，今年7月，我街道对《综治信访维稳中心制度》进行了重新修订。对群众来信、来电、来访反映的问题、日常排查中发现的情况、上级督办的案件及只能部门通报的矛盾纠纷和问题隐患进行审核，对内容清晰的，按照“谁主管、谁负责”原则进行分流，实施归口调处整治。截至11月底，街道受理来电（来访）矛盾纠纷案件3754宗、调处3754宗，调处率达100%，其中较大劳资纠纷案件52宗、涉及人数482人、追讨工人工资万余元。</w:t>
      </w:r>
    </w:p>
    <w:p>
      <w:pPr>
        <w:ind w:left="0" w:right="0" w:firstLine="560"/>
        <w:spacing w:before="450" w:after="450" w:line="312" w:lineRule="auto"/>
      </w:pPr>
      <w:r>
        <w:rPr>
          <w:rFonts w:ascii="宋体" w:hAnsi="宋体" w:eastAsia="宋体" w:cs="宋体"/>
          <w:color w:val="000"/>
          <w:sz w:val="28"/>
          <w:szCs w:val="28"/>
        </w:rPr>
        <w:t xml:space="preserve">（三）深化“一核多元”社区治理。坚持“法治、自治、共治”社会治理工作思路，厘清政府、社区、居民权利义务边界，以法治思维促进社区自治、共治。去年以来，街道根据“一核多元”社区治理模式，在法律框架内厘定居委会、工作站、社区服务中心的职权，通过建立“三位一体”协商议事模式，制定议事制度，建立社情民意接待站收集居民意见建议，通过委员会会议解决协商解决，实现居民自治。充分发挥社区党组织核心引领作用，把辖区业主委员会、物业管理公司、各类社团组织纳入社区事务管理，引导其依法发挥自治功能，实现社区多元共治局面。</w:t>
      </w:r>
    </w:p>
    <w:p>
      <w:pPr>
        <w:ind w:left="0" w:right="0" w:firstLine="560"/>
        <w:spacing w:before="450" w:after="450" w:line="312" w:lineRule="auto"/>
      </w:pPr>
      <w:r>
        <w:rPr>
          <w:rFonts w:ascii="宋体" w:hAnsi="宋体" w:eastAsia="宋体" w:cs="宋体"/>
          <w:color w:val="000"/>
          <w:sz w:val="28"/>
          <w:szCs w:val="28"/>
        </w:rPr>
        <w:t xml:space="preserve">二、扎实推进基层社会治理法治化</w:t>
      </w:r>
    </w:p>
    <w:p>
      <w:pPr>
        <w:ind w:left="0" w:right="0" w:firstLine="560"/>
        <w:spacing w:before="450" w:after="450" w:line="312" w:lineRule="auto"/>
      </w:pPr>
      <w:r>
        <w:rPr>
          <w:rFonts w:ascii="宋体" w:hAnsi="宋体" w:eastAsia="宋体" w:cs="宋体"/>
          <w:color w:val="000"/>
          <w:sz w:val="28"/>
          <w:szCs w:val="28"/>
        </w:rPr>
        <w:t xml:space="preserve">（一）实施“律师驻队”模式规范行政执法。以城管行政执法为试点，通过购买服务的方式，聘请专业律师进驻执法队，提供法律培训、规范执法程序、协助执法、协调两院等相关服务。定期开展《行政处罚法》、《行政强制法》、《深圳经济特区城市管理综合执法条例》、《刑法》等相关内容的法律培训，及时纠正、规范队伍执法方面的问题，现场应急处置时对当事人进行法制教育，全程指导跟进所有执法案件。今年重点推进驻队律师在协调“两法”方面的服务，对当事人拒不履行义务的案件依法依规向法院申请强制执行，打通案件执行“最后一公里”，使行政处罚真正落到实处，彰显法治权威。今年，我街道把“律师驻队”模式“移植”到到安监、查违、计生、出租屋管理等重点执法领域，通过梳理执法依据、制定执法指引、设置法律服务介入环节，深化律师服务在规范行政执法中的作用，提高依法行政水平。截至11月底，街道城管执法立案285宗，执行到位277宗，执行率高达，暴力抗法事件仅1起。年初，市委副书记李华楠同志批示市政法委、司法局总结推广“律师驻队”工作模式，目前市城管局已在全市城管执法系统推广；6月，省委办公厅《每日汇报》也对该举措进行了转发;11月，《南方日报》以《“律师驻队”破城管执法困境“xx模式”获深圳全市推广》为题，对“律师驻队”模式做了专题宣传推广。同时，我们重点探索“律师驻队”在推进行政强制执行上的作用，使律师服务涵盖从立案到执行完结全程，目前，申请南山法院强制执行的4宗案件，已做出裁定并执行完毕，让法律法规权威真正落到实处。</w:t>
      </w:r>
    </w:p>
    <w:p>
      <w:pPr>
        <w:ind w:left="0" w:right="0" w:firstLine="560"/>
        <w:spacing w:before="450" w:after="450" w:line="312" w:lineRule="auto"/>
      </w:pPr>
      <w:r>
        <w:rPr>
          <w:rFonts w:ascii="宋体" w:hAnsi="宋体" w:eastAsia="宋体" w:cs="宋体"/>
          <w:color w:val="000"/>
          <w:sz w:val="28"/>
          <w:szCs w:val="28"/>
        </w:rPr>
        <w:t xml:space="preserve">（二）深入开展“宜居出租屋”年审工作。为夯实城中村平安基础，我们开展“宜居出租屋”年审复查工作，抽调力量成立执法中队，开展联合执法，实行每周会商制度。截至目前，年审达标出租屋1962栋（总2112栋），达标率93%，通过年审工作白石洲片区出租屋新增灭火器203个、应急灯50台，拆除直排热水器85台、开通逃生窗74个、逃生通道545条，消除安全隐患253处，对10名不配合整改的业主依法进行了处罚。8月27日，中央政法委综治办将“宜居出租屋”创建工作纳入全国流动人口管理服务先进经验，联合中央电视台摄制组到辖区进行拍摄。</w:t>
      </w:r>
    </w:p>
    <w:p>
      <w:pPr>
        <w:ind w:left="0" w:right="0" w:firstLine="560"/>
        <w:spacing w:before="450" w:after="450" w:line="312" w:lineRule="auto"/>
      </w:pPr>
      <w:r>
        <w:rPr>
          <w:rFonts w:ascii="宋体" w:hAnsi="宋体" w:eastAsia="宋体" w:cs="宋体"/>
          <w:color w:val="000"/>
          <w:sz w:val="28"/>
          <w:szCs w:val="28"/>
        </w:rPr>
        <w:t xml:space="preserve">（三）引入“法律顾问”增强行政决策合法性。聘请律师担任街道“法律顾问”，由律师事务所派1名律师常驻街道为各科室提供法律咨询、合同审查、法律风险评估等服务。同时，进一步建立服务评估机制，切实提高律师服务有效性。今年，在党工委（扩大）会议重大事项、市容环境整治行动、协管员历史遗留问题处理、重大合同签订、矛盾纠风及信访积案调处等方面都先后征询律师法律意见及进行风险评估，提高行政决策的合规水平。同时，利用“法律顾问”的实践经验和专业知识，加强对街道干部职工法治培训，进一步提升干部队伍法治思维。</w:t>
      </w:r>
    </w:p>
    <w:p>
      <w:pPr>
        <w:ind w:left="0" w:right="0" w:firstLine="560"/>
        <w:spacing w:before="450" w:after="450" w:line="312" w:lineRule="auto"/>
      </w:pPr>
      <w:r>
        <w:rPr>
          <w:rFonts w:ascii="宋体" w:hAnsi="宋体" w:eastAsia="宋体" w:cs="宋体"/>
          <w:color w:val="000"/>
          <w:sz w:val="28"/>
          <w:szCs w:val="28"/>
        </w:rPr>
        <w:t xml:space="preserve">（四）梳理权责清单加强政务公开。根据上级推行街道权责清单清理，依法梳理街道现有行政职权，明确依据、主体、职权具体事项。共梳理出行政给付类24项、行政确认类18项、行政处罚585项、行政检查类13项、行政强制类22项、行政许可类1项、行政征收类1项、其他类3项，逐一编制行政职权运行流程图，并统一进行公示。</w:t>
      </w:r>
    </w:p>
    <w:p>
      <w:pPr>
        <w:ind w:left="0" w:right="0" w:firstLine="560"/>
        <w:spacing w:before="450" w:after="450" w:line="312" w:lineRule="auto"/>
      </w:pPr>
      <w:r>
        <w:rPr>
          <w:rFonts w:ascii="宋体" w:hAnsi="宋体" w:eastAsia="宋体" w:cs="宋体"/>
          <w:color w:val="000"/>
          <w:sz w:val="28"/>
          <w:szCs w:val="28"/>
        </w:rPr>
        <w:t xml:space="preserve">同时，进一步加强政务公开工作，通过街道政务网站、街道及社区办事窗口等渠道对街道公共管理、公共服务、财政预算、“三公”经费使用等进行公开，对街道职权范围、业务办事流程进行公开，接受社会监督，推进阳光政府建设。</w:t>
      </w:r>
    </w:p>
    <w:p>
      <w:pPr>
        <w:ind w:left="0" w:right="0" w:firstLine="560"/>
        <w:spacing w:before="450" w:after="450" w:line="312" w:lineRule="auto"/>
      </w:pPr>
      <w:r>
        <w:rPr>
          <w:rFonts w:ascii="宋体" w:hAnsi="宋体" w:eastAsia="宋体" w:cs="宋体"/>
          <w:color w:val="000"/>
          <w:sz w:val="28"/>
          <w:szCs w:val="28"/>
        </w:rPr>
        <w:t xml:space="preserve">三、营造基层治理法治化氛围</w:t>
      </w:r>
    </w:p>
    <w:p>
      <w:pPr>
        <w:ind w:left="0" w:right="0" w:firstLine="560"/>
        <w:spacing w:before="450" w:after="450" w:line="312" w:lineRule="auto"/>
      </w:pPr>
      <w:r>
        <w:rPr>
          <w:rFonts w:ascii="宋体" w:hAnsi="宋体" w:eastAsia="宋体" w:cs="宋体"/>
          <w:color w:val="000"/>
          <w:sz w:val="28"/>
          <w:szCs w:val="28"/>
        </w:rPr>
        <w:t xml:space="preserve">（一）宣传推动普法。在抓好年度普法工作的同时，围绕创建文明城市，促进社会公正正义，大力开展《刑法》、《宪法》、《刑事诉讼法》、《治安管理处罚法》、《行政许可法》、《国家赔偿法》、《预防未成年人犯罪法》、《未成年保护法》、《妇女儿童权益保障法》、《劳动合同法》《广东省信访条例》《物权法》《治安管理处罚法》《人民调解法》等法律法规宣传，促进居民真正知法、懂法，主动学法、用法。截至12月，街道合计开展普法宣传12场，5000余人受到宣传教育，派发宣传资料5000余份。</w:t>
      </w:r>
    </w:p>
    <w:p>
      <w:pPr>
        <w:ind w:left="0" w:right="0" w:firstLine="560"/>
        <w:spacing w:before="450" w:after="450" w:line="312" w:lineRule="auto"/>
      </w:pPr>
      <w:r>
        <w:rPr>
          <w:rFonts w:ascii="宋体" w:hAnsi="宋体" w:eastAsia="宋体" w:cs="宋体"/>
          <w:color w:val="000"/>
          <w:sz w:val="28"/>
          <w:szCs w:val="28"/>
        </w:rPr>
        <w:t xml:space="preserve">（二）安置帮教。20xx年，我街道合计有9名社区服刑人员和18名在册的安置帮教人员。利用三级帮教网络的作用，积极落实捆绑帮教、亲情帮教、访谈帮教等措施，从心理上、生活上、生产上关心重点帮教对象。动员和组织社会各方面的力量参与帮教工作，充分发挥政府部门和社会力量两个方面的积极性，最大限度地减少重新违法犯罪。建立健全安置帮教工作组织网络，落实帮教责任，对帮教对象实行跟踪管理，并做到一人一档。积极为9名社区服刑人员设计个性化活动方案，通过举办心理讲座、绿色出行、观影会等活动，帮助矫正人员再次融入社会。</w:t>
      </w:r>
    </w:p>
    <w:p>
      <w:pPr>
        <w:ind w:left="0" w:right="0" w:firstLine="560"/>
        <w:spacing w:before="450" w:after="450" w:line="312" w:lineRule="auto"/>
      </w:pPr>
      <w:r>
        <w:rPr>
          <w:rFonts w:ascii="宋体" w:hAnsi="宋体" w:eastAsia="宋体" w:cs="宋体"/>
          <w:color w:val="000"/>
          <w:sz w:val="28"/>
          <w:szCs w:val="28"/>
        </w:rPr>
        <w:t xml:space="preserve">（三）服务促进普法。积极落实“一社区一法律顾问”制度，通过社区律师加强对社区居民的法律服务，降低居民寻求法律服务成本，增强普法的针对性和实效性。至今年8月，辖区内13个社区共进驻5家律所26名执业律师。同时，降低受援门槛，拓宽法律援助覆盖面，使居民能便利地接受法律服务，增强法治意识。律师进驻社区至今，合计解答社区居民法律咨询80宗，开展法律宣传讲座13次，参与人民调解14宗，办理法律援助案件2件。</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医学美容进修工作总结17</w:t>
      </w:r>
    </w:p>
    <w:p>
      <w:pPr>
        <w:ind w:left="0" w:right="0" w:firstLine="560"/>
        <w:spacing w:before="450" w:after="450" w:line="312" w:lineRule="auto"/>
      </w:pPr>
      <w:r>
        <w:rPr>
          <w:rFonts w:ascii="宋体" w:hAnsi="宋体" w:eastAsia="宋体" w:cs="宋体"/>
          <w:color w:val="000"/>
          <w:sz w:val="28"/>
          <w:szCs w:val="28"/>
        </w:rPr>
        <w:t xml:space="preserve">通过一学期的努力，本学期工作顺利结束。回顾一学年的工作，有收获，有失落，但更多的是反思。作为语文教师工作是繁忙的，而班主任工作比语文教师更甚，我两者兼有，就注定了我日常更繁忙，必须是更细致、琐碎而又深入的开展工作。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有经验的老教师们如此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w:t>
      </w:r>
    </w:p>
    <w:p>
      <w:pPr>
        <w:ind w:left="0" w:right="0" w:firstLine="560"/>
        <w:spacing w:before="450" w:after="450" w:line="312" w:lineRule="auto"/>
      </w:pPr>
      <w:r>
        <w:rPr>
          <w:rFonts w:ascii="宋体" w:hAnsi="宋体" w:eastAsia="宋体" w:cs="宋体"/>
          <w:color w:val="000"/>
          <w:sz w:val="28"/>
          <w:szCs w:val="28"/>
        </w:rPr>
        <w:t xml:space="preserve">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后进生两名第晨晨、王晨就是由于缺乏关注，本身底子又薄，造成了学习基础差，学习习惯没有养成。在校没消化好，回家后家长又没有时间与精力进行辅导，孩子的学习就只能全靠老师的在校关注、过关了。经过了解他们在家的学习情况，也抓住了习惯差、记忆力差的原因后，我和其余科任老师沟通后，先树立他们的自信心，然后鼓励、教学习的方法，降低学业难度等，抓住他们不放。到了本学期的下半段他们的学习都能保证基础过关，独立完成测试，本次考试第晨晨上升了四个位次、王晨上升两个为此，取得较好的进步，为下学期学习开了一个好头。</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本学期在我与副班主任的共同努力下本班的常规形成比较稳定，班风形成也较纯正。这是我们全班43名学生与两位老师共同努力的成果，也是同学们让为之自豪的。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医学美容进修工作总结18</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2、接待确认：主动把病人安置在输液椅或床上，遵守三查七对规则，核对药品，做标记，并向患者确认，消除病人对用药的疑虑，输液室护士工作流程。</w:t>
      </w:r>
    </w:p>
    <w:p>
      <w:pPr>
        <w:ind w:left="0" w:right="0" w:firstLine="560"/>
        <w:spacing w:before="450" w:after="450" w:line="312" w:lineRule="auto"/>
      </w:pPr>
      <w:r>
        <w:rPr>
          <w:rFonts w:ascii="宋体" w:hAnsi="宋体" w:eastAsia="宋体" w:cs="宋体"/>
          <w:color w:val="000"/>
          <w:sz w:val="28"/>
          <w:szCs w:val="28"/>
        </w:rPr>
        <w:t xml:space="preserve">3、配药：“(称呼)你好，请您先稍等一下，我去配一下药，呆会过来给您输液、打针，好吗?”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宋体" w:hAnsi="宋体" w:eastAsia="宋体" w:cs="宋体"/>
          <w:color w:val="000"/>
          <w:sz w:val="28"/>
          <w:szCs w:val="28"/>
        </w:rPr>
        <w:t xml:space="preserve">20xx年7月我怀着一颗赤诚的心，报名了我区的“三支一扶”计划，到农村去，到基层去，到人民最需要我们的地方去，去为人民大众的健康服务! 经过卫生局的分配，我在青羊镇安政村下乡支医至今已满一个季度，回想起来，感慨万千，最终还是让自己静下心来，按照既定的模式总结一下自己这季度的工作。 去之前，在我院医教科指导下，认真学习关于卫生支医的意义，清楚自己所肩负的`责任，积极参与基层卫生建设，在工作中做受援单位职工的表率，同时，在工作闲暇之余，继续学习相关业务知识，不断提高自己的理论水平。 在工作上，我严以律己，较好的完成了自己的任务。有一次，一位30多岁的男性病人前来就诊，当天气温38度左右，他下地干农活回来后头晕眼花。来时见病人大汗淋漓面色苍白，经询问得知，该病人早上没吃早饭就出门，临近中午的时候突然觉得头晕，回家喝了杯糖水后有所缓解，后步行来卫生室，考虑中暑的可能，让其服下两支藿香正气液，几分钟后症状消失。又有一天，一位老年人进门就说胃痛，村医生就准备给她开些胃药吃。可是我看见她大汗淋漓，脸色暗红。仔细询问她病情，给她听诊。以我多年的治病经验，我怀疑她得的是心肌梗塞，连忙送往镇医院，医院遂给她吸氧，做了心电图，报告出来真的证明我的诊断!立即给老人家硝酸甘油及复方丹参滴注液，后老人家病情五、六分钟就缓解。</w:t>
      </w:r>
    </w:p>
    <w:p>
      <w:pPr>
        <w:ind w:left="0" w:right="0" w:firstLine="560"/>
        <w:spacing w:before="450" w:after="450" w:line="312" w:lineRule="auto"/>
      </w:pPr>
      <w:r>
        <w:rPr>
          <w:rFonts w:ascii="宋体" w:hAnsi="宋体" w:eastAsia="宋体" w:cs="宋体"/>
          <w:color w:val="000"/>
          <w:sz w:val="28"/>
          <w:szCs w:val="28"/>
        </w:rPr>
        <w:t xml:space="preserve">作为一位医生要时刻留意病人的病情，要多方面考虑。不然病人有可能误诊。所以诊断要细心，防止造成病人的更大的痛苦，甚至是不可挽回的损失。在作风上，能遵章守纪、团结同事、务真求实、乐观上进，始终保持严谨认真的工作态度和一丝不苟的工作作风，勤勤恳恳，任劳任怨。作为我个人也得到了锻炼，在离开医院缺少高级设备支持的情况下，提高了看病能力和解决问题的能力。从中我也了解了基层卫生状况和当地人民群众缺医少药的现状，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我将继续正确面对工作，深入群众、勤勤恳恳、任劳任怨，切实在基层增长才干、磨练意志、丰富阅历。我清晰的记得中国外科之父裘法祖的一段话：“做人要知足，做事要知不足，做学问要不知足。”今后我将毫不动摇地继续履行“三支一扶”的誓言，为支持乡村医疗服务尽一份力!我能成为“三支一扶”的一员是光荣的，也有幸能被分在安政村卫生室工作。</w:t>
      </w:r>
    </w:p>
    <w:p>
      <w:pPr>
        <w:ind w:left="0" w:right="0" w:firstLine="560"/>
        <w:spacing w:before="450" w:after="450" w:line="312" w:lineRule="auto"/>
      </w:pPr>
      <w:r>
        <w:rPr>
          <w:rFonts w:ascii="宋体" w:hAnsi="宋体" w:eastAsia="宋体" w:cs="宋体"/>
          <w:color w:val="000"/>
          <w:sz w:val="28"/>
          <w:szCs w:val="28"/>
        </w:rPr>
        <w:t xml:space="preserve">7月份工作总结 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 以上皆是我来公司后的感受，如有不对之处，欢迎领导批评指导！</w:t>
      </w:r>
    </w:p>
    <w:p>
      <w:pPr>
        <w:ind w:left="0" w:right="0" w:firstLine="560"/>
        <w:spacing w:before="450" w:after="450" w:line="312" w:lineRule="auto"/>
      </w:pPr>
      <w:r>
        <w:rPr>
          <w:rFonts w:ascii="宋体" w:hAnsi="宋体" w:eastAsia="宋体" w:cs="宋体"/>
          <w:color w:val="000"/>
          <w:sz w:val="28"/>
          <w:szCs w:val="28"/>
        </w:rPr>
        <w:t xml:space="preserve">回顾过去变化巨大，竞争激烈的医美行业，我们可能有过辛酸，有过泪水，当然也有过鲜花和微笑，为了求得长期的生存和发展，我们必须思考，必须谋划，制定出正确的战略计划。战略计划不同于一般意义上的短期或长期计划，是根据医美外部市场营销环境和内部资源条件而制定的适应医美各个方面(包括财物管理、人力资源管理、营销管理等)的带有全局性的重大计划。因此，制定战略计划的过程必须要考试包括规定美容院任务，确定美容院目标，合理安排医美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医美，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(1)医美基本知识：女性的生理周期、皮肤的结构、人体穴位、中医和美容的相关知识等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(3)医美基本技能：各种按摩手法、各种美容仪器的功能和使用方法、各种美容项目的护理流程、美容院产品的功效和调配原则等。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(4)医美销售技巧：礼仪接待、心理沟通、发现需求、判断顾客类型、回答顾客疑问、成交技巧等。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(2)医美产品知识：医美产品种类，产品结构，产品的功效，产品的成分，产品的卖点，产品的文化。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(5)医美工作制度：晨会流程、考勤、职责、薪酬待遇、接打电话、派卡、收款。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时光匆匆，过了圣诞离新年也没几天了，20xx年很快就要离我们远去。回首这走来的一年，似乎去年的圣诞歌还在耳边萦绕，实是感叹时间的飞逝，让自己的脚步显得如此匆忙。可细细品味，却也发觉自己在不轻易间成熟了许多。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医学美容进修工作总结19</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导，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化妆品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&gt;二、要具备有全面的美容知识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容院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要搞好代理商老总、代理商美导之间的关系。由于代理商它所代理的品牌不仅仅是你公司的品牌，众多品牌美导都是你的竞争对手。你的工作能力好不好也就取决于你能不能让代理商加盟店及时入货回款。这不光光是代理商老总反馈于公司的问题，最重要的是关系到你所在公司的效益。如果你工作很出色，他不仅回电向公司提出表扬，甚至提供很好的住食给你。要知道能做代理商美导，也是响当当的角色，她们的任务同样是维护代理商的加盟店。她们对店面情况要比你新来的熟悉，所以要想办法跟她们咨询店面信息，如果你没有办法打破与她们的隔阂，没关系，那就多多与自己公司区经理沟通。除非你对自己店务管理很有信心，要不然不要和她们发生利益的冲突，比如说你下到加盟店，由于你是公司总部派遣老师，店里的员工比较相信你，而此时你又发现他们的操作或是提出的见解，是前期代理商美导错误的培训导致的，因婉转解释，不要直点代理商美导不是。但是可以回代理商老总那里投诉。再者就是与加盟店美容师、店长、老板的关系了。加盟店的是很信任总公司派遣的老师，同时希望总公司的老师多能给到比代理商美导所不能给予的指教，包括，美容师在产品操作过程中出现的问题，以及顾客对产品的疑问。老板在店务管理里遇到的问题，比如；怎样才可以留住顾客?美容师为什么常跳槽?</w:t>
      </w:r>
    </w:p>
    <w:p>
      <w:pPr>
        <w:ind w:left="0" w:right="0" w:firstLine="560"/>
        <w:spacing w:before="450" w:after="450" w:line="312" w:lineRule="auto"/>
      </w:pPr>
      <w:r>
        <w:rPr>
          <w:rFonts w:ascii="宋体" w:hAnsi="宋体" w:eastAsia="宋体" w:cs="宋体"/>
          <w:color w:val="000"/>
          <w:sz w:val="28"/>
          <w:szCs w:val="28"/>
        </w:rPr>
        <w:t xml:space="preserve">如果你都能满足她们的需求，在店面支持维护的几天中，你会得到盛情款带和员工的喜爱。不管你是离开代理商回到公司，还是从加盟店回到代理商总部，都得到美好的祝福和礼物，你的人际关系就成功了。</w:t>
      </w:r>
    </w:p>
    <w:p>
      <w:pPr>
        <w:ind w:left="0" w:right="0" w:firstLine="560"/>
        <w:spacing w:before="450" w:after="450" w:line="312" w:lineRule="auto"/>
      </w:pPr>
      <w:r>
        <w:rPr>
          <w:rFonts w:ascii="宋体" w:hAnsi="宋体" w:eastAsia="宋体" w:cs="宋体"/>
          <w:color w:val="000"/>
          <w:sz w:val="28"/>
          <w:szCs w:val="28"/>
        </w:rPr>
        <w:t xml:space="preserve">&gt;四、邀约的独立</w:t>
      </w:r>
    </w:p>
    <w:p>
      <w:pPr>
        <w:ind w:left="0" w:right="0" w:firstLine="560"/>
        <w:spacing w:before="450" w:after="450" w:line="312" w:lineRule="auto"/>
      </w:pPr>
      <w:r>
        <w:rPr>
          <w:rFonts w:ascii="宋体" w:hAnsi="宋体" w:eastAsia="宋体" w:cs="宋体"/>
          <w:color w:val="000"/>
          <w:sz w:val="28"/>
          <w:szCs w:val="28"/>
        </w:rPr>
        <w:t xml:space="preserve">代理商的招商会，少不了要美导下到各县市美容院进行邀约，此时你要做到独当一面，要学会看地图、坐长途车、投宿。最重要的是“陌生拜访”。就是在你所去的县市里所有的美容院对老板进行邀约。那不仅磨练你的胆量同时还提升了你的沟通技巧。记住当你被拒绝门外时，或是被老板娘辱骂轰出门时，不要伤心也不用沮丧，应鼓起勇气向下一家走去，相信这一段经历，不管你以后做不做美容，将会成为你未来里一个飞跃。</w:t>
      </w:r>
    </w:p>
    <w:p>
      <w:pPr>
        <w:ind w:left="0" w:right="0" w:firstLine="560"/>
        <w:spacing w:before="450" w:after="450" w:line="312" w:lineRule="auto"/>
      </w:pPr>
      <w:r>
        <w:rPr>
          <w:rFonts w:ascii="宋体" w:hAnsi="宋体" w:eastAsia="宋体" w:cs="宋体"/>
          <w:color w:val="000"/>
          <w:sz w:val="28"/>
          <w:szCs w:val="28"/>
        </w:rPr>
        <w:t xml:space="preserve">美容导师所面临的直接客户就是美容院或者代理商，工作是否有效，有没有直接经济效益，都需要对方的配合，所以，怎样与美容院老板或代理商进行有效沟通，是美容导师开展工作面临的首要问题。</w:t>
      </w:r>
    </w:p>
    <w:p>
      <w:pPr>
        <w:ind w:left="0" w:right="0" w:firstLine="560"/>
        <w:spacing w:before="450" w:after="450" w:line="312" w:lineRule="auto"/>
      </w:pPr>
      <w:r>
        <w:rPr>
          <w:rFonts w:ascii="宋体" w:hAnsi="宋体" w:eastAsia="宋体" w:cs="宋体"/>
          <w:color w:val="000"/>
          <w:sz w:val="28"/>
          <w:szCs w:val="28"/>
        </w:rPr>
        <w:t xml:space="preserve">首行，在进行沟通之前，需要尽可能多地了解对方的背景资料，俗话说“知已知彼，百战百胜”。</w:t>
      </w:r>
    </w:p>
    <w:p>
      <w:pPr>
        <w:ind w:left="0" w:right="0" w:firstLine="560"/>
        <w:spacing w:before="450" w:after="450" w:line="312" w:lineRule="auto"/>
      </w:pPr>
      <w:r>
        <w:rPr>
          <w:rFonts w:ascii="宋体" w:hAnsi="宋体" w:eastAsia="宋体" w:cs="宋体"/>
          <w:color w:val="000"/>
          <w:sz w:val="28"/>
          <w:szCs w:val="28"/>
        </w:rPr>
        <w:t xml:space="preserve">对于我们的合作伙伴，也是越了解越默契，最佳的配合才能出最佳的成绩，除了老板或公司主要负责人的姓名、性别、性格特征以外，还需要了解其为人处事方式，公司规模与大体架构，公司经营状况，以及对方想要你帮到他什么等等，如果你的品牌在其公司原有业绩不错，老板很认真很努力地经营，而且想要进一步提高业绩，你的重心就应该放在怎样配合他的工作，做好扩大品牌影响力上。因为这类老板一般都有主见有能力，不会轻易接受别人的意见或建议，如果你的品牌在某公司业绩不好，市场营运又没做开，但老板心态好，眼光长远，愿意投入并配合，这时你可以把你的优势发挥出来，只要能给他带来效益而又可行的，他一定会支持。</w:t>
      </w:r>
    </w:p>
    <w:p>
      <w:pPr>
        <w:ind w:left="0" w:right="0" w:firstLine="560"/>
        <w:spacing w:before="450" w:after="450" w:line="312" w:lineRule="auto"/>
      </w:pPr>
      <w:r>
        <w:rPr>
          <w:rFonts w:ascii="宋体" w:hAnsi="宋体" w:eastAsia="宋体" w:cs="宋体"/>
          <w:color w:val="000"/>
          <w:sz w:val="28"/>
          <w:szCs w:val="28"/>
        </w:rPr>
        <w:t xml:space="preserve">其次，沟通方式也很重要。</w:t>
      </w:r>
    </w:p>
    <w:p>
      <w:pPr>
        <w:ind w:left="0" w:right="0" w:firstLine="560"/>
        <w:spacing w:before="450" w:after="450" w:line="312" w:lineRule="auto"/>
      </w:pPr>
      <w:r>
        <w:rPr>
          <w:rFonts w:ascii="宋体" w:hAnsi="宋体" w:eastAsia="宋体" w:cs="宋体"/>
          <w:color w:val="000"/>
          <w:sz w:val="28"/>
          <w:szCs w:val="28"/>
        </w:rPr>
        <w:t xml:space="preserve">一般来说，在你前往美容院或代理商的公司之前，公司都会就你的大体情况给对方一些信息，但为了礼貌起见，你最好在出发前给对方打一个电话，作一个简单的自我介绍，并问候对方，告之对方自己什么时候到达，语言最好轻松大方，来些幽默就更好，让对方觉得你有主见又好相处。到了美容院或代理商的公司以后，就需要直接面对面地沟通了，但是，不同性格的老板又会以不同的方式来接待你，有的是亲自接待，介绍公司的详细情况，并阐明他希望你能带给他什么帮助，而另有少部分老板会派他的主管或助手接待你。无论哪种方式，你都要记住：永远要找能有决定权的人进行沟能，这样的沟通才能有效，不至于说完之后无法付诸于行动。你要明白：只有当双方的目标一致，方向一致，合理的投入又是必要时，双方才会对你的工作计划进行认可并且支持。</w:t>
      </w:r>
    </w:p>
    <w:p>
      <w:pPr>
        <w:ind w:left="0" w:right="0" w:firstLine="560"/>
        <w:spacing w:before="450" w:after="450" w:line="312" w:lineRule="auto"/>
      </w:pPr>
      <w:r>
        <w:rPr>
          <w:rFonts w:ascii="宋体" w:hAnsi="宋体" w:eastAsia="宋体" w:cs="宋体"/>
          <w:color w:val="000"/>
          <w:sz w:val="28"/>
          <w:szCs w:val="28"/>
        </w:rPr>
        <w:t xml:space="preserve">第三是沟通的内容。</w:t>
      </w:r>
    </w:p>
    <w:p>
      <w:pPr>
        <w:ind w:left="0" w:right="0" w:firstLine="560"/>
        <w:spacing w:before="450" w:after="450" w:line="312" w:lineRule="auto"/>
      </w:pPr>
      <w:r>
        <w:rPr>
          <w:rFonts w:ascii="宋体" w:hAnsi="宋体" w:eastAsia="宋体" w:cs="宋体"/>
          <w:color w:val="000"/>
          <w:sz w:val="28"/>
          <w:szCs w:val="28"/>
        </w:rPr>
        <w:t xml:space="preserve">无论有多少问题需要解决，沟通的核心只有一个：如何提升并保持业绩。这需要从工作内容安排方面着手：首先是如何培训美容师，可以将你的培训计划作一个简单的介绍，同进了解对方美容师素质现状，以便于安排培训时间和调整培训重点，是每天上班时间培训还是下班后再培训?是全体还是部分人员接受培训?培训的内容以技术(包括理论和实操)、销售或沟通技巧、心态调整中哪项为重点。然后是如何扩大销售影响力。到底是做一场终端会(美容院)还是举行一次招商会(代理商)就需要双方按需求设定了。</w:t>
      </w:r>
    </w:p>
    <w:p>
      <w:pPr>
        <w:ind w:left="0" w:right="0" w:firstLine="560"/>
        <w:spacing w:before="450" w:after="450" w:line="312" w:lineRule="auto"/>
      </w:pPr>
      <w:r>
        <w:rPr>
          <w:rFonts w:ascii="宋体" w:hAnsi="宋体" w:eastAsia="宋体" w:cs="宋体"/>
          <w:color w:val="000"/>
          <w:sz w:val="28"/>
          <w:szCs w:val="28"/>
        </w:rPr>
        <w:t xml:space="preserve">除此之外，美容院或代理商可能还会有其它方面的要求，比如要你对其美容院或公司的硬件设置或管理方式等方面提出一些建议，当然只有当他觉得你有这方面经验时，才可能提出这种要求。要谨记：没有一个人喜欢别人否定自己的东西，所以就算要提建议，也只是一点小小的改进，而且必须是在圆满完成了其他所有工作以后。</w:t>
      </w:r>
    </w:p>
    <w:p>
      <w:pPr>
        <w:ind w:left="0" w:right="0" w:firstLine="560"/>
        <w:spacing w:before="450" w:after="450" w:line="312" w:lineRule="auto"/>
      </w:pPr>
      <w:r>
        <w:rPr>
          <w:rFonts w:ascii="宋体" w:hAnsi="宋体" w:eastAsia="宋体" w:cs="宋体"/>
          <w:color w:val="000"/>
          <w:sz w:val="28"/>
          <w:szCs w:val="28"/>
        </w:rPr>
        <w:t xml:space="preserve">最后，美容导师自身的立场一定要正确。</w:t>
      </w:r>
    </w:p>
    <w:p>
      <w:pPr>
        <w:ind w:left="0" w:right="0" w:firstLine="560"/>
        <w:spacing w:before="450" w:after="450" w:line="312" w:lineRule="auto"/>
      </w:pPr>
      <w:r>
        <w:rPr>
          <w:rFonts w:ascii="宋体" w:hAnsi="宋体" w:eastAsia="宋体" w:cs="宋体"/>
          <w:color w:val="000"/>
          <w:sz w:val="28"/>
          <w:szCs w:val="28"/>
        </w:rPr>
        <w:t xml:space="preserve">必须保持两种心态：第一，对于产品和销售来说，你是专家，所以培训一定要听你安排，千万不能让美容院或代理商只把你当一个不用发工资的美容师来用。第二，美容院老板(代理商)对你再好，也是希望你能在直接经济效益上有所体现，所以千万不能得意忘形，忘了自己的主要工作目的是什么。</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总之，良好的沟通会为下一步工作铺垫基础，希望所有的美容导师都能在自己的工作岗位上大展拳脚，最终取得优秀的工作效益。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医学美容进修工作总结20</w:t>
      </w:r>
    </w:p>
    <w:p>
      <w:pPr>
        <w:ind w:left="0" w:right="0" w:firstLine="560"/>
        <w:spacing w:before="450" w:after="450" w:line="312" w:lineRule="auto"/>
      </w:pPr>
      <w:r>
        <w:rPr>
          <w:rFonts w:ascii="宋体" w:hAnsi="宋体" w:eastAsia="宋体" w:cs="宋体"/>
          <w:color w:val="000"/>
          <w:sz w:val="28"/>
          <w:szCs w:val="28"/>
        </w:rPr>
        <w:t xml:space="preserve">20xx年，我院在上级主管部门和政府的领导下，在各级各部门的大力帮助和支持下，在科学发展观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xx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xx人次，预计可完成全年目标任务数，完成住院病人xx余人次，完成目标任务数的xx%，累计完成乡村两级医疗业务总收入xx万元，其中卫生院医疗业务收入xx余万元，完成全年计划目标任务数的xx%，平均住院日xx天，住院病床使用率xx%，百元收入药品材料支出xx%，年底结余有望达xx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xx年我乡基本公共卫生服务项目建档工作已基本结束，共为全乡x个村xx人建立了纸质健康档案，居民健康档案建档率为xx%，查缺补漏工作正在进行。在政府的`大力支持下，共完成已建档电子档案录入xx人，录入率为xx%。全乡累计筛查出慢性病病人xx人，其中高血压病人xx人，ⅱ型糖尿病病人xx人，重性精神病人xx人，慢性病管理率达xx%。儿童系统管理率xx%，孕产妇系统管理率xx%，高危孕产妇管理率xxx%；x-xx月份七苗接种率xx%，累计完成xx岁以下人群乙肝疫苗补种xx人，推广接种二类有价疫苗xx人份，召开乡村医生例会xx次，开展卫生法律法规及预防接种相关知识培训xx次，乡村医生业务理论知识测试xx次。x-xx月份卫生院开展健康教育知识讲座xx期，健康教育咨询活动6期，累计发放健康教育宣传材料xx种xx份，累计接受咨询xx人次。</w:t>
      </w:r>
    </w:p>
    <w:p>
      <w:pPr>
        <w:ind w:left="0" w:right="0" w:firstLine="560"/>
        <w:spacing w:before="450" w:after="450" w:line="312" w:lineRule="auto"/>
      </w:pPr>
      <w:r>
        <w:rPr>
          <w:rFonts w:ascii="宋体" w:hAnsi="宋体" w:eastAsia="宋体" w:cs="宋体"/>
          <w:color w:val="000"/>
          <w:sz w:val="28"/>
          <w:szCs w:val="28"/>
        </w:rPr>
        <w:t xml:space="preserve">&gt;四、新型农村合作医疗健康运行，筹资工作全面结束。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xx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xx年全乡累计完成乡村两级门诊补偿xx人次，门诊补偿资金xx万元，完成住院减免补偿xx余人次，补偿资金xx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xx%，在收取费用的同时同步完成合作医疗证审验工作，保证参合群众证不离手，看病就医能够得到及时减免。20xx年新农合筹资工作现已全面结束，全乡共参合xx户xx人，以户为单位参合率xx%，以人为单位参合率xx%，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医学美容进修工作总结21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医学美容进修工作总结22</w:t>
      </w:r>
    </w:p>
    <w:p>
      <w:pPr>
        <w:ind w:left="0" w:right="0" w:firstLine="560"/>
        <w:spacing w:before="450" w:after="450" w:line="312" w:lineRule="auto"/>
      </w:pPr>
      <w:r>
        <w:rPr>
          <w:rFonts w:ascii="宋体" w:hAnsi="宋体" w:eastAsia="宋体" w:cs="宋体"/>
          <w:color w:val="000"/>
          <w:sz w:val="28"/>
          <w:szCs w:val="28"/>
        </w:rPr>
        <w:t xml:space="preserve">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2025-05-02T09:31:02+08:00</dcterms:created>
  <dcterms:modified xsi:type="dcterms:W3CDTF">2025-05-02T09:31:02+08:00</dcterms:modified>
</cp:coreProperties>
</file>

<file path=docProps/custom.xml><?xml version="1.0" encoding="utf-8"?>
<Properties xmlns="http://schemas.openxmlformats.org/officeDocument/2006/custom-properties" xmlns:vt="http://schemas.openxmlformats.org/officeDocument/2006/docPropsVTypes"/>
</file>