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最新虎年试用期转正工作总结简短</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虎年试用期转正工作总结简短一喜得羊岁程俊业，笑看虎年展宏图。值此新年来临之际，院党委向一年来辛勤工作在各岗位上的全院各族职工群众及家属致以新年的问候和美好的祝愿!向在外进修学习的学子们以及对医院建设做出贡献的离退休职工同志们致以新年的祝...</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最新虎年试用期转正工作总结简短一</w:t>
      </w:r>
    </w:p>
    <w:p>
      <w:pPr>
        <w:ind w:left="0" w:right="0" w:firstLine="560"/>
        <w:spacing w:before="450" w:after="450" w:line="312" w:lineRule="auto"/>
      </w:pPr>
      <w:r>
        <w:rPr>
          <w:rFonts w:ascii="宋体" w:hAnsi="宋体" w:eastAsia="宋体" w:cs="宋体"/>
          <w:color w:val="000"/>
          <w:sz w:val="28"/>
          <w:szCs w:val="28"/>
        </w:rPr>
        <w:t xml:space="preserve">喜得羊岁程俊业，笑看虎年展宏图。值此新年来临之际，院党委向一年来辛勤工作在各岗位上的全院各族职工群众及家属致以新年的问候和美好的祝愿!向在外进修学习的学子们以及对医院建设做出贡献的离退休职工同志们致以新年的祝福!向长期关心、支持医院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回首20xx年，医院各项事业稳步推进，“医疗安全年”目标顺利实现，质量体系建设进一步完善;信息化应用加快推进，六级病历成为疆内首家;对外交流成果丰硕，社会影响力不断扩大，喜获“中国最具公信力医疗机构”的殊荣;远程会诊上级医院突破2900例，下级医院突破670例，远程医疗惠及更多百姓;绩效改革成效显著，员工积极性大幅提升，医疗任务再创新高，全年门诊量121万人次，住院病人2.4万人次，急诊病人16万人次，住院手术1.5万例。这些成绩的取得，无不凝聚着全院各族职工的辛勤汗水，无不凝聚着各位职工家属在背后的默默支持。在这里，院党委真诚感谢全院各族职工一年来的辛勤付出!感谢大家为医院发展做出的努力与贡献!</w:t>
      </w:r>
    </w:p>
    <w:p>
      <w:pPr>
        <w:ind w:left="0" w:right="0" w:firstLine="560"/>
        <w:spacing w:before="450" w:after="450" w:line="312" w:lineRule="auto"/>
      </w:pPr>
      <w:r>
        <w:rPr>
          <w:rFonts w:ascii="宋体" w:hAnsi="宋体" w:eastAsia="宋体" w:cs="宋体"/>
          <w:color w:val="000"/>
          <w:sz w:val="28"/>
          <w:szCs w:val="28"/>
        </w:rPr>
        <w:t xml:space="preserve">新的一年、新的期望。20xx年是医院的全面质量建设年，医院将积极推动学科建设、人才队伍建设、信息化建设、精细化管理，继续拓展对外交流与合作，提升医院的影响力，努力打造北疆区域医疗服务中心，让医院的发展成果惠及全院各族职工，惠及油城各族百姓。院党委相信，只要全院上下凝心聚力，继续发扬敢打敢拼、敢为天下先的精神，我们的目标一定能够实现!医院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最后，衷心祝愿全院各族职工新年快乐!家庭幸福!健康平安!喜喜洋洋!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最新虎年试用期转正工作总结简短三</w:t>
      </w:r>
    </w:p>
    <w:p>
      <w:pPr>
        <w:ind w:left="0" w:right="0" w:firstLine="560"/>
        <w:spacing w:before="450" w:after="450" w:line="312" w:lineRule="auto"/>
      </w:pPr>
      <w:r>
        <w:rPr>
          <w:rFonts w:ascii="宋体" w:hAnsi="宋体" w:eastAsia="宋体" w:cs="宋体"/>
          <w:color w:val="000"/>
          <w:sz w:val="28"/>
          <w:szCs w:val="28"/>
        </w:rPr>
        <w:t xml:space="preserve">1、春去春又回，年去年又来。闻闻猴年的味道，听听浓浓的乡音，数数母亲的白发，抚抚爸爸的皱纹。不求富贵，但愿平安。爸爸妈妈，新年快乐！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2、新年新气象，事业勇敢闯，亲朋在身旁，人气旺旺旺。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3、佳肴是春节夜的礼物，团圆是春节夜的情怀，幸福是春节夜的节拍，守岁是春节夜的故事，祝福是春节夜不变的表白：春节快乐！</w:t>
      </w:r>
    </w:p>
    <w:p>
      <w:pPr>
        <w:ind w:left="0" w:right="0" w:firstLine="560"/>
        <w:spacing w:before="450" w:after="450" w:line="312" w:lineRule="auto"/>
      </w:pPr>
      <w:r>
        <w:rPr>
          <w:rFonts w:ascii="宋体" w:hAnsi="宋体" w:eastAsia="宋体" w:cs="宋体"/>
          <w:color w:val="000"/>
          <w:sz w:val="28"/>
          <w:szCs w:val="28"/>
        </w:rPr>
        <w:t xml:space="preserve">4、愿你所有的好运都能预算，所有的付出都能兑现！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5、短信来了，收到的人春风得意，阅读的人工作顺利，储存的人爱情甜蜜，转发的人大吉大利，删除的人依然好运气，祝你每天都好！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6、老朋友，祝你佳节如意，一年到头走好运，开心如意，财源滚滚！工作顺利，事业有成！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8、新年伊始雪纷纷，富贵健康齐降临。新年快乐进家门，开开心心直到今。新年快乐！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9、春节到来，祝你在新年里：事业如日中天，心情阳光灿烂，工资地覆天翻，未来风光无限，爱情浪漫依然，快乐游戏人间。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10、美好的时光，在新春的阳光下，更显灿烂多彩。20_年，是人人期盼的虎年，好运的金牛，带给你新年的气息，带给你非凡的运气。一起来祝福春节，一起来迎接新年吧。</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最新虎年试用期转正工作总结简短四</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 你的专属婚礼。</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w:t>
      </w:r>
    </w:p>
    <w:p>
      <w:pPr>
        <w:ind w:left="0" w:right="0" w:firstLine="560"/>
        <w:spacing w:before="450" w:after="450" w:line="312" w:lineRule="auto"/>
      </w:pPr>
      <w:r>
        <w:rPr>
          <w:rFonts w:ascii="宋体" w:hAnsi="宋体" w:eastAsia="宋体" w:cs="宋体"/>
          <w:color w:val="000"/>
          <w:sz w:val="28"/>
          <w:szCs w:val="28"/>
        </w:rPr>
        <w:t xml:space="preserve">1、页数：16p（包含封面封底）+2p（硫酸纸扉页）</w:t>
      </w:r>
    </w:p>
    <w:p>
      <w:pPr>
        <w:ind w:left="0" w:right="0" w:firstLine="560"/>
        <w:spacing w:before="450" w:after="450" w:line="312" w:lineRule="auto"/>
      </w:pPr>
      <w:r>
        <w:rPr>
          <w:rFonts w:ascii="宋体" w:hAnsi="宋体" w:eastAsia="宋体" w:cs="宋体"/>
          <w:color w:val="000"/>
          <w:sz w:val="28"/>
          <w:szCs w:val="28"/>
        </w:rPr>
        <w:t xml:space="preserve">封面主题/ 封二前言/ 硫酸纸扉页烫金logo/ 正文1服务理念</w:t>
      </w:r>
    </w:p>
    <w:p>
      <w:pPr>
        <w:ind w:left="0" w:right="0" w:firstLine="560"/>
        <w:spacing w:before="450" w:after="450" w:line="312" w:lineRule="auto"/>
      </w:pPr>
      <w:r>
        <w:rPr>
          <w:rFonts w:ascii="宋体" w:hAnsi="宋体" w:eastAsia="宋体" w:cs="宋体"/>
          <w:color w:val="000"/>
          <w:sz w:val="28"/>
          <w:szCs w:val="28"/>
        </w:rPr>
        <w:t xml:space="preserve">虎年主题婚礼策划方案范文（篇四）</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xx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时间：20xx年x月x日上午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共青团黎平县委</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报名时间：从即日起到20xx年x月x日止。</w:t>
      </w:r>
    </w:p>
    <w:p>
      <w:pPr>
        <w:ind w:left="0" w:right="0" w:firstLine="560"/>
        <w:spacing w:before="450" w:after="450" w:line="312" w:lineRule="auto"/>
      </w:pPr>
      <w:r>
        <w:rPr>
          <w:rFonts w:ascii="宋体" w:hAnsi="宋体" w:eastAsia="宋体" w:cs="宋体"/>
          <w:color w:val="000"/>
          <w:sz w:val="28"/>
          <w:szCs w:val="28"/>
        </w:rPr>
        <w:t xml:space="preserve">报名地点：团县委办公室（原xx宾馆五楼）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xx元的“爱心婚纱基金卡”一张。</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1、20xx年x月x日早x点到xx新娘影楼化妆，待出发。</w:t>
      </w:r>
    </w:p>
    <w:p>
      <w:pPr>
        <w:ind w:left="0" w:right="0" w:firstLine="560"/>
        <w:spacing w:before="450" w:after="450" w:line="312" w:lineRule="auto"/>
      </w:pPr>
      <w:r>
        <w:rPr>
          <w:rFonts w:ascii="宋体" w:hAnsi="宋体" w:eastAsia="宋体" w:cs="宋体"/>
          <w:color w:val="000"/>
          <w:sz w:val="28"/>
          <w:szCs w:val="28"/>
        </w:rPr>
        <w:t xml:space="preserve">2、早xx所有新人在台北新娘楼下集中，乘坐装饰好的公交花车巡游县城主要街道，路线为：五开路—正阳路—黎阳南路—平街—荷花塘。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1、早xx新人手牵手穿过红色拱门上台（按号数），在心形图案上写下寄语，主持人介绍每对上台的新人。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xx县“爱你一生一世”侗族风情集体婚礼期待您的参加。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最新虎年试用期转正工作总结简短五</w:t>
      </w:r>
    </w:p>
    <w:p>
      <w:pPr>
        <w:ind w:left="0" w:right="0" w:firstLine="560"/>
        <w:spacing w:before="450" w:after="450" w:line="312" w:lineRule="auto"/>
      </w:pPr>
      <w:r>
        <w:rPr>
          <w:rFonts w:ascii="宋体" w:hAnsi="宋体" w:eastAsia="宋体" w:cs="宋体"/>
          <w:color w:val="000"/>
          <w:sz w:val="28"/>
          <w:szCs w:val="28"/>
        </w:rPr>
        <w:t xml:space="preserve">1、 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2、 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3、 虎年送头虎，全家乐悠悠。虎爪为你辟财路，虎尾为你拂忧愁，虎耳为你撞鸿运，虎背为你驮康寿，让这头虎伴你左右，你不虎也虎！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4、 虎年祝你财源滚滚，虎虎生威，身体强壮猛如虎，新年快乐！</w:t>
      </w:r>
    </w:p>
    <w:p>
      <w:pPr>
        <w:ind w:left="0" w:right="0" w:firstLine="560"/>
        <w:spacing w:before="450" w:after="450" w:line="312" w:lineRule="auto"/>
      </w:pPr>
      <w:r>
        <w:rPr>
          <w:rFonts w:ascii="宋体" w:hAnsi="宋体" w:eastAsia="宋体" w:cs="宋体"/>
          <w:color w:val="000"/>
          <w:sz w:val="28"/>
          <w:szCs w:val="28"/>
        </w:rPr>
        <w:t xml:space="preserve">5、 新春福虎送吉祥，金虎进家富满堂，为你送健康！</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7、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8、 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9、 星灿灯辉辞旧岁，晨晓鸣炮迎春年。阳光灿烂人间辉，春暖花开乐欢颜。玉虎迎春好运降，锦秀前程美画展。吉星高照万事兴，光明前途跃虎前。祝你虎年：神通广大发洋财！</w:t>
      </w:r>
    </w:p>
    <w:p>
      <w:pPr>
        <w:ind w:left="0" w:right="0" w:firstLine="560"/>
        <w:spacing w:before="450" w:after="450" w:line="312" w:lineRule="auto"/>
      </w:pPr>
      <w:r>
        <w:rPr>
          <w:rFonts w:ascii="宋体" w:hAnsi="宋体" w:eastAsia="宋体" w:cs="宋体"/>
          <w:color w:val="000"/>
          <w:sz w:val="28"/>
          <w:szCs w:val="28"/>
        </w:rPr>
        <w:t xml:space="preserve">10、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11、 金虎摆尾逍遥去，银虎昂首吉庆来。值此新春佳节到来之际，携全家恭祝您及家人新春快乐、平安健康、幸福美满、万事如意！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12、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14、 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15、 在新的一年祝大家虎年大吉，虎虎生威！身体健康如虎！总之一切虎！虎！虎！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17、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18、 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19、 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最新虎年试用期转正工作总结简短六</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