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国税试用期总结范文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国税试用期总结一2...</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国税试用期总结一</w:t>
      </w:r>
    </w:p>
    <w:p>
      <w:pPr>
        <w:ind w:left="0" w:right="0" w:firstLine="560"/>
        <w:spacing w:before="450" w:after="450" w:line="312" w:lineRule="auto"/>
      </w:pPr>
      <w:r>
        <w:rPr>
          <w:rFonts w:ascii="宋体" w:hAnsi="宋体" w:eastAsia="宋体" w:cs="宋体"/>
          <w:color w:val="000"/>
          <w:sz w:val="28"/>
          <w:szCs w:val="28"/>
        </w:rPr>
        <w:t xml:space="preserve">201_年通过国家公务员考试，我很荣幸的考录为一名国家公务员，试用期一年。一年来，我热衷于本职工作，严格要求自己，摆正工作位置，时刻保持“谦虚”、“谨慎”、“律己”的态度，在领导的关心栽培和同事们的帮助支持下，始终勤奋学习、积极进取，努力提高自我，始终勤奋工作，认真完成任务，履行好岗位职责。在思想政治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严于律己，自觉加强党性锻炼，始终以一名共产党员的标准来要求自己，政治思想觉悟得到进一步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作为一名刚踏入公务员队伍的人员，我清醒地看到人生舞台已发生转变，自己又缺乏工作经验，所以只有不断加强学习，积累充实自我，才能锻炼好为人民服务的本领。这一年来，始终坚持一边工作一边学习，不断提高了自身综合素质水平。认真学习邓小平理论和“三个代表”重要思想，全面落实和积极践行科学发展观，牢记“聚财为国、执法为民”的宗旨，用实际行动参与到争先创优活动中，。在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工作方面：努力工作，认真完成工作任务。一年来，我始终坚持严格要求自己，勤奋努力，时刻牢记全心全意为人民服务的宗旨，努力作好本职工作。我现在的工作主要有两大块，一是十字、石沛镇的个体户和少部分一般纳税人管理，二是税务资料的整理、传递工作，另外还协助领导进行下户税务稽查。一年的工作尽职尽责、任劳任怨，努力做好服务工作，当好参谋助手。(一)个体户的征管，由于个体户变动性较大，基本上每个月都新的个体户开业，也有来个体户注销。所以要及时监察各个乡镇的个体户变动情况，及时对新开业户进行信息补录、税种核定、税款核定以及票种核定等等，对普通手工票的换发进行把关。对于注销户也要及时帮其办理相关手续，一般我都让纳税人填一个注销申请表，在我实际调查后，剩下所有程序都是我自己去帮纳税人办理的，既方便了纳税人，也极大的提高了注销的行政审批效率。一般纳税人的管理。每月月底前对辖区内的所有纳税人逐户排查、摸清情况，编制好下月度的预测税收计划，汇总后向分局上报。全面加强户籍管理工作，每月下户巡查面不得少于10%，每发现问题及时处理，做好巡查记录,上报巡查底稿。并对综合征管软件中纳税人的相关错误信息进行维护，确保纳税人信息的正确与完整。(二)税务资料的整理、传递工作。主要负责纳税人资料整理、资料的归档、各类资料的分类、资料的装订。在传递资料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三、学习方面：利用业余时间认真学习业务知识，始终保持虚心好学的态度对待业务知识的学习。认真学习和税务有关的知识。作为一名税收管理员，更是直接涉及到许多法律法规的运用问题。结合自己的工作实际特点，利用业余时间，自觉加强了对税务和会计知识的学习，比如新企业所得税法、增值税条例、税收征收管理法、会计基础、税收管理员知识、等法律法规的学习。进一步增强了税收理论知识水平，为以后工作奠定基础。一年来，在领导和同事的带领下，深入农村，到企业生产实地巡查，学习了许多税务巡查工作方法，更是直接与纳税人直接接触，真正做到深入基层税务一线中去。平时，多看、多问、多想，主动向领导、向群众请教问题，机关学习会、各种工作会议都是我学习的好机会。此外，认真学习税法知识，熟练掌握了业务技能。业务知识的学习使我在工作上迅速成长起来。五、四，文化方面：积极参加多项文体活动，全椒县委宣传部、组织部等多部委组织的“创先争优”主题征文比赛并荣获二等奖;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联系实际做得还不够，有待于进一步提高，业务技能还不强。我一定会扬长避短，克服不足、认真学习、发奋工作、积极进取、尽快成长，把工作做的更好;一定会认真克服缺点，发扬成绩，刻苦学习、勤奋工作，正可谓是路漫漫其修远兮，吾将上下而求索。我会善待每一个人，做好每一件事，珍惜每一分钟，做一名让党和人民满意的合格的税务工作者。为税收事业做出自己的贡献!</w:t>
      </w:r>
    </w:p>
    <w:p>
      <w:pPr>
        <w:ind w:left="0" w:right="0" w:firstLine="560"/>
        <w:spacing w:before="450" w:after="450" w:line="312" w:lineRule="auto"/>
      </w:pPr>
      <w:r>
        <w:rPr>
          <w:rFonts w:ascii="宋体" w:hAnsi="宋体" w:eastAsia="宋体" w:cs="宋体"/>
          <w:color w:val="000"/>
          <w:sz w:val="28"/>
          <w:szCs w:val="28"/>
        </w:rPr>
        <w:t xml:space="preserve">_x国税局：_</w:t>
      </w:r>
    </w:p>
    <w:p>
      <w:pPr>
        <w:ind w:left="0" w:right="0" w:firstLine="560"/>
        <w:spacing w:before="450" w:after="450" w:line="312" w:lineRule="auto"/>
      </w:pPr>
      <w:r>
        <w:rPr>
          <w:rFonts w:ascii="宋体" w:hAnsi="宋体" w:eastAsia="宋体" w:cs="宋体"/>
          <w:color w:val="000"/>
          <w:sz w:val="28"/>
          <w:szCs w:val="28"/>
        </w:rPr>
        <w:t xml:space="preserve">201_年9月20日</w:t>
      </w:r>
    </w:p>
    <w:p>
      <w:pPr>
        <w:ind w:left="0" w:right="0" w:firstLine="560"/>
        <w:spacing w:before="450" w:after="450" w:line="312" w:lineRule="auto"/>
      </w:pPr>
      <w:r>
        <w:rPr>
          <w:rFonts w:ascii="黑体" w:hAnsi="黑体" w:eastAsia="黑体" w:cs="黑体"/>
          <w:color w:val="000000"/>
          <w:sz w:val="36"/>
          <w:szCs w:val="36"/>
          <w:b w:val="1"/>
          <w:bCs w:val="1"/>
        </w:rPr>
        <w:t xml:space="preserve">国税试用期总结二</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w:t>
      </w:r>
    </w:p>
    <w:p>
      <w:pPr>
        <w:ind w:left="0" w:right="0" w:firstLine="560"/>
        <w:spacing w:before="450" w:after="450" w:line="312" w:lineRule="auto"/>
      </w:pPr>
      <w:r>
        <w:rPr>
          <w:rFonts w:ascii="宋体" w:hAnsi="宋体" w:eastAsia="宋体" w:cs="宋体"/>
          <w:color w:val="000"/>
          <w:sz w:val="28"/>
          <w:szCs w:val="28"/>
        </w:rPr>
        <w:t xml:space="preserve">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8、完成了201_年度企业所得税汇算清缴工作及确定了总分支机构企业所得税的分配比例;9、咨询上海分公司返税事宜，并跟踪返税结果(进行中);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11、依据销售及采购合同，结合201_年3月至今的财务数据，完成了往来款项与合同金额</w:t>
      </w:r>
    </w:p>
    <w:p>
      <w:pPr>
        <w:ind w:left="0" w:right="0" w:firstLine="560"/>
        <w:spacing w:before="450" w:after="450" w:line="312" w:lineRule="auto"/>
      </w:pPr>
      <w:r>
        <w:rPr>
          <w:rFonts w:ascii="宋体" w:hAnsi="宋体" w:eastAsia="宋体" w:cs="宋体"/>
          <w:color w:val="000"/>
          <w:sz w:val="28"/>
          <w:szCs w:val="28"/>
        </w:rPr>
        <w:t xml:space="preserve">的核对工作(投资方调查财务工作备用);12、日常财务审核及其他临时工作;(二)行政人事方面：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2、整理银行融资担保所需资料并跟进;3、协助完成3月份优秀员工榜专栏工作;4、编写的文件、通知、申请、工作总结等有：A、综合管理部3名员工的《岗位职责说明书》。B、关于201_年度企业所得税纳税调整的申请C、关于节约员工饮水质量和饮水成本的建议D、关于对开具费用发票内容的要求的通知E、关于员工激励方案的申请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二、第二季度工作计划与安排：三、工作中存在的不足：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w:t>
      </w:r>
    </w:p>
    <w:p>
      <w:pPr>
        <w:ind w:left="0" w:right="0" w:firstLine="560"/>
        <w:spacing w:before="450" w:after="450" w:line="312" w:lineRule="auto"/>
      </w:pPr>
      <w:r>
        <w:rPr>
          <w:rFonts w:ascii="宋体" w:hAnsi="宋体" w:eastAsia="宋体" w:cs="宋体"/>
          <w:color w:val="000"/>
          <w:sz w:val="28"/>
          <w:szCs w:val="28"/>
        </w:rPr>
        <w:t xml:space="preserve">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w:t>
      </w:r>
    </w:p>
    <w:p>
      <w:pPr>
        <w:ind w:left="0" w:right="0" w:firstLine="560"/>
        <w:spacing w:before="450" w:after="450" w:line="312" w:lineRule="auto"/>
      </w:pPr>
      <w:r>
        <w:rPr>
          <w:rFonts w:ascii="宋体" w:hAnsi="宋体" w:eastAsia="宋体" w:cs="宋体"/>
          <w:color w:val="000"/>
          <w:sz w:val="28"/>
          <w:szCs w:val="28"/>
        </w:rPr>
        <w:t xml:space="preserve">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3、业务方面：对于公司业务方面了解的不够深入，不能结合财务数据给予公司业务方面提</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首先，非常感谢___在工作中给予我的巨大帮助和支持(___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国税试用期总结三</w:t>
      </w:r>
    </w:p>
    <w:p>
      <w:pPr>
        <w:ind w:left="0" w:right="0" w:firstLine="560"/>
        <w:spacing w:before="450" w:after="450" w:line="312" w:lineRule="auto"/>
      </w:pPr>
      <w:r>
        <w:rPr>
          <w:rFonts w:ascii="宋体" w:hAnsi="宋体" w:eastAsia="宋体" w:cs="宋体"/>
          <w:color w:val="000"/>
          <w:sz w:val="28"/>
          <w:szCs w:val="28"/>
        </w:rPr>
        <w:t xml:space="preserve">我是去年新录用的公务员,于_年7月26日到远安县国税局报到,现已满一年试用时间。</w:t>
      </w:r>
    </w:p>
    <w:p>
      <w:pPr>
        <w:ind w:left="0" w:right="0" w:firstLine="560"/>
        <w:spacing w:before="450" w:after="450" w:line="312" w:lineRule="auto"/>
      </w:pPr>
      <w:r>
        <w:rPr>
          <w:rFonts w:ascii="宋体" w:hAnsi="宋体" w:eastAsia="宋体" w:cs="宋体"/>
          <w:color w:val="000"/>
          <w:sz w:val="28"/>
          <w:szCs w:val="28"/>
        </w:rPr>
        <w:t xml:space="preserve">在这一年里，我学习态度积极，能够自觉通过各种渠道吸收和补充税收专业知识;工作作风严谨，能够按质按量的完成上级安排的各项工作任务;为人踏实稳重，能够和科室其他同志团结协作。</w:t>
      </w:r>
    </w:p>
    <w:p>
      <w:pPr>
        <w:ind w:left="0" w:right="0" w:firstLine="560"/>
        <w:spacing w:before="450" w:after="450" w:line="312" w:lineRule="auto"/>
      </w:pPr>
      <w:r>
        <w:rPr>
          <w:rFonts w:ascii="宋体" w:hAnsi="宋体" w:eastAsia="宋体" w:cs="宋体"/>
          <w:color w:val="000"/>
          <w:sz w:val="28"/>
          <w:szCs w:val="28"/>
        </w:rPr>
        <w:t xml:space="preserve">按照县局要求，现将其一年来的学习工作情况具体总结如下:</w:t>
      </w:r>
    </w:p>
    <w:p>
      <w:pPr>
        <w:ind w:left="0" w:right="0" w:firstLine="560"/>
        <w:spacing w:before="450" w:after="450" w:line="312" w:lineRule="auto"/>
      </w:pPr>
      <w:r>
        <w:rPr>
          <w:rFonts w:ascii="宋体" w:hAnsi="宋体" w:eastAsia="宋体" w:cs="宋体"/>
          <w:color w:val="000"/>
          <w:sz w:val="28"/>
          <w:szCs w:val="28"/>
        </w:rPr>
        <w:t xml:space="preserve">一、 政治上立场坚定。</w:t>
      </w:r>
    </w:p>
    <w:p>
      <w:pPr>
        <w:ind w:left="0" w:right="0" w:firstLine="560"/>
        <w:spacing w:before="450" w:after="450" w:line="312" w:lineRule="auto"/>
      </w:pPr>
      <w:r>
        <w:rPr>
          <w:rFonts w:ascii="宋体" w:hAnsi="宋体" w:eastAsia="宋体" w:cs="宋体"/>
          <w:color w:val="000"/>
          <w:sz w:val="28"/>
          <w:szCs w:val="28"/>
        </w:rPr>
        <w:t xml:space="preserve">在政治素质方面:政治立场坚定，能认真贯彻执行党和国家的路线、方针、政策，坚持四项基本原则不动摇，旗帜鲜明，诚实守信。能不断加强自身修养，时刻牢记全心全意为人民服务的宗旨。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廉政方面:能坚持学习廉政建设的一系列规章制度，保持清醒的头脑，不断提高防腐拒变的能力，远离“四条高压线”，坚持原则，为税清廉;能自觉遵守法律、法规和各项规章制度，依法治税;严格遵守职业道德，严于律已，办事公正。</w:t>
      </w:r>
    </w:p>
    <w:p>
      <w:pPr>
        <w:ind w:left="0" w:right="0" w:firstLine="560"/>
        <w:spacing w:before="450" w:after="450" w:line="312" w:lineRule="auto"/>
      </w:pPr>
      <w:r>
        <w:rPr>
          <w:rFonts w:ascii="宋体" w:hAnsi="宋体" w:eastAsia="宋体" w:cs="宋体"/>
          <w:color w:val="000"/>
          <w:sz w:val="28"/>
          <w:szCs w:val="28"/>
        </w:rPr>
        <w:t xml:space="preserve">二、 学习上积极主动。</w:t>
      </w:r>
    </w:p>
    <w:p>
      <w:pPr>
        <w:ind w:left="0" w:right="0" w:firstLine="560"/>
        <w:spacing w:before="450" w:after="450" w:line="312" w:lineRule="auto"/>
      </w:pPr>
      <w:r>
        <w:rPr>
          <w:rFonts w:ascii="宋体" w:hAnsi="宋体" w:eastAsia="宋体" w:cs="宋体"/>
          <w:color w:val="000"/>
          <w:sz w:val="28"/>
          <w:szCs w:val="28"/>
        </w:rPr>
        <w:t xml:space="preserve">在工作业务方面，能始终支持学习税收业务知识，不断提高自己的业务水平和服务能力。</w:t>
      </w:r>
    </w:p>
    <w:p>
      <w:pPr>
        <w:ind w:left="0" w:right="0" w:firstLine="560"/>
        <w:spacing w:before="450" w:after="450" w:line="312" w:lineRule="auto"/>
      </w:pPr>
      <w:r>
        <w:rPr>
          <w:rFonts w:ascii="宋体" w:hAnsi="宋体" w:eastAsia="宋体" w:cs="宋体"/>
          <w:color w:val="000"/>
          <w:sz w:val="28"/>
          <w:szCs w:val="28"/>
        </w:rPr>
        <w:t xml:space="preserve">1、认真参与单位组织的集体学习，在集体学习中提升业务素质和思想修养。根据县局要求和大厅自身队伍建设的需要，我认真学习了《行政许可法》、《行政处罚法》、《全面推进依法行政实施纲要》、《税收征管法》和党的各项方针政策，提高了自身的理论素养。在学习中，积极主动，坚持做好读书笔记和学习笔记，并参与了县局组织的《行政执法》和《征管法》掌握程度的测试，取得了良好成绩。</w:t>
      </w:r>
    </w:p>
    <w:p>
      <w:pPr>
        <w:ind w:left="0" w:right="0" w:firstLine="560"/>
        <w:spacing w:before="450" w:after="450" w:line="312" w:lineRule="auto"/>
      </w:pPr>
      <w:r>
        <w:rPr>
          <w:rFonts w:ascii="宋体" w:hAnsi="宋体" w:eastAsia="宋体" w:cs="宋体"/>
          <w:color w:val="000"/>
          <w:sz w:val="28"/>
          <w:szCs w:val="28"/>
        </w:rPr>
        <w:t xml:space="preserve">2、在工作间隙加强自学，自觉弥补专业知识缺陷。自觉购买了《会计基础知识》、《税收基础》等相关专业书籍，不断充实自己的知识储备，提升自身的专业能力和素质，现其对于税收知识的掌握已经能够应对工作需要。</w:t>
      </w:r>
    </w:p>
    <w:p>
      <w:pPr>
        <w:ind w:left="0" w:right="0" w:firstLine="560"/>
        <w:spacing w:before="450" w:after="450" w:line="312" w:lineRule="auto"/>
      </w:pPr>
      <w:r>
        <w:rPr>
          <w:rFonts w:ascii="宋体" w:hAnsi="宋体" w:eastAsia="宋体" w:cs="宋体"/>
          <w:color w:val="000"/>
          <w:sz w:val="28"/>
          <w:szCs w:val="28"/>
        </w:rPr>
        <w:t xml:space="preserve">3、主动请教，吸收老同志在实践中掌握的实用技能。在 工作中，经常和老同志交流讨论，学习他们在实践中总结的经验教训，提高工作效率。</w:t>
      </w:r>
    </w:p>
    <w:p>
      <w:pPr>
        <w:ind w:left="0" w:right="0" w:firstLine="560"/>
        <w:spacing w:before="450" w:after="450" w:line="312" w:lineRule="auto"/>
      </w:pPr>
      <w:r>
        <w:rPr>
          <w:rFonts w:ascii="宋体" w:hAnsi="宋体" w:eastAsia="宋体" w:cs="宋体"/>
          <w:color w:val="000"/>
          <w:sz w:val="28"/>
          <w:szCs w:val="28"/>
        </w:rPr>
        <w:t xml:space="preserve">三、工作上爱岗敬业。</w:t>
      </w:r>
    </w:p>
    <w:p>
      <w:pPr>
        <w:ind w:left="0" w:right="0" w:firstLine="560"/>
        <w:spacing w:before="450" w:after="450" w:line="312" w:lineRule="auto"/>
      </w:pPr>
      <w:r>
        <w:rPr>
          <w:rFonts w:ascii="宋体" w:hAnsi="宋体" w:eastAsia="宋体" w:cs="宋体"/>
          <w:color w:val="000"/>
          <w:sz w:val="28"/>
          <w:szCs w:val="28"/>
        </w:rPr>
        <w:t xml:space="preserve">在这一年里，我能够按照责任制的要求，给自己制定工作计划，在工作中不出丝毫差错，准确无误的完成了各项任务，工作上从不拖拉推诿，表现了一定的组织协调能力，得到了局领导的满意和认可。总之，在实习期间虽然比较圆满的完成了领导安排的各项工作任务，政治素质和业务技能都能够满足工作需要。</w:t>
      </w:r>
    </w:p>
    <w:p>
      <w:pPr>
        <w:ind w:left="0" w:right="0" w:firstLine="560"/>
        <w:spacing w:before="450" w:after="450" w:line="312" w:lineRule="auto"/>
      </w:pPr>
      <w:r>
        <w:rPr>
          <w:rFonts w:ascii="宋体" w:hAnsi="宋体" w:eastAsia="宋体" w:cs="宋体"/>
          <w:color w:val="000"/>
          <w:sz w:val="28"/>
          <w:szCs w:val="28"/>
        </w:rPr>
        <w:t xml:space="preserve">但是，还是有一定的缺点和不足，主要表现在政治学习还不够深入，工作经验还不够丰富，专业知识还有所欠缺，争取在今后的工作和学习中完善自己，做一名合格的公务员。</w:t>
      </w:r>
    </w:p>
    <w:p>
      <w:pPr>
        <w:ind w:left="0" w:right="0" w:firstLine="560"/>
        <w:spacing w:before="450" w:after="450" w:line="312" w:lineRule="auto"/>
      </w:pPr>
      <w:r>
        <w:rPr>
          <w:rFonts w:ascii="宋体" w:hAnsi="宋体" w:eastAsia="宋体" w:cs="宋体"/>
          <w:color w:val="000"/>
          <w:sz w:val="28"/>
          <w:szCs w:val="28"/>
        </w:rPr>
        <w:t xml:space="preserve">_年对我个人来说是不平凡的一年，实现了一个质的飞跃，下半年华丽转身，我毕业9年来的夙愿，终于得偿所愿，梦想成真了，很荣幸地成为了_国税系统的一名公务员。半年来，由初涉国税工作的一切感到新鲜、心情激荡，而又惟恐做错事，怠慢同事与纳税人，战战兢兢如履薄冰的谨慎，转变为和谐融入_国税大家庭，坚持不懈的努力，充满信心的工作，高效务实为纳税人服务。</w:t>
      </w:r>
    </w:p>
    <w:p>
      <w:pPr>
        <w:ind w:left="0" w:right="0" w:firstLine="560"/>
        <w:spacing w:before="450" w:after="450" w:line="312" w:lineRule="auto"/>
      </w:pPr>
      <w:r>
        <w:rPr>
          <w:rFonts w:ascii="宋体" w:hAnsi="宋体" w:eastAsia="宋体" w:cs="宋体"/>
          <w:color w:val="000"/>
          <w:sz w:val="28"/>
          <w:szCs w:val="28"/>
        </w:rPr>
        <w:t xml:space="preserve">一、思想方面:一是以邓小平理论和“__”重要思想为指导，认真学习领会_大和_届四中全会精神，深入贯彻落实科学发展观，围绕税收工作大局，大力夯实个人“新六基”建设。积极参加所组织的政治思想学习，树立向吴大观、_市国税系统先进代表分川区局车建忠、千州区局马云霄好榜样学习的丰碑，并写作个人心得体会4篇。二是激情投入“唱读讲传”活动。参加所组织的唱红歌4次;经常读点经典，阅读_市委宣传部组编的《读点经典系列》10余辑、古今中外经典名著10套;参与所组织的讲故事活动5次;支持传箴言短信，向亲朋好友、同学、同事发送红色短信200多条。</w:t>
      </w:r>
    </w:p>
    <w:p>
      <w:pPr>
        <w:ind w:left="0" w:right="0" w:firstLine="560"/>
        <w:spacing w:before="450" w:after="450" w:line="312" w:lineRule="auto"/>
      </w:pPr>
      <w:r>
        <w:rPr>
          <w:rFonts w:ascii="宋体" w:hAnsi="宋体" w:eastAsia="宋体" w:cs="宋体"/>
          <w:color w:val="000"/>
          <w:sz w:val="28"/>
          <w:szCs w:val="28"/>
        </w:rPr>
        <w:t xml:space="preserve">二、税收工作学习方面:一是而今迈步从头越，由于自己毕竟毕业多年，我所拥有的财税知识已经不适宜我在国税全新的工作实际，非常需要及时更新税收业务知识。一切从头开始，我一直把姿态摆得很低，俯下身子，甘当小学生，真切认识到所领导与同事都是我的好老师，都有很多值得我学习的地方，我也诚恳接受大家的意见、建议和批评，“有则改之，无则加勉”。如沐春风接受所组织的“六员培训”，广开视角经受多岗位锻炼，如饥似渴学习税收业务知识(国税业务、申报、征收、稽核、发票、资料档案、ctais系统等)，现已初步了解税收业务知识，但是掌握得还不够精通。在所领导的大力支持与同事的鼓励下，经过个人努力，于_年11月通过了_年下半年全国税务人员税收执法资格考试(国税卷)。二是转变职业观念，竭力适应新的环境尽快融入_国税大家庭。来国税前我一直在企业工作，公务员工作与企业有着很大的区别，企业可以灵活变通，但是机关工作必须严谨、讲程序;身处异乡基层税务所，方言对我有着很大影响的，为更好服务纳税人，克服语言障碍，真正践行“三进三同”，在所领导与同事带领下深入场镇辖区纳税户宣传税法、沟通纳税情况。三是积极参与营造和谐的工作氛围。我能够顾大局、讲团结、促和谐，低调务实、愿意付出、少说多做，勤请教、多听指示，服从领导听从指挥，尊重同事、团结同事、乐于帮助同事，领导安排与同事求助的工作事项，高效率执行落实，注重事后互动反馈。任劳任怨主动做好办公环境卫生、二楼平台绿化日常管护、节假日值班。</w:t>
      </w:r>
    </w:p>
    <w:p>
      <w:pPr>
        <w:ind w:left="0" w:right="0" w:firstLine="560"/>
        <w:spacing w:before="450" w:after="450" w:line="312" w:lineRule="auto"/>
      </w:pPr>
      <w:r>
        <w:rPr>
          <w:rFonts w:ascii="宋体" w:hAnsi="宋体" w:eastAsia="宋体" w:cs="宋体"/>
          <w:color w:val="000"/>
          <w:sz w:val="28"/>
          <w:szCs w:val="28"/>
        </w:rPr>
        <w:t xml:space="preserve">三、不计得失积极主动参与平安_建设:安全无小事，应该时刻保持警钟长鸣，在所领导及同事的大力支持下，我非常重视所安全防护问题。每天巡视所办公、住宿区域，消除安全、消防隐患6次;高度重视节假双休日安全问题，我完全以所为家，双休日不随便外出，_年十一国庆节8天假期一直呆在所里值班。</w:t>
      </w:r>
    </w:p>
    <w:p>
      <w:pPr>
        <w:ind w:left="0" w:right="0" w:firstLine="560"/>
        <w:spacing w:before="450" w:after="450" w:line="312" w:lineRule="auto"/>
      </w:pPr>
      <w:r>
        <w:rPr>
          <w:rFonts w:ascii="宋体" w:hAnsi="宋体" w:eastAsia="宋体" w:cs="宋体"/>
          <w:color w:val="000"/>
          <w:sz w:val="28"/>
          <w:szCs w:val="28"/>
        </w:rPr>
        <w:t xml:space="preserve">四、身体力行积极实践健康_建设:一是主动参加文体活动，在所领导组织下，努力做好每日的工间操;利用工作之余和同事切磋羽毛球、气排球、乒乓球等。二是营造温馨舒适洁净而用充满人文关怀的工作生活环境。自己或帮助同事搞好办公室、门厅、走廊、公厕卫生，组织全所消杀12次;视日常管护情况，适时为所二楼平台花园里的花草浇水、除草、剪枝。</w:t>
      </w:r>
    </w:p>
    <w:p>
      <w:pPr>
        <w:ind w:left="0" w:right="0" w:firstLine="560"/>
        <w:spacing w:before="450" w:after="450" w:line="312" w:lineRule="auto"/>
      </w:pPr>
      <w:r>
        <w:rPr>
          <w:rFonts w:ascii="宋体" w:hAnsi="宋体" w:eastAsia="宋体" w:cs="宋体"/>
          <w:color w:val="000"/>
          <w:sz w:val="28"/>
          <w:szCs w:val="28"/>
        </w:rPr>
        <w:t xml:space="preserve">坦率地讲，我在_年的工作中付出了努力，天道酬勤，取得了一些微不足道的成绩和收获，也赢得了所领导和同事们的认可。但是，由于国税工作对我来说是个全新的开端，缺乏相关工作经验，也暴露出了我的软肋：眼光不够开阔，考虑问题不全面;设想简单，做事流于草率;想当然而为，有时不注意讲究工作方法;不能始终谨言慎行有时粗枝大叶，在一些工作细节上不够细心谨慎等等。这些缺点都有待于我在来年的工作中加以整改，对此，我充满万丈豪情，相信经过自己不懈的努力一定能把它们克服!</w:t>
      </w:r>
    </w:p>
    <w:p>
      <w:pPr>
        <w:ind w:left="0" w:right="0" w:firstLine="560"/>
        <w:spacing w:before="450" w:after="450" w:line="312" w:lineRule="auto"/>
      </w:pPr>
      <w:r>
        <w:rPr>
          <w:rFonts w:ascii="宋体" w:hAnsi="宋体" w:eastAsia="宋体" w:cs="宋体"/>
          <w:color w:val="000"/>
          <w:sz w:val="28"/>
          <w:szCs w:val="28"/>
        </w:rPr>
        <w:t xml:space="preserve">我的_年可以用一句话来概括：融入和谐_国税，在学习中成长，在成长中学习。“往者不可谏，来者犹可追”，即将到来的_年，意味着新的起点、新的气象、新的机遇、新的挑战，我会继往开来，再接再厉，持续打造个人诚信工作·学习·生活，努力开创一个全新的国税工作局面。</w:t>
      </w:r>
    </w:p>
    <w:p>
      <w:pPr>
        <w:ind w:left="0" w:right="0" w:firstLine="560"/>
        <w:spacing w:before="450" w:after="450" w:line="312" w:lineRule="auto"/>
      </w:pPr>
      <w:r>
        <w:rPr>
          <w:rFonts w:ascii="黑体" w:hAnsi="黑体" w:eastAsia="黑体" w:cs="黑体"/>
          <w:color w:val="000000"/>
          <w:sz w:val="36"/>
          <w:szCs w:val="36"/>
          <w:b w:val="1"/>
          <w:bCs w:val="1"/>
        </w:rPr>
        <w:t xml:space="preserve">国税试用期总结四</w:t>
      </w:r>
    </w:p>
    <w:p>
      <w:pPr>
        <w:ind w:left="0" w:right="0" w:firstLine="560"/>
        <w:spacing w:before="450" w:after="450" w:line="312" w:lineRule="auto"/>
      </w:pPr>
      <w:r>
        <w:rPr>
          <w:rFonts w:ascii="宋体" w:hAnsi="宋体" w:eastAsia="宋体" w:cs="宋体"/>
          <w:color w:val="000"/>
          <w:sz w:val="28"/>
          <w:szCs w:val="28"/>
        </w:rPr>
        <w:t xml:space="preserve">_年X月我被正式录用为_县地方税务局的公务员，至_年X月一年的试用期已满。下面，我将这一年来的思想、工作、学习、生活等方面的情况总结汇报如下。</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自毕业后，我在_银行_县分行工作过两年，20_年通过全省公务员招录考试成为了光荣的税务系统中的一员，要适应新的环境、新的工作，就必须进一步提高自身思想政治素质和道德品行。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利用局内专题培训、网络在线学习、内网文件等形式进一步接受思想政治教育，并自觉学习习近平总书记关于加强党风廉政建设的一系列重要讲话精神，学习十八大文件和“八项规定”、“六项禁令”以及政治理论。积极投入反对“四风”活动，提高自身政治素养，丰富理论知识，进一步加深对当前国家实施的创新驱动发展战略，加快推动经济发展方式转变理念的理解，从而更加拥护党的各项政策，不折不扣的贯彻执行党的路线、方针、政策，坚定为建设社会主义小康社会奋斗终身的信念。</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一是参观了全县组织的以防腐倡廉为主题的漫画展及县局组织开展的警示教育，进一步明确了加强自身党风廉政建设的必要性和重要性。二是参加了县里组织的“胡柚节”志愿者活动，体会了地税志愿者奉献、友爱、互助、进步的精神。三是参加了纪念建党94周年“学党章”主题征文活动，重温入党誓词，接受革命传统教育。四是观看了一场爱岗敬业题材的电影《南平红荔》，通过学习先进，更加珍惜今天的美好生活。五是参加了在党校举办的周末选训课程，提高了集体观念、个人修养，保持了良好的学习状态。六是分别参加了_市妇联和_县团委举办的诗歌朗诵比赛，提高自己的心理素质，增强了团队合作精神。</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我参加了_省税务系统组织的在_市委党校进行的公务员初任培训班，在4周的培训过程中，主要学习了政治理论知识、税收基础知识、法律基础知识、小企业会计准则、征管法等。通过此次培训，我的思想认识水平得到不断提高，业务能力、工作协调沟通能力得到全面提升与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在分局综合业务股见习初期，我从简单的工作入手，做一些数据统计处理、股权转让初审、企业注销初审、违法违章处理、信息传达等工作，通过这些工作，我对综合业务股的职能和主要业务工作有了初步了解，取得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股权转让、企业注销、行政处罚、税收预测、数据修改工作，随着工作接触面的扩张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在过去一年的工作中，我始终保持着高度的敬业精神，工作积极主动、尽职尽责，注重落实;同时也努力创新工作方法，精益求精。与此同时，在各位领导和科室其他同事们的关怀与培养下，我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宣传工作方面：一是和老同志们一起积极走访辖区企业，上门发放最新的税收政策宣传册;二是及时更新网税系统通知内容，努力做到在第一时间向企业告知各项税收优惠政策，并结合税企QQ群，普及税收新政。文字工作方面：一是协助起草完成......、耕占税......等。二是报送科室信息......篇，被局内刊物采用......篇。领导交办的其他工作方面：一是协助完成......排查工作;二是协助完成单位......工作，三是协助组织......活动。</w:t>
      </w:r>
    </w:p>
    <w:p>
      <w:pPr>
        <w:ind w:left="0" w:right="0" w:firstLine="560"/>
        <w:spacing w:before="450" w:after="450" w:line="312" w:lineRule="auto"/>
      </w:pPr>
      <w:r>
        <w:rPr>
          <w:rFonts w:ascii="宋体" w:hAnsi="宋体" w:eastAsia="宋体" w:cs="宋体"/>
          <w:color w:val="000"/>
          <w:sz w:val="28"/>
          <w:szCs w:val="28"/>
        </w:rPr>
        <w:t xml:space="preserve">在分局综合业务股的工作实践中，使我对全局整体情况有了更深入的了解，逐渐掌握了机关工作得基本工作方法，同时文字写作能力有较大的提高。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在_县地方税务局一年的工作学习中，我在学习、工作和政治思想上都有了新的进步，个人综合素质也有了新的提高，回顾这一年来的工作历程，主要有以下两点体会：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_县地方税务局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要扬长避短，不断完善自己。在这一年的时间里，我虽然在思想和工作上都有了新的进步，但与其他同事相比还存在着一些差距，主要表现在：一是对局情了解还不够深，同各科室和同事沟通还不够;二是工作中心还不够细，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新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国税试用期总结五</w:t>
      </w:r>
    </w:p>
    <w:p>
      <w:pPr>
        <w:ind w:left="0" w:right="0" w:firstLine="560"/>
        <w:spacing w:before="450" w:after="450" w:line="312" w:lineRule="auto"/>
      </w:pPr>
      <w:r>
        <w:rPr>
          <w:rFonts w:ascii="宋体" w:hAnsi="宋体" w:eastAsia="宋体" w:cs="宋体"/>
          <w:color w:val="000"/>
          <w:sz w:val="28"/>
          <w:szCs w:val="28"/>
        </w:rPr>
        <w:t xml:space="preserve">下面，我将这一年来的思想、工作、学习、生活等方面的情况总结汇报如下。</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自毕业后，我在_银行_县分行工作过两年，20_年通过全省公务员招录考试成为了光荣的税务系统中的一员，要适应新的环境、新的工作，就必须进一步提高自身思想政治素质和道德品行。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利用局内专题培训、网络在线学习、内网文件等形式进一步接受思想政治教育，并自觉学习习近平总书记关于加强党风廉政建设的一系列重要讲话精神，学习十八大文件和“八项规定”、“六项禁令”以及政治理论。积极投入反对“四风”活动，提高自身政治素养，丰富理论知识，进一步加深对当前国家实施的创新驱动发展战略，加快推动经济发展方式转变理念的理解，从而更加拥护党的各项政策，不折不扣的贯彻执行党的路线、方针、政策，坚定为建设社会主义小康社会奋斗终身的信念。</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一是参观了全县组织的以防腐倡廉为主题的漫画展及县局组织开展的警示教育，进一步明确了加强自身党风廉政建设的必要性和重要性。二是参加了县里组织的“胡柚节”志愿者活动，体会了地税志愿者奉献、友爱、互助、进步的精神。三是参加了纪念建党94周年“学党章”主题征文活动，重温入党誓词，接受革命传统教育。四是观看了一场爱岗敬业题材的电影《南平红荔》，通过学习先进，更加珍惜今天的美好生活。五是参加了在党校举办的周末选训课程，提高了集体观念、个人修养，保持了良好的学习状态。六是分别参加了_市妇联和_县团委举办的诗歌朗诵比赛，提高自己的心理素质，增强了团队合作精神。</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_省税务系统组织的在_市委党校进行的公务员初任培训班，在4周的培训过程中，主要学习了政治理论知识、税收基础知识、法律基础知识、小企业会计准则、征管法等。通过此次培训，我的思想认识水平得到不断提高，业务能力、工作协调沟通能力得到全面提升与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分局综合业务股见习初期，我从简单的工作入手，做一些数据统计处理、股权转让初审、企业注销初审、违法违章处理、信息传达等工作，通过这些工作，我对综合业务股的职能和主要业务工作有了初步了解，取得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股权转让、企业注销、行政处罚、税收预测、数据修改工作，随着工作接触面的扩张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在过去一年的工作中，我始终保持着高度的敬业精神，工作积极主动、尽职尽责，注重落实;同时也努力创新工作方法，精益求精。与此同时，在各位领导和科室其他同事们的关怀与培养下，我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宣传工作方面：一是和老同志们一起积极走访辖区企业，上门发放最新的税收政策宣传册;二是及时更新网税系统通知内容，努力做到在第一时间向企业告知各项税收优惠政策，并结合税企QQ群，普及税收新政。文字工作方面：一是协助起草完成……、耕占税……等。二是报送科室信息……篇，被局内刊物采用……篇。领导交办的其他工作方面：一是协助完成……排查工作;二是协助完成单位……工作，三是协助组织……活动。</w:t>
      </w:r>
    </w:p>
    <w:p>
      <w:pPr>
        <w:ind w:left="0" w:right="0" w:firstLine="560"/>
        <w:spacing w:before="450" w:after="450" w:line="312" w:lineRule="auto"/>
      </w:pPr>
      <w:r>
        <w:rPr>
          <w:rFonts w:ascii="宋体" w:hAnsi="宋体" w:eastAsia="宋体" w:cs="宋体"/>
          <w:color w:val="000"/>
          <w:sz w:val="28"/>
          <w:szCs w:val="28"/>
        </w:rPr>
        <w:t xml:space="preserve">在分局综合业务股的工作实践中，使我对全局整体情况有了更深入的了解，逐渐掌握了机关工作得基本工作方法，同时文字写作能力有较大的提高。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在_县地方税务局一年的工作学习中，我在学习、工作和政治思想上都有了新的进步，个人综合素质也有了新的提高，回顾这一年来的工作历程，主要有以下两点体会：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在工作、学习过程中，我深深体会到，常山县地方税务局是一个讲学习、讲政治、讲正气的集体，在这样的氛围中，只有在思想上与集体保持高度一致、严于律己、积极上进，才能融入到这个集体之中。。[_TAG_h2]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