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建党100周年征文三篇</w:t>
      </w:r>
      <w:bookmarkEnd w:id="1"/>
    </w:p>
    <w:p>
      <w:pPr>
        <w:jc w:val="center"/>
        <w:spacing w:before="0" w:after="450"/>
      </w:pPr>
      <w:r>
        <w:rPr>
          <w:rFonts w:ascii="Arial" w:hAnsi="Arial" w:eastAsia="Arial" w:cs="Arial"/>
          <w:color w:val="999999"/>
          <w:sz w:val="20"/>
          <w:szCs w:val="20"/>
        </w:rPr>
        <w:t xml:space="preserve">来源：网络  作者：繁花落寂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2024年6月29日，庆祝中国共产党成立100周年大会7月1日上午8时在北京天安门广场隆重举行。中共中央总书记、国家主席、中央军委主席习近平将发表重要讲话。520作文网为大家整理的相关的建党100周年征文，供大家参考选择。　　建党100周年...</w:t>
      </w:r>
    </w:p>
    <w:p>
      <w:pPr>
        <w:ind w:left="0" w:right="0" w:firstLine="560"/>
        <w:spacing w:before="450" w:after="450" w:line="312" w:lineRule="auto"/>
      </w:pPr>
      <w:r>
        <w:rPr>
          <w:rFonts w:ascii="宋体" w:hAnsi="宋体" w:eastAsia="宋体" w:cs="宋体"/>
          <w:color w:val="000"/>
          <w:sz w:val="28"/>
          <w:szCs w:val="28"/>
        </w:rPr>
        <w:t xml:space="preserve">2024年6月29日，庆祝中国共产党成立100周年大会7月1日上午8时在北京天安门广场隆重举行。中共中央总书记、国家主席、中央军委主席习近平将发表重要讲话。520作文网为大家整理的相关的建党100周年征文，供大家参考选择。[_TAG_h3]　　建党100周年征文</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宏图已绘就，号角已吹响;壮志在心头，扬鞭在脚下。让我们以满怀豪情再创新世纪的辉煌。[_TAG_h3]　　建党100周年征文</w:t>
      </w:r>
    </w:p>
    <w:p>
      <w:pPr>
        <w:ind w:left="0" w:right="0" w:firstLine="560"/>
        <w:spacing w:before="450" w:after="450" w:line="312" w:lineRule="auto"/>
      </w:pPr>
      <w:r>
        <w:rPr>
          <w:rFonts w:ascii="宋体" w:hAnsi="宋体" w:eastAsia="宋体" w:cs="宋体"/>
          <w:color w:val="000"/>
          <w:sz w:val="28"/>
          <w:szCs w:val="28"/>
        </w:rPr>
        <w:t xml:space="preserve">　　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　　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办好中国的事情，关键在党。我们党作为一个有8800多万名党员、440多万个党组织的党，作为一个在有着13亿多人口的大国长期执政的党，党的建设关系重大、牵动全局。党的十八大以来，以习近平同志为总书记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　　不忘初心方能行稳致远，不忘本来方能开辟未来。今天，我们比历任何时期都更接近中华民族伟大复兴的目标，比历任何时期都更有信心、有能力实现这个目标。让我们更加紧密地团结在以习近平同志为总书记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_TAG_h3]　　建党100周年征文</w:t>
      </w:r>
    </w:p>
    <w:p>
      <w:pPr>
        <w:ind w:left="0" w:right="0" w:firstLine="560"/>
        <w:spacing w:before="450" w:after="450" w:line="312" w:lineRule="auto"/>
      </w:pPr>
      <w:r>
        <w:rPr>
          <w:rFonts w:ascii="宋体" w:hAnsi="宋体" w:eastAsia="宋体" w:cs="宋体"/>
          <w:color w:val="000"/>
          <w:sz w:val="28"/>
          <w:szCs w:val="28"/>
        </w:rPr>
        <w:t xml:space="preserve">　　记得一位哲人说过：一个人，一个民族，他所信仰的不应该是_自己手脚的桎梏，更不应该是绞杀自己的绳索，而应当是一股风，一股催你挺进、催你跋涉、催你奋斗的风。而我选择了信仰马克思主义，也就选择了中国最伟大的政党——中国共产党。</w:t>
      </w:r>
    </w:p>
    <w:p>
      <w:pPr>
        <w:ind w:left="0" w:right="0" w:firstLine="560"/>
        <w:spacing w:before="450" w:after="450" w:line="312" w:lineRule="auto"/>
      </w:pPr>
      <w:r>
        <w:rPr>
          <w:rFonts w:ascii="宋体" w:hAnsi="宋体" w:eastAsia="宋体" w:cs="宋体"/>
          <w:color w:val="000"/>
          <w:sz w:val="28"/>
          <w:szCs w:val="28"/>
        </w:rPr>
        <w:t xml:space="preserve">　　回望__年前，谁能想到，在一只小小的木船上，诞生了一个伟大的政党。这一天，革命圣火已被点燃，真理的号角在船头吹响;这一天，镰刀和铁锤组成的旗帜，在丽日和风中飘扬;从此，这把镰刀呼啸着要割断旧世界的一切枷锁;这把铁锤呐喊着要砸碎一个旧的世界!从此，中国人民有了这面旗帜的指引，_了三座大山。</w:t>
      </w:r>
    </w:p>
    <w:p>
      <w:pPr>
        <w:ind w:left="0" w:right="0" w:firstLine="560"/>
        <w:spacing w:before="450" w:after="450" w:line="312" w:lineRule="auto"/>
      </w:pPr>
      <w:r>
        <w:rPr>
          <w:rFonts w:ascii="宋体" w:hAnsi="宋体" w:eastAsia="宋体" w:cs="宋体"/>
          <w:color w:val="000"/>
          <w:sz w:val="28"/>
          <w:szCs w:val="28"/>
        </w:rPr>
        <w:t xml:space="preserve">　　“七一”，流金的七一，光辉的七一，绚丽的七一。经几番浪急云涌，历几度血雨腥风。华夏儿女聚集在鲜红的党旗下，为铺就国富民强之路，踏着无数先烈们的鲜血，披荆斩棘，奋发进取，用实践的巨笔绘就了一幅幅壮美的画卷。每当想起这个时候，我的血管中仿佛流淌着革命前辈的鲜血，我的胸膛中注定燃烧着对祖国的热爱;蓦然，我读懂了“砍头不要紧，只要主义真”的从容与坚决;读懂了“救亡曾断指，入党在危时”的崇高信念。</w:t>
      </w:r>
    </w:p>
    <w:p>
      <w:pPr>
        <w:ind w:left="0" w:right="0" w:firstLine="560"/>
        <w:spacing w:before="450" w:after="450" w:line="312" w:lineRule="auto"/>
      </w:pPr>
      <w:r>
        <w:rPr>
          <w:rFonts w:ascii="宋体" w:hAnsi="宋体" w:eastAsia="宋体" w:cs="宋体"/>
          <w:color w:val="000"/>
          <w:sz w:val="28"/>
          <w:szCs w:val="28"/>
        </w:rPr>
        <w:t xml:space="preserve">　　我骄傲，我是您的一员;我明了，我们重任在肩，我们始终为实现崇高理想殚精竭虑，;我们壮志未酬，我们为振兴中华挥泪洒汗;我知道“不积跬步，无以至千里;不积涓流，无以成江河”。我晓得，路漫漫其修远兮，吾将上下而求索。只有你，能使生命充满意义;只有你，能使世界和平，人民祥和。</w:t>
      </w:r>
    </w:p>
    <w:p>
      <w:pPr>
        <w:ind w:left="0" w:right="0" w:firstLine="560"/>
        <w:spacing w:before="450" w:after="450" w:line="312" w:lineRule="auto"/>
      </w:pPr>
      <w:r>
        <w:rPr>
          <w:rFonts w:ascii="宋体" w:hAnsi="宋体" w:eastAsia="宋体" w:cs="宋体"/>
          <w:color w:val="000"/>
          <w:sz w:val="28"/>
          <w:szCs w:val="28"/>
        </w:rPr>
        <w:t xml:space="preserve">　　记得在大学时代，有一位德高望重的老师对我们讲过他的人生格言，“对事尽情尽理，不失原则;对己尽严尽廉，不失本色。”从此这句格言便深刻的印在了我的脑海中。而现在，我成为了__县人民法院的一员，更加读懂了这句格言的深刻含义。</w:t>
      </w:r>
    </w:p>
    <w:p>
      <w:pPr>
        <w:ind w:left="0" w:right="0" w:firstLine="560"/>
        <w:spacing w:before="450" w:after="450" w:line="312" w:lineRule="auto"/>
      </w:pPr>
      <w:r>
        <w:rPr>
          <w:rFonts w:ascii="宋体" w:hAnsi="宋体" w:eastAsia="宋体" w:cs="宋体"/>
          <w:color w:val="000"/>
          <w:sz w:val="28"/>
          <w:szCs w:val="28"/>
        </w:rPr>
        <w:t xml:space="preserve">　　近年来，我们__法院紧紧围绕“公正与效率”主题，坚持以人民满意为标准，以争创一流为奋斗目标，取得了令人瞩目的成绩。曾先后被湖南省委授予“全省文明单位”，被法院授予“全国人民满意法院”荣誉称号，被评为全省优秀法院和全国调研工作优秀单位等表彰奖励。</w:t>
      </w:r>
    </w:p>
    <w:p>
      <w:pPr>
        <w:ind w:left="0" w:right="0" w:firstLine="560"/>
        <w:spacing w:before="450" w:after="450" w:line="312" w:lineRule="auto"/>
      </w:pPr>
      <w:r>
        <w:rPr>
          <w:rFonts w:ascii="宋体" w:hAnsi="宋体" w:eastAsia="宋体" w:cs="宋体"/>
          <w:color w:val="000"/>
          <w:sz w:val="28"/>
          <w:szCs w:val="28"/>
        </w:rPr>
        <w:t xml:space="preserve">　　我骄傲，我是您的一员。__县人民法院，是您教会了我如何树立正确的人生观和价值观，教会了我如何真正的全心全意去为人民服务。我将对党的无比热爱和对党事业的无限忠诚，体现于本职工作中。我将把我的所学、所想、所知、所感，凝结到法院工作中。将勤奋工作，忠于职守，爱岗敬业，无私奉献视为理所当然。</w:t>
      </w:r>
    </w:p>
    <w:p>
      <w:pPr>
        <w:ind w:left="0" w:right="0" w:firstLine="560"/>
        <w:spacing w:before="450" w:after="450" w:line="312" w:lineRule="auto"/>
      </w:pPr>
      <w:r>
        <w:rPr>
          <w:rFonts w:ascii="宋体" w:hAnsi="宋体" w:eastAsia="宋体" w:cs="宋体"/>
          <w:color w:val="000"/>
          <w:sz w:val="28"/>
          <w:szCs w:val="28"/>
        </w:rPr>
        <w:t xml:space="preserve">　　我们的__法院党组书记张书记曾经说过，坚持“人民法官为人民”，坚持“公正与效率”主题;“百尺竿头更进一步”，创建公正、高效、_的__法院是我们永恒的追求。那么我将会以“对事尽情尽理，不失原则;对己尽严尽廉，不失本色”的工作原则，不断努力，向着“公正、高效、_”这个永恒的追求而奋斗。</w:t>
      </w:r>
    </w:p>
    <w:p>
      <w:pPr>
        <w:ind w:left="0" w:right="0" w:firstLine="560"/>
        <w:spacing w:before="450" w:after="450" w:line="312" w:lineRule="auto"/>
      </w:pPr>
      <w:r>
        <w:rPr>
          <w:rFonts w:ascii="宋体" w:hAnsi="宋体" w:eastAsia="宋体" w:cs="宋体"/>
          <w:color w:val="000"/>
          <w:sz w:val="28"/>
          <w:szCs w:val="28"/>
        </w:rPr>
        <w:t xml:space="preserve">　　朋友们：科学发展令人鼓舞，和谐社会催人奋进。让我们共同努力吧，在党的英明领导下，“开拓进取谋发展，与时俱进创辉煌”。为__县的法制文明，为祖国的繁荣昌盛，创造出更辉煌的业绩，演绎出更绚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2025-06-16T12:57:33+08:00</dcterms:created>
  <dcterms:modified xsi:type="dcterms:W3CDTF">2025-06-16T12:57:33+08:00</dcterms:modified>
</cp:coreProperties>
</file>

<file path=docProps/custom.xml><?xml version="1.0" encoding="utf-8"?>
<Properties xmlns="http://schemas.openxmlformats.org/officeDocument/2006/custom-properties" xmlns:vt="http://schemas.openxmlformats.org/officeDocument/2006/docPropsVTypes"/>
</file>