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毕业设计中期报告怎么写【3篇】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以下是为大家整理的毕业设计中期报告怎么写【3篇】,欢迎品鉴!【篇一】毕业设计中期报告怎么写　　毕业设计，听到这...</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意见的本意是人们对事物所产生的看法或想法。意见是上级领导机关对下级机关部署工作，指导下级机关工作活动的原则、步骤和方法的一种文体。以下是为大家整理的毕业设计中期报告怎么写【3篇】,欢迎品鉴!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【篇一】毕业设计中期报告怎么写</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xx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【篇二】毕业设计中期报告怎么写</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【篇三】毕业设计中期报告怎么写</w:t>
      </w:r>
    </w:p>
    <w:p>
      <w:pPr>
        <w:ind w:left="0" w:right="0" w:firstLine="560"/>
        <w:spacing w:before="450" w:after="450" w:line="312" w:lineRule="auto"/>
      </w:pPr>
      <w:r>
        <w:rPr>
          <w:rFonts w:ascii="宋体" w:hAnsi="宋体" w:eastAsia="宋体" w:cs="宋体"/>
          <w:color w:val="000"/>
          <w:sz w:val="28"/>
          <w:szCs w:val="28"/>
        </w:rPr>
        <w:t xml:space="preserve">　　随着时间的推移，我们的毕业设计将接近完成阶段。在此期间，我们大多数人都在修改一些图片，因为许多图片在渲染时出现了许多问题。我们都想用PS来做P图，所以我们经常觉得很繁琐，因为我们总是在做同样的问题，所以我们感到非常满意。我让我的团队成员做他们不会这样做P，所以所有的问题都交给我解决了。我觉得很累很烦，但是没有办法。一旦我不这么做，大家可能都不会这么做。我花了很多时间完成这个问题。有时候觉得这里做好了，那里还有问题要改，所以这些繁琐的问题就变得不繁琐了。</w:t>
      </w:r>
    </w:p>
    <w:p>
      <w:pPr>
        <w:ind w:left="0" w:right="0" w:firstLine="560"/>
        <w:spacing w:before="450" w:after="450" w:line="312" w:lineRule="auto"/>
      </w:pPr>
      <w:r>
        <w:rPr>
          <w:rFonts w:ascii="宋体" w:hAnsi="宋体" w:eastAsia="宋体" w:cs="宋体"/>
          <w:color w:val="000"/>
          <w:sz w:val="28"/>
          <w:szCs w:val="28"/>
        </w:rPr>
        <w:t xml:space="preserve">　　我们差不多完成了所有的效果图。检查一些细节后，我们去打印店打印装订成册。打印的时候也有很多问题。很多问题都是打印店的问题。但是他总说我们的图有问题，我觉得很压抑。基本上每张图都是红色和黄色的。感觉那些图很贵。我们换了一家打印店，什么都没有。当时我们觉得很压抑。钱去了什么都不行。我真的很想去那家打印店让老板还钱。我的团队成员说算了，下次没必要去他家。当时蔡敏佑去找老板，说我们把所有的图都打印出来的时候，要去市中心装订，因为那家的装订方式不是我们想象的那种装订方式。最后，所有效果图装订完成后，我们将完成毕业设计展的排版。</w:t>
      </w:r>
    </w:p>
    <w:p>
      <w:pPr>
        <w:ind w:left="0" w:right="0" w:firstLine="560"/>
        <w:spacing w:before="450" w:after="450" w:line="312" w:lineRule="auto"/>
      </w:pPr>
      <w:r>
        <w:rPr>
          <w:rFonts w:ascii="宋体" w:hAnsi="宋体" w:eastAsia="宋体" w:cs="宋体"/>
          <w:color w:val="000"/>
          <w:sz w:val="28"/>
          <w:szCs w:val="28"/>
        </w:rPr>
        <w:t xml:space="preserve">　　在毕业设计展上，我也付出了很大的努力，因为很多都是要排版的。排版的时候文件比较大。我用CDR排版，总是自动关掉。最后学校发消息说一定要按照学校的模板排版。当时真的让我头疼，因为要重新排版电脑，卡机。文件真的太大了。我们的展板是A0的，所以很多图片占用的内存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2025-08-02T07:20:28+08:00</dcterms:created>
  <dcterms:modified xsi:type="dcterms:W3CDTF">2025-08-02T07:20:28+08:00</dcterms:modified>
</cp:coreProperties>
</file>

<file path=docProps/custom.xml><?xml version="1.0" encoding="utf-8"?>
<Properties xmlns="http://schemas.openxmlformats.org/officeDocument/2006/custom-properties" xmlns:vt="http://schemas.openxmlformats.org/officeDocument/2006/docPropsVTypes"/>
</file>