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2024年制衣服装厂个人年终工作总结(模板8篇)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制衣服装厂个人年终工作总结一转眼间挥手即去，在过去的一年中工作虽然能够保质保量的完成公司下达的各项指标。但仍然存在许多不足，在新年到来之际，特对上一年工作作如下总结：“高高兴兴上班，平平安安下班。”是我们裁床车间工作行动指南。电剪，都是带电...</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制衣服装厂个人年终工作总结一</w:t>
      </w:r>
    </w:p>
    <w:p>
      <w:pPr>
        <w:ind w:left="0" w:right="0" w:firstLine="560"/>
        <w:spacing w:before="450" w:after="450" w:line="312" w:lineRule="auto"/>
      </w:pPr>
      <w:r>
        <w:rPr>
          <w:rFonts w:ascii="宋体" w:hAnsi="宋体" w:eastAsia="宋体" w:cs="宋体"/>
          <w:color w:val="000"/>
          <w:sz w:val="28"/>
          <w:szCs w:val="28"/>
        </w:rPr>
        <w:t xml:space="preserve">转眼间挥手即去，在过去的一年中工作虽然能够保质保量的完成公司下达的各项指标。但仍然存在许多不足，在新年到来之际，特对上一年工作作如下总结：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制衣服装厂个人年终工作总结二</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制衣服装厂个人年终工作总结三</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1、自营店：x力x品牌万，达标率x%，比20xx年提升x%；</w:t>
      </w:r>
    </w:p>
    <w:p>
      <w:pPr>
        <w:ind w:left="0" w:right="0" w:firstLine="560"/>
        <w:spacing w:before="450" w:after="450" w:line="312" w:lineRule="auto"/>
      </w:pPr>
      <w:r>
        <w:rPr>
          <w:rFonts w:ascii="宋体" w:hAnsi="宋体" w:eastAsia="宋体" w:cs="宋体"/>
          <w:color w:val="000"/>
          <w:sz w:val="28"/>
          <w:szCs w:val="28"/>
        </w:rPr>
        <w:t xml:space="preserve">其他品牌万，达标率x%，比xx年提升x%；</w:t>
      </w:r>
    </w:p>
    <w:p>
      <w:pPr>
        <w:ind w:left="0" w:right="0" w:firstLine="560"/>
        <w:spacing w:before="450" w:after="450" w:line="312" w:lineRule="auto"/>
      </w:pPr>
      <w:r>
        <w:rPr>
          <w:rFonts w:ascii="宋体" w:hAnsi="宋体" w:eastAsia="宋体" w:cs="宋体"/>
          <w:color w:val="000"/>
          <w:sz w:val="28"/>
          <w:szCs w:val="28"/>
        </w:rPr>
        <w:t xml:space="preserve">自营小计万，达标率x%，比xx年提升x%。</w:t>
      </w:r>
    </w:p>
    <w:p>
      <w:pPr>
        <w:ind w:left="0" w:right="0" w:firstLine="560"/>
        <w:spacing w:before="450" w:after="450" w:line="312" w:lineRule="auto"/>
      </w:pPr>
      <w:r>
        <w:rPr>
          <w:rFonts w:ascii="宋体" w:hAnsi="宋体" w:eastAsia="宋体" w:cs="宋体"/>
          <w:color w:val="000"/>
          <w:sz w:val="28"/>
          <w:szCs w:val="28"/>
        </w:rPr>
        <w:t xml:space="preserve">2、加盟店：x力x品牌万，达标率x%，比xx年提升x%。</w:t>
      </w:r>
    </w:p>
    <w:p>
      <w:pPr>
        <w:ind w:left="0" w:right="0" w:firstLine="560"/>
        <w:spacing w:before="450" w:after="450" w:line="312" w:lineRule="auto"/>
      </w:pPr>
      <w:r>
        <w:rPr>
          <w:rFonts w:ascii="宋体" w:hAnsi="宋体" w:eastAsia="宋体" w:cs="宋体"/>
          <w:color w:val="000"/>
          <w:sz w:val="28"/>
          <w:szCs w:val="28"/>
        </w:rPr>
        <w:t xml:space="preserve">3、公司：销售万，达标率x%，比xx年提升x%。大大的超过了公司年初制定的销售业绩增长60%的预期目标，超过的幅度为xx%。</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制衣服装厂个人年终工作总结四</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其他品牌1053.5万，达标率88.8%，比xx年提升65.6%；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自营小计3462.1万，达标率83.5%，比xx年提升80.2%。</w:t>
      </w:r>
    </w:p>
    <w:p>
      <w:pPr>
        <w:ind w:left="0" w:right="0" w:firstLine="560"/>
        <w:spacing w:before="450" w:after="450" w:line="312" w:lineRule="auto"/>
      </w:pPr>
      <w:r>
        <w:rPr>
          <w:rFonts w:ascii="宋体" w:hAnsi="宋体" w:eastAsia="宋体" w:cs="宋体"/>
          <w:color w:val="000"/>
          <w:sz w:val="28"/>
          <w:szCs w:val="28"/>
        </w:rPr>
        <w:t xml:space="preserve">2、加盟店：x力x品牌1018.4万，达标率105.1%，比xx年提升127.8%。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3、公司：销售4480.5万，达标率87.6%，比xx年提升88.59%。大大的超过了公司年初制定的销售业绩增长60%的预期目标，超过的幅度为28.59%。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制衣服装厂个人年终工作总结五</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制衣服装厂个人年终工作总结六</w:t>
      </w:r>
    </w:p>
    <w:p>
      <w:pPr>
        <w:ind w:left="0" w:right="0" w:firstLine="560"/>
        <w:spacing w:before="450" w:after="450" w:line="312" w:lineRule="auto"/>
      </w:pPr>
      <w:r>
        <w:rPr>
          <w:rFonts w:ascii="宋体" w:hAnsi="宋体" w:eastAsia="宋体" w:cs="宋体"/>
          <w:color w:val="000"/>
          <w:sz w:val="28"/>
          <w:szCs w:val="28"/>
        </w:rPr>
        <w:t xml:space="preserve">转眼间挥手即去，在过去的一年中工作虽然能够保质保量的完成公司下达的各项指标。但仍然存在许多不足，在新年到来之际，特对上一年工作作如下总结：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_年，是不凡平的。在过去的一年当中。我们虽然说取得一点小小成绩，但决不能沾沾自喜。新的一年，新的起点，新的希望。我们将一如继往的严格要求自己，在平凡的岗位发，发出自己应有的光和热。为全面实现公司20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制衣服装厂个人年终工作总结七</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制衣服装厂个人年终工作总结八</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