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最新药店方面的工作总结和计划(五篇)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药店方面的工作总结和计划一1.留住老客户(1)我们零售药店能够给老顾客免费办理会员卡，只要他们拿着这张卡到我们的药店买药或其他东西，都能够享受折扣优惠(异常是敏感药品)。这样一来，我们基本上就拥有了一部分固定客源，从而能够有机会逐步树立企业...</w:t>
      </w:r>
    </w:p>
    <w:p>
      <w:pPr>
        <w:ind w:left="0" w:right="0" w:firstLine="560"/>
        <w:spacing w:before="450" w:after="450" w:line="312" w:lineRule="auto"/>
      </w:pPr>
      <w:r>
        <w:rPr>
          <w:rFonts w:ascii="黑体" w:hAnsi="黑体" w:eastAsia="黑体" w:cs="黑体"/>
          <w:color w:val="000000"/>
          <w:sz w:val="36"/>
          <w:szCs w:val="36"/>
          <w:b w:val="1"/>
          <w:bCs w:val="1"/>
        </w:rPr>
        <w:t xml:space="preserve">药店方面的工作总结和计划一</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能够给老顾客免费办理会员卡，只要他们拿着这张卡到我们的药店买药或其他东西，都能够享受折扣优惠(异常是敏感药品)。这样一来，我们基本上就拥有了一部分固定客源，从而能够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必须要站在顾客的位置上多替他们着想，这些老客户一般都有长期服药史，对药品的价格比较敏感，来到我们那里必须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2.发展新客户，我们能够经过几种方法来增加新的客户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(1).如果我们的附近有医院，我们能够拜访名医并与他们达成协议，让他们的一部分处方由我们的药店来调配，因为我们的药价比他们那里肯定实惠得多，经过这个我们能够赢得一些潜在的顾客。</w:t>
      </w:r>
    </w:p>
    <w:p>
      <w:pPr>
        <w:ind w:left="0" w:right="0" w:firstLine="560"/>
        <w:spacing w:before="450" w:after="450" w:line="312" w:lineRule="auto"/>
      </w:pPr>
      <w:r>
        <w:rPr>
          <w:rFonts w:ascii="宋体" w:hAnsi="宋体" w:eastAsia="宋体" w:cs="宋体"/>
          <w:color w:val="000"/>
          <w:sz w:val="28"/>
          <w:szCs w:val="28"/>
        </w:rPr>
        <w:t xml:space="preserve">(2).我们能够搞一些健康宣传，聘请已退休执业医师坐堂，这样一来我们能够为广大的群众进行健康咨询，免费测血压等，针对附近的学生进行健康教育。由此我们能够获得必须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(3).我们能够在药店里树立一块健康或美容信息牌，不断地更新信息资料，以吸引更多的人来获取健康或美容信息，以此来促进药品和保健品以及中药的销售。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能够经常给客户发一些有吸引力的信息传单，让他们在得到信息的同时对我们更加信任和依靠，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我们也应当加强这方面的培训，比如：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能够根据自身的实际情景，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能够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此刻市场上同一功效的药品种类繁多，更有相同成分不一样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经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药店方面的工作总结和计划二</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必须的差距。但我能够克服困难，努力学习，端正工作态度，经常写药店收银员工作总结，进取的向其他同志请教和学习，能踏实、认真地做好本职工作，为药店的发展作出了自我应有的贡献。现针对自我在工作中遇到的问题谈谈自我的心得和体会，并写了药店收银员工作总结，也算是对自我工作的一个总结吧。下头就是我药店收银员工作总结。</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我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景，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可是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景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药店方面的工作总结和计划三</w:t>
      </w:r>
    </w:p>
    <w:p>
      <w:pPr>
        <w:ind w:left="0" w:right="0" w:firstLine="560"/>
        <w:spacing w:before="450" w:after="450" w:line="312" w:lineRule="auto"/>
      </w:pPr>
      <w:r>
        <w:rPr>
          <w:rFonts w:ascii="宋体" w:hAnsi="宋体" w:eastAsia="宋体" w:cs="宋体"/>
          <w:color w:val="000"/>
          <w:sz w:val="28"/>
          <w:szCs w:val="28"/>
        </w:rPr>
        <w:t xml:space="preserve">销售员。又是药店的核心之一，一个药店的好与不好，一大半就是看这个药店的销售员如何，药店大多数是做回头客的生意，而药店销售员又要做到小病做医生大病做参谋，要给病人以安全感。。等等，药店的销售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销售员的岗位看似很普通，但要把这份工作做好，却并不简单还有就是多记药品名，药品摆放位置，药店药很多很杂，。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销售员以微笑服务为主题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每一位顾客都是抱着某种需求才走进药店的，所以药店销售员要尽快了解顾客的真正购买动机，才能向他推荐最适宜的药品。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销售员销售方程式每一位顾客都是抱着某种需求才走进药店的，所以药店销售员要尽快了解顾客的真正购买动机，才能向他推荐最适宜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察颜观色</w:t>
      </w:r>
    </w:p>
    <w:p>
      <w:pPr>
        <w:ind w:left="0" w:right="0" w:firstLine="560"/>
        <w:spacing w:before="450" w:after="450" w:line="312" w:lineRule="auto"/>
      </w:pPr>
      <w:r>
        <w:rPr>
          <w:rFonts w:ascii="宋体" w:hAnsi="宋体" w:eastAsia="宋体" w:cs="宋体"/>
          <w:color w:val="000"/>
          <w:sz w:val="28"/>
          <w:szCs w:val="28"/>
        </w:rPr>
        <w:t xml:space="preserve">透过仔细观察顾客的动作和表情来洞察他们的需求，找到顾客购买意愿产生的线索。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1、观察动作。顾客是匆匆忙忙，快步走进药店寻找一件药品，还是漫不经心地闲逛;是三番五次拿起一件药品打量，还是多次折回观看。药店销售员注意观察顾客的这些举动，就能够从中透视出他们的心理了。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销售员递过去的药品时，顾客是否显示出兴趣，面带微笑，还是表现出失望和沮丧;当药店销售员向其说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最便宜的感冒药。所以，药店销售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透过向顾客推荐一、两件药品，观看顾客的反应，就能够了解顾客的愿望了。例如:一位顾客正在仔细观看消炎药，如果顾客只是简单地应酬了一句，那么药店销售员能够采用下方的方法探测这位顾客: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明白是不是这一种，医生给我开的药，但已用光了，我又忘掉是哪一种了。”“您好好想一想，然后再告诉我，您也能够去问一下我们这的坐堂医师。”“哦，我想起来了，是这一种。”就这样，药店销售员一句试探性的话，就达成了一笔交易。顾客所看的闹表为话题，而是采用一般性的问话，如:“您要买什么”顾客:“没什么，我先随便看看。”药店销售员:“假如您需要的话，能够随时叫我。”药店销售员没有得到任何关于顾客购买需要的线索。所以，药店销售员必须要仔细观察顾客的举动，再加上适当的询问和推荐，就会较快地把握顾客的需要了。</w:t>
      </w:r>
    </w:p>
    <w:p>
      <w:pPr>
        <w:ind w:left="0" w:right="0" w:firstLine="560"/>
        <w:spacing w:before="450" w:after="450" w:line="312" w:lineRule="auto"/>
      </w:pPr>
      <w:r>
        <w:rPr>
          <w:rFonts w:ascii="黑体" w:hAnsi="黑体" w:eastAsia="黑体" w:cs="黑体"/>
          <w:color w:val="000000"/>
          <w:sz w:val="36"/>
          <w:szCs w:val="36"/>
          <w:b w:val="1"/>
          <w:bCs w:val="1"/>
        </w:rPr>
        <w:t xml:space="preserve">药店方面的工作总结和计划四</w:t>
      </w:r>
    </w:p>
    <w:p>
      <w:pPr>
        <w:ind w:left="0" w:right="0" w:firstLine="560"/>
        <w:spacing w:before="450" w:after="450" w:line="312" w:lineRule="auto"/>
      </w:pPr>
      <w:r>
        <w:rPr>
          <w:rFonts w:ascii="宋体" w:hAnsi="宋体" w:eastAsia="宋体" w:cs="宋体"/>
          <w:color w:val="000"/>
          <w:sz w:val="28"/>
          <w:szCs w:val="28"/>
        </w:rPr>
        <w:t xml:space="preserve">转眼间20__年已经过去一半，像公司领导常说的那样“时间过半，工作也要过半”。经过学习和时间的漂移也该对自我的工作进行一下总结。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经过顾客的动作和表情来发现顾客的真正的购买动机，不要对只看不买的顾客表现出冷漠和不耐烦的表情。对有购买_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在这半年里虽能完成任务，但还有许多毛病，期望能在领导的指导和自我的努力下，更好的完成下半年的任务，为我们的20__年画上一个完美的句号!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药店方面的工作总结和计划五</w:t>
      </w:r>
    </w:p>
    <w:p>
      <w:pPr>
        <w:ind w:left="0" w:right="0" w:firstLine="560"/>
        <w:spacing w:before="450" w:after="450" w:line="312" w:lineRule="auto"/>
      </w:pPr>
      <w:r>
        <w:rPr>
          <w:rFonts w:ascii="宋体" w:hAnsi="宋体" w:eastAsia="宋体" w:cs="宋体"/>
          <w:color w:val="000"/>
          <w:sz w:val="28"/>
          <w:szCs w:val="28"/>
        </w:rPr>
        <w:t xml:space="preserve">药店是指零售药品的门市，药店销售催眠药、感冒药、泻药、退烧药等各种药品，以方便人民群众购买药品，以利于人民群众健康。下面小编给大家带来关于药店方面的工作总结，希望大家喜欢!</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忙下，经过自身的努力和工作相关经验的积累，知识不断拓宽，业务不断提高。工作多年来，我的业务素质都有较大的提高。在药店工作期间，认真学习《药品管理法》、《经营管理制度》、《产品质量法》、《商品质量养护》等相关法规，进取参加药品监督、管理局组织开办的岗位培训。以安全有效用药作为自我的职业道德要求。全心全意为人民服务，以礼待人。</w:t>
      </w:r>
    </w:p>
    <w:p>
      <w:pPr>
        <w:ind w:left="0" w:right="0" w:firstLine="560"/>
        <w:spacing w:before="450" w:after="450" w:line="312" w:lineRule="auto"/>
      </w:pPr>
      <w:r>
        <w:rPr>
          <w:rFonts w:ascii="宋体" w:hAnsi="宋体" w:eastAsia="宋体" w:cs="宋体"/>
          <w:color w:val="000"/>
          <w:sz w:val="28"/>
          <w:szCs w:val="28"/>
        </w:rPr>
        <w:t xml:space="preserve">热情服务，耐心解答问题，为患者供给一些用药的保健知识，在不断的实践中提高自身素质和业务水平，让患者能够用到安全、有效、稳定的药品而不断努力。由于药品是用于防病治病，康复疗养，以防假药劣药的流通，做一个合格的药品把关者。当患者购药时，我们应当礼貌热心的理解患者的咨询。并了解患者的身体状况，为患者供给安全、有效、廉价的药物，同时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配药过程中不能随意更改用药剂量，有些药包含重金属，如长期使用将留下后遗症和不良反应，保证患者用药和生命安全，经过知识由浅至深，从理论到实践，又经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w:t>
      </w:r>
    </w:p>
    <w:p>
      <w:pPr>
        <w:ind w:left="0" w:right="0" w:firstLine="560"/>
        <w:spacing w:before="450" w:after="450" w:line="312" w:lineRule="auto"/>
      </w:pPr>
      <w:r>
        <w:rPr>
          <w:rFonts w:ascii="宋体" w:hAnsi="宋体" w:eastAsia="宋体" w:cs="宋体"/>
          <w:color w:val="000"/>
          <w:sz w:val="28"/>
          <w:szCs w:val="28"/>
        </w:rPr>
        <w:t xml:space="preserve">其中，茎类中药药用部位为木本植物茎藤的，如川木通、鸡血藤等。药用为本草植物茎藤的，如天仙藤。药作为茎枝的，如鬼见羽。药用为茎髓部的，如灯山草、通草等。木类中药药用部位木本植物茎构成层以内各部分，如苏木、沉香、树脂、挥发油等。鉴别根茎的横断面是区分双叶植物根茎和单子叶植物根茎的重点。双子叶植物根茎外表常有木栓层，维管束环状排列，木部有明显的放射状纹理中央有明显的髓部，如苍术、白术等。</w:t>
      </w:r>
    </w:p>
    <w:p>
      <w:pPr>
        <w:ind w:left="0" w:right="0" w:firstLine="560"/>
        <w:spacing w:before="450" w:after="450" w:line="312" w:lineRule="auto"/>
      </w:pPr>
      <w:r>
        <w:rPr>
          <w:rFonts w:ascii="宋体" w:hAnsi="宋体" w:eastAsia="宋体" w:cs="宋体"/>
          <w:color w:val="000"/>
          <w:sz w:val="28"/>
          <w:szCs w:val="28"/>
        </w:rPr>
        <w:t xml:space="preserve">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经过炮制能够增强药疗效，改变或缓和药物的性能，降低或消除药物的毒性或副作用，改变或增强药物作用的部位和趋向，便于调剂和制剂。增强药物疗效：如炒白芥子、苏子、草决明等被有硬壳的药物，便能煎出有效成份。胆法制南星可增强镇茎作用。</w:t>
      </w:r>
    </w:p>
    <w:p>
      <w:pPr>
        <w:ind w:left="0" w:right="0" w:firstLine="560"/>
        <w:spacing w:before="450" w:after="450" w:line="312" w:lineRule="auto"/>
      </w:pPr>
      <w:r>
        <w:rPr>
          <w:rFonts w:ascii="宋体" w:hAnsi="宋体" w:eastAsia="宋体" w:cs="宋体"/>
          <w:color w:val="000"/>
          <w:sz w:val="28"/>
          <w:szCs w:val="28"/>
        </w:rPr>
        <w:t xml:space="preserve">改变可缓和药物的性能：不一样的药物各有不一样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经过炮制便能降低毒性或副作用，如草乌、川乌、附子用浸、漂、蒸、煮加辅料等方法可降低毒性。商陆、相思子用炮制可降低毒性。</w:t>
      </w:r>
    </w:p>
    <w:p>
      <w:pPr>
        <w:ind w:left="0" w:right="0" w:firstLine="560"/>
        <w:spacing w:before="450" w:after="450" w:line="312" w:lineRule="auto"/>
      </w:pPr>
      <w:r>
        <w:rPr>
          <w:rFonts w:ascii="宋体" w:hAnsi="宋体" w:eastAsia="宋体" w:cs="宋体"/>
          <w:color w:val="000"/>
          <w:sz w:val="28"/>
          <w:szCs w:val="28"/>
        </w:rPr>
        <w:t xml:space="preserve">柏子仁用于宁心安神是如没经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开药店与其他行业门店不一样，它是一项良心工程，但并不意味着良心工程就应当赔本赚吆喝，那么该在什么地方赚取利润又让老百姓相信我们的诚信呢，首先就是客源的培养，那么，如何才能稳定客源呢?对此，我有一点自我的看法，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能够给老顾客免费办理会员卡，只要他们拿着这张卡到我们的药店买药或其他东西，都能够享受折扣优惠(异常是敏感药品)。这样一来，我们基本上就拥有了一部分固定客源，从而能够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必须要站在顾客的位置上多替他们着想，这些老客户一般都有长期服药史，对药品的价格比较敏感，来到我们那里必须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2.发展新客户，我们能够经过几种方法来增加新的客户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(1).如果我们的附近有医院，我们能够拜访名医并与他们达成协议，让他们的一部分处方由我们的药店来调配，因为我们的药价比他们那里肯定实惠得多，经过这个我们能够赢得一些潜在的顾客。</w:t>
      </w:r>
    </w:p>
    <w:p>
      <w:pPr>
        <w:ind w:left="0" w:right="0" w:firstLine="560"/>
        <w:spacing w:before="450" w:after="450" w:line="312" w:lineRule="auto"/>
      </w:pPr>
      <w:r>
        <w:rPr>
          <w:rFonts w:ascii="宋体" w:hAnsi="宋体" w:eastAsia="宋体" w:cs="宋体"/>
          <w:color w:val="000"/>
          <w:sz w:val="28"/>
          <w:szCs w:val="28"/>
        </w:rPr>
        <w:t xml:space="preserve">(2).我们能够搞一些健康宣传，聘请已退休执业医师坐堂，这样一来我们能够为广大的群众进行健康咨询，免费测血压等，针对附近的学生进行健康教育。由此我们能够获得必须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(3).我们能够在药店里树立一块健康或美容信息牌，不断地更新信息资料，以吸引更多的人来获取健康或美容信息，以此来促进药品和保健品以及中药的销售。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能够经常给客户发一些有吸引力的信息传单，让他们在得到信息的同时对我们更加信任和依靠，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我们也应当加强这方面的培训，比如：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能够根据自身的实际情景，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能够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此刻市场上同一功效的药品种类繁多，更有相同成分不一样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经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转眼间20__年已经过去一半，像公司领导常说的那样“时间过半，工作也要过半”。经过学习和时间的漂移也该对自我的工作进行一下总结。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经过顾客的动作和表情来发现顾客的真正的购买动机，不要对只看不买的顾客表现出冷漠和不耐烦的表情。对有购买_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在这半年里虽能完成任务，但还有许多毛病，期望能在领导的指导和自我的努力下，更好的完成下半年的任务，为我们的20__年画上一个完美的句号!</w:t>
      </w:r>
    </w:p>
    <w:p>
      <w:pPr>
        <w:ind w:left="0" w:right="0" w:firstLine="560"/>
        <w:spacing w:before="450" w:after="450" w:line="312" w:lineRule="auto"/>
      </w:pPr>
      <w:r>
        <w:rPr>
          <w:rFonts w:ascii="宋体" w:hAnsi="宋体" w:eastAsia="宋体" w:cs="宋体"/>
          <w:color w:val="000"/>
          <w:sz w:val="28"/>
          <w:szCs w:val="28"/>
        </w:rPr>
        <w:t xml:space="preserve">销售员。又是药店的核心之一，一个药店的好与不好，一大半就是看这个药店的销售员如何，药店大多数是做回头客的生意，而药店销售员又要做到小病做医生大病做参谋，要给病人以安全感。。等等，药店的销售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销售员的岗位看似很普通，但要把这份工作做好，却并不简单还有就是多记药品名，药品摆放位置，药店药很多很杂，。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销售员以微笑服务为主题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每一位顾客都是抱着某种需求才走进药店的，所以药店销售员要尽快了解顾客的真正购买动机，才能向他推荐最适宜的药品。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销售员销售方程式每一位顾客都是抱着某种需求才走进药店的，所以药店销售员要尽快了解顾客的真正购买动机，才能向他推荐最适宜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察颜观色</w:t>
      </w:r>
    </w:p>
    <w:p>
      <w:pPr>
        <w:ind w:left="0" w:right="0" w:firstLine="560"/>
        <w:spacing w:before="450" w:after="450" w:line="312" w:lineRule="auto"/>
      </w:pPr>
      <w:r>
        <w:rPr>
          <w:rFonts w:ascii="宋体" w:hAnsi="宋体" w:eastAsia="宋体" w:cs="宋体"/>
          <w:color w:val="000"/>
          <w:sz w:val="28"/>
          <w:szCs w:val="28"/>
        </w:rPr>
        <w:t xml:space="preserve">透过仔细观察顾客的动作和表情来洞察他们的需求，找到顾客购买意愿产生的线索。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1、观察动作。顾客是匆匆忙忙，快步走进药店寻找一件药品，还是漫不经心地闲逛;是三番五次拿起一件药品打量，还是多次折回观看。药店销售员注意观察顾客的这些举动，就能够从中透视出他们的心理了。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销售员递过去的药品时，顾客是否显示出兴趣，面带微笑，还是表现出失望和沮丧;当药店销售员向其说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最便宜的感冒药。所以，药店销售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透过向顾客推荐一、两件药品，观看顾客的反应，就能够了解顾客的愿望了。例如:一位顾客正在仔细观看消炎药，如果顾客只是简单地应酬了一句，那么药店销售员能够采用下方的方法探测这位顾客: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明白是不是这一种，医生给我开的药，但已用光了，我又忘掉是哪一种了。”“您好好想一想，然后再告诉我，您也能够去问一下我们这的坐堂医师。”“哦，我想起来了，是这一种。”就这样，药店销售员一句试探性的话，就达成了一笔交易。顾客所看的闹表为话题，而是采用一般性的问话，如:“您要买什么”顾客:“没什么，我先随便看看。”药店销售员:“假如您需要的话，能够随时叫我。”药店销售员没有得到任何关于顾客购买需要的线索。所以，药店销售员必须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必须的差距。但我能够克服困难，努力学习，端正工作态度，经常写药店收银员工作总结，进取的向其他同志请教和学习，能踏实、认真地做好本职工作，为药店的发展作出了自我应有的贡献。现针对自我在工作中遇到的问题谈谈自我的心得和体会，并写了药店收银员工作总结，也算是对自我工作的一个总结吧。下头就是我药店收银员工作总结。</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我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景，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可是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景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20_关于物业的半年工作总结优秀范文五篇&lt;/span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关于辅警的月考核个人工作总结汇报&lt;/span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关于新教师一年工作总结与计划20_&lt;/span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2025-06-19T15:50:59+08:00</dcterms:created>
  <dcterms:modified xsi:type="dcterms:W3CDTF">2025-06-19T15:50:59+08:00</dcterms:modified>
</cp:coreProperties>
</file>

<file path=docProps/custom.xml><?xml version="1.0" encoding="utf-8"?>
<Properties xmlns="http://schemas.openxmlformats.org/officeDocument/2006/custom-properties" xmlns:vt="http://schemas.openxmlformats.org/officeDocument/2006/docPropsVTypes"/>
</file>