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最新公司出纳年终工作总结报告 公司出纳年终工作总结十四篇(优质)</w:t>
      </w:r>
      <w:bookmarkEnd w:id="1"/>
    </w:p>
    <w:p>
      <w:pPr>
        <w:jc w:val="center"/>
        <w:spacing w:before="0" w:after="450"/>
      </w:pPr>
      <w:r>
        <w:rPr>
          <w:rFonts w:ascii="Arial" w:hAnsi="Arial" w:eastAsia="Arial" w:cs="Arial"/>
          <w:color w:val="999999"/>
          <w:sz w:val="20"/>
          <w:szCs w:val="20"/>
        </w:rPr>
        <w:t xml:space="preserve">来源：网络  作者：落花人独立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公司出纳年终工作总结报告 公司出纳年终工作总结一回顾一年来的出纳工作，先是失误、还是失误，最后才有了小的成绩和经验。一、失误、缺点和经验简谈以前在公司是做会计工作的，出纳的业务没具体操作和实践过，总认为是“调虫小技”，不以为然，可就是抱着这...</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公司出纳年终工作总结一</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公司出纳年终工作总结二</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深入学习实践科学发展观和学习领悟党纪法规、廉政建设有关规定并贯彻落实在实际工作中，增强自律意识，按照“”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住房公积金缴存、提取管理办法》和《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 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四、 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五、 今后努力的方向</w:t>
      </w:r>
    </w:p>
    <w:p>
      <w:pPr>
        <w:ind w:left="0" w:right="0" w:firstLine="560"/>
        <w:spacing w:before="450" w:after="450" w:line="312" w:lineRule="auto"/>
      </w:pPr>
      <w:r>
        <w:rPr>
          <w:rFonts w:ascii="宋体" w:hAnsi="宋体" w:eastAsia="宋体" w:cs="宋体"/>
          <w:color w:val="000"/>
          <w:sz w:val="28"/>
          <w:szCs w:val="28"/>
        </w:rPr>
        <w:t xml:space="preserve">20xx年中，我服从领导，服从安排，尽职尽责，勇于进取。 在20xx年里，我将：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公司出纳年终工作总结三</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fa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b公司入账；其次，核对fa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六、办理银行业务</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w:t>
      </w:r>
    </w:p>
    <w:p>
      <w:pPr>
        <w:ind w:left="0" w:right="0" w:firstLine="560"/>
        <w:spacing w:before="450" w:after="450" w:line="312" w:lineRule="auto"/>
      </w:pPr>
      <w:r>
        <w:rPr>
          <w:rFonts w:ascii="宋体" w:hAnsi="宋体" w:eastAsia="宋体" w:cs="宋体"/>
          <w:color w:val="000"/>
          <w:sz w:val="28"/>
          <w:szCs w:val="28"/>
        </w:rPr>
        <w:t xml:space="preserve">此外，我要特别感谢公司领导、及各位同事在工作中给予我的支持和关心，这是对我工作的鼓舞，我真诚的表示感谢，在以后的工作中我会努力为公司的发展作出贡献。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公司出纳年终工作总结四</w:t>
      </w:r>
    </w:p>
    <w:p>
      <w:pPr>
        <w:ind w:left="0" w:right="0" w:firstLine="560"/>
        <w:spacing w:before="450" w:after="450" w:line="312" w:lineRule="auto"/>
      </w:pPr>
      <w:r>
        <w:rPr>
          <w:rFonts w:ascii="宋体" w:hAnsi="宋体" w:eastAsia="宋体" w:cs="宋体"/>
          <w:color w:val="000"/>
          <w:sz w:val="28"/>
          <w:szCs w:val="28"/>
        </w:rPr>
        <w:t xml:space="preserve">四月，因公司工作调整，我任公司财务部出纳。在没有做出纳之前，总听人说出纳工作是财务工作中最脏最累最差的活，回顾总结这大半年的工作，我不这样认为。我对财务的出纳工作有了新的了解与理解。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今年，在财务部经理的领导下，办理了公司网上银行，逐步利用网上银行进行业务划账、部分劳务费发放、各类有价证券的转换等工作。利用这一新工具，提高了财务的效率。避免了现金发放的出错，安全高效。</w:t>
      </w:r>
    </w:p>
    <w:p>
      <w:pPr>
        <w:ind w:left="0" w:right="0" w:firstLine="560"/>
        <w:spacing w:before="450" w:after="450" w:line="312" w:lineRule="auto"/>
      </w:pPr>
      <w:r>
        <w:rPr>
          <w:rFonts w:ascii="宋体" w:hAnsi="宋体" w:eastAsia="宋体" w:cs="宋体"/>
          <w:color w:val="000"/>
          <w:sz w:val="28"/>
          <w:szCs w:val="28"/>
        </w:rPr>
        <w:t xml:space="preserve">出纳岗位是财务工作的窗口，和公司各个部门接触机会多。同时，财务工作又是一个比较专业的工作，有人不明白的时候，我都会认真耐心向他解释，努力做好服务，方便大家的报账。通过近一年的工作实践，我处理了近千条oa网上财务部事项处理，各项发起事项两百多。，我深深地感到要做好出纳工作绝不可用“轻松”来形容，出纳工作更不是可有可无的一个无足轻重的岗位，出纳工作是会计工作中不可缺少的一个部分，它是经济工作的第一线。因此，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公司出纳年终工作总结五</w:t>
      </w:r>
    </w:p>
    <w:p>
      <w:pPr>
        <w:ind w:left="0" w:right="0" w:firstLine="560"/>
        <w:spacing w:before="450" w:after="450" w:line="312" w:lineRule="auto"/>
      </w:pPr>
      <w:r>
        <w:rPr>
          <w:rFonts w:ascii="宋体" w:hAnsi="宋体" w:eastAsia="宋体" w:cs="宋体"/>
          <w:color w:val="000"/>
          <w:sz w:val="28"/>
          <w:szCs w:val="28"/>
        </w:rPr>
        <w:t xml:space="preserve">20xx年上半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公司出纳年终工作总结六</w:t>
      </w:r>
    </w:p>
    <w:p>
      <w:pPr>
        <w:ind w:left="0" w:right="0" w:firstLine="560"/>
        <w:spacing w:before="450" w:after="450" w:line="312" w:lineRule="auto"/>
      </w:pPr>
      <w:r>
        <w:rPr>
          <w:rFonts w:ascii="宋体" w:hAnsi="宋体" w:eastAsia="宋体" w:cs="宋体"/>
          <w:color w:val="000"/>
          <w:sz w:val="28"/>
          <w:szCs w:val="28"/>
        </w:rPr>
        <w:t xml:space="preserve">回顾20xx年的出纳工作，在酒店老总的直接领导及财务部的指导下，认真遵守财务管理相关条例，按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9、对收据及发票的领、用、存进行登记，并认真复核管理。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下一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公司出纳年终工作总结七</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总结：</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具有转折意义的一年，经过六年的打拼和积累，我司的羽翼已经逐渐丰满，准备更名挂牌，开始新的征程。然而，如果要使我们真正走在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六、工作之中存在的不足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公司出纳年终工作总结八</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今年是我们公司变更的第一年，各项改革迅速发展的一年。作为财务部，我们也有很多制度要建立，所以我们经过开会讨论，草议出公司内部会计管理与控制制度， 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(二)在制度完善后，我们进一步明确了各自的职责和权限。使内部控制制度进一步得到体现，可以更好地为公司决策提供重要的依据。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协助财务总监办理了税务登记，完成了登记和税务登记，我便与银行部门联系，办理了在银行的开户手续。及时到各相关部门购买了各种票据。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4.认真审核交到我手中的凭证和各种报销单据，然后根据审核无误的凭证登记现金和银行存款日记帐，及时给合法，正确的凭证报销，入帐。坚持每天清查库存现金， 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7.坚持财务手续，严格审核算发票上的各个项目，对不符手续的发票不付款。</w:t>
      </w:r>
    </w:p>
    <w:p>
      <w:pPr>
        <w:ind w:left="0" w:right="0" w:firstLine="560"/>
        <w:spacing w:before="450" w:after="450" w:line="312" w:lineRule="auto"/>
      </w:pPr>
      <w:r>
        <w:rPr>
          <w:rFonts w:ascii="宋体" w:hAnsi="宋体" w:eastAsia="宋体" w:cs="宋体"/>
          <w:color w:val="000"/>
          <w:sz w:val="28"/>
          <w:szCs w:val="28"/>
        </w:rPr>
        <w:t xml:space="preserve">9.为迎接公司评估和审计，工商等部门对我公司帐务情况的检查工作，准备所需财务相关材料，及时送交会计主管。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公司出纳年终工作总结九</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公司出纳年终工作总结篇十</w:t>
      </w:r>
    </w:p>
    <w:p>
      <w:pPr>
        <w:ind w:left="0" w:right="0" w:firstLine="560"/>
        <w:spacing w:before="450" w:after="450" w:line="312" w:lineRule="auto"/>
      </w:pPr>
      <w:r>
        <w:rPr>
          <w:rFonts w:ascii="宋体" w:hAnsi="宋体" w:eastAsia="宋体" w:cs="宋体"/>
          <w:color w:val="000"/>
          <w:sz w:val="28"/>
          <w:szCs w:val="28"/>
        </w:rPr>
        <w:t xml:space="preserve">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现将20xx年部门工作开展状况汇报如下：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xx市地税局颁发的所得税“百佳诚信纳税人”奖。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五、加强资金管理，减少资金占用，提高资金利用率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部门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公司出纳年终工作总结报告 公司出纳年终工作总结篇十一</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不要简单的认为出纳工作好像很简单，不过是点点钞票、填填支票、跑跑银行等事务性工作。当真正投入工作是才会清楚，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就是对20xx年的工作总结，部门在工作中学习和努力提高业务技能，使自身的工作能力和工作效率得到了迅速提高，在以后的工作和学习中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公司出纳年终工作总结篇十二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公司出纳年终工作总结篇十三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9、支票.法人章及网上银行u盾的保管。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公司出纳年终工作总结篇十四</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2025-05-09T04:21:10+08:00</dcterms:created>
  <dcterms:modified xsi:type="dcterms:W3CDTF">2025-05-09T04:21:10+08:00</dcterms:modified>
</cp:coreProperties>
</file>

<file path=docProps/custom.xml><?xml version="1.0" encoding="utf-8"?>
<Properties xmlns="http://schemas.openxmlformats.org/officeDocument/2006/custom-properties" xmlns:vt="http://schemas.openxmlformats.org/officeDocument/2006/docPropsVTypes"/>
</file>