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2025年策划部年度工作总结 策划部年终总结四篇(精选)</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策划部年终工作总结报告策划部年终工作总结一随着家电联盟公司的成立，我从px店调回总公司任企划负责人，全盘主抓公司所有门店包括px市、fy市的企划工作，倍感责任重大，而同时也非常感谢廖总及公司其他领导的充分信任，给予我新的舞台，但由于前段时间...</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策划部年终工作总结报告策划部年终工作总结一</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策划部年终工作总结报告策划部年终工作总结二</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策划部年终工作总结报告策划部年终工作总结四</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__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