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2025年油库工作总结优质(五篇)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油库工作总结一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油库工作总结一</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中华人民共和国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油库工作总结二</w:t>
      </w:r>
    </w:p>
    <w:p>
      <w:pPr>
        <w:ind w:left="0" w:right="0" w:firstLine="560"/>
        <w:spacing w:before="450" w:after="450" w:line="312" w:lineRule="auto"/>
      </w:pPr>
      <w:r>
        <w:rPr>
          <w:rFonts w:ascii="宋体" w:hAnsi="宋体" w:eastAsia="宋体" w:cs="宋体"/>
          <w:color w:val="000"/>
          <w:sz w:val="28"/>
          <w:szCs w:val="28"/>
        </w:rPr>
        <w:t xml:space="preserve">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项目在立项批复后，于20xx年9月破土动工，20xx年底前完成“三通一平”及基础建设，20xx年3月27日复工建设，同年10月建设完毕。建设完成后由销售公司发展处处长宋伟等多位领导组正验收小组，对柯柯油库进行了验收检查，20xx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油库工作总结三</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在这短短的一周时间里，通过与领导同事的接触，使我渐渐适应了油库生活及周边环境，对公司也有了进一步的认识，憧憬公司的美好发展前景。由于所学专业的限制，对油库的各项工作感觉还比较陌生，特别是对油量的计算及设备的维护方面，仍需要进一步学习，也希望领导能提供更多的指导与帮助。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一想安全风险，不清楚不干；二想安全措施，不完善不干；三想安全工具，未配备不干；四想安全环境，不合格不干；五想安全技能，不具备不干。”加上在实践过程中碰到的问题，引起了我对油库的各项安全工作思考，油库工作人员虽然不多，便于管理，在实际操作过程中，工作人员尽心尽责，但对一些小的安全细节方面重视仍然不足，仍存在一定的操作隐患。在学习张总关于“5s理论知识”的讲演后，我也深刻认识到整理，整顿、清扫的重要性，只有从生活抓起，再将习惯落实到工作中去，才能真正做好油库的安全工作。</w:t>
      </w:r>
    </w:p>
    <w:p>
      <w:pPr>
        <w:ind w:left="0" w:right="0" w:firstLine="560"/>
        <w:spacing w:before="450" w:after="450" w:line="312" w:lineRule="auto"/>
      </w:pPr>
      <w:r>
        <w:rPr>
          <w:rFonts w:ascii="宋体" w:hAnsi="宋体" w:eastAsia="宋体" w:cs="宋体"/>
          <w:color w:val="000"/>
          <w:sz w:val="28"/>
          <w:szCs w:val="28"/>
        </w:rPr>
        <w:t xml:space="preserve">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油库工作总结四</w:t>
      </w:r>
    </w:p>
    <w:p>
      <w:pPr>
        <w:ind w:left="0" w:right="0" w:firstLine="560"/>
        <w:spacing w:before="450" w:after="450" w:line="312" w:lineRule="auto"/>
      </w:pPr>
      <w:r>
        <w:rPr>
          <w:rFonts w:ascii="宋体" w:hAnsi="宋体" w:eastAsia="宋体" w:cs="宋体"/>
          <w:color w:val="000"/>
          <w:sz w:val="28"/>
          <w:szCs w:val="28"/>
        </w:rPr>
        <w:t xml:space="preserve">2、以《安全管理知识题库》为依据，采取培训、测试、互相提问等方式，加大安全知识的学习，树立员工的安全意识，努力提高员工的学习热潮，丰富他们业务知识，武装他们的头脑，使他们明白没有安全就没有效益。</w:t>
      </w:r>
    </w:p>
    <w:p>
      <w:pPr>
        <w:ind w:left="0" w:right="0" w:firstLine="560"/>
        <w:spacing w:before="450" w:after="450" w:line="312" w:lineRule="auto"/>
      </w:pPr>
      <w:r>
        <w:rPr>
          <w:rFonts w:ascii="宋体" w:hAnsi="宋体" w:eastAsia="宋体" w:cs="宋体"/>
          <w:color w:val="000"/>
          <w:sz w:val="28"/>
          <w:szCs w:val="28"/>
        </w:rPr>
        <w:t xml:space="preserve">通过以上“口袋书”、《安全管理知识题库》的学习，让员工明白了工作流程，使全体员工在思想上真正意识到哪些动作可做，哪些行为属于违章，从而保障安全生产工作“零损失、零事故、零伤亡”目标的实现。</w:t>
      </w:r>
    </w:p>
    <w:p>
      <w:pPr>
        <w:ind w:left="0" w:right="0" w:firstLine="560"/>
        <w:spacing w:before="450" w:after="450" w:line="312" w:lineRule="auto"/>
      </w:pPr>
      <w:r>
        <w:rPr>
          <w:rFonts w:ascii="宋体" w:hAnsi="宋体" w:eastAsia="宋体" w:cs="宋体"/>
          <w:color w:val="000"/>
          <w:sz w:val="28"/>
          <w:szCs w:val="28"/>
        </w:rPr>
        <w:t xml:space="preserve">（二）、开展应急预案的演练，不断提高突发事故的处理和应变能力。</w:t>
      </w:r>
    </w:p>
    <w:p>
      <w:pPr>
        <w:ind w:left="0" w:right="0" w:firstLine="560"/>
        <w:spacing w:before="450" w:after="450" w:line="312" w:lineRule="auto"/>
      </w:pPr>
      <w:r>
        <w:rPr>
          <w:rFonts w:ascii="宋体" w:hAnsi="宋体" w:eastAsia="宋体" w:cs="宋体"/>
          <w:color w:val="000"/>
          <w:sz w:val="28"/>
          <w:szCs w:val="28"/>
        </w:rPr>
        <w:t xml:space="preserve">强化专职消防队实战演练，不定点不定时的选择报警，来锻炼消防队的快速反应能力。依据《xx配送油库hse“学、练、建”演练方案》定期定时的开展应急预案的演练，注重个部门之间的配合，协调，加强各班组在工作区域内反复演练消防器材的操作技能，提高员工对扑救初期火灾的作战能力及在紧急情况处理突发事故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油库工作总结五</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2025-05-19T07:25:35+08:00</dcterms:created>
  <dcterms:modified xsi:type="dcterms:W3CDTF">2025-05-19T07:25:35+08:00</dcterms:modified>
</cp:coreProperties>
</file>

<file path=docProps/custom.xml><?xml version="1.0" encoding="utf-8"?>
<Properties xmlns="http://schemas.openxmlformats.org/officeDocument/2006/custom-properties" xmlns:vt="http://schemas.openxmlformats.org/officeDocument/2006/docPropsVTypes"/>
</file>