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202_处非宣传月工作总结8篇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评估工作进展、问题解决和未来规划而编写的文档，，工作总结提高了决策能力，因为我们要评估不同选项的优劣，以下是小编精心为您推荐的202_处非宣传月工作总结8篇，供大家参考。今年4月，是自治区第九个“宪法、法律宣传月”，根据县教育...</w:t>
      </w:r>
    </w:p>
    <w:p>
      <w:pPr>
        <w:ind w:left="0" w:right="0" w:firstLine="560"/>
        <w:spacing w:before="450" w:after="450" w:line="312" w:lineRule="auto"/>
      </w:pPr>
      <w:r>
        <w:rPr>
          <w:rFonts w:ascii="宋体" w:hAnsi="宋体" w:eastAsia="宋体" w:cs="宋体"/>
          <w:color w:val="000"/>
          <w:sz w:val="28"/>
          <w:szCs w:val="28"/>
        </w:rPr>
        <w:t xml:space="preserve">工作总结是为了评估工作进展、问题解决和未来规划而编写的文档，，工作总结提高了决策能力，因为我们要评估不同选项的优劣，以下是小编精心为您推荐的202_处非宣传月工作总结8篇，供大家参考。</w:t>
      </w:r>
    </w:p>
    <w:p>
      <w:pPr>
        <w:ind w:left="0" w:right="0" w:firstLine="560"/>
        <w:spacing w:before="450" w:after="450" w:line="312" w:lineRule="auto"/>
      </w:pPr>
      <w:r>
        <w:rPr>
          <w:rFonts w:ascii="宋体" w:hAnsi="宋体" w:eastAsia="宋体" w:cs="宋体"/>
          <w:color w:val="000"/>
          <w:sz w:val="28"/>
          <w:szCs w:val="28"/>
        </w:rPr>
        <w:t xml:space="preserve">今年4月，是自治区第九个“宪法、法律宣传月”，根据县教育系统文件精神，认真组织我校开展了宪法法律宣传月活动，现将活动开展情况总结如下：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政府的具体举措，也是提高自身依法行政水平的需要，更是“法治六进”的重要内容。我校党组高度重视此项活动的开展，成立了以校长为组长、书记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以领导干部学习宪法法律为重点，树立学习表率</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平直接影响经济发展和社会稳定的全局。我校充分利用党组中心理论组学习时间，认真研读党中央、全国人大、国务院关于民主法治建设的决策和宪法等，并认真指导机关干部的\'学习。在党组领导的带动下，全校掀起了学习的高潮。三、坚持法制教育与法治实践相结合，进一步规范学校各部门依法行政，提高依法治理水平。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孜勒库都克小学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平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宪法法律学习宣传月活动虽然已经结束，我们将继续抓好法制教育和法治实践，营造浓郁的法治氛围，努力提高各族干部群众的法律素质，为平安新疆、和谐新疆建设作出新贡献。</w:t>
      </w:r>
    </w:p>
    <w:p>
      <w:pPr>
        <w:ind w:left="0" w:right="0" w:firstLine="560"/>
        <w:spacing w:before="450" w:after="450" w:line="312" w:lineRule="auto"/>
      </w:pPr>
      <w:r>
        <w:rPr>
          <w:rFonts w:ascii="宋体" w:hAnsi="宋体" w:eastAsia="宋体" w:cs="宋体"/>
          <w:color w:val="000"/>
          <w:sz w:val="28"/>
          <w:szCs w:val="28"/>
        </w:rPr>
        <w:t xml:space="preserve">为了深入贯彻落实《指南》，进一步营造全社会高度关心、重视和理解学前教育的浓厚氛围，形成有利于幼儿健康成长的良好社会环境，结合第六个全国教育宣传月“游戏点亮快乐童年”的主题，我园开展了学前教育宣传月系列活动。</w:t>
      </w:r>
    </w:p>
    <w:p>
      <w:pPr>
        <w:ind w:left="0" w:right="0" w:firstLine="560"/>
        <w:spacing w:before="450" w:after="450" w:line="312" w:lineRule="auto"/>
      </w:pPr>
      <w:r>
        <w:rPr>
          <w:rFonts w:ascii="宋体" w:hAnsi="宋体" w:eastAsia="宋体" w:cs="宋体"/>
          <w:color w:val="000"/>
          <w:sz w:val="28"/>
          <w:szCs w:val="28"/>
        </w:rPr>
        <w:t xml:space="preserve">活动一：通过多种途径宣传，更加突出“游戏”的价值。</w:t>
      </w:r>
    </w:p>
    <w:p>
      <w:pPr>
        <w:ind w:left="0" w:right="0" w:firstLine="560"/>
        <w:spacing w:before="450" w:after="450" w:line="312" w:lineRule="auto"/>
      </w:pPr>
      <w:r>
        <w:rPr>
          <w:rFonts w:ascii="宋体" w:hAnsi="宋体" w:eastAsia="宋体" w:cs="宋体"/>
          <w:color w:val="000"/>
          <w:sz w:val="28"/>
          <w:szCs w:val="28"/>
        </w:rPr>
        <w:t xml:space="preserve">幼儿园成立了宣传小组，组织教师、家长进行学习与交流;同时还开展教师和家长进行游戏征文活动深化主题内容，活动中教师组织幼儿游戏的能力得到提升，家长认识到游戏对幼儿童年生活的重要价值。结合“游戏点亮快乐童年”的主题，我园制做了宣传条幅“提升素质从娃娃抓起，会游戏的孩子才会学习”，深刻地解读了幼儿教育的真谛——“游戏是幼儿特有的生活和学习方式”;通过召开家长会、向家长分发宣传单等方式向家长宣传游戏化教育行为;老师们通过微信群等多种形式与家长进行交流、分享、互动，引导家长鼓励和支持幼儿自主游戏、快乐游戏，进一步扭转当前存在的重知识技能学习，忽视、干预幼儿游戏等行为。</w:t>
      </w:r>
    </w:p>
    <w:p>
      <w:pPr>
        <w:ind w:left="0" w:right="0" w:firstLine="560"/>
        <w:spacing w:before="450" w:after="450" w:line="312" w:lineRule="auto"/>
      </w:pPr>
      <w:r>
        <w:rPr>
          <w:rFonts w:ascii="宋体" w:hAnsi="宋体" w:eastAsia="宋体" w:cs="宋体"/>
          <w:color w:val="000"/>
          <w:sz w:val="28"/>
          <w:szCs w:val="28"/>
        </w:rPr>
        <w:t xml:space="preserve">活动二：户外亲子运动会体验游戏的乐趣。</w:t>
      </w:r>
    </w:p>
    <w:p>
      <w:pPr>
        <w:ind w:left="0" w:right="0" w:firstLine="560"/>
        <w:spacing w:before="450" w:after="450" w:line="312" w:lineRule="auto"/>
      </w:pPr>
      <w:r>
        <w:rPr>
          <w:rFonts w:ascii="宋体" w:hAnsi="宋体" w:eastAsia="宋体" w:cs="宋体"/>
          <w:color w:val="000"/>
          <w:sz w:val="28"/>
          <w:szCs w:val="28"/>
        </w:rPr>
        <w:t xml:space="preserve">为进一步强化户外游戏的重要性，幼儿园组织幼儿及家长共同参与生动有趣的体育游戏，让家长们身临其境感受体育游戏的趣味性和独特价值，了解幼儿园游戏式活动开展的方法。在活动中，幼儿和家长始终保持愉快的情绪，充分调动幼儿的身体各个机能。同时，亲子游戏也促进了家庭成员间的感情交流。</w:t>
      </w:r>
    </w:p>
    <w:p>
      <w:pPr>
        <w:ind w:left="0" w:right="0" w:firstLine="560"/>
        <w:spacing w:before="450" w:after="450" w:line="312" w:lineRule="auto"/>
      </w:pPr>
      <w:r>
        <w:rPr>
          <w:rFonts w:ascii="宋体" w:hAnsi="宋体" w:eastAsia="宋体" w:cs="宋体"/>
          <w:color w:val="000"/>
          <w:sz w:val="28"/>
          <w:szCs w:val="28"/>
        </w:rPr>
        <w:t xml:space="preserve">活动三：特色的区域活动激发幼儿游戏兴趣。</w:t>
      </w:r>
    </w:p>
    <w:p>
      <w:pPr>
        <w:ind w:left="0" w:right="0" w:firstLine="560"/>
        <w:spacing w:before="450" w:after="450" w:line="312" w:lineRule="auto"/>
      </w:pPr>
      <w:r>
        <w:rPr>
          <w:rFonts w:ascii="宋体" w:hAnsi="宋体" w:eastAsia="宋体" w:cs="宋体"/>
          <w:color w:val="000"/>
          <w:sz w:val="28"/>
          <w:szCs w:val="28"/>
        </w:rPr>
        <w:t xml:space="preserve">区域活动是幼儿快乐游戏的最有效途径，我园结合各班教师和幼儿的特长，有效开展特色活动，形成了班班有特色，班班出亮点的活动成效。幼儿在游戏中体验扎染、捏泥、编织、衍纸、剪纸、青花绘制、水拓印画等技能，老师和幼儿在特色活动中都兴趣盎然、收获满满。</w:t>
      </w:r>
    </w:p>
    <w:p>
      <w:pPr>
        <w:ind w:left="0" w:right="0" w:firstLine="560"/>
        <w:spacing w:before="450" w:after="450" w:line="312" w:lineRule="auto"/>
      </w:pPr>
      <w:r>
        <w:rPr>
          <w:rFonts w:ascii="宋体" w:hAnsi="宋体" w:eastAsia="宋体" w:cs="宋体"/>
          <w:color w:val="000"/>
          <w:sz w:val="28"/>
          <w:szCs w:val="28"/>
        </w:rPr>
        <w:t xml:space="preserve">活动四：开展建构区拼搭活动。</w:t>
      </w:r>
    </w:p>
    <w:p>
      <w:pPr>
        <w:ind w:left="0" w:right="0" w:firstLine="560"/>
        <w:spacing w:before="450" w:after="450" w:line="312" w:lineRule="auto"/>
      </w:pPr>
      <w:r>
        <w:rPr>
          <w:rFonts w:ascii="宋体" w:hAnsi="宋体" w:eastAsia="宋体" w:cs="宋体"/>
          <w:color w:val="000"/>
          <w:sz w:val="28"/>
          <w:szCs w:val="28"/>
        </w:rPr>
        <w:t xml:space="preserve">积木拼搭是孩子们非常喜欢的一种益智类活动，孩子们在积木拼搭中充分发挥了想象力、创造力和合作能力。我园组织幼儿在规定时间内，比制作，比创意，比配合，孩子们的创造力在游戏参与中不断迸发。</w:t>
      </w:r>
    </w:p>
    <w:p>
      <w:pPr>
        <w:ind w:left="0" w:right="0" w:firstLine="560"/>
        <w:spacing w:before="450" w:after="450" w:line="312" w:lineRule="auto"/>
      </w:pPr>
      <w:r>
        <w:rPr>
          <w:rFonts w:ascii="宋体" w:hAnsi="宋体" w:eastAsia="宋体" w:cs="宋体"/>
          <w:color w:val="000"/>
          <w:sz w:val="28"/>
          <w:szCs w:val="28"/>
        </w:rPr>
        <w:t xml:space="preserve">活动五：亲近大自然，体验成长的奥秘。</w:t>
      </w:r>
    </w:p>
    <w:p>
      <w:pPr>
        <w:ind w:left="0" w:right="0" w:firstLine="560"/>
        <w:spacing w:before="450" w:after="450" w:line="312" w:lineRule="auto"/>
      </w:pPr>
      <w:r>
        <w:rPr>
          <w:rFonts w:ascii="宋体" w:hAnsi="宋体" w:eastAsia="宋体" w:cs="宋体"/>
          <w:color w:val="000"/>
          <w:sz w:val="28"/>
          <w:szCs w:val="28"/>
        </w:rPr>
        <w:t xml:space="preserve">教育来源于生活，大自然更是最好的教材。我园充分利用园内种殖区域，开展播种、认领秧苗、浇水、绑黄瓜架、收获果实等活动，让幼儿亲身体验大自然中植物生长的奥秘，生成了一次次生动有趣回归自然的游戏活动。</w:t>
      </w:r>
    </w:p>
    <w:p>
      <w:pPr>
        <w:ind w:left="0" w:right="0" w:firstLine="560"/>
        <w:spacing w:before="450" w:after="450" w:line="312" w:lineRule="auto"/>
      </w:pPr>
      <w:r>
        <w:rPr>
          <w:rFonts w:ascii="宋体" w:hAnsi="宋体" w:eastAsia="宋体" w:cs="宋体"/>
          <w:color w:val="000"/>
          <w:sz w:val="28"/>
          <w:szCs w:val="28"/>
        </w:rPr>
        <w:t xml:space="preserve">活动六：多种形式欢庆六一，用爱和责任点亮童心。</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为让孩子们度过一个有意义的节日，我园开展了丰富多彩、形式多样的迎六一、庆六一活动。5月26日上午，分园举办了“爱和责任，点亮童心”为主题的六一文艺汇演活动。幼儿园风车飘扬、欢歌笑语，处处洋溢着孩子们和家长们的喜悦和欢乐声。6月1日主园以班级为单位开展了个人才艺展示、水果创意拼盘及品尝等活动。通过系列活动展示了孩子的活泼个性和天真可爱，在老师们的精心组织下让幼儿度过了一个难忘的六一儿童节。</w:t>
      </w:r>
    </w:p>
    <w:p>
      <w:pPr>
        <w:ind w:left="0" w:right="0" w:firstLine="560"/>
        <w:spacing w:before="450" w:after="450" w:line="312" w:lineRule="auto"/>
      </w:pPr>
      <w:r>
        <w:rPr>
          <w:rFonts w:ascii="宋体" w:hAnsi="宋体" w:eastAsia="宋体" w:cs="宋体"/>
          <w:color w:val="000"/>
          <w:sz w:val="28"/>
          <w:szCs w:val="28"/>
        </w:rPr>
        <w:t xml:space="preserve">通过本次学前教育宣月系列活动，在思想上园领导、老师、家长都充分认识到了游戏的独特价值，认识到游戏是幼儿学习与发展的最有效途径;在行动上幼儿园始终坚持以游戏的方式组织幼儿开展各项活动，培养幼儿亲身体验、勇于探究、大胆表现的能力。在今后教育教学的道路上，我园会一如既往坚持以《指南》为核心，通过教研、展示等多途径、多角度的挖崛“游戏”更深层次的价值，真正实现让游戏点亮幼儿的童年。</w:t>
      </w:r>
    </w:p>
    <w:p>
      <w:pPr>
        <w:ind w:left="0" w:right="0" w:firstLine="560"/>
        <w:spacing w:before="450" w:after="450" w:line="312" w:lineRule="auto"/>
      </w:pPr>
      <w:r>
        <w:rPr>
          <w:rFonts w:ascii="宋体" w:hAnsi="宋体" w:eastAsia="宋体" w:cs="宋体"/>
          <w:color w:val="000"/>
          <w:sz w:val="28"/>
          <w:szCs w:val="28"/>
        </w:rPr>
        <w:t xml:space="preserve">根据xx发[20xx]3号文件精神，3月份，我乡广泛开展了以“强化社会治安综合治理，推进和谐平安xx建设”为主题得综治宣传月活动。在上级领导得重视和各部门得大力配合下，此次活动取得了较好得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一、领导重视，成立社会治安综合治理宣传活动领导小组</w:t>
      </w:r>
    </w:p>
    <w:p>
      <w:pPr>
        <w:ind w:left="0" w:right="0" w:firstLine="560"/>
        <w:spacing w:before="450" w:after="450" w:line="312" w:lineRule="auto"/>
      </w:pPr>
      <w:r>
        <w:rPr>
          <w:rFonts w:ascii="宋体" w:hAnsi="宋体" w:eastAsia="宋体" w:cs="宋体"/>
          <w:color w:val="000"/>
          <w:sz w:val="28"/>
          <w:szCs w:val="28"/>
        </w:rPr>
        <w:t xml:space="preserve">根据上级要求，结合我乡实际，经乡领导研究决定，成立了以党委书记？为组长，乡长？为副长，为成员得社会治安综合治理宣传活动领导小组。下设办公室，由兼任办公室主任。并开通社会治安综合治理宣传活动咨询专线：。领导得高度重视和科学合理得人员安排，不仅为此次活动得开展提供了人力资源和广泛得有效宣传途径，还提拱了坚强而有力得政治保证。</w:t>
      </w:r>
    </w:p>
    <w:p>
      <w:pPr>
        <w:ind w:left="0" w:right="0" w:firstLine="560"/>
        <w:spacing w:before="450" w:after="450" w:line="312" w:lineRule="auto"/>
      </w:pPr>
      <w:r>
        <w:rPr>
          <w:rFonts w:ascii="宋体" w:hAnsi="宋体" w:eastAsia="宋体" w:cs="宋体"/>
          <w:color w:val="000"/>
          <w:sz w:val="28"/>
          <w:szCs w:val="28"/>
        </w:rPr>
        <w:t xml:space="preserve">二、统筹安排，精心部署落实各项活动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乡综治委办公室召开了“综治宣传月”活动领导小组成员、各村负责人和乡直有关单位联合会议，对重点活动进行了分解落实，并对各村和乡直有关部门“综治宣传月”活动得组织实施提出了具体要求。对安全生产月活动得组织领导、活动内容、活动重点等作了明确，要求各村、各部门、结合实际，加强领导，精心策划，及早安排，抓好落实。同时安排专款用于支持综治宣传月活动得开展，确保了各项活动得顺利实施。</w:t>
      </w:r>
    </w:p>
    <w:p>
      <w:pPr>
        <w:ind w:left="0" w:right="0" w:firstLine="560"/>
        <w:spacing w:before="450" w:after="450" w:line="312" w:lineRule="auto"/>
      </w:pPr>
      <w:r>
        <w:rPr>
          <w:rFonts w:ascii="宋体" w:hAnsi="宋体" w:eastAsia="宋体" w:cs="宋体"/>
          <w:color w:val="000"/>
          <w:sz w:val="28"/>
          <w:szCs w:val="28"/>
        </w:rPr>
        <w:t xml:space="preserve">三、活动形式多样，内容丰富，形成浓厚得宣传氛围。</w:t>
      </w:r>
    </w:p>
    <w:p>
      <w:pPr>
        <w:ind w:left="0" w:right="0" w:firstLine="560"/>
        <w:spacing w:before="450" w:after="450" w:line="312" w:lineRule="auto"/>
      </w:pPr>
      <w:r>
        <w:rPr>
          <w:rFonts w:ascii="宋体" w:hAnsi="宋体" w:eastAsia="宋体" w:cs="宋体"/>
          <w:color w:val="000"/>
          <w:sz w:val="28"/>
          <w:szCs w:val="28"/>
        </w:rPr>
        <w:t xml:space="preserve">活动期间，我乡充分利用各种途径和方式进行广泛宣传。各村、各部门、各单位结合本地、本部门、本单位特点充分利用黑板报、墙报、挂图、标语、讲座、知识竞赛、演讲比赛等多种形式，广泛开展贴近实际、贴近群众、贴近生活得群众性活动，不少活动形式新颖、富有特色、效果明显。此次活动，全乡共宣传了6项重点内容，发放宣传资料1000余份，开展普法讲座1次、知识竞赛1次，张贴标语150余条，悬挂横幅10条，制作板报1期。起到了良好得宣传教育作用，全乡迅速掀起综治宣传活动高潮，氛围甚浓，形成了浩大得正确舆论力量。</w:t>
      </w:r>
    </w:p>
    <w:p>
      <w:pPr>
        <w:ind w:left="0" w:right="0" w:firstLine="560"/>
        <w:spacing w:before="450" w:after="450" w:line="312" w:lineRule="auto"/>
      </w:pPr>
      <w:r>
        <w:rPr>
          <w:rFonts w:ascii="宋体" w:hAnsi="宋体" w:eastAsia="宋体" w:cs="宋体"/>
          <w:color w:val="000"/>
          <w:sz w:val="28"/>
          <w:szCs w:val="28"/>
        </w:rPr>
        <w:t xml:space="preserve">四、突出重点，加强预防，深入开展矛盾纠纷排查调处活动，全面开展安全生产大检查。</w:t>
      </w:r>
    </w:p>
    <w:p>
      <w:pPr>
        <w:ind w:left="0" w:right="0" w:firstLine="560"/>
        <w:spacing w:before="450" w:after="450" w:line="312" w:lineRule="auto"/>
      </w:pPr>
      <w:r>
        <w:rPr>
          <w:rFonts w:ascii="宋体" w:hAnsi="宋体" w:eastAsia="宋体" w:cs="宋体"/>
          <w:color w:val="000"/>
          <w:sz w:val="28"/>
          <w:szCs w:val="28"/>
        </w:rPr>
        <w:t xml:space="preserve">我乡按照“横向排查、纵向分类、分级负责、归口调处”得工作原则，组织乡、村两级干部深入村组、走家串户，调查了解村情民风，及时发现和掌握影响社会稳定得各种矛盾纠纷和不稳定因素，努力消除隐患，排查清理矛盾，做到了矛盾纠纷早发现、早处理、早化解，预防和减少不稳定因素得发生。同时对境内安全生产进行了一次全面大检查。重点检查了境内得矿业、交通运输、电力、学校、过村铁路等安全情况。并及时提出了防范措施和整改意见，做到了防患于未然。</w:t>
      </w:r>
    </w:p>
    <w:p>
      <w:pPr>
        <w:ind w:left="0" w:right="0" w:firstLine="560"/>
        <w:spacing w:before="450" w:after="450" w:line="312" w:lineRule="auto"/>
      </w:pPr>
      <w:r>
        <w:rPr>
          <w:rFonts w:ascii="宋体" w:hAnsi="宋体" w:eastAsia="宋体" w:cs="宋体"/>
          <w:color w:val="000"/>
          <w:sz w:val="28"/>
          <w:szCs w:val="28"/>
        </w:rPr>
        <w:t xml:space="preserve">总得来看，此次活动形式更多样，内容更丰富，效果更明显，通过上下联动，各方配合，确保了各项活动得顺利开展，集中一个时段，营造了较为浓厚得安全生产工作氛围，对于提高全社会得安全意识，确立“以人为本、安全第一”得思想观念，进一步推动社会治安综合治理措施得落实，起到了积极作用。但是，也还存在一些问题和不足：一是个别村、部门对“综治宣传月”活动重视不够，对活动组织不力。二是宣传形式还需进一步创新，宣传途径还需进一步发掘，宣传力度还需进一步加大。对活动存在得不足以及当前全乡存在得突出问题，下一步各我们要结合实际，总结经验，积极探索，继续把综治宣传教育工作引向深入，做到以月促年，更好地营造全社会都来关心支持得良好氛围，为进一步落实各项社会治安综合治理具体措施，推动“和谐平安xx”建设创造条件</w:t>
      </w:r>
    </w:p>
    <w:p>
      <w:pPr>
        <w:ind w:left="0" w:right="0" w:firstLine="560"/>
        <w:spacing w:before="450" w:after="450" w:line="312" w:lineRule="auto"/>
      </w:pPr>
      <w:r>
        <w:rPr>
          <w:rFonts w:ascii="宋体" w:hAnsi="宋体" w:eastAsia="宋体" w:cs="宋体"/>
          <w:color w:val="000"/>
          <w:sz w:val="28"/>
          <w:szCs w:val="28"/>
        </w:rPr>
        <w:t xml:space="preserve">为了加强xxxxx工程的质量控制，提高监理人员的质量意识，xxx总监办积极响应xxxx[20xx]xxx号文件要求，认真贯彻xxx公司及监理公司下发的相关文件精神，结合xxxxxxx工程进展的实际情况，现将质量月活动情况总结如下：</w:t>
      </w:r>
    </w:p>
    <w:p>
      <w:pPr>
        <w:ind w:left="0" w:right="0" w:firstLine="560"/>
        <w:spacing w:before="450" w:after="450" w:line="312" w:lineRule="auto"/>
      </w:pPr>
      <w:r>
        <w:rPr>
          <w:rFonts w:ascii="宋体" w:hAnsi="宋体" w:eastAsia="宋体" w:cs="宋体"/>
          <w:color w:val="000"/>
          <w:sz w:val="28"/>
          <w:szCs w:val="28"/>
        </w:rPr>
        <w:t xml:space="preserve">一、明确质量管理指导思想</w:t>
      </w:r>
    </w:p>
    <w:p>
      <w:pPr>
        <w:ind w:left="0" w:right="0" w:firstLine="560"/>
        <w:spacing w:before="450" w:after="450" w:line="312" w:lineRule="auto"/>
      </w:pPr>
      <w:r>
        <w:rPr>
          <w:rFonts w:ascii="宋体" w:hAnsi="宋体" w:eastAsia="宋体" w:cs="宋体"/>
          <w:color w:val="000"/>
          <w:sz w:val="28"/>
          <w:szCs w:val="28"/>
        </w:rPr>
        <w:t xml:space="preserve">（一）围绕“创建品质工程，建设一流企业”的质量月活动主体，总监办组织人员认真学习、组织专题会议相互交流有关质量文件精神及质量管理经验，提高监理人员的质量意识和质量管理水平。</w:t>
      </w:r>
    </w:p>
    <w:p>
      <w:pPr>
        <w:ind w:left="0" w:right="0" w:firstLine="560"/>
        <w:spacing w:before="450" w:after="450" w:line="312" w:lineRule="auto"/>
      </w:pPr>
      <w:r>
        <w:rPr>
          <w:rFonts w:ascii="宋体" w:hAnsi="宋体" w:eastAsia="宋体" w:cs="宋体"/>
          <w:color w:val="000"/>
          <w:sz w:val="28"/>
          <w:szCs w:val="28"/>
        </w:rPr>
        <w:t xml:space="preserve">（二）通过各种形式(考核评比、张贴宣传标语、召开专题会议等)进行质量管理、质量控制的宣传，让质量月活动的主体深入人心，在实践中依托xxx省标准化指南要求及品质班组创建的良好契机，利用首件分析总结会，找不足，努力提升质量整体水平。</w:t>
      </w:r>
    </w:p>
    <w:p>
      <w:pPr>
        <w:ind w:left="0" w:right="0" w:firstLine="560"/>
        <w:spacing w:before="450" w:after="450" w:line="312" w:lineRule="auto"/>
      </w:pPr>
      <w:r>
        <w:rPr>
          <w:rFonts w:ascii="宋体" w:hAnsi="宋体" w:eastAsia="宋体" w:cs="宋体"/>
          <w:color w:val="000"/>
          <w:sz w:val="28"/>
          <w:szCs w:val="28"/>
        </w:rPr>
        <w:t xml:space="preserve">二、强化质量控制措施</w:t>
      </w:r>
    </w:p>
    <w:p>
      <w:pPr>
        <w:ind w:left="0" w:right="0" w:firstLine="560"/>
        <w:spacing w:before="450" w:after="450" w:line="312" w:lineRule="auto"/>
      </w:pPr>
      <w:r>
        <w:rPr>
          <w:rFonts w:ascii="宋体" w:hAnsi="宋体" w:eastAsia="宋体" w:cs="宋体"/>
          <w:color w:val="000"/>
          <w:sz w:val="28"/>
          <w:szCs w:val="28"/>
        </w:rPr>
        <w:t xml:space="preserve">（一）进一步细化质量管理工作。工程质量是工程建设的核心，是监理工作的重点，本着“百年大计，质量第一”和“质量管理、预防为主”的总方针，对工程质量进行全面和全过程管理，确保工程质量目标的实现。质量管理的重点是施工阶段的质量管理，对影响工程质量的人、机、料进行全面管控，从工序验收，实行全过程的质量监控。总监办在工程建设实施过程中认真审核技术方案、熟悉施工设计图纸及项目管理文件，“打铁还需自身硬”，提高了监理人员自身业务水平，有效的把控施工工序的质量关。</w:t>
      </w:r>
    </w:p>
    <w:p>
      <w:pPr>
        <w:ind w:left="0" w:right="0" w:firstLine="560"/>
        <w:spacing w:before="450" w:after="450" w:line="312" w:lineRule="auto"/>
      </w:pPr>
      <w:r>
        <w:rPr>
          <w:rFonts w:ascii="宋体" w:hAnsi="宋体" w:eastAsia="宋体" w:cs="宋体"/>
          <w:color w:val="000"/>
          <w:sz w:val="28"/>
          <w:szCs w:val="28"/>
        </w:rPr>
        <w:t xml:space="preserve">（二）以试验检查保证工程质量。在质量控制过程中原材料的质量控制和钢筋保护层、混凝土拌和物的质量控制是必不可少的一部分，为了加强对原材料和混凝土的质量控制，总监办联合第三方检测单位不定期进行抽检，特别是钢筋保护层、混凝土回弹强度等，对抽检检查过程中发现不合格产品或部位，总监办组织施工单位分析原因并要求施工单位立即整改。</w:t>
      </w:r>
    </w:p>
    <w:p>
      <w:pPr>
        <w:ind w:left="0" w:right="0" w:firstLine="560"/>
        <w:spacing w:before="450" w:after="450" w:line="312" w:lineRule="auto"/>
      </w:pPr>
      <w:r>
        <w:rPr>
          <w:rFonts w:ascii="宋体" w:hAnsi="宋体" w:eastAsia="宋体" w:cs="宋体"/>
          <w:color w:val="000"/>
          <w:sz w:val="28"/>
          <w:szCs w:val="28"/>
        </w:rPr>
        <w:t xml:space="preserve">三、努力提高工程质量</w:t>
      </w:r>
    </w:p>
    <w:p>
      <w:pPr>
        <w:ind w:left="0" w:right="0" w:firstLine="560"/>
        <w:spacing w:before="450" w:after="450" w:line="312" w:lineRule="auto"/>
      </w:pPr>
      <w:r>
        <w:rPr>
          <w:rFonts w:ascii="宋体" w:hAnsi="宋体" w:eastAsia="宋体" w:cs="宋体"/>
          <w:color w:val="000"/>
          <w:sz w:val="28"/>
          <w:szCs w:val="28"/>
        </w:rPr>
        <w:t xml:space="preserve">（一）监理现场质量控制。要求监理人员经常深入施工现场，加强质量过程巡视，对施工的全过程进行全面的检查监督，实行全过程的质量管理。现场监理人员要对施工方法、施工工艺、人员配置、施工设备状况、施工资源保证、施工组织等一切可能影响施工质量的因素进行检查、监督，并做好记录，发现问题应及时写出书面通知，要求施工单位整改。</w:t>
      </w:r>
    </w:p>
    <w:p>
      <w:pPr>
        <w:ind w:left="0" w:right="0" w:firstLine="560"/>
        <w:spacing w:before="450" w:after="450" w:line="312" w:lineRule="auto"/>
      </w:pPr>
      <w:r>
        <w:rPr>
          <w:rFonts w:ascii="宋体" w:hAnsi="宋体" w:eastAsia="宋体" w:cs="宋体"/>
          <w:color w:val="000"/>
          <w:sz w:val="28"/>
          <w:szCs w:val="28"/>
        </w:rPr>
        <w:t xml:space="preserve">（二）组织质量专项检查。</w:t>
      </w:r>
    </w:p>
    <w:p>
      <w:pPr>
        <w:ind w:left="0" w:right="0" w:firstLine="560"/>
        <w:spacing w:before="450" w:after="450" w:line="312" w:lineRule="auto"/>
      </w:pPr>
      <w:r>
        <w:rPr>
          <w:rFonts w:ascii="宋体" w:hAnsi="宋体" w:eastAsia="宋体" w:cs="宋体"/>
          <w:color w:val="000"/>
          <w:sz w:val="28"/>
          <w:szCs w:val="28"/>
        </w:rPr>
        <w:t xml:space="preserve">1、“质量月活动”期间，总监办对各标段质量保证体系和自检资料进行检查，总体上各标段质量保证体系健全，自检资料相对滞后，针对自检资料滞后的问题，总监办要求在月工程计量前补齐，资料不齐全的不予计量。</w:t>
      </w:r>
    </w:p>
    <w:p>
      <w:pPr>
        <w:ind w:left="0" w:right="0" w:firstLine="560"/>
        <w:spacing w:before="450" w:after="450" w:line="312" w:lineRule="auto"/>
      </w:pPr>
      <w:r>
        <w:rPr>
          <w:rFonts w:ascii="宋体" w:hAnsi="宋体" w:eastAsia="宋体" w:cs="宋体"/>
          <w:color w:val="000"/>
          <w:sz w:val="28"/>
          <w:szCs w:val="28"/>
        </w:rPr>
        <w:t xml:space="preserve">2、对各标段钢筋套筒连接质量进行抽查。外观检查套丝完好情况，有无“缺牙”现象，用通规和止规检查套丝规格，用扭力扳手检查套筒连接扭矩，并采取现场随机抽取，试验室见证试验的方式进行拉拔试验，总体上抽查钢筋套筒连接均合格，质量可控。</w:t>
      </w:r>
    </w:p>
    <w:p>
      <w:pPr>
        <w:ind w:left="0" w:right="0" w:firstLine="560"/>
        <w:spacing w:before="450" w:after="450" w:line="312" w:lineRule="auto"/>
      </w:pPr>
      <w:r>
        <w:rPr>
          <w:rFonts w:ascii="宋体" w:hAnsi="宋体" w:eastAsia="宋体" w:cs="宋体"/>
          <w:color w:val="000"/>
          <w:sz w:val="28"/>
          <w:szCs w:val="28"/>
        </w:rPr>
        <w:t xml:space="preserve">3、组织监理组对路基防护施工进行专项检查，对xx标c匝道xxxxxx两处浆砌片石排水沟进行破坏性抽查，发现砂浆不饱满，存在干砌现象，现场要求进行返工处理。同时要求监理人员加强过程巡视力度，杜绝类似现象发生；xxx标xxxxx处路基排水沟施工时未用强制搅拌设备，现场要求停止施工，监理组检查验收符合要求后，方可施工。</w:t>
      </w:r>
    </w:p>
    <w:p>
      <w:pPr>
        <w:ind w:left="0" w:right="0" w:firstLine="560"/>
        <w:spacing w:before="450" w:after="450" w:line="312" w:lineRule="auto"/>
      </w:pPr>
      <w:r>
        <w:rPr>
          <w:rFonts w:ascii="宋体" w:hAnsi="宋体" w:eastAsia="宋体" w:cs="宋体"/>
          <w:color w:val="000"/>
          <w:sz w:val="28"/>
          <w:szCs w:val="28"/>
        </w:rPr>
        <w:t xml:space="preserve">4、组织监理组对下部结构混凝土外观及养护专项检查，各标段墩柱混凝土养护基本到位，但个别标段墩柱“塑料薄膜”破损未及时包裹，养护记录更新不及时，对上述问题现场要求进行立即整改；墩柱底部均有不同程度的“烂根”现象，要求下一步要加强混凝土振捣。 “质量月”活动在总监办领导的重视下，全体监理人员参与下收到了一定的成绩，但也暴露出一些问题，突出表现下个别工序质量问题反复出现，如钢筋箍筋间距不符合设计及规范要求，墩柱底部混凝土振捣不密实，麻面、气泡较多等现象。上述问题表现为熟练工人少，技术管理力量薄弱，没有形成良好的“传帮带”氛围；下一步，总监办将在质量技术交底上，进一步督促落实好质量控制要点，加强过程巡视，在“事中”将发现问题整改完成；同时督促施工单位保持熟练工人稳定性，增派有经验技术人员充实到施工现场。</w:t>
      </w:r>
    </w:p>
    <w:p>
      <w:pPr>
        <w:ind w:left="0" w:right="0" w:firstLine="560"/>
        <w:spacing w:before="450" w:after="450" w:line="312" w:lineRule="auto"/>
      </w:pPr>
      <w:r>
        <w:rPr>
          <w:rFonts w:ascii="宋体" w:hAnsi="宋体" w:eastAsia="宋体" w:cs="宋体"/>
          <w:color w:val="000"/>
          <w:sz w:val="28"/>
          <w:szCs w:val="28"/>
        </w:rPr>
        <w:t xml:space="preserve">我们将继续以“质量月”活动为契机，在总监办内部更加深入持久的开展“创建品质工程，建设一流企业”为主题的质量教育和质量管理工作，真正做到“创建品质工程，从我做起”。</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县安监局根据绥综治维稳﹝20xx﹞7号《关于开展综治维稳宣传月活动的实施方案》的文件精神，围绕“平安和谐稳定”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一、加强领导，着力营造“创建平安人人参与，构建和谐人人共享，维护稳定人人有责”的社会环境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县安全生产监督管理局20xx年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黄、赌、毒”的现象和邪教活动。并提出“五个严禁”，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县安监局通过综治维稳宣传月活动的开展，进一步提高了干部职工和群众的综治意识、法制意识和自我保护意识，激发了广大群众参与平安建设的积极性，为我县建设平安和谐**提供了有力的保障。</w:t>
      </w:r>
    </w:p>
    <w:p>
      <w:pPr>
        <w:ind w:left="0" w:right="0" w:firstLine="560"/>
        <w:spacing w:before="450" w:after="450" w:line="312" w:lineRule="auto"/>
      </w:pPr>
      <w:r>
        <w:rPr>
          <w:rFonts w:ascii="宋体" w:hAnsi="宋体" w:eastAsia="宋体" w:cs="宋体"/>
          <w:color w:val="000"/>
          <w:sz w:val="28"/>
          <w:szCs w:val="28"/>
        </w:rPr>
        <w:t xml:space="preserve">我院根据省综治委的要求和行办综治领导小组《关于开展综治宣传月活动的通知》的文件精神和要求，并结合我院实际，今年3月-4月，在全院范围内广泛开展了社会管理综合治理宣传月活动。进一步加大对我院干部职工参与维护社会治安和平安建设工作的宣传力度，达到齐抓共管，群防群治的工作目的。为创建和谐平安设计院打下夯实的基础。现将我院开展综治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一、领导重视，抓部署</w:t>
      </w:r>
    </w:p>
    <w:p>
      <w:pPr>
        <w:ind w:left="0" w:right="0" w:firstLine="560"/>
        <w:spacing w:before="450" w:after="450" w:line="312" w:lineRule="auto"/>
      </w:pPr>
      <w:r>
        <w:rPr>
          <w:rFonts w:ascii="宋体" w:hAnsi="宋体" w:eastAsia="宋体" w:cs="宋体"/>
          <w:color w:val="000"/>
          <w:sz w:val="28"/>
          <w:szCs w:val="28"/>
        </w:rPr>
        <w:t xml:space="preserve">接到行办下发的关于开展综治宣传月活动的通知后，我院召开了专题会议，进行了讨论研究，及时成立了宣传月活动领导小组;根据行办通知的要求，结合我院实际，制定了切实可行的宣传月活动方案，明确了综治宣传月活动的指导思想和主要任务;并召开了全院综治宣传月动员大会，进行了专题部署。为了防止应付了事、走过场的现象，院综治领导小组对全院的\'综治宣传月活动的开展情况、工作落实情况进行了跟踪检查、指导和监督，从而确保了全院综治宣传月活动的顺利开展。</w:t>
      </w:r>
    </w:p>
    <w:p>
      <w:pPr>
        <w:ind w:left="0" w:right="0" w:firstLine="560"/>
        <w:spacing w:before="450" w:after="450" w:line="312" w:lineRule="auto"/>
      </w:pPr>
      <w:r>
        <w:rPr>
          <w:rFonts w:ascii="宋体" w:hAnsi="宋体" w:eastAsia="宋体" w:cs="宋体"/>
          <w:color w:val="000"/>
          <w:sz w:val="28"/>
          <w:szCs w:val="28"/>
        </w:rPr>
        <w:t xml:space="preserve">二、明确重点，抓宣传</w:t>
      </w:r>
    </w:p>
    <w:p>
      <w:pPr>
        <w:ind w:left="0" w:right="0" w:firstLine="560"/>
        <w:spacing w:before="450" w:after="450" w:line="312" w:lineRule="auto"/>
      </w:pPr>
      <w:r>
        <w:rPr>
          <w:rFonts w:ascii="宋体" w:hAnsi="宋体" w:eastAsia="宋体" w:cs="宋体"/>
          <w:color w:val="000"/>
          <w:sz w:val="28"/>
          <w:szCs w:val="28"/>
        </w:rPr>
        <w:t xml:space="preserve">在今年的综治宣传月活动中，院领导十分重视抓好综治宣传工作，把宣传作为本次活动的重点内容来抓，紧紧围绕以创建“和谐设计院”为主题，按照“突出主题、面向基层、特色鲜明、形式创新、声势强劲”的思路，开展了如下综治宣传内容：</w:t>
      </w:r>
    </w:p>
    <w:p>
      <w:pPr>
        <w:ind w:left="0" w:right="0" w:firstLine="560"/>
        <w:spacing w:before="450" w:after="450" w:line="312" w:lineRule="auto"/>
      </w:pPr>
      <w:r>
        <w:rPr>
          <w:rFonts w:ascii="宋体" w:hAnsi="宋体" w:eastAsia="宋体" w:cs="宋体"/>
          <w:color w:val="000"/>
          <w:sz w:val="28"/>
          <w:szCs w:val="28"/>
        </w:rPr>
        <w:t xml:space="preserve">(一)以围绕学习贯彻《江西省社会管理综合治理体系建设规划纲要》为重点开展宣传教育活动。宣传深入贯彻加强社会管理综合治理，开展和谐平安建设的成效。(二)以围绕宣传党政主要领导认真履行“保一方平安”的政治责任，不断提高驾驭社会管理大局的能力，认真宣传贯彻了全省政法工作会议精神，以及我院创建“平安设计院”的目标要求。 通过加强普法教育、国家安全教育、反邪教警示教育和综治、平安建设宣传力度，增强干部、职工的法制观念、国家安全意识和综治、平安建设意识，自觉抵制防范邪教组织。</w:t>
      </w:r>
    </w:p>
    <w:p>
      <w:pPr>
        <w:ind w:left="0" w:right="0" w:firstLine="560"/>
        <w:spacing w:before="450" w:after="450" w:line="312" w:lineRule="auto"/>
      </w:pPr>
      <w:r>
        <w:rPr>
          <w:rFonts w:ascii="宋体" w:hAnsi="宋体" w:eastAsia="宋体" w:cs="宋体"/>
          <w:color w:val="000"/>
          <w:sz w:val="28"/>
          <w:szCs w:val="28"/>
        </w:rPr>
        <w:t xml:space="preserve">(三)全院充分运用如宣传栏、网站、标语、工作简报等各种宣传工具进行广泛宣传，制作展板1块，悬挂横幅3条，出工作简报2期，将综治宣传月宣传、学习资料上传至内部qq群供大家共享，院网站上刊登了综治宣传月活动文章、照片。3月15日在全院范围内开展了一次集中宣传，由于领导重视，使这次宣传活动不仅规模大，而且人员最齐，同时也是效果最好的一次。通过抓宣传，全院干部职工的法制观念得到进一步增强，综治工作的认识得到进一步加深，抓综治工作的自觉性得到进一步提高。3月27日上午，组织全院职工开展了一场消防知识安全培训。我院职工的消防安全意识得到了提高，加强了全院的消防安全管理，积极引导院职工主动做好单位的消防安全工作。</w:t>
      </w:r>
    </w:p>
    <w:p>
      <w:pPr>
        <w:ind w:left="0" w:right="0" w:firstLine="560"/>
        <w:spacing w:before="450" w:after="450" w:line="312" w:lineRule="auto"/>
      </w:pPr>
      <w:r>
        <w:rPr>
          <w:rFonts w:ascii="宋体" w:hAnsi="宋体" w:eastAsia="宋体" w:cs="宋体"/>
          <w:color w:val="000"/>
          <w:sz w:val="28"/>
          <w:szCs w:val="28"/>
        </w:rPr>
        <w:t xml:space="preserve">三、注重实效，抓落实</w:t>
      </w:r>
    </w:p>
    <w:p>
      <w:pPr>
        <w:ind w:left="0" w:right="0" w:firstLine="560"/>
        <w:spacing w:before="450" w:after="450" w:line="312" w:lineRule="auto"/>
      </w:pPr>
      <w:r>
        <w:rPr>
          <w:rFonts w:ascii="宋体" w:hAnsi="宋体" w:eastAsia="宋体" w:cs="宋体"/>
          <w:color w:val="000"/>
          <w:sz w:val="28"/>
          <w:szCs w:val="28"/>
        </w:rPr>
        <w:t xml:space="preserve">在今年的综治宣传月活动中，我院在抓好宣传的同时，把重点放在综治工作的落实上，通过抓综治宣传月活动，有力地促进了20xx年度社会管理综合治理工作的落实。一是完善并加强了综治工作的组织领导，进一步明确综治工作分管领导和责任人，对综治组织进行了及时调整，确保综治工作始终有人抓、有人管。二是切实抓好20xx年度综治工作目标责任书的签订。在年初综治工作会议上与各部门责任人分别签订了20xx年度社会管理综合治理、维稳工作责任书。三是根据我院工作实际，在认真总结上年综治工作的基础上，进一步完善了《社会管理综合治理目标责任制考核办法》，细化了考核内容。四是平安创建工作得到了落实，明确了今年“平安设计院”创建目标。五是进一步完善和落实了安全防范措施，做到安全工作责任到人，管理到位，措施得力。六是认真开展了内部矛盾纠纷的排查调处工作，主动、及时掌握干部职工的思想动态，做到早发现、早疏导、早解决，保持了单位内部的稳定。同时积极主动掌握管理中的热点问题动态，采取切实可行的措施化解矛盾，保持单位内部管理的稳定。七是在治安内保安全工作方面，坚持以人为本，在完善各项制度的同时，加强了宣传力度，实行群防群治，强化值班制度，增强了防范意识，提高了防范能力。八是广泛深入开展了法制宣传教育活动，同时认真抓了干部职工的法制学习教育。九是加强综治宣传工作，以鼓励我院干群参与综治工作的积极性。通过抓综治宣传月活动，为实现我院全年综治工作目标任务完成奠定了坚实基础。</w:t>
      </w:r>
    </w:p>
    <w:p>
      <w:pPr>
        <w:ind w:left="0" w:right="0" w:firstLine="560"/>
        <w:spacing w:before="450" w:after="450" w:line="312" w:lineRule="auto"/>
      </w:pPr>
      <w:r>
        <w:rPr>
          <w:rFonts w:ascii="宋体" w:hAnsi="宋体" w:eastAsia="宋体" w:cs="宋体"/>
          <w:color w:val="000"/>
          <w:sz w:val="28"/>
          <w:szCs w:val="28"/>
        </w:rPr>
        <w:t xml:space="preserve">按照天津市质量月活动组委员会办公室的统一部署，我市质监系统从9月1日开始至9月30日开展了以“创新提升质量，名牌促进发展”为主题的20xx年质量月系列宣传咨询服务活动。</w:t>
      </w:r>
    </w:p>
    <w:p>
      <w:pPr>
        <w:ind w:left="0" w:right="0" w:firstLine="560"/>
        <w:spacing w:before="450" w:after="450" w:line="312" w:lineRule="auto"/>
      </w:pPr>
      <w:r>
        <w:rPr>
          <w:rFonts w:ascii="宋体" w:hAnsi="宋体" w:eastAsia="宋体" w:cs="宋体"/>
          <w:color w:val="000"/>
          <w:sz w:val="28"/>
          <w:szCs w:val="28"/>
        </w:rPr>
        <w:t xml:space="preserve">现将质量月活动的主要情况总结如下：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按照市局领导的指示，市局办公室牵头围绕今年质量月活动的主题，并结合质监部门职能和业务工作实际，拟定并于8月4日向局属各单位、机关各处室印发了《关于开展20xx年质量月活动的通知》（津质技监局办[20xx]517号）。其中，安排了11大项、14小项共25项活动，内容涉及质量技术监督法律法规、产品质量、标准化、计量、食品安全、认证和生产许可证、特种设备、执法打假、维权服务等诸多方面。通过各单位、各部门的精心策划和认真组织开展形式多样、丰富多彩的各种活动，产生了良好的社会效应。</w:t>
      </w:r>
    </w:p>
    <w:p>
      <w:pPr>
        <w:ind w:left="0" w:right="0" w:firstLine="560"/>
        <w:spacing w:before="450" w:after="450" w:line="312" w:lineRule="auto"/>
      </w:pPr>
      <w:r>
        <w:rPr>
          <w:rFonts w:ascii="宋体" w:hAnsi="宋体" w:eastAsia="宋体" w:cs="宋体"/>
          <w:color w:val="000"/>
          <w:sz w:val="28"/>
          <w:szCs w:val="28"/>
        </w:rPr>
        <w:t xml:space="preserve">（一）宣传咨询、服务活动方面</w:t>
      </w:r>
    </w:p>
    <w:p>
      <w:pPr>
        <w:ind w:left="0" w:right="0" w:firstLine="560"/>
        <w:spacing w:before="450" w:after="450" w:line="312" w:lineRule="auto"/>
      </w:pPr>
      <w:r>
        <w:rPr>
          <w:rFonts w:ascii="宋体" w:hAnsi="宋体" w:eastAsia="宋体" w:cs="宋体"/>
          <w:color w:val="000"/>
          <w:sz w:val="28"/>
          <w:szCs w:val="28"/>
        </w:rPr>
        <w:t xml:space="preserve">在质量月期间，各区县质监局、各院所和市局机关有关处室，分别开展了形式多样的宣传咨询服务活动，通过发挥媒体的重要作用，不仅使各项活动做到报刊网络有文、电台有声、电视有影，而且使“质量月”这个质量振兴的代名词家喻户晓，深入人心。</w:t>
      </w:r>
    </w:p>
    <w:p>
      <w:pPr>
        <w:ind w:left="0" w:right="0" w:firstLine="560"/>
        <w:spacing w:before="450" w:after="450" w:line="312" w:lineRule="auto"/>
      </w:pPr>
      <w:r>
        <w:rPr>
          <w:rFonts w:ascii="宋体" w:hAnsi="宋体" w:eastAsia="宋体" w:cs="宋体"/>
          <w:color w:val="000"/>
          <w:sz w:val="28"/>
          <w:szCs w:val="28"/>
        </w:rPr>
        <w:t xml:space="preserve">9月6日，国家质检总局在北京人民大会堂召开了《质量振兴纲要》实施10周年暨质量兴市先进、中国名牌产品表彰大会，本市“津一”牌数控齿轮机床、“邦德富士达”牌两轮自行车、“中华”牌竞技体操器械3个品牌荣获中国名牌称号；河东区荣获“20xx年全国质量兴市先进市县”称号。</w:t>
      </w:r>
    </w:p>
    <w:p>
      <w:pPr>
        <w:ind w:left="0" w:right="0" w:firstLine="560"/>
        <w:spacing w:before="450" w:after="450" w:line="312" w:lineRule="auto"/>
      </w:pPr>
      <w:r>
        <w:rPr>
          <w:rFonts w:ascii="宋体" w:hAnsi="宋体" w:eastAsia="宋体" w:cs="宋体"/>
          <w:color w:val="000"/>
          <w:sz w:val="28"/>
          <w:szCs w:val="28"/>
        </w:rPr>
        <w:t xml:space="preserve">为广泛宣传我市实施名牌战略取得的成效，市局质管处和办公室牵头除在本市和中央报刊等平面媒体组织宣传外，还与天津电视台共同策划，在天津卫星频道的《新闻日记》和《新闻标点》栏目中对“郁美净”儿童护肤霜、“海鸥”手表、“红三角”纯碱、“tpco”钢管、“中华” 体操器械等7个中国名牌产品及生产企业进行了专题采访报道，还在中央人民广播电台的《新闻联播》，天津人民广播电台的《天津新闻》、《天津早晨》以及《新华网》、《北方网》等媒体进行了集中报道，进一步扩大了本市中国名牌产品的知名度。</w:t>
      </w:r>
    </w:p>
    <w:p>
      <w:pPr>
        <w:ind w:left="0" w:right="0" w:firstLine="560"/>
        <w:spacing w:before="450" w:after="450" w:line="312" w:lineRule="auto"/>
      </w:pPr>
      <w:r>
        <w:rPr>
          <w:rFonts w:ascii="宋体" w:hAnsi="宋体" w:eastAsia="宋体" w:cs="宋体"/>
          <w:color w:val="000"/>
          <w:sz w:val="28"/>
          <w:szCs w:val="28"/>
        </w:rPr>
        <w:t xml:space="preserve">9月7日，市纺织纤维纤检所在津乐汇和劝业场开展了“羊绒及絮棉制品技术咨询服务活动”。该所技术人员现场为消费者讲解有关服装和纺织纤维制品的穿着和使用知识，提供纤维制品的成分含量及识别真假产品知识咨询。</w:t>
      </w:r>
    </w:p>
    <w:p>
      <w:pPr>
        <w:ind w:left="0" w:right="0" w:firstLine="560"/>
        <w:spacing w:before="450" w:after="450" w:line="312" w:lineRule="auto"/>
      </w:pPr>
      <w:r>
        <w:rPr>
          <w:rFonts w:ascii="宋体" w:hAnsi="宋体" w:eastAsia="宋体" w:cs="宋体"/>
          <w:color w:val="000"/>
          <w:sz w:val="28"/>
          <w:szCs w:val="28"/>
        </w:rPr>
        <w:t xml:space="preserve">9月13日，市局马伯禄副局长带领质监处、计量处、食品办、认评处、稽查大队等部门负责人参加了市政府办公厅与天津人民广播电台主办的“公仆走进直播间——周三办公热线”节目，通过公仆热线向社会各界宣传中国名牌和质量技术监督职能，解答人民群众关心的产品质量、计量、食品安全、3c认证等问题。</w:t>
      </w:r>
    </w:p>
    <w:p>
      <w:pPr>
        <w:ind w:left="0" w:right="0" w:firstLine="560"/>
        <w:spacing w:before="450" w:after="450" w:line="312" w:lineRule="auto"/>
      </w:pPr>
      <w:r>
        <w:rPr>
          <w:rFonts w:ascii="宋体" w:hAnsi="宋体" w:eastAsia="宋体" w:cs="宋体"/>
          <w:color w:val="000"/>
          <w:sz w:val="28"/>
          <w:szCs w:val="28"/>
        </w:rPr>
        <w:t xml:space="preserve">9月13日，河西区质监局组织专人先后来到越秀路街市民学校、老干部活动中心、马场街新闻西里等地，开展食品安全知识讲座和现场交流活动，把食品质量安全市场准入制度等相关知识和自觉抵制劣质食品的防范意识植入广大市民和青少年学生的心中。该局与河西区教育局联手举办了主题为“情系师生健康饮食，食品安全走进校园”的大型宣传活动，还向全区中小学生发出“食品安全倡议书”：一是自觉学习食品安全知识，牢固树立食品安全意识，注意饮食卫生。二是增强自我保护意识和安全防范意识，防止病从口入。三是当好卫生健康文明小使者，不买无厂名、厂址、无产品合格证的食品。四是不仅自己要做到拒绝街头不洁食品，而且要积极引导周围的人拒绝不洁食品，尽量到正规的食品商店购买获得qs认证的食品。他们还编印了一本图文并茂、通俗易懂的小册子——《食品安全与百姓生活》，并向中小学生进行赠阅。</w:t>
      </w:r>
    </w:p>
    <w:p>
      <w:pPr>
        <w:ind w:left="0" w:right="0" w:firstLine="560"/>
        <w:spacing w:before="450" w:after="450" w:line="312" w:lineRule="auto"/>
      </w:pPr>
      <w:r>
        <w:rPr>
          <w:rFonts w:ascii="宋体" w:hAnsi="宋体" w:eastAsia="宋体" w:cs="宋体"/>
          <w:color w:val="000"/>
          <w:sz w:val="28"/>
          <w:szCs w:val="28"/>
        </w:rPr>
        <w:t xml:space="preserve">9月14日，市局食品办、纤检所、质检院和部分食品生产企业的人员分别来到中国民航大学和天津师范大学，宣传食品质量安全知识、解答食品质量安全问题，为大学师生送去安全放心的食品。纤检所执法人员还检查了大学生公寓的棉被褥等床上用品，并就有关质量问题提供了咨询服务。</w:t>
      </w:r>
    </w:p>
    <w:p>
      <w:pPr>
        <w:ind w:left="0" w:right="0" w:firstLine="560"/>
        <w:spacing w:before="450" w:after="450" w:line="312" w:lineRule="auto"/>
      </w:pPr>
      <w:r>
        <w:rPr>
          <w:rFonts w:ascii="宋体" w:hAnsi="宋体" w:eastAsia="宋体" w:cs="宋体"/>
          <w:color w:val="000"/>
          <w:sz w:val="28"/>
          <w:szCs w:val="28"/>
        </w:rPr>
        <w:t xml:space="preserve">9月14日，河东区政府召开了20xx年质量兴区工作会议，表彰了荣获今年中国名牌产品称号的驻区企业。受区政府委托，河东区质监局负责人对全区20xx年开展质量兴区工作情况进行了总结，提出了20xx年质量兴区工作的任务目标。市局吴初局长、马伯禄副局长出席会议，吴初局长就创新提升质量，名牌促进发展和深入开展质量兴市（区）工作发表了讲话。9月16日，市局计量处组织计量院和河北区质监局有关人员到集贸市场宣传如何识别作弊电子秤，引导人民群众正确消费和依法维权，帮助群众识假辨假，并现场发放涉及民生计量知识的宣传资料1000多份。此外，计量处还组织各区县质监局与辖区内的能耗大户签订了《共同推进企业节能降耗增效责任书》，进一步推动全市企业开展节能降耗工作。9月24日，和平区质监局在鞍山道小学举行了“和平区食品质量安全进校园活动启动仪式”，市质监局副局长马伯禄、和平区副区长郭建勋等领导同志出席启动仪式并分别讲话。在启动仪式上，和平区质监局负责同志向该校400余名小学生讲解了食品质量安全知识，提醒广大师生进一步增强食品质量安全意识，提高自我保护能力。本市凯涛奇食品有限公司和津皖食品公司的代表向该校赠送了“放心食品”。通过开展食品质量安全进校园活动，营造了全社会人人关心食品安全，人人重视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（二）专项监督检查和执法打假方面</w:t>
      </w:r>
    </w:p>
    <w:p>
      <w:pPr>
        <w:ind w:left="0" w:right="0" w:firstLine="560"/>
        <w:spacing w:before="450" w:after="450" w:line="312" w:lineRule="auto"/>
      </w:pPr>
      <w:r>
        <w:rPr>
          <w:rFonts w:ascii="宋体" w:hAnsi="宋体" w:eastAsia="宋体" w:cs="宋体"/>
          <w:color w:val="000"/>
          <w:sz w:val="28"/>
          <w:szCs w:val="28"/>
        </w:rPr>
        <w:t xml:space="preserve">9月12日，市局杨效勇副局长带领认评处、稽查大队有关人员，对天津欧尚超市经销的ccc认证产品、能效标识产品和农产品认证产品进行了执法检查。重点检查了家用电器、通讯产品、蔬菜、肉类等认证产品的标志、标识和证书，并向企业和媒体介绍了有关国家强制性认证的要求。</w:t>
      </w:r>
    </w:p>
    <w:p>
      <w:pPr>
        <w:ind w:left="0" w:right="0" w:firstLine="560"/>
        <w:spacing w:before="450" w:after="450" w:line="312" w:lineRule="auto"/>
      </w:pPr>
      <w:r>
        <w:rPr>
          <w:rFonts w:ascii="宋体" w:hAnsi="宋体" w:eastAsia="宋体" w:cs="宋体"/>
          <w:color w:val="000"/>
          <w:sz w:val="28"/>
          <w:szCs w:val="28"/>
        </w:rPr>
        <w:t xml:space="preserve">9月中下旬，市局质监处、计量处组织市内六区和新四区质监局，市质监稽查大队和纺织纤维检验所的执法人员开展了食品、建材、农资、电子产品、絮用纤维制品和保护知识产权等方面的集中打假行动，对3c、无公害农产品认证、计量器具、定量包装商品、加油站、能源效率标识、棉衣被进行专项监督检查，查处了一批制假售假、缺斤短两等质量和计量违法案件，净化了市场环境，维护了企业和消费者的利益。市局食品办组织开展了“食品安全年”和食品安全“百千万工程”活动，重点对食品生产加工小企业小作坊进行了整治。开展对婴幼儿配方乳粉、白糖、小麦粉、大米、食用植物油食醋、肉制品、乳制品、饮料等无证查处工作，有效遏制了非法滥用添加剂和有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为了让群众过一个安全、愉快的“十一”黄金周，市局特监处组织各区县特种设备安全监察机构开展了“十一”黄金周锅炉、起重机械、电梯和游乐设施安全监察工作。对人员相对集中的特种设备及辖区内存在不安全因素的特种设备进行了重点检查，对在检查中发现特种设备设备存有安全隐患的，立即下达《安全监察指令书》。对隐患严重，不具备安全运行条件的特种设备立即封停处理。南开区质监局开展了起重机械“百日安全大检查”活动，共检查起重机械使用单位166家，起重机械880台。对检查中发现的设备不注册、不定期检验、超期不检验或检验发现问题又不进行整改的事故隐患依法下达了12份《安全监察指令书》并责令限期整改，以确保人民群众的生命财产安全。</w:t>
      </w:r>
    </w:p>
    <w:p>
      <w:pPr>
        <w:ind w:left="0" w:right="0" w:firstLine="560"/>
        <w:spacing w:before="450" w:after="450" w:line="312" w:lineRule="auto"/>
      </w:pPr>
      <w:r>
        <w:rPr>
          <w:rFonts w:ascii="宋体" w:hAnsi="宋体" w:eastAsia="宋体" w:cs="宋体"/>
          <w:color w:val="000"/>
          <w:sz w:val="28"/>
          <w:szCs w:val="28"/>
        </w:rPr>
        <w:t xml:space="preserve">9月下旬，市局标准化处组织各区县质监局开展了《月饼》和《蜂蜜》强制性国家标准实施情况监督检查。9月12日至13日，市局高怀友总工带领标准化处负责人陪同全国农业标准化示范区检查组到汉沽区与宁河县，对玫瑰香葡萄标准化示范区和七里海河蟹养殖标准化示范区建设情况进行检查。天津日报、天津电台、天津电视台、中央电台、新华社等媒体记者进行了跟踪采访和报道了我市农业标准化示范区建设成果。</w:t>
      </w:r>
    </w:p>
    <w:p>
      <w:pPr>
        <w:ind w:left="0" w:right="0" w:firstLine="560"/>
        <w:spacing w:before="450" w:after="450" w:line="312" w:lineRule="auto"/>
      </w:pPr>
      <w:r>
        <w:rPr>
          <w:rFonts w:ascii="宋体" w:hAnsi="宋体" w:eastAsia="宋体" w:cs="宋体"/>
          <w:color w:val="000"/>
          <w:sz w:val="28"/>
          <w:szCs w:val="28"/>
        </w:rPr>
        <w:t xml:space="preserve">质量月期间，和平区质监局组织质量、计量、标准化、执法稽查和特种设备安全监察部门的执法人员，重点对7家食品企业生产加工的20余种、30余批次的食品，其中月饼20个批次，对16家大中型综合贸易企业、3家超市经销的18类117种国家强制性认证产品3c认证证书，18种儿童食品（乳制品），27种定量包装食品（食用油、米、面、调料等）净含量秤重，100余种商品条码标注情况，在用96部电梯安全运行和管理进行了综合检查，其中食品检查合格率达96%；定量包装食品抽检合格率达90%商品条码标注合格率达93%；查处3家企业冒用国家强制性认证产品3c认证证书违法行为。</w:t>
      </w:r>
    </w:p>
    <w:p>
      <w:pPr>
        <w:ind w:left="0" w:right="0" w:firstLine="560"/>
        <w:spacing w:before="450" w:after="450" w:line="312" w:lineRule="auto"/>
      </w:pPr>
      <w:r>
        <w:rPr>
          <w:rFonts w:ascii="宋体" w:hAnsi="宋体" w:eastAsia="宋体" w:cs="宋体"/>
          <w:color w:val="000"/>
          <w:sz w:val="28"/>
          <w:szCs w:val="28"/>
        </w:rPr>
        <w:t xml:space="preserve">（三）产品质量监督抽查，扶优治劣方面</w:t>
      </w:r>
    </w:p>
    <w:p>
      <w:pPr>
        <w:ind w:left="0" w:right="0" w:firstLine="560"/>
        <w:spacing w:before="450" w:after="450" w:line="312" w:lineRule="auto"/>
      </w:pPr>
      <w:r>
        <w:rPr>
          <w:rFonts w:ascii="宋体" w:hAnsi="宋体" w:eastAsia="宋体" w:cs="宋体"/>
          <w:color w:val="000"/>
          <w:sz w:val="28"/>
          <w:szCs w:val="28"/>
        </w:rPr>
        <w:t xml:space="preserve">质量月期间，市局质监处针对与人民群众关系密切的月饼、人造板、油漆、内墙涂料等6种产品组织了监督抽查，并通过媒体公报抽查结果。对监督抽查合格的产品及生产经销企业进行表扬，对不合格的产品进行曝光，以扶优治劣，引导消费者选购和使用质量合格的产品。</w:t>
      </w:r>
    </w:p>
    <w:p>
      <w:pPr>
        <w:ind w:left="0" w:right="0" w:firstLine="560"/>
        <w:spacing w:before="450" w:after="450" w:line="312" w:lineRule="auto"/>
      </w:pPr>
      <w:r>
        <w:rPr>
          <w:rFonts w:ascii="宋体" w:hAnsi="宋体" w:eastAsia="宋体" w:cs="宋体"/>
          <w:color w:val="000"/>
          <w:sz w:val="28"/>
          <w:szCs w:val="28"/>
        </w:rPr>
        <w:t xml:space="preserve">（四）召开免检企业座谈会，加大服务力度</w:t>
      </w:r>
    </w:p>
    <w:p>
      <w:pPr>
        <w:ind w:left="0" w:right="0" w:firstLine="560"/>
        <w:spacing w:before="450" w:after="450" w:line="312" w:lineRule="auto"/>
      </w:pPr>
      <w:r>
        <w:rPr>
          <w:rFonts w:ascii="宋体" w:hAnsi="宋体" w:eastAsia="宋体" w:cs="宋体"/>
          <w:color w:val="000"/>
          <w:sz w:val="28"/>
          <w:szCs w:val="28"/>
        </w:rPr>
        <w:t xml:space="preserve">9月26日，市局质监处召开了有轧三金属材料公司、中法合营王朝葡萄酿酒有限公司、天津富士达自行车有限公司等9家免检企业负责人参加的座谈会。市局马伯禄副局长出席会议并讲话。今后，市质监局将着力扶持合格企业的免检产品申报推荐工作，进一步加强对免检企业产品不定期抽检，确保全市免检企业产品质量稳定提高，使全市更多的合格企业产品获得免检资格。</w:t>
      </w:r>
    </w:p>
    <w:p>
      <w:pPr>
        <w:ind w:left="0" w:right="0" w:firstLine="560"/>
        <w:spacing w:before="450" w:after="450" w:line="312" w:lineRule="auto"/>
      </w:pPr>
      <w:r>
        <w:rPr>
          <w:rFonts w:ascii="宋体" w:hAnsi="宋体" w:eastAsia="宋体" w:cs="宋体"/>
          <w:color w:val="000"/>
          <w:sz w:val="28"/>
          <w:szCs w:val="28"/>
        </w:rPr>
        <w:t xml:space="preserve">（五）组织专题培训和法律法规知识竞赛活动</w:t>
      </w:r>
    </w:p>
    <w:p>
      <w:pPr>
        <w:ind w:left="0" w:right="0" w:firstLine="560"/>
        <w:spacing w:before="450" w:after="450" w:line="312" w:lineRule="auto"/>
      </w:pPr>
      <w:r>
        <w:rPr>
          <w:rFonts w:ascii="宋体" w:hAnsi="宋体" w:eastAsia="宋体" w:cs="宋体"/>
          <w:color w:val="000"/>
          <w:sz w:val="28"/>
          <w:szCs w:val="28"/>
        </w:rPr>
        <w:t xml:space="preserve">质量月期间，市局法规处牵头对全系统执法人员进行了行政执法责任追究专题培训，进一步规范了行政执法工作。按照国家质检总局的要求，组织天津质监系统代表队参加全国质检系统“质检法律知识竞赛”活动。武清区质监局邀请区法院和区检察院具有丰富办案经验的人员，对全体执法人员进行了一次依法行政和预防职务犯罪的专题培训。帮助执法人员从法言法语开始，到执法办案的每一道程序，从预防腐败案件和预防职务犯罪方面进行了深入分析，并列举了许多正反两方反面的典型以案讲法，使全局执法人员受到了深刻的教育。</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质监系统一年一度的质量月活动是一次时间长、内容多、要求较高的大型系列活动。为了组织好一系列活动，今年市局着重抓了以下四项工作：</w:t>
      </w:r>
    </w:p>
    <w:p>
      <w:pPr>
        <w:ind w:left="0" w:right="0" w:firstLine="560"/>
        <w:spacing w:before="450" w:after="450" w:line="312" w:lineRule="auto"/>
      </w:pPr>
      <w:r>
        <w:rPr>
          <w:rFonts w:ascii="宋体" w:hAnsi="宋体" w:eastAsia="宋体" w:cs="宋体"/>
          <w:color w:val="000"/>
          <w:sz w:val="28"/>
          <w:szCs w:val="28"/>
        </w:rPr>
        <w:t xml:space="preserve">一是加强领导，确保认识和责任到位。按照市局领导的要求，质管处和办公室分别牵头制订了全市和本系统详细的活动方案。市局马伯禄副局长亲自主持召开了相关处室负责人会议，听取质量月活动准备工作汇报并提出了明确而具体的工作要求。市局吴初局长、马伯禄副局长明确指示要把此项工作列入重要议事日程，作为提高质监形象、推进依法行政和建设和谐社会的基础工作来抓。按照市局领导的要求，市局和各区县质监局分别成立了由分管局长为组长、有关处（科）室负责人参加的质量月活动领导小组，统一组织协调质量月活动的实施情况，并做好督促工作，确保了质量月活动的顺利进行。</w:t>
      </w:r>
    </w:p>
    <w:p>
      <w:pPr>
        <w:ind w:left="0" w:right="0" w:firstLine="560"/>
        <w:spacing w:before="450" w:after="450" w:line="312" w:lineRule="auto"/>
      </w:pPr>
      <w:r>
        <w:rPr>
          <w:rFonts w:ascii="宋体" w:hAnsi="宋体" w:eastAsia="宋体" w:cs="宋体"/>
          <w:color w:val="000"/>
          <w:sz w:val="28"/>
          <w:szCs w:val="28"/>
        </w:rPr>
        <w:t xml:space="preserve">二是舍得投入，做好经费保障。搞好质量月活动要一定的资金保障。为保证质量月活动的顺利开展，各单位都提供了专项资金用于制作横幅、购买设备、印制宣传资料等各项相关活动，保证了活动质量。</w:t>
      </w:r>
    </w:p>
    <w:p>
      <w:pPr>
        <w:ind w:left="0" w:right="0" w:firstLine="560"/>
        <w:spacing w:before="450" w:after="450" w:line="312" w:lineRule="auto"/>
      </w:pPr>
      <w:r>
        <w:rPr>
          <w:rFonts w:ascii="宋体" w:hAnsi="宋体" w:eastAsia="宋体" w:cs="宋体"/>
          <w:color w:val="000"/>
          <w:sz w:val="28"/>
          <w:szCs w:val="28"/>
        </w:rPr>
        <w:t xml:space="preserve">三是围绕主题，开展形式多样的宣传活动。开展质量月活动既是贯彻落实构建和谐社会的一项举措，又是树立质监形象、全面提升社会知名度的有效途径。为切实做好今年质量月宣传活动，市局紧紧围绕活动主题、结合实际情况，通过喜闻乐见、丰富多彩和活泼新颖的形式来开展宣传活动。通过举办专题培训、现场咨询服务、送质量知识下社区、企业和校园，张贴宣传标语、发挥新闻媒体作用、悬挂横幅、印发宣传资料等多种宣传形式，扎扎实实进行质量方面的宣传教育活动。</w:t>
      </w:r>
    </w:p>
    <w:p>
      <w:pPr>
        <w:ind w:left="0" w:right="0" w:firstLine="560"/>
        <w:spacing w:before="450" w:after="450" w:line="312" w:lineRule="auto"/>
      </w:pPr>
      <w:r>
        <w:rPr>
          <w:rFonts w:ascii="宋体" w:hAnsi="宋体" w:eastAsia="宋体" w:cs="宋体"/>
          <w:color w:val="000"/>
          <w:sz w:val="28"/>
          <w:szCs w:val="28"/>
        </w:rPr>
        <w:t xml:space="preserve">四是从深化认识和提升质量上求得实效。今年的质量月活动，由于准备充分，领导有力，取得了十分显著的效果。活动期间营造了浓厚的质量文化氛围，质量观念深入人心；广大群众对质量技术监督方面的法律法规和专业知识有了更深入的了解；各行各业对质量工作更加重视。</w:t>
      </w:r>
    </w:p>
    <w:p>
      <w:pPr>
        <w:ind w:left="0" w:right="0" w:firstLine="560"/>
        <w:spacing w:before="450" w:after="450" w:line="312" w:lineRule="auto"/>
      </w:pPr>
      <w:r>
        <w:rPr>
          <w:rFonts w:ascii="宋体" w:hAnsi="宋体" w:eastAsia="宋体" w:cs="宋体"/>
          <w:color w:val="000"/>
          <w:sz w:val="28"/>
          <w:szCs w:val="28"/>
        </w:rPr>
        <w:t xml:space="preserve">通过开展质量月活动，促进了全市企业和广大市民质量法律意识的提高，进一步提升了质量技术监督工作在社会的知名度，积累了组织大型活动的经验。质量月活动实现了传播质量文化、宣传质量知识、普及质量法律法规、强化质量意识、树立质量形象、提高质量水平的目的。</w:t>
      </w:r>
    </w:p>
    <w:p>
      <w:pPr>
        <w:ind w:left="0" w:right="0" w:firstLine="560"/>
        <w:spacing w:before="450" w:after="450" w:line="312" w:lineRule="auto"/>
      </w:pPr>
      <w:r>
        <w:rPr>
          <w:rFonts w:ascii="宋体" w:hAnsi="宋体" w:eastAsia="宋体" w:cs="宋体"/>
          <w:color w:val="000"/>
          <w:sz w:val="28"/>
          <w:szCs w:val="28"/>
        </w:rPr>
        <w:t xml:space="preserve">为认真贯彻落实xxx[xx]1号文件精神，我镇党委、政府召开专门会议，为提高我镇人民群众法制意识，确保社会和谐稳定，围绕今年我县三月法制宣传月活动主题——弘扬法治文化，建设山水xx、文化xx，并立足我镇实际，联合安监、计生、派出所等相关执法单位开展三月法制宣传月活动。现将我镇开展三月法制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开展法制宣传月教育是社会主义新农村建设的任务和措施之一,是促进民主法制建设,构建和谐稳定社会的必要途径和方法，为了认真开展好此次法制宣传月教育活动，镇党委、政府高度重视，成立了由镇党委书记为组长，镇人大副主席(分管维稳综治工作领导)为副组长，综治办、派出所、司法所、国土所、农技站、畜牧站、民政办等镇属部门主要负责人为成员的法制宣传领导小组。各个部门、单位紧密配合、齐抓共管、分工负责，确保工作落到实处。</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一是大力宣传了省、市及县关于平安建设和法制宣传月会议、文件精神，使广大人民群众深入了解相关政策法规。</w:t>
      </w:r>
    </w:p>
    <w:p>
      <w:pPr>
        <w:ind w:left="0" w:right="0" w:firstLine="560"/>
        <w:spacing w:before="450" w:after="450" w:line="312" w:lineRule="auto"/>
      </w:pPr>
      <w:r>
        <w:rPr>
          <w:rFonts w:ascii="宋体" w:hAnsi="宋体" w:eastAsia="宋体" w:cs="宋体"/>
          <w:color w:val="000"/>
          <w:sz w:val="28"/>
          <w:szCs w:val="28"/>
        </w:rPr>
        <w:t xml:space="preserve">二是宣传了打击严重暴力犯罪以及严重影响人民群众安全感的多发性犯罪活动所取得的阶段性成果;有效惩处破坏市场经济秩序、危害人民群众安全生产生活的犯罪活动，确保社会的和谐稳定。</w:t>
      </w:r>
    </w:p>
    <w:p>
      <w:pPr>
        <w:ind w:left="0" w:right="0" w:firstLine="560"/>
        <w:spacing w:before="450" w:after="450" w:line="312" w:lineRule="auto"/>
      </w:pPr>
      <w:r>
        <w:rPr>
          <w:rFonts w:ascii="宋体" w:hAnsi="宋体" w:eastAsia="宋体" w:cs="宋体"/>
          <w:color w:val="000"/>
          <w:sz w:val="28"/>
          <w:szCs w:val="28"/>
        </w:rPr>
        <w:t xml:space="preserve">三是深入学校，宣传青少年法制教育，针对当前青少年违法犯罪现象较为突出，已逐渐成社会和家庭关注的社会问题，我镇坚持青少年普法教育工作以学校教育为主的原则，对全镇现有的7所中小学校学生进行普法宣传，充分利用宣传窗、黑板报、广播、观看vcd等方式向学生宣传与他们相关的法律法规，如《刑法》、《未成年人保护法》、《道路交通安全法》、《国防教育法》等，并结合工作实际，联系身边发生的案件以案说法，使普法宣传活动生动具体，在广大学生中引起了良好的反响。四是注重广大群众的普法教育，特别是对外出务工人员的法律宣传。增强广大群众的法律意识，提高依法维权能力，一直是普法工作的重要目标之一。我镇以各行政村为载体，通过宣传窗、黑板报、广播、横幅、标语等形式，向广大群众宣传《道路交通安全法》、《消防法》、《劳动法》、《消费者权益保护法》、《刑法》等与其生活息息相关的法律法规。并利用赶场时间在镇政府门设点进行法律咨询活动，通过接受过往的群众咨询和向他们发放法律宣传资料，使广大群众开始知法、懂法、守法，逐步提高学会运用法律进行自我保护的能力。同时对全镇调解员和各村委干部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此次活动在全镇主要街道悬挂横幅标语6条，营造浓厚的法律宣传氛围，为各学校上法制课7场次，上街下村宣传5次，散发法律节选、平安创建等宣传材料1000余份，为进一步提高这次综治宣传月活动效果，镇机关还利用机关干部、职工学习日对全镇的机关干部职工进行了综治与法制的系统教育活动。</w:t>
      </w:r>
    </w:p>
    <w:p>
      <w:pPr>
        <w:ind w:left="0" w:right="0" w:firstLine="560"/>
        <w:spacing w:before="450" w:after="450" w:line="312" w:lineRule="auto"/>
      </w:pPr>
      <w:r>
        <w:rPr>
          <w:rFonts w:ascii="宋体" w:hAnsi="宋体" w:eastAsia="宋体" w:cs="宋体"/>
          <w:color w:val="000"/>
          <w:sz w:val="28"/>
          <w:szCs w:val="28"/>
        </w:rPr>
        <w:t xml:space="preserve">经过全镇各级干部努力，“三月法制宣传月”活动取得了一定的成效，首先进一步增强了群众的法制观念，为教育群众成为知法、守法、护法、用法的新时代农民奠定了基础，同时营造了良好法制氛围，提高了群众的法制意识，维护了社会稳定，为构建xxx和谐稳定的社会经济环境提供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2025-05-15T10:41:39+08:00</dcterms:created>
  <dcterms:modified xsi:type="dcterms:W3CDTF">2025-05-15T10:41:39+08:00</dcterms:modified>
</cp:coreProperties>
</file>

<file path=docProps/custom.xml><?xml version="1.0" encoding="utf-8"?>
<Properties xmlns="http://schemas.openxmlformats.org/officeDocument/2006/custom-properties" xmlns:vt="http://schemas.openxmlformats.org/officeDocument/2006/docPropsVTypes"/>
</file>