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有关专项整治工作总结(推荐24篇)</w:t>
      </w:r>
      <w:bookmarkEnd w:id="1"/>
    </w:p>
    <w:p>
      <w:pPr>
        <w:jc w:val="center"/>
        <w:spacing w:before="0" w:after="450"/>
      </w:pPr>
      <w:r>
        <w:rPr>
          <w:rFonts w:ascii="Arial" w:hAnsi="Arial" w:eastAsia="Arial" w:cs="Arial"/>
          <w:color w:val="999999"/>
          <w:sz w:val="20"/>
          <w:szCs w:val="20"/>
        </w:rPr>
        <w:t xml:space="preserve">来源：网络  作者：清香如梦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有关专项整治工作总结1（一）这一次集中整治对以后打击非法运营、违法生产奠定了坚实的基础，同时也看到一些问题。个别企业对安全生产认识不到位，不能在规定的时间内按要求整改；摩托车非法运营，不按规定行驶；建筑工地安全措施落实不到位。（二）下一步工...</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有关专项整治工作总结1</w:t>
      </w:r>
    </w:p>
    <w:p>
      <w:pPr>
        <w:ind w:left="0" w:right="0" w:firstLine="560"/>
        <w:spacing w:before="450" w:after="450" w:line="312" w:lineRule="auto"/>
      </w:pPr>
      <w:r>
        <w:rPr>
          <w:rFonts w:ascii="宋体" w:hAnsi="宋体" w:eastAsia="宋体" w:cs="宋体"/>
          <w:color w:val="000"/>
          <w:sz w:val="28"/>
          <w:szCs w:val="28"/>
        </w:rPr>
        <w:t xml:space="preserve">（一）这一次集中整治对以后打击非法运营、违法生产奠定了坚实的基础，同时也看到一些问题。个别企业对安全生产认识不到位，不能在规定的时间内按要求整改；摩托车非法运营，不按规定行驶；建筑工地安全措施落实不到位。</w:t>
      </w:r>
    </w:p>
    <w:p>
      <w:pPr>
        <w:ind w:left="0" w:right="0" w:firstLine="560"/>
        <w:spacing w:before="450" w:after="450" w:line="312" w:lineRule="auto"/>
      </w:pPr>
      <w:r>
        <w:rPr>
          <w:rFonts w:ascii="宋体" w:hAnsi="宋体" w:eastAsia="宋体" w:cs="宋体"/>
          <w:color w:val="000"/>
          <w:sz w:val="28"/>
          <w:szCs w:val="28"/>
        </w:rPr>
        <w:t xml:space="preserve">（二）下一步工作方向。对前两个阶段工作的开展情况要认真总结，进一步开展安全生产隐患排查工作，落实整改措施，巩固扩大成果，对取得好的经验、好的做法和主要成果要进行大力宣传报道，对于执法专项行动落实情况进行专项督促检查，对于能立即整改的，要立即整改，对于一时难以整改的，将整改措施、责任、资金、时限、安全保障措施、应急预案落实到位。</w:t>
      </w:r>
    </w:p>
    <w:p>
      <w:pPr>
        <w:ind w:left="0" w:right="0" w:firstLine="560"/>
        <w:spacing w:before="450" w:after="450" w:line="312" w:lineRule="auto"/>
      </w:pPr>
      <w:r>
        <w:rPr>
          <w:rFonts w:ascii="宋体" w:hAnsi="宋体" w:eastAsia="宋体" w:cs="宋体"/>
          <w:color w:val="000"/>
          <w:sz w:val="28"/>
          <w:szCs w:val="28"/>
        </w:rPr>
        <w:t xml:space="preserve">&gt;专项治理工作总结（2）</w:t>
      </w:r>
    </w:p>
    <w:p>
      <w:pPr>
        <w:ind w:left="0" w:right="0" w:firstLine="560"/>
        <w:spacing w:before="450" w:after="450" w:line="312" w:lineRule="auto"/>
      </w:pPr>
      <w:r>
        <w:rPr>
          <w:rFonts w:ascii="宋体" w:hAnsi="宋体" w:eastAsia="宋体" w:cs="宋体"/>
          <w:color w:val="000"/>
          <w:sz w:val="28"/>
          <w:szCs w:val="28"/>
        </w:rPr>
        <w:t xml:space="preserve">根据洪泽县住房和城乡建设局下发的关于《县住建系统开展全县建筑施工、建筑扬尘和城市燃气安全生产检查整改专项行动方案》及关于开展建筑扬尘和建筑工程安全生产检查整改专项督查工作的通知，7月4日上午我项目部召开会议，部署现场扬尘治理自查自纠工作，项目经理丁项主持了会议，安全总监郭玉龙、项目部有关领导、安全科及消防领导小组成员一同参加，应经理安排下现场扬尘治理自查自纠工作时强调，要严查现场扬尘隐患，建立扬尘治理及应急长效机制，并对照施工现场的实际情况，于7月4日~6日开始进行扬尘治理自查自纠。下面将自查自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有关专项整治工作总结2</w:t>
      </w:r>
    </w:p>
    <w:p>
      <w:pPr>
        <w:ind w:left="0" w:right="0" w:firstLine="560"/>
        <w:spacing w:before="450" w:after="450" w:line="312" w:lineRule="auto"/>
      </w:pPr>
      <w:r>
        <w:rPr>
          <w:rFonts w:ascii="宋体" w:hAnsi="宋体" w:eastAsia="宋体" w:cs="宋体"/>
          <w:color w:val="000"/>
          <w:sz w:val="28"/>
          <w:szCs w:val="28"/>
        </w:rPr>
        <w:t xml:space="preserve">根据xx县委印发的《xx县开展庸懒散浮拖问题专项整治工作实施方案》，我局认真开展了庸懒散浮拖问题专项整治工作，现将工作开展情况总结如下：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&gt;二、强化学习教育</w:t>
      </w:r>
    </w:p>
    <w:p>
      <w:pPr>
        <w:ind w:left="0" w:right="0" w:firstLine="560"/>
        <w:spacing w:before="450" w:after="450" w:line="312" w:lineRule="auto"/>
      </w:pPr>
      <w:r>
        <w:rPr>
          <w:rFonts w:ascii="宋体" w:hAnsi="宋体" w:eastAsia="宋体" w:cs="宋体"/>
          <w:color w:val="000"/>
          <w:sz w:val="28"/>
          <w:szCs w:val="28"/>
        </w:rPr>
        <w:t xml:space="preserve">学习了中央巡视组反馈意见和省委、市委、县委要求，学习了党的十八届四中全会和省委十届五次全会精神，学习了东明书记、宇行书记重要讲话，学习了省委落实巡视整改暨党的群众路线教育实践活动整改深化工作会议精神，学习了省委、市委、县委“两个意见”。通过深入学习，强化了责任担当和忧患意识。</w:t>
      </w:r>
    </w:p>
    <w:p>
      <w:pPr>
        <w:ind w:left="0" w:right="0" w:firstLine="560"/>
        <w:spacing w:before="450" w:after="450" w:line="312" w:lineRule="auto"/>
      </w:pPr>
      <w:r>
        <w:rPr>
          <w:rFonts w:ascii="宋体" w:hAnsi="宋体" w:eastAsia="宋体" w:cs="宋体"/>
          <w:color w:val="000"/>
          <w:sz w:val="28"/>
          <w:szCs w:val="28"/>
        </w:rPr>
        <w:t xml:space="preserve">&gt;三、抓问题查找，推动活动深入</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&gt;四、是健全完善制度，加强督促检查</w:t>
      </w:r>
    </w:p>
    <w:p>
      <w:pPr>
        <w:ind w:left="0" w:right="0" w:firstLine="560"/>
        <w:spacing w:before="450" w:after="450" w:line="312" w:lineRule="auto"/>
      </w:pPr>
      <w:r>
        <w:rPr>
          <w:rFonts w:ascii="宋体" w:hAnsi="宋体" w:eastAsia="宋体" w:cs="宋体"/>
          <w:color w:val="000"/>
          <w:sz w:val="28"/>
          <w:szCs w:val="28"/>
        </w:rPr>
        <w:t xml:space="preserve">我局进一步健全完善了《严肃上下班工作纪律》《严格执行请销假制度》《严格落实工作纪律奖惩》等多项规章制度。同时加强对机关干部职工的上下班签到、工作纪律等情况进行督促检查，重点对旷工、迟到、早退、上网聊天、玩游戏，工作时间办私事等庸懒散现象开展监督检查，定期公布检查情况，并将检查结果列入目标管理，有效地提高了机关干部的工作效率。</w:t>
      </w:r>
    </w:p>
    <w:p>
      <w:pPr>
        <w:ind w:left="0" w:right="0" w:firstLine="560"/>
        <w:spacing w:before="450" w:after="450" w:line="312" w:lineRule="auto"/>
      </w:pPr>
      <w:r>
        <w:rPr>
          <w:rFonts w:ascii="宋体" w:hAnsi="宋体" w:eastAsia="宋体" w:cs="宋体"/>
          <w:color w:val="000"/>
          <w:sz w:val="28"/>
          <w:szCs w:val="28"/>
        </w:rPr>
        <w:t xml:space="preserve">&gt;五、注重统筹兼顾，抓好工作结合</w:t>
      </w:r>
    </w:p>
    <w:p>
      <w:pPr>
        <w:ind w:left="0" w:right="0" w:firstLine="560"/>
        <w:spacing w:before="450" w:after="450" w:line="312" w:lineRule="auto"/>
      </w:pPr>
      <w:r>
        <w:rPr>
          <w:rFonts w:ascii="宋体" w:hAnsi="宋体" w:eastAsia="宋体" w:cs="宋体"/>
          <w:color w:val="000"/>
          <w:sz w:val="28"/>
          <w:szCs w:val="28"/>
        </w:rPr>
        <w:t xml:space="preserve">（一）与民政工作相结合。活动开展以来，我局着力打造“群众满意服务窗口”，局婚姻登记处在全市率先开通离婚调解，设立兼职离婚调解员，促进“和谐”离婚。县救助管理站变坐等求助为主动上街劝导救助，在全县设立乡镇救助点33个、社区引导站58个、村引导站66个，实现救助网络全县覆盖。县殡仪馆“菜单式”殡葬服务模式满足了不同丧家的需求。县老年公寓“家庭式”服务让入住的150余名老人倍感家的温暖。</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_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有关专项整治工作总结3</w:t>
      </w:r>
    </w:p>
    <w:p>
      <w:pPr>
        <w:ind w:left="0" w:right="0" w:firstLine="560"/>
        <w:spacing w:before="450" w:after="450" w:line="312" w:lineRule="auto"/>
      </w:pPr>
      <w:r>
        <w:rPr>
          <w:rFonts w:ascii="宋体" w:hAnsi="宋体" w:eastAsia="宋体" w:cs="宋体"/>
          <w:color w:val="000"/>
          <w:sz w:val="28"/>
          <w:szCs w:val="28"/>
        </w:rPr>
        <w:t xml:space="preserve">为进一步贯彻《安全生产法》、《职业病防治法》、《使用有毒物品作业场所劳动保护条例》《江苏省安全生产条例》等法律法规规定，巩固20xx年我市高毒等物品作业场所职业危害专项整治成果,根据苏州市安全生产委员会《关于印发20xx年苏州市道路交通等六个领域安全专项整治方案的通知》（苏安〔20xx〕6号）精神，结合我市的实际情况在全市开展作业场所职业危害专项整治工作。专项整治工作在市政府的正确领导和各安委会成员单位、各镇场、主管部门的积极配合下，取得了阶段性成果，达到了预期目标。现将整治工作情况总结如下：</w:t>
      </w:r>
    </w:p>
    <w:p>
      <w:pPr>
        <w:ind w:left="0" w:right="0" w:firstLine="560"/>
        <w:spacing w:before="450" w:after="450" w:line="312" w:lineRule="auto"/>
      </w:pPr>
      <w:r>
        <w:rPr>
          <w:rFonts w:ascii="宋体" w:hAnsi="宋体" w:eastAsia="宋体" w:cs="宋体"/>
          <w:color w:val="000"/>
          <w:sz w:val="28"/>
          <w:szCs w:val="28"/>
        </w:rPr>
        <w:t xml:space="preserve">整治工作主要成果</w:t>
      </w:r>
    </w:p>
    <w:p>
      <w:pPr>
        <w:ind w:left="0" w:right="0" w:firstLine="560"/>
        <w:spacing w:before="450" w:after="450" w:line="312" w:lineRule="auto"/>
      </w:pPr>
      <w:r>
        <w:rPr>
          <w:rFonts w:ascii="宋体" w:hAnsi="宋体" w:eastAsia="宋体" w:cs="宋体"/>
          <w:color w:val="000"/>
          <w:sz w:val="28"/>
          <w:szCs w:val="28"/>
        </w:rPr>
        <w:t xml:space="preserve">根据我市作业场所的职业危害情况，市专项整治办公室明确了60家企业为市级重点整治单位，主要以化工、电镀、皮件、蓄电池行业为主，存在苯、铬、铅、三氯乙烯、正己烷、二甲基甲酰胺、二硫化碳等有毒有害因素的企业为重点整治对象。通过此次专项整治,目前已关闭企业9家，有8家企业经过工艺革新明确不再使用和生产原有害因素或更换了低毒材料。至10月底，全市有36家企业完成了职业危害因素的现场监测，占应监测数的,其余5家企业已与市疾病预防控制中心签订了现场检测委托协议，确定了检测日期；31家企业在市疾病预防控制中心进行了职工健康体检，占应检企业的，共体检职工20xx人，其余10家企业也已与市疾病预防控制中心签订委托协议，明确了体检日期；所有重点整治企业的作业现场均按照整治要求，根据《工作场所职业病危害警示标识》（GBZ158-20xx）标准制作和张贴高毒物品警示标志和警示牌；至今向市安监局进行职业危害因素申报的共100家，其中重点整治企业41家，其它企业59家，并建立了一企一档。</w:t>
      </w:r>
    </w:p>
    <w:p>
      <w:pPr>
        <w:ind w:left="0" w:right="0" w:firstLine="560"/>
        <w:spacing w:before="450" w:after="450" w:line="312" w:lineRule="auto"/>
      </w:pPr>
      <w:r>
        <w:rPr>
          <w:rFonts w:ascii="宋体" w:hAnsi="宋体" w:eastAsia="宋体" w:cs="宋体"/>
          <w:color w:val="000"/>
          <w:sz w:val="28"/>
          <w:szCs w:val="28"/>
        </w:rPr>
        <w:t xml:space="preserve">全市各整治单位共计约投入1682万元资金用于厂房的改建和设备的更新。拆除旧厂房2700平方米，改建、新建厂房7618平方米；另有2家电镀企业在当地政府的协调下正着手搬迁前的准备。</w:t>
      </w:r>
    </w:p>
    <w:p>
      <w:pPr>
        <w:ind w:left="0" w:right="0" w:firstLine="560"/>
        <w:spacing w:before="450" w:after="450" w:line="312" w:lineRule="auto"/>
      </w:pPr>
      <w:r>
        <w:rPr>
          <w:rFonts w:ascii="宋体" w:hAnsi="宋体" w:eastAsia="宋体" w:cs="宋体"/>
          <w:color w:val="000"/>
          <w:sz w:val="28"/>
          <w:szCs w:val="28"/>
        </w:rPr>
        <w:t xml:space="preserve">市专项整治办公室举办了二期职业卫生管理知识培训班，聘请有关专家就职业卫生有关的法律法规；职业危害所造成的后果；职业危害因素预防中的建筑、设备设施和个人预防的基本要求作了详实的阐述。共培训了安监办主任和负责职业卫生工作的安监人员共44名，专项整治的60家企业的法人代表及分管职业卫生的安技人员共82名。</w:t>
      </w:r>
    </w:p>
    <w:p>
      <w:pPr>
        <w:ind w:left="0" w:right="0" w:firstLine="560"/>
        <w:spacing w:before="450" w:after="450" w:line="312" w:lineRule="auto"/>
      </w:pPr>
      <w:r>
        <w:rPr>
          <w:rFonts w:ascii="宋体" w:hAnsi="宋体" w:eastAsia="宋体" w:cs="宋体"/>
          <w:color w:val="000"/>
          <w:sz w:val="28"/>
          <w:szCs w:val="28"/>
        </w:rPr>
        <w:t xml:space="preserve">专项整治工作的主要做法</w:t>
      </w:r>
    </w:p>
    <w:p>
      <w:pPr>
        <w:ind w:left="0" w:right="0" w:firstLine="560"/>
        <w:spacing w:before="450" w:after="450" w:line="312" w:lineRule="auto"/>
      </w:pPr>
      <w:r>
        <w:rPr>
          <w:rFonts w:ascii="宋体" w:hAnsi="宋体" w:eastAsia="宋体" w:cs="宋体"/>
          <w:color w:val="000"/>
          <w:sz w:val="28"/>
          <w:szCs w:val="28"/>
        </w:rPr>
        <w:t xml:space="preserve">&gt;一、加强对专项整治工作的领导，形成齐抓共管的局面。</w:t>
      </w:r>
    </w:p>
    <w:p>
      <w:pPr>
        <w:ind w:left="0" w:right="0" w:firstLine="560"/>
        <w:spacing w:before="450" w:after="450" w:line="312" w:lineRule="auto"/>
      </w:pPr>
      <w:r>
        <w:rPr>
          <w:rFonts w:ascii="宋体" w:hAnsi="宋体" w:eastAsia="宋体" w:cs="宋体"/>
          <w:color w:val="000"/>
          <w:sz w:val="28"/>
          <w:szCs w:val="28"/>
        </w:rPr>
        <w:t xml:space="preserve">根据省、苏州市安委会整治工作要求，成立了xx市专项整治领导小组，由常务副市长张永泉为领导小组组长（市政府改选后由徐永过常务副市长为市政府分管负责人），市政府副秘书长游立志、市安监局局长殷朱、市卫生局局长殷恭为副组长，领导小组下设办公室，分别由市卫生局、市总工会和安监局同志组成。整治办公室成员单位根据各自职责，就专项整治的各项任务作了明确分工，市安监部门负责按照《安全生产法》、《职业病防治法》、《使用有毒物品作业场所劳动保护条例》，加强作业场所职业卫生的现场监督检查和整改，加强职业卫生培训教育，规范企业行为，督促企业建立健全职业卫生责任制和相关职业卫生管理制度；_门负责对用人单位职工职业健康监护监督检查和作业现场的检测，规范职业病的预防、保健，完善有毒物品中毒预防和救治预案；市总工组织则建立工会咨询和举报电话，督促用人单位将职业危害因素告知、劳动保护措施纳入集体合同和厂务公开内容之中，加强集体合同的履行检查，配合行政有关部门开展职业卫生宣传教育。</w:t>
      </w:r>
    </w:p>
    <w:p>
      <w:pPr>
        <w:ind w:left="0" w:right="0" w:firstLine="560"/>
        <w:spacing w:before="450" w:after="450" w:line="312" w:lineRule="auto"/>
      </w:pPr>
      <w:r>
        <w:rPr>
          <w:rFonts w:ascii="宋体" w:hAnsi="宋体" w:eastAsia="宋体" w:cs="宋体"/>
          <w:color w:val="000"/>
          <w:sz w:val="28"/>
          <w:szCs w:val="28"/>
        </w:rPr>
        <w:t xml:space="preserve">&gt;二、认真落实上级文件精神，精心布置专项整治工作。</w:t>
      </w:r>
    </w:p>
    <w:p>
      <w:pPr>
        <w:ind w:left="0" w:right="0" w:firstLine="560"/>
        <w:spacing w:before="450" w:after="450" w:line="312" w:lineRule="auto"/>
      </w:pPr>
      <w:r>
        <w:rPr>
          <w:rFonts w:ascii="宋体" w:hAnsi="宋体" w:eastAsia="宋体" w:cs="宋体"/>
          <w:color w:val="000"/>
          <w:sz w:val="28"/>
          <w:szCs w:val="28"/>
        </w:rPr>
        <w:t xml:space="preserve">根据我市作业现场职业卫生实际情况，市专项整治办公室制定了我市作业场所职业危害专项整治工作方案，下发了《关于开展20xx年作业场所职业危害专项整治工作的通知》（常安〔20xx〕15号）：一是明确了专项整治工作的重点：20xx年～20xx年发生职业病危害事故的企业；20xx年经_门监测，作业场所存在职业危害超标作业点的企业；使用三氯乙烯、正己烷、二甲基甲酰胺、二硫化碳的企业；在20xx年度职业卫生普查和职业危害专项检查中，存在严重职业危害的企业。二是明确了专项整治工作的目标和主要任务：严格落实企业负责人及从业人员职业卫生培训考核、接触危害职工健康监护、作业场所职业危害因素监测、设置作业场所职业病危害警示标识、改善作业场所职业卫生条件、履行职业危害申报等六项整治目标任务；三是明确了专项整治工作的进度安排。为了让整治工作得以顺利推进，根据我市职业卫生工作实际情况，专项整治工作方案明确了分五个阶段进行。</w:t>
      </w:r>
    </w:p>
    <w:p>
      <w:pPr>
        <w:ind w:left="0" w:right="0" w:firstLine="560"/>
        <w:spacing w:before="450" w:after="450" w:line="312" w:lineRule="auto"/>
      </w:pPr>
      <w:r>
        <w:rPr>
          <w:rFonts w:ascii="宋体" w:hAnsi="宋体" w:eastAsia="宋体" w:cs="宋体"/>
          <w:color w:val="000"/>
          <w:sz w:val="28"/>
          <w:szCs w:val="28"/>
        </w:rPr>
        <w:t xml:space="preserve">&gt;三、突出专项整治工作重点，力求取得整治成效。</w:t>
      </w:r>
    </w:p>
    <w:p>
      <w:pPr>
        <w:ind w:left="0" w:right="0" w:firstLine="560"/>
        <w:spacing w:before="450" w:after="450" w:line="312" w:lineRule="auto"/>
      </w:pPr>
      <w:r>
        <w:rPr>
          <w:rFonts w:ascii="宋体" w:hAnsi="宋体" w:eastAsia="宋体" w:cs="宋体"/>
          <w:color w:val="000"/>
          <w:sz w:val="28"/>
          <w:szCs w:val="28"/>
        </w:rPr>
        <w:t xml:space="preserve">根据我市作业场所的职业危害情况，市专项整治办公室明确了60家企业为市级重点整治单位，同时把作业场所现场整治作为整治工作的重点，整治初期，根据市疾病预防控制中心对铅作业企业的职工健康监护中发现职工尿铅超标现象比较突出的情况，又将铅作业企业的现场整治为此次整治的重中之重。在卫生局召开了铅作业企业法人和安技员参加的专题会议上，明确要求企业必须做好职业危害控制效果评价，按照评价报告所提出的问题和整改意见不折不扣进行整改。市专项整治办公室组织专业人员，对铅作业企业进行了三批次专项检查。通过明确整治工作各方面的重点，各镇场、部门集中力量，在时间紧、任务重的情况下，顺利地推开并完成了整治工作。</w:t>
      </w:r>
    </w:p>
    <w:p>
      <w:pPr>
        <w:ind w:left="0" w:right="0" w:firstLine="560"/>
        <w:spacing w:before="450" w:after="450" w:line="312" w:lineRule="auto"/>
      </w:pPr>
      <w:r>
        <w:rPr>
          <w:rFonts w:ascii="宋体" w:hAnsi="宋体" w:eastAsia="宋体" w:cs="宋体"/>
          <w:color w:val="000"/>
          <w:sz w:val="28"/>
          <w:szCs w:val="28"/>
        </w:rPr>
        <w:t xml:space="preserve">&gt;四、强化现场监督检查，确保整治质量。</w:t>
      </w:r>
    </w:p>
    <w:p>
      <w:pPr>
        <w:ind w:left="0" w:right="0" w:firstLine="560"/>
        <w:spacing w:before="450" w:after="450" w:line="312" w:lineRule="auto"/>
      </w:pPr>
      <w:r>
        <w:rPr>
          <w:rFonts w:ascii="宋体" w:hAnsi="宋体" w:eastAsia="宋体" w:cs="宋体"/>
          <w:color w:val="000"/>
          <w:sz w:val="28"/>
          <w:szCs w:val="28"/>
        </w:rPr>
        <w:t xml:space="preserve">市及各镇专项整治小组注重企业的现场管理，工作人员经常深入一线，在督促企业完善各项软件资料的同时，帮助和指导企业做好现场职业危害防护设施的改造和安装。督促企业做好检查问题的整改。对存在企业严重不符合职业卫生安全防护条件的决不手软，实行改、停、关。镇安监办共发出整改通知52份、计178条。整治小组人员共组织五次31人次督促检查，安监局共发整改通知书17份、计106条。停产通知书2份。_门在克服单位搬迁带来的诸多不利因素的同时，详细周密计划部置基本上确保了这次整治任务中体检和检测任务目标的完成。7月17日至19日，苏州市安委会对我市作业场所职业危害专项整治工作进行了检查，共抽查了我市12家企业，对我市的专项整治工作的进度和效果深表赞赏，进一步推动了我市整治工作的顺利开展。</w:t>
      </w:r>
    </w:p>
    <w:p>
      <w:pPr>
        <w:ind w:left="0" w:right="0" w:firstLine="560"/>
        <w:spacing w:before="450" w:after="450" w:line="312" w:lineRule="auto"/>
      </w:pPr>
      <w:r>
        <w:rPr>
          <w:rFonts w:ascii="宋体" w:hAnsi="宋体" w:eastAsia="宋体" w:cs="宋体"/>
          <w:color w:val="000"/>
          <w:sz w:val="28"/>
          <w:szCs w:val="28"/>
        </w:rPr>
        <w:t xml:space="preserve">主要存在问题和下一步打算</w:t>
      </w:r>
    </w:p>
    <w:p>
      <w:pPr>
        <w:ind w:left="0" w:right="0" w:firstLine="560"/>
        <w:spacing w:before="450" w:after="450" w:line="312" w:lineRule="auto"/>
      </w:pPr>
      <w:r>
        <w:rPr>
          <w:rFonts w:ascii="宋体" w:hAnsi="宋体" w:eastAsia="宋体" w:cs="宋体"/>
          <w:color w:val="000"/>
          <w:sz w:val="28"/>
          <w:szCs w:val="28"/>
        </w:rPr>
        <w:t xml:space="preserve">通过前期整治，对照国家职业卫生法律法规及标准，我市作业场所的职业卫生状况仍不容乐观，主要存在以下方面的问题：</w:t>
      </w:r>
    </w:p>
    <w:p>
      <w:pPr>
        <w:ind w:left="0" w:right="0" w:firstLine="560"/>
        <w:spacing w:before="450" w:after="450" w:line="312" w:lineRule="auto"/>
      </w:pPr>
      <w:r>
        <w:rPr>
          <w:rFonts w:ascii="宋体" w:hAnsi="宋体" w:eastAsia="宋体" w:cs="宋体"/>
          <w:color w:val="000"/>
          <w:sz w:val="28"/>
          <w:szCs w:val="28"/>
        </w:rPr>
        <w:t xml:space="preserve">1．在对企业所有员工的安全教育方面，企业只重视了作业过程中的生产操作安全教育，但还存在意识教育多，针对性的技术培训偏少，实际应用不够全面。</w:t>
      </w:r>
    </w:p>
    <w:p>
      <w:pPr>
        <w:ind w:left="0" w:right="0" w:firstLine="560"/>
        <w:spacing w:before="450" w:after="450" w:line="312" w:lineRule="auto"/>
      </w:pPr>
      <w:r>
        <w:rPr>
          <w:rFonts w:ascii="宋体" w:hAnsi="宋体" w:eastAsia="宋体" w:cs="宋体"/>
          <w:color w:val="000"/>
          <w:sz w:val="28"/>
          <w:szCs w:val="28"/>
        </w:rPr>
        <w:t xml:space="preserve">2．部分企业虽经过此次整治,有了较大改观,但还有待进一步完善。厂房及其设施老化，电器设备安装未完全符合要求的\'现象还有所存在。特别是部分电镀和铅作业企业，由于在改制后租赁原有集体厂房，厂房陈旧低矮，酸雾侵蚀的情况较为严重，在整治上还存在一定困难。</w:t>
      </w:r>
    </w:p>
    <w:p>
      <w:pPr>
        <w:ind w:left="0" w:right="0" w:firstLine="560"/>
        <w:spacing w:before="450" w:after="450" w:line="312" w:lineRule="auto"/>
      </w:pPr>
      <w:r>
        <w:rPr>
          <w:rFonts w:ascii="宋体" w:hAnsi="宋体" w:eastAsia="宋体" w:cs="宋体"/>
          <w:color w:val="000"/>
          <w:sz w:val="28"/>
          <w:szCs w:val="28"/>
        </w:rPr>
        <w:t xml:space="preserve">针对以上问题，下一步要进一步深化职业危害专项整治工作，与卫生、劳动、总工会等部门加强联合，切实落实企业的主体责任，努力提高作业人员职业安全技能和自我保护能力，有效开展作业场所职业卫生监督检查，大力整治作业场所职业危害隐患，建立起标本兼治的职业卫生长效机制，从而保障劳动者的职业健康和安全。</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有关专项整治工作总结4</w:t>
      </w:r>
    </w:p>
    <w:p>
      <w:pPr>
        <w:ind w:left="0" w:right="0" w:firstLine="560"/>
        <w:spacing w:before="450" w:after="450" w:line="312" w:lineRule="auto"/>
      </w:pPr>
      <w:r>
        <w:rPr>
          <w:rFonts w:ascii="宋体" w:hAnsi="宋体" w:eastAsia="宋体" w:cs="宋体"/>
          <w:color w:val="000"/>
          <w:sz w:val="28"/>
          <w:szCs w:val="28"/>
        </w:rPr>
        <w:t xml:space="preserve">贾湖党支部，为了切实加强党员队伍建设，根据上级要求，结合实际，坚持问题导向对支部关于党员意识缺失进行了专项整治分四个阶段进行（一）动员发动时间为4月12日前（二）全面自查阶段，时间为4月13—4月18日。（三）整改落实阶段，时间为4月19日—4月20日采取开座谈会等方式，（四）总结提高阶段（4月21日—4月23日）</w:t>
      </w:r>
    </w:p>
    <w:p>
      <w:pPr>
        <w:ind w:left="0" w:right="0" w:firstLine="560"/>
        <w:spacing w:before="450" w:after="450" w:line="312" w:lineRule="auto"/>
      </w:pPr>
      <w:r>
        <w:rPr>
          <w:rFonts w:ascii="宋体" w:hAnsi="宋体" w:eastAsia="宋体" w:cs="宋体"/>
          <w:color w:val="000"/>
          <w:sz w:val="28"/>
          <w:szCs w:val="28"/>
        </w:rPr>
        <w:t xml:space="preserve">专项整治工作经召开座谈会党员自评总结如下：</w:t>
      </w:r>
    </w:p>
    <w:p>
      <w:pPr>
        <w:ind w:left="0" w:right="0" w:firstLine="560"/>
        <w:spacing w:before="450" w:after="450" w:line="312" w:lineRule="auto"/>
      </w:pPr>
      <w:r>
        <w:rPr>
          <w:rFonts w:ascii="宋体" w:hAnsi="宋体" w:eastAsia="宋体" w:cs="宋体"/>
          <w:color w:val="000"/>
          <w:sz w:val="28"/>
          <w:szCs w:val="28"/>
        </w:rPr>
        <w:t xml:space="preserve">（一）履行党员义务方面具体表现：</w:t>
      </w:r>
    </w:p>
    <w:p>
      <w:pPr>
        <w:ind w:left="0" w:right="0" w:firstLine="560"/>
        <w:spacing w:before="450" w:after="450" w:line="312" w:lineRule="auto"/>
      </w:pPr>
      <w:r>
        <w:rPr>
          <w:rFonts w:ascii="宋体" w:hAnsi="宋体" w:eastAsia="宋体" w:cs="宋体"/>
          <w:color w:val="000"/>
          <w:sz w:val="28"/>
          <w:szCs w:val="28"/>
        </w:rPr>
        <w:t xml:space="preserve">（1）不能勇于开展批评和自我批评；</w:t>
      </w:r>
    </w:p>
    <w:p>
      <w:pPr>
        <w:ind w:left="0" w:right="0" w:firstLine="560"/>
        <w:spacing w:before="450" w:after="450" w:line="312" w:lineRule="auto"/>
      </w:pPr>
      <w:r>
        <w:rPr>
          <w:rFonts w:ascii="宋体" w:hAnsi="宋体" w:eastAsia="宋体" w:cs="宋体"/>
          <w:color w:val="000"/>
          <w:sz w:val="28"/>
          <w:szCs w:val="28"/>
        </w:rPr>
        <w:t xml:space="preserve">（2）责任担当缺失；</w:t>
      </w:r>
    </w:p>
    <w:p>
      <w:pPr>
        <w:ind w:left="0" w:right="0" w:firstLine="560"/>
        <w:spacing w:before="450" w:after="450" w:line="312" w:lineRule="auto"/>
      </w:pPr>
      <w:r>
        <w:rPr>
          <w:rFonts w:ascii="宋体" w:hAnsi="宋体" w:eastAsia="宋体" w:cs="宋体"/>
          <w:color w:val="000"/>
          <w:sz w:val="28"/>
          <w:szCs w:val="28"/>
        </w:rPr>
        <w:t xml:space="preserve">（3）理论学习主动性较差，理论学习不够</w:t>
      </w:r>
    </w:p>
    <w:p>
      <w:pPr>
        <w:ind w:left="0" w:right="0" w:firstLine="560"/>
        <w:spacing w:before="450" w:after="450" w:line="312" w:lineRule="auto"/>
      </w:pPr>
      <w:r>
        <w:rPr>
          <w:rFonts w:ascii="宋体" w:hAnsi="宋体" w:eastAsia="宋体" w:cs="宋体"/>
          <w:color w:val="000"/>
          <w:sz w:val="28"/>
          <w:szCs w:val="28"/>
        </w:rPr>
        <w:t xml:space="preserve">整改措施：（1）要勇于提出问题，惩后毙后，揭短亮丑及问题思想深处（2）通过自我净化，自我完善来增强责任担当意识（3）强化理论学习</w:t>
      </w:r>
    </w:p>
    <w:p>
      <w:pPr>
        <w:ind w:left="0" w:right="0" w:firstLine="560"/>
        <w:spacing w:before="450" w:after="450" w:line="312" w:lineRule="auto"/>
      </w:pPr>
      <w:r>
        <w:rPr>
          <w:rFonts w:ascii="宋体" w:hAnsi="宋体" w:eastAsia="宋体" w:cs="宋体"/>
          <w:color w:val="000"/>
          <w:sz w:val="28"/>
          <w:szCs w:val="28"/>
        </w:rPr>
        <w:t xml:space="preserve">（二）坚定理想信念方面具体表现：</w:t>
      </w:r>
    </w:p>
    <w:p>
      <w:pPr>
        <w:ind w:left="0" w:right="0" w:firstLine="560"/>
        <w:spacing w:before="450" w:after="450" w:line="312" w:lineRule="auto"/>
      </w:pPr>
      <w:r>
        <w:rPr>
          <w:rFonts w:ascii="宋体" w:hAnsi="宋体" w:eastAsia="宋体" w:cs="宋体"/>
          <w:color w:val="000"/>
          <w:sz w:val="28"/>
          <w:szCs w:val="28"/>
        </w:rPr>
        <w:t xml:space="preserve">（1）党性修养不强；</w:t>
      </w:r>
    </w:p>
    <w:p>
      <w:pPr>
        <w:ind w:left="0" w:right="0" w:firstLine="560"/>
        <w:spacing w:before="450" w:after="450" w:line="312" w:lineRule="auto"/>
      </w:pPr>
      <w:r>
        <w:rPr>
          <w:rFonts w:ascii="宋体" w:hAnsi="宋体" w:eastAsia="宋体" w:cs="宋体"/>
          <w:color w:val="000"/>
          <w:sz w:val="28"/>
          <w:szCs w:val="28"/>
        </w:rPr>
        <w:t xml:space="preserve">（2）队政治理论学习的认识不够深刻；</w:t>
      </w:r>
    </w:p>
    <w:p>
      <w:pPr>
        <w:ind w:left="0" w:right="0" w:firstLine="560"/>
        <w:spacing w:before="450" w:after="450" w:line="312" w:lineRule="auto"/>
      </w:pPr>
      <w:r>
        <w:rPr>
          <w:rFonts w:ascii="宋体" w:hAnsi="宋体" w:eastAsia="宋体" w:cs="宋体"/>
          <w:color w:val="000"/>
          <w:sz w:val="28"/>
          <w:szCs w:val="28"/>
        </w:rPr>
        <w:t xml:space="preserve">（3）群众意识淡薄联系群众不紧密。</w:t>
      </w:r>
    </w:p>
    <w:p>
      <w:pPr>
        <w:ind w:left="0" w:right="0" w:firstLine="560"/>
        <w:spacing w:before="450" w:after="450" w:line="312" w:lineRule="auto"/>
      </w:pPr>
      <w:r>
        <w:rPr>
          <w:rFonts w:ascii="宋体" w:hAnsi="宋体" w:eastAsia="宋体" w:cs="宋体"/>
          <w:color w:val="000"/>
          <w:sz w:val="28"/>
          <w:szCs w:val="28"/>
        </w:rPr>
        <w:t xml:space="preserve">整改措施（1）从支部活动和社会实践中，不断加强党性修养（2）加强理论学习深度，提交党性修养和思想觉悟（3）多走访群众了解民情民意。</w:t>
      </w:r>
    </w:p>
    <w:p>
      <w:pPr>
        <w:ind w:left="0" w:right="0" w:firstLine="560"/>
        <w:spacing w:before="450" w:after="450" w:line="312" w:lineRule="auto"/>
      </w:pPr>
      <w:r>
        <w:rPr>
          <w:rFonts w:ascii="宋体" w:hAnsi="宋体" w:eastAsia="宋体" w:cs="宋体"/>
          <w:color w:val="000"/>
          <w:sz w:val="28"/>
          <w:szCs w:val="28"/>
        </w:rPr>
        <w:t xml:space="preserve">（三）参加组织生活具体表现：</w:t>
      </w:r>
    </w:p>
    <w:p>
      <w:pPr>
        <w:ind w:left="0" w:right="0" w:firstLine="560"/>
        <w:spacing w:before="450" w:after="450" w:line="312" w:lineRule="auto"/>
      </w:pPr>
      <w:r>
        <w:rPr>
          <w:rFonts w:ascii="宋体" w:hAnsi="宋体" w:eastAsia="宋体" w:cs="宋体"/>
          <w:color w:val="000"/>
          <w:sz w:val="28"/>
          <w:szCs w:val="28"/>
        </w:rPr>
        <w:t xml:space="preserve">（1）参加组织生活不主动；</w:t>
      </w:r>
    </w:p>
    <w:p>
      <w:pPr>
        <w:ind w:left="0" w:right="0" w:firstLine="560"/>
        <w:spacing w:before="450" w:after="450" w:line="312" w:lineRule="auto"/>
      </w:pPr>
      <w:r>
        <w:rPr>
          <w:rFonts w:ascii="宋体" w:hAnsi="宋体" w:eastAsia="宋体" w:cs="宋体"/>
          <w:color w:val="000"/>
          <w:sz w:val="28"/>
          <w:szCs w:val="28"/>
        </w:rPr>
        <w:t xml:space="preserve">（2）参加组织生活会时发言不积极；</w:t>
      </w:r>
    </w:p>
    <w:p>
      <w:pPr>
        <w:ind w:left="0" w:right="0" w:firstLine="560"/>
        <w:spacing w:before="450" w:after="450" w:line="312" w:lineRule="auto"/>
      </w:pPr>
      <w:r>
        <w:rPr>
          <w:rFonts w:ascii="宋体" w:hAnsi="宋体" w:eastAsia="宋体" w:cs="宋体"/>
          <w:color w:val="000"/>
          <w:sz w:val="28"/>
          <w:szCs w:val="28"/>
        </w:rPr>
        <w:t xml:space="preserve">（3）参加组织生活会经常找借口请假</w:t>
      </w:r>
    </w:p>
    <w:p>
      <w:pPr>
        <w:ind w:left="0" w:right="0" w:firstLine="560"/>
        <w:spacing w:before="450" w:after="450" w:line="312" w:lineRule="auto"/>
      </w:pPr>
      <w:r>
        <w:rPr>
          <w:rFonts w:ascii="宋体" w:hAnsi="宋体" w:eastAsia="宋体" w:cs="宋体"/>
          <w:color w:val="000"/>
          <w:sz w:val="28"/>
          <w:szCs w:val="28"/>
        </w:rPr>
        <w:t xml:space="preserve">整改措施（1）提高思想认识，积极主动参加组织生活（2）会前准备相关发言材料，会上积极参与发言（3）按时参加组织生活不迟到不早退不请假。</w:t>
      </w:r>
    </w:p>
    <w:p>
      <w:pPr>
        <w:ind w:left="0" w:right="0" w:firstLine="560"/>
        <w:spacing w:before="450" w:after="450" w:line="312" w:lineRule="auto"/>
      </w:pPr>
      <w:r>
        <w:rPr>
          <w:rFonts w:ascii="宋体" w:hAnsi="宋体" w:eastAsia="宋体" w:cs="宋体"/>
          <w:color w:val="000"/>
          <w:sz w:val="28"/>
          <w:szCs w:val="28"/>
        </w:rPr>
        <w:t xml:space="preserve">（四）发挥模范作用方面具体表现：</w:t>
      </w:r>
    </w:p>
    <w:p>
      <w:pPr>
        <w:ind w:left="0" w:right="0" w:firstLine="560"/>
        <w:spacing w:before="450" w:after="450" w:line="312" w:lineRule="auto"/>
      </w:pPr>
      <w:r>
        <w:rPr>
          <w:rFonts w:ascii="宋体" w:hAnsi="宋体" w:eastAsia="宋体" w:cs="宋体"/>
          <w:color w:val="000"/>
          <w:sz w:val="28"/>
          <w:szCs w:val="28"/>
        </w:rPr>
        <w:t xml:space="preserve">（1）把自己等同普通群众，凡是只求过的去，不求过的硬；</w:t>
      </w:r>
    </w:p>
    <w:p>
      <w:pPr>
        <w:ind w:left="0" w:right="0" w:firstLine="560"/>
        <w:spacing w:before="450" w:after="450" w:line="312" w:lineRule="auto"/>
      </w:pPr>
      <w:r>
        <w:rPr>
          <w:rFonts w:ascii="宋体" w:hAnsi="宋体" w:eastAsia="宋体" w:cs="宋体"/>
          <w:color w:val="000"/>
          <w:sz w:val="28"/>
          <w:szCs w:val="28"/>
        </w:rPr>
        <w:t xml:space="preserve">（2）工作方法简单，措施不细；</w:t>
      </w:r>
    </w:p>
    <w:p>
      <w:pPr>
        <w:ind w:left="0" w:right="0" w:firstLine="560"/>
        <w:spacing w:before="450" w:after="450" w:line="312" w:lineRule="auto"/>
      </w:pPr>
      <w:r>
        <w:rPr>
          <w:rFonts w:ascii="宋体" w:hAnsi="宋体" w:eastAsia="宋体" w:cs="宋体"/>
          <w:color w:val="000"/>
          <w:sz w:val="28"/>
          <w:szCs w:val="28"/>
        </w:rPr>
        <w:t xml:space="preserve">（3）不能保质保量做好本职工作，为人民服务本来不高</w:t>
      </w:r>
    </w:p>
    <w:p>
      <w:pPr>
        <w:ind w:left="0" w:right="0" w:firstLine="560"/>
        <w:spacing w:before="450" w:after="450" w:line="312" w:lineRule="auto"/>
      </w:pPr>
      <w:r>
        <w:rPr>
          <w:rFonts w:ascii="宋体" w:hAnsi="宋体" w:eastAsia="宋体" w:cs="宋体"/>
          <w:color w:val="000"/>
          <w:sz w:val="28"/>
          <w:szCs w:val="28"/>
        </w:rPr>
        <w:t xml:space="preserve">整改措施：（1）发挥党员先锋模范作用，积极创先争先做表率（2）创新工作思路，措施得当（3）刻苦专研本职工作，努力提高为人民服务的本领。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（五）执行组织决定方面具体表现：</w:t>
      </w:r>
    </w:p>
    <w:p>
      <w:pPr>
        <w:ind w:left="0" w:right="0" w:firstLine="560"/>
        <w:spacing w:before="450" w:after="450" w:line="312" w:lineRule="auto"/>
      </w:pPr>
      <w:r>
        <w:rPr>
          <w:rFonts w:ascii="宋体" w:hAnsi="宋体" w:eastAsia="宋体" w:cs="宋体"/>
          <w:color w:val="000"/>
          <w:sz w:val="28"/>
          <w:szCs w:val="28"/>
        </w:rPr>
        <w:t xml:space="preserve">（1）不能严格服从组织工作安排（2）对组织决定选择性执行（3）工作懒散，不能主动作为。</w:t>
      </w:r>
    </w:p>
    <w:p>
      <w:pPr>
        <w:ind w:left="0" w:right="0" w:firstLine="560"/>
        <w:spacing w:before="450" w:after="450" w:line="312" w:lineRule="auto"/>
      </w:pPr>
      <w:r>
        <w:rPr>
          <w:rFonts w:ascii="宋体" w:hAnsi="宋体" w:eastAsia="宋体" w:cs="宋体"/>
          <w:color w:val="000"/>
          <w:sz w:val="28"/>
          <w:szCs w:val="28"/>
        </w:rPr>
        <w:t xml:space="preserve">整改措施：（1）加强自身的纪律建设，把守纪律，讲规矩摆在首位（2）从思想和行动上与组织保持一致（3）转变工作懒散的状态，敢于担当，提高工作效率。</w:t>
      </w:r>
    </w:p>
    <w:p>
      <w:pPr>
        <w:ind w:left="0" w:right="0" w:firstLine="560"/>
        <w:spacing w:before="450" w:after="450" w:line="312" w:lineRule="auto"/>
      </w:pPr>
      <w:r>
        <w:rPr>
          <w:rFonts w:ascii="宋体" w:hAnsi="宋体" w:eastAsia="宋体" w:cs="宋体"/>
          <w:color w:val="000"/>
          <w:sz w:val="28"/>
          <w:szCs w:val="28"/>
        </w:rPr>
        <w:t xml:space="preserve">本次专项整治工作，党员同志认真自查自纠，对号入座主动认领联系群众，工作和生活实际深入分析明确了努力方向，改进措施，解决办法，以实实在在的活动成效崭新的精神风貌，迎接即将开展的“不忘初心牢记使命”主题教育之中</w:t>
      </w:r>
    </w:p>
    <w:p>
      <w:pPr>
        <w:ind w:left="0" w:right="0" w:firstLine="560"/>
        <w:spacing w:before="450" w:after="450" w:line="312" w:lineRule="auto"/>
      </w:pPr>
      <w:r>
        <w:rPr>
          <w:rFonts w:ascii="宋体" w:hAnsi="宋体" w:eastAsia="宋体" w:cs="宋体"/>
          <w:color w:val="000"/>
          <w:sz w:val="28"/>
          <w:szCs w:val="28"/>
        </w:rPr>
        <w:t xml:space="preserve">贾湖党支部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有关专项整治工作总结5</w:t>
      </w:r>
    </w:p>
    <w:p>
      <w:pPr>
        <w:ind w:left="0" w:right="0" w:firstLine="560"/>
        <w:spacing w:before="450" w:after="450" w:line="312" w:lineRule="auto"/>
      </w:pPr>
      <w:r>
        <w:rPr>
          <w:rFonts w:ascii="宋体" w:hAnsi="宋体" w:eastAsia="宋体" w:cs="宋体"/>
          <w:color w:val="000"/>
          <w:sz w:val="28"/>
          <w:szCs w:val="28"/>
        </w:rPr>
        <w:t xml:space="preserve">1、认真贯彻执行了上级有关安全生产的政策、文件和指令。让每一位职工充分认识到目前安全生产的形势及搞好安全生产的重要意义，在现场生产作业过程中，自觉做到按章操作。</w:t>
      </w:r>
    </w:p>
    <w:p>
      <w:pPr>
        <w:ind w:left="0" w:right="0" w:firstLine="560"/>
        <w:spacing w:before="450" w:after="450" w:line="312" w:lineRule="auto"/>
      </w:pPr>
      <w:r>
        <w:rPr>
          <w:rFonts w:ascii="宋体" w:hAnsi="宋体" w:eastAsia="宋体" w:cs="宋体"/>
          <w:color w:val="000"/>
          <w:sz w:val="28"/>
          <w:szCs w:val="28"/>
        </w:rPr>
        <w:t xml:space="preserve">2、抓了现场安全管理。</w:t>
      </w:r>
    </w:p>
    <w:p>
      <w:pPr>
        <w:ind w:left="0" w:right="0" w:firstLine="560"/>
        <w:spacing w:before="450" w:after="450" w:line="312" w:lineRule="auto"/>
      </w:pPr>
      <w:r>
        <w:rPr>
          <w:rFonts w:ascii="宋体" w:hAnsi="宋体" w:eastAsia="宋体" w:cs="宋体"/>
          <w:color w:val="000"/>
          <w:sz w:val="28"/>
          <w:szCs w:val="28"/>
        </w:rPr>
        <w:t xml:space="preserve">一是坚持开展了每周一次全矿安全隐患排查治理工作，在1月份，共进行了2次安全隐患排查，共查出隐患7条，治理安全隐患7条，完成率100%。</w:t>
      </w:r>
    </w:p>
    <w:p>
      <w:pPr>
        <w:ind w:left="0" w:right="0" w:firstLine="560"/>
        <w:spacing w:before="450" w:after="450" w:line="312" w:lineRule="auto"/>
      </w:pPr>
      <w:r>
        <w:rPr>
          <w:rFonts w:ascii="宋体" w:hAnsi="宋体" w:eastAsia="宋体" w:cs="宋体"/>
          <w:color w:val="000"/>
          <w:sz w:val="28"/>
          <w:szCs w:val="28"/>
        </w:rPr>
        <w:t xml:space="preserve">二是坚持了矿级领导下井带班制度，每班都有一名矿级领导到现场指导工作，并对重点工作面进行重点把关，确保了现场作业的正常进行。</w:t>
      </w:r>
    </w:p>
    <w:p>
      <w:pPr>
        <w:ind w:left="0" w:right="0" w:firstLine="560"/>
        <w:spacing w:before="450" w:after="450" w:line="312" w:lineRule="auto"/>
      </w:pPr>
      <w:r>
        <w:rPr>
          <w:rFonts w:ascii="宋体" w:hAnsi="宋体" w:eastAsia="宋体" w:cs="宋体"/>
          <w:color w:val="000"/>
          <w:sz w:val="28"/>
          <w:szCs w:val="28"/>
        </w:rPr>
        <w:t xml:space="preserve">三是坚持执行了安全巡回检查制度，每班矿都安排了安全员在现场进行巡回安全检查，督促现场作业人员按规定进行生产作业，并对现场出现的安全隐患进行了及时处理或汇报处理，保证了生产作业的安全。</w:t>
      </w:r>
    </w:p>
    <w:p>
      <w:pPr>
        <w:ind w:left="0" w:right="0" w:firstLine="560"/>
        <w:spacing w:before="450" w:after="450" w:line="312" w:lineRule="auto"/>
      </w:pPr>
      <w:r>
        <w:rPr>
          <w:rFonts w:ascii="宋体" w:hAnsi="宋体" w:eastAsia="宋体" w:cs="宋体"/>
          <w:color w:val="000"/>
          <w:sz w:val="28"/>
          <w:szCs w:val="28"/>
        </w:rPr>
        <w:t xml:space="preserve">3、抓了职工的安全思想教育。临近春节，争对职工思想活跃，容易产生对安全生产的麻痹思想这一特点，矿专门对职工进行了安全思想教育，并在每班的班前会上进行重点强调，保证了节日生产作业的安全。</w:t>
      </w:r>
    </w:p>
    <w:p>
      <w:pPr>
        <w:ind w:left="0" w:right="0" w:firstLine="560"/>
        <w:spacing w:before="450" w:after="450" w:line="312" w:lineRule="auto"/>
      </w:pPr>
      <w:r>
        <w:rPr>
          <w:rFonts w:ascii="宋体" w:hAnsi="宋体" w:eastAsia="宋体" w:cs="宋体"/>
          <w:color w:val="000"/>
          <w:sz w:val="28"/>
          <w:szCs w:val="28"/>
        </w:rPr>
        <w:t xml:space="preserve">4、抓了对井下电气设备防爆性能的全面检查，对查出的失爆电气设备进行了及时处理。杜绝了井下电气设备。</w:t>
      </w:r>
    </w:p>
    <w:p>
      <w:pPr>
        <w:ind w:left="0" w:right="0" w:firstLine="560"/>
        <w:spacing w:before="450" w:after="450" w:line="312" w:lineRule="auto"/>
      </w:pPr>
      <w:r>
        <w:rPr>
          <w:rFonts w:ascii="宋体" w:hAnsi="宋体" w:eastAsia="宋体" w:cs="宋体"/>
          <w:color w:val="000"/>
          <w:sz w:val="28"/>
          <w:szCs w:val="28"/>
        </w:rPr>
        <w:t xml:space="preserve">5、抓了春节前，对各采掘工作面的维护加固工作。</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有关专项整治工作总结6</w:t>
      </w:r>
    </w:p>
    <w:p>
      <w:pPr>
        <w:ind w:left="0" w:right="0" w:firstLine="560"/>
        <w:spacing w:before="450" w:after="450" w:line="312" w:lineRule="auto"/>
      </w:pPr>
      <w:r>
        <w:rPr>
          <w:rFonts w:ascii="宋体" w:hAnsi="宋体" w:eastAsia="宋体" w:cs="宋体"/>
          <w:color w:val="000"/>
          <w:sz w:val="28"/>
          <w:szCs w:val="28"/>
        </w:rPr>
        <w:t xml:space="preserve">为确保我镇20xx年成功创建“广东省卫生镇”，并从基层源头提高“六乱”治理成效，进一步提升城市精细化管理水平，xx镇结合实际，制定了《xx镇开展创建“广东省卫生镇”专项整治工作方案》（以下简称《方案》）。从4月19日起，我镇组织全体镇干部职工、城监队、沿线村“两委”干部联合县交警大队、县巡警大队、县应急大队、xx派出所、xx交警中队、县公路路政工作人员、xx道班进行专项整治行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&gt;一、加大宣传力度，增强群众环境保护意识</w:t>
      </w:r>
    </w:p>
    <w:p>
      <w:pPr>
        <w:ind w:left="0" w:right="0" w:firstLine="560"/>
        <w:spacing w:before="450" w:after="450" w:line="312" w:lineRule="auto"/>
      </w:pPr>
      <w:r>
        <w:rPr>
          <w:rFonts w:ascii="宋体" w:hAnsi="宋体" w:eastAsia="宋体" w:cs="宋体"/>
          <w:color w:val="000"/>
          <w:sz w:val="28"/>
          <w:szCs w:val="28"/>
        </w:rPr>
        <w:t xml:space="preserve">我镇大力宣传创建“广东省卫生镇”的重要性和必要性，大力宣传城乡管理的法律法规，让广大群众了解有关法律知识，进一步增强法制意识，积极配合治理创建“广东省卫生镇”工作。据统计，本次行动发放《关于xx镇创建“广东省卫生镇”专项整治行动的通告》、《关于xx镇圩镇范围车辆乱停乱放、超限超载、扬尘撒漏等行为的整治通告》和《反电信诈骗温馨提示》宣传单10000多份，与沿街商户住户签订“门前三包”责任书800多份。</w:t>
      </w:r>
    </w:p>
    <w:p>
      <w:pPr>
        <w:ind w:left="0" w:right="0" w:firstLine="560"/>
        <w:spacing w:before="450" w:after="450" w:line="312" w:lineRule="auto"/>
      </w:pPr>
      <w:r>
        <w:rPr>
          <w:rFonts w:ascii="宋体" w:hAnsi="宋体" w:eastAsia="宋体" w:cs="宋体"/>
          <w:color w:val="000"/>
          <w:sz w:val="28"/>
          <w:szCs w:val="28"/>
        </w:rPr>
        <w:t xml:space="preserve">&gt;二、加大执法力度，扎实开展“六乱”整治行动</w:t>
      </w:r>
    </w:p>
    <w:p>
      <w:pPr>
        <w:ind w:left="0" w:right="0" w:firstLine="560"/>
        <w:spacing w:before="450" w:after="450" w:line="312" w:lineRule="auto"/>
      </w:pPr>
      <w:r>
        <w:rPr>
          <w:rFonts w:ascii="宋体" w:hAnsi="宋体" w:eastAsia="宋体" w:cs="宋体"/>
          <w:color w:val="000"/>
          <w:sz w:val="28"/>
          <w:szCs w:val="28"/>
        </w:rPr>
        <w:t xml:space="preserve">（一）开展环境卫生整治行动。我镇将圩镇环境卫生保洁工作承包给第三方保洁公司，建立圩镇环境卫生管理长效机制，做到垃圾日产日清；清沟排渠5条，保持排水沟渠畅通；清理卫生死角25处、乱张贴和乱拉挂90多宗。</w:t>
      </w:r>
    </w:p>
    <w:p>
      <w:pPr>
        <w:ind w:left="0" w:right="0" w:firstLine="560"/>
        <w:spacing w:before="450" w:after="450" w:line="312" w:lineRule="auto"/>
      </w:pPr>
      <w:r>
        <w:rPr>
          <w:rFonts w:ascii="宋体" w:hAnsi="宋体" w:eastAsia="宋体" w:cs="宋体"/>
          <w:color w:val="000"/>
          <w:sz w:val="28"/>
          <w:szCs w:val="28"/>
        </w:rPr>
        <w:t xml:space="preserve">（二）开展临街违章搭建整治。拆除圩镇主要街道两侧、市场周边等重要地段的乱搭乱建和陈旧破损广告牌等10宗。</w:t>
      </w:r>
    </w:p>
    <w:p>
      <w:pPr>
        <w:ind w:left="0" w:right="0" w:firstLine="560"/>
        <w:spacing w:before="450" w:after="450" w:line="312" w:lineRule="auto"/>
      </w:pPr>
      <w:r>
        <w:rPr>
          <w:rFonts w:ascii="宋体" w:hAnsi="宋体" w:eastAsia="宋体" w:cs="宋体"/>
          <w:color w:val="000"/>
          <w:sz w:val="28"/>
          <w:szCs w:val="28"/>
        </w:rPr>
        <w:t xml:space="preserve">（三）开展占道经营和市场经营整治。组织人员对占道经营行为及街道两侧杂物乱堆等影响道路通行和圩容镇貌的不良现象予以整治，科学处理好圩日和非圩日的经营秩序，清理乱堆乱放、乱摆乱卖195宗。</w:t>
      </w:r>
    </w:p>
    <w:p>
      <w:pPr>
        <w:ind w:left="0" w:right="0" w:firstLine="560"/>
        <w:spacing w:before="450" w:after="450" w:line="312" w:lineRule="auto"/>
      </w:pPr>
      <w:r>
        <w:rPr>
          <w:rFonts w:ascii="宋体" w:hAnsi="宋体" w:eastAsia="宋体" w:cs="宋体"/>
          <w:color w:val="000"/>
          <w:sz w:val="28"/>
          <w:szCs w:val="28"/>
        </w:rPr>
        <w:t xml:space="preserve">（四）开展交通安全整治。重点整治圩镇主干道两侧车辆乱停乱放等影响道路交通和镇容镇貌的不良现象，加强与交警部门联系，对无明显警示标识路口，合理规范设置警示标识，车辆须停放在指定线内，落实主要街道店铺送货车辆在规定时间内进行；至目前，整治酒驾2起，整治货车超载、漂洒2起，整治摩托车未戴安全头盔68起，现场纠正摩托车乱停乱放82宗。查处汽车违停违规132起，查处其他交通违法55起，发放交通宣传资料3000多份。</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有关专项整治工作总结7</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有关专项整治工作总结8</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有关专项整治工作总结9</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有关专项整治工作总结10</w:t>
      </w:r>
    </w:p>
    <w:p>
      <w:pPr>
        <w:ind w:left="0" w:right="0" w:firstLine="560"/>
        <w:spacing w:before="450" w:after="450" w:line="312" w:lineRule="auto"/>
      </w:pPr>
      <w:r>
        <w:rPr>
          <w:rFonts w:ascii="宋体" w:hAnsi="宋体" w:eastAsia="宋体" w:cs="宋体"/>
          <w:color w:val="000"/>
          <w:sz w:val="28"/>
          <w:szCs w:val="28"/>
        </w:rPr>
        <w:t xml:space="preserve">年初以来，全镇工业经济逐渐回升，很多中小企业相继复产，还再生出了不少的家庭式服装加工企业。由此带来的“三合一”场所也再度回潮，在全镇范围内大幅度增加了火灾隐患。镇政府在初步掌握情况后，便下定决心，于4月下旬至6月底在全镇范围内再次深入开展了“三合一”场所消防安全综合整治工作。</w:t>
      </w:r>
    </w:p>
    <w:p>
      <w:pPr>
        <w:ind w:left="0" w:right="0" w:firstLine="560"/>
        <w:spacing w:before="450" w:after="450" w:line="312" w:lineRule="auto"/>
      </w:pPr>
      <w:r>
        <w:rPr>
          <w:rFonts w:ascii="宋体" w:hAnsi="宋体" w:eastAsia="宋体" w:cs="宋体"/>
          <w:color w:val="000"/>
          <w:sz w:val="28"/>
          <w:szCs w:val="28"/>
        </w:rPr>
        <w:t xml:space="preserve">&gt;一、精心部署，明确分工，确保整治工作顺利开展</w:t>
      </w:r>
    </w:p>
    <w:p>
      <w:pPr>
        <w:ind w:left="0" w:right="0" w:firstLine="560"/>
        <w:spacing w:before="450" w:after="450" w:line="312" w:lineRule="auto"/>
      </w:pPr>
      <w:r>
        <w:rPr>
          <w:rFonts w:ascii="宋体" w:hAnsi="宋体" w:eastAsia="宋体" w:cs="宋体"/>
          <w:color w:val="000"/>
          <w:sz w:val="28"/>
          <w:szCs w:val="28"/>
        </w:rPr>
        <w:t xml:space="preserve">在日常安全检查中发现有“三合一”场所反弹趋势以后，镇党委政府及时召集班子成员召开专题会议，统一思想，定下决心，并成立了以镇长谢振康为组长，派出所长施国强、工业副镇长许百远为副组长，派出所负责消防、工商、供电、供水和镇安监所、各大办负责人为组员的镇“三合一”场所消防安全综合整治工作领导小组，并专门设立了办公室。研究制订并下发了《匡堰镇关于进一步推进“三合一”场所消防安全综合整治工作的实施方案》，并于4月26日召开了专项整治工作动员大会，布置任务，明确分工。此次“三合一”场所整治工作的指导思想以科学发展观为指导，按照“政府主导、部门配合、属地开展、疏堵结合”的原则，围绕“标本兼治、重在治本”的工作思路，深入开展消防安全宣传，深化公共消防基础设施建设，落实消防安全责任制，全面推进我镇消防安全与经济建设的协调发展，为建设“平安匡堰”、构建和谐社会营造良好的消防安全环境。工作目标就是认真总结往年“三合一”场所火灾隐患整治的经验，进一步健全长效监管机制，落实监管责任，严格源头控制，有效杜绝产生新的隐患，坚决遏制“三合一”场所火灾事故，特别是群死群伤恶性火灾事故的发生。整治工作范围和重点就是在厂房、仓库中设有员工宿舍或在有人居住的民用建筑中从事生产储存活动，并存在火灾隐患的场所。以服装、毛绒等易燃场所及其他火灾隐患突出的行业为整治重点。整治工作从4月下旬开始，具体分动员部署、排查核定、集中整治、验收总结四个阶段进行。并明确了整治办各成员单位的职责分工和整治办及各村的具体任务。镇整治办牵头负责报表企业的“三合一”场所排摸。各村（居委）和相对应的机关联村大办以服装、毛绒等易燃场所为重点，对非报表企业及家庭中的“三合一”场所进行全面排查。为确保整治的效果和进度，采取“边排查、边整治、边消除，边上报”的方式，认真落实“居住10人以上必须立即搬离，5至9人限期搬离，4人及以下（含家庭成员）技术分离”的治理措施，到目前止在市安监局的指导帮助和镇村两级安监人员的共同努力下我镇“三合一”场所的整治工作已基本结束。</w:t>
      </w:r>
    </w:p>
    <w:p>
      <w:pPr>
        <w:ind w:left="0" w:right="0" w:firstLine="560"/>
        <w:spacing w:before="450" w:after="450" w:line="312" w:lineRule="auto"/>
      </w:pPr>
      <w:r>
        <w:rPr>
          <w:rFonts w:ascii="宋体" w:hAnsi="宋体" w:eastAsia="宋体" w:cs="宋体"/>
          <w:color w:val="000"/>
          <w:sz w:val="28"/>
          <w:szCs w:val="28"/>
        </w:rPr>
        <w:t xml:space="preserve">&gt;二、大力宣传，提高认识，营造消防安全工作氛围</w:t>
      </w:r>
    </w:p>
    <w:p>
      <w:pPr>
        <w:ind w:left="0" w:right="0" w:firstLine="560"/>
        <w:spacing w:before="450" w:after="450" w:line="312" w:lineRule="auto"/>
      </w:pPr>
      <w:r>
        <w:rPr>
          <w:rFonts w:ascii="宋体" w:hAnsi="宋体" w:eastAsia="宋体" w:cs="宋体"/>
          <w:color w:val="000"/>
          <w:sz w:val="28"/>
          <w:szCs w:val="28"/>
        </w:rPr>
        <w:t xml:space="preserve">为渲染此次专项整治氛围，确保整治工作的顺利开展，我镇以广电、宣传横幅、宣传窗等多种媒体为阵地，加大宣传力度，努力营造“人人关注安全、人人关爱生命”的浓厚社会氛围。</w:t>
      </w:r>
    </w:p>
    <w:p>
      <w:pPr>
        <w:ind w:left="0" w:right="0" w:firstLine="560"/>
        <w:spacing w:before="450" w:after="450" w:line="312" w:lineRule="auto"/>
      </w:pPr>
      <w:r>
        <w:rPr>
          <w:rFonts w:ascii="宋体" w:hAnsi="宋体" w:eastAsia="宋体" w:cs="宋体"/>
          <w:color w:val="000"/>
          <w:sz w:val="28"/>
          <w:szCs w:val="28"/>
        </w:rPr>
        <w:t xml:space="preserve">1、从4月中旬开始，镇政府要求镇广电站，利用有线电视台在每天的黄金时间播出消防安全警示片，并以图文广告形式滚动播出，大力宣传此次“三合一”专项整治行动，以此渲染整治氛围。</w:t>
      </w:r>
    </w:p>
    <w:p>
      <w:pPr>
        <w:ind w:left="0" w:right="0" w:firstLine="560"/>
        <w:spacing w:before="450" w:after="450" w:line="312" w:lineRule="auto"/>
      </w:pPr>
      <w:r>
        <w:rPr>
          <w:rFonts w:ascii="宋体" w:hAnsi="宋体" w:eastAsia="宋体" w:cs="宋体"/>
          <w:color w:val="000"/>
          <w:sz w:val="28"/>
          <w:szCs w:val="28"/>
        </w:rPr>
        <w:t xml:space="preserve">2、以“安全生产月”活动为契机，加大安全生产宣传力度。本次“三合一”的集中整治阶段刚好是第9个“安全生产月”，镇安办特意精心设计、制作了以消防安全知识为主，安全生产法律、法规、规章、操作规程、特种设备安全知识、交通安全知识、职业健康安全知识和公共安全知识等方面为辅的宣传横(条)幅15幅，宣传展板20张，并购买宣传画150余幅，在镇政府、企业、宾馆、工地、食堂、社区等场所进行悬挂、张贴、展览，并于6月10日的“安全生产咨询日”中，发放消防安全知识、安全宣传小册子500等余份，营造“安全发展、预防为主”的良好社会氛围。</w:t>
      </w:r>
    </w:p>
    <w:p>
      <w:pPr>
        <w:ind w:left="0" w:right="0" w:firstLine="560"/>
        <w:spacing w:before="450" w:after="450" w:line="312" w:lineRule="auto"/>
      </w:pPr>
      <w:r>
        <w:rPr>
          <w:rFonts w:ascii="宋体" w:hAnsi="宋体" w:eastAsia="宋体" w:cs="宋体"/>
          <w:color w:val="000"/>
          <w:sz w:val="28"/>
          <w:szCs w:val="28"/>
        </w:rPr>
        <w:t xml:space="preserve">3、为扎实推进消防安全培训工作，镇政府特意拨出经费刻录《消防安全教育》光盘发放到企业和村（居委），要求企业利用食堂电视等资源对员工进行教育培训，特别是家庭作坊式的企业，要做到“人人知道灭火器摆放位置，人人会使用灭火器”。</w:t>
      </w:r>
    </w:p>
    <w:p>
      <w:pPr>
        <w:ind w:left="0" w:right="0" w:firstLine="560"/>
        <w:spacing w:before="450" w:after="450" w:line="312" w:lineRule="auto"/>
      </w:pPr>
      <w:r>
        <w:rPr>
          <w:rFonts w:ascii="宋体" w:hAnsi="宋体" w:eastAsia="宋体" w:cs="宋体"/>
          <w:color w:val="000"/>
          <w:sz w:val="28"/>
          <w:szCs w:val="28"/>
        </w:rPr>
        <w:t xml:space="preserve">&gt;三、认真排查，边整边改，确保整治工作落到实处</w:t>
      </w:r>
    </w:p>
    <w:p>
      <w:pPr>
        <w:ind w:left="0" w:right="0" w:firstLine="560"/>
        <w:spacing w:before="450" w:after="450" w:line="312" w:lineRule="auto"/>
      </w:pPr>
      <w:r>
        <w:rPr>
          <w:rFonts w:ascii="宋体" w:hAnsi="宋体" w:eastAsia="宋体" w:cs="宋体"/>
          <w:color w:val="000"/>
          <w:sz w:val="28"/>
          <w:szCs w:val="28"/>
        </w:rPr>
        <w:t xml:space="preserve">为彻底摸清“三合一”企业、场所数量，从4月底到5月上旬，全镇以整治办牵头，各村（居委）为单位，按照职责分工对辖区内的企业，特别是服装、纺织、毛绒、绣花等消防安全隐患严重的企业进行了地毯式排查。截止5月10日排查核实阶段结束，全镇共出动排查人员120余人次，排查企业703家，其中报表企业52家，非报表企业651家。通过排查共发现不同程度的“三合一”企业、场所共167家，以服装、绣花等行业为主，大都分布在老厂房、出租房屋、家庭作坊、小规模企业。这些企业由于生产经营场地和规模的限制，消防安全隐患严重。有的企业安全通道堵塞、货物堆放冷乱，像很多家庭作坊式的企业里，经常看到在楼梯和楼梯口堆放货物，有的将货物堆放在消防栓前，更有甚者连灭火器都没有配备一只。这167家企业中10以</w:t>
      </w:r>
    </w:p>
    <w:p>
      <w:pPr>
        <w:ind w:left="0" w:right="0" w:firstLine="560"/>
        <w:spacing w:before="450" w:after="450" w:line="312" w:lineRule="auto"/>
      </w:pPr>
      <w:r>
        <w:rPr>
          <w:rFonts w:ascii="宋体" w:hAnsi="宋体" w:eastAsia="宋体" w:cs="宋体"/>
          <w:color w:val="000"/>
          <w:sz w:val="28"/>
          <w:szCs w:val="28"/>
        </w:rPr>
        <w:t xml:space="preserve">上的6家（公牛电器60人、斯贝琦服饰40人、贝比爱玩具26人、锦卉针织18人、莱克电器12人、晨之丰服饰10人），5-9人的24家，4人及以下的137家。5月10日下午，镇三楼会议室召开“三合一”专项整治阶段工作会议，听取了各村（居委）排查摸底的情况的汇报后，5月中旬开始了集中整治。对10人以上企业，镇整治办通过人员的上门劝导，做思想工作，各企业负责人从思想上开始重视安全生产的重要性，贝比爱玩具、锦卉针织、莱克电子、晨之丰服饰等4家企业负责人当即表示一定配合整治，并马上着手开始建造职工宿舍等方式进行整改。为确保在建造宿舍楼期间的安全，由企业出资金为职工租住房屋过渡，到6月底已全部完成整改，所有居住在车间及仓库的人员共计66人，全部搬到了新建的职工宿舍。而公牛电器和斯贝琦服饰则通过搬离职工宿舍楼下的周转仓库物资等方式完成整改。对24家5-9人的“三合一”企业，镇整治办依托各联村大办和村（居委）的力量做工作，到6月底，共搬离人员70人。因137家4人以下“三合一”企业，大部分是家庭作坊式的“三合一”企业，整治只能按实际情况，采取技术隔离。人员能住在底层的一定要住在底层，确实有困难的企业，人员也只能住在二层以下楼层，并且要确保消防安全通道的畅通，住宿的房间尽量不要安装防盗窗，并在窗户旁设置绳索等必要的逃生工具。对涉及到废塑料行业的“三合一”企业、场所，镇整治办配合全市的废塑料整治行动，进行了关闭停业的措施。在所有的167家企业中，有88家企业是利用租住房屋进行的生产经营活动的，出租房东、业主分别和所辖村（居委）签订安全生产承诺书。45家没有配备灭火器材的企业也均按要求配置了灭火器材。到目前为止，全镇共关停“三合一”企业1家，搬离人员136人，签订出租房东、业主承诺书176份，配置灭火器200多只，167家“三合一”企业、场所以通过人员撤离、企业搬迁关停、技术隔离、建造职工宿舍等方法已基本完成整治任务。</w:t>
      </w:r>
    </w:p>
    <w:p>
      <w:pPr>
        <w:ind w:left="0" w:right="0" w:firstLine="560"/>
        <w:spacing w:before="450" w:after="450" w:line="312" w:lineRule="auto"/>
      </w:pPr>
      <w:r>
        <w:rPr>
          <w:rFonts w:ascii="宋体" w:hAnsi="宋体" w:eastAsia="宋体" w:cs="宋体"/>
          <w:color w:val="000"/>
          <w:sz w:val="28"/>
          <w:szCs w:val="28"/>
        </w:rPr>
        <w:t xml:space="preserve">&gt;四、认真总结，巩固成果，切实落实长效监管机制</w:t>
      </w:r>
    </w:p>
    <w:p>
      <w:pPr>
        <w:ind w:left="0" w:right="0" w:firstLine="560"/>
        <w:spacing w:before="450" w:after="450" w:line="312" w:lineRule="auto"/>
      </w:pPr>
      <w:r>
        <w:rPr>
          <w:rFonts w:ascii="宋体" w:hAnsi="宋体" w:eastAsia="宋体" w:cs="宋体"/>
          <w:color w:val="000"/>
          <w:sz w:val="28"/>
          <w:szCs w:val="28"/>
        </w:rPr>
        <w:t xml:space="preserve">为巩固整治工作成果，防止“三合一”企业“回潮”或新的“三合一”企业的出现，匡堰镇认真总结经验并建立了切实有效的长效监管机制。</w:t>
      </w:r>
    </w:p>
    <w:p>
      <w:pPr>
        <w:ind w:left="0" w:right="0" w:firstLine="560"/>
        <w:spacing w:before="450" w:after="450" w:line="312" w:lineRule="auto"/>
      </w:pPr>
      <w:r>
        <w:rPr>
          <w:rFonts w:ascii="宋体" w:hAnsi="宋体" w:eastAsia="宋体" w:cs="宋体"/>
          <w:color w:val="000"/>
          <w:sz w:val="28"/>
          <w:szCs w:val="28"/>
        </w:rPr>
        <w:t xml:space="preserve">1、进一步加强安监队伍建设，完善监管网络体系。根据本镇的实际情况，经镇党委、政府研究决定，成立由镇安监所全体人员和各村（居委）安监员组成的匡堰镇安监中队，以进一步完善安全监管网络体系。</w:t>
      </w:r>
    </w:p>
    <w:p>
      <w:pPr>
        <w:ind w:left="0" w:right="0" w:firstLine="560"/>
        <w:spacing w:before="450" w:after="450" w:line="312" w:lineRule="auto"/>
      </w:pPr>
      <w:r>
        <w:rPr>
          <w:rFonts w:ascii="宋体" w:hAnsi="宋体" w:eastAsia="宋体" w:cs="宋体"/>
          <w:color w:val="000"/>
          <w:sz w:val="28"/>
          <w:szCs w:val="28"/>
        </w:rPr>
        <w:t xml:space="preserve">2、建立日常安全检查制度与不定期抽查制度。为防止已整改的“三合一”企业出现“回潮”反弹现象，各村（居委）要组织力量，对辖区内企业，特别是出现过“三合一”情况的，要进行定期日常检查和不定期抽查，做到问题发现一个，上报一个，整改一个。</w:t>
      </w:r>
    </w:p>
    <w:p>
      <w:pPr>
        <w:ind w:left="0" w:right="0" w:firstLine="560"/>
        <w:spacing w:before="450" w:after="450" w:line="312" w:lineRule="auto"/>
      </w:pPr>
      <w:r>
        <w:rPr>
          <w:rFonts w:ascii="宋体" w:hAnsi="宋体" w:eastAsia="宋体" w:cs="宋体"/>
          <w:color w:val="000"/>
          <w:sz w:val="28"/>
          <w:szCs w:val="28"/>
        </w:rPr>
        <w:t xml:space="preserve">3、从源头控制。对新开办企业，在工商登记注册和安装三相电前，先由村一级对其生产场所的安全条件进行审核，并由村治保主任签字后，再递交镇安监所进行审核，并签订承诺书，承诺书内容包括：</w:t>
      </w:r>
    </w:p>
    <w:p>
      <w:pPr>
        <w:ind w:left="0" w:right="0" w:firstLine="560"/>
        <w:spacing w:before="450" w:after="450" w:line="312" w:lineRule="auto"/>
      </w:pPr>
      <w:r>
        <w:rPr>
          <w:rFonts w:ascii="宋体" w:hAnsi="宋体" w:eastAsia="宋体" w:cs="宋体"/>
          <w:color w:val="000"/>
          <w:sz w:val="28"/>
          <w:szCs w:val="28"/>
        </w:rPr>
        <w:t xml:space="preserve">1、生产用房内保证不居住人员；</w:t>
      </w:r>
    </w:p>
    <w:p>
      <w:pPr>
        <w:ind w:left="0" w:right="0" w:firstLine="560"/>
        <w:spacing w:before="450" w:after="450" w:line="312" w:lineRule="auto"/>
      </w:pPr>
      <w:r>
        <w:rPr>
          <w:rFonts w:ascii="宋体" w:hAnsi="宋体" w:eastAsia="宋体" w:cs="宋体"/>
          <w:color w:val="000"/>
          <w:sz w:val="28"/>
          <w:szCs w:val="28"/>
        </w:rPr>
        <w:t xml:space="preserve">2、按要求配备适量的消防器材；</w:t>
      </w:r>
    </w:p>
    <w:p>
      <w:pPr>
        <w:ind w:left="0" w:right="0" w:firstLine="560"/>
        <w:spacing w:before="450" w:after="450" w:line="312" w:lineRule="auto"/>
      </w:pPr>
      <w:r>
        <w:rPr>
          <w:rFonts w:ascii="宋体" w:hAnsi="宋体" w:eastAsia="宋体" w:cs="宋体"/>
          <w:color w:val="000"/>
          <w:sz w:val="28"/>
          <w:szCs w:val="28"/>
        </w:rPr>
        <w:t xml:space="preserve">3、所有电器设备接零；</w:t>
      </w:r>
    </w:p>
    <w:p>
      <w:pPr>
        <w:ind w:left="0" w:right="0" w:firstLine="560"/>
        <w:spacing w:before="450" w:after="450" w:line="312" w:lineRule="auto"/>
      </w:pPr>
      <w:r>
        <w:rPr>
          <w:rFonts w:ascii="宋体" w:hAnsi="宋体" w:eastAsia="宋体" w:cs="宋体"/>
          <w:color w:val="000"/>
          <w:sz w:val="28"/>
          <w:szCs w:val="28"/>
        </w:rPr>
        <w:t xml:space="preserve">4、不经营废塑料加工和小印花。以此来杜绝新的“三合一”企业出现。</w:t>
      </w:r>
    </w:p>
    <w:p>
      <w:pPr>
        <w:ind w:left="0" w:right="0" w:firstLine="560"/>
        <w:spacing w:before="450" w:after="450" w:line="312" w:lineRule="auto"/>
      </w:pPr>
      <w:r>
        <w:rPr>
          <w:rFonts w:ascii="宋体" w:hAnsi="宋体" w:eastAsia="宋体" w:cs="宋体"/>
          <w:color w:val="000"/>
          <w:sz w:val="28"/>
          <w:szCs w:val="28"/>
        </w:rPr>
        <w:t xml:space="preserve">4、建立监督举报制度。开设举报、咨询电话，接受群众对“三合一”企业的监督举报，及时对举报情况进行核实并处理。</w:t>
      </w:r>
    </w:p>
    <w:p>
      <w:pPr>
        <w:ind w:left="0" w:right="0" w:firstLine="560"/>
        <w:spacing w:before="450" w:after="450" w:line="312" w:lineRule="auto"/>
      </w:pPr>
      <w:r>
        <w:rPr>
          <w:rFonts w:ascii="宋体" w:hAnsi="宋体" w:eastAsia="宋体" w:cs="宋体"/>
          <w:color w:val="000"/>
          <w:sz w:val="28"/>
          <w:szCs w:val="28"/>
        </w:rPr>
        <w:t xml:space="preserve">通过这次“三合一”企业专项整治行动，不仅基本上实现了“三合一”企业员工宿舍与生产经营区域彻底分离，而且使职工、企业负责人在思想上更加重视安全生产。此次专项整治行动，切实的清除了“三合一”企业的事故隐患，大大降低了因火灾等引起群死群伤事故的发生概率，确保了人民群众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有关专项整治工作总结11</w:t>
      </w:r>
    </w:p>
    <w:p>
      <w:pPr>
        <w:ind w:left="0" w:right="0" w:firstLine="560"/>
        <w:spacing w:before="450" w:after="450" w:line="312" w:lineRule="auto"/>
      </w:pPr>
      <w:r>
        <w:rPr>
          <w:rFonts w:ascii="宋体" w:hAnsi="宋体" w:eastAsia="宋体" w:cs="宋体"/>
          <w:color w:val="000"/>
          <w:sz w:val="28"/>
          <w:szCs w:val="28"/>
        </w:rPr>
        <w:t xml:space="preserve">今年我乡的“安全生产月”活动开展的如火如荼，“以人为本，安全第一”，“关爱生命，关注安全”的理念在各村及广大农牧民群众的心目中得到了强化，取得了很大的成效。为了进一步巩固“安全生产月”活动的工作成果，乡党委政府决定加大对安全工作的经费投入，对安全工作做得好的村和个人进行通报表彰，对各村将建立安全生产长效机制，以巩固和发展整顿成果，实现全年无安全事故发生的目标，维护社会稳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有关专项整治工作总结12</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xx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以“三个代表”重要思想和社会科学发展观为指导，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有关专项整治工作总结13</w:t>
      </w:r>
    </w:p>
    <w:p>
      <w:pPr>
        <w:ind w:left="0" w:right="0" w:firstLine="560"/>
        <w:spacing w:before="450" w:after="450" w:line="312" w:lineRule="auto"/>
      </w:pPr>
      <w:r>
        <w:rPr>
          <w:rFonts w:ascii="宋体" w:hAnsi="宋体" w:eastAsia="宋体" w:cs="宋体"/>
          <w:color w:val="000"/>
          <w:sz w:val="28"/>
          <w:szCs w:val="28"/>
        </w:rPr>
        <w:t xml:space="preserve">为深入贯彻落实_产品质量和食品安全专项整治电视电话会议精神，切实解决我区产品质量特别是食品安全方面存在的问题，8月底以来，根据省、市政府的统一部署，我区各镇街道、各相关部门行动迅速，责任明确，围绕三个重点，在注重治标的同时，着力治本，专项整治工作取得了初步成效。</w:t>
      </w:r>
    </w:p>
    <w:p>
      <w:pPr>
        <w:ind w:left="0" w:right="0" w:firstLine="560"/>
        <w:spacing w:before="450" w:after="450" w:line="312" w:lineRule="auto"/>
      </w:pPr>
      <w:r>
        <w:rPr>
          <w:rFonts w:ascii="宋体" w:hAnsi="宋体" w:eastAsia="宋体" w:cs="宋体"/>
          <w:color w:val="000"/>
          <w:sz w:val="28"/>
          <w:szCs w:val="28"/>
        </w:rPr>
        <w:t xml:space="preserve">&gt;一、以政策宣传为重点，营造专项整治氛围。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&gt;二、以食品安全为重点，开展全面整治。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&gt;三、以迎接国家食品安全专项整治现场会检查为重点，加快推进专项整治。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_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&gt;四、在整治领导小组的统一部署和各部门、乡镇街道的通力合作下，整治工作初见成效。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三是在整治的高压态势下，企业的守法意识明显提高。生产加工环节中，取得qs食品生产许可证的企业能按质量管理体系的要求，严格对原材料进行把关，对产品实行出厂检验；小企业、小作坊经过前期整改，进一步规范了进货验收和食品添加剂使用登记、卫生管理等四项制度。流通环节中，南湖区市区食品市场、超市100%建立了食品进货索证索票制度，乡镇、街道和社区食杂店100%建立食品进货台帐制度。</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有关专项整治工作总结14</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有关专项整治工作总结15</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环保专项行动期间，各县（市、区）政府按照专项行动的任务和计划，组织有关部门，对严重危害群众身心健康和正常生活的饮用水源污染、烟尘污染、农村畜禽养殖污染以及城市污水、垃圾处理问题、违法建设项目问题等进行了拉网式排查摸底，分别造册登记，汇总归类，逐一进行清理整顿。据统计，专项行动开展以来，全市先后出动执法人员7200余人次，检查企业4200厂次，立案94件，结案35件。其中，限期治理24家，依法取缔、关闭68家，停产治理34家，经济处罚57家，累计罚款万元。办理省环保局转办的环境信访案件26件，接待群众来访10批，来信15封，来电24起，基本做到了件件有处理、案案有结果。比如，市环保执法人员在执法检查中发现，临猗县一洲印染有限公司污水处理设施没有投入使用，印染废水未经处理直接进入城市管网，排入涑水河，给涑水河造成污染。市环保局谢爱玲局长随即会同临猗县政府、县环保局有关人员现场办公，要求该公司立即停产，加快污水处理设施建设，并由电力部门对该厂实施停电，环保部门对该厂违法排污行为进行经济处罚。再如，接到省环境监察总队转来的夏县郭道第二造纸厂死灰复燃、违法生产、污染环境的群众举报之后，市、县两级环保部门立即对此事进行了调查处理。县政府对其进行关停，环保部门组织人员剪掉毛布，并处罚5000元，供电局切断电源、吊离变压器，使其彻底丧失了生产能力。</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宋体" w:hAnsi="宋体" w:eastAsia="宋体" w:cs="宋体"/>
          <w:color w:val="000"/>
          <w:sz w:val="28"/>
          <w:szCs w:val="28"/>
        </w:rPr>
        <w:t xml:space="preserve">二是重污染行业环境达标水平显著提高。在解决重点行业的结构性污染方面，除了对焦化企业实施清理整顿，我们还主要抓了金属镁和造纸企业的污染防治，着力提高重污染企业的环境达标水平。全市70余家金属镁企业，目前已全部完成环保治理任务。金属镁生产大户闻喜县，从去年6月开始，投入亿元资金，对大运路沿线桐城段1000米以内以及县城内的16家金属镁企业进行整体搬迁、改造。县政府组织有关部门组成企业搬迁督查服务队，深入现场办公，解决企业搬迁中存在的困难。在搬迁改造中，积极推行银光镁业集团的锻白回转窑生产工艺和原料车间的电脑自动配料、连续封闭运行，精炼车间的半煤气加热自动浇注的先进生产工艺，以降低能耗物耗，减少污染物排放，促进企业技术升级。目前，已有14家企业搬迁到远离县城的工业园区。造纸污染治理方面，我们制定了xx市《造纸企业试生产和达标验收管理办法》，对造纸企业进行规范化管理。先后两次邀请国家、省有关造纸专家对汾河流域的6家造纸厂治理方案进行技术论证，6家造纸厂投资近3000万元，完成了治理任务，分别于去年年底和今年4月份通过了省环保局的达标验收。尤其是山西合盛工贸公司采用中科院的“造纸黑液资源化再利用”专利技术，把90%的造纸黑液通过4道工序转化为化工原料－－钠木糖粉，又从钠木糖粉中开发出木质磺酸盐等4种产品，使造纸黑液变废为宝，造纸的吨成本下降了400元。在提高企业环境达标水平的基础上，我市在全省率先开展污染源在线监测工作，对沿黄河、汾河、涑水河的12家造纸、化工、化肥、制药企业安装了在线监测仪器，与市环保局联网，实施24小时不间断跟踪监控，有效地加强了对企业的环境监管。</w:t>
      </w:r>
    </w:p>
    <w:p>
      <w:pPr>
        <w:ind w:left="0" w:right="0" w:firstLine="560"/>
        <w:spacing w:before="450" w:after="450" w:line="312" w:lineRule="auto"/>
      </w:pPr>
      <w:r>
        <w:rPr>
          <w:rFonts w:ascii="宋体" w:hAnsi="宋体" w:eastAsia="宋体" w:cs="宋体"/>
          <w:color w:val="000"/>
          <w:sz w:val="28"/>
          <w:szCs w:val="28"/>
        </w:rPr>
        <w:t xml:space="preserve">三是严重危害群众健康的环境问题基本解决。在这次专项行动中，我市把查处污染严重、群众反映强烈、过去一直没有得到彻底解决的环境问题作为重中之重，组织相关部门，加大执法力度，全力予以解决。例如，我们把违法生产的小选矿作为专项整治的一项重要内容，由市政府李建业副秘书长带队，先后4次到闻喜、垣曲、绛县等县现场督查，对非法小选矿进行了毁灭性打击。目前，除业主自动拆除外，共没收磁选机55台，捣毁沉淀池384个，400余家小选矿全部停产。临猗县政府组织环保、_门和有关乡镇联合执法，先后对村边、路边、田边的100余座木炭窑进行了铲除和捣毁，遏制了污染的蔓延，保障了人民群众的身体健康。</w:t>
      </w:r>
    </w:p>
    <w:p>
      <w:pPr>
        <w:ind w:left="0" w:right="0" w:firstLine="560"/>
        <w:spacing w:before="450" w:after="450" w:line="312" w:lineRule="auto"/>
      </w:pPr>
      <w:r>
        <w:rPr>
          <w:rFonts w:ascii="宋体" w:hAnsi="宋体" w:eastAsia="宋体" w:cs="宋体"/>
          <w:color w:val="000"/>
          <w:sz w:val="28"/>
          <w:szCs w:val="28"/>
        </w:rPr>
        <w:t xml:space="preserve">四是重点挂牌督办的环境问题全部解决。专项行动中，我们对20xx年以来群众投诉反映的各种环境污染问题进行了一次全面清理，共确定挂牌督办环境问题12项，涉及6个县市50余家企业。各县市对挂牌督办的环境问题，确定专人负责，要求逐一落实，不彻底解决决不撤牌。河津太兴集团易地技改的60万吨焦炉项目于今年4月8日开始投煤试产，执法人员现场检查发现，该项目部分环保设施未能按照“三同时”要求与主体工程同时投产，试生产前未向环保部门提出申请，未按照省环保局对该项目《环评报告书》批复的“关小上大”要求关闭20万吨焦炉。为此，河津市环保局责令该集团进行限期整改。太兴集团于7月3日对20万吨焦炉自觉采取了停产措施，并拆除设备，60万吨焦炉项目环保设施正在按环评要求进行建设。全市确定的挂牌督办环境问题全部得到解决。</w:t>
      </w:r>
    </w:p>
    <w:p>
      <w:pPr>
        <w:ind w:left="0" w:right="0" w:firstLine="560"/>
        <w:spacing w:before="450" w:after="450" w:line="312" w:lineRule="auto"/>
      </w:pPr>
      <w:r>
        <w:rPr>
          <w:rFonts w:ascii="宋体" w:hAnsi="宋体" w:eastAsia="宋体" w:cs="宋体"/>
          <w:color w:val="000"/>
          <w:sz w:val="28"/>
          <w:szCs w:val="28"/>
        </w:rPr>
        <w:t xml:space="preserve">（二）环境质量明显改善</w:t>
      </w:r>
    </w:p>
    <w:p>
      <w:pPr>
        <w:ind w:left="0" w:right="0" w:firstLine="560"/>
        <w:spacing w:before="450" w:after="450" w:line="312" w:lineRule="auto"/>
      </w:pPr>
      <w:r>
        <w:rPr>
          <w:rFonts w:ascii="宋体" w:hAnsi="宋体" w:eastAsia="宋体" w:cs="宋体"/>
          <w:color w:val="000"/>
          <w:sz w:val="28"/>
          <w:szCs w:val="28"/>
        </w:rPr>
        <w:t xml:space="preserve">开展环保专项行动以来，我市区域环境质量得到了明显改善。大气环境质量方面，截至10月底，xx市区空气质量二级天数已达到165天，提前完成了全年160天的任务。地表水环境质量方面，据监测报告，我市境内两条主要河流汾河（xx段）和涑水河化学耗氧量（CODCr）浓度分别控制在和，比去年分别降低了51%和46%；氨氮（NH3-N）浓度分别是和，与去年基本持平。</w:t>
      </w:r>
    </w:p>
    <w:p>
      <w:pPr>
        <w:ind w:left="0" w:right="0" w:firstLine="560"/>
        <w:spacing w:before="450" w:after="450" w:line="312" w:lineRule="auto"/>
      </w:pPr>
      <w:r>
        <w:rPr>
          <w:rFonts w:ascii="宋体" w:hAnsi="宋体" w:eastAsia="宋体" w:cs="宋体"/>
          <w:color w:val="000"/>
          <w:sz w:val="28"/>
          <w:szCs w:val="28"/>
        </w:rPr>
        <w:t xml:space="preserve">（三）产业结构更加优化</w:t>
      </w:r>
    </w:p>
    <w:p>
      <w:pPr>
        <w:ind w:left="0" w:right="0" w:firstLine="560"/>
        <w:spacing w:before="450" w:after="450" w:line="312" w:lineRule="auto"/>
      </w:pPr>
      <w:r>
        <w:rPr>
          <w:rFonts w:ascii="宋体" w:hAnsi="宋体" w:eastAsia="宋体" w:cs="宋体"/>
          <w:color w:val="000"/>
          <w:sz w:val="28"/>
          <w:szCs w:val="28"/>
        </w:rPr>
        <w:t xml:space="preserve">通过开展环保专项行动，促进了产业结构调整，推动了工业经济增长。目前，我市优势产业迅速崛起，六大区域特色产业群初具规模，工业经济呈现出五大特点：一是工业经济规模不断发展壮大；二是民营企业撑起了全市经济“半壁江山”；三是工业园区初具规模；四是农产品加工企业上档上级，五是企业的核心竞争能力不断增强。入围全拾1311”规划的44个调产项目，总投资162亿元，所有项目已全部启动，有的已经陆续建成投产。据统计，今年上半年，全市规模以上工业企业完成工业总产值亿元，同比增长；实现工业增加值亿元，同比增长。全市工业经济呈现出增幅与结构、质量与效益协调发展的好势头，主要经济指标远远高于全国、全省平均水平。</w:t>
      </w:r>
    </w:p>
    <w:p>
      <w:pPr>
        <w:ind w:left="0" w:right="0" w:firstLine="560"/>
        <w:spacing w:before="450" w:after="450" w:line="312" w:lineRule="auto"/>
      </w:pPr>
      <w:r>
        <w:rPr>
          <w:rFonts w:ascii="宋体" w:hAnsi="宋体" w:eastAsia="宋体" w:cs="宋体"/>
          <w:color w:val="000"/>
          <w:sz w:val="28"/>
          <w:szCs w:val="28"/>
        </w:rPr>
        <w:t xml:space="preserve">（四）可持续念日益明确</w:t>
      </w:r>
    </w:p>
    <w:p>
      <w:pPr>
        <w:ind w:left="0" w:right="0" w:firstLine="560"/>
        <w:spacing w:before="450" w:after="450" w:line="312" w:lineRule="auto"/>
      </w:pPr>
      <w:r>
        <w:rPr>
          <w:rFonts w:ascii="宋体" w:hAnsi="宋体" w:eastAsia="宋体" w:cs="宋体"/>
          <w:color w:val="000"/>
          <w:sz w:val="28"/>
          <w:szCs w:val="28"/>
        </w:rPr>
        <w:t xml:space="preserve">专项行动之前，我市极个别县市在不正确的念引导下，曾经出台了一些“土政策”、“土规定”。如风陵渡经济技术开发区管委会曾对部分企业实行封闭式管理，存在环保监管不能到位的问题。夏县县委、县政府20_年制订了《关于落实县委、县政府关于加快县域企业发展十六条决定的实施办法》，该办法规定县征费统筹办公室负责确定20家企业20xx年至20xx年的交费数额及征收。专项行动开展后，根据省市环保部门的意见，风陵渡开发区管委会对封闭管理的规定做了纠正，夏县政府撤销了企业征费统筹办公室，县环保局按照有关规定统一征收企业的排污费。目前，我市各级政府都能站在可持续发展的高度，以全面协调可持续的科学为指导，高度重视环境保护工作。稷山县提出要把节约资源、根除污染、发展循环经济作为企业发展的根本大计，以最小的资源消耗创造最大的经济效益，实现污染由末端治理向预防为主转变。着力引导其走“循环经济”的道路。焦铁公司用炼焦回收的焦炉煤气、冶炼硅铁产生的高炉煤气及炼焦剩余的煤矸石发电，又用所发的电供炼焦和冶炼铁、镁，每年增加工业产值万元以上，节约电费100多万元。像焦铁公司一样，该县先后有10多家企业利用炼焦产生的煤气建成了发电厂。临猗县政府明确规定，凡是环保部门进企业检查要一路畅通，凡是环保部门需要的资金要优先保证，凡是环保部门的工作要全力支持。夏县政府围绕“绿色夏县、生态大县、林业强县”的奋斗目标，按照“城乡一体、山川并举、四季常抓、栽管并重”的总体要求，坚持不懈大搞植树造林，全力实施生态林业战略，致力于用绿色覆盖全县，全县林木覆盖率达到，生态环境逐步走入良性循环轨道。</w:t>
      </w:r>
    </w:p>
    <w:p>
      <w:pPr>
        <w:ind w:left="0" w:right="0" w:firstLine="560"/>
        <w:spacing w:before="450" w:after="450" w:line="312" w:lineRule="auto"/>
      </w:pPr>
      <w:r>
        <w:rPr>
          <w:rFonts w:ascii="宋体" w:hAnsi="宋体" w:eastAsia="宋体" w:cs="宋体"/>
          <w:color w:val="000"/>
          <w:sz w:val="28"/>
          <w:szCs w:val="28"/>
        </w:rPr>
        <w:t xml:space="preserve">&gt;三、存在的问题和今后工作措施</w:t>
      </w:r>
    </w:p>
    <w:p>
      <w:pPr>
        <w:ind w:left="0" w:right="0" w:firstLine="560"/>
        <w:spacing w:before="450" w:after="450" w:line="312" w:lineRule="auto"/>
      </w:pPr>
      <w:r>
        <w:rPr>
          <w:rFonts w:ascii="宋体" w:hAnsi="宋体" w:eastAsia="宋体" w:cs="宋体"/>
          <w:color w:val="000"/>
          <w:sz w:val="28"/>
          <w:szCs w:val="28"/>
        </w:rPr>
        <w:t xml:space="preserve">我市的环保专项整治行动虽然取得了一定的成绩，但还存在着下列一些问题：一是一些县（市、区）对土小企业的关停取缔措施落实不到位、监管力度不够，加之受经济利益驱动等原因，土小企业死灰复燃的隐患依然存在。二是少数企业环保法制观念不强，重经济、轻环保，致使建设项目违法建设屡禁不止，且有愈演愈烈之势，尤其是焦化、铁合金、印染等行业问题更为严重。三是部分达标企业的环保治理设施设备老化，工艺落后，运行费用高，难以做到稳定达标排放。加之环保部门监管目前还不能全方位及时到位，达标企业超标排污时有发生。</w:t>
      </w:r>
    </w:p>
    <w:p>
      <w:pPr>
        <w:ind w:left="0" w:right="0" w:firstLine="560"/>
        <w:spacing w:before="450" w:after="450" w:line="312" w:lineRule="auto"/>
      </w:pPr>
      <w:r>
        <w:rPr>
          <w:rFonts w:ascii="宋体" w:hAnsi="宋体" w:eastAsia="宋体" w:cs="宋体"/>
          <w:color w:val="000"/>
          <w:sz w:val="28"/>
          <w:szCs w:val="28"/>
        </w:rPr>
        <w:t xml:space="preserve">为进一步巩固环保专项整治行动取得的成果，保障群众健康，我们要继续加大环保执法力度，大力开展环保执法专项行动，认真做好以下工作：一是继续深入开展宣传教育，宣传国家产业政策，宣传环保法律法规，提高社会各阶层的环境意识，进一步赢得广大干部群众的理解和支持。二是严厉打击环境违法行为，在推进面上工作的同时，对重点区域、重点行业、重点问题，集中力量，重点解决。对违法企业，依法查处，该取缔的取缔，该淘汰的淘汰，该关停的关停，绝不心慈手软、姑息迁就。确保执法到位，确保整个专项行动按时完成。三是积极引导被取缔、关停、淘汰的企业，按照国家产业政策和环保法律法规进行转产，搞好产业结构调整，促进全市经济建设协调、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有关专项整治工作总结16</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有关专项整治工作总结17</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公司与综合处签订《安全生产目标管理责任书》、《社会治安综合治理目标管理责任书》；项目部与各施工队层层签订责任书，明确各自的职责。将安全教育工作作为对职工及施工队年终考核的重要内容之一。</w:t>
      </w:r>
    </w:p>
    <w:p>
      <w:pPr>
        <w:ind w:left="0" w:right="0" w:firstLine="560"/>
        <w:spacing w:before="450" w:after="450" w:line="312" w:lineRule="auto"/>
      </w:pPr>
      <w:r>
        <w:rPr>
          <w:rFonts w:ascii="宋体" w:hAnsi="宋体" w:eastAsia="宋体" w:cs="宋体"/>
          <w:color w:val="000"/>
          <w:sz w:val="28"/>
          <w:szCs w:val="28"/>
        </w:rPr>
        <w:t xml:space="preserve">3、加大安全生产交底力度，提升规范操作能力。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参加集团公司及公司培训，使其明白各项安全生产的相关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4、加大安全宣传、教育力度。</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还应是安全生产工作最重要的一部分，我们安全生产的指导思想是“安全第一，预防为主”，因此，安全生产教育工作是“预防为主”的前提。在安全生产教育工作方面，我们不但组织职工、民工学习安全知识，还具体落实到施工当中去。一年来，我处在宣传教育力度上花了不少财力及人力，在施工现场，为确保安全施工、文明施工，制作了几万元的安全生产、文明施工的标志标牌及标语横幅安置现场；在办公区，项目部利用宣传栏制作与安全有关的板报，很大程度提高广大职工的安全意识及觉悟。</w:t>
      </w:r>
    </w:p>
    <w:p>
      <w:pPr>
        <w:ind w:left="0" w:right="0" w:firstLine="560"/>
        <w:spacing w:before="450" w:after="450" w:line="312" w:lineRule="auto"/>
      </w:pPr>
      <w:r>
        <w:rPr>
          <w:rFonts w:ascii="宋体" w:hAnsi="宋体" w:eastAsia="宋体" w:cs="宋体"/>
          <w:color w:val="000"/>
          <w:sz w:val="28"/>
          <w:szCs w:val="28"/>
        </w:rPr>
        <w:t xml:space="preserve">5、严格检查制度，消除安全隐患。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对工程每周进行一次安全检查，并填写《检查记录表》；每月进行一次安全检查考评，并根据考评内容打分，填写《项目工程检查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报项目部安全管理人员同意后才能进行施工。专职安全员每日在施工现场旁站监督。</w:t>
      </w:r>
    </w:p>
    <w:p>
      <w:pPr>
        <w:ind w:left="0" w:right="0" w:firstLine="560"/>
        <w:spacing w:before="450" w:after="450" w:line="312" w:lineRule="auto"/>
      </w:pPr>
      <w:r>
        <w:rPr>
          <w:rFonts w:ascii="宋体" w:hAnsi="宋体" w:eastAsia="宋体" w:cs="宋体"/>
          <w:color w:val="000"/>
          <w:sz w:val="28"/>
          <w:szCs w:val="28"/>
        </w:rPr>
        <w:t xml:space="preserve">6、防护用品的发放及各类应急预案的制定及演练。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殊作业环境里，施工人员必须穿戴好安全防护品，为此，项目部要求各施工队在各分项工程开工以前，必须根据各分项工程所需的防护用品配发到每一个施工人员的手中，并在施工进入施工现场前配戴好方能进行施工，经现场抽查，防护用品的普及率达98%。为有效地预防各类事故的发生，对现场可能出现的安全事故能够快迅有效的抢险，项目部根据安全生产规范要求及业主要求，编制了《坍塌应急预案》、《触电应急预案》、《防洪防汛应急预案》等应急预案。为确保上述应急预案的顺利实施，项目部在今年上半年有针对性地进行了防火演习。</w:t>
      </w:r>
    </w:p>
    <w:p>
      <w:pPr>
        <w:ind w:left="0" w:right="0" w:firstLine="560"/>
        <w:spacing w:before="450" w:after="450" w:line="312" w:lineRule="auto"/>
      </w:pPr>
      <w:r>
        <w:rPr>
          <w:rFonts w:ascii="宋体" w:hAnsi="宋体" w:eastAsia="宋体" w:cs="宋体"/>
          <w:color w:val="000"/>
          <w:sz w:val="28"/>
          <w:szCs w:val="28"/>
        </w:rPr>
        <w:t xml:space="preserve">7、加强社会治安综合治理的管理力度。</w:t>
      </w:r>
    </w:p>
    <w:p>
      <w:pPr>
        <w:ind w:left="0" w:right="0" w:firstLine="560"/>
        <w:spacing w:before="450" w:after="450" w:line="312" w:lineRule="auto"/>
      </w:pPr>
      <w:r>
        <w:rPr>
          <w:rFonts w:ascii="宋体" w:hAnsi="宋体" w:eastAsia="宋体" w:cs="宋体"/>
          <w:color w:val="000"/>
          <w:sz w:val="28"/>
          <w:szCs w:val="28"/>
        </w:rPr>
        <w:t xml:space="preserve">项目部加强重点要害部位的治安防范，强化内部治安管理，对贵重物品、重要票证、资料、器材等明确管理责任人；加强对门卫、现场值班人员管理，签定管理责任书；加强安委会、治保会、民调组织、义务消防队等群防群治组织建设，积极调动和发挥全员参与治安管理的积极性，将各类事故隐患消灭在萌芽状态。项目部每月对社会治安综合治理工作进行一次自查，并认真提携工作月报表。</w:t>
      </w:r>
    </w:p>
    <w:p>
      <w:pPr>
        <w:ind w:left="0" w:right="0" w:firstLine="560"/>
        <w:spacing w:before="450" w:after="450" w:line="312" w:lineRule="auto"/>
      </w:pPr>
      <w:r>
        <w:rPr>
          <w:rFonts w:ascii="宋体" w:hAnsi="宋体" w:eastAsia="宋体" w:cs="宋体"/>
          <w:color w:val="000"/>
          <w:sz w:val="28"/>
          <w:szCs w:val="28"/>
        </w:rPr>
        <w:t xml:space="preserve">&gt;专项治理工作总结（14）</w:t>
      </w:r>
    </w:p>
    <w:p>
      <w:pPr>
        <w:ind w:left="0" w:right="0" w:firstLine="560"/>
        <w:spacing w:before="450" w:after="450" w:line="312" w:lineRule="auto"/>
      </w:pPr>
      <w:r>
        <w:rPr>
          <w:rFonts w:ascii="宋体" w:hAnsi="宋体" w:eastAsia="宋体" w:cs="宋体"/>
          <w:color w:val="000"/>
          <w:sz w:val="28"/>
          <w:szCs w:val="28"/>
        </w:rPr>
        <w:t xml:space="preserve">为贯彻落实省、市、区关于坚决刹住公款请客送礼等不正之风要求，督促全区切实加强作风建设和廉洁自律工作，根据区纪委统一部署，我办集中开展公款请客送礼等不正之风自查自纠整治行动。经自查，我办没有出现公款送礼的现象，对此我办的公款送礼专项整治工作总结如下：</w:t>
      </w:r>
    </w:p>
    <w:p>
      <w:pPr>
        <w:ind w:left="0" w:right="0" w:firstLine="560"/>
        <w:spacing w:before="450" w:after="450" w:line="312" w:lineRule="auto"/>
      </w:pPr>
      <w:r>
        <w:rPr>
          <w:rFonts w:ascii="宋体" w:hAnsi="宋体" w:eastAsia="宋体" w:cs="宋体"/>
          <w:color w:val="000"/>
          <w:sz w:val="28"/>
          <w:szCs w:val="28"/>
        </w:rPr>
        <w:t xml:space="preserve">一、加强学习，切实增强干部职工的廉洁意识。</w:t>
      </w:r>
    </w:p>
    <w:p>
      <w:pPr>
        <w:ind w:left="0" w:right="0" w:firstLine="560"/>
        <w:spacing w:before="450" w:after="450" w:line="312" w:lineRule="auto"/>
      </w:pPr>
      <w:r>
        <w:rPr>
          <w:rFonts w:ascii="宋体" w:hAnsi="宋体" w:eastAsia="宋体" w:cs="宋体"/>
          <w:color w:val="000"/>
          <w:sz w:val="28"/>
          <w:szCs w:val="28"/>
        </w:rPr>
        <w:t xml:space="preserve">我办经常组织学习省、市、区关于全面贯彻落实中央八项规定，改进工作作风的相关文件，进一步增强法纪观念和廉洁过节意识。</w:t>
      </w:r>
    </w:p>
    <w:p>
      <w:pPr>
        <w:ind w:left="0" w:right="0" w:firstLine="560"/>
        <w:spacing w:before="450" w:after="450" w:line="312" w:lineRule="auto"/>
      </w:pPr>
      <w:r>
        <w:rPr>
          <w:rFonts w:ascii="宋体" w:hAnsi="宋体" w:eastAsia="宋体" w:cs="宋体"/>
          <w:color w:val="000"/>
          <w:sz w:val="28"/>
          <w:szCs w:val="28"/>
        </w:rPr>
        <w:t xml:space="preserve">二、严明纪律，严格遵守上级关于廉洁自律和厉行节约的各项规定。</w:t>
      </w:r>
    </w:p>
    <w:p>
      <w:pPr>
        <w:ind w:left="0" w:right="0" w:firstLine="560"/>
        <w:spacing w:before="450" w:after="450" w:line="312" w:lineRule="auto"/>
      </w:pPr>
      <w:r>
        <w:rPr>
          <w:rFonts w:ascii="宋体" w:hAnsi="宋体" w:eastAsia="宋体" w:cs="宋体"/>
          <w:color w:val="000"/>
          <w:sz w:val="28"/>
          <w:szCs w:val="28"/>
        </w:rPr>
        <w:t xml:space="preserve">班子成员要以身作则、严于律己，带头贯彻落实好中央“八项规定”，并加强对亲属和身边工作人员的教育和约束，努力营造风清气正的良好风气。同时，要把刹住节日期间公款送礼等不正之风作为党的群众路线教育实践活动正风肃纪的重要内容，对出现的问题敢抓敢管，及时提醒，坚决纠正。</w:t>
      </w:r>
    </w:p>
    <w:p>
      <w:pPr>
        <w:ind w:left="0" w:right="0" w:firstLine="560"/>
        <w:spacing w:before="450" w:after="450" w:line="312" w:lineRule="auto"/>
      </w:pPr>
      <w:r>
        <w:rPr>
          <w:rFonts w:ascii="宋体" w:hAnsi="宋体" w:eastAsia="宋体" w:cs="宋体"/>
          <w:color w:val="000"/>
          <w:sz w:val="28"/>
          <w:szCs w:val="28"/>
        </w:rPr>
        <w:t xml:space="preserve">三、关注民生，努力解决群众的实际困难和问题。</w:t>
      </w:r>
    </w:p>
    <w:p>
      <w:pPr>
        <w:ind w:left="0" w:right="0" w:firstLine="560"/>
        <w:spacing w:before="450" w:after="450" w:line="312" w:lineRule="auto"/>
      </w:pPr>
      <w:r>
        <w:rPr>
          <w:rFonts w:ascii="宋体" w:hAnsi="宋体" w:eastAsia="宋体" w:cs="宋体"/>
          <w:color w:val="000"/>
          <w:sz w:val="28"/>
          <w:szCs w:val="28"/>
        </w:rPr>
        <w:t xml:space="preserve">进一步转变工作作风，多深入基层、深入群众，着力解决群众最关心的利益问题。认真落实安全监督责任，加强对各类安全事故隐患的排查和整治，切实维护群众的切身利益和生命财产安全;认真处理群众来信来访，有效化解矛盾，全力维护社会和谐稳定。</w:t>
      </w:r>
    </w:p>
    <w:p>
      <w:pPr>
        <w:ind w:left="0" w:right="0" w:firstLine="560"/>
        <w:spacing w:before="450" w:after="450" w:line="312" w:lineRule="auto"/>
      </w:pPr>
      <w:r>
        <w:rPr>
          <w:rFonts w:ascii="宋体" w:hAnsi="宋体" w:eastAsia="宋体" w:cs="宋体"/>
          <w:color w:val="000"/>
          <w:sz w:val="28"/>
          <w:szCs w:val="28"/>
        </w:rPr>
        <w:t xml:space="preserve">四、加强督查，严肃查处各种违规违纪行为。</w:t>
      </w:r>
    </w:p>
    <w:p>
      <w:pPr>
        <w:ind w:left="0" w:right="0" w:firstLine="560"/>
        <w:spacing w:before="450" w:after="450" w:line="312" w:lineRule="auto"/>
      </w:pPr>
      <w:r>
        <w:rPr>
          <w:rFonts w:ascii="宋体" w:hAnsi="宋体" w:eastAsia="宋体" w:cs="宋体"/>
          <w:color w:val="000"/>
          <w:sz w:val="28"/>
          <w:szCs w:val="28"/>
        </w:rPr>
        <w:t xml:space="preserve">纪检监察人员要充分发挥职能作用，强化监督检查，对顶风违纪的，发现一起，查处一起，严肃追究直接责任人和有关领导的责任，并对典型案例予以通报曝光，公布举报电话，接受群众举报,坚决刹住节日期间公款送礼等不正之风，切实巩固我办作风建设的成果。</w:t>
      </w:r>
    </w:p>
    <w:p>
      <w:pPr>
        <w:ind w:left="0" w:right="0" w:firstLine="560"/>
        <w:spacing w:before="450" w:after="450" w:line="312" w:lineRule="auto"/>
      </w:pPr>
      <w:r>
        <w:rPr>
          <w:rFonts w:ascii="宋体" w:hAnsi="宋体" w:eastAsia="宋体" w:cs="宋体"/>
          <w:color w:val="000"/>
          <w:sz w:val="28"/>
          <w:szCs w:val="28"/>
        </w:rPr>
        <w:t xml:space="preserve">&gt;专项治理工作总结（15）</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提高全乡人民的安全文化素质;营造“遵章守法、关爱生命”的社会舆论氛围，保持我乡安全生产平稳态势，根据道安委发[20xx]12号文的工作部署和要求，乡党委、政府高度重视，召开专门会议部署，经乡安全生产领导小组精心组织，分步实施，各项活动进展顺利，取得了预期的目的。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有关专项整治工作总结18</w:t>
      </w:r>
    </w:p>
    <w:p>
      <w:pPr>
        <w:ind w:left="0" w:right="0" w:firstLine="560"/>
        <w:spacing w:before="450" w:after="450" w:line="312" w:lineRule="auto"/>
      </w:pPr>
      <w:r>
        <w:rPr>
          <w:rFonts w:ascii="宋体" w:hAnsi="宋体" w:eastAsia="宋体" w:cs="宋体"/>
          <w:color w:val="000"/>
          <w:sz w:val="28"/>
          <w:szCs w:val="28"/>
        </w:rPr>
        <w:t xml:space="preserve">1、督促各村(居)加大排查监督力度，发现隐患及时要求整改，不走走过场，确保不留死角。</w:t>
      </w:r>
    </w:p>
    <w:p>
      <w:pPr>
        <w:ind w:left="0" w:right="0" w:firstLine="560"/>
        <w:spacing w:before="450" w:after="450" w:line="312" w:lineRule="auto"/>
      </w:pPr>
      <w:r>
        <w:rPr>
          <w:rFonts w:ascii="宋体" w:hAnsi="宋体" w:eastAsia="宋体" w:cs="宋体"/>
          <w:color w:val="000"/>
          <w:sz w:val="28"/>
          <w:szCs w:val="28"/>
        </w:rPr>
        <w:t xml:space="preserve">2、加强安全教育，严格执行有关标准和规范，杜绝“三违”现象。</w:t>
      </w:r>
    </w:p>
    <w:p>
      <w:pPr>
        <w:ind w:left="0" w:right="0" w:firstLine="560"/>
        <w:spacing w:before="450" w:after="450" w:line="312" w:lineRule="auto"/>
      </w:pPr>
      <w:r>
        <w:rPr>
          <w:rFonts w:ascii="宋体" w:hAnsi="宋体" w:eastAsia="宋体" w:cs="宋体"/>
          <w:color w:val="000"/>
          <w:sz w:val="28"/>
          <w:szCs w:val="28"/>
        </w:rPr>
        <w:t xml:space="preserve">&gt;专项治理工作总结（8）</w:t>
      </w:r>
    </w:p>
    <w:p>
      <w:pPr>
        <w:ind w:left="0" w:right="0" w:firstLine="560"/>
        <w:spacing w:before="450" w:after="450" w:line="312" w:lineRule="auto"/>
      </w:pPr>
      <w:r>
        <w:rPr>
          <w:rFonts w:ascii="宋体" w:hAnsi="宋体" w:eastAsia="宋体" w:cs="宋体"/>
          <w:color w:val="000"/>
          <w:sz w:val="28"/>
          <w:szCs w:val="28"/>
        </w:rPr>
        <w:t xml:space="preserve">为认真贯彻落实中纪委、_、财政部、_《关于在党政机关和事业单位开展“小金库”专项治理工作的实施办法的通知》(中纪发〔XX〕7号)和省委办公厅《关于转发〈省党政机关和事业单位“小金库”专项治理工作的实施方案&gt;的通知》等文件精神，我单位开展了“小金库”专项治理自查自纠工作，现总结如下。</w:t>
      </w:r>
    </w:p>
    <w:p>
      <w:pPr>
        <w:ind w:left="0" w:right="0" w:firstLine="560"/>
        <w:spacing w:before="450" w:after="450" w:line="312" w:lineRule="auto"/>
      </w:pPr>
      <w:r>
        <w:rPr>
          <w:rFonts w:ascii="宋体" w:hAnsi="宋体" w:eastAsia="宋体" w:cs="宋体"/>
          <w:color w:val="000"/>
          <w:sz w:val="28"/>
          <w:szCs w:val="28"/>
        </w:rPr>
        <w:t xml:space="preserve">一、自查自纠的范围和内容</w:t>
      </w:r>
    </w:p>
    <w:p>
      <w:pPr>
        <w:ind w:left="0" w:right="0" w:firstLine="560"/>
        <w:spacing w:before="450" w:after="450" w:line="312" w:lineRule="auto"/>
      </w:pPr>
      <w:r>
        <w:rPr>
          <w:rFonts w:ascii="宋体" w:hAnsi="宋体" w:eastAsia="宋体" w:cs="宋体"/>
          <w:color w:val="000"/>
          <w:sz w:val="28"/>
          <w:szCs w:val="28"/>
        </w:rPr>
        <w:t xml:space="preserve">(一)专项治理范围。此次专项治理范围是国家党政机关和事业单位，事业单位中以财政全额拨款事业单位为重点。党政机关包括各级党的机关、人大机关、行政机关、政协机关、审判机关、检察机关以及工会、共青团、妇联等人民团体。</w:t>
      </w:r>
    </w:p>
    <w:p>
      <w:pPr>
        <w:ind w:left="0" w:right="0" w:firstLine="560"/>
        <w:spacing w:before="450" w:after="450" w:line="312" w:lineRule="auto"/>
      </w:pPr>
      <w:r>
        <w:rPr>
          <w:rFonts w:ascii="宋体" w:hAnsi="宋体" w:eastAsia="宋体" w:cs="宋体"/>
          <w:color w:val="000"/>
          <w:sz w:val="28"/>
          <w:szCs w:val="28"/>
        </w:rPr>
        <w:t xml:space="preserve">(二)专项治理内容。违反法律法规及其他有关规定，应列入而未列入符合规定的单位账簿的各项资金(含有价证券)及其形成的资产，均纳入治理范围。重点是_年年以来各项“小金库”资金的收支数额，以及_年底“小金库”资金滚存余额和形成的资产。对设立“小金库”数额较大或情节严重的，应追溯到以前年度。</w:t>
      </w:r>
    </w:p>
    <w:p>
      <w:pPr>
        <w:ind w:left="0" w:right="0" w:firstLine="560"/>
        <w:spacing w:before="450" w:after="450" w:line="312" w:lineRule="auto"/>
      </w:pPr>
      <w:r>
        <w:rPr>
          <w:rFonts w:ascii="宋体" w:hAnsi="宋体" w:eastAsia="宋体" w:cs="宋体"/>
          <w:color w:val="000"/>
          <w:sz w:val="28"/>
          <w:szCs w:val="28"/>
        </w:rPr>
        <w:t xml:space="preserve">“小金库”主要表现形式包括：违规收费、罚款及摊派设立“小金库”;用资产处置、出租收入设立“小金库”;以会议费、劳务费、培训费和咨询费等名义套取资金设立“小金库”;经营收入未纳入规定账簿核算设立“小金库”;虚列支出转出资金设立“小金库”;以假发票等非法票据骗取资金设立“小金库”;上下级单位之间相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2025-07-24T05:10:43+08:00</dcterms:created>
  <dcterms:modified xsi:type="dcterms:W3CDTF">2025-07-24T05:10:43+08:00</dcterms:modified>
</cp:coreProperties>
</file>

<file path=docProps/custom.xml><?xml version="1.0" encoding="utf-8"?>
<Properties xmlns="http://schemas.openxmlformats.org/officeDocument/2006/custom-properties" xmlns:vt="http://schemas.openxmlformats.org/officeDocument/2006/docPropsVTypes"/>
</file>