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军川农场工作总结(必备3篇)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军川农场工作总结1接市农工委转发省农业厅《关于开展家庭农场改革举措落实情况检查工作的通知》后，我县高度重视，迅速行动，对辖区内家庭农场开展了一次自查，现将调查有关情况汇报如下：&gt;一、家庭农场改革发展举措落实情况4月7日，收到转发《通知》后，...</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军川农场工作总结1</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&gt;一、家庭农场改革发展举措落实情况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_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&gt;二、家庭农场发展现状及存在问题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_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w:t>
      </w:r>
    </w:p>
    <w:p>
      <w:pPr>
        <w:ind w:left="0" w:right="0" w:firstLine="560"/>
        <w:spacing w:before="450" w:after="450" w:line="312" w:lineRule="auto"/>
      </w:pPr>
      <w:r>
        <w:rPr>
          <w:rFonts w:ascii="宋体" w:hAnsi="宋体" w:eastAsia="宋体" w:cs="宋体"/>
          <w:color w:val="000"/>
          <w:sz w:val="28"/>
          <w:szCs w:val="28"/>
        </w:rPr>
        <w:t xml:space="preserve">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&gt;三、下一步工作措施及建议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军川农场工作总结2</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x20xx年的基础上，对五个高标准园区进行了修建，改造和完善，13276平方米，其中第五作业站新育肥牛舍建6000平方米，月出栏1000头肉牛基地。第一作业站500头小区1个，第七作业站500头小区1个，第八作业站头小区1个，二十作业站500头小区1个，畜牧科实验小区300头小区xx1个，在第五作业站建青贮窖7座，贮青贮xx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xx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xx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w:t>
      </w:r>
    </w:p>
    <w:p>
      <w:pPr>
        <w:ind w:left="0" w:right="0" w:firstLine="560"/>
        <w:spacing w:before="450" w:after="450" w:line="312" w:lineRule="auto"/>
      </w:pPr>
      <w:r>
        <w:rPr>
          <w:rFonts w:ascii="宋体" w:hAnsi="宋体" w:eastAsia="宋体" w:cs="宋体"/>
          <w:color w:val="000"/>
          <w:sz w:val="28"/>
          <w:szCs w:val="28"/>
        </w:rPr>
        <w:t xml:space="preserve">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军川农场工作总结3</w:t>
      </w:r>
    </w:p>
    <w:p>
      <w:pPr>
        <w:ind w:left="0" w:right="0" w:firstLine="560"/>
        <w:spacing w:before="450" w:after="450" w:line="312" w:lineRule="auto"/>
      </w:pPr>
      <w:r>
        <w:rPr>
          <w:rFonts w:ascii="宋体" w:hAnsi="宋体" w:eastAsia="宋体" w:cs="宋体"/>
          <w:color w:val="000"/>
          <w:sz w:val="28"/>
          <w:szCs w:val="28"/>
        </w:rPr>
        <w:t xml:space="preserve">在场总支、行政的领导下，本人在思想政治工作方面能认真贯彻_的基本路线和各项方针政策，认真学习党的_文件精神，认真学习“三个代表”重要思想，努力在实际工作中认真实践“三个代表”重要思想，严格遵守党纪国法，遵守学校的各项规章制度。平时能以党员标准严格要求自己，廉洁自律。工作中敢于承担责任，有认真负责的精神，有一定的组织协调能力，能理论联系实际的开展工作，与同志协作共事，一心为集体，较好地完成了年初制定的年度工作目标。现将有关今年工作汇报</w:t>
      </w:r>
    </w:p>
    <w:p>
      <w:pPr>
        <w:ind w:left="0" w:right="0" w:firstLine="560"/>
        <w:spacing w:before="450" w:after="450" w:line="312" w:lineRule="auto"/>
      </w:pPr>
      <w:r>
        <w:rPr>
          <w:rFonts w:ascii="宋体" w:hAnsi="宋体" w:eastAsia="宋体" w:cs="宋体"/>
          <w:color w:val="000"/>
          <w:sz w:val="28"/>
          <w:szCs w:val="28"/>
        </w:rPr>
        <w:t xml:space="preserve">1、树立全心全意为教学、科研服务的思想，深化教学服务形式、扩大教学服务范围，认真听取有关学院及服务对象的意见，注重学生的实习实践环节，努力探讨教学内容与实习效果的统一。在日常工作中能认真组织、细心安排畜牧兽医学院等学生的教学实习和毕业生产实习以及有关教师的科研工作，帮助他们排忧解难，强化学生教学实习的实践环节。今年以来，在牧业公司技术和管理人员的共同努力下，共接待教学实践和生产实习的学生达多人次。还根据我场的特色，为学生开设了《奶牛场数据管理与微机应用》的具体实践讲座和演示，拓宽了教学的内容、扩大了学生实习与实践的范围。</w:t>
      </w:r>
    </w:p>
    <w:p>
      <w:pPr>
        <w:ind w:left="0" w:right="0" w:firstLine="560"/>
        <w:spacing w:before="450" w:after="450" w:line="312" w:lineRule="auto"/>
      </w:pPr>
      <w:r>
        <w:rPr>
          <w:rFonts w:ascii="宋体" w:hAnsi="宋体" w:eastAsia="宋体" w:cs="宋体"/>
          <w:color w:val="000"/>
          <w:sz w:val="28"/>
          <w:szCs w:val="28"/>
        </w:rPr>
        <w:t xml:space="preserve">2、为了提高职工的政治素质和岗位业务知识水平，采用分层次、多形式在全场各类职工中开展了业务学习与岗位培训工作，在场总支、行政的具体指导和生产技术科以及各部门管理人员的共同努力下，精心组织，合理安排，分部门和生产类型举办了为期半个月的全场各类职工的政治教育和业务知识培训班，并通过了考核，取得了较好的培训效果。</w:t>
      </w:r>
    </w:p>
    <w:p>
      <w:pPr>
        <w:ind w:left="0" w:right="0" w:firstLine="560"/>
        <w:spacing w:before="450" w:after="450" w:line="312" w:lineRule="auto"/>
      </w:pPr>
      <w:r>
        <w:rPr>
          <w:rFonts w:ascii="宋体" w:hAnsi="宋体" w:eastAsia="宋体" w:cs="宋体"/>
          <w:color w:val="000"/>
          <w:sz w:val="28"/>
          <w:szCs w:val="28"/>
        </w:rPr>
        <w:t xml:space="preserve">3、从强化管理入手，认真抓好奶牛生产。在执行和落实有关管理规定和岗位责任制的基础上，做好各类人员的思想工作，充分调动职工的工作积极性，从而为扩大生产规模，提高原料奶生产，降低成本，增产增效打下了基础。在牧业公司和扬农乳业有限公司全体职工的努力下，今年本场牧业公司存栏牛已达到头，比年初头增加了。全年生产原料奶万公斤，比上年万公斤增加万公斤，增幅达，比计划增产万公斤，提高了。扬农乳业有限公司存栏牛数为头，在达到了最大饲养限度情况下，今年可为我场提供后备母犊牛头，全年生产原料奶万公斤，比上年万公斤增加了万公斤，增幅达，比计划万公斤多生产万公斤，提高了，全年实现可分配资金万元以上。在提高生产的同时，还认真贯彻质量第一的要求、严格生产操作规程，实施了牛奶生产全程质量控制与管理。通过我场职工的科学饲养，注意卫生，严格消毒，定期做好隐性乳房炎的检测工作，认真控制临床乳房炎的\'发生率，确保了无公害生鲜牛奶质量。现牛群健康状况良好，两公司总受胎率和繁殖率均超过了行业规定的标准，目前生产形势较好。</w:t>
      </w:r>
    </w:p>
    <w:p>
      <w:pPr>
        <w:ind w:left="0" w:right="0" w:firstLine="560"/>
        <w:spacing w:before="450" w:after="450" w:line="312" w:lineRule="auto"/>
      </w:pPr>
      <w:r>
        <w:rPr>
          <w:rFonts w:ascii="宋体" w:hAnsi="宋体" w:eastAsia="宋体" w:cs="宋体"/>
          <w:color w:val="000"/>
          <w:sz w:val="28"/>
          <w:szCs w:val="28"/>
        </w:rPr>
        <w:t xml:space="preserve">4、积极做好无公害生鲜牛奶的申报工作，通过努力本年度获得了xxx无公害生鲜牛奶的生产资格。按照省奶协的工作要求，认真实施奶牛生产“七吨工程”项目，通过努力取得了较好的成绩，受到了省奶协的表彰，牧业公司和扬农乳业有限公司，在实施“七吨工程”项目活动中分别获得了二等奖和三等奖。</w:t>
      </w:r>
    </w:p>
    <w:p>
      <w:pPr>
        <w:ind w:left="0" w:right="0" w:firstLine="560"/>
        <w:spacing w:before="450" w:after="450" w:line="312" w:lineRule="auto"/>
      </w:pPr>
      <w:r>
        <w:rPr>
          <w:rFonts w:ascii="宋体" w:hAnsi="宋体" w:eastAsia="宋体" w:cs="宋体"/>
          <w:color w:val="000"/>
          <w:sz w:val="28"/>
          <w:szCs w:val="28"/>
        </w:rPr>
        <w:t xml:space="preserve">5、坚持科教兴场的方针，协助加强对场科技基金的管理，鼓励全场科技人员和技术骨干利用场科技基金进行技术研究、技术改造和革新，降本节耗，依靠科技力量，挖掘生产潜力，提高生产效率。本年度我场共批准实施的科技基金项目有项。在实施场科技基金项目的同时，还组织有关技术人员共同探讨在新的环境和条件下的最优生产操作模式和现代技术的管理模式。在生产中，研究和采用新的饲养工艺与先进技术、合理调整饲料结构，在注重精饲料配制的同时、努力提高粗饲料的质量、减少精饲料喂量，尽量满足奶牛生理、繁殖、生产的营养需要。另外，还认真探讨新的饲养模式下的管理办法，深入研究最优组合的全混合日粮方案，在降低饲料成本的同时，取得了增产效果。另外，我们还和有关教师合作，围绕生产中需解决的实际情况，开展了一些科技试验和研究。今年以来，主持的试验项目有《转基因溶菌酶预防、治疗奶牛乳房炎的试验》、《转基因在奶牛生产中的应用观察》、《奶牛的胚胎移植探讨》、《高产奶牛补充料饲喂奶牛的效果观察》、《青贮生产中添加青贮酶的效果观察》等，通过我场科技人员的共同努力，目前我场奶牛生产科技含量在全省处于领先地位。</w:t>
      </w:r>
    </w:p>
    <w:p>
      <w:pPr>
        <w:ind w:left="0" w:right="0" w:firstLine="560"/>
        <w:spacing w:before="450" w:after="450" w:line="312" w:lineRule="auto"/>
      </w:pPr>
      <w:r>
        <w:rPr>
          <w:rFonts w:ascii="宋体" w:hAnsi="宋体" w:eastAsia="宋体" w:cs="宋体"/>
          <w:color w:val="000"/>
          <w:sz w:val="28"/>
          <w:szCs w:val="28"/>
        </w:rPr>
        <w:t xml:space="preserve">6、为了进一步加强为地方经济建设服务的力度，支持农村产业结构的调整，牧业公司等充分利用我场的条件和优势，积极做好来我场的各地奶牛场技术人员的培训工作。通过努力，不仅为地方培养了一批技术人才，另外也扩大了我场对外的影响，取得了一定的社会效益。</w:t>
      </w:r>
    </w:p>
    <w:p>
      <w:pPr>
        <w:ind w:left="0" w:right="0" w:firstLine="560"/>
        <w:spacing w:before="450" w:after="450" w:line="312" w:lineRule="auto"/>
      </w:pPr>
      <w:r>
        <w:rPr>
          <w:rFonts w:ascii="宋体" w:hAnsi="宋体" w:eastAsia="宋体" w:cs="宋体"/>
          <w:color w:val="000"/>
          <w:sz w:val="28"/>
          <w:szCs w:val="28"/>
        </w:rPr>
        <w:t xml:space="preserve">7、在社会工作方面，作为省奶牛生产专业委员会副主任，认真做好省奶协分配的各项工作与任务，负责组织专家组分别到徐州、淮安、泰州、等地对全省实施“七吨工程”的奶牛场进行考核验收工作。协助省奶协在xxx组织召开了《“七吨工程”项目总结与技术培训会》。</w:t>
      </w:r>
    </w:p>
    <w:p>
      <w:pPr>
        <w:ind w:left="0" w:right="0" w:firstLine="560"/>
        <w:spacing w:before="450" w:after="450" w:line="312" w:lineRule="auto"/>
      </w:pPr>
      <w:r>
        <w:rPr>
          <w:rFonts w:ascii="宋体" w:hAnsi="宋体" w:eastAsia="宋体" w:cs="宋体"/>
          <w:color w:val="000"/>
          <w:sz w:val="28"/>
          <w:szCs w:val="28"/>
        </w:rPr>
        <w:t xml:space="preserve">虽然做了一些工作，这都是场总支、行政的正确领导和所属职工积极工作的结果。今后还需要在平时进一步加强政治理论的学习，增强贯彻落实“三个代表”重要思想的自觉性和坚定性。在生产中还需要深入研究现有饲养方式下的有效管理办法，在饲料结构上力争做到多样化。另外，还需克服工作中的急躁情绪。以上述职，如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2025-06-21T11:44:31+08:00</dcterms:created>
  <dcterms:modified xsi:type="dcterms:W3CDTF">2025-06-21T11:44:31+08:00</dcterms:modified>
</cp:coreProperties>
</file>

<file path=docProps/custom.xml><?xml version="1.0" encoding="utf-8"?>
<Properties xmlns="http://schemas.openxmlformats.org/officeDocument/2006/custom-properties" xmlns:vt="http://schemas.openxmlformats.org/officeDocument/2006/docPropsVTypes"/>
</file>