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最新公安局网安大队百日行动工作报告(6篇)</w:t>
      </w:r>
      <w:bookmarkEnd w:id="1"/>
    </w:p>
    <w:p>
      <w:pPr>
        <w:jc w:val="center"/>
        <w:spacing w:before="0" w:after="450"/>
      </w:pPr>
      <w:r>
        <w:rPr>
          <w:rFonts w:ascii="Arial" w:hAnsi="Arial" w:eastAsia="Arial" w:cs="Arial"/>
          <w:color w:val="999999"/>
          <w:sz w:val="20"/>
          <w:szCs w:val="20"/>
        </w:rPr>
        <w:t xml:space="preserve">来源：网络  作者：雾凇晨曦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最新公安局网安大队百日行动工作报告一(一)全面推进各项公开工作。坚持以公开为常态、不公开为例外，依法依规做好行政决策、执行和服务，进一步深化重点领域信息公开。1. 推进决策公开。我局20_年以来，先后对拟出台的《xx市公共安全视频图像信息系...</w:t>
      </w:r>
    </w:p>
    <w:p>
      <w:pPr>
        <w:ind w:left="0" w:right="0" w:firstLine="560"/>
        <w:spacing w:before="450" w:after="450" w:line="312" w:lineRule="auto"/>
      </w:pPr>
      <w:r>
        <w:rPr>
          <w:rFonts w:ascii="黑体" w:hAnsi="黑体" w:eastAsia="黑体" w:cs="黑体"/>
          <w:color w:val="000000"/>
          <w:sz w:val="36"/>
          <w:szCs w:val="36"/>
          <w:b w:val="1"/>
          <w:bCs w:val="1"/>
        </w:rPr>
        <w:t xml:space="preserve">最新公安局网安大队百日行动工作报告一</w:t>
      </w:r>
    </w:p>
    <w:p>
      <w:pPr>
        <w:ind w:left="0" w:right="0" w:firstLine="560"/>
        <w:spacing w:before="450" w:after="450" w:line="312" w:lineRule="auto"/>
      </w:pPr>
      <w:r>
        <w:rPr>
          <w:rFonts w:ascii="宋体" w:hAnsi="宋体" w:eastAsia="宋体" w:cs="宋体"/>
          <w:color w:val="000"/>
          <w:sz w:val="28"/>
          <w:szCs w:val="28"/>
        </w:rPr>
        <w:t xml:space="preserve">(一)全面推进各项公开工作。坚持以公开为常态、不公开为例外，依法依规做好行政决策、执行和服务，进一步深化重点领域信息公开。</w:t>
      </w:r>
    </w:p>
    <w:p>
      <w:pPr>
        <w:ind w:left="0" w:right="0" w:firstLine="560"/>
        <w:spacing w:before="450" w:after="450" w:line="312" w:lineRule="auto"/>
      </w:pPr>
      <w:r>
        <w:rPr>
          <w:rFonts w:ascii="宋体" w:hAnsi="宋体" w:eastAsia="宋体" w:cs="宋体"/>
          <w:color w:val="000"/>
          <w:sz w:val="28"/>
          <w:szCs w:val="28"/>
        </w:rPr>
        <w:t xml:space="preserve">1. 推进决策公开。我局20_年以来，先后对拟出台的《xx市公共安全视频图像信息系统管理办法(征求意见稿)》《xx市公安局警务改革工作要点》等规范性文件在政府审议前通过网站、微信公众账号等多种渠道向社会公开草案，征求意见，吸纳社会意见。</w:t>
      </w:r>
    </w:p>
    <w:p>
      <w:pPr>
        <w:ind w:left="0" w:right="0" w:firstLine="560"/>
        <w:spacing w:before="450" w:after="450" w:line="312" w:lineRule="auto"/>
      </w:pPr>
      <w:r>
        <w:rPr>
          <w:rFonts w:ascii="宋体" w:hAnsi="宋体" w:eastAsia="宋体" w:cs="宋体"/>
          <w:color w:val="000"/>
          <w:sz w:val="28"/>
          <w:szCs w:val="28"/>
        </w:rPr>
        <w:t xml:space="preserve">2. 推进执行公开。紧紧围绕重点改革任务、重要政策、重大工程项目和公安工作报告、发展规划提出的重要事项，在市公安局门户网站微信公众号主动公开执行措施、实施步骤、责任分工、监督方式等，并根据工作进展公布取得成效、后续举措，广泛听取公众的意见建议。深化财政预算执行情况公开，积极推动单位预决算及财政资金安排的“三公”经费信息向社会公开，目前，市政府门户网站已公开我局预决算及 “三公”经费信息3条。</w:t>
      </w:r>
    </w:p>
    <w:p>
      <w:pPr>
        <w:ind w:left="0" w:right="0" w:firstLine="560"/>
        <w:spacing w:before="450" w:after="450" w:line="312" w:lineRule="auto"/>
      </w:pPr>
      <w:r>
        <w:rPr>
          <w:rFonts w:ascii="宋体" w:hAnsi="宋体" w:eastAsia="宋体" w:cs="宋体"/>
          <w:color w:val="000"/>
          <w:sz w:val="28"/>
          <w:szCs w:val="28"/>
        </w:rPr>
        <w:t xml:space="preserve">3. 推进服务公开。按要求下放了“剧毒化学品准购审核”事项审批权限，建立了公安网上办事大厅，让办事者在第一时间掌握窗口的办件信息，将被动咨询服务转变为主动告知服务，实现申报件的动态跟踪和提前告知服务。目前，xx市公安局“一站式服务、一体化办事、一网互通”的在线服务平台，为群众提供全方位、全天候的行政公共服务和个性化服务,推进行政审批改革创新发展。</w:t>
      </w:r>
    </w:p>
    <w:p>
      <w:pPr>
        <w:ind w:left="0" w:right="0" w:firstLine="560"/>
        <w:spacing w:before="450" w:after="450" w:line="312" w:lineRule="auto"/>
      </w:pPr>
      <w:r>
        <w:rPr>
          <w:rFonts w:ascii="宋体" w:hAnsi="宋体" w:eastAsia="宋体" w:cs="宋体"/>
          <w:color w:val="000"/>
          <w:sz w:val="28"/>
          <w:szCs w:val="28"/>
        </w:rPr>
        <w:t xml:space="preserve">截止目前，xx市公安局网上办事大厅办事量达102475件。同时，通过网上办事大厅平台将各项服务事项进行公开，公开办事指南及行使权力的主体、办理依据、办理地点、办理条件、办理材料和所需表格下载等，主动接收群众监督，让群众不跑冤枉路。</w:t>
      </w:r>
    </w:p>
    <w:p>
      <w:pPr>
        <w:ind w:left="0" w:right="0" w:firstLine="560"/>
        <w:spacing w:before="450" w:after="450" w:line="312" w:lineRule="auto"/>
      </w:pPr>
      <w:r>
        <w:rPr>
          <w:rFonts w:ascii="宋体" w:hAnsi="宋体" w:eastAsia="宋体" w:cs="宋体"/>
          <w:color w:val="000"/>
          <w:sz w:val="28"/>
          <w:szCs w:val="28"/>
        </w:rPr>
        <w:t xml:space="preserve">4 推进重点领域信息公开。我局切实承担起公安公开工作的组织协调、监督指导职责，制定了具体实施办法，对关系人民群众切身利益、社会关注度高的重点领域信息，如市委市政府门户网站的反诈空间中的反诈骗信息及20_年政务公开要点中公安牵头落实的户籍政策信息等， 20_年以来，xx市公安局重点领域信息公开117条，及时在市政府门户网站和市局门户网站集中公开。</w:t>
      </w:r>
    </w:p>
    <w:p>
      <w:pPr>
        <w:ind w:left="0" w:right="0" w:firstLine="560"/>
        <w:spacing w:before="450" w:after="450" w:line="312" w:lineRule="auto"/>
      </w:pPr>
      <w:r>
        <w:rPr>
          <w:rFonts w:ascii="宋体" w:hAnsi="宋体" w:eastAsia="宋体" w:cs="宋体"/>
          <w:color w:val="000"/>
          <w:sz w:val="28"/>
          <w:szCs w:val="28"/>
        </w:rPr>
        <w:t xml:space="preserve">(二)扎实开展政策解读。今年，进一步明确解读的范围、程序、形式、解读标准，在提请政府审议政策文件时一并上报解读材料、解读方案。我局围绕出台的规范性文件和政策措施，对部分文件发布了政策解读。此外，做好国家、省政策解读的转载工作，解读的内容涵盖社会关注的重要事项，解读形式进一步丰富。除图解、文字解读外，还通过报纸、在线访谈、微信公众账号等方式解读，充分发挥主流媒体和新媒体在解读政策文件方面的作用，扩大受众面，提升决策的认同度。</w:t>
      </w:r>
    </w:p>
    <w:p>
      <w:pPr>
        <w:ind w:left="0" w:right="0" w:firstLine="560"/>
        <w:spacing w:before="450" w:after="450" w:line="312" w:lineRule="auto"/>
      </w:pPr>
      <w:r>
        <w:rPr>
          <w:rFonts w:ascii="宋体" w:hAnsi="宋体" w:eastAsia="宋体" w:cs="宋体"/>
          <w:color w:val="000"/>
          <w:sz w:val="28"/>
          <w:szCs w:val="28"/>
        </w:rPr>
        <w:t xml:space="preserve">(三)有效回应社会关切。对涉抚、涉警的重要舆情、重大突发事件、应急等热点问题，在第一时间通过门户网站和微信公众号发布信息、召开新闻发布会、接受媒体专访等方式进行回应。我局互联网门户网站进一步完善“互动交流” “局长信箱”等栏目，收集舆情，及时回应。20_年以来，我局通过“网上办事大厅”平台及“局长信箱”等收到群众咨询投诉679条，办理670条，回复率达到98.67%。</w:t>
      </w:r>
    </w:p>
    <w:p>
      <w:pPr>
        <w:ind w:left="0" w:right="0" w:firstLine="560"/>
        <w:spacing w:before="450" w:after="450" w:line="312" w:lineRule="auto"/>
      </w:pPr>
      <w:r>
        <w:rPr>
          <w:rFonts w:ascii="宋体" w:hAnsi="宋体" w:eastAsia="宋体" w:cs="宋体"/>
          <w:color w:val="000"/>
          <w:sz w:val="28"/>
          <w:szCs w:val="28"/>
        </w:rPr>
        <w:t xml:space="preserve">(四)切实加强组织领导。我局高度重视政务公开工作，分管局领导局党委副书记、常务副局长罗会明负责此项工作，市局办公室是政务公开工作的主管部门，具体负责组织协调、指导推进、监督检查全市公安机关的政务公开工作。各县(分)局也成立了相应工作机构，做到了领导、机构、人员“三到位”，形成了各级各部门联动的政务公开网络，为政务公开工作顺利开展提供了有力保障。</w:t>
      </w:r>
    </w:p>
    <w:p>
      <w:pPr>
        <w:ind w:left="0" w:right="0" w:firstLine="560"/>
        <w:spacing w:before="450" w:after="450" w:line="312" w:lineRule="auto"/>
      </w:pPr>
      <w:r>
        <w:rPr>
          <w:rFonts w:ascii="宋体" w:hAnsi="宋体" w:eastAsia="宋体" w:cs="宋体"/>
          <w:color w:val="000"/>
          <w:sz w:val="28"/>
          <w:szCs w:val="28"/>
        </w:rPr>
        <w:t xml:space="preserve">大力整合政务公开方面的力量和资源，加强与新闻媒体、新闻网站等的沟通协调，做好统筹指导。进一步理顺机制，明确工作机构，配齐配强专职工作人员，目前全市公安机关市、县两级均有专职或兼职政务公开工作人员，基本满足工作需要。</w:t>
      </w:r>
    </w:p>
    <w:p>
      <w:pPr>
        <w:ind w:left="0" w:right="0" w:firstLine="560"/>
        <w:spacing w:before="450" w:after="450" w:line="312" w:lineRule="auto"/>
      </w:pPr>
      <w:r>
        <w:rPr>
          <w:rFonts w:ascii="宋体" w:hAnsi="宋体" w:eastAsia="宋体" w:cs="宋体"/>
          <w:color w:val="000"/>
          <w:sz w:val="28"/>
          <w:szCs w:val="28"/>
        </w:rPr>
        <w:t xml:space="preserve">(五)不断完善制度机制建设。先后出台了《xx市公安局关于加强政府信息公开工作的实施意见》《xx市公安局信息公开保密审查管理办法》《xx市公安局信息公开工作考核办法(试行)》等文件。建立政务公开领导责任制，强化领导责任，量化工作任务，明确考核奖惩，完善激励和制约机制;建立政务公开承诺办理制度，首问责任制度和限时办结制，做到有诺必践;建立政务监督评议制度，对政务公开工作进行监督和评议;建立政务公开责任追究制度，将政务公开纳入党风廉政建设责任制、机关效能建设、目标绩效管理考核内容。</w:t>
      </w:r>
    </w:p>
    <w:p>
      <w:pPr>
        <w:ind w:left="0" w:right="0" w:firstLine="560"/>
        <w:spacing w:before="450" w:after="450" w:line="312" w:lineRule="auto"/>
      </w:pPr>
      <w:r>
        <w:rPr>
          <w:rFonts w:ascii="宋体" w:hAnsi="宋体" w:eastAsia="宋体" w:cs="宋体"/>
          <w:color w:val="000"/>
          <w:sz w:val="28"/>
          <w:szCs w:val="28"/>
        </w:rPr>
        <w:t xml:space="preserve">(六)积极组织学习培训。20_年5月16日至18日，xx市公安局在市人民警察学校举办全市公安宣传和新闻舆情工作培训班。各县(分)局、局直各单位从事新闻宣传工作的部门负责人和专(兼)职宣传员共100余人参加培训。6月13日至17日举办全省公安公安机关新闻宣传工作培训班。</w:t>
      </w:r>
    </w:p>
    <w:p>
      <w:pPr>
        <w:ind w:left="0" w:right="0" w:firstLine="560"/>
        <w:spacing w:before="450" w:after="450" w:line="312" w:lineRule="auto"/>
      </w:pPr>
      <w:r>
        <w:rPr>
          <w:rFonts w:ascii="宋体" w:hAnsi="宋体" w:eastAsia="宋体" w:cs="宋体"/>
          <w:color w:val="000"/>
          <w:sz w:val="28"/>
          <w:szCs w:val="28"/>
        </w:rPr>
        <w:t xml:space="preserve">20_年7月11日至15日，联合中国传媒大学在北京举办了为期五天的xx市公安机关“党建+公共关系危机管理”专题培训班。市公安局党委委员、政治部主任周样兴和市局各警种负责人、各县(分)局政委、分管新闻舆情局领导以及市局负责新闻舆情有关人员共50余人参加了培训。20_年10月24日至28日，在吉安市人民警察学校举办了20_年全省舆情引导工作培训班。通过一些列的学习培训，锻炼了一只专业的信息队伍。</w:t>
      </w:r>
    </w:p>
    <w:p>
      <w:pPr>
        <w:ind w:left="0" w:right="0" w:firstLine="560"/>
        <w:spacing w:before="450" w:after="450" w:line="312" w:lineRule="auto"/>
      </w:pPr>
      <w:r>
        <w:rPr>
          <w:rFonts w:ascii="宋体" w:hAnsi="宋体" w:eastAsia="宋体" w:cs="宋体"/>
          <w:color w:val="000"/>
          <w:sz w:val="28"/>
          <w:szCs w:val="28"/>
        </w:rPr>
        <w:t xml:space="preserve">虽然我局政务公开工作有序推进，但实际推进过程中也存在一些困难和问题，主要表现在：一是公开内容需要进一步深化。主动公开的政务信息与公众的需求还存在一些距离，有关决策、规定、规划、计划、方案的草案公开、听取公众意见方面需要进一步加强。二是政务公开质量有待进一步提高。有的部门信息公开不规范，目录编制过于简单、粗放，公开的内容不够清晰，信息内容单调，在公布内容上缺少有情况、有分析、有措施的深度信息。三是信息公开的范围因公安机关涉密信息、内部资料较多，不适合公开。四是网上办事大厅建设及应用还有待进一步加强，还不能实行“一网办结”足不出户办好审批事项。</w:t>
      </w:r>
    </w:p>
    <w:p>
      <w:pPr>
        <w:ind w:left="0" w:right="0" w:firstLine="560"/>
        <w:spacing w:before="450" w:after="450" w:line="312" w:lineRule="auto"/>
      </w:pPr>
      <w:r>
        <w:rPr>
          <w:rFonts w:ascii="宋体" w:hAnsi="宋体" w:eastAsia="宋体" w:cs="宋体"/>
          <w:color w:val="000"/>
          <w:sz w:val="28"/>
          <w:szCs w:val="28"/>
        </w:rPr>
        <w:t xml:space="preserve">今后，我局将继续深入贯彻落实中共中央办公厅、国务院办公厅《关于全面推进政务公开工作的意见》、省政府办公厅关于《江西省全面推进政务公开工作的实施方案》以及市政府办关于信息公开的要求，坚持不懈地深化政务公开工作。</w:t>
      </w:r>
    </w:p>
    <w:p>
      <w:pPr>
        <w:ind w:left="0" w:right="0" w:firstLine="560"/>
        <w:spacing w:before="450" w:after="450" w:line="312" w:lineRule="auto"/>
      </w:pPr>
      <w:r>
        <w:rPr>
          <w:rFonts w:ascii="宋体" w:hAnsi="宋体" w:eastAsia="宋体" w:cs="宋体"/>
          <w:color w:val="000"/>
          <w:sz w:val="28"/>
          <w:szCs w:val="28"/>
        </w:rPr>
        <w:t xml:space="preserve">(一)完善政务公开各项制度。按照省政府办公厅、市政府办政务公开工作要求，结合工作实际，全力推进政务公开工作，更好地向公众提供信息公开服务，将政务公开工作作为一项长期性工作来抓，全面规范政务公开制度，实施细则、管理办法、奖惩办法，层层落实责任。及时更新发生变化、变更的信息，更新信息公开指南和目录，确保公开信息的准确性和时效性。</w:t>
      </w:r>
    </w:p>
    <w:p>
      <w:pPr>
        <w:ind w:left="0" w:right="0" w:firstLine="560"/>
        <w:spacing w:before="450" w:after="450" w:line="312" w:lineRule="auto"/>
      </w:pPr>
      <w:r>
        <w:rPr>
          <w:rFonts w:ascii="宋体" w:hAnsi="宋体" w:eastAsia="宋体" w:cs="宋体"/>
          <w:color w:val="000"/>
          <w:sz w:val="28"/>
          <w:szCs w:val="28"/>
        </w:rPr>
        <w:t xml:space="preserve">(二)加大政务公开工作力度。按照政务公开工作的要求，加强与上级主管部门联系。同时，对部门的信息，按以公开为原则，不公开为例外的要求，除政策、法律明确规定不予公开的信息外，进一步加大政府信息公开力度，不断充实和完善政府信息公开内容。</w:t>
      </w:r>
    </w:p>
    <w:p>
      <w:pPr>
        <w:ind w:left="0" w:right="0" w:firstLine="560"/>
        <w:spacing w:before="450" w:after="450" w:line="312" w:lineRule="auto"/>
      </w:pPr>
      <w:r>
        <w:rPr>
          <w:rFonts w:ascii="宋体" w:hAnsi="宋体" w:eastAsia="宋体" w:cs="宋体"/>
          <w:color w:val="000"/>
          <w:sz w:val="28"/>
          <w:szCs w:val="28"/>
        </w:rPr>
        <w:t xml:space="preserve">(三)扩展政务公开途径。在继续做好全市公安门户网站政务公开的基础上，不断扩大公开途径，加大新闻媒体、网上办事大厅等方面的政务公开力度。努力探索信息公开的新途径，拓宽信息公开方式，畅通公开渠道，方便企事业单位、服务群众，有针对性开展工作，广泛听取群众的意见与建议，把人民群众普遍关心、涉及群众利益的政府信息作为政府信息公开工作的重点内容。</w:t>
      </w:r>
    </w:p>
    <w:p>
      <w:pPr>
        <w:ind w:left="0" w:right="0" w:firstLine="560"/>
        <w:spacing w:before="450" w:after="450" w:line="312" w:lineRule="auto"/>
      </w:pPr>
      <w:r>
        <w:rPr>
          <w:rFonts w:ascii="宋体" w:hAnsi="宋体" w:eastAsia="宋体" w:cs="宋体"/>
          <w:color w:val="000"/>
          <w:sz w:val="28"/>
          <w:szCs w:val="28"/>
        </w:rPr>
        <w:t xml:space="preserve">(四)提升政务公开整体水平。组织开展政务公开业务培训，不断提高公开意识和业务水平，推动政务公开工作深入发展。深入开展更多形式的宣传活动，让公众更多地了解政务公开工作，争取得到理解与支持。</w:t>
      </w:r>
    </w:p>
    <w:p>
      <w:pPr>
        <w:ind w:left="0" w:right="0" w:firstLine="560"/>
        <w:spacing w:before="450" w:after="450" w:line="312" w:lineRule="auto"/>
      </w:pPr>
      <w:r>
        <w:rPr>
          <w:rFonts w:ascii="黑体" w:hAnsi="黑体" w:eastAsia="黑体" w:cs="黑体"/>
          <w:color w:val="000000"/>
          <w:sz w:val="36"/>
          <w:szCs w:val="36"/>
          <w:b w:val="1"/>
          <w:bCs w:val="1"/>
        </w:rPr>
        <w:t xml:space="preserve">最新公安局网安大队百日行动工作报告二</w:t>
      </w:r>
    </w:p>
    <w:p>
      <w:pPr>
        <w:ind w:left="0" w:right="0" w:firstLine="560"/>
        <w:spacing w:before="450" w:after="450" w:line="312" w:lineRule="auto"/>
      </w:pPr>
      <w:r>
        <w:rPr>
          <w:rFonts w:ascii="宋体" w:hAnsi="宋体" w:eastAsia="宋体" w:cs="宋体"/>
          <w:color w:val="000"/>
          <w:sz w:val="28"/>
          <w:szCs w:val="28"/>
        </w:rPr>
        <w:t xml:space="preserve">20xx年，我局按照市委、市政府和省厅党委关于政务公开政务服务的工作部署，始终坚持“以公开促公正、以公开促清廉、以公开促实效”的工作原则，深入贯彻落实党的十八届六中全会精神，以开展“两学一做”教育活动和“双提升”工作为契机，进一步推行“阳光警务”建设，不断探索建立政务公开新机制，多措并举推动政务公开工作更直接、更现实、更有效地惠及群众、服务发展，构筑起了全面细致的政务公开警务体系，主动适应人民群众的新期待、新要求。促进警民关系和谐，进一步落实便民利民措施，执法公信力和群众满意度持续提升，在全局上下的共同努力下，政务公开工作水平逐年提升，现将我局20xx年政务公开工作情况总结报告如下：</w:t>
      </w:r>
    </w:p>
    <w:p>
      <w:pPr>
        <w:ind w:left="0" w:right="0" w:firstLine="560"/>
        <w:spacing w:before="450" w:after="450" w:line="312" w:lineRule="auto"/>
      </w:pPr>
      <w:r>
        <w:rPr>
          <w:rFonts w:ascii="宋体" w:hAnsi="宋体" w:eastAsia="宋体" w:cs="宋体"/>
          <w:color w:val="000"/>
          <w:sz w:val="28"/>
          <w:szCs w:val="28"/>
        </w:rPr>
        <w:t xml:space="preserve">我局始终把政务公开作为转变工作作风、接受群众监督、提高办事效率、密切警民关系的一件大事来抓。</w:t>
      </w:r>
    </w:p>
    <w:p>
      <w:pPr>
        <w:ind w:left="0" w:right="0" w:firstLine="560"/>
        <w:spacing w:before="450" w:after="450" w:line="312" w:lineRule="auto"/>
      </w:pPr>
      <w:r>
        <w:rPr>
          <w:rFonts w:ascii="宋体" w:hAnsi="宋体" w:eastAsia="宋体" w:cs="宋体"/>
          <w:color w:val="000"/>
          <w:sz w:val="28"/>
          <w:szCs w:val="28"/>
        </w:rPr>
        <w:t xml:space="preserve">一是根据省厅和市局领导的工作要求，结合xx公安工作实际，制定印发了《20xx年全市公安机关政务公开政务服务工作要点》，并将文件印发全局贯彻落实。</w:t>
      </w:r>
    </w:p>
    <w:p>
      <w:pPr>
        <w:ind w:left="0" w:right="0" w:firstLine="560"/>
        <w:spacing w:before="450" w:after="450" w:line="312" w:lineRule="auto"/>
      </w:pPr>
      <w:r>
        <w:rPr>
          <w:rFonts w:ascii="宋体" w:hAnsi="宋体" w:eastAsia="宋体" w:cs="宋体"/>
          <w:color w:val="000"/>
          <w:sz w:val="28"/>
          <w:szCs w:val="28"/>
        </w:rPr>
        <w:t xml:space="preserve">二是召开了由治安、消防、网安、保安监管、法制、办公室等部门领导参加的政务公开协调会，会议学习了《xx省公安厅关于印发关于推广随机抽查规范事中事后监管的实施方案的通知》和《xx省公安厅办公室关于xx公安网网站群20xx年2月份监测情况的通报》，并对通报情况进行了详细的解读，会议要求各相关职能部门要按照省厅文件精神，进一步加强事中、事后监管工作力度，做好台帐记录，规范监管行为，按季度上报、公开相关工作情况，接受社会群众的监督，政务公开成员部门要各司其职，充分利用省厅、市局政务公开平台，进一步提高市局政务公开工作水平。</w:t>
      </w:r>
    </w:p>
    <w:p>
      <w:pPr>
        <w:ind w:left="0" w:right="0" w:firstLine="560"/>
        <w:spacing w:before="450" w:after="450" w:line="312" w:lineRule="auto"/>
      </w:pPr>
      <w:r>
        <w:rPr>
          <w:rFonts w:ascii="宋体" w:hAnsi="宋体" w:eastAsia="宋体" w:cs="宋体"/>
          <w:color w:val="000"/>
          <w:sz w:val="28"/>
          <w:szCs w:val="28"/>
        </w:rPr>
        <w:t xml:space="preserve">三是统筹“行政许可和行政处罚信用信息公示”录入工作，推进xx市社会信用体系建设。确定了“行政审批处具体牵头负责，各分局市局相关部门齐抓共管”的工作机制。并将双公示录入工作纳入绩效考核，进一步提高各单位、各部门对双公示工作的重视度。按照“谁产生，谁公示、谁负责”的原则，在规定的限期内将行政许可和行政处罚信息在门户网站予以公示并将数据推送市有关部门。</w:t>
      </w:r>
    </w:p>
    <w:p>
      <w:pPr>
        <w:ind w:left="0" w:right="0" w:firstLine="560"/>
        <w:spacing w:before="450" w:after="450" w:line="312" w:lineRule="auto"/>
      </w:pPr>
      <w:r>
        <w:rPr>
          <w:rFonts w:ascii="宋体" w:hAnsi="宋体" w:eastAsia="宋体" w:cs="宋体"/>
          <w:color w:val="000"/>
          <w:sz w:val="28"/>
          <w:szCs w:val="28"/>
        </w:rPr>
        <w:t xml:space="preserve">截至目前，我局共录入、推送“双公示”信用信息3916条，其中行政处罚3833条、行政许可83条。公安办事窗口线下可以办理我局绝大部分行政许可、公共服务事项，查询公安机关行政处罚结果和部分行政强制结果，极大方便了群众办事，推进了政务公开。</w:t>
      </w:r>
    </w:p>
    <w:p>
      <w:pPr>
        <w:ind w:left="0" w:right="0" w:firstLine="560"/>
        <w:spacing w:before="450" w:after="450" w:line="312" w:lineRule="auto"/>
      </w:pPr>
      <w:r>
        <w:rPr>
          <w:rFonts w:ascii="宋体" w:hAnsi="宋体" w:eastAsia="宋体" w:cs="宋体"/>
          <w:color w:val="000"/>
          <w:sz w:val="28"/>
          <w:szCs w:val="28"/>
        </w:rPr>
        <w:t xml:space="preserve">四是分级负责，各分县局和相关职能部门也都进一步健全了相应的组织机构，把政务公开工作列入重要议事日程，紧密结合自身业务工作特点和警种实际，因地制宜，因事而异，认真组织实施。 五是积极参与全市政务公开政务服务系统先进集体、先进工作者评选表彰活动。市政府下发《xx市人民政府关于表彰20xx年度全市政务公开工作先进单位和先进个人的通报》(淮府秘〔20xx〕60号)，我局荣获全市政务公开工作先进单位称号，市局办公室民警高华全、市局行政审批处民警缪德友荣获全市政务公开工作先进个人称号，受到市政府通报表扬。</w:t>
      </w:r>
    </w:p>
    <w:p>
      <w:pPr>
        <w:ind w:left="0" w:right="0" w:firstLine="560"/>
        <w:spacing w:before="450" w:after="450" w:line="312" w:lineRule="auto"/>
      </w:pPr>
      <w:r>
        <w:rPr>
          <w:rFonts w:ascii="宋体" w:hAnsi="宋体" w:eastAsia="宋体" w:cs="宋体"/>
          <w:color w:val="000"/>
          <w:sz w:val="28"/>
          <w:szCs w:val="28"/>
        </w:rPr>
        <w:t xml:space="preserve">20xx年，我局进一步明确了政务信息公开的范围、内容、形式和工作制度。</w:t>
      </w:r>
    </w:p>
    <w:p>
      <w:pPr>
        <w:ind w:left="0" w:right="0" w:firstLine="560"/>
        <w:spacing w:before="450" w:after="450" w:line="312" w:lineRule="auto"/>
      </w:pPr>
      <w:r>
        <w:rPr>
          <w:rFonts w:ascii="宋体" w:hAnsi="宋体" w:eastAsia="宋体" w:cs="宋体"/>
          <w:color w:val="000"/>
          <w:sz w:val="28"/>
          <w:szCs w:val="28"/>
        </w:rPr>
        <w:t xml:space="preserve">(一)全局各单位结合自身工作性质和特点，把社会群众关心的热点、难点，以及事关民生、民心、民意的问题，及时、全面、真实地向社会主动公开，做到了“八公开”，即：1、公开服务事项名称;2、公开提供服务部门;3、公开服务类型;4、公开申报条件;5、公开申报资料;6、公开服务流程;7、公开法定办理期限;8、公开承诺办理时限。</w:t>
      </w:r>
    </w:p>
    <w:p>
      <w:pPr>
        <w:ind w:left="0" w:right="0" w:firstLine="560"/>
        <w:spacing w:before="450" w:after="450" w:line="312" w:lineRule="auto"/>
      </w:pPr>
      <w:r>
        <w:rPr>
          <w:rFonts w:ascii="宋体" w:hAnsi="宋体" w:eastAsia="宋体" w:cs="宋体"/>
          <w:color w:val="000"/>
          <w:sz w:val="28"/>
          <w:szCs w:val="28"/>
        </w:rPr>
        <w:t xml:space="preserve">今年1至11月，xx公安网共发布警务信息3002条，其中公示公告、警方提示等服务类信息1425条，政务公开信息条289条，网站访问量达40万余次。按照全市政务公开重点工作任务分工推进会(20xx年7月4日)的要求，在政务公开网增加3个一级栏目、10个二级栏目、4个三级栏目，并完成新增栏目的信息发布。1至11月，在政务公开网页发布信息324条。</w:t>
      </w:r>
    </w:p>
    <w:p>
      <w:pPr>
        <w:ind w:left="0" w:right="0" w:firstLine="560"/>
        <w:spacing w:before="450" w:after="450" w:line="312" w:lineRule="auto"/>
      </w:pPr>
      <w:r>
        <w:rPr>
          <w:rFonts w:ascii="宋体" w:hAnsi="宋体" w:eastAsia="宋体" w:cs="宋体"/>
          <w:color w:val="000"/>
          <w:sz w:val="28"/>
          <w:szCs w:val="28"/>
        </w:rPr>
        <w:t xml:space="preserve">(二)认真做好政府信息依申请公开工作。我局高度重视政府信息依申请公开工作，进一步完善和细化政府信息依申请公开工作流程，优化受理、审查、征询、答复等环节，确保答复合法有据、准确及时。对工作中出现的新情况新问题，我局组织法制等部门共同研究，依法依规、妥善处理并及时回复公民依法提出的政府信息公开申请，维护公民的合法权益。规范应用县政府信息公开网上管理系统，在线受理政府信息公开申请，拓宽公民申请渠道，节约公民申请成本。</w:t>
      </w:r>
    </w:p>
    <w:p>
      <w:pPr>
        <w:ind w:left="0" w:right="0" w:firstLine="560"/>
        <w:spacing w:before="450" w:after="450" w:line="312" w:lineRule="auto"/>
      </w:pPr>
      <w:r>
        <w:rPr>
          <w:rFonts w:ascii="宋体" w:hAnsi="宋体" w:eastAsia="宋体" w:cs="宋体"/>
          <w:color w:val="000"/>
          <w:sz w:val="28"/>
          <w:szCs w:val="28"/>
        </w:rPr>
        <w:t xml:space="preserve">在消防服务方面：1、进一步规范审批窗口建设。本着为地方经济服务的原则，方便群众办事，提高工作效率，根据市政府有关工作要求，消防支队将整个审批建制入驻窗口，在市政务中心增设1个消防审批窗口，</w:t>
      </w:r>
    </w:p>
    <w:p>
      <w:pPr>
        <w:ind w:left="0" w:right="0" w:firstLine="560"/>
        <w:spacing w:before="450" w:after="450" w:line="312" w:lineRule="auto"/>
      </w:pPr>
      <w:r>
        <w:rPr>
          <w:rFonts w:ascii="宋体" w:hAnsi="宋体" w:eastAsia="宋体" w:cs="宋体"/>
          <w:color w:val="000"/>
          <w:sz w:val="28"/>
          <w:szCs w:val="28"/>
        </w:rPr>
        <w:t xml:space="preserve">1名现役警官和1名文职雇员，将消防行政许可(建设工程消防设计审核，建设工程消防竣工验收)的办理均进驻市政务中心窗口，同时，进一步规范窗口的工作流程，健全受理登记、审批制度，严格落实2人执法，加强内部监督，增强了政务活动的透明度和行政权力运作的公开性，提高行政效率，防止滥用权力等腐败现象。</w:t>
      </w:r>
    </w:p>
    <w:p>
      <w:pPr>
        <w:ind w:left="0" w:right="0" w:firstLine="560"/>
        <w:spacing w:before="450" w:after="450" w:line="312" w:lineRule="auto"/>
      </w:pPr>
      <w:r>
        <w:rPr>
          <w:rFonts w:ascii="宋体" w:hAnsi="宋体" w:eastAsia="宋体" w:cs="宋体"/>
          <w:color w:val="000"/>
          <w:sz w:val="28"/>
          <w:szCs w:val="28"/>
        </w:rPr>
        <w:t xml:space="preserve">2、稳步推进消防信息公开化。按照《中华人民共和国政府信息公开条例》规定，坚持“以公开为常态，不公开为例外”原则，不断扩大公开范围，细化公开内容，消防支队信息公开工作有效开展。支队对区县大队双公示系统的录入实行月通报制度，不定期对网上公开进行巡查督促。日常通过微信群和电话告知等方式与各大队加强沟通协调，做好解疑释惑工作，对发现的问题督促相关大队认真整改落实。</w:t>
      </w:r>
    </w:p>
    <w:p>
      <w:pPr>
        <w:ind w:left="0" w:right="0" w:firstLine="560"/>
        <w:spacing w:before="450" w:after="450" w:line="312" w:lineRule="auto"/>
      </w:pPr>
      <w:r>
        <w:rPr>
          <w:rFonts w:ascii="宋体" w:hAnsi="宋体" w:eastAsia="宋体" w:cs="宋体"/>
          <w:color w:val="000"/>
          <w:sz w:val="28"/>
          <w:szCs w:val="28"/>
        </w:rPr>
        <w:t xml:space="preserve">在户政服务方面：</w:t>
      </w:r>
    </w:p>
    <w:p>
      <w:pPr>
        <w:ind w:left="0" w:right="0" w:firstLine="560"/>
        <w:spacing w:before="450" w:after="450" w:line="312" w:lineRule="auto"/>
      </w:pPr>
      <w:r>
        <w:rPr>
          <w:rFonts w:ascii="宋体" w:hAnsi="宋体" w:eastAsia="宋体" w:cs="宋体"/>
          <w:color w:val="000"/>
          <w:sz w:val="28"/>
          <w:szCs w:val="28"/>
        </w:rPr>
        <w:t xml:space="preserve">1、丰富载体，拓宽信息公开渠道。为方便公众获取信息，市局治安支队进一步加强户政政府信息公开载体建设，依托派出所警务公开栏、公安局门户网站、腾讯、新浪微博，关注民意民生，广泛收集意见建议和网络舆情信息，发布政务信息。</w:t>
      </w:r>
    </w:p>
    <w:p>
      <w:pPr>
        <w:ind w:left="0" w:right="0" w:firstLine="560"/>
        <w:spacing w:before="450" w:after="450" w:line="312" w:lineRule="auto"/>
      </w:pPr>
      <w:r>
        <w:rPr>
          <w:rFonts w:ascii="宋体" w:hAnsi="宋体" w:eastAsia="宋体" w:cs="宋体"/>
          <w:color w:val="000"/>
          <w:sz w:val="28"/>
          <w:szCs w:val="28"/>
        </w:rPr>
        <w:t xml:space="preserve">目前全市户籍派出所均通过警务公开栏对相关户口、身份证政策，办理流程、办理时限、收费标准进行了公开，通过户政监督板向社会公开了省、市、县(区)的监督电话和户籍民警的信息，接受群众咨询、监督投诉。支队还通过公安局门户网站对《xx市户政管理工作规范》进行了公开，代市政府草拟的《xx市人民政府关于解决无户口人员登记户口问题的实施意见(征求意见稿)》也通过公安局门户网站面向社会公开征求了意见。</w:t>
      </w:r>
    </w:p>
    <w:p>
      <w:pPr>
        <w:ind w:left="0" w:right="0" w:firstLine="560"/>
        <w:spacing w:before="450" w:after="450" w:line="312" w:lineRule="auto"/>
      </w:pPr>
      <w:r>
        <w:rPr>
          <w:rFonts w:ascii="宋体" w:hAnsi="宋体" w:eastAsia="宋体" w:cs="宋体"/>
          <w:color w:val="000"/>
          <w:sz w:val="28"/>
          <w:szCs w:val="28"/>
        </w:rPr>
        <w:t xml:space="preserve">2、严格监管，提升政务公开效能。支队设立了户政公开咨询投诉电话，广泛接受社会监督，不断增强工作透明度。对群众来信、来访来电、市民心声网、“市长热线”电话反映的户政问题，建立相关工作台账，做到底数清、情况明，对于群众的诉求，件件有回复、件件有落实，至今无一起上访或投诉的违纪事件。20xx年以来户政接待窗口共接待来访群众500余人，接听群众咨询电话3000余个，回复市民心声网帖200余贴，处理“市长热线”督办单300余件，帮助协调解决各类户政信访问题200余件。</w:t>
      </w:r>
    </w:p>
    <w:p>
      <w:pPr>
        <w:ind w:left="0" w:right="0" w:firstLine="560"/>
        <w:spacing w:before="450" w:after="450" w:line="312" w:lineRule="auto"/>
      </w:pPr>
      <w:r>
        <w:rPr>
          <w:rFonts w:ascii="宋体" w:hAnsi="宋体" w:eastAsia="宋体" w:cs="宋体"/>
          <w:color w:val="000"/>
          <w:sz w:val="28"/>
          <w:szCs w:val="28"/>
        </w:rPr>
        <w:t xml:space="preserve">3、规范政务服务行为，简化优化服务流程。 今年治安支队还大力推进 “微信办理户政业务” 、“互联网+”、 “身份证预约受理平台”建设，让户政业务申请从“群众跑”变为“手机传”、审核审批从“网下跑”变为“网上传”， 群众办事从“多次跑”到“一次结”，确实做到“让网络多跑腿，群众少跑路”;户政业务办理流程及所需材料公开透明，即方便了群众，又便于群众监督，杜绝了各类违规情况的发生。目前微信平台已开通四大项十三小项户政业务的咨询和预约办理;“互联网+”已开通二十二小项户政业务的咨询和预约办理。</w:t>
      </w:r>
    </w:p>
    <w:p>
      <w:pPr>
        <w:ind w:left="0" w:right="0" w:firstLine="560"/>
        <w:spacing w:before="450" w:after="450" w:line="312" w:lineRule="auto"/>
      </w:pPr>
      <w:r>
        <w:rPr>
          <w:rFonts w:ascii="宋体" w:hAnsi="宋体" w:eastAsia="宋体" w:cs="宋体"/>
          <w:color w:val="000"/>
          <w:sz w:val="28"/>
          <w:szCs w:val="28"/>
        </w:rPr>
        <w:t xml:space="preserve">4、加强作风和能力建设，持续提升服务效能。 结合开展 的“ 两学一做 ” 学习教育，强化政治意识、大局意识、核心意识、看齐意识。在户政窗口实行首问负责制，依法公开工作职责、办事流程、法定时限、办事内容、收费标准和依据以及服务承诺等，主动接受群众监督。同时，强化监督检查力度，对工作中搞形式主义、做表面文章，落实不力地，限期整改。对弄虚作假、侵犯群众合法利益的，严肃追究责任。</w:t>
      </w:r>
    </w:p>
    <w:p>
      <w:pPr>
        <w:ind w:left="0" w:right="0" w:firstLine="560"/>
        <w:spacing w:before="450" w:after="450" w:line="312" w:lineRule="auto"/>
      </w:pPr>
      <w:r>
        <w:rPr>
          <w:rFonts w:ascii="宋体" w:hAnsi="宋体" w:eastAsia="宋体" w:cs="宋体"/>
          <w:color w:val="000"/>
          <w:sz w:val="28"/>
          <w:szCs w:val="28"/>
        </w:rPr>
        <w:t xml:space="preserve">在交管服务方面：</w:t>
      </w:r>
    </w:p>
    <w:p>
      <w:pPr>
        <w:ind w:left="0" w:right="0" w:firstLine="560"/>
        <w:spacing w:before="450" w:after="450" w:line="312" w:lineRule="auto"/>
      </w:pPr>
      <w:r>
        <w:rPr>
          <w:rFonts w:ascii="宋体" w:hAnsi="宋体" w:eastAsia="宋体" w:cs="宋体"/>
          <w:color w:val="000"/>
          <w:sz w:val="28"/>
          <w:szCs w:val="28"/>
        </w:rPr>
        <w:t xml:space="preserve">1、规范和丰富内容，进一部提高政务信息公开质量.除涉密和不便公开外，及时公布公安交管工作的重大决策和部署;及时公布交通管理工作的法律法规和规章制度;及时公布交通秩序整治、查酒驾等工作开展情况;及时公布便民利民措施;及时公布出行指南、警方提示等。在互联网上设立交管局主页，开辟警务公开、警务公告、办事指南、表格下载等专栏。20xx年，在互联网主页发布信息736条，极大地方便了群众。</w:t>
      </w:r>
    </w:p>
    <w:p>
      <w:pPr>
        <w:ind w:left="0" w:right="0" w:firstLine="560"/>
        <w:spacing w:before="450" w:after="450" w:line="312" w:lineRule="auto"/>
      </w:pPr>
      <w:r>
        <w:rPr>
          <w:rFonts w:ascii="宋体" w:hAnsi="宋体" w:eastAsia="宋体" w:cs="宋体"/>
          <w:color w:val="000"/>
          <w:sz w:val="28"/>
          <w:szCs w:val="28"/>
        </w:rPr>
        <w:t xml:space="preserve">2、加强各类载体建设，进一步创新政务公开形式。一是不断完善“电子政务”，逐步完善交警网上警民互动功能。我局“xx交警在线”微信微博订阅平台实现双微互通，“xx交警在线”微信订阅平台拥有粉丝量达35000余人。二是做大做强96598咨询、查询电话。</w:t>
      </w:r>
    </w:p>
    <w:p>
      <w:pPr>
        <w:ind w:left="0" w:right="0" w:firstLine="560"/>
        <w:spacing w:before="450" w:after="450" w:line="312" w:lineRule="auto"/>
      </w:pPr>
      <w:r>
        <w:rPr>
          <w:rFonts w:ascii="宋体" w:hAnsi="宋体" w:eastAsia="宋体" w:cs="宋体"/>
          <w:color w:val="000"/>
          <w:sz w:val="28"/>
          <w:szCs w:val="28"/>
        </w:rPr>
        <w:t xml:space="preserve">96598安排专人值守，一年来接受各类咨询、查询6000余次，极大地方便了群众。三是大力推广交管e点通，开展预约服务。车管所、驾管所在全省率先实行“网上预约、周末办理、一小时办结”便民服务新举措，周末办理车驾管业务常态化。四是开展延时服务。车驾管工作人员中午实行轮流就餐，确保业务流程正常办理，不让办事群众等候。五是在xx汽配城设立车驾管业务大厅，在4s店设立车管服务点，特别是流动车管所亮相街头，民警放弃节假日开展便民利民服务，受到人民群众的欢迎。</w:t>
      </w:r>
    </w:p>
    <w:p>
      <w:pPr>
        <w:ind w:left="0" w:right="0" w:firstLine="560"/>
        <w:spacing w:before="450" w:after="450" w:line="312" w:lineRule="auto"/>
      </w:pPr>
      <w:r>
        <w:rPr>
          <w:rFonts w:ascii="宋体" w:hAnsi="宋体" w:eastAsia="宋体" w:cs="宋体"/>
          <w:color w:val="000"/>
          <w:sz w:val="28"/>
          <w:szCs w:val="28"/>
        </w:rPr>
        <w:t xml:space="preserve">3、主动接受监督，进一步增强社会效果.20xx年，我局以“两学一做”专题教育活动为契机，在窗口单位实行首问负责制，依法公开工作职责、执法依据、办事流程、法定时限、办事内容、收费标准和依据以及服务承诺等，主动接受群众监督。同时，强化监督检查力度，对工作中搞形式主义、做表面文章，落实不力地，限期整改。对弄虚作假、侵犯群众合法利益的，严肃追究责任。</w:t>
      </w:r>
    </w:p>
    <w:p>
      <w:pPr>
        <w:ind w:left="0" w:right="0" w:firstLine="560"/>
        <w:spacing w:before="450" w:after="450" w:line="312" w:lineRule="auto"/>
      </w:pPr>
      <w:r>
        <w:rPr>
          <w:rFonts w:ascii="宋体" w:hAnsi="宋体" w:eastAsia="宋体" w:cs="宋体"/>
          <w:color w:val="000"/>
          <w:sz w:val="28"/>
          <w:szCs w:val="28"/>
        </w:rPr>
        <w:t xml:space="preserve">在出入境证件办理方面：</w:t>
      </w:r>
    </w:p>
    <w:p>
      <w:pPr>
        <w:ind w:left="0" w:right="0" w:firstLine="560"/>
        <w:spacing w:before="450" w:after="450" w:line="312" w:lineRule="auto"/>
      </w:pPr>
      <w:r>
        <w:rPr>
          <w:rFonts w:ascii="宋体" w:hAnsi="宋体" w:eastAsia="宋体" w:cs="宋体"/>
          <w:color w:val="000"/>
          <w:sz w:val="28"/>
          <w:szCs w:val="28"/>
        </w:rPr>
        <w:t xml:space="preserve">1、 提升服务水平，推进政务公开。面对日趋增长的出入境受理量，xx出入境管理部门积极打造“123”办证布局：即一个市局受理大厅、两个县级受理大厅、三各区受理中心，进一步巩固、完善和提高接待窗口的软、硬件建设，完善出入境政务公开栏和承诺制，设置专门的咨询电话及咨询值班台，公开办事程序、收费标准、监督投诉渠道等，例如在民警办公室设置工作台牌，公布民警姓名、职务、警号、照片以主动接受监督。</w:t>
      </w:r>
    </w:p>
    <w:p>
      <w:pPr>
        <w:ind w:left="0" w:right="0" w:firstLine="560"/>
        <w:spacing w:before="450" w:after="450" w:line="312" w:lineRule="auto"/>
      </w:pPr>
      <w:r>
        <w:rPr>
          <w:rFonts w:ascii="宋体" w:hAnsi="宋体" w:eastAsia="宋体" w:cs="宋体"/>
          <w:color w:val="000"/>
          <w:sz w:val="28"/>
          <w:szCs w:val="28"/>
        </w:rPr>
        <w:t xml:space="preserve">以微笑服务群众，做到一杯清茶解渴、一张笑脸相迎、一条凳子让座，从而树立行为规范、文明礼貌的良好形象;为使群众能顺利地办好业务，要把办理各项业务所需要提供的材料印制成卡片，免费供给群众取阅，实行一站式服务，从而不断改善受理接待环境，大力推进文明窗口建设。改变单一受理方式，增加多种申请渠道，吸收借鉴先进的受理方式，努力为群众提供优质、高效、便捷、到位的服务。例如开设网络新型平台：网上申请，即在互联网上设申请网站，申请人登陆后输入申请信息，再按照预约时间到办证大厅提交材料办理相关业务。</w:t>
      </w:r>
    </w:p>
    <w:p>
      <w:pPr>
        <w:ind w:left="0" w:right="0" w:firstLine="560"/>
        <w:spacing w:before="450" w:after="450" w:line="312" w:lineRule="auto"/>
      </w:pPr>
      <w:r>
        <w:rPr>
          <w:rFonts w:ascii="宋体" w:hAnsi="宋体" w:eastAsia="宋体" w:cs="宋体"/>
          <w:color w:val="000"/>
          <w:sz w:val="28"/>
          <w:szCs w:val="28"/>
        </w:rPr>
        <w:t xml:space="preserve">2、深化警务公开，完善监督机制。随着人民群众维护自身合法权益意识的增强、社会透明度的提高、各方面对公权力监督制约的强化，人民群众对公安机关执法的公平公正提出了热切期盼。</w:t>
      </w:r>
    </w:p>
    <w:p>
      <w:pPr>
        <w:ind w:left="0" w:right="0" w:firstLine="560"/>
        <w:spacing w:before="450" w:after="450" w:line="312" w:lineRule="auto"/>
      </w:pPr>
      <w:r>
        <w:rPr>
          <w:rFonts w:ascii="宋体" w:hAnsi="宋体" w:eastAsia="宋体" w:cs="宋体"/>
          <w:color w:val="000"/>
          <w:sz w:val="28"/>
          <w:szCs w:val="28"/>
        </w:rPr>
        <w:t xml:space="preserve">(1)公安出入境管理部门进一步深化警务公开，完善各项内部监督制约机制，公开政策、公开办事制度和办事程序，在接待大厅设置意见箱，公布投诉电话、建立投诉档案，接受社会各界的监督，增强办事透明度，扩大群众的知情权、参与权、监督权，消除警民隔阂，融洽警民关系，继续以规范执法为核心，严抓民警执法规范、窗口服务规范和警务公开规范的落实。</w:t>
      </w:r>
    </w:p>
    <w:p>
      <w:pPr>
        <w:ind w:left="0" w:right="0" w:firstLine="560"/>
        <w:spacing w:before="450" w:after="450" w:line="312" w:lineRule="auto"/>
      </w:pPr>
      <w:r>
        <w:rPr>
          <w:rFonts w:ascii="宋体" w:hAnsi="宋体" w:eastAsia="宋体" w:cs="宋体"/>
          <w:color w:val="000"/>
          <w:sz w:val="28"/>
          <w:szCs w:val="28"/>
        </w:rPr>
        <w:t xml:space="preserve">(2)认真落实政府网在线回复工作，倾听群众意见和建议，收集“热点”，重视问题的解决，消除警民隔阂，融洽警民关系，把接受社会监督作为出入境管理工作的动力。</w:t>
      </w:r>
    </w:p>
    <w:p>
      <w:pPr>
        <w:ind w:left="0" w:right="0" w:firstLine="560"/>
        <w:spacing w:before="450" w:after="450" w:line="312" w:lineRule="auto"/>
      </w:pPr>
      <w:r>
        <w:rPr>
          <w:rFonts w:ascii="宋体" w:hAnsi="宋体" w:eastAsia="宋体" w:cs="宋体"/>
          <w:color w:val="000"/>
          <w:sz w:val="28"/>
          <w:szCs w:val="28"/>
        </w:rPr>
        <w:t xml:space="preserve">(3)实行出入境特邀行风监督员和窗口接待日制度。聘请人大代表、政协委员、民主人士为行风行纪监督员，建立申请人抽样调查、分析制度、出入境窗口预警机制，接受执法监督，及时讲评、纠正执法过程中出现的问题，保障严格、公正、文明执法，全面提高出入境队伍的战斗力。</w:t>
      </w:r>
    </w:p>
    <w:p>
      <w:pPr>
        <w:ind w:left="0" w:right="0" w:firstLine="560"/>
        <w:spacing w:before="450" w:after="450" w:line="312" w:lineRule="auto"/>
      </w:pPr>
      <w:r>
        <w:rPr>
          <w:rFonts w:ascii="宋体" w:hAnsi="宋体" w:eastAsia="宋体" w:cs="宋体"/>
          <w:color w:val="000"/>
          <w:sz w:val="28"/>
          <w:szCs w:val="28"/>
        </w:rPr>
        <w:t xml:space="preserve">20xx年，[email protected]/*  */，其中警务信息1455条，办理网民留言178条。通过微直播、微发布、微主题等多种微博活动形式开展政务微博工作，不仅展现了xx公安的亲民、为民形象，同时更有效拉近了警民关系，及时了解社情民意，促进公安工作发展。</w:t>
      </w:r>
    </w:p>
    <w:p>
      <w:pPr>
        <w:ind w:left="0" w:right="0" w:firstLine="560"/>
        <w:spacing w:before="450" w:after="450" w:line="312" w:lineRule="auto"/>
      </w:pPr>
      <w:r>
        <w:rPr>
          <w:rFonts w:ascii="宋体" w:hAnsi="宋体" w:eastAsia="宋体" w:cs="宋体"/>
          <w:color w:val="000"/>
          <w:sz w:val="28"/>
          <w:szCs w:val="28"/>
        </w:rPr>
        <w:t xml:space="preserve">一是开展微直播。1月8日下午，市局党委委员、副局长缪全带领市局110指挥中心、消防支队、交警支队、互联网警务处负责人做客xx市政府网站在线访谈栏目，与广大网友围绕“群众的110，守护平安30年”这一主题进行交流。市信息办副主任何云生主持了本期在线访谈;“xx公安在线”同步在“微访谈”栏目进行了直播。今年1月10日是全国第30个110宣传日。为大力宣传公安机关110接处警工作，全方位展示30年间特别是党的***以来110接处警工作的发展进步，根据省厅统一部署，市局组织开展形式多样的110宣传活动。</w:t>
      </w:r>
    </w:p>
    <w:p>
      <w:pPr>
        <w:ind w:left="0" w:right="0" w:firstLine="560"/>
        <w:spacing w:before="450" w:after="450" w:line="312" w:lineRule="auto"/>
      </w:pPr>
      <w:r>
        <w:rPr>
          <w:rFonts w:ascii="宋体" w:hAnsi="宋体" w:eastAsia="宋体" w:cs="宋体"/>
          <w:color w:val="000"/>
          <w:sz w:val="28"/>
          <w:szCs w:val="28"/>
        </w:rPr>
        <w:t xml:space="preserve">本次在线访谈是我局20xx年“110宣传日”集中宣传活动的重要环节。在一个小时的访谈活动中，缪全副局长和指挥中心李军副主任向广大网友详细介绍了我市公安机关110的基本情况、具体职能和近年来在市局党委的领导下取得的工作业绩，回答了网友关于如何正确拔打报警电话、如何应对几类常见警情等方面的问题，增进了市民对110接处警工作的了解。广大网民对110接处警工作十分关心，踊跃提问、频频互动、气氛热烈，访谈收到了良好效果。</w:t>
      </w:r>
    </w:p>
    <w:p>
      <w:pPr>
        <w:ind w:left="0" w:right="0" w:firstLine="560"/>
        <w:spacing w:before="450" w:after="450" w:line="312" w:lineRule="auto"/>
      </w:pPr>
      <w:r>
        <w:rPr>
          <w:rFonts w:ascii="宋体" w:hAnsi="宋体" w:eastAsia="宋体" w:cs="宋体"/>
          <w:color w:val="000"/>
          <w:sz w:val="28"/>
          <w:szCs w:val="28"/>
        </w:rPr>
        <w:t xml:space="preserve">5月13日上午，市局邀请了新闻媒体领导和记者朋友们参加经侦支队新闻发布会。发布会由市局党委委员、副局长缪全主持，市局宣传处、市局经侦支队负责人参加。发布会上向媒体记者朋友们通报了20xx年以来我局经侦支队主要工作情况。“xx公安在线”同步直播新闻发布会内容，共发布13条微博，7张图片，阅读量近两万。</w:t>
      </w:r>
    </w:p>
    <w:p>
      <w:pPr>
        <w:ind w:left="0" w:right="0" w:firstLine="560"/>
        <w:spacing w:before="450" w:after="450" w:line="312" w:lineRule="auto"/>
      </w:pPr>
      <w:r>
        <w:rPr>
          <w:rFonts w:ascii="宋体" w:hAnsi="宋体" w:eastAsia="宋体" w:cs="宋体"/>
          <w:color w:val="000"/>
          <w:sz w:val="28"/>
          <w:szCs w:val="28"/>
        </w:rPr>
        <w:t xml:space="preserve">二是及时微辟谣。3月14日，市局办公室(互联网警务处)根据市局110指挥中心核查情况，通过官方微博“xx公安在线”对一网络谣言进行了辟谣，提醒广大网民提高安全意识，不要轻信、传播谣言，广大网民积极转评。3月12日、13日，我市市民的微信朋友圈广传“我市毛集地区出现一群外地人抢小孩、偷小孩器官”的文字和视频信息”的谣言，因附有52秒的视频使得有一定表面可信度，众多市民纷纷转发，相互告知，造成一定的社会影响。同时市网信办与市局110指挥中心联系求证，部分微博用户通过微博及私信“xx公安在线”求证。</w:t>
      </w:r>
    </w:p>
    <w:p>
      <w:pPr>
        <w:ind w:left="0" w:right="0" w:firstLine="560"/>
        <w:spacing w:before="450" w:after="450" w:line="312" w:lineRule="auto"/>
      </w:pPr>
      <w:r>
        <w:rPr>
          <w:rFonts w:ascii="宋体" w:hAnsi="宋体" w:eastAsia="宋体" w:cs="宋体"/>
          <w:color w:val="000"/>
          <w:sz w:val="28"/>
          <w:szCs w:val="28"/>
        </w:rPr>
        <w:t xml:space="preserve">市局110指挥中心通过毛集分局指挥中心进行核查，确定未发生此类案件、未接到此类报警。同时互联网警务处仔细辨别，广泛查找，初步证实相关视频为“今年一月份湖南衡阳破获的系列杀人案现场视频”。为避免谣言的进一步扩散，“xx公安在线”立即发布微博公开辟谣，提示广大网民我局暂未接到此类报警，请广大市民注意甄别信息，不要轻信谣言、传播谣言!“xx公安在线”通过市局110指挥中心的核查信息，迅速辟谣，使得微博、朋友圈很快恢复了正常的网络环境。xx大v“xx帮”和“xx发布”迅速转评，进行协助辟谣。“ya热带的企鹅”、“nana2828”、“gx翔子gx”等网民纷纷私信“xx公安在线”，称赞xx公安辟谣及时，稳定群众情绪。</w:t>
      </w:r>
    </w:p>
    <w:p>
      <w:pPr>
        <w:ind w:left="0" w:right="0" w:firstLine="560"/>
        <w:spacing w:before="450" w:after="450" w:line="312" w:lineRule="auto"/>
      </w:pPr>
      <w:r>
        <w:rPr>
          <w:rFonts w:ascii="宋体" w:hAnsi="宋体" w:eastAsia="宋体" w:cs="宋体"/>
          <w:color w:val="000"/>
          <w:sz w:val="28"/>
          <w:szCs w:val="28"/>
        </w:rPr>
        <w:t xml:space="preserve">三是发布微主题。20xx年，全年共发布52个微主题，涉及到民警工作第一线报道、交通安全、防盗防骗、儿童安全教育等等多方面内容，宣传安全知识，针对新诈骗新盗窃手法进行详解应对方法。如#xx治安“五一”我在岗#、#消防安全#、#交通安全#等， #护航高考#高考期间，发布车辆限号、道路限制通行、禁止噪音、交警帮助考生等等信息，不仅服务高考考生，更为道路交通安全做好宣传。共发布微博12条，图片22张，网友点评数69次。#护航中考#高考期间，发布车辆限号、道路限制通行、禁止噪音、交警帮助考生等微博4条，图片4张，网友点评12次。</w:t>
      </w:r>
    </w:p>
    <w:p>
      <w:pPr>
        <w:ind w:left="0" w:right="0" w:firstLine="560"/>
        <w:spacing w:before="450" w:after="450" w:line="312" w:lineRule="auto"/>
      </w:pPr>
      <w:r>
        <w:rPr>
          <w:rFonts w:ascii="宋体" w:hAnsi="宋体" w:eastAsia="宋体" w:cs="宋体"/>
          <w:color w:val="000"/>
          <w:sz w:val="28"/>
          <w:szCs w:val="28"/>
        </w:rPr>
        <w:t xml:space="preserve">#暴雨安全提示#6月21日，由于我市连续降雨天气，特别制作长图形式的暴雨天气的警方提示进行发布，网友纷纷转发相互告知!11月我市迎来初雪，雪势较大，路面积雪、结冰，“xx公安在线”分别以#雪景•雪警#、#守护雪夜#、#雪天安全出行注意事项#、#雪后清理路面#、#民警雪中守护学生上下学#主题，展示交警雪天执勤工作、雪夜坚守岗位的尽职尽责，民警在雪天值守学校门口重点路段，保证师生安全，并制作提示市民注意出行安全长图，共发布微博9条，图片16张。</w:t>
      </w:r>
    </w:p>
    <w:p>
      <w:pPr>
        <w:ind w:left="0" w:right="0" w:firstLine="560"/>
        <w:spacing w:before="450" w:after="450" w:line="312" w:lineRule="auto"/>
      </w:pPr>
      <w:r>
        <w:rPr>
          <w:rFonts w:ascii="宋体" w:hAnsi="宋体" w:eastAsia="宋体" w:cs="宋体"/>
          <w:color w:val="000"/>
          <w:sz w:val="28"/>
          <w:szCs w:val="28"/>
        </w:rPr>
        <w:t xml:space="preserve">20xx年我局办理的政协提案、人大建议在微博政务平台也进行了政务公开，获得的政协委员、人大代表以及网民们的一致好评，纷纷称赞xx公安政务公开多样化、网络化、全面化!</w:t>
      </w:r>
    </w:p>
    <w:p>
      <w:pPr>
        <w:ind w:left="0" w:right="0" w:firstLine="560"/>
        <w:spacing w:before="450" w:after="450" w:line="312" w:lineRule="auto"/>
      </w:pPr>
      <w:r>
        <w:rPr>
          <w:rFonts w:ascii="宋体" w:hAnsi="宋体" w:eastAsia="宋体" w:cs="宋体"/>
          <w:color w:val="000"/>
          <w:sz w:val="28"/>
          <w:szCs w:val="28"/>
        </w:rPr>
        <w:t xml:space="preserve">一是市局政务公开办公室及时受理社会各界对各窗口部门承诺事项的投诉，依纪依规进行调查处理，切实落实政务公开责任追究制度。</w:t>
      </w:r>
    </w:p>
    <w:p>
      <w:pPr>
        <w:ind w:left="0" w:right="0" w:firstLine="560"/>
        <w:spacing w:before="450" w:after="450" w:line="312" w:lineRule="auto"/>
      </w:pPr>
      <w:r>
        <w:rPr>
          <w:rFonts w:ascii="宋体" w:hAnsi="宋体" w:eastAsia="宋体" w:cs="宋体"/>
          <w:color w:val="000"/>
          <w:sz w:val="28"/>
          <w:szCs w:val="28"/>
        </w:rPr>
        <w:t xml:space="preserve">二是聘请人大代表、政协委员及服务单位代表，担任特邀监督员。将政务公开纳入评议政风、行风的范围，对评议中收集的意见和建议，及时研究、整改并答复。</w:t>
      </w:r>
    </w:p>
    <w:p>
      <w:pPr>
        <w:ind w:left="0" w:right="0" w:firstLine="560"/>
        <w:spacing w:before="450" w:after="450" w:line="312" w:lineRule="auto"/>
      </w:pPr>
      <w:r>
        <w:rPr>
          <w:rFonts w:ascii="宋体" w:hAnsi="宋体" w:eastAsia="宋体" w:cs="宋体"/>
          <w:color w:val="000"/>
          <w:sz w:val="28"/>
          <w:szCs w:val="28"/>
        </w:rPr>
        <w:t xml:space="preserve">三是适时开展全面督查。开展警务公开监督检查，及时查纠不公开、假公开、不规范公开等行为。对弄虚作假、侵犯群众合法权益的，严肃追究责任。并将工作全过程纳入“中心电子监察系统”，接受全方位的监督。四是将政务公开政务服务工作纳入全局工作绩效考核，进一步提升政务公开政务服务工作水平。</w:t>
      </w:r>
    </w:p>
    <w:p>
      <w:pPr>
        <w:ind w:left="0" w:right="0" w:firstLine="560"/>
        <w:spacing w:before="450" w:after="450" w:line="312" w:lineRule="auto"/>
      </w:pPr>
      <w:r>
        <w:rPr>
          <w:rFonts w:ascii="宋体" w:hAnsi="宋体" w:eastAsia="宋体" w:cs="宋体"/>
          <w:color w:val="000"/>
          <w:sz w:val="28"/>
          <w:szCs w:val="28"/>
        </w:rPr>
        <w:t xml:space="preserve">20xx年，我局政务公开工作稳步推进，取得了一定的成效，但与新时期群众的新期望、新需求相比，还存在着一定的差距。20_年，我局将全面落实市委、市政府和省厅党委关于政务公开政务服务工作部署，继续加大政务公开工作力度，进一步突出重点、强化措施、加大力度，扎扎实实做好警务信息公开各项工作，努力推进政务公开工作再上新台阶。</w:t>
      </w:r>
    </w:p>
    <w:p>
      <w:pPr>
        <w:ind w:left="0" w:right="0" w:firstLine="560"/>
        <w:spacing w:before="450" w:after="450" w:line="312" w:lineRule="auto"/>
      </w:pPr>
      <w:r>
        <w:rPr>
          <w:rFonts w:ascii="宋体" w:hAnsi="宋体" w:eastAsia="宋体" w:cs="宋体"/>
          <w:color w:val="000"/>
          <w:sz w:val="28"/>
          <w:szCs w:val="28"/>
        </w:rPr>
        <w:t xml:space="preserve">(一)进一步加强政务公开力度。根据上级关于政府信息公开工作的总体要求，结合公安工作实际，根据市政府关于政务公开工作的考核要求，明确工作目标，细化工作任务，确保公开不缺项，政务公开工作考评成绩上台阶。</w:t>
      </w:r>
    </w:p>
    <w:p>
      <w:pPr>
        <w:ind w:left="0" w:right="0" w:firstLine="560"/>
        <w:spacing w:before="450" w:after="450" w:line="312" w:lineRule="auto"/>
      </w:pPr>
      <w:r>
        <w:rPr>
          <w:rFonts w:ascii="宋体" w:hAnsi="宋体" w:eastAsia="宋体" w:cs="宋体"/>
          <w:color w:val="000"/>
          <w:sz w:val="28"/>
          <w:szCs w:val="28"/>
        </w:rPr>
        <w:t xml:space="preserve">(二)进一步丰富政府信息公开形式。及时向社会发布公众关注度高、涉及面广的重要警务信息、工作信息和警方提示。同时，充分借助公共媒体资源，加大法制宣传和信息公开力度，提高为民服务的能力和水平。</w:t>
      </w:r>
    </w:p>
    <w:p>
      <w:pPr>
        <w:ind w:left="0" w:right="0" w:firstLine="560"/>
        <w:spacing w:before="450" w:after="450" w:line="312" w:lineRule="auto"/>
      </w:pPr>
      <w:r>
        <w:rPr>
          <w:rFonts w:ascii="宋体" w:hAnsi="宋体" w:eastAsia="宋体" w:cs="宋体"/>
          <w:color w:val="000"/>
          <w:sz w:val="28"/>
          <w:szCs w:val="28"/>
        </w:rPr>
        <w:t xml:space="preserve">(三)进一步提升网上办事服务水平。进一步利用好公安局网站，巩固和优化现有网上服务，继续推出网上便民服务措施，进一步提升网上办事服务水平。</w:t>
      </w:r>
    </w:p>
    <w:p>
      <w:pPr>
        <w:ind w:left="0" w:right="0" w:firstLine="560"/>
        <w:spacing w:before="450" w:after="450" w:line="312" w:lineRule="auto"/>
      </w:pPr>
      <w:r>
        <w:rPr>
          <w:rFonts w:ascii="黑体" w:hAnsi="黑体" w:eastAsia="黑体" w:cs="黑体"/>
          <w:color w:val="000000"/>
          <w:sz w:val="36"/>
          <w:szCs w:val="36"/>
          <w:b w:val="1"/>
          <w:bCs w:val="1"/>
        </w:rPr>
        <w:t xml:space="preserve">最新公安局网安大队百日行动工作报告三</w:t>
      </w:r>
    </w:p>
    <w:p>
      <w:pPr>
        <w:ind w:left="0" w:right="0" w:firstLine="560"/>
        <w:spacing w:before="450" w:after="450" w:line="312" w:lineRule="auto"/>
      </w:pPr>
      <w:r>
        <w:rPr>
          <w:rFonts w:ascii="宋体" w:hAnsi="宋体" w:eastAsia="宋体" w:cs="宋体"/>
          <w:color w:val="000"/>
          <w:sz w:val="28"/>
          <w:szCs w:val="28"/>
        </w:rPr>
        <w:t xml:space="preserve">20_年，我局按照市委、市政府和省厅党委关于政务公开政务服务的工作部署，始终坚持“以公开促公正、以公开促清廉、以公开促实效”的工作原则，深入贯彻落实党的十八届六中全会精神，以开展“两学一做”教育活动和“双提升”工作为契机，进一步推行“阳光警务”建设，不断探索建立政务公开新机制，多措并举推动政务公开工作更直接、更现实、更有效地惠及群众、服务发展，构筑起了全面细致的政务公开警务体系，主动适应人民群众的新期待、新要求。促进警民关系和谐，进一步落实便民利民措施，执法公信力和群众满意度持续提升，在全局上下的共同努力下，政务公开工作水平逐年提升，现将我局20_年政务公开工作情况总结报告如下：</w:t>
      </w:r>
    </w:p>
    <w:p>
      <w:pPr>
        <w:ind w:left="0" w:right="0" w:firstLine="560"/>
        <w:spacing w:before="450" w:after="450" w:line="312" w:lineRule="auto"/>
      </w:pPr>
      <w:r>
        <w:rPr>
          <w:rFonts w:ascii="宋体" w:hAnsi="宋体" w:eastAsia="宋体" w:cs="宋体"/>
          <w:color w:val="000"/>
          <w:sz w:val="28"/>
          <w:szCs w:val="28"/>
        </w:rPr>
        <w:t xml:space="preserve">我局始终把政务公开作为转变工作作风、接受群众监督、提高办事效率、密切警民关系的一件大事来抓。</w:t>
      </w:r>
    </w:p>
    <w:p>
      <w:pPr>
        <w:ind w:left="0" w:right="0" w:firstLine="560"/>
        <w:spacing w:before="450" w:after="450" w:line="312" w:lineRule="auto"/>
      </w:pPr>
      <w:r>
        <w:rPr>
          <w:rFonts w:ascii="宋体" w:hAnsi="宋体" w:eastAsia="宋体" w:cs="宋体"/>
          <w:color w:val="000"/>
          <w:sz w:val="28"/>
          <w:szCs w:val="28"/>
        </w:rPr>
        <w:t xml:space="preserve">一是根据省厅和市局领导的工作要求，结合xx公安工作实际，制定印发了《20_年全市公安机关政务公开政务服务工作要点》，并将文件印发全局贯彻落实。</w:t>
      </w:r>
    </w:p>
    <w:p>
      <w:pPr>
        <w:ind w:left="0" w:right="0" w:firstLine="560"/>
        <w:spacing w:before="450" w:after="450" w:line="312" w:lineRule="auto"/>
      </w:pPr>
      <w:r>
        <w:rPr>
          <w:rFonts w:ascii="宋体" w:hAnsi="宋体" w:eastAsia="宋体" w:cs="宋体"/>
          <w:color w:val="000"/>
          <w:sz w:val="28"/>
          <w:szCs w:val="28"/>
        </w:rPr>
        <w:t xml:space="preserve">二是召开了由治安、消防、网安、保安监管、法制、办公室等部门领导参加的政务公开协调会，会议学习了《xx省公安厅关于印发关于推广随机抽查规范事中事后监管的实施方案的通知》和《xx省公安厅办公室关于xx公安网网站群20_年2月份监测情况的通报》，并对通报情况进行了详细的解读，会议要求各相关职能部门要按照省厅文件精神，进一步加强事中、事后监管工作力度，做好台帐记录，规范监管行为，按季度上报、公开相关工作情况，接受社会群众的监督，政务公开成员部门要各司其职，充分利用省厅、市局政务公开平台，进一步提高市局政务公开工作水平。</w:t>
      </w:r>
    </w:p>
    <w:p>
      <w:pPr>
        <w:ind w:left="0" w:right="0" w:firstLine="560"/>
        <w:spacing w:before="450" w:after="450" w:line="312" w:lineRule="auto"/>
      </w:pPr>
      <w:r>
        <w:rPr>
          <w:rFonts w:ascii="宋体" w:hAnsi="宋体" w:eastAsia="宋体" w:cs="宋体"/>
          <w:color w:val="000"/>
          <w:sz w:val="28"/>
          <w:szCs w:val="28"/>
        </w:rPr>
        <w:t xml:space="preserve">三是统筹“行政许可和行政处罚信用信息公示”录入工作，推进xx市社会信用体系建设。确定了“行政审批处具体牵头负责，各分局市局相关部门齐抓共管”的工作机制。并将双公示录入工作纳入绩效考核，进一步提高各单位、各部门对双公示工作的重视度。按照“谁产生，谁公示、谁负责”的原则，在规定的限期内将行政许可和行政处罚信息在门户网站予以公示并将数据推送市有关部门。</w:t>
      </w:r>
    </w:p>
    <w:p>
      <w:pPr>
        <w:ind w:left="0" w:right="0" w:firstLine="560"/>
        <w:spacing w:before="450" w:after="450" w:line="312" w:lineRule="auto"/>
      </w:pPr>
      <w:r>
        <w:rPr>
          <w:rFonts w:ascii="宋体" w:hAnsi="宋体" w:eastAsia="宋体" w:cs="宋体"/>
          <w:color w:val="000"/>
          <w:sz w:val="28"/>
          <w:szCs w:val="28"/>
        </w:rPr>
        <w:t xml:space="preserve">截至目前，我局共录入、推送“双公示”信用信息3916条，其中行政处罚3833条、行政许可83条。公安办事窗口线下可以办理我局绝大部分行政许可、公共服务事项，查询公安机关行政处罚结果和部分行政强制结果，极大方便了群众办事，推进了政务公开。</w:t>
      </w:r>
    </w:p>
    <w:p>
      <w:pPr>
        <w:ind w:left="0" w:right="0" w:firstLine="560"/>
        <w:spacing w:before="450" w:after="450" w:line="312" w:lineRule="auto"/>
      </w:pPr>
      <w:r>
        <w:rPr>
          <w:rFonts w:ascii="宋体" w:hAnsi="宋体" w:eastAsia="宋体" w:cs="宋体"/>
          <w:color w:val="000"/>
          <w:sz w:val="28"/>
          <w:szCs w:val="28"/>
        </w:rPr>
        <w:t xml:space="preserve">四是分级负责，各分县局和相关职能部门也都进一步健全了相应的组织机构，把政务公开工作列入重要议事日程，紧密结合自身业务工作特点和警种实际，因地制宜，因事而异，认真组织实施。 五是积极参与全市政务公开政务服务系统先进集体、先进工作者评选表彰活动。市政府下发《xx市人民政府关于表彰20_年度全市政务公开工作先进单位和先进个人的通报》(淮府秘〔20_〕60号)，我局荣获全市政务公开工作先进单位称号，市局办公室民警高华全、市局行政审批处民警缪德友荣获全市政务公开工作先进个人称号，受到市政府通报表扬。</w:t>
      </w:r>
    </w:p>
    <w:p>
      <w:pPr>
        <w:ind w:left="0" w:right="0" w:firstLine="560"/>
        <w:spacing w:before="450" w:after="450" w:line="312" w:lineRule="auto"/>
      </w:pPr>
      <w:r>
        <w:rPr>
          <w:rFonts w:ascii="宋体" w:hAnsi="宋体" w:eastAsia="宋体" w:cs="宋体"/>
          <w:color w:val="000"/>
          <w:sz w:val="28"/>
          <w:szCs w:val="28"/>
        </w:rPr>
        <w:t xml:space="preserve">20_年，我局进一步明确了政务信息公开的范围、内容、形式和工作制度。</w:t>
      </w:r>
    </w:p>
    <w:p>
      <w:pPr>
        <w:ind w:left="0" w:right="0" w:firstLine="560"/>
        <w:spacing w:before="450" w:after="450" w:line="312" w:lineRule="auto"/>
      </w:pPr>
      <w:r>
        <w:rPr>
          <w:rFonts w:ascii="宋体" w:hAnsi="宋体" w:eastAsia="宋体" w:cs="宋体"/>
          <w:color w:val="000"/>
          <w:sz w:val="28"/>
          <w:szCs w:val="28"/>
        </w:rPr>
        <w:t xml:space="preserve">(一)全局各单位结合自身工作性质和特点，把社会群众关心的热点、难点，以及事关民生、民心、民意的问题，及时、全面、真实地向社会主动公开，做到了“八公开”，即：1、公开服务事项名称;2、公开提供服务部门;3、公开服务类型;4、公开申报条件;5、公开申报资料;6、公开服务流程;7、公开法定办理期限;8、公开承诺办理时限。</w:t>
      </w:r>
    </w:p>
    <w:p>
      <w:pPr>
        <w:ind w:left="0" w:right="0" w:firstLine="560"/>
        <w:spacing w:before="450" w:after="450" w:line="312" w:lineRule="auto"/>
      </w:pPr>
      <w:r>
        <w:rPr>
          <w:rFonts w:ascii="宋体" w:hAnsi="宋体" w:eastAsia="宋体" w:cs="宋体"/>
          <w:color w:val="000"/>
          <w:sz w:val="28"/>
          <w:szCs w:val="28"/>
        </w:rPr>
        <w:t xml:space="preserve">今年1至11月，xx公安网共发布警务信息3002条，其中公示公告、警方提示等服务类信息1425条，政务公开信息条289条，网站访问量达40万余次。按照全市政务公开重点工作任务分工推进会(20_年7月4日)的要求，在政务公开网增加3个一级栏目、10个二级栏目、4个三级栏目，并完成新增栏目的信息发布。1至11月，在政务公开网页发布信息324条。</w:t>
      </w:r>
    </w:p>
    <w:p>
      <w:pPr>
        <w:ind w:left="0" w:right="0" w:firstLine="560"/>
        <w:spacing w:before="450" w:after="450" w:line="312" w:lineRule="auto"/>
      </w:pPr>
      <w:r>
        <w:rPr>
          <w:rFonts w:ascii="宋体" w:hAnsi="宋体" w:eastAsia="宋体" w:cs="宋体"/>
          <w:color w:val="000"/>
          <w:sz w:val="28"/>
          <w:szCs w:val="28"/>
        </w:rPr>
        <w:t xml:space="preserve">(二)认真做好政府信息依申请公开工作。我局高度重视政府信息依申请公开工作，进一步完善和细化政府信息依申请公开工作流程，优化受理、审查、征询、答复等环节，确保答复合法有据、准确及时。对工作中出现的新情况新问题，我局组织法制等部门共同研究，依法依规、妥善处理并及时回复公民依法提出的政府信息公开申请，维护公民的合法权益。规范应用县政府信息公开网上管理系统，在线受理政府信息公开申请，拓宽公民申请渠道，节约公民申请成本。</w:t>
      </w:r>
    </w:p>
    <w:p>
      <w:pPr>
        <w:ind w:left="0" w:right="0" w:firstLine="560"/>
        <w:spacing w:before="450" w:after="450" w:line="312" w:lineRule="auto"/>
      </w:pPr>
      <w:r>
        <w:rPr>
          <w:rFonts w:ascii="宋体" w:hAnsi="宋体" w:eastAsia="宋体" w:cs="宋体"/>
          <w:color w:val="000"/>
          <w:sz w:val="28"/>
          <w:szCs w:val="28"/>
        </w:rPr>
        <w:t xml:space="preserve">在消防服务方面：1、进一步规范审批窗口建设。本着为地方经济服务的原则，方便群众办事，提高工作效率，根据市政府有关工作要求，消防支队将整个审批建制入驻窗口，在市政务中心增设1个消防审批窗口，</w:t>
      </w:r>
    </w:p>
    <w:p>
      <w:pPr>
        <w:ind w:left="0" w:right="0" w:firstLine="560"/>
        <w:spacing w:before="450" w:after="450" w:line="312" w:lineRule="auto"/>
      </w:pPr>
      <w:r>
        <w:rPr>
          <w:rFonts w:ascii="宋体" w:hAnsi="宋体" w:eastAsia="宋体" w:cs="宋体"/>
          <w:color w:val="000"/>
          <w:sz w:val="28"/>
          <w:szCs w:val="28"/>
        </w:rPr>
        <w:t xml:space="preserve">1名现役警官和1名文职雇员，将消防行政许可(建设工程消防设计审核，建设工程消防竣工验收)的办理均进驻市政务中心窗口，同时，进一步规范窗口的工作流程，健全受理登记、审批制度，严格落实2人执法，加强内部监督，增强了政务活动的透明度和行政权力运作的公开性，提高行政效率，防止滥用权力等腐败现象。</w:t>
      </w:r>
    </w:p>
    <w:p>
      <w:pPr>
        <w:ind w:left="0" w:right="0" w:firstLine="560"/>
        <w:spacing w:before="450" w:after="450" w:line="312" w:lineRule="auto"/>
      </w:pPr>
      <w:r>
        <w:rPr>
          <w:rFonts w:ascii="宋体" w:hAnsi="宋体" w:eastAsia="宋体" w:cs="宋体"/>
          <w:color w:val="000"/>
          <w:sz w:val="28"/>
          <w:szCs w:val="28"/>
        </w:rPr>
        <w:t xml:space="preserve">2、稳步推进消防信息公开化。按照《中华人民共和国政府信息公开条例》规定，坚持“以公开为常态，不公开为例外”原则，不断扩大公开范围，细化公开内容，消防支队信息公开工作有效开展。支队对区县大队双公示系统的录入实行月通报制度，不定期对网上公开进行巡查督促。日常通过微信群和电话告知等方式与各大队加强沟通协调，做好解疑释惑工作，对发现的问题督促相关大队认真整改落实。</w:t>
      </w:r>
    </w:p>
    <w:p>
      <w:pPr>
        <w:ind w:left="0" w:right="0" w:firstLine="560"/>
        <w:spacing w:before="450" w:after="450" w:line="312" w:lineRule="auto"/>
      </w:pPr>
      <w:r>
        <w:rPr>
          <w:rFonts w:ascii="宋体" w:hAnsi="宋体" w:eastAsia="宋体" w:cs="宋体"/>
          <w:color w:val="000"/>
          <w:sz w:val="28"/>
          <w:szCs w:val="28"/>
        </w:rPr>
        <w:t xml:space="preserve">在户政服务方面：</w:t>
      </w:r>
    </w:p>
    <w:p>
      <w:pPr>
        <w:ind w:left="0" w:right="0" w:firstLine="560"/>
        <w:spacing w:before="450" w:after="450" w:line="312" w:lineRule="auto"/>
      </w:pPr>
      <w:r>
        <w:rPr>
          <w:rFonts w:ascii="宋体" w:hAnsi="宋体" w:eastAsia="宋体" w:cs="宋体"/>
          <w:color w:val="000"/>
          <w:sz w:val="28"/>
          <w:szCs w:val="28"/>
        </w:rPr>
        <w:t xml:space="preserve">1、丰富载体，拓宽信息公开渠道。为方便公众获取信息，市局治安支队进一步加强户政政府信息公开载体建设，依托派出所警务公开栏、公安局门户网站、腾讯、新浪微博，关注民意民生，广泛收集意见建议和网络舆情信息，发布政务信息。</w:t>
      </w:r>
    </w:p>
    <w:p>
      <w:pPr>
        <w:ind w:left="0" w:right="0" w:firstLine="560"/>
        <w:spacing w:before="450" w:after="450" w:line="312" w:lineRule="auto"/>
      </w:pPr>
      <w:r>
        <w:rPr>
          <w:rFonts w:ascii="宋体" w:hAnsi="宋体" w:eastAsia="宋体" w:cs="宋体"/>
          <w:color w:val="000"/>
          <w:sz w:val="28"/>
          <w:szCs w:val="28"/>
        </w:rPr>
        <w:t xml:space="preserve">目前全市户籍派出所均通过警务公开栏对相关户口、身份证政策，办理流程、办理时限、收费标准进行了公开，通过户政监督板向社会公开了省、市、县(区)的监督电话和户籍民警的信息，接受群众咨询、监督投诉。支队还通过公安局门户网站对《xx市户政管理工作规范》进行了公开，代市政府草拟的《xx市人民政府关于解决无户口人员登记户口问题的实施意见(征求意见稿)》也通过公安局门户网站面向社会公开征求了意见。</w:t>
      </w:r>
    </w:p>
    <w:p>
      <w:pPr>
        <w:ind w:left="0" w:right="0" w:firstLine="560"/>
        <w:spacing w:before="450" w:after="450" w:line="312" w:lineRule="auto"/>
      </w:pPr>
      <w:r>
        <w:rPr>
          <w:rFonts w:ascii="宋体" w:hAnsi="宋体" w:eastAsia="宋体" w:cs="宋体"/>
          <w:color w:val="000"/>
          <w:sz w:val="28"/>
          <w:szCs w:val="28"/>
        </w:rPr>
        <w:t xml:space="preserve">2、严格监管，提升政务公开效能。支队设立了户政公开咨询投诉电话，广泛接受社会监督，不断增强工作透明度。对群众来信、来访来电、市民心声网、“市长热线”电话反映的户政问题，建立相关工作台账，做到底数清、情况明，对于群众的诉求，件件有回复、件件有落实，至今无一起上访或投诉的违纪事件。20_年以来户政接待窗口共接待来访群众500余人，接听群众咨询电话3000余个，回复市民心声网帖200余贴，处理“市长热线”督办单300余件，帮助协调解决各类户政信访问题200余件。</w:t>
      </w:r>
    </w:p>
    <w:p>
      <w:pPr>
        <w:ind w:left="0" w:right="0" w:firstLine="560"/>
        <w:spacing w:before="450" w:after="450" w:line="312" w:lineRule="auto"/>
      </w:pPr>
      <w:r>
        <w:rPr>
          <w:rFonts w:ascii="宋体" w:hAnsi="宋体" w:eastAsia="宋体" w:cs="宋体"/>
          <w:color w:val="000"/>
          <w:sz w:val="28"/>
          <w:szCs w:val="28"/>
        </w:rPr>
        <w:t xml:space="preserve">3、规范政务服务行为，简化优化服务流程。 今年治安支队还大力推进 “微信办理户政业务” 、“互联网+”、 “身份证预约受理平台”建设，让户政业务申请从“群众跑”变为“手机传”、审核审批从“网下跑”变为“网上传”， 群众办事从“多次跑”到“一次结”，确实做到“让网络多跑腿，群众少跑路”;户政业务办理流程及所需材料公开透明，即方便了群众，又便于群众监督，杜绝了各类违规情况的发生。目前微信平台已开通四大项十三小项户政业务的咨询和预约办理;“互联网+”已开通二十二小项户政业务的咨询和预约办理。</w:t>
      </w:r>
    </w:p>
    <w:p>
      <w:pPr>
        <w:ind w:left="0" w:right="0" w:firstLine="560"/>
        <w:spacing w:before="450" w:after="450" w:line="312" w:lineRule="auto"/>
      </w:pPr>
      <w:r>
        <w:rPr>
          <w:rFonts w:ascii="宋体" w:hAnsi="宋体" w:eastAsia="宋体" w:cs="宋体"/>
          <w:color w:val="000"/>
          <w:sz w:val="28"/>
          <w:szCs w:val="28"/>
        </w:rPr>
        <w:t xml:space="preserve">4、加强作风和能力建设，持续提升服务效能。 结合开展 的“ 两学一做 ” 学习教育，强化政治意识、大局意识、核心意识、看齐意识。在户政窗口实行首问负责制，依法公开工作职责、办事流程、法定时限、办事内容、收费标准和依据以及服务承诺等，主动接受群众监督。同时，强化监督检查力度，对工作中搞形式主义、做表面文章，落实不力地，限期整改。对弄虚作假、侵犯群众合法利益的，严肃追究责任。</w:t>
      </w:r>
    </w:p>
    <w:p>
      <w:pPr>
        <w:ind w:left="0" w:right="0" w:firstLine="560"/>
        <w:spacing w:before="450" w:after="450" w:line="312" w:lineRule="auto"/>
      </w:pPr>
      <w:r>
        <w:rPr>
          <w:rFonts w:ascii="宋体" w:hAnsi="宋体" w:eastAsia="宋体" w:cs="宋体"/>
          <w:color w:val="000"/>
          <w:sz w:val="28"/>
          <w:szCs w:val="28"/>
        </w:rPr>
        <w:t xml:space="preserve">在交管服务方面：</w:t>
      </w:r>
    </w:p>
    <w:p>
      <w:pPr>
        <w:ind w:left="0" w:right="0" w:firstLine="560"/>
        <w:spacing w:before="450" w:after="450" w:line="312" w:lineRule="auto"/>
      </w:pPr>
      <w:r>
        <w:rPr>
          <w:rFonts w:ascii="宋体" w:hAnsi="宋体" w:eastAsia="宋体" w:cs="宋体"/>
          <w:color w:val="000"/>
          <w:sz w:val="28"/>
          <w:szCs w:val="28"/>
        </w:rPr>
        <w:t xml:space="preserve">1、规范和丰富内容，进一部提高政务信息公开质量.除涉密和不便公开外，及时公布公安交管工作的重大决策和部署;及时公布交通管理工作的法律法规和规章制度;及时公布交通秩序整治、查酒驾等工作开展情况;及时公布便民利民措施;及时公布出行指南、警方提示等。在互联网上设立交管局主页，开辟警务公开、警务公告、办事指南、表格下载等专栏。20_年，在互联网主页发布信息736条，极大地方便了群众。</w:t>
      </w:r>
    </w:p>
    <w:p>
      <w:pPr>
        <w:ind w:left="0" w:right="0" w:firstLine="560"/>
        <w:spacing w:before="450" w:after="450" w:line="312" w:lineRule="auto"/>
      </w:pPr>
      <w:r>
        <w:rPr>
          <w:rFonts w:ascii="宋体" w:hAnsi="宋体" w:eastAsia="宋体" w:cs="宋体"/>
          <w:color w:val="000"/>
          <w:sz w:val="28"/>
          <w:szCs w:val="28"/>
        </w:rPr>
        <w:t xml:space="preserve">2、加强各类载体建设，进一步创新政务公开形式。一是不断完善“电子政务”，逐步完善交警网上警民互动功能。我局“xx交警在线”微信微博订阅平台实现双微互通，“xx交警在线”微信订阅平台拥有粉丝量达35000余人。二是做大做强96598咨询、查询电话。</w:t>
      </w:r>
    </w:p>
    <w:p>
      <w:pPr>
        <w:ind w:left="0" w:right="0" w:firstLine="560"/>
        <w:spacing w:before="450" w:after="450" w:line="312" w:lineRule="auto"/>
      </w:pPr>
      <w:r>
        <w:rPr>
          <w:rFonts w:ascii="宋体" w:hAnsi="宋体" w:eastAsia="宋体" w:cs="宋体"/>
          <w:color w:val="000"/>
          <w:sz w:val="28"/>
          <w:szCs w:val="28"/>
        </w:rPr>
        <w:t xml:space="preserve">96598安排专人值守，一年来接受各类咨询、查询6000余次，极大地方便了群众。三是大力推广交管e点通，开展预约服务。车管所、驾管所在全省率先实行“网上预约、周末办理、一小时办结”便民服务新举措，周末办理车驾管业务常态化。四是开展延时服务。车驾管工作人员中午实行轮流就餐，确保业务流程正常办理，不让办事群众等候。五是在xx汽配城设立车驾管业务大厅，在4s店设立车管服务点，特别是流动车管所亮相街头，民警放弃节假日开展便民利民服务，受到人民群众的欢迎。</w:t>
      </w:r>
    </w:p>
    <w:p>
      <w:pPr>
        <w:ind w:left="0" w:right="0" w:firstLine="560"/>
        <w:spacing w:before="450" w:after="450" w:line="312" w:lineRule="auto"/>
      </w:pPr>
      <w:r>
        <w:rPr>
          <w:rFonts w:ascii="宋体" w:hAnsi="宋体" w:eastAsia="宋体" w:cs="宋体"/>
          <w:color w:val="000"/>
          <w:sz w:val="28"/>
          <w:szCs w:val="28"/>
        </w:rPr>
        <w:t xml:space="preserve">3、主动接受监督，进一步增强社会效果.20_年，我局以“两学一做”专题教育活动为契机，在窗口单位实行首问负责制，依法公开工作职责、执法依据、办事流程、法定时限、办事内容、收费标准和依据以及服务承诺等，主动接受群众监督。同时，强化监督检查力度，对工作中搞形式主义、做表面文章，落实不力地，限期整改。对弄虚作假、侵犯群众合法利益的，严肃追究责任。</w:t>
      </w:r>
    </w:p>
    <w:p>
      <w:pPr>
        <w:ind w:left="0" w:right="0" w:firstLine="560"/>
        <w:spacing w:before="450" w:after="450" w:line="312" w:lineRule="auto"/>
      </w:pPr>
      <w:r>
        <w:rPr>
          <w:rFonts w:ascii="宋体" w:hAnsi="宋体" w:eastAsia="宋体" w:cs="宋体"/>
          <w:color w:val="000"/>
          <w:sz w:val="28"/>
          <w:szCs w:val="28"/>
        </w:rPr>
        <w:t xml:space="preserve">在出入境证件办理方面：</w:t>
      </w:r>
    </w:p>
    <w:p>
      <w:pPr>
        <w:ind w:left="0" w:right="0" w:firstLine="560"/>
        <w:spacing w:before="450" w:after="450" w:line="312" w:lineRule="auto"/>
      </w:pPr>
      <w:r>
        <w:rPr>
          <w:rFonts w:ascii="宋体" w:hAnsi="宋体" w:eastAsia="宋体" w:cs="宋体"/>
          <w:color w:val="000"/>
          <w:sz w:val="28"/>
          <w:szCs w:val="28"/>
        </w:rPr>
        <w:t xml:space="preserve">1、 提升服务水平，推进政务公开。面对日趋增长的出入境受理量，xx出入境管理部门积极打造“123”办证布局：即一个市局受理大厅、两个县级受理大厅、三各区受理中心，进一步巩固、完善和提高接待窗口的软、硬件建设，完善出入境政务公开栏和承诺制，设置专门的咨询电话及咨询值班台，公开办事程序、收费标准、监督投诉渠道等，例如在民警办公室设置工作台牌，公布民警姓名、职务、警号、照片以主动接受监督。</w:t>
      </w:r>
    </w:p>
    <w:p>
      <w:pPr>
        <w:ind w:left="0" w:right="0" w:firstLine="560"/>
        <w:spacing w:before="450" w:after="450" w:line="312" w:lineRule="auto"/>
      </w:pPr>
      <w:r>
        <w:rPr>
          <w:rFonts w:ascii="宋体" w:hAnsi="宋体" w:eastAsia="宋体" w:cs="宋体"/>
          <w:color w:val="000"/>
          <w:sz w:val="28"/>
          <w:szCs w:val="28"/>
        </w:rPr>
        <w:t xml:space="preserve">以微笑服务群众，做到一杯清茶解渴、一张笑脸相迎、一条凳子让座，从而树立行为规范、文明礼貌的良好形象;为使群众能顺利地办好业务，要把办理各项业务所需要提供的材料印制成卡片，免费供给群众取阅，实行一站式服务，从而不断改善受理接待环境，大力推进文明窗口建设。改变单一受理方式，增加多种申请渠道，吸收借鉴先进的受理方式，努力为群众提供优质、高效、便捷、到位的服务。例如开设网络新型平台：网上申请，即在互联网上设申请网站，申请人登陆后输入申请信息，再按照预约时间到办证大厅提交材料办理相关业务。</w:t>
      </w:r>
    </w:p>
    <w:p>
      <w:pPr>
        <w:ind w:left="0" w:right="0" w:firstLine="560"/>
        <w:spacing w:before="450" w:after="450" w:line="312" w:lineRule="auto"/>
      </w:pPr>
      <w:r>
        <w:rPr>
          <w:rFonts w:ascii="宋体" w:hAnsi="宋体" w:eastAsia="宋体" w:cs="宋体"/>
          <w:color w:val="000"/>
          <w:sz w:val="28"/>
          <w:szCs w:val="28"/>
        </w:rPr>
        <w:t xml:space="preserve">2、深化警务公开，完善监督机制。随着人民群众维护自身合法权益意识的增强、社会透明度的提高、各方面对公权力监督制约的强化，人民群众对公安机关执法的公平公正提出了热切期盼。</w:t>
      </w:r>
    </w:p>
    <w:p>
      <w:pPr>
        <w:ind w:left="0" w:right="0" w:firstLine="560"/>
        <w:spacing w:before="450" w:after="450" w:line="312" w:lineRule="auto"/>
      </w:pPr>
      <w:r>
        <w:rPr>
          <w:rFonts w:ascii="宋体" w:hAnsi="宋体" w:eastAsia="宋体" w:cs="宋体"/>
          <w:color w:val="000"/>
          <w:sz w:val="28"/>
          <w:szCs w:val="28"/>
        </w:rPr>
        <w:t xml:space="preserve">(1)公安出入境管理部门进一步深化警务公开，完善各项内部监督制约机制，公开政策、公开办事制度和办事程序，在接待大厅设置意见箱，公布投诉电话、建立投诉档案，接受社会各界的监督，增强办事透明度，扩大群众的知情权、参与权、监督权，消除警民隔阂，融洽警民关系，继续以规范执法为核心，严抓民警执法规范、窗口服务规范和警务公开规范的落实。</w:t>
      </w:r>
    </w:p>
    <w:p>
      <w:pPr>
        <w:ind w:left="0" w:right="0" w:firstLine="560"/>
        <w:spacing w:before="450" w:after="450" w:line="312" w:lineRule="auto"/>
      </w:pPr>
      <w:r>
        <w:rPr>
          <w:rFonts w:ascii="宋体" w:hAnsi="宋体" w:eastAsia="宋体" w:cs="宋体"/>
          <w:color w:val="000"/>
          <w:sz w:val="28"/>
          <w:szCs w:val="28"/>
        </w:rPr>
        <w:t xml:space="preserve">(2)认真落实政府网在线回复工作，倾听群众意见和建议，收集“热点”，重视问题的解决，消除警民隔阂，融洽警民关系，把接受社会监督作为出入境管理工作的动力。</w:t>
      </w:r>
    </w:p>
    <w:p>
      <w:pPr>
        <w:ind w:left="0" w:right="0" w:firstLine="560"/>
        <w:spacing w:before="450" w:after="450" w:line="312" w:lineRule="auto"/>
      </w:pPr>
      <w:r>
        <w:rPr>
          <w:rFonts w:ascii="宋体" w:hAnsi="宋体" w:eastAsia="宋体" w:cs="宋体"/>
          <w:color w:val="000"/>
          <w:sz w:val="28"/>
          <w:szCs w:val="28"/>
        </w:rPr>
        <w:t xml:space="preserve">(3)实行出入境特邀行风监督员和窗口接待日制度。聘请人大代表、政协委员、民主人士为行风行纪监督员，建立申请人抽样调查、分析制度、出入境窗口预警机制，接受执法监督，及时讲评、纠正执法过程中出现的问题，保障严格、公正、文明执法，全面提高出入境队伍的战斗力。</w:t>
      </w:r>
    </w:p>
    <w:p>
      <w:pPr>
        <w:ind w:left="0" w:right="0" w:firstLine="560"/>
        <w:spacing w:before="450" w:after="450" w:line="312" w:lineRule="auto"/>
      </w:pPr>
      <w:r>
        <w:rPr>
          <w:rFonts w:ascii="宋体" w:hAnsi="宋体" w:eastAsia="宋体" w:cs="宋体"/>
          <w:color w:val="000"/>
          <w:sz w:val="28"/>
          <w:szCs w:val="28"/>
        </w:rPr>
        <w:t xml:space="preserve">20_年，[email protected]/*  */，其中警务信息1455条，办理网民留言178条。通过微直播、微发布、微主题等多种微博活动形式开展政务微博工作，不仅展现了xx公安的亲民、为民形象，同时更有效拉近了警民关系，及时了解社情民意，促进公安工作发展。</w:t>
      </w:r>
    </w:p>
    <w:p>
      <w:pPr>
        <w:ind w:left="0" w:right="0" w:firstLine="560"/>
        <w:spacing w:before="450" w:after="450" w:line="312" w:lineRule="auto"/>
      </w:pPr>
      <w:r>
        <w:rPr>
          <w:rFonts w:ascii="宋体" w:hAnsi="宋体" w:eastAsia="宋体" w:cs="宋体"/>
          <w:color w:val="000"/>
          <w:sz w:val="28"/>
          <w:szCs w:val="28"/>
        </w:rPr>
        <w:t xml:space="preserve">一是开展微直播。1月8日下午，市局党委委员、副局长缪全带领市局110指挥中心、消防支队、交警支队、互联网警务处负责人做客xx市政府网站在线访谈栏目，与广大网友围绕“群众的110，守护平安30年”这一主题进行交流。市信息办副主任何云生主持了本期在线访谈;“xx公安在线”同步在“微访谈”栏目进行了直播。今年1月10日是全国第30个110宣传日。为大力宣传公安机关110接处警工作，全方位展示30年间特别是党的***以来110接处警工作的发展进步，根据省厅统一部署，市局组织开展形式多样的110宣传活动。</w:t>
      </w:r>
    </w:p>
    <w:p>
      <w:pPr>
        <w:ind w:left="0" w:right="0" w:firstLine="560"/>
        <w:spacing w:before="450" w:after="450" w:line="312" w:lineRule="auto"/>
      </w:pPr>
      <w:r>
        <w:rPr>
          <w:rFonts w:ascii="宋体" w:hAnsi="宋体" w:eastAsia="宋体" w:cs="宋体"/>
          <w:color w:val="000"/>
          <w:sz w:val="28"/>
          <w:szCs w:val="28"/>
        </w:rPr>
        <w:t xml:space="preserve">本次在线访谈是我局20_年“110宣传日”集中宣传活动的重要环节。在一个小时的访谈活动中，缪全副局长和指挥中心李军副主任向广大网友详细介绍了我市公安机关110的基本情况、具体职能和近年来在市局党委的领导下取得的工作业绩，回答了网友关于如何正确拔打报警电话、如何应对几类常见警情等方面的问题，增进了市民对110接处警工作的了解。广大网民对110接处警工作十分关心，踊跃提问、频频互动、气氛热烈，访谈收到了良好效果。</w:t>
      </w:r>
    </w:p>
    <w:p>
      <w:pPr>
        <w:ind w:left="0" w:right="0" w:firstLine="560"/>
        <w:spacing w:before="450" w:after="450" w:line="312" w:lineRule="auto"/>
      </w:pPr>
      <w:r>
        <w:rPr>
          <w:rFonts w:ascii="宋体" w:hAnsi="宋体" w:eastAsia="宋体" w:cs="宋体"/>
          <w:color w:val="000"/>
          <w:sz w:val="28"/>
          <w:szCs w:val="28"/>
        </w:rPr>
        <w:t xml:space="preserve">5月13日上午，市局邀请了新闻媒体领导和记者朋友们参加经侦支队新闻发布会。发布会由市局党委委员、副局长缪全主持，市局宣传处、市局经侦支队负责人参加。发布会上向媒体记者朋友们通报了20_年以来我局经侦支队主要工作情况。“xx公安在线”同步直播新闻发布会内容，共发布13条微博，7张图片，阅读量近两万。</w:t>
      </w:r>
    </w:p>
    <w:p>
      <w:pPr>
        <w:ind w:left="0" w:right="0" w:firstLine="560"/>
        <w:spacing w:before="450" w:after="450" w:line="312" w:lineRule="auto"/>
      </w:pPr>
      <w:r>
        <w:rPr>
          <w:rFonts w:ascii="宋体" w:hAnsi="宋体" w:eastAsia="宋体" w:cs="宋体"/>
          <w:color w:val="000"/>
          <w:sz w:val="28"/>
          <w:szCs w:val="28"/>
        </w:rPr>
        <w:t xml:space="preserve">二是及时微辟谣。3月14日，市局办公室(互联网警务处)根据市局110指挥中心核查情况，通过官方微博“xx公安在线”对一网络谣言进行了辟谣，提醒广大网民提高安全意识，不要轻信、传播谣言，广大网民积极转评。3月12日、13日，我市市民的微信朋友圈广传“我市毛集地区出现一群外地人抢小孩、偷小孩器官”的文字和视频信息”的谣言，因附有52秒的视频使得有一定表面可信度，众多市民纷纷转发，相互告知，造成一定的社会影响。同时市网信办与市局110指挥中心联系求证，部分微博用户通过微博及私信“xx公安在线”求证。</w:t>
      </w:r>
    </w:p>
    <w:p>
      <w:pPr>
        <w:ind w:left="0" w:right="0" w:firstLine="560"/>
        <w:spacing w:before="450" w:after="450" w:line="312" w:lineRule="auto"/>
      </w:pPr>
      <w:r>
        <w:rPr>
          <w:rFonts w:ascii="宋体" w:hAnsi="宋体" w:eastAsia="宋体" w:cs="宋体"/>
          <w:color w:val="000"/>
          <w:sz w:val="28"/>
          <w:szCs w:val="28"/>
        </w:rPr>
        <w:t xml:space="preserve">市局110指挥中心通过毛集分局指挥中心进行核查，确定未发生此类案件、未接到此类报警。同时互联网警务处仔细辨别，广泛查找，初步证实相关视频为“今年一月份湖南衡阳破获的系列杀人案现场视频”。为避免谣言的进一步扩散，“xx公安在线”立即发布微博公开辟谣，提示广大网民我局暂未接到此类报警，请广大市民注意甄别信息，不要轻信谣言、传播谣言!“xx公安在线”通过市局110指挥中心的核查信息，迅速辟谣，使得微博、朋友圈很快恢复了正常的网络环境。xx大v“xx帮”和“xx发布”迅速转评，进行协助辟谣。“ya热带的企鹅”、“nana2828”、“gx翔子gx”等网民纷纷私信“xx公安在线”，称赞xx公安辟谣及时，稳定群众情绪。</w:t>
      </w:r>
    </w:p>
    <w:p>
      <w:pPr>
        <w:ind w:left="0" w:right="0" w:firstLine="560"/>
        <w:spacing w:before="450" w:after="450" w:line="312" w:lineRule="auto"/>
      </w:pPr>
      <w:r>
        <w:rPr>
          <w:rFonts w:ascii="宋体" w:hAnsi="宋体" w:eastAsia="宋体" w:cs="宋体"/>
          <w:color w:val="000"/>
          <w:sz w:val="28"/>
          <w:szCs w:val="28"/>
        </w:rPr>
        <w:t xml:space="preserve">三是发布微主题。20_年，全年共发布52个微主题，涉及到民警工作第一线报道、交通安全、防盗防骗、儿童安全教育等等多方面内容，宣传安全知识，针对新诈骗新盗窃手法进行详解应对方法。如#xx治安“五一”我在岗#、#消防安全#、#交通安全#等， #护航高考#高考期间，发布车辆限号、道路限制通行、禁止噪音、交警帮助考生等等信息，不仅服务高考考生，更为道路交通安全做好宣传。共发布微博12条，图片22张，网友点评数69次。#护航中考#高考期间，发布车辆限号、道路限制通行、禁止噪音、交警帮助考生等微博4条，图片4张，网友点评12次。</w:t>
      </w:r>
    </w:p>
    <w:p>
      <w:pPr>
        <w:ind w:left="0" w:right="0" w:firstLine="560"/>
        <w:spacing w:before="450" w:after="450" w:line="312" w:lineRule="auto"/>
      </w:pPr>
      <w:r>
        <w:rPr>
          <w:rFonts w:ascii="宋体" w:hAnsi="宋体" w:eastAsia="宋体" w:cs="宋体"/>
          <w:color w:val="000"/>
          <w:sz w:val="28"/>
          <w:szCs w:val="28"/>
        </w:rPr>
        <w:t xml:space="preserve">#暴雨安全提示#6月21日，由于我市连续降雨天气，特别制作长图形式的暴雨天气的警方提示进行发布，网友纷纷转发相互告知!11月我市迎来初雪，雪势较大，路面积雪、结冰，“xx公安在线”分别以#雪景•雪警#、#守护雪夜#、#雪天安全出行注意事项#、#雪后清理路面#、#民警雪中守护学生上下学#主题，展示交警雪天执勤工作、雪夜坚守岗位的尽职尽责，民警在雪天值守学校门口重点路段，保证师生安全，并制作提示市民注意出行安全长图，共发布微博9条，图片16张。</w:t>
      </w:r>
    </w:p>
    <w:p>
      <w:pPr>
        <w:ind w:left="0" w:right="0" w:firstLine="560"/>
        <w:spacing w:before="450" w:after="450" w:line="312" w:lineRule="auto"/>
      </w:pPr>
      <w:r>
        <w:rPr>
          <w:rFonts w:ascii="宋体" w:hAnsi="宋体" w:eastAsia="宋体" w:cs="宋体"/>
          <w:color w:val="000"/>
          <w:sz w:val="28"/>
          <w:szCs w:val="28"/>
        </w:rPr>
        <w:t xml:space="preserve">20_年我局办理的政协提案、人大建议在微博政务平台也进行了政务公开，获得的政协委员、人大代表以及网民们的一致好评，纷纷称赞xx公安政务公开多样化、网络化、全面化!</w:t>
      </w:r>
    </w:p>
    <w:p>
      <w:pPr>
        <w:ind w:left="0" w:right="0" w:firstLine="560"/>
        <w:spacing w:before="450" w:after="450" w:line="312" w:lineRule="auto"/>
      </w:pPr>
      <w:r>
        <w:rPr>
          <w:rFonts w:ascii="宋体" w:hAnsi="宋体" w:eastAsia="宋体" w:cs="宋体"/>
          <w:color w:val="000"/>
          <w:sz w:val="28"/>
          <w:szCs w:val="28"/>
        </w:rPr>
        <w:t xml:space="preserve">一是市局政务公开办公室及时受理社会各界对各窗口部门承诺事项的投诉，依纪依规进行调查处理，切实落实政务公开责任追究制度。</w:t>
      </w:r>
    </w:p>
    <w:p>
      <w:pPr>
        <w:ind w:left="0" w:right="0" w:firstLine="560"/>
        <w:spacing w:before="450" w:after="450" w:line="312" w:lineRule="auto"/>
      </w:pPr>
      <w:r>
        <w:rPr>
          <w:rFonts w:ascii="宋体" w:hAnsi="宋体" w:eastAsia="宋体" w:cs="宋体"/>
          <w:color w:val="000"/>
          <w:sz w:val="28"/>
          <w:szCs w:val="28"/>
        </w:rPr>
        <w:t xml:space="preserve">二是聘请人大代表、政协委员及服务单位代表，担任特邀监督员。将政务公开纳入评议政风、行风的范围，对评议中收集的意见和建议，及时研究、整改并答复。</w:t>
      </w:r>
    </w:p>
    <w:p>
      <w:pPr>
        <w:ind w:left="0" w:right="0" w:firstLine="560"/>
        <w:spacing w:before="450" w:after="450" w:line="312" w:lineRule="auto"/>
      </w:pPr>
      <w:r>
        <w:rPr>
          <w:rFonts w:ascii="宋体" w:hAnsi="宋体" w:eastAsia="宋体" w:cs="宋体"/>
          <w:color w:val="000"/>
          <w:sz w:val="28"/>
          <w:szCs w:val="28"/>
        </w:rPr>
        <w:t xml:space="preserve">三是适时开展全面督查。开展警务公开监督检查，及时查纠不公开、假公开、不规范公开等行为。对弄虚作假、侵犯群众合法权益的，严肃追究责任。并将工作全过程纳入“中心电子监察系统”，接受全方位的监督。四是将政务公开政务服务工作纳入全局工作绩效考核，进一步提升政务公开政务服务工作水平。</w:t>
      </w:r>
    </w:p>
    <w:p>
      <w:pPr>
        <w:ind w:left="0" w:right="0" w:firstLine="560"/>
        <w:spacing w:before="450" w:after="450" w:line="312" w:lineRule="auto"/>
      </w:pPr>
      <w:r>
        <w:rPr>
          <w:rFonts w:ascii="宋体" w:hAnsi="宋体" w:eastAsia="宋体" w:cs="宋体"/>
          <w:color w:val="000"/>
          <w:sz w:val="28"/>
          <w:szCs w:val="28"/>
        </w:rPr>
        <w:t xml:space="preserve">20_年，我局政务公开工作稳步推进，取得了一定的成效，但与新时期群众的新期望、新需求相比，还存在着一定的差距。20_年，我局将全面落实市委、市政府和省厅党委关于政务公开政务服务工作部署，继续加大政务公开工作力度，进一步突出重点、强化措施、加大力度，扎扎实实做好警务信息公开各项工作，努力推进政务公开工作再上新台阶。</w:t>
      </w:r>
    </w:p>
    <w:p>
      <w:pPr>
        <w:ind w:left="0" w:right="0" w:firstLine="560"/>
        <w:spacing w:before="450" w:after="450" w:line="312" w:lineRule="auto"/>
      </w:pPr>
      <w:r>
        <w:rPr>
          <w:rFonts w:ascii="宋体" w:hAnsi="宋体" w:eastAsia="宋体" w:cs="宋体"/>
          <w:color w:val="000"/>
          <w:sz w:val="28"/>
          <w:szCs w:val="28"/>
        </w:rPr>
        <w:t xml:space="preserve">(一)进一步加强政务公开力度。根据上级关于政府信息公开工作的总体要求，结合公安工作实际，根据市政府关于政务公开工作的考核要求，明确工作目标，细化工作任务，确保公开不缺项，政务公开工作考评成绩上台阶。</w:t>
      </w:r>
    </w:p>
    <w:p>
      <w:pPr>
        <w:ind w:left="0" w:right="0" w:firstLine="560"/>
        <w:spacing w:before="450" w:after="450" w:line="312" w:lineRule="auto"/>
      </w:pPr>
      <w:r>
        <w:rPr>
          <w:rFonts w:ascii="宋体" w:hAnsi="宋体" w:eastAsia="宋体" w:cs="宋体"/>
          <w:color w:val="000"/>
          <w:sz w:val="28"/>
          <w:szCs w:val="28"/>
        </w:rPr>
        <w:t xml:space="preserve">(二)进一步丰富政府信息公开形式。及时向社会发布公众关注度高、涉及面广的重要警务信息、工作信息和警方提示。同时，充分借助公共媒体资源，加大法制宣传和信息公开力度，提高为民服务的能力和水平。</w:t>
      </w:r>
    </w:p>
    <w:p>
      <w:pPr>
        <w:ind w:left="0" w:right="0" w:firstLine="560"/>
        <w:spacing w:before="450" w:after="450" w:line="312" w:lineRule="auto"/>
      </w:pPr>
      <w:r>
        <w:rPr>
          <w:rFonts w:ascii="宋体" w:hAnsi="宋体" w:eastAsia="宋体" w:cs="宋体"/>
          <w:color w:val="000"/>
          <w:sz w:val="28"/>
          <w:szCs w:val="28"/>
        </w:rPr>
        <w:t xml:space="preserve">(三)进一步提升网上办事服务水平。进一步利用好公安局网站，巩固和优化现有网上服务，继续推出网上便民服务措施，进一步提升网上办事服务水平。</w:t>
      </w:r>
    </w:p>
    <w:p>
      <w:pPr>
        <w:ind w:left="0" w:right="0" w:firstLine="560"/>
        <w:spacing w:before="450" w:after="450" w:line="312" w:lineRule="auto"/>
      </w:pPr>
      <w:r>
        <w:rPr>
          <w:rFonts w:ascii="黑体" w:hAnsi="黑体" w:eastAsia="黑体" w:cs="黑体"/>
          <w:color w:val="000000"/>
          <w:sz w:val="36"/>
          <w:szCs w:val="36"/>
          <w:b w:val="1"/>
          <w:bCs w:val="1"/>
        </w:rPr>
        <w:t xml:space="preserve">最新公安局网安大队百日行动工作报告四</w:t>
      </w:r>
    </w:p>
    <w:p>
      <w:pPr>
        <w:ind w:left="0" w:right="0" w:firstLine="560"/>
        <w:spacing w:before="450" w:after="450" w:line="312" w:lineRule="auto"/>
      </w:pPr>
      <w:r>
        <w:rPr>
          <w:rFonts w:ascii="宋体" w:hAnsi="宋体" w:eastAsia="宋体" w:cs="宋体"/>
          <w:color w:val="000"/>
          <w:sz w:val="28"/>
          <w:szCs w:val="28"/>
        </w:rPr>
        <w:t xml:space="preserve">20_年，我局按照市委、市政府和省厅党委关于政务公开政务服务的工作部署，始终坚持“以公开促公正、以公开促清廉、以公开促实效”的工作原则，深入贯彻落实党的十八届六中全会精神，以开展“两学一做”教育活动和“双提升”工作为契机，进一步推行“阳光警务”建设，不断探索建立政务公开新机制，多措并举推动政务公开工作更直接、更现实、更有效地惠及群众、服务发展，构筑起了全面细致的政务公开警务体系，主动适应人民群众的新期待、新要求。促进警民关系和谐，进一步落实便民利民措施，执法公信力和群众满意度持续提升，在全局上下的共同努力下，政务公开工作水平逐年提升，现将我局20_年政务公开工作情况总结报告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我局始终把政务公开作为转变工作作风、接受群众监督、提高办事效率、密切警民关系的一件大事来抓。</w:t>
      </w:r>
    </w:p>
    <w:p>
      <w:pPr>
        <w:ind w:left="0" w:right="0" w:firstLine="560"/>
        <w:spacing w:before="450" w:after="450" w:line="312" w:lineRule="auto"/>
      </w:pPr>
      <w:r>
        <w:rPr>
          <w:rFonts w:ascii="宋体" w:hAnsi="宋体" w:eastAsia="宋体" w:cs="宋体"/>
          <w:color w:val="000"/>
          <w:sz w:val="28"/>
          <w:szCs w:val="28"/>
        </w:rPr>
        <w:t xml:space="preserve">一是根据省厅和市局领导的工作要求，结合xx公安工作实际，制定印发了《20_年全市公安机关政务公开政务服务工作要点》，并将文件印发全局贯彻落实。</w:t>
      </w:r>
    </w:p>
    <w:p>
      <w:pPr>
        <w:ind w:left="0" w:right="0" w:firstLine="560"/>
        <w:spacing w:before="450" w:after="450" w:line="312" w:lineRule="auto"/>
      </w:pPr>
      <w:r>
        <w:rPr>
          <w:rFonts w:ascii="宋体" w:hAnsi="宋体" w:eastAsia="宋体" w:cs="宋体"/>
          <w:color w:val="000"/>
          <w:sz w:val="28"/>
          <w:szCs w:val="28"/>
        </w:rPr>
        <w:t xml:space="preserve">二是召开了由治安、消防、网安、保安监管、法制、办公室等部门领导参加的政务公开协调会，会议学习了《xx省公安厅关于印发关于推广随机抽查规范事中事后监管的实施方案的通知》和《xx省公安厅办公室关于xx公安网网站群20_年2月份监测情况的通报》，并对通报情况进行了详细的解读，会议要求各相关职能部门要按照省厅文件精神，进一步加强事中、事后监管工作力度，做好台帐记录，规范监管行为，按季度上报、公开相关工作情况，接受社会群众的监督，政务公开成员部门要各司其职，充分利用省厅、市局政务公开平台，进一步提高市局政务公开工作水平。</w:t>
      </w:r>
    </w:p>
    <w:p>
      <w:pPr>
        <w:ind w:left="0" w:right="0" w:firstLine="560"/>
        <w:spacing w:before="450" w:after="450" w:line="312" w:lineRule="auto"/>
      </w:pPr>
      <w:r>
        <w:rPr>
          <w:rFonts w:ascii="宋体" w:hAnsi="宋体" w:eastAsia="宋体" w:cs="宋体"/>
          <w:color w:val="000"/>
          <w:sz w:val="28"/>
          <w:szCs w:val="28"/>
        </w:rPr>
        <w:t xml:space="preserve">三是统筹“行政许可和行政处罚信用信息公示”录入工作，推进xx市社会信用体系建设。确定了“行政审批处具体牵头负责，各分局市局相关部门齐抓共管”的工作机制。并将双公示录入工作纳入绩效考核，进一步提高各单位、各部门对双公示工作的重视度。按照“谁产生，谁公示、谁负责”的原则，在规定的限期内将行政许可和行政处罚信息在门户网站予以公示并将数据推送市有关部门。</w:t>
      </w:r>
    </w:p>
    <w:p>
      <w:pPr>
        <w:ind w:left="0" w:right="0" w:firstLine="560"/>
        <w:spacing w:before="450" w:after="450" w:line="312" w:lineRule="auto"/>
      </w:pPr>
      <w:r>
        <w:rPr>
          <w:rFonts w:ascii="宋体" w:hAnsi="宋体" w:eastAsia="宋体" w:cs="宋体"/>
          <w:color w:val="000"/>
          <w:sz w:val="28"/>
          <w:szCs w:val="28"/>
        </w:rPr>
        <w:t xml:space="preserve">截至目前，我局共录入、推送“双公示”信用信息3916条，其中行政处罚3833条、行政许可83条。公安办事窗口线下可以办理我局绝大部分行政许可、公共服务事项，查询公安机关行政处罚结果和部分行政强制结果，极大方便了群众办事，推进了政务公开。</w:t>
      </w:r>
    </w:p>
    <w:p>
      <w:pPr>
        <w:ind w:left="0" w:right="0" w:firstLine="560"/>
        <w:spacing w:before="450" w:after="450" w:line="312" w:lineRule="auto"/>
      </w:pPr>
      <w:r>
        <w:rPr>
          <w:rFonts w:ascii="宋体" w:hAnsi="宋体" w:eastAsia="宋体" w:cs="宋体"/>
          <w:color w:val="000"/>
          <w:sz w:val="28"/>
          <w:szCs w:val="28"/>
        </w:rPr>
        <w:t xml:space="preserve">四是分级负责，各分县局和相关职能部门也都进一步健全了相应的组织机构，把政务公开工作列入重要议事日程，紧密结合自身业务工作特点和警种实际，因地制宜，因事而异，认真组织实施。 五是积极参与全市政务公开政务服务系统先进集体、先进工作者评选表彰活动。市政府下发《xx市人民政府关于表彰20_年度全市政务公开工作先进单位和先进个人的通报》(淮府秘〔20_〕60号)，我局荣获全市政务公开工作先进单位称号，市局办公室民警高华全、市局行政审批处民警缪德友荣获全市政务公开工作先进个人称号，受到市政府通报表扬。</w:t>
      </w:r>
    </w:p>
    <w:p>
      <w:pPr>
        <w:ind w:left="0" w:right="0" w:firstLine="560"/>
        <w:spacing w:before="450" w:after="450" w:line="312" w:lineRule="auto"/>
      </w:pPr>
      <w:r>
        <w:rPr>
          <w:rFonts w:ascii="宋体" w:hAnsi="宋体" w:eastAsia="宋体" w:cs="宋体"/>
          <w:color w:val="000"/>
          <w:sz w:val="28"/>
          <w:szCs w:val="28"/>
        </w:rPr>
        <w:t xml:space="preserve">二、结合公安实际，推进信息公开</w:t>
      </w:r>
    </w:p>
    <w:p>
      <w:pPr>
        <w:ind w:left="0" w:right="0" w:firstLine="560"/>
        <w:spacing w:before="450" w:after="450" w:line="312" w:lineRule="auto"/>
      </w:pPr>
      <w:r>
        <w:rPr>
          <w:rFonts w:ascii="宋体" w:hAnsi="宋体" w:eastAsia="宋体" w:cs="宋体"/>
          <w:color w:val="000"/>
          <w:sz w:val="28"/>
          <w:szCs w:val="28"/>
        </w:rPr>
        <w:t xml:space="preserve">20_年，我局进一步明确了政务信息公开的范围、内容、形式和工作制度。</w:t>
      </w:r>
    </w:p>
    <w:p>
      <w:pPr>
        <w:ind w:left="0" w:right="0" w:firstLine="560"/>
        <w:spacing w:before="450" w:after="450" w:line="312" w:lineRule="auto"/>
      </w:pPr>
      <w:r>
        <w:rPr>
          <w:rFonts w:ascii="宋体" w:hAnsi="宋体" w:eastAsia="宋体" w:cs="宋体"/>
          <w:color w:val="000"/>
          <w:sz w:val="28"/>
          <w:szCs w:val="28"/>
        </w:rPr>
        <w:t xml:space="preserve">(一)全局各单位结合自身工作性质和特点，把社会群众关心的热点、难点，以及事关民生、民心、民意的问题，及时、全面、真实地向社会主动公开，做到了“八公开”，即：1、公开服务事项名称;2、公开提供服务部门;3、公开服务类型;4、公开申报条件;5、公开申报资料;6、公开服务流程;7、公开法定办理期限;8、公开承诺办理时限。</w:t>
      </w:r>
    </w:p>
    <w:p>
      <w:pPr>
        <w:ind w:left="0" w:right="0" w:firstLine="560"/>
        <w:spacing w:before="450" w:after="450" w:line="312" w:lineRule="auto"/>
      </w:pPr>
      <w:r>
        <w:rPr>
          <w:rFonts w:ascii="宋体" w:hAnsi="宋体" w:eastAsia="宋体" w:cs="宋体"/>
          <w:color w:val="000"/>
          <w:sz w:val="28"/>
          <w:szCs w:val="28"/>
        </w:rPr>
        <w:t xml:space="preserve">今年1至11月，xx公安网共发布警务信息3002条，其中公示公告、警方提示等服务类信息1425条，政务公开信息条289条，网站访问量达40万余次。按照全市政务公开重点工作任务分工推进会(20_年7月4日)的要求，在政务公开网增加3个一级栏目、10个二级栏目、4个三级栏目，并完成新增栏目的信息发布。1至11月，在政务公开网页发布信息324条。</w:t>
      </w:r>
    </w:p>
    <w:p>
      <w:pPr>
        <w:ind w:left="0" w:right="0" w:firstLine="560"/>
        <w:spacing w:before="450" w:after="450" w:line="312" w:lineRule="auto"/>
      </w:pPr>
      <w:r>
        <w:rPr>
          <w:rFonts w:ascii="宋体" w:hAnsi="宋体" w:eastAsia="宋体" w:cs="宋体"/>
          <w:color w:val="000"/>
          <w:sz w:val="28"/>
          <w:szCs w:val="28"/>
        </w:rPr>
        <w:t xml:space="preserve">(二)认真做好政府信息依申请公开工作。我局高度重视政府信息依申请公开工作，进一步完善和细化政府信息依申请公开工作流程，优化受理、审查、征询、答复等环节，确保答复合法有据、准确及时。对工作中出现的新情况新问题，我局组织法制等部门共同研究，依法依规、妥善处理并及时回复公民依法提出的政府信息公开申请，维护公民的合法权益。规范应用县政府信息公开网上管理系统，在线受理政府信息公开申请，拓宽公民申请渠道，节约公民申请成本。</w:t>
      </w:r>
    </w:p>
    <w:p>
      <w:pPr>
        <w:ind w:left="0" w:right="0" w:firstLine="560"/>
        <w:spacing w:before="450" w:after="450" w:line="312" w:lineRule="auto"/>
      </w:pPr>
      <w:r>
        <w:rPr>
          <w:rFonts w:ascii="宋体" w:hAnsi="宋体" w:eastAsia="宋体" w:cs="宋体"/>
          <w:color w:val="000"/>
          <w:sz w:val="28"/>
          <w:szCs w:val="28"/>
        </w:rPr>
        <w:t xml:space="preserve">在消防服务方面：1、进一步规范审批窗口建设。本着为地方经济服务的原则，方便群众办事，提高工作效率，根据市政府有关工作要求，消防支队将整个审批建制入驻窗口，在市政务中心增设1个消防审批窗口，</w:t>
      </w:r>
    </w:p>
    <w:p>
      <w:pPr>
        <w:ind w:left="0" w:right="0" w:firstLine="560"/>
        <w:spacing w:before="450" w:after="450" w:line="312" w:lineRule="auto"/>
      </w:pPr>
      <w:r>
        <w:rPr>
          <w:rFonts w:ascii="宋体" w:hAnsi="宋体" w:eastAsia="宋体" w:cs="宋体"/>
          <w:color w:val="000"/>
          <w:sz w:val="28"/>
          <w:szCs w:val="28"/>
        </w:rPr>
        <w:t xml:space="preserve">1名现役警官和1名文职雇员，将消防行政许可(建设工程消防设计审核，建设工程消防竣工验收)的办理均进驻市政务中心窗口，同时，进一步规范窗口的工作流程，健全受理登记、审批制度，严格落实2人执法，加强内部监督，增强了政务活动的透明度和行政权力运作的公开性，提高行政效率，防止滥用权力等腐败现象。</w:t>
      </w:r>
    </w:p>
    <w:p>
      <w:pPr>
        <w:ind w:left="0" w:right="0" w:firstLine="560"/>
        <w:spacing w:before="450" w:after="450" w:line="312" w:lineRule="auto"/>
      </w:pPr>
      <w:r>
        <w:rPr>
          <w:rFonts w:ascii="宋体" w:hAnsi="宋体" w:eastAsia="宋体" w:cs="宋体"/>
          <w:color w:val="000"/>
          <w:sz w:val="28"/>
          <w:szCs w:val="28"/>
        </w:rPr>
        <w:t xml:space="preserve">2、稳步推进消防信息公开化。按照《中华人民共和国政府信息公开条例》规定，坚持“以公开为常态，不公开为例外”原则，不断扩大公开范围，细化公开内容，消防支队信息公开工作有效开展。支队对区县大队双公示系统的录入实行月通报制度，不定期对网上公开进行巡查督促。日常通过微信群和电话告知等方式与各大队加强沟通协调，做好解疑释惑工作，对发现的问题督促相关大队认真整改落实。</w:t>
      </w:r>
    </w:p>
    <w:p>
      <w:pPr>
        <w:ind w:left="0" w:right="0" w:firstLine="560"/>
        <w:spacing w:before="450" w:after="450" w:line="312" w:lineRule="auto"/>
      </w:pPr>
      <w:r>
        <w:rPr>
          <w:rFonts w:ascii="宋体" w:hAnsi="宋体" w:eastAsia="宋体" w:cs="宋体"/>
          <w:color w:val="000"/>
          <w:sz w:val="28"/>
          <w:szCs w:val="28"/>
        </w:rPr>
        <w:t xml:space="preserve">在户政服务方面：</w:t>
      </w:r>
    </w:p>
    <w:p>
      <w:pPr>
        <w:ind w:left="0" w:right="0" w:firstLine="560"/>
        <w:spacing w:before="450" w:after="450" w:line="312" w:lineRule="auto"/>
      </w:pPr>
      <w:r>
        <w:rPr>
          <w:rFonts w:ascii="宋体" w:hAnsi="宋体" w:eastAsia="宋体" w:cs="宋体"/>
          <w:color w:val="000"/>
          <w:sz w:val="28"/>
          <w:szCs w:val="28"/>
        </w:rPr>
        <w:t xml:space="preserve">1、丰富载体，拓宽信息公开渠道。为方便公众获取信息，市局治安支队进一步加强户政政府信息公开载体建设，依托派出所警务公开栏、公安局门户网站、腾讯、新浪微博，关注民意民生，广泛收集意见建议和网络舆情信息，发布政务信息。</w:t>
      </w:r>
    </w:p>
    <w:p>
      <w:pPr>
        <w:ind w:left="0" w:right="0" w:firstLine="560"/>
        <w:spacing w:before="450" w:after="450" w:line="312" w:lineRule="auto"/>
      </w:pPr>
      <w:r>
        <w:rPr>
          <w:rFonts w:ascii="宋体" w:hAnsi="宋体" w:eastAsia="宋体" w:cs="宋体"/>
          <w:color w:val="000"/>
          <w:sz w:val="28"/>
          <w:szCs w:val="28"/>
        </w:rPr>
        <w:t xml:space="preserve">目前全市户籍派出所均通过警务公开栏对相关户口、身份证政策，办理流程、办理时限、收费标准进行了公开，通过户政监督板向社会公开了省、市、县(区)的监督电话和户籍民警的信息，接受群众咨询、监督投诉。支队还通过公安局门户网站对《xx市户政管理工作规范》进行了公开，代市政府草拟的《xx市人民政府关于解决无户口人员登记户口问题的实施意见(征求意见稿)》也通过公安局门户网站面向社会公开征求了意见。</w:t>
      </w:r>
    </w:p>
    <w:p>
      <w:pPr>
        <w:ind w:left="0" w:right="0" w:firstLine="560"/>
        <w:spacing w:before="450" w:after="450" w:line="312" w:lineRule="auto"/>
      </w:pPr>
      <w:r>
        <w:rPr>
          <w:rFonts w:ascii="宋体" w:hAnsi="宋体" w:eastAsia="宋体" w:cs="宋体"/>
          <w:color w:val="000"/>
          <w:sz w:val="28"/>
          <w:szCs w:val="28"/>
        </w:rPr>
        <w:t xml:space="preserve">2、严格监管，提升政务公开效能。支队设立了户政公开咨询投诉电话，广泛接受社会监督，不断增强工作透明度。对群众来信、来访来电、市民心声网、“市长热线”电话反映的户政问题，建立相关工作台账，做到底数清、情况明，对于群众的诉求，件件有回复、件件有落实，至今无一起上访或投诉的违纪事件。20_年以来户政接待窗口共接待来访群众500余人，接听群众咨询电话3000余个，回复市民心声网帖200余贴，处理“市长热线”督办单300余件，帮助协调解决各类户政信访问题200余件。</w:t>
      </w:r>
    </w:p>
    <w:p>
      <w:pPr>
        <w:ind w:left="0" w:right="0" w:firstLine="560"/>
        <w:spacing w:before="450" w:after="450" w:line="312" w:lineRule="auto"/>
      </w:pPr>
      <w:r>
        <w:rPr>
          <w:rFonts w:ascii="宋体" w:hAnsi="宋体" w:eastAsia="宋体" w:cs="宋体"/>
          <w:color w:val="000"/>
          <w:sz w:val="28"/>
          <w:szCs w:val="28"/>
        </w:rPr>
        <w:t xml:space="preserve">3、规范政务服务行为，简化优化服务流程。 今年治安支队还大力推进 “微信办理户政业务” 、“互联网+”、 “身份证预约受理平台”建设，让户政业务申请从“群众跑”变为“手机传”、审核审批从“网下跑”变为“网上传”， 群众办事从“多次跑”到“一次结”，确实做到“让网络多跑腿，群众少跑路”;户政业务办理流程及所需材料公开透明，即方便了群众，又便于群众监督，杜绝了各类违规情况的发生。目前微信平台已开通四大项十三小项户政业务的咨询和预约办理;“互联网+”已开通二十二小项户政业务的咨询和预约办理。</w:t>
      </w:r>
    </w:p>
    <w:p>
      <w:pPr>
        <w:ind w:left="0" w:right="0" w:firstLine="560"/>
        <w:spacing w:before="450" w:after="450" w:line="312" w:lineRule="auto"/>
      </w:pPr>
      <w:r>
        <w:rPr>
          <w:rFonts w:ascii="宋体" w:hAnsi="宋体" w:eastAsia="宋体" w:cs="宋体"/>
          <w:color w:val="000"/>
          <w:sz w:val="28"/>
          <w:szCs w:val="28"/>
        </w:rPr>
        <w:t xml:space="preserve">4、加强作风和能力建设，持续提升服务效能。 结合开展 的“ 两学一做 ” 学习教育，强化政治意识、大局意识、核心意识、看齐意识。在户政窗口实行首问负责制，依法公开工作职责、办事流程、法定时限、办事内容、收费标准和依据以及服务承诺等，主动接受群众监督。同时，强化监督检查力度，对工作中搞形式主义、做表面文章，落实不力地，限期整改。对弄虚作假、侵犯群众合法利益的，严肃追究责任。</w:t>
      </w:r>
    </w:p>
    <w:p>
      <w:pPr>
        <w:ind w:left="0" w:right="0" w:firstLine="560"/>
        <w:spacing w:before="450" w:after="450" w:line="312" w:lineRule="auto"/>
      </w:pPr>
      <w:r>
        <w:rPr>
          <w:rFonts w:ascii="宋体" w:hAnsi="宋体" w:eastAsia="宋体" w:cs="宋体"/>
          <w:color w:val="000"/>
          <w:sz w:val="28"/>
          <w:szCs w:val="28"/>
        </w:rPr>
        <w:t xml:space="preserve">在交管服务方面：</w:t>
      </w:r>
    </w:p>
    <w:p>
      <w:pPr>
        <w:ind w:left="0" w:right="0" w:firstLine="560"/>
        <w:spacing w:before="450" w:after="450" w:line="312" w:lineRule="auto"/>
      </w:pPr>
      <w:r>
        <w:rPr>
          <w:rFonts w:ascii="宋体" w:hAnsi="宋体" w:eastAsia="宋体" w:cs="宋体"/>
          <w:color w:val="000"/>
          <w:sz w:val="28"/>
          <w:szCs w:val="28"/>
        </w:rPr>
        <w:t xml:space="preserve">1、规范和丰富内容，进一部提高政务信息公开质量.除涉密和不便公开外，及时公布公安交管工作的重大决策和部署;及时公布交通管理工作的法律法规和规章制度;及时公布交通秩序整治、查酒驾等工作开展情况;及时公布便民利民措施;及时公布出行指南、警方提示等。在互联网上设立交管局主页，开辟警务公开、警务公告、办事指南、表格下载等专栏。20_年，在互联网主页发布信息736条，极大地方便了群众。</w:t>
      </w:r>
    </w:p>
    <w:p>
      <w:pPr>
        <w:ind w:left="0" w:right="0" w:firstLine="560"/>
        <w:spacing w:before="450" w:after="450" w:line="312" w:lineRule="auto"/>
      </w:pPr>
      <w:r>
        <w:rPr>
          <w:rFonts w:ascii="宋体" w:hAnsi="宋体" w:eastAsia="宋体" w:cs="宋体"/>
          <w:color w:val="000"/>
          <w:sz w:val="28"/>
          <w:szCs w:val="28"/>
        </w:rPr>
        <w:t xml:space="preserve">2、加强各类载体建设，进一步创新政务公开形式。一是不断完善“电子政务”，逐步完善交警网上警民互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2025-08-02T06:00:54+08:00</dcterms:created>
  <dcterms:modified xsi:type="dcterms:W3CDTF">2025-08-02T06:00:54+08:00</dcterms:modified>
</cp:coreProperties>
</file>

<file path=docProps/custom.xml><?xml version="1.0" encoding="utf-8"?>
<Properties xmlns="http://schemas.openxmlformats.org/officeDocument/2006/custom-properties" xmlns:vt="http://schemas.openxmlformats.org/officeDocument/2006/docPropsVTypes"/>
</file>