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班级读书活动总结（五篇）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班级读书活动总结范文（五篇）当工作进行到一定阶段或告一段落时，需要我们来对前段时期所做的工作认真地分析研究一下，肯定成绩，找出问题，归纳出经验教训，以便于更好的做好下一步工作。下面是小编为大家整理的班级读书活动总结，希望对你们有帮助。班级读...</w:t>
      </w:r>
    </w:p>
    <w:p>
      <w:pPr>
        <w:ind w:left="0" w:right="0" w:firstLine="560"/>
        <w:spacing w:before="450" w:after="450" w:line="312" w:lineRule="auto"/>
      </w:pPr>
      <w:r>
        <w:rPr>
          <w:rFonts w:ascii="宋体" w:hAnsi="宋体" w:eastAsia="宋体" w:cs="宋体"/>
          <w:color w:val="000"/>
          <w:sz w:val="28"/>
          <w:szCs w:val="28"/>
        </w:rPr>
        <w:t xml:space="preserve">班级读书活动总结范文（五篇）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小编为大家整理的班级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 篇1</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增长知识，活跃校园文化，树立正气，营造清风屡屡满校园的书香氛围。我校开展了为期一个月的首届读书节活动。每个班级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德育工作计划制定了详实可行的读书节活动方案，按照活动方案，我班迅速开展了“读书节”活动的动员工作。利用晨会举行了隆重的启动仪式，随后召开主题班会、出主题黑板报、制作格言、名人名言牌布置“星星乐园”，多渠道、深层次宣传读书、学习的重要意义，通过强势宣传营造班级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召开主题班会，不断把读书活动推向深入。按照活动方案各班分别召开了动员会、读书经验交流会、采蜜酿蜜、古诗词诵读、读书节活动总结会等系列主题班会。开展了班级读书心得交流会，交流会上，各代表畅所欲言，气氛活跃。他们谈到了这半个月来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 篇2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三、培养学生的读书习惯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三、教给学生读书方法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四、积极开展读书实践及展评活动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五、营造良好的家庭读书氛围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 篇3</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 篇4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w:t>
      </w:r>
    </w:p>
    <w:p>
      <w:pPr>
        <w:ind w:left="0" w:right="0" w:firstLine="560"/>
        <w:spacing w:before="450" w:after="450" w:line="312" w:lineRule="auto"/>
      </w:pPr>
      <w:r>
        <w:rPr>
          <w:rFonts w:ascii="宋体" w:hAnsi="宋体" w:eastAsia="宋体" w:cs="宋体"/>
          <w:color w:val="000"/>
          <w:sz w:val="28"/>
          <w:szCs w:val="28"/>
        </w:rPr>
        <w:t xml:space="preserve">①看见了题目你想到些什么?</w:t>
      </w:r>
    </w:p>
    <w:p>
      <w:pPr>
        <w:ind w:left="0" w:right="0" w:firstLine="560"/>
        <w:spacing w:before="450" w:after="450" w:line="312" w:lineRule="auto"/>
      </w:pPr>
      <w:r>
        <w:rPr>
          <w:rFonts w:ascii="宋体" w:hAnsi="宋体" w:eastAsia="宋体" w:cs="宋体"/>
          <w:color w:val="000"/>
          <w:sz w:val="28"/>
          <w:szCs w:val="28"/>
        </w:rPr>
        <w:t xml:space="preserve">②读后你知道了什么?还想知道些什么?</w:t>
      </w:r>
    </w:p>
    <w:p>
      <w:pPr>
        <w:ind w:left="0" w:right="0" w:firstLine="560"/>
        <w:spacing w:before="450" w:after="450" w:line="312" w:lineRule="auto"/>
      </w:pPr>
      <w:r>
        <w:rPr>
          <w:rFonts w:ascii="宋体" w:hAnsi="宋体" w:eastAsia="宋体" w:cs="宋体"/>
          <w:color w:val="000"/>
          <w:sz w:val="28"/>
          <w:szCs w:val="28"/>
        </w:rPr>
        <w:t xml:space="preserve">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w:t>
      </w:r>
    </w:p>
    <w:p>
      <w:pPr>
        <w:ind w:left="0" w:right="0" w:firstLine="560"/>
        <w:spacing w:before="450" w:after="450" w:line="312" w:lineRule="auto"/>
      </w:pPr>
      <w:r>
        <w:rPr>
          <w:rFonts w:ascii="宋体" w:hAnsi="宋体" w:eastAsia="宋体" w:cs="宋体"/>
          <w:color w:val="000"/>
          <w:sz w:val="28"/>
          <w:szCs w:val="28"/>
        </w:rPr>
        <w:t xml:space="preserve">①圈点勾画。即用相关的符号在书上记录下自己阅读时的见解、感受。或爱、或憎、或疑、或思。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三、给足时间，教师牵线搭桥</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 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2025-07-08T23:06:11+08:00</dcterms:created>
  <dcterms:modified xsi:type="dcterms:W3CDTF">2025-07-08T23:06:11+08:00</dcterms:modified>
</cp:coreProperties>
</file>

<file path=docProps/custom.xml><?xml version="1.0" encoding="utf-8"?>
<Properties xmlns="http://schemas.openxmlformats.org/officeDocument/2006/custom-properties" xmlns:vt="http://schemas.openxmlformats.org/officeDocument/2006/docPropsVTypes"/>
</file>