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远程教育工作总结</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工作总结就是把一个时间段的工作进行一次全面系统的总检查、总评价、总分析、总研究，并分析成绩和不足，从而得出引以为戒的经验。本站今天为大家精心准备了远程教育工作总结，希望对大家有所帮助!　　远程教育工作总结　　通过近年的远程教育培训，我深刻的...</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远程教育工作总结，希望对大家有所帮助![_TAG_h2]　　远程教育工作总结</w:t>
      </w:r>
    </w:p>
    <w:p>
      <w:pPr>
        <w:ind w:left="0" w:right="0" w:firstLine="560"/>
        <w:spacing w:before="450" w:after="450" w:line="312" w:lineRule="auto"/>
      </w:pPr>
      <w:r>
        <w:rPr>
          <w:rFonts w:ascii="宋体" w:hAnsi="宋体" w:eastAsia="宋体" w:cs="宋体"/>
          <w:color w:val="000"/>
          <w:sz w:val="28"/>
          <w:szCs w:val="28"/>
        </w:rPr>
        <w:t xml:space="preserve">　　通过近年的远程教育培训，我深刻的认识到，在新课程要求下担任初中物理教学决不能只当“教书匠”，照本宣科教教材，而要在教学中不断学习不断反思，吸取经验，取长补短，与时共进。如果物理教师对于自己的教学不做任何反思，既不注意及时吸收教学中的研究成果，又对自己的教学不做认真反思，则教学过程只能是一潭死水，根本不能达到新课程提倡培养学生独立思考能力、发现问题与解决问题能力以及探究式学习的习惯，下面我谈谈自己在物理教学过程中的几点反思。</w:t>
      </w:r>
    </w:p>
    <w:p>
      <w:pPr>
        <w:ind w:left="0" w:right="0" w:firstLine="560"/>
        <w:spacing w:before="450" w:after="450" w:line="312" w:lineRule="auto"/>
      </w:pPr>
      <w:r>
        <w:rPr>
          <w:rFonts w:ascii="宋体" w:hAnsi="宋体" w:eastAsia="宋体" w:cs="宋体"/>
          <w:color w:val="000"/>
          <w:sz w:val="28"/>
          <w:szCs w:val="28"/>
        </w:rPr>
        <w:t xml:space="preserve">&gt;　　一、教学目标的反思</w:t>
      </w:r>
    </w:p>
    <w:p>
      <w:pPr>
        <w:ind w:left="0" w:right="0" w:firstLine="560"/>
        <w:spacing w:before="450" w:after="450" w:line="312" w:lineRule="auto"/>
      </w:pPr>
      <w:r>
        <w:rPr>
          <w:rFonts w:ascii="宋体" w:hAnsi="宋体" w:eastAsia="宋体" w:cs="宋体"/>
          <w:color w:val="000"/>
          <w:sz w:val="28"/>
          <w:szCs w:val="28"/>
        </w:rPr>
        <w:t xml:space="preserve">　　物理教学中的教学目标的设计是现代教学理念和新课程观的具体化，是实现新课程标准的关键，新课程教学目标具体可分为知识与技能、过程与方法、情感态度与价值观。三维目标的设计要全面、系统、具体、科学，层次分明，可操作性强，且制定的教学目标要面向全体学生，有利于促进学生的全面发展。教学目标从根本上体现的是课堂教学以学生为主体、教师为主导、学生发展为本的全新理念。教师职责不在是单一的“教书匠”，而应是综合的、多元化的组织者。在长期的物理教学中，只有更新教学理念，从传统的教学目标转向新课程标准的教学目标，才能真正实现课堂教学学生的主体定位、教师的主导角色的定位;也是认真实施新教材、切实提高物理课堂教学实效的一个重要前提。</w:t>
      </w:r>
    </w:p>
    <w:p>
      <w:pPr>
        <w:ind w:left="0" w:right="0" w:firstLine="560"/>
        <w:spacing w:before="450" w:after="450" w:line="312" w:lineRule="auto"/>
      </w:pPr>
      <w:r>
        <w:rPr>
          <w:rFonts w:ascii="宋体" w:hAnsi="宋体" w:eastAsia="宋体" w:cs="宋体"/>
          <w:color w:val="000"/>
          <w:sz w:val="28"/>
          <w:szCs w:val="28"/>
        </w:rPr>
        <w:t xml:space="preserve">　&gt;　二、教学方法的反思</w:t>
      </w:r>
    </w:p>
    <w:p>
      <w:pPr>
        <w:ind w:left="0" w:right="0" w:firstLine="560"/>
        <w:spacing w:before="450" w:after="450" w:line="312" w:lineRule="auto"/>
      </w:pPr>
      <w:r>
        <w:rPr>
          <w:rFonts w:ascii="宋体" w:hAnsi="宋体" w:eastAsia="宋体" w:cs="宋体"/>
          <w:color w:val="000"/>
          <w:sz w:val="28"/>
          <w:szCs w:val="28"/>
        </w:rPr>
        <w:t xml:space="preserve">　　“教无定法，关键在得法”，初中物理教学要特别注重学法指导，根据新教材的特点，学生情况，实际条件，因地制宜去选择恰当的教学方法，培养学生学习兴趣，提高学生学习积极性。对学习能力强的学生要提优，对学习有困难的学生降低要求，加强辅导，多鼓励，绝不要让所谓的差生成为“遗忘的角落”。教学方法要多样化，恰当运用现代化教学手段，提高教学效率，要彻底改变“一支粉笔，一本书”的传统教学模式，不断学习新的业务知识，提高自己的业务素质和教学水平，更新教学理念，改进教学方法，转变角色，“授之以渔而不授之以鱼”。改变学生接受学习、死记硬背机械训练的现状;倡导学生主动参与、积极探究;培养学生收集和处理信息的能力;获取知识和应用知识的能力;分析和解决问题的能力;交流与合作的能力。在教学中还应有意向学生渗透物理学常用的研究方法，如理想实验法、控制变量法、转换法、等效替换法等等。</w:t>
      </w:r>
    </w:p>
    <w:p>
      <w:pPr>
        <w:ind w:left="0" w:right="0" w:firstLine="560"/>
        <w:spacing w:before="450" w:after="450" w:line="312" w:lineRule="auto"/>
      </w:pPr>
      <w:r>
        <w:rPr>
          <w:rFonts w:ascii="宋体" w:hAnsi="宋体" w:eastAsia="宋体" w:cs="宋体"/>
          <w:color w:val="000"/>
          <w:sz w:val="28"/>
          <w:szCs w:val="28"/>
        </w:rPr>
        <w:t xml:space="preserve">&gt;　　三、教学行为的反思</w:t>
      </w:r>
    </w:p>
    <w:p>
      <w:pPr>
        <w:ind w:left="0" w:right="0" w:firstLine="560"/>
        <w:spacing w:before="450" w:after="450" w:line="312" w:lineRule="auto"/>
      </w:pPr>
      <w:r>
        <w:rPr>
          <w:rFonts w:ascii="宋体" w:hAnsi="宋体" w:eastAsia="宋体" w:cs="宋体"/>
          <w:color w:val="000"/>
          <w:sz w:val="28"/>
          <w:szCs w:val="28"/>
        </w:rPr>
        <w:t xml:space="preserve">　　教学是一种复杂的社会活动，不断要与时俱进，且要因人而宜。在物理教学中教学行为长期墨守陈规，一刀切，齐步走，不反思不总结不更新，教学效果就会体现低效无效。物理老师对自己的教学行为要进行经常性反思，但在反思教学行为时仅仅依赖于自身在教学实践中不断积累起来的经验，仅仅停留在经验的认识上是远远不够的对教学行为的反思，还需要有一定物理知识的教学理论和专业学识为基础。及时更新教学理念，以教学理念为教学行为的理论支点。新的教学理念认为，课程是教师、学生、教材、环境四个因素的整合。教学是一种对话、一种沟通、一种合作共建，而这样的教学所蕴涵的课堂文化，有着鲜明的和谐、民主、平等特色，那么，在教学中如何体现新的教学理念呢?即在教与学的交互活动中，要不断培养学生自主学习、探究学习和合作学习的习惯，提高他们独立思考、创新思维的能力。要转变物理教学理念，就要不断丰富自己的专业知识，了解社会和科学的飞速发展;了解新时代对物理知识的追求，积累丰富的社会经验，扬长避短，更新教学行为，实现课堂教学的有效性。</w:t>
      </w:r>
    </w:p>
    <w:p>
      <w:pPr>
        <w:ind w:left="0" w:right="0" w:firstLine="560"/>
        <w:spacing w:before="450" w:after="450" w:line="312" w:lineRule="auto"/>
      </w:pPr>
      <w:r>
        <w:rPr>
          <w:rFonts w:ascii="宋体" w:hAnsi="宋体" w:eastAsia="宋体" w:cs="宋体"/>
          <w:color w:val="000"/>
          <w:sz w:val="28"/>
          <w:szCs w:val="28"/>
        </w:rPr>
        <w:t xml:space="preserve">&gt;　　四、学生学习的反思</w:t>
      </w:r>
    </w:p>
    <w:p>
      <w:pPr>
        <w:ind w:left="0" w:right="0" w:firstLine="560"/>
        <w:spacing w:before="450" w:after="450" w:line="312" w:lineRule="auto"/>
      </w:pPr>
      <w:r>
        <w:rPr>
          <w:rFonts w:ascii="宋体" w:hAnsi="宋体" w:eastAsia="宋体" w:cs="宋体"/>
          <w:color w:val="000"/>
          <w:sz w:val="28"/>
          <w:szCs w:val="28"/>
        </w:rPr>
        <w:t xml:space="preserve">　　学生学习反思是对学生的学习过程、学习方法与学习结果不断的监督、评价的具体表现，教师在关注学生全面发展的同时，应对学生学习进行不断反思，从而达到掌握学生，实现客观公正评价学生。新课程倡导终身学习，致力于学习方式的改变，转变学习方式，就是要转变被动式的学习状态，把学习变成主动、能动、独立地不断生成、张扬、发展、提升的过程，而学生学习方式的改变要以教师教学行为的转变为前提，其最终目的是使学生学会学习，学会交流，学的轻松、学的快乐。学生的发展关键是学习方式的转变，学习方式关系到教育的质量，关系到学生的未来，传统的学习方式过于强调接受式，单一式，不利于学生学习兴趣的培养，是学生感到学习的枯燥乏味，心里负担很重，严重摧残了学生的进取心和学习热情，影响了学生潜能的唤醒、开掘与提升，阻碍了学生的可持续性发展。在当前推行的素质教育的形势下，培养高分低能、有文化没有素养、有知识没有智慧的人不利于学生自身的真正发展，更不利于民族素质和综合国力的提高，新课程要求建立发挥学生主体的多样化学习方式，学习过程不应是被动吸收课本上现成的理论工程，而是亲自参与丰富的生动的思维活动并经历一个实践和创新的过程，应引导学生学习方式成为自主学习、合作学习、探究学习，使学生全面发展，适应社会、适应时代的发展。</w:t>
      </w:r>
    </w:p>
    <w:p>
      <w:pPr>
        <w:ind w:left="0" w:right="0" w:firstLine="560"/>
        <w:spacing w:before="450" w:after="450" w:line="312" w:lineRule="auto"/>
      </w:pPr>
      <w:r>
        <w:rPr>
          <w:rFonts w:ascii="宋体" w:hAnsi="宋体" w:eastAsia="宋体" w:cs="宋体"/>
          <w:color w:val="000"/>
          <w:sz w:val="28"/>
          <w:szCs w:val="28"/>
        </w:rPr>
        <w:t xml:space="preserve">　　总之，虽然新课程下关于物理教师教学反思的研究，目前还是个新课题。许多的反思问题都还需要我们进一步深入探索。但物理教学反思对物理教师的成长作用是显而易见的，是物理教师实现自我发展有效途径，也提高物理教学质量的新的尝试，更会促使物理教师成长为时期研究型、复合型教师。</w:t>
      </w:r>
    </w:p>
    <w:p>
      <w:pPr>
        <w:ind w:left="0" w:right="0" w:firstLine="560"/>
        <w:spacing w:before="450" w:after="450" w:line="312" w:lineRule="auto"/>
      </w:pPr>
      <w:r>
        <w:rPr>
          <w:rFonts w:ascii="黑体" w:hAnsi="黑体" w:eastAsia="黑体" w:cs="黑体"/>
          <w:color w:val="000000"/>
          <w:sz w:val="36"/>
          <w:szCs w:val="36"/>
          <w:b w:val="1"/>
          <w:bCs w:val="1"/>
        </w:rPr>
        <w:t xml:space="preserve">　　远程教育工作总结</w:t>
      </w:r>
    </w:p>
    <w:p>
      <w:pPr>
        <w:ind w:left="0" w:right="0" w:firstLine="560"/>
        <w:spacing w:before="450" w:after="450" w:line="312" w:lineRule="auto"/>
      </w:pPr>
      <w:r>
        <w:rPr>
          <w:rFonts w:ascii="宋体" w:hAnsi="宋体" w:eastAsia="宋体" w:cs="宋体"/>
          <w:color w:val="000"/>
          <w:sz w:val="28"/>
          <w:szCs w:val="28"/>
        </w:rPr>
        <w:t xml:space="preserve">　　根据武灵区远教办统一部署，按照办事处《20xx年远程教育工作要点》的工作安排，我社区紧紧围绕创建“五好站点”的要求开展工作，到目前为止，共开展各种学习培训26次，参加人数达658人次，现将所做工作总结如下：</w:t>
      </w:r>
    </w:p>
    <w:p>
      <w:pPr>
        <w:ind w:left="0" w:right="0" w:firstLine="560"/>
        <w:spacing w:before="450" w:after="450" w:line="312" w:lineRule="auto"/>
      </w:pPr>
      <w:r>
        <w:rPr>
          <w:rFonts w:ascii="宋体" w:hAnsi="宋体" w:eastAsia="宋体" w:cs="宋体"/>
          <w:color w:val="000"/>
          <w:sz w:val="28"/>
          <w:szCs w:val="28"/>
        </w:rPr>
        <w:t xml:space="preserve">　&gt;　一、加强领导，完善服务</w:t>
      </w:r>
    </w:p>
    <w:p>
      <w:pPr>
        <w:ind w:left="0" w:right="0" w:firstLine="560"/>
        <w:spacing w:before="450" w:after="450" w:line="312" w:lineRule="auto"/>
      </w:pPr>
      <w:r>
        <w:rPr>
          <w:rFonts w:ascii="宋体" w:hAnsi="宋体" w:eastAsia="宋体" w:cs="宋体"/>
          <w:color w:val="000"/>
          <w:sz w:val="28"/>
          <w:szCs w:val="28"/>
        </w:rPr>
        <w:t xml:space="preserve">　　为了能使设备正常运行，各社区按上级相关文件精神及要求，成立了以社区党支部书记为组长的远程教育工作领导小组，制定了各种措施，把开展远程教育活动列入社区党建日常工作当中，确保远程教育工作的正常开展，同时，利用远程教育设备，随时为社区居民查阅所需资料，目前，已为5位居民进行查阅下载资料。</w:t>
      </w:r>
    </w:p>
    <w:p>
      <w:pPr>
        <w:ind w:left="0" w:right="0" w:firstLine="560"/>
        <w:spacing w:before="450" w:after="450" w:line="312" w:lineRule="auto"/>
      </w:pPr>
      <w:r>
        <w:rPr>
          <w:rFonts w:ascii="宋体" w:hAnsi="宋体" w:eastAsia="宋体" w:cs="宋体"/>
          <w:color w:val="000"/>
          <w:sz w:val="28"/>
          <w:szCs w:val="28"/>
        </w:rPr>
        <w:t xml:space="preserve">　&gt;　二、做好设施维护，确保收看正常</w:t>
      </w:r>
    </w:p>
    <w:p>
      <w:pPr>
        <w:ind w:left="0" w:right="0" w:firstLine="560"/>
        <w:spacing w:before="450" w:after="450" w:line="312" w:lineRule="auto"/>
      </w:pPr>
      <w:r>
        <w:rPr>
          <w:rFonts w:ascii="宋体" w:hAnsi="宋体" w:eastAsia="宋体" w:cs="宋体"/>
          <w:color w:val="000"/>
          <w:sz w:val="28"/>
          <w:szCs w:val="28"/>
        </w:rPr>
        <w:t xml:space="preserve">　　为使社区远程教育工作顺利展开，我们做到每周对新的课件内容进行按时下载，每天检查电脑、投影仪等播放设施，对并对下载的内容进行整理，选择播放质量好的，内容适合社区党员及居民群众需求的，做好播放内容的记录、上报工作，做到设施运作正常，播放记录完整。</w:t>
      </w:r>
    </w:p>
    <w:p>
      <w:pPr>
        <w:ind w:left="0" w:right="0" w:firstLine="560"/>
        <w:spacing w:before="450" w:after="450" w:line="312" w:lineRule="auto"/>
      </w:pPr>
      <w:r>
        <w:rPr>
          <w:rFonts w:ascii="宋体" w:hAnsi="宋体" w:eastAsia="宋体" w:cs="宋体"/>
          <w:color w:val="000"/>
          <w:sz w:val="28"/>
          <w:szCs w:val="28"/>
        </w:rPr>
        <w:t xml:space="preserve">&gt;　　三、注重实效，持续发展</w:t>
      </w:r>
    </w:p>
    <w:p>
      <w:pPr>
        <w:ind w:left="0" w:right="0" w:firstLine="560"/>
        <w:spacing w:before="450" w:after="450" w:line="312" w:lineRule="auto"/>
      </w:pPr>
      <w:r>
        <w:rPr>
          <w:rFonts w:ascii="宋体" w:hAnsi="宋体" w:eastAsia="宋体" w:cs="宋体"/>
          <w:color w:val="000"/>
          <w:sz w:val="28"/>
          <w:szCs w:val="28"/>
        </w:rPr>
        <w:t xml:space="preserve">　　搞好站点建设，我们按照“学出效果、用出效益”的总体要求，切实抓好学用工作的组织，将远教站点真正建成服务社区建设、提升党建水平的重要平台。一是通过根据上级远教工作总体规划要求，结合实际，制定科学的教学计划，并坚持按计划行事。对学习内容、时间安排和学习方法等做出明确规定，坚持按计划开展学习;二是利用学习空闲，为大家转播赛事、播放内容健康向</w:t>
      </w:r>
    </w:p>
    <w:p>
      <w:pPr>
        <w:ind w:left="0" w:right="0" w:firstLine="560"/>
        <w:spacing w:before="450" w:after="450" w:line="312" w:lineRule="auto"/>
      </w:pPr>
      <w:r>
        <w:rPr>
          <w:rFonts w:ascii="宋体" w:hAnsi="宋体" w:eastAsia="宋体" w:cs="宋体"/>
          <w:color w:val="000"/>
          <w:sz w:val="28"/>
          <w:szCs w:val="28"/>
        </w:rPr>
        <w:t xml:space="preserve">　　上的电影，调动广大党员干部群众学用工作的积极性，变“要我学”为“我要学”。一方面，及时组织党员收看与生活、工作内容有关的教育课件，让党员干部看到远教带来的实实在在的好处和作用，另一方面是针对不同对象学习不同内容，拓展和延伸远教站点的教育服务功能，满足广大党员干部群众学习需求。开展对不同层次、不同对象的学习教育活动。一是针对青少年朋友学习《英雄少年》、科普常识、法制教育等方面的知识，二是针对党员同志学习《科学发展观》、《吴大观同志先进事迹》等。三是针对社区进城务工人员，法律意识和安全防范意识不强的问题，对他们进行相关的法律知识和治安防范知识教育培训，使他们增强了法律意识，提高了治安防范意识。</w:t>
      </w:r>
    </w:p>
    <w:p>
      <w:pPr>
        <w:ind w:left="0" w:right="0" w:firstLine="560"/>
        <w:spacing w:before="450" w:after="450" w:line="312" w:lineRule="auto"/>
      </w:pPr>
      <w:r>
        <w:rPr>
          <w:rFonts w:ascii="宋体" w:hAnsi="宋体" w:eastAsia="宋体" w:cs="宋体"/>
          <w:color w:val="000"/>
          <w:sz w:val="28"/>
          <w:szCs w:val="28"/>
        </w:rPr>
        <w:t xml:space="preserve">&gt;　　四、密切配合做好其他相关的工作</w:t>
      </w:r>
    </w:p>
    <w:p>
      <w:pPr>
        <w:ind w:left="0" w:right="0" w:firstLine="560"/>
        <w:spacing w:before="450" w:after="450" w:line="312" w:lineRule="auto"/>
      </w:pPr>
      <w:r>
        <w:rPr>
          <w:rFonts w:ascii="宋体" w:hAnsi="宋体" w:eastAsia="宋体" w:cs="宋体"/>
          <w:color w:val="000"/>
          <w:sz w:val="28"/>
          <w:szCs w:val="28"/>
        </w:rPr>
        <w:t xml:space="preserve">　　在做好远程教育的培训工作的同时，充分远程教育资源，在全年各类的节日中，做好宣传教育工作，如：6.26国际禁毒日，为社区戒毒康复人员播放了影片《辑毒警》;利用7.11人口日开展了人口与计划生育宣传活动等。</w:t>
      </w:r>
    </w:p>
    <w:p>
      <w:pPr>
        <w:ind w:left="0" w:right="0" w:firstLine="560"/>
        <w:spacing w:before="450" w:after="450" w:line="312" w:lineRule="auto"/>
      </w:pPr>
      <w:r>
        <w:rPr>
          <w:rFonts w:ascii="宋体" w:hAnsi="宋体" w:eastAsia="宋体" w:cs="宋体"/>
          <w:color w:val="000"/>
          <w:sz w:val="28"/>
          <w:szCs w:val="28"/>
        </w:rPr>
        <w:t xml:space="preserve">　　回顾一年的工作，虽然取得一定的成绩，完成了预定的主要工作目标，但仍然存在一些不足：一是学用方面做得还不够，还有待于加强;二是远教活动经费不足，社区负担重，妨碍远教工作快速发展，导致学用工作整体难推动，等等这些，都有待我们在今后的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　　远程教育工作总结</w:t>
      </w:r>
    </w:p>
    <w:p>
      <w:pPr>
        <w:ind w:left="0" w:right="0" w:firstLine="560"/>
        <w:spacing w:before="450" w:after="450" w:line="312" w:lineRule="auto"/>
      </w:pPr>
      <w:r>
        <w:rPr>
          <w:rFonts w:ascii="宋体" w:hAnsi="宋体" w:eastAsia="宋体" w:cs="宋体"/>
          <w:color w:val="000"/>
          <w:sz w:val="28"/>
          <w:szCs w:val="28"/>
        </w:rPr>
        <w:t xml:space="preserve">　　根据××市远教办统一部署，按照××办事处《20XX年远程教育工作要点》的工作安排，我社区紧紧围绕创建“五好站点”的要求开展工作，到目前为止，共开展各种学习培训22次，参加人数达180余人次，现将所做工作总结如下：</w:t>
      </w:r>
    </w:p>
    <w:p>
      <w:pPr>
        <w:ind w:left="0" w:right="0" w:firstLine="560"/>
        <w:spacing w:before="450" w:after="450" w:line="312" w:lineRule="auto"/>
      </w:pPr>
      <w:r>
        <w:rPr>
          <w:rFonts w:ascii="宋体" w:hAnsi="宋体" w:eastAsia="宋体" w:cs="宋体"/>
          <w:color w:val="000"/>
          <w:sz w:val="28"/>
          <w:szCs w:val="28"/>
        </w:rPr>
        <w:t xml:space="preserve">　　&gt;一、加强领导，完善服务</w:t>
      </w:r>
    </w:p>
    <w:p>
      <w:pPr>
        <w:ind w:left="0" w:right="0" w:firstLine="560"/>
        <w:spacing w:before="450" w:after="450" w:line="312" w:lineRule="auto"/>
      </w:pPr>
      <w:r>
        <w:rPr>
          <w:rFonts w:ascii="宋体" w:hAnsi="宋体" w:eastAsia="宋体" w:cs="宋体"/>
          <w:color w:val="000"/>
          <w:sz w:val="28"/>
          <w:szCs w:val="28"/>
        </w:rPr>
        <w:t xml:space="preserve">　　为了能使设备正常运行，社区按上级相关文件精神及要求，成立了以社区党支部书记为组长的远程教育工作领导小组，制定了各种措施，把开展远程教育活动列入社区党建日常工作当中，确保远程教育工作的正常开展，同时，利用远程教育设备，随时为社区居民查阅所需资料。</w:t>
      </w:r>
    </w:p>
    <w:p>
      <w:pPr>
        <w:ind w:left="0" w:right="0" w:firstLine="560"/>
        <w:spacing w:before="450" w:after="450" w:line="312" w:lineRule="auto"/>
      </w:pPr>
      <w:r>
        <w:rPr>
          <w:rFonts w:ascii="宋体" w:hAnsi="宋体" w:eastAsia="宋体" w:cs="宋体"/>
          <w:color w:val="000"/>
          <w:sz w:val="28"/>
          <w:szCs w:val="28"/>
        </w:rPr>
        <w:t xml:space="preserve">　　&gt;二、做好设施维护，确保收看正常</w:t>
      </w:r>
    </w:p>
    <w:p>
      <w:pPr>
        <w:ind w:left="0" w:right="0" w:firstLine="560"/>
        <w:spacing w:before="450" w:after="450" w:line="312" w:lineRule="auto"/>
      </w:pPr>
      <w:r>
        <w:rPr>
          <w:rFonts w:ascii="宋体" w:hAnsi="宋体" w:eastAsia="宋体" w:cs="宋体"/>
          <w:color w:val="000"/>
          <w:sz w:val="28"/>
          <w:szCs w:val="28"/>
        </w:rPr>
        <w:t xml:space="preserve">　　为使社区远程教育工作顺利展开，我们做到每周对新的课件内容进行按时下载，每天检查电脑、电视机等播放设施，对并对下载的内容进行整理，选择播放质量好的，内容适合社区党员及居民群众需求的，做好播放内容的记录、上报工作，做到设施运作正常，播放记录完整。</w:t>
      </w:r>
    </w:p>
    <w:p>
      <w:pPr>
        <w:ind w:left="0" w:right="0" w:firstLine="560"/>
        <w:spacing w:before="450" w:after="450" w:line="312" w:lineRule="auto"/>
      </w:pPr>
      <w:r>
        <w:rPr>
          <w:rFonts w:ascii="宋体" w:hAnsi="宋体" w:eastAsia="宋体" w:cs="宋体"/>
          <w:color w:val="000"/>
          <w:sz w:val="28"/>
          <w:szCs w:val="28"/>
        </w:rPr>
        <w:t xml:space="preserve">&gt;　　三、注重实效，持续发展</w:t>
      </w:r>
    </w:p>
    <w:p>
      <w:pPr>
        <w:ind w:left="0" w:right="0" w:firstLine="560"/>
        <w:spacing w:before="450" w:after="450" w:line="312" w:lineRule="auto"/>
      </w:pPr>
      <w:r>
        <w:rPr>
          <w:rFonts w:ascii="宋体" w:hAnsi="宋体" w:eastAsia="宋体" w:cs="宋体"/>
          <w:color w:val="000"/>
          <w:sz w:val="28"/>
          <w:szCs w:val="28"/>
        </w:rPr>
        <w:t xml:space="preserve">　　搞好站点建设，我们按照“学出效果、用出效益”的总体要求，切实抓好学用工作的组织，将远教站点真正建成服务社区建设、提升党建水平的重要平台。一是通过根据上级远教工作总体规划要求，结合实际，制定科学的教学计划，并坚持按计划行事。对学习内容、时间安排和学习方法等做出明确规定，坚持按计划开展学习；二是利用学习空闲，为大家转播赛事、播放内容健康向上的电影，调动广大党员干部群众学用工作的积极性，变“要我学”为“我要学”。一方面，及时组织党员收看与生活、工作内容有关的教育课件，让党员干部看到远教带来的实实在在的好处和作用，另一方面是针对不同对象学习不同内容，拓展和延伸远教站点的教育服务功能，满足广大党员干部群众学习需求。开展对不同层次、不同对象的学习教育活动。一是针对青少年朋友学习科普常识、法制教育等方面的知识，二是针对党员同志学习《科学发展观》、《作风建设永远在路上》、《十八届五中全会精神》等。三是针对社区进城务工人员，法律意识和安全防范意识不强的问题，对他们进行相关的法律知识和治安防范知识教育培训，使他们增强了法律意识，提高了治安防范意识。</w:t>
      </w:r>
    </w:p>
    <w:p>
      <w:pPr>
        <w:ind w:left="0" w:right="0" w:firstLine="560"/>
        <w:spacing w:before="450" w:after="450" w:line="312" w:lineRule="auto"/>
      </w:pPr>
      <w:r>
        <w:rPr>
          <w:rFonts w:ascii="宋体" w:hAnsi="宋体" w:eastAsia="宋体" w:cs="宋体"/>
          <w:color w:val="000"/>
          <w:sz w:val="28"/>
          <w:szCs w:val="28"/>
        </w:rPr>
        <w:t xml:space="preserve">　&gt;　四、密切配合做好其他相关的工作</w:t>
      </w:r>
    </w:p>
    <w:p>
      <w:pPr>
        <w:ind w:left="0" w:right="0" w:firstLine="560"/>
        <w:spacing w:before="450" w:after="450" w:line="312" w:lineRule="auto"/>
      </w:pPr>
      <w:r>
        <w:rPr>
          <w:rFonts w:ascii="宋体" w:hAnsi="宋体" w:eastAsia="宋体" w:cs="宋体"/>
          <w:color w:val="000"/>
          <w:sz w:val="28"/>
          <w:szCs w:val="28"/>
        </w:rPr>
        <w:t xml:space="preserve">　　在做好远程教育的培训工作的同时，充分利用远程教育资源，在全年各类的节日中，做好宣传教育工作，如：6.26国际禁毒日，为社区戒毒康复人员播放了影片《辑毒警》；利用7。11人口日开展了人口与计划生育宣传活动等。</w:t>
      </w:r>
    </w:p>
    <w:p>
      <w:pPr>
        <w:ind w:left="0" w:right="0" w:firstLine="560"/>
        <w:spacing w:before="450" w:after="450" w:line="312" w:lineRule="auto"/>
      </w:pPr>
      <w:r>
        <w:rPr>
          <w:rFonts w:ascii="宋体" w:hAnsi="宋体" w:eastAsia="宋体" w:cs="宋体"/>
          <w:color w:val="000"/>
          <w:sz w:val="28"/>
          <w:szCs w:val="28"/>
        </w:rPr>
        <w:t xml:space="preserve">　　回顾一年的工作，虽然取得一定的成绩，完成了预定的主要工作目标，但仍然存在一些不足：一是学用方面做得还不够，还有待于加强；二是远教活动经费不足，社区负担重，妨碍远教工作快速发展，导致学用工作整体难推动，等等这些，都有待我们在今后的工作中认真加以改进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2025-05-18T16:12:12+08:00</dcterms:created>
  <dcterms:modified xsi:type="dcterms:W3CDTF">2025-05-18T16:12:12+08:00</dcterms:modified>
</cp:coreProperties>
</file>

<file path=docProps/custom.xml><?xml version="1.0" encoding="utf-8"?>
<Properties xmlns="http://schemas.openxmlformats.org/officeDocument/2006/custom-properties" xmlns:vt="http://schemas.openxmlformats.org/officeDocument/2006/docPropsVTypes"/>
</file>