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医务人员工作总结报告简短</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医务人员工作总结报告简短（通用14篇）医务人员工作总结报告简短 篇1 一年的时间很快过去了，在一年里，我在院领导、科室领导及同事们的关心与帮助下圆满的完成了各项工作，在思想觉悟方面有了更进一步的提高，本年度的工作总结如下： 一、工作质量成绩...</w:t>
      </w:r>
    </w:p>
    <w:p>
      <w:pPr>
        <w:ind w:left="0" w:right="0" w:firstLine="560"/>
        <w:spacing w:before="450" w:after="450" w:line="312" w:lineRule="auto"/>
      </w:pPr>
      <w:r>
        <w:rPr>
          <w:rFonts w:ascii="宋体" w:hAnsi="宋体" w:eastAsia="宋体" w:cs="宋体"/>
          <w:color w:val="000"/>
          <w:sz w:val="28"/>
          <w:szCs w:val="28"/>
        </w:rPr>
        <w:t xml:space="preserve">医务人员工作总结报告简短（通用14篇）</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c会迎来一个美好的未来!</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所以，虽然在相当长的历史时期，异常对于我们从事基层工作的医务工作者来说医生的社会地位并不高，可是强烈的社会职责感和自觉的敬业精神仍然促使我投身医学事业，为人民大众的医疗卫生、健康保健贡献自我毕生精力。参加工作至今的实践工作，我对自我工作有很多的思考和感受，在那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__年在__时我有个病人是个__癌晚期病人，入院时肿瘤已浸润至骶、尾骨，很多流脓，恶臭。这样的病情是世界性难题，但我坚持每一天不怕臭、不怕脏为他换药、清创，经半个多月的细心治疗后肿瘤创面有所控制需要进一步行“__”，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进取参加“__ 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篇3</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市中医医院20xx年的工作在市委、市政府、市卫生局及上级有关部门的正确领导和大力支持下，全面贯彻党的xx大精神和 三个代表 重要思想，深入学习实践科学发展观，全面落实科学发展观，紧紧围绕病人的 三个一切 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 院报 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 争创市级文明单位活动 。</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 继续开展医疗服务质量效益年活动 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 三夏支农工作 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 新农合 工作。</w:t>
      </w:r>
    </w:p>
    <w:p>
      <w:pPr>
        <w:ind w:left="0" w:right="0" w:firstLine="560"/>
        <w:spacing w:before="450" w:after="450" w:line="312" w:lineRule="auto"/>
      </w:pPr>
      <w:r>
        <w:rPr>
          <w:rFonts w:ascii="宋体" w:hAnsi="宋体" w:eastAsia="宋体" w:cs="宋体"/>
          <w:color w:val="000"/>
          <w:sz w:val="28"/>
          <w:szCs w:val="28"/>
        </w:rPr>
        <w:t xml:space="preserve">我院非常重视 新农合 这项工作，成立了 新农合 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 新农合 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 依托党建、强化制度、注重实效 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 体彩杯 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 迎奥运 第三届 体彩杯 运动会。报请并参加了男女拔河、男女3000米长跑、男女跳绳、够级、象棋共五个项目的比赛。经过精心的组织准备和队员赛场上的激烈角逐，孔超同志取得 网通杯 跳绳男子组比赛第一名;李雪同志取得 网通杯 跳绳女子组比赛第一名;李杰同志取得 网通杯 跳绳男子组比赛第六名;女子拔河队取得 华瑞杯 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篇4</w:t>
      </w:r>
    </w:p>
    <w:p>
      <w:pPr>
        <w:ind w:left="0" w:right="0" w:firstLine="560"/>
        <w:spacing w:before="450" w:after="450" w:line="312" w:lineRule="auto"/>
      </w:pPr>
      <w:r>
        <w:rPr>
          <w:rFonts w:ascii="宋体" w:hAnsi="宋体" w:eastAsia="宋体" w:cs="宋体"/>
          <w:color w:val="000"/>
          <w:sz w:val="28"/>
          <w:szCs w:val="28"/>
        </w:rPr>
        <w:t xml:space="preserve">为贯彻响应国务院《关于进一步加强农村卫生工作的决定》、卫生部《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篇6</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篇8</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继续总结学习措施和临床经验，尽力培养本身自力思考、自力办理问题、自力工作的才能，培养了经心全意为人民办事的高贵思想和医务工作者必须具备的职业素养。</w:t>
      </w:r>
    </w:p>
    <w:p>
      <w:pPr>
        <w:ind w:left="0" w:right="0" w:firstLine="560"/>
        <w:spacing w:before="450" w:after="450" w:line="312" w:lineRule="auto"/>
      </w:pPr>
      <w:r>
        <w:rPr>
          <w:rFonts w:ascii="宋体" w:hAnsi="宋体" w:eastAsia="宋体" w:cs="宋体"/>
          <w:color w:val="000"/>
          <w:sz w:val="28"/>
          <w:szCs w:val="28"/>
        </w:rPr>
        <w:t xml:space="preserve">本人在以后的工作历程中将继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贡献!</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篇9</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篇10</w:t>
      </w:r>
    </w:p>
    <w:p>
      <w:pPr>
        <w:ind w:left="0" w:right="0" w:firstLine="560"/>
        <w:spacing w:before="450" w:after="450" w:line="312" w:lineRule="auto"/>
      </w:pPr>
      <w:r>
        <w:rPr>
          <w:rFonts w:ascii="宋体" w:hAnsi="宋体" w:eastAsia="宋体" w:cs="宋体"/>
          <w:color w:val="000"/>
          <w:sz w:val="28"/>
          <w:szCs w:val="28"/>
        </w:rPr>
        <w:t xml:space="preserve">20x年，医务科在年初工作计划的指引下逐项落实，各项工作已初见成效，现对上半年的工作作出总结：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篇11</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医院领导、部门领导、医院同事给予了我很大的支持和帮助，使我很快了解并熟悉了自己负责的业务，同时也体会到了市场部人员作为医院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在实习期以及实习期结束的这段时间里，在销售任务上没有给医院创造任何价值，没有完成市场部规定的每月销售任务。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医院环境，熟悉了解了------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了很大的积累，并有部分客户正在开发医院中，为下一步客户成交奠定了基础。如海南------科技、潍坊----医疗器械等医院目前都在医院开发过程中;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202-年----市耗材招标，------和------产品已中标，----市------器械和------医疗器械选为医院配送商，并同时操作医院。20--年----肿瘤医院耗材招标正在进行中，------和------已授权--------商贸参与投标，对方医院经理对产品比较满意，托人找肿瘤医院院长介绍医院产品，业务已带彩页和样品去医院走临床。202-年----市耗材招标正在进行中，已有医院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医院产品的熟悉程度还不够，如产品的供货价、进医院建议价、产品详细使用方法等。尤其是对同类产品在市场中的情况以及与自己本医院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目前---和---产品已在铁岭中标，对目前有意向的客户及时跟进沟通，并不断开发新的有意向客户开发当地医院。对----肿瘤医院和----市耗材投标进展及时跟进，并时刻关注各地区、各省市耗材招标活动;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5、完成医院领导交办的其他工作</w:t>
      </w:r>
    </w:p>
    <w:p>
      <w:pPr>
        <w:ind w:left="0" w:right="0" w:firstLine="560"/>
        <w:spacing w:before="450" w:after="450" w:line="312" w:lineRule="auto"/>
      </w:pPr>
      <w:r>
        <w:rPr>
          <w:rFonts w:ascii="宋体" w:hAnsi="宋体" w:eastAsia="宋体" w:cs="宋体"/>
          <w:color w:val="000"/>
          <w:sz w:val="28"/>
          <w:szCs w:val="28"/>
        </w:rPr>
        <w:t xml:space="preserve">服从医院领导安排，协助完成医院其它部门工作，加强医院部门之前的沟通。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篇12</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 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篇13</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摄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三、贴心与群众沟通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医务人员工作总结报告简短 篇14</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2025-07-09T00:51:08+08:00</dcterms:created>
  <dcterms:modified xsi:type="dcterms:W3CDTF">2025-07-09T00:51:08+08:00</dcterms:modified>
</cp:coreProperties>
</file>

<file path=docProps/custom.xml><?xml version="1.0" encoding="utf-8"?>
<Properties xmlns="http://schemas.openxmlformats.org/officeDocument/2006/custom-properties" xmlns:vt="http://schemas.openxmlformats.org/officeDocument/2006/docPropsVTypes"/>
</file>