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交警值班安保工作总结(优选82篇)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交警值班安保工作总结1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 [3]</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v^临时^v^与^v^正式^v^之分，我们全部都代表铁路的形象，都必须百分之百地为每名旅客的旅行负责。只要胸前挂上^v^武汉铁路局列车员^v^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&gt;(三)礼貌待客，把^v^对^v^让给乘客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v^对^v^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安保要在做好对乘客业务性服务的同时，还需更加重视对乘客的^v^情感服务^v^，力求使每一位乘客在精神上享受到愉悦;忌厌恶和鄙弃的冷漠服务。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v^根据不同乘客的心理需求，有针对性地满足^v^;把^v^乘客现在需要^v^变成^v^个性化真诚针对性服务^v^;发挥语言艺术在服务中的神奇作用，并总结出^v^少说抱怨话，多说宽容话，少说讽刺话，多说尊重话，少说拒绝话，多说关怀话。^v^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交警值班安保工作总结3</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交警值班安保工作总结4</w:t>
      </w:r>
    </w:p>
    <w:p>
      <w:pPr>
        <w:ind w:left="0" w:right="0" w:firstLine="560"/>
        <w:spacing w:before="450" w:after="450" w:line="312" w:lineRule="auto"/>
      </w:pPr>
      <w:r>
        <w:rPr>
          <w:rFonts w:ascii="宋体" w:hAnsi="宋体" w:eastAsia="宋体" w:cs="宋体"/>
          <w:color w:val="000"/>
          <w:sz w:val="28"/>
          <w:szCs w:val="28"/>
        </w:rPr>
        <w:t xml:space="preserve">年度公安个人总结</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⒈工作作风有时急躁，工作方法有待改进。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⒉从事业务工作时间短，实践经验还不多。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交警值班安保工作总结5</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个人年度工作总结(公安)</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交警值班安保工作总结6</w:t>
      </w:r>
    </w:p>
    <w:p>
      <w:pPr>
        <w:ind w:left="0" w:right="0" w:firstLine="560"/>
        <w:spacing w:before="450" w:after="450" w:line="312" w:lineRule="auto"/>
      </w:pPr>
      <w:r>
        <w:rPr>
          <w:rFonts w:ascii="宋体" w:hAnsi="宋体" w:eastAsia="宋体" w:cs="宋体"/>
          <w:color w:val="000"/>
          <w:sz w:val="28"/>
          <w:szCs w:val="28"/>
        </w:rPr>
        <w:t xml:space="preserve">20__年，大队在市、区党委政府及市局、交警支队的领导下，以^v^“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_^v^系列讲话精神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和^v^^v^系列重要讲话精神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v^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v^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交警值班安保工作总结7</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&gt;三是加强督导，关心民警。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交警值班安保工作总结8</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交警值班安保工作总结9</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xx县春运道路交通安全管理工作实施方案》和《xx县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交警值班安保工作总结10</w:t>
      </w:r>
    </w:p>
    <w:p>
      <w:pPr>
        <w:ind w:left="0" w:right="0" w:firstLine="560"/>
        <w:spacing w:before="450" w:after="450" w:line="312" w:lineRule="auto"/>
      </w:pPr>
      <w:r>
        <w:rPr>
          <w:rFonts w:ascii="宋体" w:hAnsi="宋体" w:eastAsia="宋体" w:cs="宋体"/>
          <w:color w:val="000"/>
          <w:sz w:val="28"/>
          <w:szCs w:val="28"/>
        </w:rPr>
        <w:t xml:space="preserve">公安警察20_个人年度工作总结一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交警值班安保工作总结11</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交警值班安保工作总结12</w:t>
      </w:r>
    </w:p>
    <w:p>
      <w:pPr>
        <w:ind w:left="0" w:right="0" w:firstLine="560"/>
        <w:spacing w:before="450" w:after="450" w:line="312" w:lineRule="auto"/>
      </w:pPr>
      <w:r>
        <w:rPr>
          <w:rFonts w:ascii="宋体" w:hAnsi="宋体" w:eastAsia="宋体" w:cs="宋体"/>
          <w:color w:val="000"/>
          <w:sz w:val="28"/>
          <w:szCs w:val="28"/>
        </w:rPr>
        <w:t xml:space="preserve">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公安机关20__年春运道路交通管理工作的总体部署和市_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四是制定并应用与相关警种的联动机制，重点落实与高速公路_、黄金公安分局的联动机制;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天，大队在各类媒体上发布信息__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交警值班安保工作总结13</w:t>
      </w:r>
    </w:p>
    <w:p>
      <w:pPr>
        <w:ind w:left="0" w:right="0" w:firstLine="560"/>
        <w:spacing w:before="450" w:after="450" w:line="312" w:lineRule="auto"/>
      </w:pPr>
      <w:r>
        <w:rPr>
          <w:rFonts w:ascii="宋体" w:hAnsi="宋体" w:eastAsia="宋体" w:cs="宋体"/>
          <w:color w:val="000"/>
          <w:sz w:val="28"/>
          <w:szCs w:val="28"/>
        </w:rPr>
        <w:t xml:space="preserve">20xx年全市春运工作在市委、市*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副*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交警值班安保工作总结14</w:t>
      </w:r>
    </w:p>
    <w:p>
      <w:pPr>
        <w:ind w:left="0" w:right="0" w:firstLine="560"/>
        <w:spacing w:before="450" w:after="450" w:line="312" w:lineRule="auto"/>
      </w:pPr>
      <w:r>
        <w:rPr>
          <w:rFonts w:ascii="宋体" w:hAnsi="宋体" w:eastAsia="宋体" w:cs="宋体"/>
          <w:color w:val="000"/>
          <w:sz w:val="28"/>
          <w:szCs w:val="28"/>
        </w:rPr>
        <w:t xml:space="preserve">20xx年途径交通*安守卫工作已顺利停止，今年春运期间，我辖区途径交通*安秩序优越，实现了大队提出的“这个春运我们出行的路不堵”的目标，没有发生一起重大交通事故案件。具体举措如下：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组织客运驾驶员进行途径交通*安学习，增强对驾驶员的培训，加强他们遵守途径交通司法律例的自觉性;对客运车辆进行了春运临检，经查验合格后方准上路从事春运，同时还与客运公司以及驾驶员签订《春运途径交通*安责任书》;多形式在各乡镇展开春运途径交通*安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安隐患排查，对存在的事故重点点路段和*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安，我中队进一步订定并完善了《恶劣天气下途径交通*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安，保障交通*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治理步伐，普遍开展交通*安鼓吹教导，狠抓路面交通秩序治理，容身春运途径交通*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交警值班安保工作总结16</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交警值班安保工作总结17</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交警值班安保工作总结18</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交警值班安保工作总结19</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20000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交警值班安保工作总结20</w:t>
      </w:r>
    </w:p>
    <w:p>
      <w:pPr>
        <w:ind w:left="0" w:right="0" w:firstLine="560"/>
        <w:spacing w:before="450" w:after="450" w:line="312" w:lineRule="auto"/>
      </w:pPr>
      <w:r>
        <w:rPr>
          <w:rFonts w:ascii="宋体" w:hAnsi="宋体" w:eastAsia="宋体" w:cs="宋体"/>
          <w:color w:val="000"/>
          <w:sz w:val="28"/>
          <w:szCs w:val="28"/>
        </w:rPr>
        <w:t xml:space="preserve">公安分局教导员年度总结</w:t>
      </w:r>
    </w:p>
    <w:p>
      <w:pPr>
        <w:ind w:left="0" w:right="0" w:firstLine="560"/>
        <w:spacing w:before="450" w:after="450" w:line="312" w:lineRule="auto"/>
      </w:pPr>
      <w:r>
        <w:rPr>
          <w:rFonts w:ascii="宋体" w:hAnsi="宋体" w:eastAsia="宋体" w:cs="宋体"/>
          <w:color w:val="000"/>
          <w:sz w:val="28"/>
          <w:szCs w:val="28"/>
        </w:rPr>
        <w:t xml:space="preserve">我是20_年底到城关分局任教导员的,20_年下半年起被抽调到打黑专案组负责全县的打黑工作，今年7月回到了分局主持工作至今。</w:t>
      </w:r>
    </w:p>
    <w:p>
      <w:pPr>
        <w:ind w:left="0" w:right="0" w:firstLine="560"/>
        <w:spacing w:before="450" w:after="450" w:line="312" w:lineRule="auto"/>
      </w:pPr>
      <w:r>
        <w:rPr>
          <w:rFonts w:ascii="宋体" w:hAnsi="宋体" w:eastAsia="宋体" w:cs="宋体"/>
          <w:color w:val="000"/>
          <w:sz w:val="28"/>
          <w:szCs w:val="28"/>
        </w:rPr>
        <w:t xml:space="preserve">几年来我团结带领同志们奋力拼搏，埋头苦干，坚持用^v^理论和“三个代表”重要思想、认真贯彻落实《^v^中心关于进一步加强和改进公安工作的决定》会议精神，严格按照县委，县局的的统一部署，以营造和谐稳定的环境和公正高效的法治环境为目标，以强化基层基础建设为重点，按照“求实、创新、开拓、发展”的基本思路和“抓学习、抓落实、抓质量”的要求，以大练兵活动为载体，全面履行打击、治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近三年来我主要做了以下工作：</w:t>
      </w:r>
    </w:p>
    <w:p>
      <w:pPr>
        <w:ind w:left="0" w:right="0" w:firstLine="560"/>
        <w:spacing w:before="450" w:after="450" w:line="312" w:lineRule="auto"/>
      </w:pPr>
      <w:r>
        <w:rPr>
          <w:rFonts w:ascii="宋体" w:hAnsi="宋体" w:eastAsia="宋体" w:cs="宋体"/>
          <w:color w:val="000"/>
          <w:sz w:val="28"/>
          <w:szCs w:val="28"/>
        </w:rPr>
        <w:t xml:space="preserve">一、坚持“三个代表”重要思想，深入学习贯彻中心《决定》和“二十公”精神，自觉地把“三个代表”重要思想落实在行动中，落实在各项工作中。打牢执法为民的思想基础，提高“人民公安为人民”的自觉性。认真贯彻执行党的各项路线、方针、政策，严格贯彻执行上级公安机关工作要求，坚定不移地按照公安工作总的指导思想，围绕“发案少，秩序好，社会稳定，群众满足”的工作目标，带队伍、树形象，较好地完成各项公安工作任务。为了强化自己的理论功底，我在繁忙的工作中挤出时间用于学习政治理论和业务知识，通过学习提高自己的大局观念、决策水平和领兵带队能力。在此基础上，积极组织分局民警开展政治理论和执法学教活动，努力提高分局民警的宗旨观念、执法素质和政治理论水平。</w:t>
      </w:r>
    </w:p>
    <w:p>
      <w:pPr>
        <w:ind w:left="0" w:right="0" w:firstLine="560"/>
        <w:spacing w:before="450" w:after="450" w:line="312" w:lineRule="auto"/>
      </w:pPr>
      <w:r>
        <w:rPr>
          <w:rFonts w:ascii="宋体" w:hAnsi="宋体" w:eastAsia="宋体" w:cs="宋体"/>
          <w:color w:val="000"/>
          <w:sz w:val="28"/>
          <w:szCs w:val="28"/>
        </w:rPr>
        <w:t xml:space="preserve">二，把握大局，竭力维护本辖区社会政治稳定。</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我始终牢记全心全意为人民服务的宗旨，想群众所想，急群众所急，以身作则，大力实施“树形象工程”。一是自觉接受群众监督，主动定期向辖区人大代表、政协委员汇报工作，听取建议；主动深入农户、村院了解民情，征求意见，规范治安案件查处和民间纠纷调处程序，做到依法文明办案。二是强化服务职能，真心实意为群众办好事，以实际行动树立了人民警察的良好形象。心里都是装着群众，始终把群众的利益摆在第一位，从分局最基础的便民、利民、为民措施抓起，做到群众利益无小事，凡是群众来办理各种业务，都必须尽职尽责地办好，凡是群众有困难，都必须尽职尽责地调查。</w:t>
      </w:r>
    </w:p>
    <w:p>
      <w:pPr>
        <w:ind w:left="0" w:right="0" w:firstLine="560"/>
        <w:spacing w:before="450" w:after="450" w:line="312" w:lineRule="auto"/>
      </w:pPr>
      <w:r>
        <w:rPr>
          <w:rFonts w:ascii="宋体" w:hAnsi="宋体" w:eastAsia="宋体" w:cs="宋体"/>
          <w:color w:val="000"/>
          <w:sz w:val="28"/>
          <w:szCs w:val="28"/>
        </w:rPr>
        <w:t xml:space="preserve">四、坚持严打方针，严厉打击各类违法犯罪活动</w:t>
      </w:r>
    </w:p>
    <w:p>
      <w:pPr>
        <w:ind w:left="0" w:right="0" w:firstLine="560"/>
        <w:spacing w:before="450" w:after="450" w:line="312" w:lineRule="auto"/>
      </w:pPr>
      <w:r>
        <w:rPr>
          <w:rFonts w:ascii="宋体" w:hAnsi="宋体" w:eastAsia="宋体" w:cs="宋体"/>
          <w:color w:val="000"/>
          <w:sz w:val="28"/>
          <w:szCs w:val="28"/>
        </w:rPr>
        <w:t xml:space="preserve">五、严律严警，努力建设高素质干警队伍。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面对日益繁重的各项公安业务工作，我作为分局的教导，肩负着带领全所民警保卫一方平安的重任。因此，我坚持把“抓班子、带队伍、促工作、保平安”贯穿于分局建设与治理的始终，以全心全意为人民服务为宗旨，以“创满足”活动为载体，以“建一流的领导班子，带一流的民警队伍，树一流的公安形象，立一流的工作业绩，争创一流的公安基层机关”为努力方向，实现了“以班子带队伍，以氛围凝警心，以创新促发展，以制度促规范”的目标。</w:t>
      </w:r>
    </w:p>
    <w:p>
      <w:pPr>
        <w:ind w:left="0" w:right="0" w:firstLine="560"/>
        <w:spacing w:before="450" w:after="450" w:line="312" w:lineRule="auto"/>
      </w:pPr>
      <w:r>
        <w:rPr>
          <w:rFonts w:ascii="宋体" w:hAnsi="宋体" w:eastAsia="宋体" w:cs="宋体"/>
          <w:color w:val="000"/>
          <w:sz w:val="28"/>
          <w:szCs w:val="28"/>
        </w:rPr>
        <w:t xml:space="preserve">为了坚持政治建警、从严治警，对法律负责，让人民满足。在强化队伍治理上下功夫，始终按照“严格执法、热情服务”的指导思想，作为全分局民警行动的准则。</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市局的从严治警，从优待警方针，狠抓队伍正规化建设，带出了一支作风硬、素质强的公安队伍。日常工作中，我无私奉献，舍小家、顾大家，放弃了全部的节假日，坚守岗位第一线。在严以律己的同时，我狠抓干警队伍建设。针对队伍当中存在的苗头性问题，及时跟上工作，采取个别谈话和开展专题教育整顿相结合的办法，加强对干警队伍的思想教育工作，做到警钟长鸣。迄今为止，干警队伍未发生任何问题。</w:t>
      </w:r>
    </w:p>
    <w:p>
      <w:pPr>
        <w:ind w:left="0" w:right="0" w:firstLine="560"/>
        <w:spacing w:before="450" w:after="450" w:line="312" w:lineRule="auto"/>
      </w:pPr>
      <w:r>
        <w:rPr>
          <w:rFonts w:ascii="宋体" w:hAnsi="宋体" w:eastAsia="宋体" w:cs="宋体"/>
          <w:color w:val="000"/>
          <w:sz w:val="28"/>
          <w:szCs w:val="28"/>
        </w:rPr>
        <w:t xml:space="preserve">总之，我在市局党委的正确领导和关心支持下，在全所民警的积极配合下，圆满地完成了市局党委交付的各项工作，为辖区的稳定、发展，付出了艰辛的努力，取得了优异的成绩。在今后的工作中，我要以顽强的工作毅力和扎实的工作态度，继续充分发挥自身的职能作用，竭力做好各项公安保卫工作，巩固好持续稳定的社会治安形势，为我市的经济建设和改革开放创造一个更加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交警值班安保工作总结21</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交警值班安保工作总结22</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v^“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交警值班安保工作总结23</w:t>
      </w:r>
    </w:p>
    <w:p>
      <w:pPr>
        <w:ind w:left="0" w:right="0" w:firstLine="560"/>
        <w:spacing w:before="450" w:after="450" w:line="312" w:lineRule="auto"/>
      </w:pPr>
      <w:r>
        <w:rPr>
          <w:rFonts w:ascii="宋体" w:hAnsi="宋体" w:eastAsia="宋体" w:cs="宋体"/>
          <w:color w:val="000"/>
          <w:sz w:val="28"/>
          <w:szCs w:val="28"/>
        </w:rPr>
        <w:t xml:space="preserve">我叫xxx，x年x月x日出生，xx人，x年x月入党，x年x月毕业于x大学，获学士学位。x年x月到部队参加工作，x年转业到xxxxx，现在局办公室工作。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2025-05-02T10:55:09+08:00</dcterms:created>
  <dcterms:modified xsi:type="dcterms:W3CDTF">2025-05-02T10:55:09+08:00</dcterms:modified>
</cp:coreProperties>
</file>

<file path=docProps/custom.xml><?xml version="1.0" encoding="utf-8"?>
<Properties xmlns="http://schemas.openxmlformats.org/officeDocument/2006/custom-properties" xmlns:vt="http://schemas.openxmlformats.org/officeDocument/2006/docPropsVTypes"/>
</file>