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质控员月工作总结(热门89篇)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质控员月工作总结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月份公...</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1）对每项工程均设立“样板段”，严格执行样板起步制度，施工季节每月组织一次质量大检查，下发一期质量通报，适时召开质量优劣现场会；2）每项工程在施工组织设计中要结合工程实际确定关键工序和重要环节，对关键工序制定单独的施工方案，包括人、机、料、法等方面的措施；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作为物管部材料保管员，我深知自己的职责，在过去的20xx年里，我做好了公司给我布置的各项任务，现总结如下：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2、严格执行公司制度及其细则规定，防止收发货物差错出现。入库要及时，手续检验不合格要求不准入库；出库时必须有权限人签字，手续不全不发货，特殊情况须经理签批。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3、负责仓库区域内的防鼠、防雨、消防工作发现事故隐患及时上报，对意外事件及时处置。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4、安排物品在仓库的存放次序，按物料种类、规格、等级分区堆码，不得混和乱堆，保持库区的整洁。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5、负责定期对仓库物品盘点，做到账、物相符。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6、负责仓库管理中的入出库单、验收单等原始资料，整理和建档工作，及时编制相关的报表。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7、做到以公司利益为重，爱护公司财产，不得监守自盗。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8、完成领导临时交办的其他任务。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质控员月工作总结3</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质控员月工作总结4</w:t>
      </w:r>
    </w:p>
    <w:p>
      <w:pPr>
        <w:ind w:left="0" w:right="0" w:firstLine="560"/>
        <w:spacing w:before="450" w:after="450" w:line="312" w:lineRule="auto"/>
      </w:pPr>
      <w:r>
        <w:rPr>
          <w:rFonts w:ascii="宋体" w:hAnsi="宋体" w:eastAsia="宋体" w:cs="宋体"/>
          <w:color w:val="000"/>
          <w:sz w:val="28"/>
          <w:szCs w:val="28"/>
        </w:rPr>
        <w:t xml:space="preserve">20xx上半年在中心干部的主要领导下，我科室围绕全年工作目标，严格遵循工作规范，扎扎实实的做好各项工作，现将上半年工作汇报如下：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成立绩效办，组织各科室将各项工作分化成具体指标并分配到各科室，收集资料，迎接市疾控中心对本中心20xx、20xx年及20xx的部分指标进行考核；2.由于体系文件换版，所以将质量手册、程序文件、作业指导书等统一进行修改；</w:t>
      </w:r>
    </w:p>
    <w:p>
      <w:pPr>
        <w:ind w:left="0" w:right="0" w:firstLine="560"/>
        <w:spacing w:before="450" w:after="450" w:line="312" w:lineRule="auto"/>
      </w:pPr>
      <w:r>
        <w:rPr>
          <w:rFonts w:ascii="宋体" w:hAnsi="宋体" w:eastAsia="宋体" w:cs="宋体"/>
          <w:color w:val="000"/>
          <w:sz w:val="28"/>
          <w:szCs w:val="28"/>
        </w:rPr>
        <w:t xml:space="preserve">3.省质监对本中心职业危害因素监测及健康体检资质续展进行了评审，提出整改要求；</w:t>
      </w:r>
    </w:p>
    <w:p>
      <w:pPr>
        <w:ind w:left="0" w:right="0" w:firstLine="560"/>
        <w:spacing w:before="450" w:after="450" w:line="312" w:lineRule="auto"/>
      </w:pPr>
      <w:r>
        <w:rPr>
          <w:rFonts w:ascii="宋体" w:hAnsi="宋体" w:eastAsia="宋体" w:cs="宋体"/>
          <w:color w:val="000"/>
          <w:sz w:val="28"/>
          <w:szCs w:val="28"/>
        </w:rPr>
        <w:t xml:space="preserve">4.对本单位20xx、20xx、20xx财务收支情况、重大经济事项的决策与执行情况、债权债务的.增减情况、固定资产的管理情况、职工工资的发放和离退休人员费用支付情况、车辆费用、招待费用、业务费用的支出情况、上年度财务内审时提出的问题整改情况进行内部审核；</w:t>
      </w:r>
    </w:p>
    <w:p>
      <w:pPr>
        <w:ind w:left="0" w:right="0" w:firstLine="560"/>
        <w:spacing w:before="450" w:after="450" w:line="312" w:lineRule="auto"/>
      </w:pPr>
      <w:r>
        <w:rPr>
          <w:rFonts w:ascii="宋体" w:hAnsi="宋体" w:eastAsia="宋体" w:cs="宋体"/>
          <w:color w:val="000"/>
          <w:sz w:val="28"/>
          <w:szCs w:val="28"/>
        </w:rPr>
        <w:t xml:space="preserve">5.上年度共收到样品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1.抓好各项工作规章制度的贯彻落实，对各项业务工作进行督察；</w:t>
      </w:r>
    </w:p>
    <w:p>
      <w:pPr>
        <w:ind w:left="0" w:right="0" w:firstLine="560"/>
        <w:spacing w:before="450" w:after="450" w:line="312" w:lineRule="auto"/>
      </w:pPr>
      <w:r>
        <w:rPr>
          <w:rFonts w:ascii="宋体" w:hAnsi="宋体" w:eastAsia="宋体" w:cs="宋体"/>
          <w:color w:val="000"/>
          <w:sz w:val="28"/>
          <w:szCs w:val="28"/>
        </w:rPr>
        <w:t xml:space="preserve">2.做好实验室质量控制工作，完善和修正质量手册、程序文件、作业指导书，纠正评审时所发现的问题；</w:t>
      </w:r>
    </w:p>
    <w:p>
      <w:pPr>
        <w:ind w:left="0" w:right="0" w:firstLine="560"/>
        <w:spacing w:before="450" w:after="450" w:line="312" w:lineRule="auto"/>
      </w:pPr>
      <w:r>
        <w:rPr>
          <w:rFonts w:ascii="宋体" w:hAnsi="宋体" w:eastAsia="宋体" w:cs="宋体"/>
          <w:color w:val="000"/>
          <w:sz w:val="28"/>
          <w:szCs w:val="28"/>
        </w:rPr>
        <w:t xml:space="preserve">3.认真完成职业病防治资质续展的相关工作；4.组织各科室负责人对单位上半年财务相关工作进行内部评审。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质控员月工作总结5</w:t>
      </w:r>
    </w:p>
    <w:p>
      <w:pPr>
        <w:ind w:left="0" w:right="0" w:firstLine="560"/>
        <w:spacing w:before="450" w:after="450" w:line="312" w:lineRule="auto"/>
      </w:pPr>
      <w:r>
        <w:rPr>
          <w:rFonts w:ascii="宋体" w:hAnsi="宋体" w:eastAsia="宋体" w:cs="宋体"/>
          <w:color w:val="000"/>
          <w:sz w:val="28"/>
          <w:szCs w:val="28"/>
        </w:rPr>
        <w:t xml:space="preserve">&gt;2、强化现场作业管理，确保重点关键部位安全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&gt;3、持续实施运行并不断改进ISO9000质量体系，保证安全工作不松懈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&gt;4、严格执行质量制度和体系文件，严把物资供应质量关，从源头杜绝安全生产事故。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&gt;5、协助抓好基层基础管理工作，全力强化质量技术监督和安全基础工作。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&gt;几点体会：</w:t>
      </w:r>
    </w:p>
    <w:p>
      <w:pPr>
        <w:ind w:left="0" w:right="0" w:firstLine="560"/>
        <w:spacing w:before="450" w:after="450" w:line="312" w:lineRule="auto"/>
      </w:pPr>
      <w:r>
        <w:rPr>
          <w:rFonts w:ascii="宋体" w:hAnsi="宋体" w:eastAsia="宋体" w:cs="宋体"/>
          <w:color w:val="000"/>
          <w:sz w:val="28"/>
          <w:szCs w:val="28"/>
        </w:rPr>
        <w:t xml:space="preserve">&gt;一、做好安全工作，领导是关健：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&gt;二、建立健全各级工作责任制，落实安全责任：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质控员月工作总结6</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全体干部职工分组到城内大型商场、超市、酒店值守，督促以上场所按照相关文件通知要求，做好体温检测、日常消毒、市场保供等相关工作，全县各大型超市、商场每日消毒20余次，面积约万平方米。</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质控员月工作总结8</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&gt;三、健全质量管理及考核组织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x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&gt;四、健全规章制度：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w:t>
      </w:r>
    </w:p>
    <w:p>
      <w:pPr>
        <w:ind w:left="0" w:right="0" w:firstLine="560"/>
        <w:spacing w:before="450" w:after="450" w:line="312" w:lineRule="auto"/>
      </w:pPr>
      <w:r>
        <w:rPr>
          <w:rFonts w:ascii="宋体" w:hAnsi="宋体" w:eastAsia="宋体" w:cs="宋体"/>
          <w:color w:val="000"/>
          <w:sz w:val="28"/>
          <w:szCs w:val="28"/>
        </w:rPr>
        <w:t xml:space="preserve">⑵危急重症抢救制度及首诊责任制</w:t>
      </w:r>
    </w:p>
    <w:p>
      <w:pPr>
        <w:ind w:left="0" w:right="0" w:firstLine="560"/>
        <w:spacing w:before="450" w:after="450" w:line="312" w:lineRule="auto"/>
      </w:pPr>
      <w:r>
        <w:rPr>
          <w:rFonts w:ascii="宋体" w:hAnsi="宋体" w:eastAsia="宋体" w:cs="宋体"/>
          <w:color w:val="000"/>
          <w:sz w:val="28"/>
          <w:szCs w:val="28"/>
        </w:rPr>
        <w:t xml:space="preserve">⑶医师负责制及查房制度</w:t>
      </w:r>
    </w:p>
    <w:p>
      <w:pPr>
        <w:ind w:left="0" w:right="0" w:firstLine="560"/>
        <w:spacing w:before="450" w:after="450" w:line="312" w:lineRule="auto"/>
      </w:pPr>
      <w:r>
        <w:rPr>
          <w:rFonts w:ascii="宋体" w:hAnsi="宋体" w:eastAsia="宋体" w:cs="宋体"/>
          <w:color w:val="000"/>
          <w:sz w:val="28"/>
          <w:szCs w:val="28"/>
        </w:rPr>
        <w:t xml:space="preserve">⑷术前讨论及手术审批制度</w:t>
      </w:r>
    </w:p>
    <w:p>
      <w:pPr>
        <w:ind w:left="0" w:right="0" w:firstLine="560"/>
        <w:spacing w:before="450" w:after="450" w:line="312" w:lineRule="auto"/>
      </w:pPr>
      <w:r>
        <w:rPr>
          <w:rFonts w:ascii="宋体" w:hAnsi="宋体" w:eastAsia="宋体" w:cs="宋体"/>
          <w:color w:val="000"/>
          <w:sz w:val="28"/>
          <w:szCs w:val="28"/>
        </w:rPr>
        <w:t xml:space="preserve">⑸医嘱制度</w:t>
      </w:r>
    </w:p>
    <w:p>
      <w:pPr>
        <w:ind w:left="0" w:right="0" w:firstLine="560"/>
        <w:spacing w:before="450" w:after="450" w:line="312" w:lineRule="auto"/>
      </w:pPr>
      <w:r>
        <w:rPr>
          <w:rFonts w:ascii="宋体" w:hAnsi="宋体" w:eastAsia="宋体" w:cs="宋体"/>
          <w:color w:val="000"/>
          <w:sz w:val="28"/>
          <w:szCs w:val="28"/>
        </w:rPr>
        <w:t xml:space="preserve">⑹会诊制度</w:t>
      </w:r>
    </w:p>
    <w:p>
      <w:pPr>
        <w:ind w:left="0" w:right="0" w:firstLine="560"/>
        <w:spacing w:before="450" w:after="450" w:line="312" w:lineRule="auto"/>
      </w:pPr>
      <w:r>
        <w:rPr>
          <w:rFonts w:ascii="宋体" w:hAnsi="宋体" w:eastAsia="宋体" w:cs="宋体"/>
          <w:color w:val="000"/>
          <w:sz w:val="28"/>
          <w:szCs w:val="28"/>
        </w:rPr>
        <w:t xml:space="preserve">⑺值班及交班制度</w:t>
      </w:r>
    </w:p>
    <w:p>
      <w:pPr>
        <w:ind w:left="0" w:right="0" w:firstLine="560"/>
        <w:spacing w:before="450" w:after="450" w:line="312" w:lineRule="auto"/>
      </w:pPr>
      <w:r>
        <w:rPr>
          <w:rFonts w:ascii="宋体" w:hAnsi="宋体" w:eastAsia="宋体" w:cs="宋体"/>
          <w:color w:val="000"/>
          <w:sz w:val="28"/>
          <w:szCs w:val="28"/>
        </w:rPr>
        <w:t xml:space="preserve">⑻危重、疑难病例及死亡病例讨论制度</w:t>
      </w:r>
    </w:p>
    <w:p>
      <w:pPr>
        <w:ind w:left="0" w:right="0" w:firstLine="560"/>
        <w:spacing w:before="450" w:after="450" w:line="312" w:lineRule="auto"/>
      </w:pPr>
      <w:r>
        <w:rPr>
          <w:rFonts w:ascii="宋体" w:hAnsi="宋体" w:eastAsia="宋体" w:cs="宋体"/>
          <w:color w:val="000"/>
          <w:sz w:val="28"/>
          <w:szCs w:val="28"/>
        </w:rPr>
        <w:t xml:space="preserve">⑼医疗缺陷登记及过失（纠纷）报告制度</w:t>
      </w:r>
    </w:p>
    <w:p>
      <w:pPr>
        <w:ind w:left="0" w:right="0" w:firstLine="560"/>
        <w:spacing w:before="450" w:after="450" w:line="312" w:lineRule="auto"/>
      </w:pPr>
      <w:r>
        <w:rPr>
          <w:rFonts w:ascii="宋体" w:hAnsi="宋体" w:eastAsia="宋体" w:cs="宋体"/>
          <w:color w:val="000"/>
          <w:sz w:val="28"/>
          <w:szCs w:val="28"/>
        </w:rPr>
        <w:t xml:space="preserve">⑽传染病登记及报告制度</w:t>
      </w:r>
    </w:p>
    <w:p>
      <w:pPr>
        <w:ind w:left="0" w:right="0" w:firstLine="560"/>
        <w:spacing w:before="450" w:after="450" w:line="312" w:lineRule="auto"/>
      </w:pPr>
      <w:r>
        <w:rPr>
          <w:rFonts w:ascii="宋体" w:hAnsi="宋体" w:eastAsia="宋体" w:cs="宋体"/>
          <w:color w:val="000"/>
          <w:sz w:val="28"/>
          <w:szCs w:val="28"/>
        </w:rPr>
        <w:t xml:space="preserve">⑾业务学习制度</w:t>
      </w:r>
    </w:p>
    <w:p>
      <w:pPr>
        <w:ind w:left="0" w:right="0" w:firstLine="560"/>
        <w:spacing w:before="450" w:after="450" w:line="312" w:lineRule="auto"/>
      </w:pPr>
      <w:r>
        <w:rPr>
          <w:rFonts w:ascii="宋体" w:hAnsi="宋体" w:eastAsia="宋体" w:cs="宋体"/>
          <w:color w:val="000"/>
          <w:sz w:val="28"/>
          <w:szCs w:val="28"/>
        </w:rPr>
        <w:t xml:space="preserve">⑿查对制度等</w:t>
      </w:r>
    </w:p>
    <w:p>
      <w:pPr>
        <w:ind w:left="0" w:right="0" w:firstLine="560"/>
        <w:spacing w:before="450" w:after="450" w:line="312" w:lineRule="auto"/>
      </w:pPr>
      <w:r>
        <w:rPr>
          <w:rFonts w:ascii="宋体" w:hAnsi="宋体" w:eastAsia="宋体" w:cs="宋体"/>
          <w:color w:val="000"/>
          <w:sz w:val="28"/>
          <w:szCs w:val="28"/>
        </w:rPr>
        <w:t xml:space="preserve">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&gt;五、加强全面质量管理、教育，增强法律意识、质量意识。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&gt;六、建立完整的医疗质量管理监测体系。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&gt;七、建立医疗质量管理奖励基金。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质控员月工作总结9</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医疗质量的持续改进是医院全面医疗质量管理标准化、科学化、精细化、规范化的实现。20xx年，我科在医院领导的带领下，以“服务好、质量好、医德好、群众满意”为工作目标，认真学习关于医疗卫生体制改革的有关精神，投身医疗卫生体制的改革，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&gt;一、强化培训，提升医务人员的医疗质量和安全意识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在医疗质量管理工作中，始终把医务人员的培训放在重要位置，医院采取多种形式，全面开展业务技术人员培训，努力提升医务人员的业务技术水平和能力。</w:t>
      </w:r>
    </w:p>
    <w:p>
      <w:pPr>
        <w:ind w:left="0" w:right="0" w:firstLine="560"/>
        <w:spacing w:before="450" w:after="450" w:line="312" w:lineRule="auto"/>
      </w:pPr>
      <w:r>
        <w:rPr>
          <w:rFonts w:ascii="宋体" w:hAnsi="宋体" w:eastAsia="宋体" w:cs="宋体"/>
          <w:color w:val="000"/>
          <w:sz w:val="28"/>
          <w:szCs w:val="28"/>
        </w:rPr>
        <w:t xml:space="preserve">1.组织卫生法律法规、规章制度学习。我们先后开展了《执业医师法》、《医疗事故处理条例》、《护士条例》、《传染病防治法》等卫生法律法规，以及《商业贿赂》相关法律法规的培训，使医务人员了解掌握了卫生法律法规、规章制度、常规规范，强化其法律意识和自己保护意识，增强了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常规规范培训、病例书写培训、“三基”培训、护理培训、药品使用培训、医院感染知识培训、医疗纠纷防范、医德医风培训等活动，使医务人员的业务技术、医疗安全意识和医德医风明显提高。二是积极参加上级组织的培训讲座。20xx年，共选派科室医务人员30余人参加省、市级组织的各种有关医疗质量管理和业务技术培训讲座15次，学习了医学相关专业的新知识、新技术、新理念、新观点。三是邀请市级、县级专家到我院进行查房和手术指导。通过以上举措，显著提高了我科卫生技术队伍的整体水平。</w:t>
      </w:r>
    </w:p>
    <w:p>
      <w:pPr>
        <w:ind w:left="0" w:right="0" w:firstLine="560"/>
        <w:spacing w:before="450" w:after="450" w:line="312" w:lineRule="auto"/>
      </w:pPr>
      <w:r>
        <w:rPr>
          <w:rFonts w:ascii="宋体" w:hAnsi="宋体" w:eastAsia="宋体" w:cs="宋体"/>
          <w:color w:val="000"/>
          <w:sz w:val="28"/>
          <w:szCs w:val="28"/>
        </w:rPr>
        <w:t xml:space="preserve">&gt;二、严格自查，认真整改，全面提高医疗质量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1.医院感染治理。完善了医院感染管理制度，加强了院内感染知识宣教和培训，认真落实消毒隔离制度，严格无菌操作规程。以“治疗室、换药室、病房”为突破口，抓好重点科室的治理，加强了科室、院内院外交接手续，杜绝了医疗废物乱扔乱放。</w:t>
      </w:r>
    </w:p>
    <w:p>
      <w:pPr>
        <w:ind w:left="0" w:right="0" w:firstLine="560"/>
        <w:spacing w:before="450" w:after="450" w:line="312" w:lineRule="auto"/>
      </w:pPr>
      <w:r>
        <w:rPr>
          <w:rFonts w:ascii="宋体" w:hAnsi="宋体" w:eastAsia="宋体" w:cs="宋体"/>
          <w:color w:val="000"/>
          <w:sz w:val="28"/>
          <w:szCs w:val="28"/>
        </w:rPr>
        <w:t xml:space="preserve">2.医疗安全治理。全年认真开展了科室医护人员医疗安全知识宣教，组织学习^v^颁发的《医疗事故处理办法》及《病历书写基本规范》、《中医病案书写规范》、《电子病历书写规范》，加强病案质控管理。及时完善病历书写和各种医疗文书确实履行各项签字手续。坚持会诊制度，认真组织急危重病症及疑难杂症讨论，切实加强了急危重病人的抢救和监测，努力同病人及其家属沟通思想，避免了医患纠纷。</w:t>
      </w:r>
    </w:p>
    <w:p>
      <w:pPr>
        <w:ind w:left="0" w:right="0" w:firstLine="560"/>
        <w:spacing w:before="450" w:after="450" w:line="312" w:lineRule="auto"/>
      </w:pPr>
      <w:r>
        <w:rPr>
          <w:rFonts w:ascii="宋体" w:hAnsi="宋体" w:eastAsia="宋体" w:cs="宋体"/>
          <w:color w:val="000"/>
          <w:sz w:val="28"/>
          <w:szCs w:val="28"/>
        </w:rPr>
        <w:t xml:space="preserve">3.医疗质量治理。建立健全了质控体系，加大了督导检查力度。定期或不定期对各科室进行检查，发现问题，及时整改。进一步加强了医疗文书的规范化书写，多次组织各科室医务人员认真学习门诊病历、住院病历、处方、辅助检查申请单及报告单的规范化书写，不断增强质量意识，切实提高医疗文书质量。严格要求住院医师按时完成各种医疗文书、注重病历记录的逻辑性、病情诊断的科学性、疾病治疗的合理性、医患行为的真实性，切实提高了病历内涵质量。狠抓住院病历的环节质量和终末质量控制，积极开展优质病历评选活动，提升了病案质量。</w:t>
      </w:r>
    </w:p>
    <w:p>
      <w:pPr>
        <w:ind w:left="0" w:right="0" w:firstLine="560"/>
        <w:spacing w:before="450" w:after="450" w:line="312" w:lineRule="auto"/>
      </w:pPr>
      <w:r>
        <w:rPr>
          <w:rFonts w:ascii="宋体" w:hAnsi="宋体" w:eastAsia="宋体" w:cs="宋体"/>
          <w:color w:val="000"/>
          <w:sz w:val="28"/>
          <w:szCs w:val="28"/>
        </w:rPr>
        <w:t xml:space="preserve">4.护理质量治理。医院将综合科病房设为“优质护理服务示范岗”，实现我院优质护理服务组织领导常态化、人员配置科学化、分级护理标准化、技术服务规范化、护患沟通亲情化、护士排班弹性化、保障措施制度化、医疗安全最大化、服务效果最优化，确保工作质量，全面推进优质护理服务。</w:t>
      </w:r>
    </w:p>
    <w:p>
      <w:pPr>
        <w:ind w:left="0" w:right="0" w:firstLine="560"/>
        <w:spacing w:before="450" w:after="450" w:line="312" w:lineRule="auto"/>
      </w:pPr>
      <w:r>
        <w:rPr>
          <w:rFonts w:ascii="宋体" w:hAnsi="宋体" w:eastAsia="宋体" w:cs="宋体"/>
          <w:color w:val="000"/>
          <w:sz w:val="28"/>
          <w:szCs w:val="28"/>
        </w:rPr>
        <w:t xml:space="preserve">护理部制定了切实可行的护理工作计划，定期督导并落实，不断提高护理质量，对工作中出现的问题及时加以了整改。进一步规范了各种护理文书，加强了护理人员的培训，保证每月进行业务学习以及“三基”考试。工作中，护士长严格把关，勤检查，重督导，严格遵守护理操作规程，严惩护理差错，全年无一起因护理失误而引起的医疗纠纷。</w:t>
      </w:r>
    </w:p>
    <w:p>
      <w:pPr>
        <w:ind w:left="0" w:right="0" w:firstLine="560"/>
        <w:spacing w:before="450" w:after="450" w:line="312" w:lineRule="auto"/>
      </w:pPr>
      <w:r>
        <w:rPr>
          <w:rFonts w:ascii="宋体" w:hAnsi="宋体" w:eastAsia="宋体" w:cs="宋体"/>
          <w:color w:val="000"/>
          <w:sz w:val="28"/>
          <w:szCs w:val="28"/>
        </w:rPr>
        <w:t xml:space="preserve">下一步工作中，我科将认真总结经验，结合存在的问题和不足，按照医院发展规划，认真持久地抓好医疗质量管理，继续深化“三好一满意”活动，强化“以病人为中心”的服务理念，不断加强医疗质量和医疗安全，努力为人民群众提供安全、有效、方便、价廉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质控员月工作总结10</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质控员月工作总结11</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w:t>
      </w:r>
    </w:p>
    <w:p>
      <w:pPr>
        <w:ind w:left="0" w:right="0" w:firstLine="560"/>
        <w:spacing w:before="450" w:after="450" w:line="312" w:lineRule="auto"/>
      </w:pPr>
      <w:r>
        <w:rPr>
          <w:rFonts w:ascii="宋体" w:hAnsi="宋体" w:eastAsia="宋体" w:cs="宋体"/>
          <w:color w:val="000"/>
          <w:sz w:val="28"/>
          <w:szCs w:val="28"/>
        </w:rPr>
        <w:t xml:space="preserve">肯定的，哪些是应该纠正和避免的，从成功中吸取经验，从失败中记取刻训，以便下一步更好地实践。</w:t>
      </w:r>
    </w:p>
    <w:p>
      <w:pPr>
        <w:ind w:left="0" w:right="0" w:firstLine="560"/>
        <w:spacing w:before="450" w:after="450" w:line="312" w:lineRule="auto"/>
      </w:pPr>
      <w:r>
        <w:rPr>
          <w:rFonts w:ascii="宋体" w:hAnsi="宋体" w:eastAsia="宋体" w:cs="宋体"/>
          <w:color w:val="000"/>
          <w:sz w:val="28"/>
          <w:szCs w:val="28"/>
        </w:rPr>
        <w:t xml:space="preserve">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在以后的工作中，我将认真学习各项规章制度，努力使思想觉悟和工作效率方面进入一个新水*，为公司的发展做出更大更多的贡献。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科室优秀质控员个人工作总结3篇（扩展7）</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宋体" w:hAnsi="宋体" w:eastAsia="宋体" w:cs="宋体"/>
          <w:color w:val="000"/>
          <w:sz w:val="28"/>
          <w:szCs w:val="28"/>
        </w:rPr>
        <w:t xml:space="preserve">材料员个人工作总结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质控员月工作总结12</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进步我院医疗质量管理和医疗水*，进一步加强和规范医技职员的医疗行为，确保医疗安全，从而增进医疗质量管理的延续改进和全面进步，现结合我院整体工作思路，制定本计划。</w:t>
      </w:r>
    </w:p>
    <w:p>
      <w:pPr>
        <w:ind w:left="0" w:right="0" w:firstLine="560"/>
        <w:spacing w:before="450" w:after="450" w:line="312" w:lineRule="auto"/>
      </w:pPr>
      <w:r>
        <w:rPr>
          <w:rFonts w:ascii="宋体" w:hAnsi="宋体" w:eastAsia="宋体" w:cs="宋体"/>
          <w:color w:val="000"/>
          <w:sz w:val="28"/>
          <w:szCs w:val="28"/>
        </w:rPr>
        <w:t xml:space="preserve">&gt;一、发挥医院医疗质量管理委员会的作用</w:t>
      </w:r>
    </w:p>
    <w:p>
      <w:pPr>
        <w:ind w:left="0" w:right="0" w:firstLine="560"/>
        <w:spacing w:before="450" w:after="450" w:line="312" w:lineRule="auto"/>
      </w:pPr>
      <w:r>
        <w:rPr>
          <w:rFonts w:ascii="宋体" w:hAnsi="宋体" w:eastAsia="宋体" w:cs="宋体"/>
          <w:color w:val="000"/>
          <w:sz w:val="28"/>
          <w:szCs w:val="28"/>
        </w:rPr>
        <w:t xml:space="preserve">质控科将每个月质控管理情况向主管院长和医院医疗质量管理委员会主任汇报，医院医疗质量管理委员会坚持每季度召开一次工作例会，研究医疗质量管理题目，部署下一步工作，对存在的题目，提出整改和解决的措施，并催促有关科室及责任人进行整改。</w:t>
      </w:r>
    </w:p>
    <w:p>
      <w:pPr>
        <w:ind w:left="0" w:right="0" w:firstLine="560"/>
        <w:spacing w:before="450" w:after="450" w:line="312" w:lineRule="auto"/>
      </w:pPr>
      <w:r>
        <w:rPr>
          <w:rFonts w:ascii="宋体" w:hAnsi="宋体" w:eastAsia="宋体" w:cs="宋体"/>
          <w:color w:val="000"/>
          <w:sz w:val="28"/>
          <w:szCs w:val="28"/>
        </w:rPr>
        <w:t xml:space="preserve">&gt;二、质控管理部分（质控科）重点做好以下工作</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个月组织专家对各临床科室架上运行病历进行检查，对回档病历进行抽查，对存在题目及时书面反馈回科室，并提出进行整改措施。每月或每季度围绕抗菌药物使用、围手术期病人、危重病人、新进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2、每个月组织对临床科室（包括**病历）医疗质量管理的各种台帐进行检查，发现题目及时要求科室整改。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3、对急诊科和医技科室，包括检验科、输血科、放射科、超声科、病理科、心电图室的纳进质控管理，并定期检查。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4、继续对**分院病历和台帐进行检查，纳进质控分扣罚，与绩效工资挂钩，对存在题目及时催促进行整改。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5、建立缺陷病历点评制度。坚持每半年最少进行一次全院性缺陷病历点评，要求科室主任或质控员参加点评会议，增进病历质量的进步。</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6、加强门诊处方质量的管理。认真落实处方点评制度，同时与门诊办、药剂科、财务科等部分加强对门诊处方的检查力度，发现题目及时整改。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7、加强培训工作。对新开设的科室、重点科室或新上岗的医疗、医技职员进行质量控制方面培训或讲课，培训落后行抽考，保证培训效果。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8、定期或不定期组织科室主任或质控员会议，反馈医疗质量存在的题目，调和各科室在质控进程中碰到的题目和矛盾。</w:t>
      </w:r>
    </w:p>
    <w:p>
      <w:pPr>
        <w:ind w:left="0" w:right="0" w:firstLine="560"/>
        <w:spacing w:before="450" w:after="450" w:line="312" w:lineRule="auto"/>
      </w:pPr>
      <w:r>
        <w:rPr>
          <w:rFonts w:ascii="宋体" w:hAnsi="宋体" w:eastAsia="宋体" w:cs="宋体"/>
          <w:color w:val="000"/>
          <w:sz w:val="28"/>
          <w:szCs w:val="28"/>
        </w:rPr>
        <w:t xml:space="preserve">9、对检查进程中存在的医疗质量题目，根据科室质量控制标准和按有关规定进行扣分或处罚，报财务科与科室绩效工资挂钩。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10、加强与纪检办、护理部、院感科、医保办、科教科、审计科、财务科等部分的联系，将其管理工作纳进质控评份内容。</w:t>
      </w:r>
    </w:p>
    <w:p>
      <w:pPr>
        <w:ind w:left="0" w:right="0" w:firstLine="560"/>
        <w:spacing w:before="450" w:after="450" w:line="312" w:lineRule="auto"/>
      </w:pPr>
      <w:r>
        <w:rPr>
          <w:rFonts w:ascii="宋体" w:hAnsi="宋体" w:eastAsia="宋体" w:cs="宋体"/>
          <w:color w:val="000"/>
          <w:sz w:val="28"/>
          <w:szCs w:val="28"/>
        </w:rPr>
        <w:t xml:space="preserve">&gt;三、加强科室质控管理工作</w:t>
      </w:r>
    </w:p>
    <w:p>
      <w:pPr>
        <w:ind w:left="0" w:right="0" w:firstLine="560"/>
        <w:spacing w:before="450" w:after="450" w:line="312" w:lineRule="auto"/>
      </w:pPr>
      <w:r>
        <w:rPr>
          <w:rFonts w:ascii="宋体" w:hAnsi="宋体" w:eastAsia="宋体" w:cs="宋体"/>
          <w:color w:val="000"/>
          <w:sz w:val="28"/>
          <w:szCs w:val="28"/>
        </w:rPr>
        <w:t xml:space="preserve">1、各科室要制定年度质控计划，每半年和年底要做好总结，保证质控工作落到实处。</w:t>
      </w:r>
    </w:p>
    <w:p>
      <w:pPr>
        <w:ind w:left="0" w:right="0" w:firstLine="560"/>
        <w:spacing w:before="450" w:after="450" w:line="312" w:lineRule="auto"/>
      </w:pPr>
      <w:r>
        <w:rPr>
          <w:rFonts w:ascii="宋体" w:hAnsi="宋体" w:eastAsia="宋体" w:cs="宋体"/>
          <w:color w:val="000"/>
          <w:sz w:val="28"/>
          <w:szCs w:val="28"/>
        </w:rPr>
        <w:t xml:space="preserve">2、各科室每个月要按时填写医疗质量控制记录本及相干台账记录本，对存在题目要有明确的整改措施。</w:t>
      </w:r>
    </w:p>
    <w:p>
      <w:pPr>
        <w:ind w:left="0" w:right="0" w:firstLine="560"/>
        <w:spacing w:before="450" w:after="450" w:line="312" w:lineRule="auto"/>
      </w:pPr>
      <w:r>
        <w:rPr>
          <w:rFonts w:ascii="宋体" w:hAnsi="宋体" w:eastAsia="宋体" w:cs="宋体"/>
          <w:color w:val="000"/>
          <w:sz w:val="28"/>
          <w:szCs w:val="28"/>
        </w:rPr>
        <w:t xml:space="preserve">3、科室主任、质控员等质控小组成员要认真履行职责，常常检查本科室的病历、医嘱、处方、医治单和规章制度的落实情况，确保医疗质量和医疗安全。</w:t>
      </w:r>
    </w:p>
    <w:p>
      <w:pPr>
        <w:ind w:left="0" w:right="0" w:firstLine="560"/>
        <w:spacing w:before="450" w:after="450" w:line="312" w:lineRule="auto"/>
      </w:pPr>
      <w:r>
        <w:rPr>
          <w:rFonts w:ascii="宋体" w:hAnsi="宋体" w:eastAsia="宋体" w:cs="宋体"/>
          <w:color w:val="000"/>
          <w:sz w:val="28"/>
          <w:szCs w:val="28"/>
        </w:rPr>
        <w:t xml:space="preserve">4、医技科室要建立质控台账，除每个月要按时上报质控自查评分表外，要对医务部（质控科）反馈的.题目进行整改和记录。</w:t>
      </w:r>
    </w:p>
    <w:p>
      <w:pPr>
        <w:ind w:left="0" w:right="0" w:firstLine="560"/>
        <w:spacing w:before="450" w:after="450" w:line="312" w:lineRule="auto"/>
      </w:pPr>
      <w:r>
        <w:rPr>
          <w:rFonts w:ascii="宋体" w:hAnsi="宋体" w:eastAsia="宋体" w:cs="宋体"/>
          <w:color w:val="000"/>
          <w:sz w:val="28"/>
          <w:szCs w:val="28"/>
        </w:rPr>
        <w:t xml:space="preserve">科室优秀质控员个人工作总结3篇（扩展3）</w:t>
      </w:r>
    </w:p>
    <w:p>
      <w:pPr>
        <w:ind w:left="0" w:right="0" w:firstLine="560"/>
        <w:spacing w:before="450" w:after="450" w:line="312" w:lineRule="auto"/>
      </w:pPr>
      <w:r>
        <w:rPr>
          <w:rFonts w:ascii="宋体" w:hAnsi="宋体" w:eastAsia="宋体" w:cs="宋体"/>
          <w:color w:val="000"/>
          <w:sz w:val="28"/>
          <w:szCs w:val="28"/>
        </w:rPr>
        <w:t xml:space="preserve">——科室质控工作总结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质控员月工作总结13</w:t>
      </w:r>
    </w:p>
    <w:p>
      <w:pPr>
        <w:ind w:left="0" w:right="0" w:firstLine="560"/>
        <w:spacing w:before="450" w:after="450" w:line="312" w:lineRule="auto"/>
      </w:pPr>
      <w:r>
        <w:rPr>
          <w:rFonts w:ascii="宋体" w:hAnsi="宋体" w:eastAsia="宋体" w:cs="宋体"/>
          <w:color w:val="000"/>
          <w:sz w:val="28"/>
          <w:szCs w:val="28"/>
        </w:rPr>
        <w:t xml:space="preserve">20_ 年质控工作总结</w:t>
      </w:r>
    </w:p>
    <w:p>
      <w:pPr>
        <w:ind w:left="0" w:right="0" w:firstLine="560"/>
        <w:spacing w:before="450" w:after="450" w:line="312" w:lineRule="auto"/>
      </w:pPr>
      <w:r>
        <w:rPr>
          <w:rFonts w:ascii="宋体" w:hAnsi="宋体" w:eastAsia="宋体" w:cs="宋体"/>
          <w:color w:val="000"/>
          <w:sz w:val="28"/>
          <w:szCs w:val="28"/>
        </w:rPr>
        <w:t xml:space="preserve">医疗质量是医院生存发展的基础。强化质量管理、保障医疗安全、维护人民群众健康权益是医院管理的核心。</w:t>
      </w:r>
    </w:p>
    <w:p>
      <w:pPr>
        <w:ind w:left="0" w:right="0" w:firstLine="560"/>
        <w:spacing w:before="450" w:after="450" w:line="312" w:lineRule="auto"/>
      </w:pPr>
      <w:r>
        <w:rPr>
          <w:rFonts w:ascii="宋体" w:hAnsi="宋体" w:eastAsia="宋体" w:cs="宋体"/>
          <w:color w:val="000"/>
          <w:sz w:val="28"/>
          <w:szCs w:val="28"/>
        </w:rPr>
        <w:t xml:space="preserve">20_ 年我院根据发展需</w:t>
      </w:r>
    </w:p>
    <w:p>
      <w:pPr>
        <w:ind w:left="0" w:right="0" w:firstLine="560"/>
        <w:spacing w:before="450" w:after="450" w:line="312" w:lineRule="auto"/>
      </w:pPr>
      <w:r>
        <w:rPr>
          <w:rFonts w:ascii="宋体" w:hAnsi="宋体" w:eastAsia="宋体" w:cs="宋体"/>
          <w:color w:val="000"/>
          <w:sz w:val="28"/>
          <w:szCs w:val="28"/>
        </w:rPr>
        <w:t xml:space="preserve">要，设立质控科，加强医疗质量管理工作。现将质控工作情况总结如 下：</w:t>
      </w:r>
    </w:p>
    <w:p>
      <w:pPr>
        <w:ind w:left="0" w:right="0" w:firstLine="560"/>
        <w:spacing w:before="450" w:after="450" w:line="312" w:lineRule="auto"/>
      </w:pPr>
      <w:r>
        <w:rPr>
          <w:rFonts w:ascii="宋体" w:hAnsi="宋体" w:eastAsia="宋体" w:cs="宋体"/>
          <w:color w:val="000"/>
          <w:sz w:val="28"/>
          <w:szCs w:val="28"/>
        </w:rPr>
        <w:t xml:space="preserve">一、完善质控管理体系</w:t>
      </w:r>
    </w:p>
    <w:p>
      <w:pPr>
        <w:ind w:left="0" w:right="0" w:firstLine="560"/>
        <w:spacing w:before="450" w:after="450" w:line="312" w:lineRule="auto"/>
      </w:pPr>
      <w:r>
        <w:rPr>
          <w:rFonts w:ascii="宋体" w:hAnsi="宋体" w:eastAsia="宋体" w:cs="宋体"/>
          <w:color w:val="000"/>
          <w:sz w:val="28"/>
          <w:szCs w:val="28"/>
        </w:rPr>
        <w:t xml:space="preserve">二、着力抓好制度的建设与落实</w:t>
      </w:r>
    </w:p>
    <w:p>
      <w:pPr>
        <w:ind w:left="0" w:right="0" w:firstLine="560"/>
        <w:spacing w:before="450" w:after="450" w:line="312" w:lineRule="auto"/>
      </w:pPr>
      <w:r>
        <w:rPr>
          <w:rFonts w:ascii="宋体" w:hAnsi="宋体" w:eastAsia="宋体" w:cs="宋体"/>
          <w:color w:val="000"/>
          <w:sz w:val="28"/>
          <w:szCs w:val="28"/>
        </w:rPr>
        <w:t xml:space="preserve">20_ 年，为提高医院质量管理工作水平，在院领导的指导下，编制了《医疗质量控制方案》，明确了质控管理体系、工作内容、管 理要求等，细化了工作职责，落实了管理要求，为各级提升质量管理 提供了依据。目前，医院各科根据院质量管理要求，已建立了管理制 度。院内质控科定期开展质量检查、考核工作，确保制度执行到位。</w:t>
      </w:r>
    </w:p>
    <w:p>
      <w:pPr>
        <w:ind w:left="0" w:right="0" w:firstLine="560"/>
        <w:spacing w:before="450" w:after="450" w:line="312" w:lineRule="auto"/>
      </w:pPr>
      <w:r>
        <w:rPr>
          <w:rFonts w:ascii="宋体" w:hAnsi="宋体" w:eastAsia="宋体" w:cs="宋体"/>
          <w:color w:val="000"/>
          <w:sz w:val="28"/>
          <w:szCs w:val="28"/>
        </w:rPr>
        <w:t xml:space="preserve">三、认真落实质控工作职责20_ 年质控科成立以来，加强与和专业科室的沟通、合作，积 极调动院内专家质量管理的积极性，总结各科、各专业的工作经验和 管理经验，深入分析当前医院质控管理中存在的问题，提出合理化建 议，为推进质控工作提供组织保障；开展医疗质量检查，判断医疗质 量指标的完成情况，并与各专业科室深入分析，提出改进措施，确保 医疗质量持续改进； 加强日常监控，科学分析各级质量管理中存在的 不足，编写医疗质控报告，为改进医院医疗服务水平和领导决策提供 支持</w:t>
      </w:r>
    </w:p>
    <w:p>
      <w:pPr>
        <w:ind w:left="0" w:right="0" w:firstLine="560"/>
        <w:spacing w:before="450" w:after="450" w:line="312" w:lineRule="auto"/>
      </w:pPr>
      <w:r>
        <w:rPr>
          <w:rFonts w:ascii="宋体" w:hAnsi="宋体" w:eastAsia="宋体" w:cs="宋体"/>
          <w:color w:val="000"/>
          <w:sz w:val="28"/>
          <w:szCs w:val="28"/>
        </w:rPr>
        <w:t xml:space="preserve">四、重点加强薄弱环节的质量管理</w:t>
      </w:r>
    </w:p>
    <w:p>
      <w:pPr>
        <w:ind w:left="0" w:right="0" w:firstLine="560"/>
        <w:spacing w:before="450" w:after="450" w:line="312" w:lineRule="auto"/>
      </w:pPr>
      <w:r>
        <w:rPr>
          <w:rFonts w:ascii="宋体" w:hAnsi="宋体" w:eastAsia="宋体" w:cs="宋体"/>
          <w:color w:val="000"/>
          <w:sz w:val="28"/>
          <w:szCs w:val="28"/>
        </w:rPr>
        <w:t xml:space="preserve">针对医院质量管理的环节，特别是手术管理，质控科加强围手术 期质量控制，督促手术室完善各项规章制度，深入开展术前评估、术 前告知，修改和完善各种知情同意书；严格麻醉工作制度，规范麻醉 记录；加强术前、术中、关腹前、关腹后多次手术清点管理。</w:t>
      </w:r>
    </w:p>
    <w:p>
      <w:pPr>
        <w:ind w:left="0" w:right="0" w:firstLine="560"/>
        <w:spacing w:before="450" w:after="450" w:line="312" w:lineRule="auto"/>
      </w:pPr>
      <w:r>
        <w:rPr>
          <w:rFonts w:ascii="宋体" w:hAnsi="宋体" w:eastAsia="宋体" w:cs="宋体"/>
          <w:color w:val="000"/>
          <w:sz w:val="28"/>
          <w:szCs w:val="28"/>
        </w:rPr>
        <w:t xml:space="preserve">五、加强质控培训</w:t>
      </w:r>
    </w:p>
    <w:p>
      <w:pPr>
        <w:ind w:left="0" w:right="0" w:firstLine="560"/>
        <w:spacing w:before="450" w:after="450" w:line="312" w:lineRule="auto"/>
      </w:pPr>
      <w:r>
        <w:rPr>
          <w:rFonts w:ascii="宋体" w:hAnsi="宋体" w:eastAsia="宋体" w:cs="宋体"/>
          <w:color w:val="000"/>
          <w:sz w:val="28"/>
          <w:szCs w:val="28"/>
        </w:rPr>
        <w:t xml:space="preserve">20_ 年，院内进一步加强质控知识的培训，引进先进医院的管 理经验，不断提高质控管理各环节的工作水平，着力抓好基础医疗质 量培训，强化质量控制意识。</w:t>
      </w:r>
    </w:p>
    <w:p>
      <w:pPr>
        <w:ind w:left="0" w:right="0" w:firstLine="560"/>
        <w:spacing w:before="450" w:after="450" w:line="312" w:lineRule="auto"/>
      </w:pPr>
      <w:r>
        <w:rPr>
          <w:rFonts w:ascii="宋体" w:hAnsi="宋体" w:eastAsia="宋体" w:cs="宋体"/>
          <w:color w:val="000"/>
          <w:sz w:val="28"/>
          <w:szCs w:val="28"/>
        </w:rPr>
        <w:t xml:space="preserve">质量管理无小事。目前，很多工作刚刚起步，20_ 年要在院领</w:t>
      </w:r>
    </w:p>
    <w:p>
      <w:pPr>
        <w:ind w:left="0" w:right="0" w:firstLine="560"/>
        <w:spacing w:before="450" w:after="450" w:line="312" w:lineRule="auto"/>
      </w:pPr>
      <w:r>
        <w:rPr>
          <w:rFonts w:ascii="宋体" w:hAnsi="宋体" w:eastAsia="宋体" w:cs="宋体"/>
          <w:color w:val="000"/>
          <w:sz w:val="28"/>
          <w:szCs w:val="28"/>
        </w:rPr>
        <w:t xml:space="preserve">导的支持下，围绕院医疗经营中心工作，扎实推进以下工作，进一步 提升医院质量管理水平。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质控员月工作总结14</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质控员月工作总结15</w:t>
      </w:r>
    </w:p>
    <w:p>
      <w:pPr>
        <w:ind w:left="0" w:right="0" w:firstLine="560"/>
        <w:spacing w:before="450" w:after="450" w:line="312" w:lineRule="auto"/>
      </w:pPr>
      <w:r>
        <w:rPr>
          <w:rFonts w:ascii="宋体" w:hAnsi="宋体" w:eastAsia="宋体" w:cs="宋体"/>
          <w:color w:val="000"/>
          <w:sz w:val="28"/>
          <w:szCs w:val="28"/>
        </w:rPr>
        <w:t xml:space="preserve">根据上级卫生主管部门的布置及有关文件精神，结合^v^今年关于“进一步深入开展医院管理年活动”及活动方案，我院加强业务建设和质控管理，注重安全医疗，认真贯彻执行相关卫生法律法规，强化医务人员质量意识，为病人创造了一个安全、有效、合理的诊疗环境，现将我院质控工作总结汇报如下：</w:t>
      </w:r>
    </w:p>
    <w:p>
      <w:pPr>
        <w:ind w:left="0" w:right="0" w:firstLine="560"/>
        <w:spacing w:before="450" w:after="450" w:line="312" w:lineRule="auto"/>
      </w:pPr>
      <w:r>
        <w:rPr>
          <w:rFonts w:ascii="宋体" w:hAnsi="宋体" w:eastAsia="宋体" w:cs="宋体"/>
          <w:color w:val="000"/>
          <w:sz w:val="28"/>
          <w:szCs w:val="28"/>
        </w:rPr>
        <w:t xml:space="preserve">1、加强医疗质量管理监督，注重安全医疗。年初时进一步完善了十大质控标准，继续与各质控组织签定目标协议书，责任落实到人，同时认真贯彻落实医院今年关于“进一步深入开展医院管理年活动方案”并结合《医院管理评价指南》明确各大质控组织职能，任务落实、分工明确，并督促各组织定期开展活动，同时对照医疗质量管理工作计划、实施方案、医务人员业务素质量化考核管理制度、医疗质量管理目标方案等，加大对医疗质量和优质服务（行风）的检查力度。</w:t>
      </w:r>
    </w:p>
    <w:p>
      <w:pPr>
        <w:ind w:left="0" w:right="0" w:firstLine="560"/>
        <w:spacing w:before="450" w:after="450" w:line="312" w:lineRule="auto"/>
      </w:pPr>
      <w:r>
        <w:rPr>
          <w:rFonts w:ascii="宋体" w:hAnsi="宋体" w:eastAsia="宋体" w:cs="宋体"/>
          <w:color w:val="000"/>
          <w:sz w:val="28"/>
          <w:szCs w:val="28"/>
        </w:rPr>
        <w:t xml:space="preserve">（1）方式调整：采取重点科室重点内容抽查的形式，尤其是医疗文书的规范书写与院内感染防治方面作为重中之重，并直接与考核挂钩。在检查手段上，我们吸取原来反馈滞后的教训，将不规范的医疗文书通过数码相机拍摄，及时组织相关人员对照存在问题进行培训，通过多媒体投影系统进行业务讲座，结合相关的法律法规及诊疗质量、处方规范等对不合格的医疗文书进行剖析，对规范的文书进行现场展示，经过培训，我院的医疗文书规范书写有了明显的提高，医疗质量也得到了相应的提高。</w:t>
      </w:r>
    </w:p>
    <w:p>
      <w:pPr>
        <w:ind w:left="0" w:right="0" w:firstLine="560"/>
        <w:spacing w:before="450" w:after="450" w:line="312" w:lineRule="auto"/>
      </w:pPr>
      <w:r>
        <w:rPr>
          <w:rFonts w:ascii="宋体" w:hAnsi="宋体" w:eastAsia="宋体" w:cs="宋体"/>
          <w:color w:val="000"/>
          <w:sz w:val="28"/>
          <w:szCs w:val="28"/>
        </w:rPr>
        <w:t xml:space="preserve">（2）加大考核：每月检查，发现不规范、不合格的项目则对相应科室个人加重处罚力度，并将检查内容、处罚在院务公告栏上进行公示，好的则在院内信息刊上刊登示范，吸取了以往力度不够的教训，充分达到了教育、整改的目的，应该说成效也是显著的。加大考核力度，并组织相关人员对照存在的问题进行培训学习。</w:t>
      </w:r>
    </w:p>
    <w:p>
      <w:pPr>
        <w:ind w:left="0" w:right="0" w:firstLine="560"/>
        <w:spacing w:before="450" w:after="450" w:line="312" w:lineRule="auto"/>
      </w:pPr>
      <w:r>
        <w:rPr>
          <w:rFonts w:ascii="宋体" w:hAnsi="宋体" w:eastAsia="宋体" w:cs="宋体"/>
          <w:color w:val="000"/>
          <w:sz w:val="28"/>
          <w:szCs w:val="28"/>
        </w:rPr>
        <w:t xml:space="preserve">2、在安全医疗质控方面：医疗安全是医院工作的生命线，是保证医疗质量的关键，我院注重提高医务人员安全防范意识，使安全医疗得到更充分保证，要求各科每月组织科内相关进行学习，院部不定期抽查；同时要求各科重视安全医疗监控本的使用，必须客观、实事求是的记录反应情况；根据新的医疗形式以及医院的\'发展趋势，平时工作中投诉重点、检查中发现存在的安全隐患苗头，医教科不定期组织医疗有关法律、法规及业务知识的培训，保障了我院医疗质量的稳步提高，也使每个医务人员都提高思想意识，认识到安全医疗的重要性。</w:t>
      </w:r>
    </w:p>
    <w:p>
      <w:pPr>
        <w:ind w:left="0" w:right="0" w:firstLine="560"/>
        <w:spacing w:before="450" w:after="450" w:line="312" w:lineRule="auto"/>
      </w:pPr>
      <w:r>
        <w:rPr>
          <w:rFonts w:ascii="宋体" w:hAnsi="宋体" w:eastAsia="宋体" w:cs="宋体"/>
          <w:color w:val="000"/>
          <w:sz w:val="28"/>
          <w:szCs w:val="28"/>
        </w:rPr>
        <w:t xml:space="preserve">3、在病历质控方面：医院加强对基础医疗质量的检查，以各种医疗文书书写质量为基础，注重内在质量的考核，开展院科二级病历质控活动，科室质控员对本科室病历进行检查评分，发现问题及时提出和整改；院部质控组织对全院病历进行抽查，存在的缺陷与绩效工资挂钩。定期组织三级查房演示和考核，不断提高三级查房质量。每月行政查房和夜查房一次，检查交接班制度、手术审批制度、会议制度，各项诊治制度的落实。严格手术审批，把好手术质量关，保证手术安全。及时登记、记录各项制度的执行情况。充分尊重病人的知情权，落实告知制度，做好入院72小时谈话、术前、术中、术后谈话、特殊诊疗活动及麻醉谈话、输血谈话等，充分与病人沟通、相互配合，以提高医疗效果，减少医疗纠纷。</w:t>
      </w:r>
    </w:p>
    <w:p>
      <w:pPr>
        <w:ind w:left="0" w:right="0" w:firstLine="560"/>
        <w:spacing w:before="450" w:after="450" w:line="312" w:lineRule="auto"/>
      </w:pPr>
      <w:r>
        <w:rPr>
          <w:rFonts w:ascii="宋体" w:hAnsi="宋体" w:eastAsia="宋体" w:cs="宋体"/>
          <w:color w:val="000"/>
          <w:sz w:val="28"/>
          <w:szCs w:val="28"/>
        </w:rPr>
        <w:t xml:space="preserve">4、在护理质控方面：建立健全护理质量管理组织，分管院长、护理部、护士长分工明确，职责落实，分级管理。护理管理制度健全，认真开展护理行政查房、业务查房及夜查房工作。规范病房管理和输液管理，按持续质量改进方法科学管理，并督察护士按护理程序实施。重视护理教学工作，护理部设专人负责，规定各级护理人员的教学目标。采取各种形式的在职教育和专业培训，并突出中医知识培训，及时更新知识，定期对护理人员进行“三基”考试、技术操作考试和行为考核。</w:t>
      </w:r>
    </w:p>
    <w:p>
      <w:pPr>
        <w:ind w:left="0" w:right="0" w:firstLine="560"/>
        <w:spacing w:before="450" w:after="450" w:line="312" w:lineRule="auto"/>
      </w:pPr>
      <w:r>
        <w:rPr>
          <w:rFonts w:ascii="宋体" w:hAnsi="宋体" w:eastAsia="宋体" w:cs="宋体"/>
          <w:color w:val="000"/>
          <w:sz w:val="28"/>
          <w:szCs w:val="28"/>
        </w:rPr>
        <w:t xml:space="preserve">5、在院内感染方面：医院感染管理是医疗质量管理的重要组成部分。近年来医院领导加强了医院感染管理的力量，外送院感科管理人员培训。多次组织相关人员学习^v^修订的《医院感染管理办法》及相关知识，全面贯彻和落实上级各有关部门的医院感染管理规范和要求。进一步规范和完善了院感检测项目、范围及内容。不定期组织检查医院重点科室的消毒隔离制度落实情况，加强了重点科室、重点人群的综合监测。规范一次性使用医疗用品的管理，强化抗生素的合理使用。开展了一些前瞻性的调查及医院感染耐药菌、易感人群、高危因素等方面的检测。每季向临床科室反馈。对各重点科室每月进行生物采样监测。开展各种形式不同人员的院感知识培训（勤工、护理、新上岗人员、临床医生等）。进一步提高医务人员的医院感染知识及对医院感染所造成的危害性的知识，并能从行动中去自觉遵循规章制度，提高自我保护意识。</w:t>
      </w:r>
    </w:p>
    <w:p>
      <w:pPr>
        <w:ind w:left="0" w:right="0" w:firstLine="560"/>
        <w:spacing w:before="450" w:after="450" w:line="312" w:lineRule="auto"/>
      </w:pPr>
      <w:r>
        <w:rPr>
          <w:rFonts w:ascii="宋体" w:hAnsi="宋体" w:eastAsia="宋体" w:cs="宋体"/>
          <w:color w:val="000"/>
          <w:sz w:val="28"/>
          <w:szCs w:val="28"/>
        </w:rPr>
        <w:t xml:space="preserve">6、在药事质控方面：医院严格按照《药品管理法》指导药事工作，根据《医疗机构药事暂行规定》要求规定规范管理。开展临床药学工作，深入临床参加医生查房及病例讨论，收集、整理、报告药物不良反应事件，编印‘药讯’等药学信息资料，加强与临床的沟通。药品采购严格规范执行采购招标各类文件、制度，对联合集中招标采购后中标药品的采购认真按合同履行，严格执行省、市药品联合集中招标采购中标常用药品的销售价格。遵守药品采、供、销有关规章制度。设置“药物咨询”窗口及“药品知识宣传窗”，向社会提供24小时药物咨询电话，受到患者的好评。</w:t>
      </w:r>
    </w:p>
    <w:p>
      <w:pPr>
        <w:ind w:left="0" w:right="0" w:firstLine="560"/>
        <w:spacing w:before="450" w:after="450" w:line="312" w:lineRule="auto"/>
      </w:pPr>
      <w:r>
        <w:rPr>
          <w:rFonts w:ascii="宋体" w:hAnsi="宋体" w:eastAsia="宋体" w:cs="宋体"/>
          <w:color w:val="000"/>
          <w:sz w:val="28"/>
          <w:szCs w:val="28"/>
        </w:rPr>
        <w:t xml:space="preserve">7、在放射质控方面：放射科重视各项制度的建设，建立了完善的管理体系。对普通X线、CT实行了统一管理模式，医技人员相对固定，目前已有医技CT上岗证1人，坚持综合读片制度，开展技术读片、安全医疗学习。坚持每月一次科室业务学习，疑难病例讨论及分析，做好室内、空间质控工作。</w:t>
      </w:r>
    </w:p>
    <w:p>
      <w:pPr>
        <w:ind w:left="0" w:right="0" w:firstLine="560"/>
        <w:spacing w:before="450" w:after="450" w:line="312" w:lineRule="auto"/>
      </w:pPr>
      <w:r>
        <w:rPr>
          <w:rFonts w:ascii="宋体" w:hAnsi="宋体" w:eastAsia="宋体" w:cs="宋体"/>
          <w:color w:val="000"/>
          <w:sz w:val="28"/>
          <w:szCs w:val="28"/>
        </w:rPr>
        <w:t xml:space="preserve">8、在检验质控方面：各项管理制度健全且执行良好，工作运转有序。有完善的检验质量保证措施，检验操作规范，室内质控有措施，记录完整。参加省临床检验中心室间质控评分（血液血检验、尿液干化学检验、生化检验、免疫学检验、凝血检验）均取得优秀成绩。</w:t>
      </w:r>
    </w:p>
    <w:p>
      <w:pPr>
        <w:ind w:left="0" w:right="0" w:firstLine="560"/>
        <w:spacing w:before="450" w:after="450" w:line="312" w:lineRule="auto"/>
      </w:pPr>
      <w:r>
        <w:rPr>
          <w:rFonts w:ascii="宋体" w:hAnsi="宋体" w:eastAsia="宋体" w:cs="宋体"/>
          <w:color w:val="000"/>
          <w:sz w:val="28"/>
          <w:szCs w:val="28"/>
        </w:rPr>
        <w:t xml:space="preserve">9、在麻醉质控方面：麻醉科注重质量管理和全面开展各项工作。严格执行临床麻醉管理与技术规范，积极参加省、市质控组织的各种学术活动。在历年的质控中心检查中获得优良成绩。</w:t>
      </w:r>
    </w:p>
    <w:p>
      <w:pPr>
        <w:ind w:left="0" w:right="0" w:firstLine="560"/>
        <w:spacing w:before="450" w:after="450" w:line="312" w:lineRule="auto"/>
      </w:pPr>
      <w:r>
        <w:rPr>
          <w:rFonts w:ascii="宋体" w:hAnsi="宋体" w:eastAsia="宋体" w:cs="宋体"/>
          <w:color w:val="000"/>
          <w:sz w:val="28"/>
          <w:szCs w:val="28"/>
        </w:rPr>
        <w:t xml:space="preserve">10、在门急诊质控方面：急诊设内、外科，标志醒目，夜间有灯光。设有接诊室、抢救室、监护室、观察室、治疗室、清创室、化验室、药房。设有观察床4张，抢救监护床2张。医疗区域独立，有专用出入门，车道通畅，各项制度齐全，抢救方案齐全，并开设有绿色通道。门诊病历书写符合规定。采取各种措施美化环境，调整布局，优化流程，方便病人就诊。各抢救设备、药品符合要求，质量完好。</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半年来，认真贯彻院党委提出的“强化品质年”的总要求，围绕质控科提出的20xx年“1〃10”计划，在提高“执行力”和“落实力”上狠下功夫，基本上有效有果的完成任务，人人各司其职。不断加强科室人员培训和工作能力提升，认真学习先进的质量管理理念和办法，其中参加了2次全国相关学术会议，同时科室利用交班会、书刊杂志的相关论文等方式交流学习。接待友好单位参观学习2次，互相交流学习，运用学习成果，结合医院实际情况，改进质控方法，持续改进医疗质量。一是，继续狠抓培训教育，质控科先后进行2次新进医师的岗前培训教育，深入临床一线授课，邀请著名专家教授全院授课等，打牢基础，稳固基石，逐步强化医疗品质。二是，常态化狠抓病历质量控制。20xx年一季度全院共计出院27306人次，质控科通过下科室现场检查、住院总医师抽查等多种方式，共抽查运行病历8270份，抽查率为；发现问题13508条,平均每份病历存在问题条。终末病历质量控制中，质控科组织专家对20xx年1-3月10日全部死亡病历质量进行了全面检查，共计检查死亡病历88份；同时，组织各个科室二线医师及住院总医师进行了出院病历抽查，共计抽查560份。另外，协助各级医师完善运行、出院病历1500余份。三是，参加科室疑难病例讨论、死亡病例讨论及全院会诊42次，参与科室质量</w:t>
      </w:r>
    </w:p>
    <w:p>
      <w:pPr>
        <w:ind w:left="0" w:right="0" w:firstLine="560"/>
        <w:spacing w:before="450" w:after="450" w:line="312" w:lineRule="auto"/>
      </w:pPr>
      <w:r>
        <w:rPr>
          <w:rFonts w:ascii="宋体" w:hAnsi="宋体" w:eastAsia="宋体" w:cs="宋体"/>
          <w:color w:val="000"/>
          <w:sz w:val="28"/>
          <w:szCs w:val="28"/>
        </w:rPr>
        <w:t xml:space="preserve">与安全管理团队活动5次等，充分体现“走动式管理”，适时深入科室进行个案质控、全程质控，与科室主任、专家教授及各级医师交流如何提高医疗质量相关行为，提高执行力。四是，认真落实院级持续改进项目，力推取得成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（一）以“标准”强化医疗质量管理，保证医疗安全</w:t>
      </w:r>
    </w:p>
    <w:p>
      <w:pPr>
        <w:ind w:left="0" w:right="0" w:firstLine="560"/>
        <w:spacing w:before="450" w:after="450" w:line="312" w:lineRule="auto"/>
      </w:pPr>
      <w:r>
        <w:rPr>
          <w:rFonts w:ascii="宋体" w:hAnsi="宋体" w:eastAsia="宋体" w:cs="宋体"/>
          <w:color w:val="000"/>
          <w:sz w:val="28"/>
          <w:szCs w:val="28"/>
        </w:rPr>
        <w:t xml:space="preserve">1、为了规范和促进医院医疗质量培训教育工作持续性、系统性、有效性的进行，在拟草《医疗质量缺陷培训教育管理实施办法（试行）》和《病案质量控制管理实施办法（试行）》、《科室首席质控专家管理办法》等制度的基础上，多次征求医疗质量管理委员会和病案质量管理委员会各委员及质控专家的意见及建议，反复进行修改完善，提高其合理性和可操作性。</w:t>
      </w:r>
    </w:p>
    <w:p>
      <w:pPr>
        <w:ind w:left="0" w:right="0" w:firstLine="560"/>
        <w:spacing w:before="450" w:after="450" w:line="312" w:lineRule="auto"/>
      </w:pPr>
      <w:r>
        <w:rPr>
          <w:rFonts w:ascii="宋体" w:hAnsi="宋体" w:eastAsia="宋体" w:cs="宋体"/>
          <w:color w:val="000"/>
          <w:sz w:val="28"/>
          <w:szCs w:val="28"/>
        </w:rPr>
        <w:t xml:space="preserve">2、根据医院质量考评办法，质控科对《医护质量考核办法》中部分考评细则进行了修订，完善考评项目，使考评工作更具有针对性，科学性，客观性。</w:t>
      </w:r>
    </w:p>
    <w:p>
      <w:pPr>
        <w:ind w:left="0" w:right="0" w:firstLine="560"/>
        <w:spacing w:before="450" w:after="450" w:line="312" w:lineRule="auto"/>
      </w:pPr>
      <w:r>
        <w:rPr>
          <w:rFonts w:ascii="宋体" w:hAnsi="宋体" w:eastAsia="宋体" w:cs="宋体"/>
          <w:color w:val="000"/>
          <w:sz w:val="28"/>
          <w:szCs w:val="28"/>
        </w:rPr>
        <w:t xml:space="preserve">3、根据等级医院评审要求，结合科室工作计划，于4月10日召开病案管理委员会。会上，各委员针对《病案质量控制管理实施办法（试行）》相关内容进行了热烈的讨论，并结合自身工作实际，提出了很多宝贵的意见及建议。同时，就我院目前的病案质控办法、影响病历质量的因素、提高病历管理水平和质量控制PDCA循环步骤等进行了学习与讨论，让科室质控小组更好的开展科内病历培训及质控工作。</w:t>
      </w:r>
    </w:p>
    <w:p>
      <w:pPr>
        <w:ind w:left="0" w:right="0" w:firstLine="560"/>
        <w:spacing w:before="450" w:after="450" w:line="312" w:lineRule="auto"/>
      </w:pPr>
      <w:r>
        <w:rPr>
          <w:rFonts w:ascii="宋体" w:hAnsi="宋体" w:eastAsia="宋体" w:cs="宋体"/>
          <w:color w:val="000"/>
          <w:sz w:val="28"/>
          <w:szCs w:val="28"/>
        </w:rPr>
        <w:t xml:space="preserve">4、为进一步加强病历内涵建设，提高病历质量，质控科于5月14日</w:t>
      </w:r>
    </w:p>
    <w:p>
      <w:pPr>
        <w:ind w:left="0" w:right="0" w:firstLine="560"/>
        <w:spacing w:before="450" w:after="450" w:line="312" w:lineRule="auto"/>
      </w:pPr>
      <w:r>
        <w:rPr>
          <w:rFonts w:ascii="宋体" w:hAnsi="宋体" w:eastAsia="宋体" w:cs="宋体"/>
          <w:color w:val="000"/>
          <w:sz w:val="28"/>
          <w:szCs w:val="28"/>
        </w:rPr>
        <w:t xml:space="preserve">—22日举行了优秀病历展评活动。展评活动共计展出本院优秀病历10份，外院优秀病历5份，参展医师及学生达800余人，参展率大于93%。另外，参展人员还提出宝贵意见及建议，为质控科进一步做好病历质控工作提供参考资料。</w:t>
      </w:r>
    </w:p>
    <w:p>
      <w:pPr>
        <w:ind w:left="0" w:right="0" w:firstLine="560"/>
        <w:spacing w:before="450" w:after="450" w:line="312" w:lineRule="auto"/>
      </w:pPr>
      <w:r>
        <w:rPr>
          <w:rFonts w:ascii="宋体" w:hAnsi="宋体" w:eastAsia="宋体" w:cs="宋体"/>
          <w:color w:val="000"/>
          <w:sz w:val="28"/>
          <w:szCs w:val="28"/>
        </w:rPr>
        <w:t xml:space="preserve">5、质控科邀请院内著名专家何作云教授于6月18日晚进行全院授课，针对科室各级医师讲解了 “入院记录诊断的正确填写”，同时对如何当好一名医生进行了传经送宝，反响强烈。</w:t>
      </w:r>
    </w:p>
    <w:p>
      <w:pPr>
        <w:ind w:left="0" w:right="0" w:firstLine="560"/>
        <w:spacing w:before="450" w:after="450" w:line="312" w:lineRule="auto"/>
      </w:pPr>
      <w:r>
        <w:rPr>
          <w:rFonts w:ascii="宋体" w:hAnsi="宋体" w:eastAsia="宋体" w:cs="宋体"/>
          <w:color w:val="000"/>
          <w:sz w:val="28"/>
          <w:szCs w:val="28"/>
        </w:rPr>
        <w:t xml:space="preserve">6、更新质控医师队伍，持续发挥有效作用。改变以往医院聘请模式，由科室自行推荐质控医师，同时融入去年优秀住院总医师，共同强健质控队伍力量，有效发挥质控作用，持续改进医疗质量。</w:t>
      </w:r>
    </w:p>
    <w:p>
      <w:pPr>
        <w:ind w:left="0" w:right="0" w:firstLine="560"/>
        <w:spacing w:before="450" w:after="450" w:line="312" w:lineRule="auto"/>
      </w:pPr>
      <w:r>
        <w:rPr>
          <w:rFonts w:ascii="宋体" w:hAnsi="宋体" w:eastAsia="宋体" w:cs="宋体"/>
          <w:color w:val="000"/>
          <w:sz w:val="28"/>
          <w:szCs w:val="28"/>
        </w:rPr>
        <w:t xml:space="preserve">（二）全程管控，常态化督查</w:t>
      </w:r>
    </w:p>
    <w:p>
      <w:pPr>
        <w:ind w:left="0" w:right="0" w:firstLine="560"/>
        <w:spacing w:before="450" w:after="450" w:line="312" w:lineRule="auto"/>
      </w:pPr>
      <w:r>
        <w:rPr>
          <w:rFonts w:ascii="宋体" w:hAnsi="宋体" w:eastAsia="宋体" w:cs="宋体"/>
          <w:color w:val="000"/>
          <w:sz w:val="28"/>
          <w:szCs w:val="28"/>
        </w:rPr>
        <w:t xml:space="preserve">一是，根据《医护质量考核办法》相关标准及要求，质控科每月进行定期考核，考核内容主要包括病历书写质量、满页打印、48小时病历错误信息修改情况、科室每月自查运行（出院）病历≥10%、科室甲级病案率、科室质量与安全管理团队开展情况、培训教育考核等，保证医疗质量安全落实到质控工作的每一个环节。同时汇总考核情况，及时上报至医疗科。二是，每季度定期组织临床专家教授、住院总医师及部分职能科室，全面检查出院病历、死亡病历质量。三是，坚持通报讲评制度，充分发挥“两会”曝光效应，将发现的问题通过院周会、住院总医师例会进行通报，反馈性的促进全面质量的持续提高。上半年共计周会通报3次，住院总医师例会11次，每次形成纸质讲评材料，不定期进行例会内容传达情况的.抽查。四是，根据住院总医师管理规则，每月对住院总医师进行了常态化</w:t>
      </w:r>
    </w:p>
    <w:p>
      <w:pPr>
        <w:ind w:left="0" w:right="0" w:firstLine="560"/>
        <w:spacing w:before="450" w:after="450" w:line="312" w:lineRule="auto"/>
      </w:pPr>
      <w:r>
        <w:rPr>
          <w:rFonts w:ascii="宋体" w:hAnsi="宋体" w:eastAsia="宋体" w:cs="宋体"/>
          <w:color w:val="000"/>
          <w:sz w:val="28"/>
          <w:szCs w:val="28"/>
        </w:rPr>
        <w:t xml:space="preserve">考评，包括会诊情况、科室质量督查情况、参加住院总医师例会情况等。五是，常态化深入科室督查核心制度落实情况，组织临床质控医师每月下科室进行一次现场督导病历质量，发现问题现场整改。</w:t>
      </w:r>
    </w:p>
    <w:p>
      <w:pPr>
        <w:ind w:left="0" w:right="0" w:firstLine="560"/>
        <w:spacing w:before="450" w:after="450" w:line="312" w:lineRule="auto"/>
      </w:pPr>
      <w:r>
        <w:rPr>
          <w:rFonts w:ascii="宋体" w:hAnsi="宋体" w:eastAsia="宋体" w:cs="宋体"/>
          <w:color w:val="000"/>
          <w:sz w:val="28"/>
          <w:szCs w:val="28"/>
        </w:rPr>
        <w:t xml:space="preserve">（三）落实专项检查，认真整改</w:t>
      </w:r>
    </w:p>
    <w:p>
      <w:pPr>
        <w:ind w:left="0" w:right="0" w:firstLine="560"/>
        <w:spacing w:before="450" w:after="450" w:line="312" w:lineRule="auto"/>
      </w:pPr>
      <w:r>
        <w:rPr>
          <w:rFonts w:ascii="宋体" w:hAnsi="宋体" w:eastAsia="宋体" w:cs="宋体"/>
          <w:color w:val="000"/>
          <w:sz w:val="28"/>
          <w:szCs w:val="28"/>
        </w:rPr>
        <w:t xml:space="preserve">1、根据文件的相关要求，积极做好迎检准备，督促科室做好对标、自查及整改工作，同时配合迎检办公室做好医院自评、总结分析等工作。</w:t>
      </w:r>
    </w:p>
    <w:p>
      <w:pPr>
        <w:ind w:left="0" w:right="0" w:firstLine="560"/>
        <w:spacing w:before="450" w:after="450" w:line="312" w:lineRule="auto"/>
      </w:pPr>
      <w:r>
        <w:rPr>
          <w:rFonts w:ascii="宋体" w:hAnsi="宋体" w:eastAsia="宋体" w:cs="宋体"/>
          <w:color w:val="000"/>
          <w:sz w:val="28"/>
          <w:szCs w:val="28"/>
        </w:rPr>
        <w:t xml:space="preserve">2、主动、积极、创新地做好“回头看”及整改工作。根据“回头看”检查方案，质控科对临床科室病历质量进行对标抽查，形成总结分析报告，上报品质办。同时做好本科迎检准备，对存在的问题及时整改。对病历质量对标检查存在问题也及时反馈回临床科室，督促科室整改。</w:t>
      </w:r>
    </w:p>
    <w:p>
      <w:pPr>
        <w:ind w:left="0" w:right="0" w:firstLine="560"/>
        <w:spacing w:before="450" w:after="450" w:line="312" w:lineRule="auto"/>
      </w:pPr>
      <w:r>
        <w:rPr>
          <w:rFonts w:ascii="宋体" w:hAnsi="宋体" w:eastAsia="宋体" w:cs="宋体"/>
          <w:color w:val="000"/>
          <w:sz w:val="28"/>
          <w:szCs w:val="28"/>
        </w:rPr>
        <w:t xml:space="preserve">3、积极配合医保科做好迎接重庆市医保专项检查工作。协助医保科工作人员对20xx年1月以来的出院病历及现行运行医保病历进行抽查，主要针对医保危重患者、24小时重复入院患者及10日内重复入院患者情况等内容。</w:t>
      </w:r>
    </w:p>
    <w:p>
      <w:pPr>
        <w:ind w:left="0" w:right="0" w:firstLine="560"/>
        <w:spacing w:before="450" w:after="450" w:line="312" w:lineRule="auto"/>
      </w:pPr>
      <w:r>
        <w:rPr>
          <w:rFonts w:ascii="宋体" w:hAnsi="宋体" w:eastAsia="宋体" w:cs="宋体"/>
          <w:color w:val="000"/>
          <w:sz w:val="28"/>
          <w:szCs w:val="28"/>
        </w:rPr>
        <w:t xml:space="preserve">（四）以“牵牛鼻子式”管理，积极推动科学化持续改进医疗质量</w:t>
      </w:r>
    </w:p>
    <w:p>
      <w:pPr>
        <w:ind w:left="0" w:right="0" w:firstLine="560"/>
        <w:spacing w:before="450" w:after="450" w:line="312" w:lineRule="auto"/>
      </w:pPr>
      <w:r>
        <w:rPr>
          <w:rFonts w:ascii="宋体" w:hAnsi="宋体" w:eastAsia="宋体" w:cs="宋体"/>
          <w:color w:val="000"/>
          <w:sz w:val="28"/>
          <w:szCs w:val="28"/>
        </w:rPr>
        <w:t xml:space="preserve">1、为了更好的发挥科室质量与安全管理团队作用，质控科选取试点科室，与联络员座谈交流，共同探讨团队活动的项目选取及开展方式，为持续改进科室医疗质量打下基础。</w:t>
      </w:r>
    </w:p>
    <w:p>
      <w:pPr>
        <w:ind w:left="0" w:right="0" w:firstLine="560"/>
        <w:spacing w:before="450" w:after="450" w:line="312" w:lineRule="auto"/>
      </w:pPr>
      <w:r>
        <w:rPr>
          <w:rFonts w:ascii="宋体" w:hAnsi="宋体" w:eastAsia="宋体" w:cs="宋体"/>
          <w:color w:val="000"/>
          <w:sz w:val="28"/>
          <w:szCs w:val="28"/>
        </w:rPr>
        <w:t xml:space="preserve">2、为加快医院电子病历信息化建设步伐，质控科积极配合信息科，协助组织临床医师到兄弟医院进行参观学习，做好电子病历的功能收集，提供病历质控需求，竭力完善新版电子病历功能，为今后的信息化电子病历质控提供高效、便捷的途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1、对部分常态化督查工作没有定期进行总结分析，效果对比不明显，不利于医疗质量的持续改进。</w:t>
      </w:r>
    </w:p>
    <w:p>
      <w:pPr>
        <w:ind w:left="0" w:right="0" w:firstLine="560"/>
        <w:spacing w:before="450" w:after="450" w:line="312" w:lineRule="auto"/>
      </w:pPr>
      <w:r>
        <w:rPr>
          <w:rFonts w:ascii="宋体" w:hAnsi="宋体" w:eastAsia="宋体" w:cs="宋体"/>
          <w:color w:val="000"/>
          <w:sz w:val="28"/>
          <w:szCs w:val="28"/>
        </w:rPr>
        <w:t xml:space="preserve">2、每月质控科医疗质量考核方式较局限，考评数量值仍显不足。</w:t>
      </w:r>
    </w:p>
    <w:p>
      <w:pPr>
        <w:ind w:left="0" w:right="0" w:firstLine="560"/>
        <w:spacing w:before="450" w:after="450" w:line="312" w:lineRule="auto"/>
      </w:pPr>
      <w:r>
        <w:rPr>
          <w:rFonts w:ascii="宋体" w:hAnsi="宋体" w:eastAsia="宋体" w:cs="宋体"/>
          <w:color w:val="000"/>
          <w:sz w:val="28"/>
          <w:szCs w:val="28"/>
        </w:rPr>
        <w:t xml:space="preserve">3、培训教育工作开展不够，存在怕得罪人的心理，培训教育对象多局限于个人。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推动质控科的组织结构建设。继续推动质控科组织结构建设，强化组织文化的形成，特别是在新制度的落实上下功夫，提高执行力和落实力。二是，充分发挥质控培训教育作用。切实执行培训管理办法，积极对符合培训的科室或个人进行培训教育，建立起高效、有效、成本低的质控模式。三是，争取在电子病历信息化质控上有新的突破。继续配合信息科完善电子病历及质控软件的完善，提高工作效率，增强质控效果。四是，继续抓好科室质量与安全管理团队的试点工作。与试点科室联络员紧密联系，座谈交流，积极、主动、创新的做好科室质量持续改进工作。五是，主动做好“回头看”整改工作。按照工作计划，科内自行进行“回头看”对标检查工作，做好总结分析工作，对科室及职能部门发现的问题及时沟通解决，督促整改措施；对本科的问题及时完善，力争创新性地开展质量持续改进工作。六是，做好持续改进项目工作。做到点面结合，常态化、长效化地持续改进医疗质量。七是，争取较好地完成领导及机关交办的其他任务。对重大、重要事项及时请示汇报，积极做好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质控员月工作总结17</w:t>
      </w:r>
    </w:p>
    <w:p>
      <w:pPr>
        <w:ind w:left="0" w:right="0" w:firstLine="560"/>
        <w:spacing w:before="450" w:after="450" w:line="312" w:lineRule="auto"/>
      </w:pPr>
      <w:r>
        <w:rPr>
          <w:rFonts w:ascii="宋体" w:hAnsi="宋体" w:eastAsia="宋体" w:cs="宋体"/>
          <w:color w:val="000"/>
          <w:sz w:val="28"/>
          <w:szCs w:val="28"/>
        </w:rPr>
        <w:t xml:space="preserve">按照_疫情防控领导小组工作部署，_(集团)有限公司(以下简称“集团公司”)坚持科学防控、精准施策，以严的举措、实的行动，把疫情防控各项决策部署落实落细，现就相关情况总结报告如下。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证责任落实到位。二是狠抓工作保障。印发实施《集团公司新型冠状病毒感染的肺炎疫情防控工作方案》，从指导思想、工作原则、组织领导、工作目标和要求等方面提出具体要求。成立由__委领导负总责、分管领导具体抓、各部门、各出资企业协调抓的疫情防控工作领导小组，按期调度工作进展。疫情防控工作领导小组办公室定期汇总工作情况和疫情信息，全面掌握、协调调度高效有力。要求各出资企业成立疫情防控工作机构，组建专人专班，确保责任落实、不留空白。同时，进一步充实疫情防控工作领导小组办公室人员，优化设置信息统计组、综合协调组、防控保障组，每组安排_人按职责落实工作。</w:t>
      </w:r>
    </w:p>
    <w:p>
      <w:pPr>
        <w:ind w:left="0" w:right="0" w:firstLine="560"/>
        <w:spacing w:before="450" w:after="450" w:line="312" w:lineRule="auto"/>
      </w:pPr>
      <w:r>
        <w:rPr>
          <w:rFonts w:ascii="宋体" w:hAnsi="宋体" w:eastAsia="宋体" w:cs="宋体"/>
          <w:color w:val="000"/>
          <w:sz w:val="28"/>
          <w:szCs w:val="28"/>
        </w:rPr>
        <w:t xml:space="preserve">(二)强化排查管控，保证工作措施到位。一是加强人员管控。实行专人监督、动态管理，严格落实排查措施，对全体员工去向、返程、隔离等情况全面核实，确保不漏一人。截至2月22日，驻_共有员工_人，外出_人(_市_人，外省区市_人)，已返_人(_市_人，外省区市_人)，未返__人(_市_人，外省区市_人)，_人存在感冒发烧咳嗽现象，外出地点在湖北_人。异地返呼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_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当前，疫情防控仍处在关键期，做好疫情防控是全部工作的重中之重。下一步，集团公司将按照_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质控员月工作总结18</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质控员月工作总结19</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质控员月工作总结20</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质控员月工作总结21</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2025-05-02T11:06:44+08:00</dcterms:created>
  <dcterms:modified xsi:type="dcterms:W3CDTF">2025-05-02T11:06:44+08:00</dcterms:modified>
</cp:coreProperties>
</file>

<file path=docProps/custom.xml><?xml version="1.0" encoding="utf-8"?>
<Properties xmlns="http://schemas.openxmlformats.org/officeDocument/2006/custom-properties" xmlns:vt="http://schemas.openxmlformats.org/officeDocument/2006/docPropsVTypes"/>
</file>