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乡村振兴店铺工作总结(精选88篇)</w:t>
      </w:r>
      <w:bookmarkEnd w:id="1"/>
    </w:p>
    <w:p>
      <w:pPr>
        <w:jc w:val="center"/>
        <w:spacing w:before="0" w:after="450"/>
      </w:pPr>
      <w:r>
        <w:rPr>
          <w:rFonts w:ascii="Arial" w:hAnsi="Arial" w:eastAsia="Arial" w:cs="Arial"/>
          <w:color w:val="999999"/>
          <w:sz w:val="20"/>
          <w:szCs w:val="20"/>
        </w:rPr>
        <w:t xml:space="preserve">来源：网络  作者：浅唱梦痕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乡村振兴店铺工作总结1根据会议安排，现将土兴镇全省乡村振兴规划试点建设有关情况汇报如下：&gt;一、基本情况土兴镇位于平昌县城西北部，距县城12公里，幅员面积平方公里，辖12个村民委员会，3个社区居民委员会，140个农业合作社，9236户3652...</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w:t>
      </w:r>
    </w:p>
    <w:p>
      <w:pPr>
        <w:ind w:left="0" w:right="0" w:firstLine="560"/>
        <w:spacing w:before="450" w:after="450" w:line="312" w:lineRule="auto"/>
      </w:pPr>
      <w:r>
        <w:rPr>
          <w:rFonts w:ascii="宋体" w:hAnsi="宋体" w:eastAsia="宋体" w:cs="宋体"/>
          <w:color w:val="000"/>
          <w:sz w:val="28"/>
          <w:szCs w:val="28"/>
        </w:rPr>
        <w:t xml:space="preserve">根据会议安排，现将土兴镇全省乡村振兴规划试点建设有关情况汇报如下：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土兴镇位于平昌县城西北部，距县城12公里，幅员面积平方公里，辖12个村民委员会，3个社区居民委员会，140个农业合作社，9236户36528人。近年来，土兴镇按照县委、县政府关于脱贫攻坚及乡村振兴的总体部署，坚持规划引领、壮大主导产业、狠抓基础配套、强化社会治理稳步推进了乡村振兴各项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（一）坚持规划引领，把握工作方向</w:t>
      </w:r>
    </w:p>
    <w:p>
      <w:pPr>
        <w:ind w:left="0" w:right="0" w:firstLine="560"/>
        <w:spacing w:before="450" w:after="450" w:line="312" w:lineRule="auto"/>
      </w:pPr>
      <w:r>
        <w:rPr>
          <w:rFonts w:ascii="宋体" w:hAnsi="宋体" w:eastAsia="宋体" w:cs="宋体"/>
          <w:color w:val="000"/>
          <w:sz w:val="28"/>
          <w:szCs w:val="28"/>
        </w:rPr>
        <w:t xml:space="preserve">土兴镇党委、政府牢固树立“绿水青山就是金山银山”的发展理念，按照“产业振兴、人才振兴、文化振兴、业态振兴、组织振兴”的总要求，聘请成都来也旅游发展股份有限公司等专业团队进行全方位规划。专业人员通过实地开展乡村振兴规划课题调研，深度分析区域资源情况，科学编制了《土兴镇乡村振兴规划》，为土兴乡村振兴进行了准确定位，明确了工作目标，细化了工作内容。明晰了“党政主导、农民主体、生态优先、产村相融、因地制宜、统筹推进”的思路，通过实施农村新型社区、农业产业园区、乡村旅游景区“三区同建”，促进一、二、三产业“三产融合”，生产、生活、生态“三生同步”。</w:t>
      </w:r>
    </w:p>
    <w:p>
      <w:pPr>
        <w:ind w:left="0" w:right="0" w:firstLine="560"/>
        <w:spacing w:before="450" w:after="450" w:line="312" w:lineRule="auto"/>
      </w:pPr>
      <w:r>
        <w:rPr>
          <w:rFonts w:ascii="宋体" w:hAnsi="宋体" w:eastAsia="宋体" w:cs="宋体"/>
          <w:color w:val="000"/>
          <w:sz w:val="28"/>
          <w:szCs w:val="28"/>
        </w:rPr>
        <w:t xml:space="preserve">（二）坚持产业优先，增强振兴动力</w:t>
      </w:r>
    </w:p>
    <w:p>
      <w:pPr>
        <w:ind w:left="0" w:right="0" w:firstLine="560"/>
        <w:spacing w:before="450" w:after="450" w:line="312" w:lineRule="auto"/>
      </w:pPr>
      <w:r>
        <w:rPr>
          <w:rFonts w:ascii="宋体" w:hAnsi="宋体" w:eastAsia="宋体" w:cs="宋体"/>
          <w:color w:val="000"/>
          <w:sz w:val="28"/>
          <w:szCs w:val="28"/>
        </w:rPr>
        <w:t xml:space="preserve">一是精准定位抓产业。围绕“一核三带”产业发展布局，大力发展青花椒为主的特色产业，全镇回引业主34人，组建专业合作社34个，规模流转土地万亩，种植青花椒万亩，发展水产1500亩，水果3000亩，巴药1800亩，蚕桑1200亩，建设平昌县青花椒主题公园1个，青花椒初加工厂8个，实现了村村有特色产业园，户户有增收致富项目。二是利益联接促增收在优先流转贫困户土地，使用贫困户劳动力，增加群众收入的基础上，探索“公司+基地+合作社+农户”模式，做实贫困户现金、支农资金、业主投入、村集体资产、土地流转折资等量化入股，建好产业园区与贫困户的利益联结机制，有效解决业主投入压力，拓宽群众增收渠道和集体收入来源，实现贫困群众有增收、业主有效益、集体有收入。三是巩固提升促旅游。在现有产业规模的基础上，不断抓产业的巩固提升转型发展，通抓基础、建特色，按照产旅结合的思路，把产业园区打造成旅游景区，在华山、圣谕等村率先建成“1+6”综合体、游客中心、停车场、旅游厕所等公共服务设施，配套打造“华山”民宿、麻花博物馆、土坯房博物馆等文化旅游项目，开发红烧团鱼、平昌青花椒鸡、土兴麻花等特色美食，实现文旅融合发展。</w:t>
      </w:r>
    </w:p>
    <w:p>
      <w:pPr>
        <w:ind w:left="0" w:right="0" w:firstLine="560"/>
        <w:spacing w:before="450" w:after="450" w:line="312" w:lineRule="auto"/>
      </w:pPr>
      <w:r>
        <w:rPr>
          <w:rFonts w:ascii="宋体" w:hAnsi="宋体" w:eastAsia="宋体" w:cs="宋体"/>
          <w:color w:val="000"/>
          <w:sz w:val="28"/>
          <w:szCs w:val="28"/>
        </w:rPr>
        <w:t xml:space="preserve">（三）坚持基础配套，夯实振兴保障</w:t>
      </w:r>
    </w:p>
    <w:p>
      <w:pPr>
        <w:ind w:left="0" w:right="0" w:firstLine="560"/>
        <w:spacing w:before="450" w:after="450" w:line="312" w:lineRule="auto"/>
      </w:pPr>
      <w:r>
        <w:rPr>
          <w:rFonts w:ascii="宋体" w:hAnsi="宋体" w:eastAsia="宋体" w:cs="宋体"/>
          <w:color w:val="000"/>
          <w:sz w:val="28"/>
          <w:szCs w:val="28"/>
        </w:rPr>
        <w:t xml:space="preserve">（四）坚持有效治理，探索振兴路径</w:t>
      </w:r>
    </w:p>
    <w:p>
      <w:pPr>
        <w:ind w:left="0" w:right="0" w:firstLine="560"/>
        <w:spacing w:before="450" w:after="450" w:line="312" w:lineRule="auto"/>
      </w:pPr>
      <w:r>
        <w:rPr>
          <w:rFonts w:ascii="宋体" w:hAnsi="宋体" w:eastAsia="宋体" w:cs="宋体"/>
          <w:color w:val="000"/>
          <w:sz w:val="28"/>
          <w:szCs w:val="28"/>
        </w:rPr>
        <w:t xml:space="preserve">一是筑牢一个堡垒。全镇探索推行书记主任一肩挑，配齐配强各村支部书记，选派优秀大学生到村任职，推行“支部+党员+驻村工作队”的工作机制，充分发挥村支部战斗堡垒作用。二是突出“两个作用”。推行党员干部先锋带头作用，制定“九带头九不做”的党员公约，开展党员“亮比评”活动；发挥村民自治管理作用，常态开展村民说事会，制定《村规民约》及《村规民约实施细则》，实现村民自我教育、自我约束、自我管理。三是建强三支队伍。即：党员干部队伍，村民代表队伍，农村致富带头人队伍，为乡村振兴提供人才支撑。四是创新“四个机制”。自上而下的宣传发动、自下而上的组织实施决策机制；做给农民看、带着农民干的产业利益联结机制；政府基础投入引导、市场发展投入主导的多元投入机制；依法治理规范、乡风文明示范的基层治理机制，通过创新机制确保充分调动各方资源和力量参与乡村振兴建设。</w:t>
      </w:r>
    </w:p>
    <w:p>
      <w:pPr>
        <w:ind w:left="0" w:right="0" w:firstLine="560"/>
        <w:spacing w:before="450" w:after="450" w:line="312" w:lineRule="auto"/>
      </w:pPr>
      <w:r>
        <w:rPr>
          <w:rFonts w:ascii="宋体" w:hAnsi="宋体" w:eastAsia="宋体" w:cs="宋体"/>
          <w:color w:val="000"/>
          <w:sz w:val="28"/>
          <w:szCs w:val="28"/>
        </w:rPr>
        <w:t xml:space="preserve">各位领导，土兴镇乡村振兴工作在起步中摸索，在探索中前进，得到了各级领导的关心和指导。华山村也被县委政府确定为全县精准脱贫的示范村、改革创新的示范村、乡村振兴的示范村。副省长汤洪波、尧斯丹等领导先后到村指导；接受了国家财政部、省财政厅、省发改委、省农业厅、省住建厅、省生态环境厅等多个党政部门检查和调研；20_年土兴镇将积极申报创建全省乡村振兴先进镇，同步抓好华山村、龙池村、宇皇村、郭寺村、农科村等乡村振兴示范村创建，奋力推进土兴乡村振兴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乡村振兴店铺工作总结2</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&gt;一、防火防疫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&gt;二、宣传疫苗接种工作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&gt;三、两委换届选举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&gt;四、电子医保开通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&gt;五、房屋摸排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&gt;六、低保工作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&gt;七、人居环境整治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&gt;八、厕改工作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乡村振兴店铺工作总结3</w:t>
      </w:r>
    </w:p>
    <w:p>
      <w:pPr>
        <w:ind w:left="0" w:right="0" w:firstLine="560"/>
        <w:spacing w:before="450" w:after="450" w:line="312" w:lineRule="auto"/>
      </w:pPr>
      <w:r>
        <w:rPr>
          <w:rFonts w:ascii="宋体" w:hAnsi="宋体" w:eastAsia="宋体" w:cs="宋体"/>
          <w:color w:val="000"/>
          <w:sz w:val="28"/>
          <w:szCs w:val="28"/>
        </w:rPr>
        <w:t xml:space="preserve">近年来，为全面加强村级后备干部队伍建设，昆明市安宁市面向社会公开招聘村（社区）^v^书记助理^v^^v^主任助理^v^100人。为激发干事创业活力，发挥青年人才先锋作用，近日，安宁市村（社区）青年人才一班组织开展了^v^党建引领·乡村振兴^v^青才沙龙活动，来自八街街道、县街街道、温泉街道的30余名青年人才齐聚温泉，结合青年人才工作职责及当前乡村振兴任务开展考察学习。</w:t>
      </w:r>
    </w:p>
    <w:p>
      <w:pPr>
        <w:ind w:left="0" w:right="0" w:firstLine="560"/>
        <w:spacing w:before="450" w:after="450" w:line="312" w:lineRule="auto"/>
      </w:pPr>
      <w:r>
        <w:rPr>
          <w:rFonts w:ascii="宋体" w:hAnsi="宋体" w:eastAsia="宋体" w:cs="宋体"/>
          <w:color w:val="000"/>
          <w:sz w:val="28"/>
          <w:szCs w:val="28"/>
        </w:rPr>
        <w:t xml:space="preserve">全体人员先后深入温泉小镇商业步行街、温泉社区龙山村等观摩点，认真听取相关负责人介绍，了解温泉街道乡村振兴发展情况，并进行交流探讨。</w:t>
      </w:r>
    </w:p>
    <w:p>
      <w:pPr>
        <w:ind w:left="0" w:right="0" w:firstLine="560"/>
        <w:spacing w:before="450" w:after="450" w:line="312" w:lineRule="auto"/>
      </w:pPr>
      <w:r>
        <w:rPr>
          <w:rFonts w:ascii="宋体" w:hAnsi="宋体" w:eastAsia="宋体" w:cs="宋体"/>
          <w:color w:val="000"/>
          <w:sz w:val="28"/>
          <w:szCs w:val="28"/>
        </w:rPr>
        <w:t xml:space="preserve">行走于龙山，只见慢行步道上休闲座椅、自动贩卖机、公共卫生间、洗手台等一应俱全，林间各色小花竞相绽放，引人驻足拍照。在领略自然风光的同时，大家也惊叹这里的乡村之变。曾经泥泞不堪、杂草丛生的陡峭山路已然不见，如今脚不沾泥就能登顶远眺；曾经只能通过手提肩扛运送下山售卖的土豆，如今也可以搭上运输车去往外面的世界。温泉街道的段言不禁感叹：^v^现在的龙山土豆已小有名气，甚至出了礼盒装，能卖到10块钱一斤的价格。这样的新画卷，曾经是多少人遥不可及的腾飞梦啊。^v^</w:t>
      </w:r>
    </w:p>
    <w:p>
      <w:pPr>
        <w:ind w:left="0" w:right="0" w:firstLine="560"/>
        <w:spacing w:before="450" w:after="450" w:line="312" w:lineRule="auto"/>
      </w:pPr>
      <w:r>
        <w:rPr>
          <w:rFonts w:ascii="宋体" w:hAnsi="宋体" w:eastAsia="宋体" w:cs="宋体"/>
          <w:color w:val="000"/>
          <w:sz w:val="28"/>
          <w:szCs w:val="28"/>
        </w:rPr>
        <w:t xml:space="preserve">抵达龙山村后，龙山村委书记带领大家参观了村内的老年幸福食堂。^v^村里年轻人有的外出赚钱了，有的去离学校近的地方照顾孩子上学，基本上成了没什么年轻人的^v^空心村^v^。为守护老年人^v^舌尖^v^上的幸福晚年，我们建成了安宁市首家村小组老年人幸福食堂，规定户籍在龙山居民小组年满60周岁的老年人餐费按每人每餐4元收取。^v^随后，龙山村委书记还给大家分享了村小组建设旅游公厕及观光长廊背后的艰辛故事。</w:t>
      </w:r>
    </w:p>
    <w:p>
      <w:pPr>
        <w:ind w:left="0" w:right="0" w:firstLine="560"/>
        <w:spacing w:before="450" w:after="450" w:line="312" w:lineRule="auto"/>
      </w:pPr>
      <w:r>
        <w:rPr>
          <w:rFonts w:ascii="宋体" w:hAnsi="宋体" w:eastAsia="宋体" w:cs="宋体"/>
          <w:color w:val="000"/>
          <w:sz w:val="28"/>
          <w:szCs w:val="28"/>
        </w:rPr>
        <w:t xml:space="preserve">此次活动为青年人才乡村振兴工作打开了新思路，注入了新动力。结合观摩情况，全体人员谈感想、说体会，大家激烈讨论，纷纷表示作为新时代青年，要有^v^想干事^v^态度，培养^v^会干事^v^的能力，促成^v^干成事^v^的结果，积极探索服务民生新思路，用心用情做好群众工作；要以此次学习为契机，从龙山村的发展之变中领会经验，结合各村实际情况，大力探索乡村振兴新路子。</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乡村振兴店铺工作总结4</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乡村振兴店铺工作总结5</w:t>
      </w:r>
    </w:p>
    <w:p>
      <w:pPr>
        <w:ind w:left="0" w:right="0" w:firstLine="560"/>
        <w:spacing w:before="450" w:after="450" w:line="312" w:lineRule="auto"/>
      </w:pPr>
      <w:r>
        <w:rPr>
          <w:rFonts w:ascii="宋体" w:hAnsi="宋体" w:eastAsia="宋体" w:cs="宋体"/>
          <w:color w:val="000"/>
          <w:sz w:val="28"/>
          <w:szCs w:val="28"/>
        </w:rPr>
        <w:t xml:space="preserve">10月21日，县委常委、组织部部长、^v^部部长贾建宁带领各乡（镇）乡村振兴工作站长、驻村工作队长、第一书记深入三井镇三井村、神堂坪村现场观摩学习驻村帮扶工作好做法，并召开驻村帮扶工作集中培训会。</w:t>
      </w:r>
    </w:p>
    <w:p>
      <w:pPr>
        <w:ind w:left="0" w:right="0" w:firstLine="560"/>
        <w:spacing w:before="450" w:after="450" w:line="312" w:lineRule="auto"/>
      </w:pPr>
      <w:r>
        <w:rPr>
          <w:rFonts w:ascii="宋体" w:hAnsi="宋体" w:eastAsia="宋体" w:cs="宋体"/>
          <w:color w:val="000"/>
          <w:sz w:val="28"/>
          <w:szCs w:val="28"/>
        </w:rPr>
        <w:t xml:space="preserve">观摩现场，大家认真学习、深入交流、热烈讨论驻三井各单位帮扶工作的好经验、好做法，在对比中寻找差距，在学习中互促提升。</w:t>
      </w:r>
    </w:p>
    <w:p>
      <w:pPr>
        <w:ind w:left="0" w:right="0" w:firstLine="560"/>
        <w:spacing w:before="450" w:after="450" w:line="312" w:lineRule="auto"/>
      </w:pPr>
      <w:r>
        <w:rPr>
          <w:rFonts w:ascii="宋体" w:hAnsi="宋体" w:eastAsia="宋体" w:cs="宋体"/>
          <w:color w:val="000"/>
          <w:sz w:val="28"/>
          <w:szCs w:val="28"/>
        </w:rPr>
        <w:t xml:space="preserve">在随后召开的培训会上，各乡（镇）工作站长逐一畅谈心得、分享经验。县乡村振兴局相关负责人紧紧围绕巩固拓展脱贫攻坚成果同乡村振兴有效衔接驻村帮扶工作进行全面指导，培训内容丰富、重点突出，具有很强的针对性和操作性，使参训人员的业务技能有了进一步的提升，对巩固衔接各项政策有了更深刻的理解，对工作要求有了更全面的把握。</w:t>
      </w:r>
    </w:p>
    <w:p>
      <w:pPr>
        <w:ind w:left="0" w:right="0" w:firstLine="560"/>
        <w:spacing w:before="450" w:after="450" w:line="312" w:lineRule="auto"/>
      </w:pPr>
      <w:r>
        <w:rPr>
          <w:rFonts w:ascii="宋体" w:hAnsi="宋体" w:eastAsia="宋体" w:cs="宋体"/>
          <w:color w:val="000"/>
          <w:sz w:val="28"/>
          <w:szCs w:val="28"/>
        </w:rPr>
        <w:t xml:space="preserve">贾建宁对做好下一步驻村帮扶工作提出要求，一是工作要“全”。全面领会中央、省、市巩固拓展脱贫攻坚成果同乡村振兴有效衔接工作，特别是驻村工作相关政策内涵和指示精神，全面把握新阶段各级专项督导组对驻村工作的新部署新要求，用足用活各项政策，对标对表把各项工作任务、要求全面落实到位。二是工作要“细”。要以细之又细的工作作风，做细做精各项工作。围绕脱贫攻坚成果巩固拓展，全面落实主体责任，做好防止返贫动态监测和帮扶，巩固“三保障”及饮水安全成果，深化易地搬迁后续扶持，促进脱贫人口稳定就业，促进乡村产业发展，加强乡村建设和治理，努力提升驻村帮扶成效。三是工作要“实”。紧盯问题、突出重点、补齐短板，整理完善相关工作资料档案，务必保证各项信息数据符合实情、精准无误；要压紧压实驻村帮扶工作责任，着力推动驻村帮扶工作走深走实，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乡村振兴店铺工作总结6</w:t>
      </w:r>
    </w:p>
    <w:p>
      <w:pPr>
        <w:ind w:left="0" w:right="0" w:firstLine="560"/>
        <w:spacing w:before="450" w:after="450" w:line="312" w:lineRule="auto"/>
      </w:pPr>
      <w:r>
        <w:rPr>
          <w:rFonts w:ascii="宋体" w:hAnsi="宋体" w:eastAsia="宋体" w:cs="宋体"/>
          <w:color w:val="000"/>
          <w:sz w:val="28"/>
          <w:szCs w:val="28"/>
        </w:rPr>
        <w:t xml:space="preserve">我县按照县委、政府服务三农的工作思路，“种植创新”工作继续深化，“三为而种”扎实推进，“五化组装配套”不断完善，“多种、套种、精种、细种”得以贯彻落实，种植业结构调整效果明显，农民的生产积极性不断提高，农业生产投入明显加大，农业科技应用水平迅速提高，各类农作物长势喜人，农业呈现出良好的丰收态势，农村稳定，农民增收在望，上半年农民现金收入为_元，同比增长_%。</w:t>
      </w:r>
    </w:p>
    <w:p>
      <w:pPr>
        <w:ind w:left="0" w:right="0" w:firstLine="560"/>
        <w:spacing w:before="450" w:after="450" w:line="312" w:lineRule="auto"/>
      </w:pPr>
      <w:r>
        <w:rPr>
          <w:rFonts w:ascii="宋体" w:hAnsi="宋体" w:eastAsia="宋体" w:cs="宋体"/>
          <w:color w:val="000"/>
          <w:sz w:val="28"/>
          <w:szCs w:val="28"/>
        </w:rPr>
        <w:t xml:space="preserve">(一)、帮助农民调整种植结构，结构进一步优化</w:t>
      </w:r>
    </w:p>
    <w:p>
      <w:pPr>
        <w:ind w:left="0" w:right="0" w:firstLine="560"/>
        <w:spacing w:before="450" w:after="450" w:line="312" w:lineRule="auto"/>
      </w:pPr>
      <w:r>
        <w:rPr>
          <w:rFonts w:ascii="宋体" w:hAnsi="宋体" w:eastAsia="宋体" w:cs="宋体"/>
          <w:color w:val="000"/>
          <w:sz w:val="28"/>
          <w:szCs w:val="28"/>
        </w:rPr>
        <w:t xml:space="preserve">按照“粮油是基础、番茄要抓住、套田是抓手”的原则，__年全县农作物总播面积为_万亩。小麦_万亩，玉米面积_万亩，花葵_万亩，油葵_万亩，番茄_万亩，甜菜_万亩，西甜瓜_万亩，籽瓜、葫芦_万亩，其它_万亩，各种套田面积达到_万亩。从以上农情数据分析表明，__年我县的种植业结构呈现“小麦、玉米、油葵、籽瓜、葫芦面积减少，杂交花葵、番茄、甜菜、西甜瓜面积增加”的特点。</w:t>
      </w:r>
    </w:p>
    <w:p>
      <w:pPr>
        <w:ind w:left="0" w:right="0" w:firstLine="560"/>
        <w:spacing w:before="450" w:after="450" w:line="312" w:lineRule="auto"/>
      </w:pPr>
      <w:r>
        <w:rPr>
          <w:rFonts w:ascii="宋体" w:hAnsi="宋体" w:eastAsia="宋体" w:cs="宋体"/>
          <w:color w:val="000"/>
          <w:sz w:val="28"/>
          <w:szCs w:val="28"/>
        </w:rPr>
        <w:t xml:space="preserve">(二)、引导农民“三为而种”扎实推进</w:t>
      </w:r>
    </w:p>
    <w:p>
      <w:pPr>
        <w:ind w:left="0" w:right="0" w:firstLine="560"/>
        <w:spacing w:before="450" w:after="450" w:line="312" w:lineRule="auto"/>
      </w:pPr>
      <w:r>
        <w:rPr>
          <w:rFonts w:ascii="宋体" w:hAnsi="宋体" w:eastAsia="宋体" w:cs="宋体"/>
          <w:color w:val="000"/>
          <w:sz w:val="28"/>
          <w:szCs w:val="28"/>
        </w:rPr>
        <w:t xml:space="preserve">不断深化“种植创新”战略，加大农业结构调整力度，加快建设优势农产品产业基地，重点加快番茄、葵花、小麦、玉米、蜜瓜产业向规模化、基地化方向发展。“为工而种”基地面积达_万亩，“为市而种”基地面积达_万亩，“为养而种”基地面积达_万亩。</w:t>
      </w:r>
    </w:p>
    <w:p>
      <w:pPr>
        <w:ind w:left="0" w:right="0" w:firstLine="560"/>
        <w:spacing w:before="450" w:after="450" w:line="312" w:lineRule="auto"/>
      </w:pPr>
      <w:r>
        <w:rPr>
          <w:rFonts w:ascii="宋体" w:hAnsi="宋体" w:eastAsia="宋体" w:cs="宋体"/>
          <w:color w:val="000"/>
          <w:sz w:val="28"/>
          <w:szCs w:val="28"/>
        </w:rPr>
        <w:t xml:space="preserve">(三)、不断完善农业“五化组装配套”手段</w:t>
      </w:r>
    </w:p>
    <w:p>
      <w:pPr>
        <w:ind w:left="0" w:right="0" w:firstLine="560"/>
        <w:spacing w:before="450" w:after="450" w:line="312" w:lineRule="auto"/>
      </w:pPr>
      <w:r>
        <w:rPr>
          <w:rFonts w:ascii="宋体" w:hAnsi="宋体" w:eastAsia="宋体" w:cs="宋体"/>
          <w:color w:val="000"/>
          <w:sz w:val="28"/>
          <w:szCs w:val="28"/>
        </w:rPr>
        <w:t xml:space="preserve">一是加强了农业标准化工作。结合我县实际，立足区域优势和资源优势，因地制宜，农业局制定了农业标准化实施方案，标准化种植面积达_万亩，占到总播面积的%。</w:t>
      </w:r>
    </w:p>
    <w:p>
      <w:pPr>
        <w:ind w:left="0" w:right="0" w:firstLine="560"/>
        <w:spacing w:before="450" w:after="450" w:line="312" w:lineRule="auto"/>
      </w:pPr>
      <w:r>
        <w:rPr>
          <w:rFonts w:ascii="宋体" w:hAnsi="宋体" w:eastAsia="宋体" w:cs="宋体"/>
          <w:color w:val="000"/>
          <w:sz w:val="28"/>
          <w:szCs w:val="28"/>
        </w:rPr>
        <w:t xml:space="preserve">二是积极推进新高化工作。大力推广间、混、套、复种且适合机械化作业的种植模式，引进新作物、新品种_个，推广新技术_项，特别是番茄各项新技术得到快速推广应用，引进的芦苇、棉花、蓖麻获得成功。</w:t>
      </w:r>
    </w:p>
    <w:p>
      <w:pPr>
        <w:ind w:left="0" w:right="0" w:firstLine="560"/>
        <w:spacing w:before="450" w:after="450" w:line="312" w:lineRule="auto"/>
      </w:pPr>
      <w:r>
        <w:rPr>
          <w:rFonts w:ascii="宋体" w:hAnsi="宋体" w:eastAsia="宋体" w:cs="宋体"/>
          <w:color w:val="000"/>
          <w:sz w:val="28"/>
          <w:szCs w:val="28"/>
        </w:rPr>
        <w:t xml:space="preserve">三是加快农产品规模化生产。我县是农业大县，农业是五原经济发展的基础。为此，我们以打造农畜产品加工基地大县为目标，建成了_万亩番茄生产基地、_万亩葵花生产基地、_万亩小麦生产基地、_万亩玉米生产基地、_万亩甜瓜生产基地、_万亩甜菜生产基地、_万亩小菜籽生产基地。</w:t>
      </w:r>
    </w:p>
    <w:p>
      <w:pPr>
        <w:ind w:left="0" w:right="0" w:firstLine="560"/>
        <w:spacing w:before="450" w:after="450" w:line="312" w:lineRule="auto"/>
      </w:pPr>
      <w:r>
        <w:rPr>
          <w:rFonts w:ascii="宋体" w:hAnsi="宋体" w:eastAsia="宋体" w:cs="宋体"/>
          <w:color w:val="000"/>
          <w:sz w:val="28"/>
          <w:szCs w:val="28"/>
        </w:rPr>
        <w:t xml:space="preserve">四是农业机械化作业水平不断提高。按照机械化生产的要求，大力推广机收带型和适合机收的作物品种，全县机播面积达_万亩，机收面积预计达_万亩。五是积极搞好系列化服务。依托葵花、番茄、甜瓜等协会，农业局派出_名科技人员积极参与各种类型的科技培训，不断提高产前信息、产中技术指导、产后流通的服务工作。</w:t>
      </w:r>
    </w:p>
    <w:p>
      <w:pPr>
        <w:ind w:left="0" w:right="0" w:firstLine="560"/>
        <w:spacing w:before="450" w:after="450" w:line="312" w:lineRule="auto"/>
      </w:pPr>
      <w:r>
        <w:rPr>
          <w:rFonts w:ascii="宋体" w:hAnsi="宋体" w:eastAsia="宋体" w:cs="宋体"/>
          <w:color w:val="000"/>
          <w:sz w:val="28"/>
          <w:szCs w:val="28"/>
        </w:rPr>
        <w:t xml:space="preserve">(四)、农业科技园区建设标准高、力度大</w:t>
      </w:r>
    </w:p>
    <w:p>
      <w:pPr>
        <w:ind w:left="0" w:right="0" w:firstLine="560"/>
        <w:spacing w:before="450" w:after="450" w:line="312" w:lineRule="auto"/>
      </w:pPr>
      <w:r>
        <w:rPr>
          <w:rFonts w:ascii="宋体" w:hAnsi="宋体" w:eastAsia="宋体" w:cs="宋体"/>
          <w:color w:val="000"/>
          <w:sz w:val="28"/>
          <w:szCs w:val="28"/>
        </w:rPr>
        <w:t xml:space="preserve">__年，为加快我县新品种、新技术的试验、示范、推广，全面提升我县农产品市场竞争力。我们集中财力、物力、人力，加强了科技示范园区建设，分别在推广中心、各镇建设了四种类型、九个园区，在园区内共安排新品种试验、示范_个，安排新技术试验、示范_项，特别是在每个园区重点安排了番茄的品比试验、起垄栽培、育苗移栽、坑种、小拱棚、小畦栽培的试验示范，起到了很好的示范效果，对我县大力发展番茄起到了积极的推动作用。</w:t>
      </w:r>
    </w:p>
    <w:p>
      <w:pPr>
        <w:ind w:left="0" w:right="0" w:firstLine="560"/>
        <w:spacing w:before="450" w:after="450" w:line="312" w:lineRule="auto"/>
      </w:pPr>
      <w:r>
        <w:rPr>
          <w:rFonts w:ascii="宋体" w:hAnsi="宋体" w:eastAsia="宋体" w:cs="宋体"/>
          <w:color w:val="000"/>
          <w:sz w:val="28"/>
          <w:szCs w:val="28"/>
        </w:rPr>
        <w:t xml:space="preserve">(五)、依法治理农资市场，切实减轻农民负担</w:t>
      </w:r>
    </w:p>
    <w:p>
      <w:pPr>
        <w:ind w:left="0" w:right="0" w:firstLine="560"/>
        <w:spacing w:before="450" w:after="450" w:line="312" w:lineRule="auto"/>
      </w:pPr>
      <w:r>
        <w:rPr>
          <w:rFonts w:ascii="宋体" w:hAnsi="宋体" w:eastAsia="宋体" w:cs="宋体"/>
          <w:color w:val="000"/>
          <w:sz w:val="28"/>
          <w:szCs w:val="28"/>
        </w:rPr>
        <w:t xml:space="preserve">一是在加强农药市场管理。上半年共出动_人次对全县的农药市场进行_次的巡回检查，共查处各类农药违法案件_起，涉及违法金额_余元。同时为提高农药经营户的经营水平，我们对今年申请进行农药经营的_名经营人员进行了培训。</w:t>
      </w:r>
    </w:p>
    <w:p>
      <w:pPr>
        <w:ind w:left="0" w:right="0" w:firstLine="560"/>
        <w:spacing w:before="450" w:after="450" w:line="312" w:lineRule="auto"/>
      </w:pPr>
      <w:r>
        <w:rPr>
          <w:rFonts w:ascii="宋体" w:hAnsi="宋体" w:eastAsia="宋体" w:cs="宋体"/>
          <w:color w:val="000"/>
          <w:sz w:val="28"/>
          <w:szCs w:val="28"/>
        </w:rPr>
        <w:t xml:space="preserve">二是加强种子市场检查工作。为严厉打击种子经营中制售假劣种子、无证经营等违法行为，我们派出种子执法人员_人次，对全县城乡种子经营企业进行了全面的检查，上半年共审核核发种子经营许可证_多家;共抽检种子_批次，抽检合格率%。共查处各类种子案件_起，吊销一家种子经营户的经营许可证，累计处罚罚金_元。</w:t>
      </w:r>
    </w:p>
    <w:p>
      <w:pPr>
        <w:ind w:left="0" w:right="0" w:firstLine="560"/>
        <w:spacing w:before="450" w:after="450" w:line="312" w:lineRule="auto"/>
      </w:pPr>
      <w:r>
        <w:rPr>
          <w:rFonts w:ascii="宋体" w:hAnsi="宋体" w:eastAsia="宋体" w:cs="宋体"/>
          <w:color w:val="000"/>
          <w:sz w:val="28"/>
          <w:szCs w:val="28"/>
        </w:rPr>
        <w:t xml:space="preserve">针对__年制种玉米在我县大量扩繁，为保证其制种纯度，提高种子质量水平，整顿全县种子生产秩序，加强种子生产基地建设，推动我县种子产业的健康发展，种子管理站制定了制种玉米种子生产管理的具体办法，在制种企业资格审查、生产合同等方面加强了生产管理，严厉打击无证生产、私繁乱制、少报多种等行为。</w:t>
      </w:r>
    </w:p>
    <w:p>
      <w:pPr>
        <w:ind w:left="0" w:right="0" w:firstLine="560"/>
        <w:spacing w:before="450" w:after="450" w:line="312" w:lineRule="auto"/>
      </w:pPr>
      <w:r>
        <w:rPr>
          <w:rFonts w:ascii="宋体" w:hAnsi="宋体" w:eastAsia="宋体" w:cs="宋体"/>
          <w:color w:val="000"/>
          <w:sz w:val="28"/>
          <w:szCs w:val="28"/>
        </w:rPr>
        <w:t xml:space="preserve">三是加强农村财务审计。为深入宣传贯彻中央1号文件和县委十届十次全委扩大会议精神，建设社会主义新农村，规范整顿农村财务，完成撤乡并镇后镇与村、社财务管理的`有机衔接，经管局及时与各镇进行了工作上的沟通与联系，全面配合各镇搞好村、社财务清理整顿工作，目前清理整顿工作正在有条不紊地进行中。</w:t>
      </w:r>
    </w:p>
    <w:p>
      <w:pPr>
        <w:ind w:left="0" w:right="0" w:firstLine="560"/>
        <w:spacing w:before="450" w:after="450" w:line="312" w:lineRule="auto"/>
      </w:pPr>
      <w:r>
        <w:rPr>
          <w:rFonts w:ascii="宋体" w:hAnsi="宋体" w:eastAsia="宋体" w:cs="宋体"/>
          <w:color w:val="000"/>
          <w:sz w:val="28"/>
          <w:szCs w:val="28"/>
        </w:rPr>
        <w:t xml:space="preserve">(六)、农业产业化发展势头强劲</w:t>
      </w:r>
    </w:p>
    <w:p>
      <w:pPr>
        <w:ind w:left="0" w:right="0" w:firstLine="560"/>
        <w:spacing w:before="450" w:after="450" w:line="312" w:lineRule="auto"/>
      </w:pPr>
      <w:r>
        <w:rPr>
          <w:rFonts w:ascii="宋体" w:hAnsi="宋体" w:eastAsia="宋体" w:cs="宋体"/>
          <w:color w:val="000"/>
          <w:sz w:val="28"/>
          <w:szCs w:val="28"/>
        </w:rPr>
        <w:t xml:space="preserve">为加快推进我县农牧业产业化经营的发展,我们完善了产业化项目库的储备，完成了双福面业的自治区级龙头企业认定和城南金鹿油脂，蒙源粮油，富源番茄，天义番茄，塞鑫面业，宏珠饲料、鸿鼎农贸市场等7家巴彦淖尔市级龙头企业的认定工作。并加强了同各协会各合作经济组织的沟通与配合.加大了对龙头企业的引导和扶持。</w:t>
      </w:r>
    </w:p>
    <w:p>
      <w:pPr>
        <w:ind w:left="0" w:right="0" w:firstLine="560"/>
        <w:spacing w:before="450" w:after="450" w:line="312" w:lineRule="auto"/>
      </w:pPr>
      <w:r>
        <w:rPr>
          <w:rFonts w:ascii="宋体" w:hAnsi="宋体" w:eastAsia="宋体" w:cs="宋体"/>
          <w:color w:val="000"/>
          <w:sz w:val="28"/>
          <w:szCs w:val="28"/>
        </w:rPr>
        <w:t xml:space="preserve">(七)、努力争取支农、惠农投资项目</w:t>
      </w:r>
    </w:p>
    <w:p>
      <w:pPr>
        <w:ind w:left="0" w:right="0" w:firstLine="560"/>
        <w:spacing w:before="450" w:after="450" w:line="312" w:lineRule="auto"/>
      </w:pPr>
      <w:r>
        <w:rPr>
          <w:rFonts w:ascii="宋体" w:hAnsi="宋体" w:eastAsia="宋体" w:cs="宋体"/>
          <w:color w:val="000"/>
          <w:sz w:val="28"/>
          <w:szCs w:val="28"/>
        </w:rPr>
        <w:t xml:space="preserve">我县继续加大对农业项目的申报力度，积极争取国家投资，改善我县的农业生产环境。正在实施的项目有5个，其中：</w:t>
      </w:r>
    </w:p>
    <w:p>
      <w:pPr>
        <w:ind w:left="0" w:right="0" w:firstLine="560"/>
        <w:spacing w:before="450" w:after="450" w:line="312" w:lineRule="auto"/>
      </w:pPr>
      <w:r>
        <w:rPr>
          <w:rFonts w:ascii="宋体" w:hAnsi="宋体" w:eastAsia="宋体" w:cs="宋体"/>
          <w:color w:val="000"/>
          <w:sz w:val="28"/>
          <w:szCs w:val="28"/>
        </w:rPr>
        <w:t xml:space="preserve">1、病虫害区域测报站建设项目</w:t>
      </w:r>
    </w:p>
    <w:p>
      <w:pPr>
        <w:ind w:left="0" w:right="0" w:firstLine="560"/>
        <w:spacing w:before="450" w:after="450" w:line="312" w:lineRule="auto"/>
      </w:pPr>
      <w:r>
        <w:rPr>
          <w:rFonts w:ascii="宋体" w:hAnsi="宋体" w:eastAsia="宋体" w:cs="宋体"/>
          <w:color w:val="000"/>
          <w:sz w:val="28"/>
          <w:szCs w:val="28"/>
        </w:rPr>
        <w:t xml:space="preserve">国家投资_万元，地方配套_万元，建设内容包括土建工程_万元，仪器购置_万元，田间_万元，按照项目建设要求，项目土建工程的基础已完工，框架结构已经开始浇筑，预计_月底完工，仪器购置按照招标的有关规定正在进行招标中。</w:t>
      </w:r>
    </w:p>
    <w:p>
      <w:pPr>
        <w:ind w:left="0" w:right="0" w:firstLine="560"/>
        <w:spacing w:before="450" w:after="450" w:line="312" w:lineRule="auto"/>
      </w:pPr>
      <w:r>
        <w:rPr>
          <w:rFonts w:ascii="宋体" w:hAnsi="宋体" w:eastAsia="宋体" w:cs="宋体"/>
          <w:color w:val="000"/>
          <w:sz w:val="28"/>
          <w:szCs w:val="28"/>
        </w:rPr>
        <w:t xml:space="preserve">2、农村能源项目</w:t>
      </w:r>
    </w:p>
    <w:p>
      <w:pPr>
        <w:ind w:left="0" w:right="0" w:firstLine="560"/>
        <w:spacing w:before="450" w:after="450" w:line="312" w:lineRule="auto"/>
      </w:pPr>
      <w:r>
        <w:rPr>
          <w:rFonts w:ascii="宋体" w:hAnsi="宋体" w:eastAsia="宋体" w:cs="宋体"/>
          <w:color w:val="000"/>
          <w:sz w:val="28"/>
          <w:szCs w:val="28"/>
        </w:rPr>
        <w:t xml:space="preserve">__年，我县实施的农村能源项目总户数为_户，其中国家投资_万元,农民自筹_万元,地方配套_万元。按照项目建设要求,目前已开工建设。</w:t>
      </w:r>
    </w:p>
    <w:p>
      <w:pPr>
        <w:ind w:left="0" w:right="0" w:firstLine="560"/>
        <w:spacing w:before="450" w:after="450" w:line="312" w:lineRule="auto"/>
      </w:pPr>
      <w:r>
        <w:rPr>
          <w:rFonts w:ascii="宋体" w:hAnsi="宋体" w:eastAsia="宋体" w:cs="宋体"/>
          <w:color w:val="000"/>
          <w:sz w:val="28"/>
          <w:szCs w:val="28"/>
        </w:rPr>
        <w:t xml:space="preserve">3、良种补贴项目</w:t>
      </w:r>
    </w:p>
    <w:p>
      <w:pPr>
        <w:ind w:left="0" w:right="0" w:firstLine="560"/>
        <w:spacing w:before="450" w:after="450" w:line="312" w:lineRule="auto"/>
      </w:pPr>
      <w:r>
        <w:rPr>
          <w:rFonts w:ascii="宋体" w:hAnsi="宋体" w:eastAsia="宋体" w:cs="宋体"/>
          <w:color w:val="000"/>
          <w:sz w:val="28"/>
          <w:szCs w:val="28"/>
        </w:rPr>
        <w:t xml:space="preserve">__年我县共争取到油葵和玉米两个作物的良种补贴，其中油葵项目总投资_万元，建设面积_万亩;玉米补贴项目总投资_万元，建设面_万亩。目前，玉米、油葵良种已全部发放到农民手中，正在进行农户档案的汇编工作。</w:t>
      </w:r>
    </w:p>
    <w:p>
      <w:pPr>
        <w:ind w:left="0" w:right="0" w:firstLine="560"/>
        <w:spacing w:before="450" w:after="450" w:line="312" w:lineRule="auto"/>
      </w:pPr>
      <w:r>
        <w:rPr>
          <w:rFonts w:ascii="宋体" w:hAnsi="宋体" w:eastAsia="宋体" w:cs="宋体"/>
          <w:color w:val="000"/>
          <w:sz w:val="28"/>
          <w:szCs w:val="28"/>
        </w:rPr>
        <w:t xml:space="preserve">4、农业科技入户示范工程项目</w:t>
      </w:r>
    </w:p>
    <w:p>
      <w:pPr>
        <w:ind w:left="0" w:right="0" w:firstLine="560"/>
        <w:spacing w:before="450" w:after="450" w:line="312" w:lineRule="auto"/>
      </w:pPr>
      <w:r>
        <w:rPr>
          <w:rFonts w:ascii="宋体" w:hAnsi="宋体" w:eastAsia="宋体" w:cs="宋体"/>
          <w:color w:val="000"/>
          <w:sz w:val="28"/>
          <w:szCs w:val="28"/>
        </w:rPr>
        <w:t xml:space="preserve">该项目总投资_万元，在全县确定_户小麦科技示范户，为每户免费提供_斤小麦原种，共确定_名技术指导员，每人指导_户示范户。目前，_名技术指导员已全部下到农户对示范户进行技术指导，及时帮助解决生产实际难题。</w:t>
      </w:r>
    </w:p>
    <w:p>
      <w:pPr>
        <w:ind w:left="0" w:right="0" w:firstLine="560"/>
        <w:spacing w:before="450" w:after="450" w:line="312" w:lineRule="auto"/>
      </w:pPr>
      <w:r>
        <w:rPr>
          <w:rFonts w:ascii="宋体" w:hAnsi="宋体" w:eastAsia="宋体" w:cs="宋体"/>
          <w:color w:val="000"/>
          <w:sz w:val="28"/>
          <w:szCs w:val="28"/>
        </w:rPr>
        <w:t xml:space="preserve">5、测土配方施肥项目</w:t>
      </w:r>
    </w:p>
    <w:p>
      <w:pPr>
        <w:ind w:left="0" w:right="0" w:firstLine="560"/>
        <w:spacing w:before="450" w:after="450" w:line="312" w:lineRule="auto"/>
      </w:pPr>
      <w:r>
        <w:rPr>
          <w:rFonts w:ascii="宋体" w:hAnsi="宋体" w:eastAsia="宋体" w:cs="宋体"/>
          <w:color w:val="000"/>
          <w:sz w:val="28"/>
          <w:szCs w:val="28"/>
        </w:rPr>
        <w:t xml:space="preserve">项目总投资_万元。按照项目建设要求，一是要全县七个镇完成_个土样的取样任务，并完成_个土样的化验的工作，为今后配方施肥提供依据。二是要按照“3414”试验方案的要求，重点围绕玉米、葵花进行肥料试验的基础数据的采集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乡村振兴店铺工作总结7</w:t>
      </w:r>
    </w:p>
    <w:p>
      <w:pPr>
        <w:ind w:left="0" w:right="0" w:firstLine="560"/>
        <w:spacing w:before="450" w:after="450" w:line="312" w:lineRule="auto"/>
      </w:pPr>
      <w:r>
        <w:rPr>
          <w:rFonts w:ascii="宋体" w:hAnsi="宋体" w:eastAsia="宋体" w:cs="宋体"/>
          <w:color w:val="000"/>
          <w:sz w:val="28"/>
          <w:szCs w:val="28"/>
        </w:rPr>
        <w:t xml:space="preserve">今年以来，xx县仔细落实市委、市政府关于乡村振兴的部署要求，根据乡村五个振兴要求，立足县情实际，紧扣补短板、促发展两个主题，狠抓工作落实，确保了乡村振兴各项工作有序有效推动。</w:t>
      </w:r>
    </w:p>
    <w:p>
      <w:pPr>
        <w:ind w:left="0" w:right="0" w:firstLine="560"/>
        <w:spacing w:before="450" w:after="450" w:line="312" w:lineRule="auto"/>
      </w:pPr>
      <w:r>
        <w:rPr>
          <w:rFonts w:ascii="宋体" w:hAnsi="宋体" w:eastAsia="宋体" w:cs="宋体"/>
          <w:color w:val="000"/>
          <w:sz w:val="28"/>
          <w:szCs w:val="28"/>
        </w:rPr>
        <w:t xml:space="preserve">&gt;一、工作进展状况</w:t>
      </w:r>
    </w:p>
    <w:p>
      <w:pPr>
        <w:ind w:left="0" w:right="0" w:firstLine="560"/>
        <w:spacing w:before="450" w:after="450" w:line="312" w:lineRule="auto"/>
      </w:pPr>
      <w:r>
        <w:rPr>
          <w:rFonts w:ascii="宋体" w:hAnsi="宋体" w:eastAsia="宋体" w:cs="宋体"/>
          <w:color w:val="000"/>
          <w:sz w:val="28"/>
          <w:szCs w:val="28"/>
        </w:rPr>
        <w:t xml:space="preserve">（一）坚持全局谋划，统筹推动乡村振兴提升行动。县委主要负责同志对乡村振兴工作高度重视，当好施工队长，亲自探讨、部署、调度。3月份，县委结合县街道村三级书记直通车工作机制，把直通车开到农村一线、田间地头，探讨部署乡村振兴重点工作，推动解决冲突困难。结合县情实际，刚好探讨下发《关于抓好三农领域重点工作的实施看法》、《关于加快推动乡村振兴和巩固提升脱贫攻坚成果的若干措施》和《关于实行〈中国^v^农村工作条例〉的实施看法》，为推动今年乡村振兴工作明确了时辰表和路途图。（二）紧盯重点环节，持续推动乡村产业健康发展。坚持做好疫情防控和农业生产两手抓、两不误，强化农业农村一对一包帮服务。主动推动xxxx田园综合体创建，着力克服冲突问题，想方设法推动项目建设顺当进行。创新产业发展，大力推动X屯X和X快乐农场等休闲农业项目，其中X共享农场一期建设项目为村集体增收X余万元，X航天白茄、黄金白菜等特色产品及古法酿造、一分田、农耕文化长廊等特色项目，为市民供应了更为多元的都市休闲体验。以高科农业为主的多家农业园县，引进以色列节能浇灌和自动化限制、航天蔬菜种植、架式栽培等技术，引入智能农业机器人和无人植保设备，农业种植精准化、智能化水平进一步提高。</w:t>
      </w:r>
    </w:p>
    <w:p>
      <w:pPr>
        <w:ind w:left="0" w:right="0" w:firstLine="560"/>
        <w:spacing w:before="450" w:after="450" w:line="312" w:lineRule="auto"/>
      </w:pPr>
      <w:r>
        <w:rPr>
          <w:rFonts w:ascii="宋体" w:hAnsi="宋体" w:eastAsia="宋体" w:cs="宋体"/>
          <w:color w:val="000"/>
          <w:sz w:val="28"/>
          <w:szCs w:val="28"/>
        </w:rPr>
        <w:t xml:space="preserve">（三）强化人才支撑，不断优化乡村人才生态。落实乡村人才创新创业扶持政策，对农村符合条件的创业人才赐予X万元的贴息贷款。以返乡农夫工、两后生、毕业学年返乡高校生为主体，实施乡村人才技能培训安排，重点开展农作物选种、种植、管理、病虫害防治和农产品加工等好用技术培训，截止目前已完成农村转移就业劳动者职业技能培训X人。搭建乡村人才供需对接、服务平台，帮助农村引进急需紧缺人才，在X人才服务中心设立人才集体户，开通人才落户绿色通道，主动为来X就业创业人才落户供应便捷高效的服务。（四）持续改善环境，加快建设漂亮宜居乡村。坚持问题导向，扎实做好农村人居环境整治工作，不断健全督导、调度、通报工作机制，县级联合督导开展X次，第三方自查评估开展X次，每月X次在全县范围内对人居环境整治状况进行通报排名，查出的X余条问题已全部整改，农村人居环境得到明显改善。扎实推动X个乡村振兴齐鲁样板示范村建设收尾，狠抓质量管理，协调各方集中攻关，冲突问题得到有效解决，X月底前将完成建设并达到验收条件。X月底已完成近X公里低压燃气管线铺设，全县平原地县基本实现清洁取暖全覆盖目标。</w:t>
      </w:r>
    </w:p>
    <w:p>
      <w:pPr>
        <w:ind w:left="0" w:right="0" w:firstLine="560"/>
        <w:spacing w:before="450" w:after="450" w:line="312" w:lineRule="auto"/>
      </w:pPr>
      <w:r>
        <w:rPr>
          <w:rFonts w:ascii="宋体" w:hAnsi="宋体" w:eastAsia="宋体" w:cs="宋体"/>
          <w:color w:val="000"/>
          <w:sz w:val="28"/>
          <w:szCs w:val="28"/>
        </w:rPr>
        <w:t xml:space="preserve">（五）弘扬文明新风，焕发乡村文明新风尚。发挥县委党的十九届五中全会精神宣讲团、学习强国平学习平台的作用，深化农村基层开展理论宣讲。建好文化服务阵地，基层综合性文化服务中心实现全覆盖，新时代文明实践站实现建成和活动两个全覆盖。探讨制定《20_年xx县民政局深化推动移风易俗工作方案》，开展入户宣扬或电话宣扬，多渠道、多形式、多角度推动移风易俗家喻户晓。（六）坚持党建引领，夯实乡村振兴组织基础。深化主题党日1+N+X模式，深化开展村党组织评星定级，让党员动起来、堡垒强起来。从严从实做好村党组织带头人队伍优化提升及后备力气建设，不断增加村党组织运转经费保障实力，村级组织运转经费均提高到X万元，村党组织服务群众实力显著提升。持续开展懦弱涣散基层党组织整顿，严格落实五个一整顿工作机制，从严督查指导，提升整顿质效。主动推动农村三资清理规范工作，截止X月中旬已清缴各类款项X万元，取得阶段性成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一是乡村产业发展仍有困难。产业优势不够突出，传统优势产业距做大做强还有差距，乡村旅游产业链还不够成熟。</w:t>
      </w:r>
    </w:p>
    <w:p>
      <w:pPr>
        <w:ind w:left="0" w:right="0" w:firstLine="560"/>
        <w:spacing w:before="450" w:after="450" w:line="312" w:lineRule="auto"/>
      </w:pPr>
      <w:r>
        <w:rPr>
          <w:rFonts w:ascii="宋体" w:hAnsi="宋体" w:eastAsia="宋体" w:cs="宋体"/>
          <w:color w:val="000"/>
          <w:sz w:val="28"/>
          <w:szCs w:val="28"/>
        </w:rPr>
        <w:t xml:space="preserve">二是漂亮乡村距离美起来还有差距。X县XX众多，暂住人口基数大，生活污水乱排等问题还不同程度存在，村民良好卫生习惯还有待提高。三是乡村治理体系还不够健全完善。少数农村党组织凝合力战斗力不强，村干部队伍建设有待进一步加强，优秀头雁数量依旧较少。</w:t>
      </w:r>
    </w:p>
    <w:p>
      <w:pPr>
        <w:ind w:left="0" w:right="0" w:firstLine="560"/>
        <w:spacing w:before="450" w:after="450" w:line="312" w:lineRule="auto"/>
      </w:pPr>
      <w:r>
        <w:rPr>
          <w:rFonts w:ascii="宋体" w:hAnsi="宋体" w:eastAsia="宋体" w:cs="宋体"/>
          <w:color w:val="000"/>
          <w:sz w:val="28"/>
          <w:szCs w:val="28"/>
        </w:rPr>
        <w:t xml:space="preserve">&gt;三、下一步工作准备</w:t>
      </w:r>
    </w:p>
    <w:p>
      <w:pPr>
        <w:ind w:left="0" w:right="0" w:firstLine="560"/>
        <w:spacing w:before="450" w:after="450" w:line="312" w:lineRule="auto"/>
      </w:pPr>
      <w:r>
        <w:rPr>
          <w:rFonts w:ascii="宋体" w:hAnsi="宋体" w:eastAsia="宋体" w:cs="宋体"/>
          <w:color w:val="000"/>
          <w:sz w:val="28"/>
          <w:szCs w:val="28"/>
        </w:rPr>
        <w:t xml:space="preserve">（一）搞好结合，统筹协调推动。抓住XX流域生态爱护和高质量发展上升为国家战略的重大机遇，注意政策争取、规划连接，因地制宜优化产业结构和布局，科学谋划实施一批大项目好项目，统筹推动乡村振兴各项工作。坚持党管农村工作原则，充分发挥县委农委议事协调机构作用，用好乡村振兴五大专班运行机制，加大工作力度，协调解决冲突困难，确保五大振兴有序推动、齐头并进。（二）突出重点，确保全面达标。一是要突出做好三产融合发展工作。落实好种粮各项爱护政策，加强耕地农田爱护，强化部门协作，加大执法力度，确保农地农用，扩大粮食生产规模。着力发展好规模型设施农业和规模以上农产品加工企业，确保增加值有较大提高。主动推动Xxxx田园综合体建设，加大招商引资力度，统筹搞好园县布局谋划，力争高标准完成年度目标任务。二是突出做好农村人居环境提升工作。根据X项考核标准，加大工作力度和资金投入，学习借鉴有效阅历做法，抓好人居环境督导考核、自查评估工作，持续提升村庄公共环境质量和农夫健康卫生意识。加快推动农村改厕规范升级和后续管护长效机制落地落实，年底前生活污水处理行政村占比达到100%，完成X个漂亮乡村示范村达标建设任务，实现漂亮乡村全覆盖。三是突出做好促进农夫增收工作。做好农村劳动力转移培训，着力深化集体产权改革成果，通过经营性收入、工资性收入、财产性收入和转移性收入等各种渠道，为农夫增收注入动力力。持续推动好农村三资规范清理工作，盘活集体资源，持续壮大集体经济，确保实现年底全县全部农村集体收入突破X万元的目标。</w:t>
      </w:r>
    </w:p>
    <w:p>
      <w:pPr>
        <w:ind w:left="0" w:right="0" w:firstLine="560"/>
        <w:spacing w:before="450" w:after="450" w:line="312" w:lineRule="auto"/>
      </w:pPr>
      <w:r>
        <w:rPr>
          <w:rFonts w:ascii="宋体" w:hAnsi="宋体" w:eastAsia="宋体" w:cs="宋体"/>
          <w:color w:val="000"/>
          <w:sz w:val="28"/>
          <w:szCs w:val="28"/>
        </w:rPr>
        <w:t xml:space="preserve">（三）建强组织，提升治理实力。探究实施农村基层党建整街推动、整县提升、六抓六促工作机制，持续抓好懦弱涣散村党组织整顿，落实五个一工作机制，确保年底前全部完成整顿。深化开展法治乡村十个一创建活动，推动乡村治理实力和治理体系现代化，助推和保障乡村振兴。推广X集体经济合作社管理运营阅历做法，规范集体资产运营管理行为，使集体资产得到合理利用和有效爱护。</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乡村振兴店铺工作总结8</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(二)全面落实医保扶贫政策，确保贫困人口应享尽享。</w:t>
      </w:r>
    </w:p>
    <w:p>
      <w:pPr>
        <w:ind w:left="0" w:right="0" w:firstLine="560"/>
        <w:spacing w:before="450" w:after="450" w:line="312" w:lineRule="auto"/>
      </w:pPr>
      <w:r>
        <w:rPr>
          <w:rFonts w:ascii="宋体" w:hAnsi="宋体" w:eastAsia="宋体" w:cs="宋体"/>
          <w:color w:val="000"/>
          <w:sz w:val="28"/>
          <w:szCs w:val="28"/>
        </w:rPr>
        <w:t xml:space="preserve">20_年，继续稳妥做好贫困人口综合医疗保障“351”“180”政策。规范定点医疗机构住院费用“一站式”即时结报，建档立卡贫困人口市内住院时无需交纳押金，出院时只需支付个人自付部分，确保待遇及时享受。20_年1-10月，市建档立卡贫困人口就医94944人次(住院5523人次，门诊89421人次)，医疗总费用共计万元(住院万元，门诊万元)，其中基本医保资金支付万元(住院万元，门诊万元)，大病保险资金支付万元(住院万元，门诊万元)，医疗救助资金支付万元(住院万元，门诊万元)，“351”xxx兜底资金支付万元(住院万元，门诊万元)，慢病补充保障“180”资金支付万元，贫困人口医疗费用实际报补比例达。最大程度解决了困难群众因病致贫、因病返贫问题。</w:t>
      </w:r>
    </w:p>
    <w:p>
      <w:pPr>
        <w:ind w:left="0" w:right="0" w:firstLine="560"/>
        <w:spacing w:before="450" w:after="450" w:line="312" w:lineRule="auto"/>
      </w:pPr>
      <w:r>
        <w:rPr>
          <w:rFonts w:ascii="宋体" w:hAnsi="宋体" w:eastAsia="宋体" w:cs="宋体"/>
          <w:color w:val="000"/>
          <w:sz w:val="28"/>
          <w:szCs w:val="28"/>
        </w:rPr>
        <w:t xml:space="preserve">(三)简化办理程序，确保贫困人口办理慢性病卡“应办尽办”。</w:t>
      </w:r>
    </w:p>
    <w:p>
      <w:pPr>
        <w:ind w:left="0" w:right="0" w:firstLine="560"/>
        <w:spacing w:before="450" w:after="450" w:line="312" w:lineRule="auto"/>
      </w:pPr>
      <w:r>
        <w:rPr>
          <w:rFonts w:ascii="宋体" w:hAnsi="宋体" w:eastAsia="宋体" w:cs="宋体"/>
          <w:color w:val="000"/>
          <w:sz w:val="28"/>
          <w:szCs w:val="28"/>
        </w:rPr>
        <w:t xml:space="preserve">继续做好贫困人口“慢性病”的鉴定发证工作，加大摸排力度，确保符合xxx条件的贫困人口人手一证，及时享受慢性病报销待遇。对需要新办卡的、或已办卡需要新增病种的贫困人口，简化申报评审程序，加快办卡进度。并对不符合办卡条件的发放告知书，写清不符合办卡的理由，使其知晓理解。</w:t>
      </w:r>
    </w:p>
    <w:p>
      <w:pPr>
        <w:ind w:left="0" w:right="0" w:firstLine="560"/>
        <w:spacing w:before="450" w:after="450" w:line="312" w:lineRule="auto"/>
      </w:pPr>
      <w:r>
        <w:rPr>
          <w:rFonts w:ascii="宋体" w:hAnsi="宋体" w:eastAsia="宋体" w:cs="宋体"/>
          <w:color w:val="000"/>
          <w:sz w:val="28"/>
          <w:szCs w:val="28"/>
        </w:rPr>
        <w:t xml:space="preserve">(四)加强政策宣传，确保贫困人口医保扶贫政策“应知尽知”。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根据上级部门巩固拓展医疗保障脱贫攻坚成果同乡村振兴有效衔接实施意见，贫困人口政策将有较大调整：</w:t>
      </w:r>
    </w:p>
    <w:p>
      <w:pPr>
        <w:ind w:left="0" w:right="0" w:firstLine="560"/>
        <w:spacing w:before="450" w:after="450" w:line="312" w:lineRule="auto"/>
      </w:pPr>
      <w:r>
        <w:rPr>
          <w:rFonts w:ascii="宋体" w:hAnsi="宋体" w:eastAsia="宋体" w:cs="宋体"/>
          <w:color w:val="000"/>
          <w:sz w:val="28"/>
          <w:szCs w:val="28"/>
        </w:rPr>
        <w:t xml:space="preserve">(一)参保政策调整。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政策。</w:t>
      </w:r>
    </w:p>
    <w:p>
      <w:pPr>
        <w:ind w:left="0" w:right="0" w:firstLine="560"/>
        <w:spacing w:before="450" w:after="450" w:line="312" w:lineRule="auto"/>
      </w:pPr>
      <w:r>
        <w:rPr>
          <w:rFonts w:ascii="宋体" w:hAnsi="宋体" w:eastAsia="宋体" w:cs="宋体"/>
          <w:color w:val="000"/>
          <w:sz w:val="28"/>
          <w:szCs w:val="28"/>
        </w:rPr>
        <w:t xml:space="preserve">(二)报销政策调整。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政策，发挥三重保障制度对特困人员、低保对象、返贫致贫人口的梯次减负作用。由原先的“351”“180”过渡到三重保障，即基本医保、大病保险、医疗救助进行医疗保障。从省里的方案来看，脱贫人口中低保对象、特困人员等，大病保险起付线降低50%，从万元降到7500元，分段支付比例提高了5个百分点，综合报补比例较高。未纳入农村低收入人口监测范围的稳定脱贫人口报销比例降低。</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(一)加强信息比对，确保脱贫人口应保尽保。市医保中心每周比对系统中参保数据，分类别将人员名单发到各镇街，督促参保进度。</w:t>
      </w:r>
    </w:p>
    <w:p>
      <w:pPr>
        <w:ind w:left="0" w:right="0" w:firstLine="560"/>
        <w:spacing w:before="450" w:after="450" w:line="312" w:lineRule="auto"/>
      </w:pPr>
      <w:r>
        <w:rPr>
          <w:rFonts w:ascii="宋体" w:hAnsi="宋体" w:eastAsia="宋体" w:cs="宋体"/>
          <w:color w:val="000"/>
          <w:sz w:val="28"/>
          <w:szCs w:val="28"/>
        </w:rPr>
        <w:t xml:space="preserve">(二)培训医保报销政策。《市巩固拓展医疗保障脱贫攻坚成果有效衔接乡村振兴实施方案》近期下发，方案xxx后我局将及时组织业务骨干对镇街医保、扶贫干部进行培训，对实施方案中涉及大家关心的医保报销政策进行详细讲解。</w:t>
      </w:r>
    </w:p>
    <w:p>
      <w:pPr>
        <w:ind w:left="0" w:right="0" w:firstLine="560"/>
        <w:spacing w:before="450" w:after="450" w:line="312" w:lineRule="auto"/>
      </w:pPr>
      <w:r>
        <w:rPr>
          <w:rFonts w:ascii="宋体" w:hAnsi="宋体" w:eastAsia="宋体" w:cs="宋体"/>
          <w:color w:val="000"/>
          <w:sz w:val="28"/>
          <w:szCs w:val="28"/>
        </w:rPr>
        <w:t xml:space="preserve">(三)及时将经基本医保、大病保险等报销后个人自付费用仍然较高的人员信息，反馈乡村振兴、民政等部门，及时预警可能存在的致贫返贫风险。对符合因病致困救助条件的，依申请按规定实施救助。</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乡村振兴店铺工作总结9</w:t>
      </w:r>
    </w:p>
    <w:p>
      <w:pPr>
        <w:ind w:left="0" w:right="0" w:firstLine="560"/>
        <w:spacing w:before="450" w:after="450" w:line="312" w:lineRule="auto"/>
      </w:pPr>
      <w:r>
        <w:rPr>
          <w:rFonts w:ascii="宋体" w:hAnsi="宋体" w:eastAsia="宋体" w:cs="宋体"/>
          <w:color w:val="000"/>
          <w:sz w:val="28"/>
          <w:szCs w:val="28"/>
        </w:rPr>
        <w:t xml:space="preserve">肩负着县委县政府的期望，带着寻师问道、推动乡村建设的强烈愿望，我于x日至x日在浙江大学参加了x县“乡村振兴”专题研讨班。在短短的几天学习时间里，我与全县来自各岗位的x名科级领导干部一道，在百年名校浙大的求是创新课堂里向名师问道，赴x个示范村求教，并在热烈的小组研讨中交流思想、分析问题，探讨着推动x乡村振兴工作的思路举措。</w:t>
      </w:r>
    </w:p>
    <w:p>
      <w:pPr>
        <w:ind w:left="0" w:right="0" w:firstLine="560"/>
        <w:spacing w:before="450" w:after="450" w:line="312" w:lineRule="auto"/>
      </w:pPr>
      <w:r>
        <w:rPr>
          <w:rFonts w:ascii="宋体" w:hAnsi="宋体" w:eastAsia="宋体" w:cs="宋体"/>
          <w:color w:val="000"/>
          <w:sz w:val="28"/>
          <w:szCs w:val="28"/>
        </w:rPr>
        <w:t xml:space="preserve">&gt;一、主要收获及感受。</w:t>
      </w:r>
    </w:p>
    <w:p>
      <w:pPr>
        <w:ind w:left="0" w:right="0" w:firstLine="560"/>
        <w:spacing w:before="450" w:after="450" w:line="312" w:lineRule="auto"/>
      </w:pPr>
      <w:r>
        <w:rPr>
          <w:rFonts w:ascii="宋体" w:hAnsi="宋体" w:eastAsia="宋体" w:cs="宋体"/>
          <w:color w:val="000"/>
          <w:sz w:val="28"/>
          <w:szCs w:val="28"/>
        </w:rPr>
        <w:t xml:space="preserve">一是深化对思想理解和认识。不管是在课堂上专家授课不断反复强调的“浙江乡村建设的今天就是中国其他地区乡村建设的明天”，还是特色乡村建设现场教学中的实践案例，都让我实现了视觉上的冲击和思想上碰撞。</w:t>
      </w:r>
    </w:p>
    <w:p>
      <w:pPr>
        <w:ind w:left="0" w:right="0" w:firstLine="560"/>
        <w:spacing w:before="450" w:after="450" w:line="312" w:lineRule="auto"/>
      </w:pPr>
      <w:r>
        <w:rPr>
          <w:rFonts w:ascii="宋体" w:hAnsi="宋体" w:eastAsia="宋体" w:cs="宋体"/>
          <w:color w:val="000"/>
          <w:sz w:val="28"/>
          <w:szCs w:val="28"/>
        </w:rPr>
        <w:t xml:space="preserve">让我深刻认识到，作为美丽乡村的首创地，浙工作期间推动的“千村示范、万村整治”工程，开启了浙江美丽乡村建设的新篇章。通过系统规划设计、持续建设整治，浙江全省农村生态环境大大提升，传统产业转型升级，乡村旅游蓬勃发展，走出了一条“绿水青山就是金山银山”的可持续发展之路。通过培训，理论实质有了更加直观、深刻、真切的认识，进一步强化四个意识、坚定四个自信、做到两个维护的自觉性主动性。</w:t>
      </w:r>
    </w:p>
    <w:p>
      <w:pPr>
        <w:ind w:left="0" w:right="0" w:firstLine="560"/>
        <w:spacing w:before="450" w:after="450" w:line="312" w:lineRule="auto"/>
      </w:pPr>
      <w:r>
        <w:rPr>
          <w:rFonts w:ascii="宋体" w:hAnsi="宋体" w:eastAsia="宋体" w:cs="宋体"/>
          <w:color w:val="000"/>
          <w:sz w:val="28"/>
          <w:szCs w:val="28"/>
        </w:rPr>
        <w:t xml:space="preserve">二是深化对乡村振兴建设的理解和认识。在浙江短短几天里，我们所听到的、所看到的每一个特色村镇，其产业都体现“特而强”，乡村垃圾实现分类处理，村庄前后无一不是山青水绿，村干部能力强、群众热情诚信、乡风文明，x年浙江农民人均纯收入达x多元，基本达到了十九大提出的“产业兴旺、生态宜居、乡村文明、治理有效、生活富裕”的要求。所见所闻所思，让我深刻体会到，乡村振兴已成为国家战略，中央和自治区、市、县委高度重视，能有幸从事这项工作，是我们每一名直接参与这项工作的县、乡干部的幸运。“绿水逶迤去，青山相向开。”相较于浙江乡村的自然条件、资源禀赋、产业基础，素有x之称的x同样独具特色，同样充满魅力，完全具备加快推进实施乡村振兴的条件。通过此次学习，我们要扑下身子学习浙江精神，借鉴浙江经验，切实发挥自身优势，努力打造乡村振兴的x样板。</w:t>
      </w:r>
    </w:p>
    <w:p>
      <w:pPr>
        <w:ind w:left="0" w:right="0" w:firstLine="560"/>
        <w:spacing w:before="450" w:after="450" w:line="312" w:lineRule="auto"/>
      </w:pPr>
      <w:r>
        <w:rPr>
          <w:rFonts w:ascii="宋体" w:hAnsi="宋体" w:eastAsia="宋体" w:cs="宋体"/>
          <w:color w:val="000"/>
          <w:sz w:val="28"/>
          <w:szCs w:val="28"/>
        </w:rPr>
        <w:t xml:space="preserve">&gt;二、四点启示。</w:t>
      </w:r>
    </w:p>
    <w:p>
      <w:pPr>
        <w:ind w:left="0" w:right="0" w:firstLine="560"/>
        <w:spacing w:before="450" w:after="450" w:line="312" w:lineRule="auto"/>
      </w:pPr>
      <w:r>
        <w:rPr>
          <w:rFonts w:ascii="宋体" w:hAnsi="宋体" w:eastAsia="宋体" w:cs="宋体"/>
          <w:color w:val="000"/>
          <w:sz w:val="28"/>
          <w:szCs w:val="28"/>
        </w:rPr>
        <w:t xml:space="preserve">一要高度重视生态提升。农村美不美，关键看治水;</w:t>
      </w:r>
    </w:p>
    <w:p>
      <w:pPr>
        <w:ind w:left="0" w:right="0" w:firstLine="560"/>
        <w:spacing w:before="450" w:after="450" w:line="312" w:lineRule="auto"/>
      </w:pPr>
      <w:r>
        <w:rPr>
          <w:rFonts w:ascii="宋体" w:hAnsi="宋体" w:eastAsia="宋体" w:cs="宋体"/>
          <w:color w:val="000"/>
          <w:sz w:val="28"/>
          <w:szCs w:val="28"/>
        </w:rPr>
        <w:t xml:space="preserve">发展快不快，关键看生态。结合实际，在工作中，我们要牢固树立“绿水青山就是金山银山”的理念，统筹环保、经济、社会三者关系，为乡村振兴提供有力生态环境保障。下老乡有丰富的龙滩库区水面、独特的花衣壮文化及两省三市交界的区位优势等资源，在下步的乡村振兴工作中，我们将以浙江经验指导实践，把农村的垃圾、污水、粪便集中高效处理、绿化作为乡村振兴的重点环节抓实抓好。</w:t>
      </w:r>
    </w:p>
    <w:p>
      <w:pPr>
        <w:ind w:left="0" w:right="0" w:firstLine="560"/>
        <w:spacing w:before="450" w:after="450" w:line="312" w:lineRule="auto"/>
      </w:pPr>
      <w:r>
        <w:rPr>
          <w:rFonts w:ascii="宋体" w:hAnsi="宋体" w:eastAsia="宋体" w:cs="宋体"/>
          <w:color w:val="000"/>
          <w:sz w:val="28"/>
          <w:szCs w:val="28"/>
        </w:rPr>
        <w:t xml:space="preserve">不能接入的，通过建设小型污水处理设施进行处理。对刚刚清理完毕的龙滩库区水面，严格按照规划并以集体经济投入为主发展养殖业。村庄绿化的目标是村在林中，同时还要注意小巷、庭院内外的绿化美化。起步阶段，可以通过美丽庭院、美丽街巷建设，从细节入手，突出花衣壮特色，追求个性，彰显魅力，打造以生态文明为特色的美丽乡村。</w:t>
      </w:r>
    </w:p>
    <w:p>
      <w:pPr>
        <w:ind w:left="0" w:right="0" w:firstLine="560"/>
        <w:spacing w:before="450" w:after="450" w:line="312" w:lineRule="auto"/>
      </w:pPr>
      <w:r>
        <w:rPr>
          <w:rFonts w:ascii="宋体" w:hAnsi="宋体" w:eastAsia="宋体" w:cs="宋体"/>
          <w:color w:val="000"/>
          <w:sz w:val="28"/>
          <w:szCs w:val="28"/>
        </w:rPr>
        <w:t xml:space="preserve">二要解放思想凝聚共识。思想是行动的先导。首先没有思想的大解放，就没有乡村的全面振兴;</w:t>
      </w:r>
    </w:p>
    <w:p>
      <w:pPr>
        <w:ind w:left="0" w:right="0" w:firstLine="560"/>
        <w:spacing w:before="450" w:after="450" w:line="312" w:lineRule="auto"/>
      </w:pPr>
      <w:r>
        <w:rPr>
          <w:rFonts w:ascii="宋体" w:hAnsi="宋体" w:eastAsia="宋体" w:cs="宋体"/>
          <w:color w:val="000"/>
          <w:sz w:val="28"/>
          <w:szCs w:val="28"/>
        </w:rPr>
        <w:t xml:space="preserve">在浙大的x节集中授课中，x位专家、教授课堂中无一不提到浙大的创新、浙商的解放思想理念及浙江人的务实吃苦精神。浙江各级党委、政府及广大群众从x年代开始进行乡村治理，在三十多年的建设过程中，都以“法无禁止即可为”的思想发展民营经济和乡村建设，在发展过程中发现问题后，法律法规及政策出台禁止后才停止不干。从而才有今天的温州经济、义务国际小商品市场及中国乡村建设样板。</w:t>
      </w:r>
    </w:p>
    <w:p>
      <w:pPr>
        <w:ind w:left="0" w:right="0" w:firstLine="560"/>
        <w:spacing w:before="450" w:after="450" w:line="312" w:lineRule="auto"/>
      </w:pPr>
      <w:r>
        <w:rPr>
          <w:rFonts w:ascii="宋体" w:hAnsi="宋体" w:eastAsia="宋体" w:cs="宋体"/>
          <w:color w:val="000"/>
          <w:sz w:val="28"/>
          <w:szCs w:val="28"/>
        </w:rPr>
        <w:t xml:space="preserve">深刻反思，我们在开展多项工作特别是重大工作时，时常出现各部门、各级干部都是一定要找到法律法规及文件政策依据后才去落实、实施，如果没有找到明确的依据宁可不去落实，秉承少做少错不做不错的不作为路线，从而导致好多机遇在大家寻找依据的过程中已悄然逝去。其次没有农民的广泛参与，就没有乡村振兴的持续健康发展。实事求是的讲，调动广大农民的积极性，引导他们广泛参与到各项工中来，事关乡村振兴战略实施的成败。为此，我们要抓住农村社区的三大关键群体——党员干部、妇女和青少年，广泛深入地开展宣传发动工作，激发起他们的积极性、主动性、创造性，在全社会营造乡村振兴利大家、搞好振兴靠大家的浓厚氛围。</w:t>
      </w:r>
    </w:p>
    <w:p>
      <w:pPr>
        <w:ind w:left="0" w:right="0" w:firstLine="560"/>
        <w:spacing w:before="450" w:after="450" w:line="312" w:lineRule="auto"/>
      </w:pPr>
      <w:r>
        <w:rPr>
          <w:rFonts w:ascii="宋体" w:hAnsi="宋体" w:eastAsia="宋体" w:cs="宋体"/>
          <w:color w:val="000"/>
          <w:sz w:val="28"/>
          <w:szCs w:val="28"/>
        </w:rPr>
        <w:t xml:space="preserve">&gt;三、要有“敢闯创”的创新精神。</w:t>
      </w:r>
    </w:p>
    <w:p>
      <w:pPr>
        <w:ind w:left="0" w:right="0" w:firstLine="560"/>
        <w:spacing w:before="450" w:after="450" w:line="312" w:lineRule="auto"/>
      </w:pPr>
      <w:r>
        <w:rPr>
          <w:rFonts w:ascii="宋体" w:hAnsi="宋体" w:eastAsia="宋体" w:cs="宋体"/>
          <w:color w:val="000"/>
          <w:sz w:val="28"/>
          <w:szCs w:val="28"/>
        </w:rPr>
        <w:t xml:space="preserve">此次浙江之行，耳濡目染，浙江的民营企业家的“敢闯创”和基层干部敢想敢干、敢闯敢闯精神无处不体现，就是这样的“敢闯创”、务实的浙江精神，才是浙江经济发荣发展的动力和源泉。为此，在下步的乡村振兴工作上，我们将在组织振兴上重点突破。在党委班子层面:我们将全力抓好自身建设，在民生工程、乡村治理等方面大胆作为，党风带政风，形成“善创新、敢担当、勇作为”的干事环境;</w:t>
      </w:r>
    </w:p>
    <w:p>
      <w:pPr>
        <w:ind w:left="0" w:right="0" w:firstLine="560"/>
        <w:spacing w:before="450" w:after="450" w:line="312" w:lineRule="auto"/>
      </w:pPr>
      <w:r>
        <w:rPr>
          <w:rFonts w:ascii="宋体" w:hAnsi="宋体" w:eastAsia="宋体" w:cs="宋体"/>
          <w:color w:val="000"/>
          <w:sz w:val="28"/>
          <w:szCs w:val="28"/>
        </w:rPr>
        <w:t xml:space="preserve">进一步发挥党内民主、“三重一大”重大问题集体决策，集思广益、群策群力，形成“团结实干、奋发有为”的工作环境。在村级班子层面：选优支部书记这个关键人，配强村“两委”班子这个关键事，明年是村“两委”换届年，我们将注重品德第一，素质唯先，将一些思想先进、能力强的年轻人充实到村班子队伍中。加强对村“两委”的管理，推进“两诺两评”管理制度，将工作细化、量化，实现可比较、可评价，提高村“两委”干部执行力等。</w:t>
      </w:r>
    </w:p>
    <w:p>
      <w:pPr>
        <w:ind w:left="0" w:right="0" w:firstLine="560"/>
        <w:spacing w:before="450" w:after="450" w:line="312" w:lineRule="auto"/>
      </w:pPr>
      <w:r>
        <w:rPr>
          <w:rFonts w:ascii="宋体" w:hAnsi="宋体" w:eastAsia="宋体" w:cs="宋体"/>
          <w:color w:val="000"/>
          <w:sz w:val="28"/>
          <w:szCs w:val="28"/>
        </w:rPr>
        <w:t xml:space="preserve">&gt;四、要突出抓好产业支撑。</w:t>
      </w:r>
    </w:p>
    <w:p>
      <w:pPr>
        <w:ind w:left="0" w:right="0" w:firstLine="560"/>
        <w:spacing w:before="450" w:after="450" w:line="312" w:lineRule="auto"/>
      </w:pPr>
      <w:r>
        <w:rPr>
          <w:rFonts w:ascii="宋体" w:hAnsi="宋体" w:eastAsia="宋体" w:cs="宋体"/>
          <w:color w:val="000"/>
          <w:sz w:val="28"/>
          <w:szCs w:val="28"/>
        </w:rPr>
        <w:t xml:space="preserve">乡村振兴，富民强居是表现，产业支撑是关键。我县的农村多处于石漠化地带，生态脆弱，工业强居不能奢望。为此，建议绿水青山就是金山银山的思想为指引，利用开展美丽乡村建设的机遇，因地制宜发展休闲观光农业、乡村旅游等新型业态，激发乡村振兴的内涵式增长潜力，以美丽乡村建设带动美丽经济发展，实现村美民富集体强，风正家和万事兴，让广大农村在乡村振兴中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乡村振兴店铺工作总结10</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做到村务、财务公开制度化。在廉政自律上结合_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乡村振兴店铺工作总结11</w:t>
      </w:r>
    </w:p>
    <w:p>
      <w:pPr>
        <w:ind w:left="0" w:right="0" w:firstLine="560"/>
        <w:spacing w:before="450" w:after="450" w:line="312" w:lineRule="auto"/>
      </w:pPr>
      <w:r>
        <w:rPr>
          <w:rFonts w:ascii="宋体" w:hAnsi="宋体" w:eastAsia="宋体" w:cs="宋体"/>
          <w:color w:val="000"/>
          <w:sz w:val="28"/>
          <w:szCs w:val="28"/>
        </w:rPr>
        <w:t xml:space="preserve">20xx年来，我镇在区委、区当局的领导下，依照省、市、区的工作要求，依照财产兴旺、生态宜居、乡风文明、管理有效、生活富饶的总要求，以农业强、农村子美、农民富为目标，全镇各相关单位鼎力整合各职能部门的力量，齐心协力，扎实推进农村子人居情况整治、精准脱贫攻坚和新农村子扶植等各项工作，乡村子振兴工作取得了必然的成效。现将有关环境陈诉请示如下：</w:t>
      </w:r>
    </w:p>
    <w:p>
      <w:pPr>
        <w:ind w:left="0" w:right="0" w:firstLine="560"/>
        <w:spacing w:before="450" w:after="450" w:line="312" w:lineRule="auto"/>
      </w:pPr>
      <w:r>
        <w:rPr>
          <w:rFonts w:ascii="宋体" w:hAnsi="宋体" w:eastAsia="宋体" w:cs="宋体"/>
          <w:color w:val="000"/>
          <w:sz w:val="28"/>
          <w:szCs w:val="28"/>
        </w:rPr>
        <w:t xml:space="preserve">&gt;（一）领导看重，落实工作机制，各部门力量整合。</w:t>
      </w:r>
    </w:p>
    <w:p>
      <w:pPr>
        <w:ind w:left="0" w:right="0" w:firstLine="560"/>
        <w:spacing w:before="450" w:after="450" w:line="312" w:lineRule="auto"/>
      </w:pPr>
      <w:r>
        <w:rPr>
          <w:rFonts w:ascii="宋体" w:hAnsi="宋体" w:eastAsia="宋体" w:cs="宋体"/>
          <w:color w:val="000"/>
          <w:sz w:val="28"/>
          <w:szCs w:val="28"/>
        </w:rPr>
        <w:t xml:space="preserve">我镇高度看重，把实施乡村子振兴战略工作列为镇的中心工作任务狠抓落实，并树立了相应的工作机制。一是树立了强有力的领导机构。镇成立以镇委书记为组长，镇长为第一副组长，镇人大主席为常务副组长的领导小组，并成立了相应机构、人员，确保工作落实。二是落拭魅镇领导挂点，工作组驻村子的工作制度。镇领导班子分手挂点联系各村子，并落实了镇工作组包片驻村子开展工作，指导和督匆匆各村子实施乡村子振兴战略的工作机制。三是指导各村子成立村子民理事会介入村子场扶植。目前，我镇20户以上44条自然村子全部依照要求成立了村子民理事会，并充分施展其在村子务治理、组织乡贤、村子民积极介入村子场扶植的作用。</w:t>
      </w:r>
    </w:p>
    <w:p>
      <w:pPr>
        <w:ind w:left="0" w:right="0" w:firstLine="560"/>
        <w:spacing w:before="450" w:after="450" w:line="312" w:lineRule="auto"/>
      </w:pPr>
      <w:r>
        <w:rPr>
          <w:rFonts w:ascii="宋体" w:hAnsi="宋体" w:eastAsia="宋体" w:cs="宋体"/>
          <w:color w:val="000"/>
          <w:sz w:val="28"/>
          <w:szCs w:val="28"/>
        </w:rPr>
        <w:t xml:space="preserve">&gt;（二）扎实全域推进农村子人居情况综合整治工作。</w:t>
      </w:r>
    </w:p>
    <w:p>
      <w:pPr>
        <w:ind w:left="0" w:right="0" w:firstLine="560"/>
        <w:spacing w:before="450" w:after="450" w:line="312" w:lineRule="auto"/>
      </w:pPr>
      <w:r>
        <w:rPr>
          <w:rFonts w:ascii="宋体" w:hAnsi="宋体" w:eastAsia="宋体" w:cs="宋体"/>
          <w:color w:val="000"/>
          <w:sz w:val="28"/>
          <w:szCs w:val="28"/>
        </w:rPr>
        <w:t xml:space="preserve">我镇纳入农村子人居情况整治的自然村子共59条。目前，20户以上的44条自然村子都成立了村子民理事会，订定了村子规民约、组建了新农村子扶植项目管护工作小组、配备了保洁步队、订定保洁制度，落实情况卫生门前三包。村子理事会应用乡贤回籍祭祖、回籍节庆等运动，组织外出乡贤捐资。全镇农村子乡贤共捐资350多万元用于新农村子扶植。</w:t>
      </w:r>
    </w:p>
    <w:p>
      <w:pPr>
        <w:ind w:left="0" w:right="0" w:firstLine="560"/>
        <w:spacing w:before="450" w:after="450" w:line="312" w:lineRule="auto"/>
      </w:pPr>
      <w:r>
        <w:rPr>
          <w:rFonts w:ascii="宋体" w:hAnsi="宋体" w:eastAsia="宋体" w:cs="宋体"/>
          <w:color w:val="000"/>
          <w:sz w:val="28"/>
          <w:szCs w:val="28"/>
        </w:rPr>
        <w:t xml:space="preserve">&gt;（三）扎实开展扶贫攻坚战工作。</w:t>
      </w:r>
    </w:p>
    <w:p>
      <w:pPr>
        <w:ind w:left="0" w:right="0" w:firstLine="560"/>
        <w:spacing w:before="450" w:after="450" w:line="312" w:lineRule="auto"/>
      </w:pPr>
      <w:r>
        <w:rPr>
          <w:rFonts w:ascii="宋体" w:hAnsi="宋体" w:eastAsia="宋体" w:cs="宋体"/>
          <w:color w:val="000"/>
          <w:sz w:val="28"/>
          <w:szCs w:val="28"/>
        </w:rPr>
        <w:t xml:space="preserve">我镇共有贫困户392户，贫困人口801人，至20xx年，我镇预脱贫人口共有363户748人（此中20xx年xx户227人；20xx年127户338人；20xx年64户xx人）。</w:t>
      </w:r>
    </w:p>
    <w:p>
      <w:pPr>
        <w:ind w:left="0" w:right="0" w:firstLine="560"/>
        <w:spacing w:before="450" w:after="450" w:line="312" w:lineRule="auto"/>
      </w:pPr>
      <w:r>
        <w:rPr>
          <w:rFonts w:ascii="宋体" w:hAnsi="宋体" w:eastAsia="宋体" w:cs="宋体"/>
          <w:color w:val="000"/>
          <w:sz w:val="28"/>
          <w:szCs w:val="28"/>
        </w:rPr>
        <w:t xml:space="preserve">20xx年我镇危房改造户21户，现有xx户已动工，还有2户未动工。全镇建档立卡贫困学生100%落实了就读小学、初中、高中（中职技校）、全日制高等院校（大专）生活费补助及学杂费减免。全镇贫困人口100%参加了基础医疗保险，100%纳入了重特大疾病救助范围。全部或部分丢失劳动才能的贫困户100%纳入了低保和五保保障。贫困户60周岁以上白叟100%享受了城乡居民社会养老落实帮扶资金使用。20xx年以来，我镇共收到专项扶贫资金万元，现已支出资金万元，资金使用率达，主要用于家禽牲畜、果园种植、农业加工等贫困户帮扶步伐落实，以及入股丰多采果蔬基地、牛鼎力种植、农贸市场等财产项目投入。</w:t>
      </w:r>
    </w:p>
    <w:p>
      <w:pPr>
        <w:ind w:left="0" w:right="0" w:firstLine="560"/>
        <w:spacing w:before="450" w:after="450" w:line="312" w:lineRule="auto"/>
      </w:pPr>
      <w:r>
        <w:rPr>
          <w:rFonts w:ascii="宋体" w:hAnsi="宋体" w:eastAsia="宋体" w:cs="宋体"/>
          <w:color w:val="000"/>
          <w:sz w:val="28"/>
          <w:szCs w:val="28"/>
        </w:rPr>
        <w:t xml:space="preserve">扎实推进贫困村子村子集体项目。一是改良村子中生产生活条件。将瓦北进村子路由米拓宽到5米，同时增设了太阳能路灯，办理村子民出行难问题；新建了上瓦村子与新村子的机耕路555米，改良村子中农业耕耘条件；新建了村子委会医疗卫生站，配备齐全医疗用品，办理了村子民观病难问题；开展了全村子自来水改造工程，办理了村子民饮用程度安问题；加快推进上瓦和钉罗山2座7米宽的桥梁扶植，现正在扶植施工；扶植约300平方米的瓦北村子居家养老运动中心，现已完工；村子委会旁的农产品流通中心也现已扶植完成。二是增加贫困村子村子集体收入。投资26万元，为村子集体购置了1台拖拉机和1台收割机，并出租，每年为村子集体增加万元。投资11万元，在瓦北村子委会楼顶安装12KW光伏，每年为村子增加集体收入1万元。</w:t>
      </w:r>
    </w:p>
    <w:p>
      <w:pPr>
        <w:ind w:left="0" w:right="0" w:firstLine="560"/>
        <w:spacing w:before="450" w:after="450" w:line="312" w:lineRule="auto"/>
      </w:pPr>
      <w:r>
        <w:rPr>
          <w:rFonts w:ascii="宋体" w:hAnsi="宋体" w:eastAsia="宋体" w:cs="宋体"/>
          <w:color w:val="000"/>
          <w:sz w:val="28"/>
          <w:szCs w:val="28"/>
        </w:rPr>
        <w:t xml:space="preserve">扎实推进贫困村子新农村子扶植。经区考评定档，瓦北村子地塘岗、光星、罗屋、蒲塘、那心、上瓦、瓦一、瓦二、北城等10条自然村子选定为阳东区新农村子示范村子，上级支持示范村子扶植资金1032万元。在充分尊重征求村子民意愿的前提下，瓦北10个示范村子共肯定工程扶植项目40个（分为xx个子项目），主要是环抱村子道及巷道硬底化、村子场扶植、文化室、环村子路、墙面美化等创建项目全面推进示范村子扶植工作。目前，40个扶植项目已全部动工，此中，已完工项目35个，已验收项目34个，已送财审项目15个，已结算项目3个，共付出扶植资金万元，资金使用率达。</w:t>
      </w:r>
    </w:p>
    <w:p>
      <w:pPr>
        <w:ind w:left="0" w:right="0" w:firstLine="560"/>
        <w:spacing w:before="450" w:after="450" w:line="312" w:lineRule="auto"/>
      </w:pPr>
      <w:r>
        <w:rPr>
          <w:rFonts w:ascii="宋体" w:hAnsi="宋体" w:eastAsia="宋体" w:cs="宋体"/>
          <w:color w:val="000"/>
          <w:sz w:val="28"/>
          <w:szCs w:val="28"/>
        </w:rPr>
        <w:t xml:space="preserve">&gt;（四）省级新农村子示范片扶植初显成效。</w:t>
      </w:r>
    </w:p>
    <w:p>
      <w:pPr>
        <w:ind w:left="0" w:right="0" w:firstLine="560"/>
        <w:spacing w:before="450" w:after="450" w:line="312" w:lineRule="auto"/>
      </w:pPr>
      <w:r>
        <w:rPr>
          <w:rFonts w:ascii="宋体" w:hAnsi="宋体" w:eastAsia="宋体" w:cs="宋体"/>
          <w:color w:val="000"/>
          <w:sz w:val="28"/>
          <w:szCs w:val="28"/>
        </w:rPr>
        <w:t xml:space="preserve">扎实推进项目扶植，晋升农村子宜居程度。目前，我镇省级新农村子示范片一期工程共228个扶植项目（涵盖了片区所有30条自然村子），工程已全部竣工。第二期共75个扶植项目也基础完成。4条村子文化标项目已全部竣工。示范片扶植中尤其看重办理村子巷道硬底化、村子村子通自来水、村子庄垃圾污水管理、改厕和居民外立面改造及贫困户的基础生产生活等民生问题。</w:t>
      </w:r>
    </w:p>
    <w:p>
      <w:pPr>
        <w:ind w:left="0" w:right="0" w:firstLine="560"/>
        <w:spacing w:before="450" w:after="450" w:line="312" w:lineRule="auto"/>
      </w:pPr>
      <w:r>
        <w:rPr>
          <w:rFonts w:ascii="宋体" w:hAnsi="宋体" w:eastAsia="宋体" w:cs="宋体"/>
          <w:color w:val="000"/>
          <w:sz w:val="28"/>
          <w:szCs w:val="28"/>
        </w:rPr>
        <w:t xml:space="preserve">科学筹谋特色财产，匆匆进村子民增收。我镇高度看重成长示范片内各村子的特色财产，尤其是乡村子旅游业等，专门邀请省^v^旅游筹划所前来量身打造旅游筹划，积极探索三园模式，着力推出一批乡村子文化旅游示范村子、农家乐示范户、旅游产品展销示范点。一是容身财产优势，成长高效农业杰作园。以我区被定为国家级今世农业示范区为契机，突出良洞村子寿长蚝、双门村子黑美人西瓜、北环墩村子糯米糍荔枝和番荔枝、杨屋村子莲藕、大澳渔村子虾酱等农产品优势，形成一村子一品的生态农业成长。目前，示范片已成立了22个农业互助社，带动了周边200多户村子民配合致富；杨屋村子建成了380亩的莲藕种植基地，良洞村子有海淡水养殖场1300多亩，双门村子的300多亩黑美人西瓜。二是依托山水资源，打造休闲看光生态园。我们突出田园看光、滨海旅游等资源特色，以xx旅游板块综合开拓为契机，培育以游艇、垂钓、赶海为主的新兴滨海旅游。三是厚植传统根脉，培育丝路文化体验园。在扶植中，我镇应用乡村子文明旅游作为增加农民收入的紧张举措，鼎力成长农业看光游、民俗风情游、休闲度假游等旅游财产，晋升标致乡村子扶植品位。同时，深挖大澳古渔村子的历史文化和乡风民俗，共计划投入资金1500多万元，用于古商会、古银库、古商业街、风情馆、环山休闲步道、游客办事中心等的补葺掩护与扶植。</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乡村振兴店铺工作总结12</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&gt;一、“乡村连片治理”凤栖桐花片区试点项目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公顷，总耕地面积xxxx亩，进行整建制打造，为宜居、宜游、宜业的生态新xx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x个村共硬化道路xxxx平方米，道路铺油万平方米，安装太阳能路灯xxx盏，绿化苗木xxxx株，布置色带万平方米，打造文化广场x处，主街道立面改造xx万平方米，美化墙面xx幅，各村都有自己的独特景观，项目完成后将惠及约xxxx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v^四两拨千斤^v^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&gt;二、凤凰山美丽乡村示范片区项目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乡村振兴店铺工作总结13</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3、8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平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平方米，拆除红蓝铁皮屋平方米，清除非公路标志牌xx处，设置交通警示牌50个，清理牛皮藓横幅广告300余处，清除路边堆积物56处、石材废渣42处，拆除黏土砖窑厂14家，关闭违法采砂点3个，叫停6瓷土砂堆放点，xx家青石开采点关停，拆除厂房46个，增加绿化种树、种草233000平方米，黄土裸露土地覆盖378700平方米。</w:t>
      </w:r>
    </w:p>
    <w:p>
      <w:pPr>
        <w:ind w:left="0" w:right="0" w:firstLine="560"/>
        <w:spacing w:before="450" w:after="450" w:line="312" w:lineRule="auto"/>
      </w:pPr>
      <w:r>
        <w:rPr>
          <w:rFonts w:ascii="宋体" w:hAnsi="宋体" w:eastAsia="宋体" w:cs="宋体"/>
          <w:color w:val="000"/>
          <w:sz w:val="28"/>
          <w:szCs w:val="28"/>
        </w:rPr>
        <w:t xml:space="preserve">二是着力抓好城区环境综合整治。强制拆除违规搭建1000余平方米。清除毁绿种菜地块300余处，卫生死角202_余处；清理僵尸车60余辆，各类广告牌53块，牛皮癣、黑广告万条；整治违规摊点200余个，收缴占道经营物品13车。绿化空地万平方米，及时修复破损水泥路面、人行道和大理石路面30万平方米、路灯280余盏和公厕8个，修改建下水道1520处，新建或扩建停车位308个；</w:t>
      </w:r>
    </w:p>
    <w:p>
      <w:pPr>
        <w:ind w:left="0" w:right="0" w:firstLine="560"/>
        <w:spacing w:before="450" w:after="450" w:line="312" w:lineRule="auto"/>
      </w:pPr>
      <w:r>
        <w:rPr>
          <w:rFonts w:ascii="宋体" w:hAnsi="宋体" w:eastAsia="宋体" w:cs="宋体"/>
          <w:color w:val="000"/>
          <w:sz w:val="28"/>
          <w:szCs w:val="28"/>
        </w:rPr>
        <w:t xml:space="preserve">三是着力抓好集镇环境综合整治。修复集镇街道破损路面16处，清除交通安全隐患，并设置了交通安全警示牌，集镇道路标划标志线，规范停车位100余个，拆除违规搭建136处、面积约10000平方米，移走“僵尸车”10辆；</w:t>
      </w:r>
    </w:p>
    <w:p>
      <w:pPr>
        <w:ind w:left="0" w:right="0" w:firstLine="560"/>
        <w:spacing w:before="450" w:after="450" w:line="312" w:lineRule="auto"/>
      </w:pPr>
      <w:r>
        <w:rPr>
          <w:rFonts w:ascii="宋体" w:hAnsi="宋体" w:eastAsia="宋体" w:cs="宋体"/>
          <w:color w:val="000"/>
          <w:sz w:val="28"/>
          <w:szCs w:val="28"/>
        </w:rPr>
        <w:t xml:space="preserve">四是着力抓好乡村环境综合整治。大力开展辖区内环境整治，发放宣传单2万余份，开展活动50余次；累计清理生活垃圾、建筑垃圾、陈年垃圾、河道垃圾等各类垃圾吨，拆除违章搭建万平方米，建筑外立面粉刷83899平方米，坡屋顶改造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并深入2828户贫困户，仅上半年就赠送农业科技读本5000余本，农业信息报1200余份，积极开展送科技下乡等活动，已培训农民520人，其中贫困农民xx人，今年计划培训202_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平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w:t>
      </w:r>
    </w:p>
    <w:p>
      <w:pPr>
        <w:ind w:left="0" w:right="0" w:firstLine="560"/>
        <w:spacing w:before="450" w:after="450" w:line="312" w:lineRule="auto"/>
      </w:pPr>
      <w:r>
        <w:rPr>
          <w:rFonts w:ascii="宋体" w:hAnsi="宋体" w:eastAsia="宋体" w:cs="宋体"/>
          <w:color w:val="000"/>
          <w:sz w:val="28"/>
          <w:szCs w:val="28"/>
        </w:rPr>
        <w:t xml:space="preserve">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2、其它承包方式进度上报系统有1万亩，数据库中没有资料，原因是行政区域变化，已划出xx市的苏家垱乡集体流转面积6752、09亩应在xx市进度上报数据库中删除，xx市其他乡镇、村、组集体流转面积3247、91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平台APP录入工作，全市共完成注册xx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乡村振兴店铺工作总结14</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&gt;一、加强城镇统筹。</w:t>
      </w:r>
    </w:p>
    <w:p>
      <w:pPr>
        <w:ind w:left="0" w:right="0" w:firstLine="560"/>
        <w:spacing w:before="450" w:after="450" w:line="312" w:lineRule="auto"/>
      </w:pPr>
      <w:r>
        <w:rPr>
          <w:rFonts w:ascii="宋体" w:hAnsi="宋体" w:eastAsia="宋体" w:cs="宋体"/>
          <w:color w:val="000"/>
          <w:sz w:val="28"/>
          <w:szCs w:val="28"/>
        </w:rPr>
        <w:t xml:space="preserve">&gt;(一)扎实推进城乡生活垃圾无害化处理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&gt;(二)完善生活垃圾收运体系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乡村振兴店铺工作总结15</w:t>
      </w:r>
    </w:p>
    <w:p>
      <w:pPr>
        <w:ind w:left="0" w:right="0" w:firstLine="560"/>
        <w:spacing w:before="450" w:after="450" w:line="312" w:lineRule="auto"/>
      </w:pPr>
      <w:r>
        <w:rPr>
          <w:rFonts w:ascii="宋体" w:hAnsi="宋体" w:eastAsia="宋体" w:cs="宋体"/>
          <w:color w:val="000"/>
          <w:sz w:val="28"/>
          <w:szCs w:val="28"/>
        </w:rPr>
        <w:t xml:space="preserve">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2、多方式服务乡村振兴事业：实施“三变”改革，实现青山绿水为金山银山，冒咕村在20xx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xx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（二）城乡人居环境不断改善。</w:t>
      </w:r>
    </w:p>
    <w:p>
      <w:pPr>
        <w:ind w:left="0" w:right="0" w:firstLine="560"/>
        <w:spacing w:before="450" w:after="450" w:line="312" w:lineRule="auto"/>
      </w:pPr>
      <w:r>
        <w:rPr>
          <w:rFonts w:ascii="宋体" w:hAnsi="宋体" w:eastAsia="宋体" w:cs="宋体"/>
          <w:color w:val="000"/>
          <w:sz w:val="28"/>
          <w:szCs w:val="28"/>
        </w:rPr>
        <w:t xml:space="preserve">1、实施“四好农村路”建设工程，加大农村基础设施和公共服务投入。协助开展大安公路高坪段9公里、瓦莫路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5、农村综合环境明显改善。新修泥结路4公里、便民路4公里、实施玄顶村产业路公里，推进冒咕村“美丽乡村”、“绿色新村”建设，实施高峰村人居环境整治项目。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（三）促进一二三产业融合发展。</w:t>
      </w:r>
    </w:p>
    <w:p>
      <w:pPr>
        <w:ind w:left="0" w:right="0" w:firstLine="560"/>
        <w:spacing w:before="450" w:after="450" w:line="312" w:lineRule="auto"/>
      </w:pPr>
      <w:r>
        <w:rPr>
          <w:rFonts w:ascii="宋体" w:hAnsi="宋体" w:eastAsia="宋体" w:cs="宋体"/>
          <w:color w:val="000"/>
          <w:sz w:val="28"/>
          <w:szCs w:val="28"/>
        </w:rPr>
        <w:t xml:space="preserve">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（四）民生保障更加有力。</w:t>
      </w:r>
    </w:p>
    <w:p>
      <w:pPr>
        <w:ind w:left="0" w:right="0" w:firstLine="560"/>
        <w:spacing w:before="450" w:after="450" w:line="312" w:lineRule="auto"/>
      </w:pPr>
      <w:r>
        <w:rPr>
          <w:rFonts w:ascii="宋体" w:hAnsi="宋体" w:eastAsia="宋体" w:cs="宋体"/>
          <w:color w:val="000"/>
          <w:sz w:val="28"/>
          <w:szCs w:val="28"/>
        </w:rPr>
        <w:t xml:space="preserve">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（五）生态美村建设开始启动建设。</w:t>
      </w:r>
    </w:p>
    <w:p>
      <w:pPr>
        <w:ind w:left="0" w:right="0" w:firstLine="560"/>
        <w:spacing w:before="450" w:after="450" w:line="312" w:lineRule="auto"/>
      </w:pPr>
      <w:r>
        <w:rPr>
          <w:rFonts w:ascii="宋体" w:hAnsi="宋体" w:eastAsia="宋体" w:cs="宋体"/>
          <w:color w:val="000"/>
          <w:sz w:val="28"/>
          <w:szCs w:val="28"/>
        </w:rPr>
        <w:t xml:space="preserve">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5、农业合作社、家庭农场、大户的带头辐射作用有待提高。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乡村振兴店铺工作总结16</w:t>
      </w:r>
    </w:p>
    <w:p>
      <w:pPr>
        <w:ind w:left="0" w:right="0" w:firstLine="560"/>
        <w:spacing w:before="450" w:after="450" w:line="312" w:lineRule="auto"/>
      </w:pPr>
      <w:r>
        <w:rPr>
          <w:rFonts w:ascii="宋体" w:hAnsi="宋体" w:eastAsia="宋体" w:cs="宋体"/>
          <w:color w:val="000"/>
          <w:sz w:val="28"/>
          <w:szCs w:val="28"/>
        </w:rPr>
        <w:t xml:space="preserve">经过近一年的帮扶，有效推进了该村美丽乡村建设，但与县委县政府的要求还有很大差距。在今后的工作中，我们要认真贯彻落实党的十八大精神，坚持以^v^理论、“三个代表”重要思想和科学发展观为为指导，进一步落实好峡办发【20xx】18号文件精神，把xx村美丽乡村建设帮扶工作提高到一个新水平。</w:t>
      </w:r>
    </w:p>
    <w:p>
      <w:pPr>
        <w:ind w:left="0" w:right="0" w:firstLine="560"/>
        <w:spacing w:before="450" w:after="450" w:line="312" w:lineRule="auto"/>
      </w:pPr>
      <w:r>
        <w:rPr>
          <w:rFonts w:ascii="宋体" w:hAnsi="宋体" w:eastAsia="宋体" w:cs="宋体"/>
          <w:color w:val="000"/>
          <w:sz w:val="28"/>
          <w:szCs w:val="28"/>
        </w:rPr>
        <w:t xml:space="preserve">一年来，我以脚下沾有多少泥土，心中就有多少真情为人生格言，走村入户，听民意，深入一线解难事，点滴群众事，收获满真情。</w:t>
      </w:r>
    </w:p>
    <w:p>
      <w:pPr>
        <w:ind w:left="0" w:right="0" w:firstLine="560"/>
        <w:spacing w:before="450" w:after="450" w:line="312" w:lineRule="auto"/>
      </w:pPr>
      <w:r>
        <w:rPr>
          <w:rFonts w:ascii="宋体" w:hAnsi="宋体" w:eastAsia="宋体" w:cs="宋体"/>
          <w:color w:val="000"/>
          <w:sz w:val="28"/>
          <w:szCs w:val="28"/>
        </w:rPr>
        <w:t xml:space="preserve">&gt;一、走家串户，有一种情怀</w:t>
      </w:r>
    </w:p>
    <w:p>
      <w:pPr>
        <w:ind w:left="0" w:right="0" w:firstLine="560"/>
        <w:spacing w:before="450" w:after="450" w:line="312" w:lineRule="auto"/>
      </w:pPr>
      <w:r>
        <w:rPr>
          <w:rFonts w:ascii="宋体" w:hAnsi="宋体" w:eastAsia="宋体" w:cs="宋体"/>
          <w:color w:val="000"/>
          <w:sz w:val="28"/>
          <w:szCs w:val="28"/>
        </w:rPr>
        <w:t xml:space="preserve">刚进入村里工作，村里环境艰苦、交通不便，光是夜晚的那份宁静寂寞让人难以打发，在结对师傅的帮助下，我迅速熟悉情况转变工作角色。熟悉适应新的环境，找准定位，只有用心用情用力服务基层，才能展现出自己的风采。</w:t>
      </w:r>
    </w:p>
    <w:p>
      <w:pPr>
        <w:ind w:left="0" w:right="0" w:firstLine="560"/>
        <w:spacing w:before="450" w:after="450" w:line="312" w:lineRule="auto"/>
      </w:pPr>
      <w:r>
        <w:rPr>
          <w:rFonts w:ascii="宋体" w:hAnsi="宋体" w:eastAsia="宋体" w:cs="宋体"/>
          <w:color w:val="000"/>
          <w:sz w:val="28"/>
          <w:szCs w:val="28"/>
        </w:rPr>
        <w:t xml:space="preserve">一年来我走遍了村309户人家，如今我与群众交谈的词汇变成了拆迁、抗旱、信访、维稳、百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2025-08-10T18:26:31+08:00</dcterms:created>
  <dcterms:modified xsi:type="dcterms:W3CDTF">2025-08-10T18:26:31+08:00</dcterms:modified>
</cp:coreProperties>
</file>

<file path=docProps/custom.xml><?xml version="1.0" encoding="utf-8"?>
<Properties xmlns="http://schemas.openxmlformats.org/officeDocument/2006/custom-properties" xmlns:vt="http://schemas.openxmlformats.org/officeDocument/2006/docPropsVTypes"/>
</file>