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员工第四季度工作总结5篇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第四季度工作总结最新范文5篇只有不断地学习、思考、总结，才能不断地提高，一段时间的工作结束了我们就应该对这一时间的工作做好总结。下面是小编为大家精心收集整理的员工第四季度工作总结5篇，希望能够帮助到大家。员工第四季度工作总结篇1现将本季...</w:t>
      </w:r>
    </w:p>
    <w:p>
      <w:pPr>
        <w:ind w:left="0" w:right="0" w:firstLine="560"/>
        <w:spacing w:before="450" w:after="450" w:line="312" w:lineRule="auto"/>
      </w:pPr>
      <w:r>
        <w:rPr>
          <w:rFonts w:ascii="宋体" w:hAnsi="宋体" w:eastAsia="宋体" w:cs="宋体"/>
          <w:color w:val="000"/>
          <w:sz w:val="28"/>
          <w:szCs w:val="28"/>
        </w:rPr>
        <w:t xml:space="preserve">员工第四季度工作总结最新范文5篇</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只有不断地学习、思考、总结，才能不断地提高，一段时间的工作结束了我们就应该对这一时间的工作做好总结。下面是小编为大家精心收集整理的员工第四季度工作总结5篇，希望能够帮助到大家。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四个季度已经过去，真的是回想起来就快呀，也就是一年的工作也要宣布结束，在采购部的工作四季度中还是对自己分内的工作完成的想对圆满，这是值得很骄傲的一件事，在第四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三季度的工作中由于完成的不是很好，甚至出现的错误，这就使得我在四季度更加努力，更加抱着想挽回自己上个季度错误的心态在工作，还是有一定作用在这个季度的工作中我圆满的完成了自己的工作吗，收到了同事们的赞许，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四季度的工作中采购这一块我更加的本着一种负责的心态在对待，在四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四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四季度的工作中我更加的重视起来，坚决在采购完之后一定要开发票不管是什么东西，因为之前都是我一个人在做采购经常，少个人的帮助就出现之前的情况，四季度的工作中我很重视，自己便更加细心起来了，所以四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员工第四季度工作总结篇3</w:t>
      </w:r>
    </w:p>
    <w:p>
      <w:pPr>
        <w:ind w:left="0" w:right="0" w:firstLine="560"/>
        <w:spacing w:before="450" w:after="450" w:line="312" w:lineRule="auto"/>
      </w:pPr>
      <w:r>
        <w:rPr>
          <w:rFonts w:ascii="宋体" w:hAnsi="宋体" w:eastAsia="宋体" w:cs="宋体"/>
          <w:color w:val="000"/>
          <w:sz w:val="28"/>
          <w:szCs w:val="28"/>
        </w:rPr>
        <w:t xml:space="preserve">为了更进一步推进集团公司“__”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__。</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__”班组建设，着力打造一流__企业集团的班组职工队伍，班组建设的起步很难，但在我的积极带领下__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__”的控制管理不好，__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员工第四季度工作总结篇4</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1.完成__公司片区民用燃气安装工程23户;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2.完成__公司民用燃气安装工程26户;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4.完成__园别墅民用燃气安装工程5户;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员工第四季度工作总结篇5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__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__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__份(包含新老员工及各个岗位的劳动合同)。将各个公司的劳动合同分别存放并录入电脑及__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6.成都系统所有公告的制作及传递，每周__及时编辑各类公告文件，并在__内及时发布。及时整理公告文件并分类存档管理，供相关人员查阅。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7.工作证的制作。为各分公司转正人员制作工作证，督促各分公司将离职人员之工作证退回__公司保管。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__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__和__两大网络做招聘。我负责整个系统所有岗位的发布、编写及平时的刷新工作。每天按时登录__大网站刷新所有正在招聘的岗位，希望求职都能第一时间看我公司的招聘信息。去年整个系统共发布了__岗位，收到简历总份数__份，到各个公司面试的总人数为__人左右，而成功录用人员在__人左右(包含已离职的__人)。并到__人才网及__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6、完善第四季度各类办公物品的采购工作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