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案件侦破大队工作总结(通用21篇)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案件侦破大队工作总结1XX年即将过去，转眼我已在高速动车组装配二车间工作一年之余，在这个充满温馨的大家庭里我收获了快乐，让我真正的感觉到家的温暖，他成为我生活的港湾，是我成就梦想的彼岸。三行车的生产让我与装配二车间结下了不解之缘，在起初之时...</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案件侦破大队工作总结2</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案件侦破大队工作总结3</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w:t>
      </w:r>
    </w:p>
    <w:p>
      <w:pPr>
        <w:ind w:left="0" w:right="0" w:firstLine="560"/>
        <w:spacing w:before="450" w:after="450" w:line="312" w:lineRule="auto"/>
      </w:pPr>
      <w:r>
        <w:rPr>
          <w:rFonts w:ascii="宋体" w:hAnsi="宋体" w:eastAsia="宋体" w:cs="宋体"/>
          <w:color w:val="000"/>
          <w:sz w:val="28"/>
          <w:szCs w:val="28"/>
        </w:rPr>
        <w:t xml:space="preserve">&gt;一、安全学习，形式多样。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案件侦破大队工作总结4</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案件侦破大队工作总结6</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xx年x月x日来到公司酒泉市肃州区小ⅠⅠ型水库除险加固工程项目监理部，在项目监理部领导的合理安排下，我担任了肃州区清水河水管所郎家坝、茂东沟水库除险加固工程监理员一职。刚开始，我对监理员这一工作的概念还不是太清楚。但随着工作的进展、自已不断的学习、探索使我逐渐明白了监理员的基本职责：</w:t>
      </w:r>
    </w:p>
    <w:p>
      <w:pPr>
        <w:ind w:left="0" w:right="0" w:firstLine="560"/>
        <w:spacing w:before="450" w:after="450" w:line="312" w:lineRule="auto"/>
      </w:pPr>
      <w:r>
        <w:rPr>
          <w:rFonts w:ascii="宋体" w:hAnsi="宋体" w:eastAsia="宋体" w:cs="宋体"/>
          <w:color w:val="000"/>
          <w:sz w:val="28"/>
          <w:szCs w:val="28"/>
        </w:rPr>
        <w:t xml:space="preserve">⑴在专业监理工程师的指导下开展现场监理工作;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作为监理员，认真做好资料的收集、整理工作，在工程中有着举足轻重的作用。到项目部后，在领导明确了自已的工作职责和分工后，就马上开始查阅各相关资料、文件和技术规范，很快的进入了工作状态。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监理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案件侦破大队工作总结7</w:t>
      </w:r>
    </w:p>
    <w:p>
      <w:pPr>
        <w:ind w:left="0" w:right="0" w:firstLine="560"/>
        <w:spacing w:before="450" w:after="450" w:line="312" w:lineRule="auto"/>
      </w:pPr>
      <w:r>
        <w:rPr>
          <w:rFonts w:ascii="宋体" w:hAnsi="宋体" w:eastAsia="宋体" w:cs="宋体"/>
          <w:color w:val="000"/>
          <w:sz w:val="28"/>
          <w:szCs w:val="28"/>
        </w:rPr>
        <w:t xml:space="preserve">××年##县局在上级公安机关和本级人民政府的正确领导下，在县局全体民警的共同努力下，圆满的完成了全年的工作任务，可以说，在即将过去的××年是极不平凡的一年，这一年里在县局班子特别是###局长的直接带领下，县公安局无论是队伍建设、业务工作还是基层基础建设都取得了可喜的成绩。为维护我县的社会稳定和治安安定作出了一定的贡献。现将我局的全年工作总结如下：</w:t>
      </w:r>
    </w:p>
    <w:p>
      <w:pPr>
        <w:ind w:left="0" w:right="0" w:firstLine="560"/>
        <w:spacing w:before="450" w:after="450" w:line="312" w:lineRule="auto"/>
      </w:pPr>
      <w:r>
        <w:rPr>
          <w:rFonts w:ascii="宋体" w:hAnsi="宋体" w:eastAsia="宋体" w:cs="宋体"/>
          <w:color w:val="000"/>
          <w:sz w:val="28"/>
          <w:szCs w:val="28"/>
        </w:rPr>
        <w:t xml:space="preserve">全年共发生刑事案件起，破获起，破案率。发案数同比下降。其中发生命案起，破获起，破案率命案发案数同比下降。发生盗窃、抢劫案件起，破获起，破案率，发案数同比下降;我局共有年前逃犯名，现已抓获名，抓获率。在“百日攻坚会战”中抓获命案逃犯名。查处治安案件起，同比下降，查处违法人员人，其中警告人，罚款人，行政拘留人，同比上升;发生道路交通事故起，同比下降，死亡人，同比下降，伤人，同比下降、经济损失万元，同比下降;火灾事故起，同比下降、经济损失万元，同比下降。查处黄赌毒案件起，查处人员人，其中行政拘留人、教养人、收教人。处理种植_原植物案件起，行政拘留人。 今年主要做了以下几项工作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(一)、维护社会政治稳定工作。</w:t>
      </w:r>
    </w:p>
    <w:p>
      <w:pPr>
        <w:ind w:left="0" w:right="0" w:firstLine="560"/>
        <w:spacing w:before="450" w:after="450" w:line="312" w:lineRule="auto"/>
      </w:pPr>
      <w:r>
        <w:rPr>
          <w:rFonts w:ascii="宋体" w:hAnsi="宋体" w:eastAsia="宋体" w:cs="宋体"/>
          <w:color w:val="000"/>
          <w:sz w:val="28"/>
          <w:szCs w:val="28"/>
        </w:rPr>
        <w:t xml:space="preserve">⒈是严厉打击境内外敌对势力的渗透破坏活动和×××等_组织的违法犯罪活动。××年我县加强了对“×××”、“实际神”等邪</w:t>
      </w:r>
    </w:p>
    <w:p>
      <w:pPr>
        <w:ind w:left="0" w:right="0" w:firstLine="560"/>
        <w:spacing w:before="450" w:after="450" w:line="312" w:lineRule="auto"/>
      </w:pPr>
      <w:r>
        <w:rPr>
          <w:rFonts w:ascii="宋体" w:hAnsi="宋体" w:eastAsia="宋体" w:cs="宋体"/>
          <w:color w:val="000"/>
          <w:sz w:val="28"/>
          <w:szCs w:val="28"/>
        </w:rPr>
        <w:t xml:space="preserve">要案。月日以来，由***局长等班子成员带队，****副局长和刑警大队大队长****牵头，组成了抓逃小组，向重点命案逃犯开展了有力的抓捕行动，经过近两个月的超常工作，各抓捕小组取得了辉煌的战果。</w:t>
      </w:r>
    </w:p>
    <w:p>
      <w:pPr>
        <w:ind w:left="0" w:right="0" w:firstLine="560"/>
        <w:spacing w:before="450" w:after="450" w:line="312" w:lineRule="auto"/>
      </w:pPr>
      <w:r>
        <w:rPr>
          <w:rFonts w:ascii="宋体" w:hAnsi="宋体" w:eastAsia="宋体" w:cs="宋体"/>
          <w:color w:val="000"/>
          <w:sz w:val="28"/>
          <w:szCs w:val="28"/>
        </w:rPr>
        <w:t xml:space="preserve">今年以来，我们按照市局年初下达的刑事案件发案率控制在每万人口起以下，全年发案控制数为起，的刑侦工作指标要求，进而使全县刑事案件实发起，低于控制数，促进了社会治安稳定的良好效果。</w:t>
      </w:r>
    </w:p>
    <w:p>
      <w:pPr>
        <w:ind w:left="0" w:right="0" w:firstLine="560"/>
        <w:spacing w:before="450" w:after="450" w:line="312" w:lineRule="auto"/>
      </w:pPr>
      <w:r>
        <w:rPr>
          <w:rFonts w:ascii="宋体" w:hAnsi="宋体" w:eastAsia="宋体" w:cs="宋体"/>
          <w:color w:val="000"/>
          <w:sz w:val="28"/>
          <w:szCs w:val="28"/>
        </w:rPr>
        <w:t xml:space="preserve">(三)、依法打击各种经济犯罪活动。我局共受理各类经济案件件，立案件，破案件挽回经济损失万元。经侦大队以创建平安活动为载体，以维护市场经济秩序和帮助企业规避生产经营风险为目标，在创建平安企业活动中做了很多的具体工作，对发生在招商引资企业的经济案件快速侦破，查处了一批制售假冒伪劣产品和坑农害农案件，有效的维护了市场经济秩序。</w:t>
      </w:r>
    </w:p>
    <w:p>
      <w:pPr>
        <w:ind w:left="0" w:right="0" w:firstLine="560"/>
        <w:spacing w:before="450" w:after="450" w:line="312" w:lineRule="auto"/>
      </w:pPr>
      <w:r>
        <w:rPr>
          <w:rFonts w:ascii="宋体" w:hAnsi="宋体" w:eastAsia="宋体" w:cs="宋体"/>
          <w:color w:val="000"/>
          <w:sz w:val="28"/>
          <w:szCs w:val="28"/>
        </w:rPr>
        <w:t xml:space="preserve">(四)、端正执法思想，坚持执法为民。今年以来，对派出所和执法科队的民警进行了两次业务培训和考核，进一步规范了执法行为，提高了公安执法质量，完善了案件终身负责制和错案追究制，确保严格、公正、文明执法。通过了省厅、市局的执法质量检查。行政复议维持率提高，行政诉讼案件减少，进一步提高了群众满意率。</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案件侦破大队工作总结8</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案件侦破大队工作总结9</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案件侦破大队工作总结10</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案件侦破大队工作总结11</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案件侦破大队工作总结12</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破解办法不多，缺乏创新点子和举措。</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案件侦破大队工作总结13</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十九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积极开展学习实践活动，立足学校实际，认真研究制定了党建工作计划，坚持党员学习制度，党建工作措施得力，成效显著。学校通过了济南市文明单位复查，教育局在我校召开了青年党校现场会，受到了与会同志们的好评。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学习科学发展观的有关理论，学习十九届四中全会精神，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规定了一年一万字读书笔记。开展“争做文明使者，创建文明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&gt;三、党支部领导班子“龙头”作用发挥好。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5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&gt;四、努力加强基层党组织建设。</w:t>
      </w:r>
    </w:p>
    <w:p>
      <w:pPr>
        <w:ind w:left="0" w:right="0" w:firstLine="560"/>
        <w:spacing w:before="450" w:after="450" w:line="312" w:lineRule="auto"/>
      </w:pPr>
      <w:r>
        <w:rPr>
          <w:rFonts w:ascii="宋体" w:hAnsi="宋体" w:eastAsia="宋体" w:cs="宋体"/>
          <w:color w:val="000"/>
          <w:sz w:val="28"/>
          <w:szCs w:val="28"/>
        </w:rPr>
        <w:t xml:space="preserve">我校51名党员，积极参加“三会一课”学习、教育活动，党员的觉悟显著提高，在各方面工作中都能起到先模作用。党支部进一步适应教育发展的需要，优化组织设置，充实支部委员，创新活动方式，充分发挥推动教育发展、服务</w:t>
      </w:r>
    </w:p>
    <w:p>
      <w:pPr>
        <w:ind w:left="0" w:right="0" w:firstLine="560"/>
        <w:spacing w:before="450" w:after="450" w:line="312" w:lineRule="auto"/>
      </w:pPr>
      <w:r>
        <w:rPr>
          <w:rFonts w:ascii="宋体" w:hAnsi="宋体" w:eastAsia="宋体" w:cs="宋体"/>
          <w:color w:val="000"/>
          <w:sz w:val="28"/>
          <w:szCs w:val="28"/>
        </w:rPr>
        <w:t xml:space="preserve">师生、凝聚人心、促进和谐的核心作用。前勤教育教学管理，后勤各项服务工作，学校重大活动，日常管理，党员干部都能冲锋在前，勇挑重担，带动了全校工作的开展。大力表彰先进教师，评选优秀党员，推荐选拔优秀年轻后备干部，引导青年教师积极向党组织靠拢，13人递交了入党申请书，去年发展教工党员2人，学生党员2人，培养教师积极分子3人，他们在各自的岗位上都发挥了先锋作用，增强了党组织的凝聚力。实行党务公开，党员亮身份，建立岗位目标责任书，定期开展调查问卷活动，积极探索实现扩大党内民主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&gt;五、努力加强党员干部队伍建设。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&gt;六、大力加强党建制度建设。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我们制定了党建工作长效机制并认真执行，做到了上级抓书记，书记抓落实，积极探索推进基层党建工作的有效载体和办法，通过开会、办学习班、上党课、组织参观学习、</w:t>
      </w:r>
    </w:p>
    <w:p>
      <w:pPr>
        <w:ind w:left="0" w:right="0" w:firstLine="560"/>
        <w:spacing w:before="450" w:after="450" w:line="312" w:lineRule="auto"/>
      </w:pPr>
      <w:r>
        <w:rPr>
          <w:rFonts w:ascii="宋体" w:hAnsi="宋体" w:eastAsia="宋体" w:cs="宋体"/>
          <w:color w:val="000"/>
          <w:sz w:val="28"/>
          <w:szCs w:val="28"/>
        </w:rPr>
        <w:t xml:space="preserve">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&gt;七、加大党建投入和工作力量配备。</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案件侦破大队工作总结14</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案件侦破大队工作总结15</w:t>
      </w:r>
    </w:p>
    <w:p>
      <w:pPr>
        <w:ind w:left="0" w:right="0" w:firstLine="560"/>
        <w:spacing w:before="450" w:after="450" w:line="312" w:lineRule="auto"/>
      </w:pPr>
      <w:r>
        <w:rPr>
          <w:rFonts w:ascii="宋体" w:hAnsi="宋体" w:eastAsia="宋体" w:cs="宋体"/>
          <w:color w:val="000"/>
          <w:sz w:val="28"/>
          <w:szCs w:val="28"/>
        </w:rPr>
        <w:t xml:space="preserve">&gt;一、支部简介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xx任支部书记。支部成员均是来自基层中队的优秀分子。支部组建接近半年。这段时间里，在支委带领下，各项工作已取得一定成效。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收到更好的成效。</w:t>
      </w:r>
    </w:p>
    <w:p>
      <w:pPr>
        <w:ind w:left="0" w:right="0" w:firstLine="560"/>
        <w:spacing w:before="450" w:after="450" w:line="312" w:lineRule="auto"/>
      </w:pPr>
      <w:r>
        <w:rPr>
          <w:rFonts w:ascii="宋体" w:hAnsi="宋体" w:eastAsia="宋体" w:cs="宋体"/>
          <w:color w:val="000"/>
          <w:sz w:val="28"/>
          <w:szCs w:val="28"/>
        </w:rPr>
        <w:t xml:space="preserve">下面是我们的具体工作的做法：   2、用“三步学习法”提高政治理论学习质量   从实际中来，到实际中去，坚持“三步学习法”，切实提高理论水平与思政素质政治理论学习是确保党员同志思  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   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   “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   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   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&gt;三、支部建设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   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   在学习和生活中为官兵树立榜样，尽可能成为官兵中的先锋模范;   定期组织党课学习活动，与广大官兵共同提高思想认识水平;   注意观察官兵思想动态，尤其是在部队各个关键时期，对各种变化及时向上级组织汇报，做出积极响应;   工作上，多帮助有困难的同志，本着“不能让一个掉队”的信念，带动大家共同进步，同时，这也就党员提出了更高的要求;   生活上，照顾同志，帮助他们克服困难;适当提醒一些同志，帮助他们树立目标，规划生活;适当组织文体活动，丰富业余生活，浓厚集体生活气氛;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&gt;四、支部生活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案件侦破大队工作总结16</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案件侦破大队工作总结18</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案件侦破大队工作总结19</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案件侦破大队工作总结20</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2025-07-08T05:25:56+08:00</dcterms:created>
  <dcterms:modified xsi:type="dcterms:W3CDTF">2025-07-08T05:25:56+08:00</dcterms:modified>
</cp:coreProperties>
</file>

<file path=docProps/custom.xml><?xml version="1.0" encoding="utf-8"?>
<Properties xmlns="http://schemas.openxmlformats.org/officeDocument/2006/custom-properties" xmlns:vt="http://schemas.openxmlformats.org/officeDocument/2006/docPropsVTypes"/>
</file>