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融媒体工作总结模板(热门10篇)</w:t>
      </w:r>
      <w:bookmarkEnd w:id="1"/>
    </w:p>
    <w:p>
      <w:pPr>
        <w:jc w:val="center"/>
        <w:spacing w:before="0" w:after="450"/>
      </w:pPr>
      <w:r>
        <w:rPr>
          <w:rFonts w:ascii="Arial" w:hAnsi="Arial" w:eastAsia="Arial" w:cs="Arial"/>
          <w:color w:val="999999"/>
          <w:sz w:val="20"/>
          <w:szCs w:val="20"/>
        </w:rPr>
        <w:t xml:space="preserve">来源：网络  作者：岁月静好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融媒体工作总结模板1县融媒体中心通过设立意见箱、召开座谈会、开通热线电话、发放征求意见函、问卷调查的方式征求社会各界对融媒体中心在作风建设中存在的问题和不足，围绕服务意识不强、工作思路不宽、学习氛围不浓、工作纪律不严四个薄弱环节，制定了整改...</w:t>
      </w:r>
    </w:p>
    <w:p>
      <w:pPr>
        <w:ind w:left="0" w:right="0" w:firstLine="560"/>
        <w:spacing w:before="450" w:after="450" w:line="312" w:lineRule="auto"/>
      </w:pPr>
      <w:r>
        <w:rPr>
          <w:rFonts w:ascii="黑体" w:hAnsi="黑体" w:eastAsia="黑体" w:cs="黑体"/>
          <w:color w:val="000000"/>
          <w:sz w:val="36"/>
          <w:szCs w:val="36"/>
          <w:b w:val="1"/>
          <w:bCs w:val="1"/>
        </w:rPr>
        <w:t xml:space="preserve">融媒体工作总结模板1</w:t>
      </w:r>
    </w:p>
    <w:p>
      <w:pPr>
        <w:ind w:left="0" w:right="0" w:firstLine="560"/>
        <w:spacing w:before="450" w:after="450" w:line="312" w:lineRule="auto"/>
      </w:pPr>
      <w:r>
        <w:rPr>
          <w:rFonts w:ascii="宋体" w:hAnsi="宋体" w:eastAsia="宋体" w:cs="宋体"/>
          <w:color w:val="000"/>
          <w:sz w:val="28"/>
          <w:szCs w:val="28"/>
        </w:rPr>
        <w:t xml:space="preserve">县融媒体中心通过设立意见箱、召开座谈会、开通热线电话、发放征求意见函、问卷调查的方式征求社会各界对融媒体中心在作风建设中存在的问题和不足，围绕服务意识不强、工作思路不宽、学习氛围不浓、工作纪律不严四个薄弱环节，制定了整改措施， 建立了学习激励与检查机制、落实首问负责制、完善信访工作制度、严格规范工作人员言行举止、加强机关作风建设;进一步抓好党风廉政建设和开展机关作风评议活动等制度。通过加强领导，层层落实机关作风建设责任制，营造出了学习你追我赶，服务争先创优，作风严谨扎实，行为标准规范，团结奋进的良好氛围，有力地促进了各项工作再上新台阶。与此同时，继续抓好帮扶结、脱贫攻坚，履职好“第一书记”工作。XX县融媒体中心驻XX镇横溪村第一书记以及中心两名富有农村工作经验的老同志，积极融入担当脱贫攻坚和“拆三房、建三园”工作中，并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融媒体工作总结模板2</w:t>
      </w:r>
    </w:p>
    <w:p>
      <w:pPr>
        <w:ind w:left="0" w:right="0" w:firstLine="560"/>
        <w:spacing w:before="450" w:after="450" w:line="312" w:lineRule="auto"/>
      </w:pPr>
      <w:r>
        <w:rPr>
          <w:rFonts w:ascii="宋体" w:hAnsi="宋体" w:eastAsia="宋体" w:cs="宋体"/>
          <w:color w:val="000"/>
          <w:sz w:val="28"/>
          <w:szCs w:val="28"/>
        </w:rPr>
        <w:t xml:space="preserve">市融媒体中心围绕服务意识不强、工作思路不宽、学习氛围不浓、工作纪律不严四个薄弱环节，制定了整改措施，建立了学习激励与检查机制、落实首问负责制、完善信访工作制度、严格规范工作人员言行举止、加强机关作风建设;进一步抓好党风廉政建设和开展机关作风评议活动等制度。通过加强领导，层层落实机关作风建设责任制，营造出了学习你追我赶，服务争先创优，作风严谨扎实，行为标准规范，团结奋进的良好氛围，有力地促进了中心各项工作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融媒体工作总结模板3</w:t>
      </w:r>
    </w:p>
    <w:p>
      <w:pPr>
        <w:ind w:left="0" w:right="0" w:firstLine="560"/>
        <w:spacing w:before="450" w:after="450" w:line="312" w:lineRule="auto"/>
      </w:pPr>
      <w:r>
        <w:rPr>
          <w:rFonts w:ascii="宋体" w:hAnsi="宋体" w:eastAsia="宋体" w:cs="宋体"/>
          <w:color w:val="000"/>
          <w:sz w:val="28"/>
          <w:szCs w:val="28"/>
        </w:rPr>
        <w:t xml:space="preserve">中心充分利用新余市融美文化传媒有限公司这个市场平台，主动贴近市场，承接文化、演艺、庆祝、庆典等各类活动，与各个单位联合开办专栏等，实现了社会效益和经济效益的双赢。一是承办系列晚会活动有亮点。先后承办20_年百姓春节联欢晚会、第三届“XX有爱 最美人物”颁奖晚会、公安20_年警营文化成果展示汇演、20_年县卫计系统“最美护士”颁奖晚会和“人民至高无上 患者是我亲友”主题演讲比赛等活动并启动了网络直播，活动直播总收看人数突破90万人次，其中20_XX春晚万人次、公安系统警营文化汇演万人次，引起社会各界广泛关注。二是稳固和深化各类专栏合作。继续和卫计、人保、城管等职能部门联合制作播出《健康XX》、《职通XX》、《城市之窗》等电视专题片，启动了“纪念改革开放40周年”《XX报》专版，全面展示合作单位工作成效。三是全力打造《XX融媒体》客户端。在江报技术人员的配合下，全力将《XX融媒体》客户端打造成为集音视频直播、点播、新闻信息查询、民生事项查询等信息组合在一起的终端平台。</w:t>
      </w:r>
    </w:p>
    <w:p>
      <w:pPr>
        <w:ind w:left="0" w:right="0" w:firstLine="560"/>
        <w:spacing w:before="450" w:after="450" w:line="312" w:lineRule="auto"/>
      </w:pPr>
      <w:r>
        <w:rPr>
          <w:rFonts w:ascii="黑体" w:hAnsi="黑体" w:eastAsia="黑体" w:cs="黑体"/>
          <w:color w:val="000000"/>
          <w:sz w:val="36"/>
          <w:szCs w:val="36"/>
          <w:b w:val="1"/>
          <w:bCs w:val="1"/>
        </w:rPr>
        <w:t xml:space="preserve">融媒体工作总结模板4</w:t>
      </w:r>
    </w:p>
    <w:p>
      <w:pPr>
        <w:ind w:left="0" w:right="0" w:firstLine="560"/>
        <w:spacing w:before="450" w:after="450" w:line="312" w:lineRule="auto"/>
      </w:pPr>
      <w:r>
        <w:rPr>
          <w:rFonts w:ascii="宋体" w:hAnsi="宋体" w:eastAsia="宋体" w:cs="宋体"/>
          <w:color w:val="000"/>
          <w:sz w:val="28"/>
          <w:szCs w:val="28"/>
        </w:rPr>
        <w:t xml:space="preserve">在信息技术时代的社会中，信息技术教学是时代发展的要求，是社会发展的必然趋势。多媒体已不再远离我们的生活，计算机的普及，多媒体辅助教学已走进课堂。在以计算机为辅助教学设备而不断的进行探索教学任务的同时提高教学质量。多媒体具有图，文，声，像合一的特点，可以克服时间与空间的约束，实现声与像、动与静、远与近、表与里、虚与实的相互结合转化，突出学习的形象性与动态感，使学生具有身临其境的感觉可以使课堂具有丰富多彩的网络被多媒体技术所代替。因此我校教师积极投身于多媒体教学之中，认真学习，勇于探索，取得了较好的成绩。本学期本人担负着全校的多媒体的管理工作，现将本学期多媒体使用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一、加强学习，提高理论水平</w:t>
      </w:r>
    </w:p>
    <w:p>
      <w:pPr>
        <w:ind w:left="0" w:right="0" w:firstLine="560"/>
        <w:spacing w:before="450" w:after="450" w:line="312" w:lineRule="auto"/>
      </w:pPr>
      <w:r>
        <w:rPr>
          <w:rFonts w:ascii="宋体" w:hAnsi="宋体" w:eastAsia="宋体" w:cs="宋体"/>
          <w:color w:val="000"/>
          <w:sz w:val="28"/>
          <w:szCs w:val="28"/>
        </w:rPr>
        <w:t xml:space="preserve">1、我校树立了终身学习理念，不断加强自身多媒体应用能力的提高。</w:t>
      </w:r>
    </w:p>
    <w:p>
      <w:pPr>
        <w:ind w:left="0" w:right="0" w:firstLine="560"/>
        <w:spacing w:before="450" w:after="450" w:line="312" w:lineRule="auto"/>
      </w:pPr>
      <w:r>
        <w:rPr>
          <w:rFonts w:ascii="宋体" w:hAnsi="宋体" w:eastAsia="宋体" w:cs="宋体"/>
          <w:color w:val="000"/>
          <w:sz w:val="28"/>
          <w:szCs w:val="28"/>
        </w:rPr>
        <w:t xml:space="preserve">2、多媒体课件的制作与使用：我校全体教师现在都会制作多媒体课件并能熟练地操作应用多媒体教学设施及普通电教设备，多媒体的使用发挥了作用，并能从网上搜索教学资源。课件使用率已经达到全科100%，单科使用率70%以上。多媒体已经覆盖整个校园。教师办公室至少有一台电脑，并从一个综合多媒体教室到现在的10个多媒体“班班通”教室。</w:t>
      </w:r>
    </w:p>
    <w:p>
      <w:pPr>
        <w:ind w:left="0" w:right="0" w:firstLine="560"/>
        <w:spacing w:before="450" w:after="450" w:line="312" w:lineRule="auto"/>
      </w:pPr>
      <w:r>
        <w:rPr>
          <w:rFonts w:ascii="宋体" w:hAnsi="宋体" w:eastAsia="宋体" w:cs="宋体"/>
          <w:color w:val="000"/>
          <w:sz w:val="28"/>
          <w:szCs w:val="28"/>
        </w:rPr>
        <w:t xml:space="preserve">3、充分利用学校远程教育资源，经常上网查阅教育教学资料，观看知名学校名师课堂实录。</w:t>
      </w:r>
    </w:p>
    <w:p>
      <w:pPr>
        <w:ind w:left="0" w:right="0" w:firstLine="560"/>
        <w:spacing w:before="450" w:after="450" w:line="312" w:lineRule="auto"/>
      </w:pPr>
      <w:r>
        <w:rPr>
          <w:rFonts w:ascii="宋体" w:hAnsi="宋体" w:eastAsia="宋体" w:cs="宋体"/>
          <w:color w:val="000"/>
          <w:sz w:val="28"/>
          <w:szCs w:val="28"/>
        </w:rPr>
        <w:t xml:space="preserve">4、本学期教导处举行了多次公开课，各教师设计了新颖、生动、富有特色、有创意的精美课件。多媒体教学的大量使用，使我们的教学注入了新鲜的血液，让我们的课堂变得更富有生气。</w:t>
      </w:r>
    </w:p>
    <w:p>
      <w:pPr>
        <w:ind w:left="0" w:right="0" w:firstLine="560"/>
        <w:spacing w:before="450" w:after="450" w:line="312" w:lineRule="auto"/>
      </w:pPr>
      <w:r>
        <w:rPr>
          <w:rFonts w:ascii="宋体" w:hAnsi="宋体" w:eastAsia="宋体" w:cs="宋体"/>
          <w:color w:val="000"/>
          <w:sz w:val="28"/>
          <w:szCs w:val="28"/>
        </w:rPr>
        <w:t xml:space="preserve">5、在教学中我校教师密切联系学生生活、学习实际自制课件，注重从身边的实际生活引入。每一节课都比较注重运用课件创设学习情景，提高了学生学习兴趣，使学生积极、主动地参与到各种学习活动中来。</w:t>
      </w:r>
    </w:p>
    <w:p>
      <w:pPr>
        <w:ind w:left="0" w:right="0" w:firstLine="560"/>
        <w:spacing w:before="450" w:after="450" w:line="312" w:lineRule="auto"/>
      </w:pPr>
      <w:r>
        <w:rPr>
          <w:rFonts w:ascii="宋体" w:hAnsi="宋体" w:eastAsia="宋体" w:cs="宋体"/>
          <w:color w:val="000"/>
          <w:sz w:val="28"/>
          <w:szCs w:val="28"/>
        </w:rPr>
        <w:t xml:space="preserve">6、改变教学方式，实现学生学习方式的变革。把学生真正当作了活生生的人来看待，注意维护学生的尊严，尊重学生人格。学生学习主体性得到了较好的展现。知识的获得不再是“灌”来的，而是在我校教师的正确、耐心引导下，利用多媒体，通过学生自主、合作、探究的活动得来的。学生学习兴趣得到提高，使每个学生得到了较好的发展。</w:t>
      </w:r>
    </w:p>
    <w:p>
      <w:pPr>
        <w:ind w:left="0" w:right="0" w:firstLine="560"/>
        <w:spacing w:before="450" w:after="450" w:line="312" w:lineRule="auto"/>
      </w:pPr>
      <w:r>
        <w:rPr>
          <w:rFonts w:ascii="宋体" w:hAnsi="宋体" w:eastAsia="宋体" w:cs="宋体"/>
          <w:color w:val="000"/>
          <w:sz w:val="28"/>
          <w:szCs w:val="28"/>
        </w:rPr>
        <w:t xml:space="preserve">二、加强多媒体电脑软件系统的使用</w:t>
      </w:r>
    </w:p>
    <w:p>
      <w:pPr>
        <w:ind w:left="0" w:right="0" w:firstLine="560"/>
        <w:spacing w:before="450" w:after="450" w:line="312" w:lineRule="auto"/>
      </w:pPr>
      <w:r>
        <w:rPr>
          <w:rFonts w:ascii="宋体" w:hAnsi="宋体" w:eastAsia="宋体" w:cs="宋体"/>
          <w:color w:val="000"/>
          <w:sz w:val="28"/>
          <w:szCs w:val="28"/>
        </w:rPr>
        <w:t xml:space="preserve">1、加强多媒体电脑软件系统的使用。</w:t>
      </w:r>
    </w:p>
    <w:p>
      <w:pPr>
        <w:ind w:left="0" w:right="0" w:firstLine="560"/>
        <w:spacing w:before="450" w:after="450" w:line="312" w:lineRule="auto"/>
      </w:pPr>
      <w:r>
        <w:rPr>
          <w:rFonts w:ascii="宋体" w:hAnsi="宋体" w:eastAsia="宋体" w:cs="宋体"/>
          <w:color w:val="000"/>
          <w:sz w:val="28"/>
          <w:szCs w:val="28"/>
        </w:rPr>
        <w:t xml:space="preserve">2、为防止电脑系统感染病毒，安装了杀毒软件，并且要求老师们每次使用u盘前必须先查毒，保证了电脑的安全使用。</w:t>
      </w:r>
    </w:p>
    <w:p>
      <w:pPr>
        <w:ind w:left="0" w:right="0" w:firstLine="560"/>
        <w:spacing w:before="450" w:after="450" w:line="312" w:lineRule="auto"/>
      </w:pPr>
      <w:r>
        <w:rPr>
          <w:rFonts w:ascii="宋体" w:hAnsi="宋体" w:eastAsia="宋体" w:cs="宋体"/>
          <w:color w:val="000"/>
          <w:sz w:val="28"/>
          <w:szCs w:val="28"/>
        </w:rPr>
        <w:t xml:space="preserve">总之：多媒体的应用是一项需要我们不断探索和完善，我相信我校今后在上级的正确领导下，进一步总结经验，克服困难及不足，不断探索和创新，我校多媒体工作将进一步完善和提高。</w:t>
      </w:r>
    </w:p>
    <w:p>
      <w:pPr>
        <w:ind w:left="0" w:right="0" w:firstLine="560"/>
        <w:spacing w:before="450" w:after="450" w:line="312" w:lineRule="auto"/>
      </w:pPr>
      <w:r>
        <w:rPr>
          <w:rFonts w:ascii="黑体" w:hAnsi="黑体" w:eastAsia="黑体" w:cs="黑体"/>
          <w:color w:val="000000"/>
          <w:sz w:val="36"/>
          <w:szCs w:val="36"/>
          <w:b w:val="1"/>
          <w:bCs w:val="1"/>
        </w:rPr>
        <w:t xml:space="preserve">融媒体工作总结模板5</w:t>
      </w:r>
    </w:p>
    <w:p>
      <w:pPr>
        <w:ind w:left="0" w:right="0" w:firstLine="560"/>
        <w:spacing w:before="450" w:after="450" w:line="312" w:lineRule="auto"/>
      </w:pPr>
      <w:r>
        <w:rPr>
          <w:rFonts w:ascii="宋体" w:hAnsi="宋体" w:eastAsia="宋体" w:cs="宋体"/>
          <w:color w:val="000"/>
          <w:sz w:val="28"/>
          <w:szCs w:val="28"/>
        </w:rPr>
        <w:t xml:space="preserve">今年以来，中心充分利用媒体融合优势，逐步缕清发展脉络，在各有分工和有效结合的基础上，开办了各类活动和栏目，实现了社会效益和经济效益的双赢。一是精品栏目有亮点。1月份，我们分别举办了“广播电视台春节联欢晚会”和“广播电视台少儿春晚”，其中“春晚”总共录制节目60余个，参演人员来自全市各行各业，上至六七十岁的花甲老人，下至三四岁的幼童，演出的节目涵盖歌曲、舞蹈、武术、相声、小品、戏曲等等，已经连续举办了三届，广受市民喜爱。制作播出自办栏目《散文课文我来读》、《梦想金话筒栏目》、《快乐出发》9期、《教育》2期，另外录制播出《公安》15期节目，栏目内容涉及疫情期间涌现的公安英雄事迹和人物、案件追踪、110宣传日、禁毒宣传、反诈骗宣传等共计54条;较好地完成了半年工作目标。二是稳固和深化各类专题合作。上半年，完成反映全市事业发展的专题片5部。3月份与市委组织部共同录制了《人才工作汇报专题》。5月份为市政府录制了《安全警钟长鸣》、《市都市休闲食品特色产业集群发展工作纪实》，6月份为卫健局录制了《市创建省级健康促进县工作纪实》，与巡察办合作录制了《激发巡察监督活力——利剑高悬震慑常在》。</w:t>
      </w:r>
    </w:p>
    <w:p>
      <w:pPr>
        <w:ind w:left="0" w:right="0" w:firstLine="560"/>
        <w:spacing w:before="450" w:after="450" w:line="312" w:lineRule="auto"/>
      </w:pPr>
      <w:r>
        <w:rPr>
          <w:rFonts w:ascii="宋体" w:hAnsi="宋体" w:eastAsia="宋体" w:cs="宋体"/>
          <w:color w:val="000"/>
          <w:sz w:val="28"/>
          <w:szCs w:val="28"/>
        </w:rPr>
        <w:t xml:space="preserve">与此同时，录制播出纪录片《平凡的逆行者》，记录我市四院医护人员抗疫感人故事;4月底，制作播出一套上中下3部的抗疫题材访谈——《逆行力量》;6月份，我们配合组织部拍摄了关于重点工作大督查中排查出的正反面典型宣传片3部;为市政法委拍摄制作了一部名为《市政法系统向党旗献礼》的宣传短片。</w:t>
      </w:r>
    </w:p>
    <w:p>
      <w:pPr>
        <w:ind w:left="0" w:right="0" w:firstLine="560"/>
        <w:spacing w:before="450" w:after="450" w:line="312" w:lineRule="auto"/>
      </w:pPr>
      <w:r>
        <w:rPr>
          <w:rFonts w:ascii="宋体" w:hAnsi="宋体" w:eastAsia="宋体" w:cs="宋体"/>
          <w:color w:val="000"/>
          <w:sz w:val="28"/>
          <w:szCs w:val="28"/>
        </w:rPr>
        <w:t xml:space="preserve">按市政府要求，每周对京雄铁路配套工程建设进行航拍，截止6月30日，共拍摄17次，总时长超255分钟，为我市未来工作的科学决策提供了有力保障。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融媒体工作总结模板6</w:t>
      </w:r>
    </w:p>
    <w:p>
      <w:pPr>
        <w:ind w:left="0" w:right="0" w:firstLine="560"/>
        <w:spacing w:before="450" w:after="450" w:line="312" w:lineRule="auto"/>
      </w:pPr>
      <w:r>
        <w:rPr>
          <w:rFonts w:ascii="宋体" w:hAnsi="宋体" w:eastAsia="宋体" w:cs="宋体"/>
          <w:color w:val="000"/>
          <w:sz w:val="28"/>
          <w:szCs w:val="28"/>
        </w:rPr>
        <w:t xml:space="preserve">一是主题报道精彩纷呈。开设《牢记_重托·勇当“重要窗口”建设模范生》等20多个专栏，播出主题报道590余条。加大“两会”主题宣传，推送报道170余条。重拳推送区领导“周一夜访”宣传，播发报道40余篇。加强舆论监督宣传，播发报道100余条。大幅增加经济宣传，播发报道约百余篇次。重点推出争创全国文明城市六连冠宣传，开展“一把手”系列访谈活动，播发相关报道300余条。策划各种节日报道，播发报道100余条。加强轨道3号线开通宣传，推送各平台新闻、短视频40余条次。</w:t>
      </w:r>
    </w:p>
    <w:p>
      <w:pPr>
        <w:ind w:left="0" w:right="0" w:firstLine="560"/>
        <w:spacing w:before="450" w:after="450" w:line="312" w:lineRule="auto"/>
      </w:pPr>
      <w:r>
        <w:rPr>
          <w:rFonts w:ascii="宋体" w:hAnsi="宋体" w:eastAsia="宋体" w:cs="宋体"/>
          <w:color w:val="000"/>
          <w:sz w:val="28"/>
          <w:szCs w:val="28"/>
        </w:rPr>
        <w:t xml:space="preserve">二是疫情报道浓墨重彩。针对疫情防控、援鄂医疗、先进人物、复工复产等进行全面宣传，电视、报纸播刊发相关信息4000余条，广播微信微博推文发布700余条。中央、省、市媒体刊发奉化抗疫相关报道1000余篇次，其中中央级媒体160余篇。面对今年突如其来的疫情，中心打破常规，整合《奉视新闻》《民声1890》两档节目，从1月30起到3月6月，新闻从一周五天改成一周七天日播，推出抗疫特别报道。</w:t>
      </w:r>
    </w:p>
    <w:p>
      <w:pPr>
        <w:ind w:left="0" w:right="0" w:firstLine="560"/>
        <w:spacing w:before="450" w:after="450" w:line="312" w:lineRule="auto"/>
      </w:pPr>
      <w:r>
        <w:rPr>
          <w:rFonts w:ascii="黑体" w:hAnsi="黑体" w:eastAsia="黑体" w:cs="黑体"/>
          <w:color w:val="000000"/>
          <w:sz w:val="36"/>
          <w:szCs w:val="36"/>
          <w:b w:val="1"/>
          <w:bCs w:val="1"/>
        </w:rPr>
        <w:t xml:space="preserve">融媒体工作总结模板7</w:t>
      </w:r>
    </w:p>
    <w:p>
      <w:pPr>
        <w:ind w:left="0" w:right="0" w:firstLine="560"/>
        <w:spacing w:before="450" w:after="450" w:line="312" w:lineRule="auto"/>
      </w:pPr>
      <w:r>
        <w:rPr>
          <w:rFonts w:ascii="宋体" w:hAnsi="宋体" w:eastAsia="宋体" w:cs="宋体"/>
          <w:color w:val="000"/>
          <w:sz w:val="28"/>
          <w:szCs w:val="28"/>
        </w:rPr>
        <w:t xml:space="preserve">随着时代的发展，多媒体如今已经成为现代教学的一个重要辅助手段。我校已经于20xx年秋季完成了全校所有教学班的班班通工程，建立了电子备课室，并对所有教师进行了多媒体操作培训，让教师都能够尽快熟练地操作使用。</w:t>
      </w:r>
    </w:p>
    <w:p>
      <w:pPr>
        <w:ind w:left="0" w:right="0" w:firstLine="560"/>
        <w:spacing w:before="450" w:after="450" w:line="312" w:lineRule="auto"/>
      </w:pPr>
      <w:r>
        <w:rPr>
          <w:rFonts w:ascii="宋体" w:hAnsi="宋体" w:eastAsia="宋体" w:cs="宋体"/>
          <w:color w:val="000"/>
          <w:sz w:val="28"/>
          <w:szCs w:val="28"/>
        </w:rPr>
        <w:t xml:space="preserve">通过一个学期的教学实践，我们对我校教学测评结果进行了对比分析，也对教师、学生进行了座谈、走访。我们惊喜的发现，我们的教学质量有所提高，教师的教学积极性、学生的学习兴趣都得到了较大的提高。在座谈会上，教师们纷纷谈了自己使用多媒体辅助教学后的感受，五（1）班zz老师说：“自从使用多媒体辅助教学后，在数学教学中许多原本抽象模糊的东西都能够让学生直观地了解和认识了，学生的学习兴趣提高了，课堂气氛活跃了，教学变得更轻松了，效果明显提高了。”四（1）班z老师说：“在使用多媒体辅助教学后，教师掌握了更多的教学资源，语文教学中的趣味性明显得到了提高，在教学过程中，通过图片、视频，音频等，极大地提高了学生的学习积极性，开拓了学生的视野，教师教得轻松，学生学得轻松。”我们在走访学生的过程中，四（3）班段阳洋同学兴奋地对我们说：“现在的课堂真是丰富多彩，学习起来既有趣又轻松，容易让我们记住所学的知识。”</w:t>
      </w:r>
    </w:p>
    <w:p>
      <w:pPr>
        <w:ind w:left="0" w:right="0" w:firstLine="560"/>
        <w:spacing w:before="450" w:after="450" w:line="312" w:lineRule="auto"/>
      </w:pPr>
      <w:r>
        <w:rPr>
          <w:rFonts w:ascii="宋体" w:hAnsi="宋体" w:eastAsia="宋体" w:cs="宋体"/>
          <w:color w:val="000"/>
          <w:sz w:val="28"/>
          <w:szCs w:val="28"/>
        </w:rPr>
        <w:t xml:space="preserve">的确如教师和学生所言，多媒体辅助教学丰富了教师的教学资源和教学方法，极大提高了学生的学习积极性，全面提高了我校的教学质量。在今后的教学工作中，我们还会不断地摸索，不断地优化多媒体辅助教学方法，让所有教师从中受益，让所有学生从中受益。</w:t>
      </w:r>
    </w:p>
    <w:p>
      <w:pPr>
        <w:ind w:left="0" w:right="0" w:firstLine="560"/>
        <w:spacing w:before="450" w:after="450" w:line="312" w:lineRule="auto"/>
      </w:pPr>
      <w:r>
        <w:rPr>
          <w:rFonts w:ascii="黑体" w:hAnsi="黑体" w:eastAsia="黑体" w:cs="黑体"/>
          <w:color w:val="000000"/>
          <w:sz w:val="36"/>
          <w:szCs w:val="36"/>
          <w:b w:val="1"/>
          <w:bCs w:val="1"/>
        </w:rPr>
        <w:t xml:space="preserve">融媒体工作总结模板8</w:t>
      </w:r>
    </w:p>
    <w:p>
      <w:pPr>
        <w:ind w:left="0" w:right="0" w:firstLine="560"/>
        <w:spacing w:before="450" w:after="450" w:line="312" w:lineRule="auto"/>
      </w:pPr>
      <w:r>
        <w:rPr>
          <w:rFonts w:ascii="宋体" w:hAnsi="宋体" w:eastAsia="宋体" w:cs="宋体"/>
          <w:color w:val="000"/>
          <w:sz w:val="28"/>
          <w:szCs w:val="28"/>
        </w:rPr>
        <w:t xml:space="preserve">上半年以来，中心围绕宣传“抗击疫情众志成城在行动”、深入开展“三创四建”活动，加快建设经济强市美丽、争创文明城市共建美好家园、退役军人风采录、深入推进城乡人居环境整治、推进安全生产集中整治、营造稳定祥和社会环境、坚决打赢脱贫攻艰战等活动开设专栏，系统、全面地报道相关信息，先进典型，部门动态，为全市中心工作营造了浓厚的舆论氛围，为全市经济社会高质量发展谋势造势。其中，“抗击疫情众志成城在行动”专栏共播发450余条相关新闻;“抗疫群英谱”专栏播发30余条相关新闻;深入开展“三创四建”活动加快建设经济强市美丽专栏共播发25条相关新闻;争创文明城市共建美好家园专栏共播发180余条相关新闻;退役军人风采录专栏播发20余条相关新闻;深入推进城乡人居环境整治播发10条相关新闻;推进安全生产集中整治营造稳定祥和社会环境60余条;坚决打赢脱贫攻坚战专栏播发30余条相关新闻。报送上级媒体新闻稿件50余条，被采用、刊发近40条。</w:t>
      </w:r>
    </w:p>
    <w:p>
      <w:pPr>
        <w:ind w:left="0" w:right="0" w:firstLine="560"/>
        <w:spacing w:before="450" w:after="450" w:line="312" w:lineRule="auto"/>
      </w:pPr>
      <w:r>
        <w:rPr>
          <w:rFonts w:ascii="黑体" w:hAnsi="黑体" w:eastAsia="黑体" w:cs="黑体"/>
          <w:color w:val="000000"/>
          <w:sz w:val="36"/>
          <w:szCs w:val="36"/>
          <w:b w:val="1"/>
          <w:bCs w:val="1"/>
        </w:rPr>
        <w:t xml:space="preserve">融媒体工作总结模板9</w:t>
      </w:r>
    </w:p>
    <w:p>
      <w:pPr>
        <w:ind w:left="0" w:right="0" w:firstLine="560"/>
        <w:spacing w:before="450" w:after="450" w:line="312" w:lineRule="auto"/>
      </w:pPr>
      <w:r>
        <w:rPr>
          <w:rFonts w:ascii="宋体" w:hAnsi="宋体" w:eastAsia="宋体" w:cs="宋体"/>
          <w:color w:val="000"/>
          <w:sz w:val="28"/>
          <w:szCs w:val="28"/>
        </w:rPr>
        <w:t xml:space="preserve">__工程系官方微信公众平台关注人数从上学年近1500人增长至2140人，共增长600余人次，发布系部新闻近百条。在本学年中__系新媒体全体工作成员将加强对栏目的创新，提高每个人的工作能力，做好每一项宣传工作，提高每个成员的拍照、文案、剪辑等各项技能的水平。同时，推进__系新媒体工作室活动的举办。</w:t>
      </w:r>
    </w:p>
    <w:p>
      <w:pPr>
        <w:ind w:left="0" w:right="0" w:firstLine="560"/>
        <w:spacing w:before="450" w:after="450" w:line="312" w:lineRule="auto"/>
      </w:pPr>
      <w:r>
        <w:rPr>
          <w:rFonts w:ascii="宋体" w:hAnsi="宋体" w:eastAsia="宋体" w:cs="宋体"/>
          <w:color w:val="000"/>
          <w:sz w:val="28"/>
          <w:szCs w:val="28"/>
        </w:rPr>
        <w:t xml:space="preserve">新媒体工作室对于过去两个月工作进行总结：</w:t>
      </w:r>
    </w:p>
    <w:p>
      <w:pPr>
        <w:ind w:left="0" w:right="0" w:firstLine="560"/>
        <w:spacing w:before="450" w:after="450" w:line="312" w:lineRule="auto"/>
      </w:pPr>
      <w:r>
        <w:rPr>
          <w:rFonts w:ascii="宋体" w:hAnsi="宋体" w:eastAsia="宋体" w:cs="宋体"/>
          <w:color w:val="000"/>
          <w:sz w:val="28"/>
          <w:szCs w:val="28"/>
        </w:rPr>
        <w:t xml:space="preserve">一、 纳新工作</w:t>
      </w:r>
    </w:p>
    <w:p>
      <w:pPr>
        <w:ind w:left="0" w:right="0" w:firstLine="560"/>
        <w:spacing w:before="450" w:after="450" w:line="312" w:lineRule="auto"/>
      </w:pPr>
      <w:r>
        <w:rPr>
          <w:rFonts w:ascii="宋体" w:hAnsi="宋体" w:eastAsia="宋体" w:cs="宋体"/>
          <w:color w:val="000"/>
          <w:sz w:val="28"/>
          <w:szCs w:val="28"/>
        </w:rPr>
        <w:t xml:space="preserve">我们于大一新生开学之际就开始筹备策划纳新活动，在大家的讨论、探讨之后设计好了纳新总工作流程，并确定纳新的大致规模。然后对新媒体大二成员分配各项任务，同时做好纳新多需要的资料、物品的准备。纳新于9月15日正式开始，在全体成员的协作之下，做好了部门的宣传工作，让大家都了解到新媒体工作室，同时对加入新媒体的学生们进行面试，给他们分配一些小任务进行筛选，留下最适合的一批新成员，整个过程中新生们了解到新媒体工作室的工作，加强他们对这份工作的热情，同时增进了新老成员之间的了解与沟通。</w:t>
      </w:r>
    </w:p>
    <w:p>
      <w:pPr>
        <w:ind w:left="0" w:right="0" w:firstLine="560"/>
        <w:spacing w:before="450" w:after="450" w:line="312" w:lineRule="auto"/>
      </w:pPr>
      <w:r>
        <w:rPr>
          <w:rFonts w:ascii="宋体" w:hAnsi="宋体" w:eastAsia="宋体" w:cs="宋体"/>
          <w:color w:val="000"/>
          <w:sz w:val="28"/>
          <w:szCs w:val="28"/>
        </w:rPr>
        <w:t xml:space="preserve">二、 常规工作</w:t>
      </w:r>
    </w:p>
    <w:p>
      <w:pPr>
        <w:ind w:left="0" w:right="0" w:firstLine="560"/>
        <w:spacing w:before="450" w:after="450" w:line="312" w:lineRule="auto"/>
      </w:pPr>
      <w:r>
        <w:rPr>
          <w:rFonts w:ascii="宋体" w:hAnsi="宋体" w:eastAsia="宋体" w:cs="宋体"/>
          <w:color w:val="000"/>
          <w:sz w:val="28"/>
          <w:szCs w:val="28"/>
        </w:rPr>
        <w:t xml:space="preserve">9月8日至10月末， 对系部的多项活动进行宣传，从迎新到刚刚结束的合唱比赛，共发布系部新闻系部新闻25条，人物采访1条。</w:t>
      </w:r>
    </w:p>
    <w:p>
      <w:pPr>
        <w:ind w:left="0" w:right="0" w:firstLine="560"/>
        <w:spacing w:before="450" w:after="450" w:line="312" w:lineRule="auto"/>
      </w:pPr>
      <w:r>
        <w:rPr>
          <w:rFonts w:ascii="宋体" w:hAnsi="宋体" w:eastAsia="宋体" w:cs="宋体"/>
          <w:color w:val="000"/>
          <w:sz w:val="28"/>
          <w:szCs w:val="28"/>
        </w:rPr>
        <w:t xml:space="preserve">每周对系部的团会工作进行报道，挑选出开展较好的几个班级进行公开公布，及时的让各个团支部之间进行交流与了解，加强团会主题的学习。</w:t>
      </w:r>
    </w:p>
    <w:p>
      <w:pPr>
        <w:ind w:left="0" w:right="0" w:firstLine="560"/>
        <w:spacing w:before="450" w:after="450" w:line="312" w:lineRule="auto"/>
      </w:pPr>
      <w:r>
        <w:rPr>
          <w:rFonts w:ascii="宋体" w:hAnsi="宋体" w:eastAsia="宋体" w:cs="宋体"/>
          <w:color w:val="000"/>
          <w:sz w:val="28"/>
          <w:szCs w:val="28"/>
        </w:rPr>
        <w:t xml:space="preserve">跟进系部的各项活动，以视频、微信等方式进行宣传。让每一位受众都能了解到系部的每一项活动，并积极参与其中。</w:t>
      </w:r>
    </w:p>
    <w:p>
      <w:pPr>
        <w:ind w:left="0" w:right="0" w:firstLine="560"/>
        <w:spacing w:before="450" w:after="450" w:line="312" w:lineRule="auto"/>
      </w:pPr>
      <w:r>
        <w:rPr>
          <w:rFonts w:ascii="宋体" w:hAnsi="宋体" w:eastAsia="宋体" w:cs="宋体"/>
          <w:color w:val="000"/>
          <w:sz w:val="28"/>
          <w:szCs w:val="28"/>
        </w:rPr>
        <w:t xml:space="preserve">三、 工作拓展</w:t>
      </w:r>
    </w:p>
    <w:p>
      <w:pPr>
        <w:ind w:left="0" w:right="0" w:firstLine="560"/>
        <w:spacing w:before="450" w:after="450" w:line="312" w:lineRule="auto"/>
      </w:pPr>
      <w:r>
        <w:rPr>
          <w:rFonts w:ascii="宋体" w:hAnsi="宋体" w:eastAsia="宋体" w:cs="宋体"/>
          <w:color w:val="000"/>
          <w:sz w:val="28"/>
          <w:szCs w:val="28"/>
        </w:rPr>
        <w:t xml:space="preserve">新媒体工作室开展“走出校园，公益摄影进乡村”、“校园公益摄影”、“免费证件照拍摄”等公益活动。并推出人物采访专栏、视频专栏等。</w:t>
      </w:r>
    </w:p>
    <w:p>
      <w:pPr>
        <w:ind w:left="0" w:right="0" w:firstLine="560"/>
        <w:spacing w:before="450" w:after="450" w:line="312" w:lineRule="auto"/>
      </w:pPr>
      <w:r>
        <w:rPr>
          <w:rFonts w:ascii="宋体" w:hAnsi="宋体" w:eastAsia="宋体" w:cs="宋体"/>
          <w:color w:val="000"/>
          <w:sz w:val="28"/>
          <w:szCs w:val="28"/>
        </w:rPr>
        <w:t xml:space="preserve">1、 大力宣传新媒体平台的关注度。在当前覆盖系部90%的同学的基础上，进一步提高覆盖率，加强平台与受众的互动与交流，开展更多同学们喜闻见乐的线上活动，吸引更多同学的关注，让更多的同学们加入进来。鼓励同学们踊跃展示自己与身边同学的青春魅力，科普同学们的知识，向同学们传递积极的审美情趣，传递阳关正能量。</w:t>
      </w:r>
    </w:p>
    <w:p>
      <w:pPr>
        <w:ind w:left="0" w:right="0" w:firstLine="560"/>
        <w:spacing w:before="450" w:after="450" w:line="312" w:lineRule="auto"/>
      </w:pPr>
      <w:r>
        <w:rPr>
          <w:rFonts w:ascii="宋体" w:hAnsi="宋体" w:eastAsia="宋体" w:cs="宋体"/>
          <w:color w:val="000"/>
          <w:sz w:val="28"/>
          <w:szCs w:val="28"/>
        </w:rPr>
        <w:t xml:space="preserve">2、 发掘新媒体平台信息收集的能力，通过在微信与网站上开展收集信息，调研“对团总支、学生会活动的普及程度与满意评分的调查”、“你期待的团总支学生会的活动与服务”等为__系团总支、学生会更好的开展提供信息。实施幸运抽奖等方式来调动同学们的积极性。</w:t>
      </w:r>
    </w:p>
    <w:p>
      <w:pPr>
        <w:ind w:left="0" w:right="0" w:firstLine="560"/>
        <w:spacing w:before="450" w:after="450" w:line="312" w:lineRule="auto"/>
      </w:pPr>
      <w:r>
        <w:rPr>
          <w:rFonts w:ascii="黑体" w:hAnsi="黑体" w:eastAsia="黑体" w:cs="黑体"/>
          <w:color w:val="000000"/>
          <w:sz w:val="36"/>
          <w:szCs w:val="36"/>
          <w:b w:val="1"/>
          <w:bCs w:val="1"/>
        </w:rPr>
        <w:t xml:space="preserve">融媒体工作总结模板10</w:t>
      </w:r>
    </w:p>
    <w:p>
      <w:pPr>
        <w:ind w:left="0" w:right="0" w:firstLine="560"/>
        <w:spacing w:before="450" w:after="450" w:line="312" w:lineRule="auto"/>
      </w:pPr>
      <w:r>
        <w:rPr>
          <w:rFonts w:ascii="宋体" w:hAnsi="宋体" w:eastAsia="宋体" w:cs="宋体"/>
          <w:color w:val="000"/>
          <w:sz w:val="28"/>
          <w:szCs w:val="28"/>
        </w:rPr>
        <w:t xml:space="preserve">202*年，XX县融媒体中心在县委、县政府的坚强领导下，以党建为引领，积极探索传统媒体和新兴媒体融合的具体运用，有效推进了媒体深层次的融合，充分发挥各媒体间深度融合和聚合共振效应，在实践中坚持融合、发展、管理并进，不断提高了新闻信息生产、传播、服务能力，更好的发挥了舆论引导功能，真正实现了“一次性采集、多渠道发布、快速度传播、广覆盖受众”格局。现将202*年工作开展情况、存在的困难和问题、202*年工作打算汇报如下：</w:t>
      </w:r>
    </w:p>
    <w:p>
      <w:pPr>
        <w:ind w:left="0" w:right="0" w:firstLine="560"/>
        <w:spacing w:before="450" w:after="450" w:line="312" w:lineRule="auto"/>
      </w:pPr>
      <w:r>
        <w:rPr>
          <w:rFonts w:ascii="宋体" w:hAnsi="宋体" w:eastAsia="宋体" w:cs="宋体"/>
          <w:color w:val="000"/>
          <w:sz w:val="28"/>
          <w:szCs w:val="28"/>
        </w:rPr>
        <w:t xml:space="preserve">&gt;一、202*年的工作开展情况</w:t>
      </w:r>
    </w:p>
    <w:p>
      <w:pPr>
        <w:ind w:left="0" w:right="0" w:firstLine="560"/>
        <w:spacing w:before="450" w:after="450" w:line="312" w:lineRule="auto"/>
      </w:pPr>
      <w:r>
        <w:rPr>
          <w:rFonts w:ascii="宋体" w:hAnsi="宋体" w:eastAsia="宋体" w:cs="宋体"/>
          <w:color w:val="000"/>
          <w:sz w:val="28"/>
          <w:szCs w:val="28"/>
        </w:rPr>
        <w:t xml:space="preserve">(一)、立足改革趋势，把握改革方向，积极探索传统媒体和新媒体融合的综合运用</w:t>
      </w:r>
    </w:p>
    <w:p>
      <w:pPr>
        <w:ind w:left="0" w:right="0" w:firstLine="560"/>
        <w:spacing w:before="450" w:after="450" w:line="312" w:lineRule="auto"/>
      </w:pPr>
      <w:r>
        <w:rPr>
          <w:rFonts w:ascii="宋体" w:hAnsi="宋体" w:eastAsia="宋体" w:cs="宋体"/>
          <w:color w:val="000"/>
          <w:sz w:val="28"/>
          <w:szCs w:val="28"/>
        </w:rPr>
        <w:t xml:space="preserve">1、先行先改，XX县融媒体中心正式运行。202*年1月，XX县融媒体中心经市机构编制委员会同意正式获批，县编办“六定”方案相继出台，并逐步配齐了班子，明确了部门职责分工，实现人员、机构、技术、平台的相续融合。3月份，利用一个月的时间建成了中央厨房并投入使用。中央厨房设计200㎡，可调控旗下所有媒体高效、协作实现新闻产品的采集、制作和发布，得到了省委常委、宣传部部长赵力平和市委书记蒋斌、市长董晓健的高度肯定，江西日报、江西广播电视台、江南都市报等省级媒体多次报道，先后有80余家省内外县级媒体参观交流，成为全省县级媒体融合改革的精品和样板工程。</w:t>
      </w:r>
    </w:p>
    <w:p>
      <w:pPr>
        <w:ind w:left="0" w:right="0" w:firstLine="560"/>
        <w:spacing w:before="450" w:after="450" w:line="312" w:lineRule="auto"/>
      </w:pPr>
      <w:r>
        <w:rPr>
          <w:rFonts w:ascii="宋体" w:hAnsi="宋体" w:eastAsia="宋体" w:cs="宋体"/>
          <w:color w:val="000"/>
          <w:sz w:val="28"/>
          <w:szCs w:val="28"/>
        </w:rPr>
        <w:t xml:space="preserve">2、深化改革，薪酬分配制度改革方案出台。根据《XX县县属新闻媒体融合改革工作方案》，参照新余日报社、市广播电视台和浙江安吉新闻传媒集团等地的做法，经县属媒体改革工作领导小组同意，出台了薪酬分配制度改革实施方案，按照“分类管理、科学设岗、以岗定薪、统筹兼顾、明确职责”的总体要求，在定岗定员定责和岗位评价的基础上，建立以岗位责任与工作业绩为依据的新的薪酬分配制度，以岗定薪，按劳分配，奖优罚劣，在逐步缩小不同身份员工收入差距的同时，适当拉开岗位及其绩效薪酬分配档次，实现了员工身份管理向岗位管理的转变。</w:t>
      </w:r>
    </w:p>
    <w:p>
      <w:pPr>
        <w:ind w:left="0" w:right="0" w:firstLine="560"/>
        <w:spacing w:before="450" w:after="450" w:line="312" w:lineRule="auto"/>
      </w:pPr>
      <w:r>
        <w:rPr>
          <w:rFonts w:ascii="宋体" w:hAnsi="宋体" w:eastAsia="宋体" w:cs="宋体"/>
          <w:color w:val="000"/>
          <w:sz w:val="28"/>
          <w:szCs w:val="28"/>
        </w:rPr>
        <w:t xml:space="preserve">3、强化管理，媒体融合聚合效应初步显现。在实施改革过程中，中心坚持融合、发展、管理并进，建立了科学有效的媒体管理体制，培育了良好的舆论环境，不断的构建舆论传播新格局。目前，中心利用已经投入使用的播发平台，已逐步实现由传统媒体向融媒体的工作方式转变，掌握了XX最大、最全的本地用户汇聚和信息发布平台，构建了新型传播体系，同频共振效应初步显现。</w:t>
      </w:r>
    </w:p>
    <w:p>
      <w:pPr>
        <w:ind w:left="0" w:right="0" w:firstLine="560"/>
        <w:spacing w:before="450" w:after="450" w:line="312" w:lineRule="auto"/>
      </w:pPr>
      <w:r>
        <w:rPr>
          <w:rFonts w:ascii="宋体" w:hAnsi="宋体" w:eastAsia="宋体" w:cs="宋体"/>
          <w:color w:val="000"/>
          <w:sz w:val="28"/>
          <w:szCs w:val="28"/>
        </w:rPr>
        <w:t xml:space="preserve">(二)、紧扣中心工作，把握舆论导向，提升融合宣传成效</w:t>
      </w:r>
    </w:p>
    <w:p>
      <w:pPr>
        <w:ind w:left="0" w:right="0" w:firstLine="560"/>
        <w:spacing w:before="450" w:after="450" w:line="312" w:lineRule="auto"/>
      </w:pPr>
      <w:r>
        <w:rPr>
          <w:rFonts w:ascii="宋体" w:hAnsi="宋体" w:eastAsia="宋体" w:cs="宋体"/>
          <w:color w:val="000"/>
          <w:sz w:val="28"/>
          <w:szCs w:val="28"/>
        </w:rPr>
        <w:t xml:space="preserve">1、外宣上稿提质提量。中心始终坚持团结稳定鼓劲、正面宣传为主的方针，紧贴县委县政府的中心工作，精心策划新闻选题、选准报道方式，并及时准确、全面深入地宣传报道了我县经济和社会事业发展的新思路、新举措、新典型、新成效，以发展提升自身形象，圆满完成了上级下达的对外宣传任务。截止目前，完成中央电视台《新闻联播》3条，其中头条1条—8月24日《筑牢安全网保障困难群众基本生活》、《新闻直播间》9条，完成《新闻和报纸摘要》、《_》、《_》、《经济日报》、《新华每日电讯》等报刊上稿任务共32条;完成江西广播电视台电视《新闻联播》42条、《江西日报》100条、电台《江广新闻》、《整点新闻》43条;全年预计完成新余电视台《新余新闻》稿件200条，《新广新闻》稿件200条，真正做到了稿件质量大幅提升、数量稳中有升，为我县的快速发展、谋势造势、讲好XX故事营造了浓厚的氛围。</w:t>
      </w:r>
    </w:p>
    <w:p>
      <w:pPr>
        <w:ind w:left="0" w:right="0" w:firstLine="560"/>
        <w:spacing w:before="450" w:after="450" w:line="312" w:lineRule="auto"/>
      </w:pPr>
      <w:r>
        <w:rPr>
          <w:rFonts w:ascii="宋体" w:hAnsi="宋体" w:eastAsia="宋体" w:cs="宋体"/>
          <w:color w:val="000"/>
          <w:sz w:val="28"/>
          <w:szCs w:val="28"/>
        </w:rPr>
        <w:t xml:space="preserve">2、内宣策划亮点纷呈。202*年为我县新闻宣传提升年，按照“走、转、改”要求，并结合我县重点工作，在《XX新闻》中开辟了《晒成绩看亮点》、《两会专题报道》、《年味》、《凝心聚力加快推进重点项目建设》、《脱贫攻坚》、《保家行动》、《航拍XX》、《喜迎十九大——砥砺奋进的五年》、《喜迎十九大——重点项目巡礼》《喜迎十九大——五年看变化》、《十九大时光》、《学习贯彻十九大精神》、《十九大精神在基层》、《以十九大精神为指引，开启XX发展新征程》《记者走基层》、《健康XX》等14个专栏，在《今日XX》、《XX报》、《XX发布》、微信微博中开辟了《精准扶贫在一线》、《聚焦乡村两级重点工作》、《保家行动》、《重点项目建设》、《提升执行力党员当先锋》、《党建+颐养之家》、《喜迎十九大》、《砥砺奋进的五年》、《喜迎十九大市民说变化》等栏目共计22个，并在第一时间推出专题报道或主题报道。为建设“分外宜人地天工开物城”营造了浓厚的氛围。</w:t>
      </w:r>
    </w:p>
    <w:p>
      <w:pPr>
        <w:ind w:left="0" w:right="0" w:firstLine="560"/>
        <w:spacing w:before="450" w:after="450" w:line="312" w:lineRule="auto"/>
      </w:pPr>
      <w:r>
        <w:rPr>
          <w:rFonts w:ascii="宋体" w:hAnsi="宋体" w:eastAsia="宋体" w:cs="宋体"/>
          <w:color w:val="000"/>
          <w:sz w:val="28"/>
          <w:szCs w:val="28"/>
        </w:rPr>
        <w:t xml:space="preserve">4、宣传纪律挺在前面。中心本着“加强正面宣传，堵住负面报道，慎重对待敏感性报道”的原则，进一步严肃新闻宣传纪律，实行新闻报道审查、审批“三审”制。与此同时，不定期开展新闻从业人员职业道德教育，要求新闻从业人员要加强自身思想政治、职业道德修养和文明礼貌修养，从讲政治、讲正气、讲大局、讲纪律、讲文明的高度，树立“四个意识”，开展新闻宣传工作，自觉维护XX整体形象。</w:t>
      </w:r>
    </w:p>
    <w:p>
      <w:pPr>
        <w:ind w:left="0" w:right="0" w:firstLine="560"/>
        <w:spacing w:before="450" w:after="450" w:line="312" w:lineRule="auto"/>
      </w:pPr>
      <w:r>
        <w:rPr>
          <w:rFonts w:ascii="宋体" w:hAnsi="宋体" w:eastAsia="宋体" w:cs="宋体"/>
          <w:color w:val="000"/>
          <w:sz w:val="28"/>
          <w:szCs w:val="28"/>
        </w:rPr>
        <w:t xml:space="preserve">5、新闻作品参赛获佳绩。为进一步扩大XX对外影响力和知名度产生了积极影响，在202*年举办的202*度全国、全省、全市优秀广播电视作品和优秀播音作品评比中，中心选送推荐的参赛作品捷报频传，全面开花，共获得两个全国二等奖、三个三等奖、两个省三等奖、一个市一等奖、四个市二等奖和八个市三等奖的好成绩。其中，电视消息《沪昆高速XX段一辆烟花货车发生爆炸》、广播消息《XX腾退69个超标办公用房》分获中国广播电影电视节目创优评比二等奖;电视专题《黄春燕的“全家福”》、广播系列报道《黄根秀：耄耋老人的推剪人生》分获中国广播电影电视节目创优评比电视、广播、播音主持类三等奖;电视专题《黄冬苟：对你的爱不能等》获第十四届江西新闻奖三等奖、202*年度江西省优秀广播电视作品三等奖，新余市优秀广播电视作品二等奖;广播评论《走老路的精准扶贫百姓不欢迎》获第十四届江西新闻奖三等奖、202*年度江西省优秀广播电视作品三等奖，新余市优秀广播电视作品三等奖。</w:t>
      </w:r>
    </w:p>
    <w:p>
      <w:pPr>
        <w:ind w:left="0" w:right="0" w:firstLine="560"/>
        <w:spacing w:before="450" w:after="450" w:line="312" w:lineRule="auto"/>
      </w:pPr>
      <w:r>
        <w:rPr>
          <w:rFonts w:ascii="宋体" w:hAnsi="宋体" w:eastAsia="宋体" w:cs="宋体"/>
          <w:color w:val="000"/>
          <w:sz w:val="28"/>
          <w:szCs w:val="28"/>
        </w:rPr>
        <w:t xml:space="preserve">(三)、以党建为引领，打造改革标杆，为“建设分外宜人地天工开物城”提供强大的新闻舆论保障</w:t>
      </w:r>
    </w:p>
    <w:p>
      <w:pPr>
        <w:ind w:left="0" w:right="0" w:firstLine="560"/>
        <w:spacing w:before="450" w:after="450" w:line="312" w:lineRule="auto"/>
      </w:pPr>
      <w:r>
        <w:rPr>
          <w:rFonts w:ascii="宋体" w:hAnsi="宋体" w:eastAsia="宋体" w:cs="宋体"/>
          <w:color w:val="000"/>
          <w:sz w:val="28"/>
          <w:szCs w:val="28"/>
        </w:rPr>
        <w:t xml:space="preserve">中心紧紧围绕我县“四县”和建设“分外宜人地、天工开物城”战略部署，以党建工作项目化管理为抓手，以党员扶贫帮困为引领，推进“两学一做”学习教育常态化制度化建设，为打造县级媒体融合改革发展标杆，奋力建成“三区两典范”目标提供了强大的新闻舆论保障。具体表现为：一是制定党建工作计划、抓好工作落实。中心及时成立了XX县融媒体中心党支部，并制定了《XX县融媒体中心202*年党建工作要点》和《XX县融媒体中心党支部202*年党建工作计划》。二是抓好党员干部学习教育和示范引领作用，提升党员干部执行力。在这次改革过程中，广大党员干部发挥引领作用，勇于担当，主动参与到改革一线、“中央厨房”建设、技术改造、办公室搬迁、新兴媒体与传统媒体融合、内外宣传中来，为我县成为“全省县级媒体融合改革标杆”，得到中央、省市领导高度肯定发挥了积极作用。三是认真开展“两学一做”学习教育活动，使之常态化制度化。四是加强中心党组织建设，使之成为各项工作桥头堡。顺利完成了融媒体党支部的换届选举工作;积极做好入党积极分子培养和党员发展工作;严格组织生活。五是结合工作实际，认真开展好党风廉政建设工作。打造了一支信念坚定、为民服务、铁肩担道义、敢于担当、清正廉洁的新闻采访队伍。六是以帮扶结对为抓手，履职好“第一书记”工作。截至目前，中心为横溪村党支部送去了30000元工作经费，为当地困难群众送去了全体党员干部自发捐助的6500元现金，还有大米、食用油等，无偿献血8000多毫升。七是以促进和谐、服务群众为目的，认真履行党建带工建、带团建、带妇建的工作责任。</w:t>
      </w:r>
    </w:p>
    <w:p>
      <w:pPr>
        <w:ind w:left="0" w:right="0" w:firstLine="560"/>
        <w:spacing w:before="450" w:after="450" w:line="312" w:lineRule="auto"/>
      </w:pPr>
      <w:r>
        <w:rPr>
          <w:rFonts w:ascii="宋体" w:hAnsi="宋体" w:eastAsia="宋体" w:cs="宋体"/>
          <w:color w:val="000"/>
          <w:sz w:val="28"/>
          <w:szCs w:val="28"/>
        </w:rPr>
        <w:t xml:space="preserve">(四)、以帮扶结对为抓手，履职好“第一书记”工作</w:t>
      </w:r>
    </w:p>
    <w:p>
      <w:pPr>
        <w:ind w:left="0" w:right="0" w:firstLine="560"/>
        <w:spacing w:before="450" w:after="450" w:line="312" w:lineRule="auto"/>
      </w:pPr>
      <w:r>
        <w:rPr>
          <w:rFonts w:ascii="宋体" w:hAnsi="宋体" w:eastAsia="宋体" w:cs="宋体"/>
          <w:color w:val="000"/>
          <w:sz w:val="28"/>
          <w:szCs w:val="28"/>
        </w:rPr>
        <w:t xml:space="preserve">为积极响应县委县政府号召，XX县融媒体中心派出了一位责任心强、有担当、做事心细的中心副主任到挂点帮扶村----XX镇横溪村担任第一书记，同时派出两名富有农村工作经验的老同志成立帮扶结对工作组，为进一步增强当地党组织的战斗力，中心党支部与帮扶村党支部分别签订了结对共建协议书，共同开展支部共建工作，尤其是在精准扶贫、保家行动、爱心帮困中，发挥了很好的帮扶作用，得到了县考评组和当地百姓的充分肯定。截至目前，中心为横溪村党支部送去了30000元工作经费，为当地困难群众送去了全全体党员干部自发捐助的6500元现金，还有大米、食用油等，无偿献血8000多毫升。</w:t>
      </w:r>
    </w:p>
    <w:p>
      <w:pPr>
        <w:ind w:left="0" w:right="0" w:firstLine="560"/>
        <w:spacing w:before="450" w:after="450" w:line="312" w:lineRule="auto"/>
      </w:pPr>
      <w:r>
        <w:rPr>
          <w:rFonts w:ascii="宋体" w:hAnsi="宋体" w:eastAsia="宋体" w:cs="宋体"/>
          <w:color w:val="000"/>
          <w:sz w:val="28"/>
          <w:szCs w:val="28"/>
        </w:rPr>
        <w:t xml:space="preserve">(五)、发挥资源优势，积极走向市场，为中心改革发展探索新路子。</w:t>
      </w:r>
    </w:p>
    <w:p>
      <w:pPr>
        <w:ind w:left="0" w:right="0" w:firstLine="560"/>
        <w:spacing w:before="450" w:after="450" w:line="312" w:lineRule="auto"/>
      </w:pPr>
      <w:r>
        <w:rPr>
          <w:rFonts w:ascii="宋体" w:hAnsi="宋体" w:eastAsia="宋体" w:cs="宋体"/>
          <w:color w:val="000"/>
          <w:sz w:val="28"/>
          <w:szCs w:val="28"/>
        </w:rPr>
        <w:t xml:space="preserve">1、成立新余市融美文化传媒有限公司。为走出一条市场化媒体融合发展的新路子，中心勇于尝试，充分利用自身资源，于7月份成立了新余市融美文化传媒有限公司。公司依托中心在媒体传播方面丰富的人才资源和专业技能，找准企事业单位需要传播的核心诉求，为县内企业事业单位代理、运行官方网站、微信公众号、官方微博等专业新媒体营销方案，为企事业单位量身打造专题栏目、企业形象宣传片、产品宣传片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2025-05-02T10:47:56+08:00</dcterms:created>
  <dcterms:modified xsi:type="dcterms:W3CDTF">2025-05-02T10:47:56+08:00</dcterms:modified>
</cp:coreProperties>
</file>

<file path=docProps/custom.xml><?xml version="1.0" encoding="utf-8"?>
<Properties xmlns="http://schemas.openxmlformats.org/officeDocument/2006/custom-properties" xmlns:vt="http://schemas.openxmlformats.org/officeDocument/2006/docPropsVTypes"/>
</file>