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学生会工作总结格式范文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范文_学生会工作总结格式怎么写时间飞逝，转眼一学期就过完了，经过了一个学期的工作与学习，感觉收获颇多。那么学生会工作总结格式该怎样写呢?下面就是小编给大家带来的学生会工作总结格式范文，希望大家喜欢!&gt;学生会工作总结格式一时...</w:t>
      </w:r>
    </w:p>
    <w:p>
      <w:pPr>
        <w:ind w:left="0" w:right="0" w:firstLine="560"/>
        <w:spacing w:before="450" w:after="450" w:line="312" w:lineRule="auto"/>
      </w:pPr>
      <w:r>
        <w:rPr>
          <w:rFonts w:ascii="宋体" w:hAnsi="宋体" w:eastAsia="宋体" w:cs="宋体"/>
          <w:color w:val="000"/>
          <w:sz w:val="28"/>
          <w:szCs w:val="28"/>
        </w:rPr>
        <w:t xml:space="preserve">学生会工作总结格式范文_学生会工作总结格式怎么写</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时间飞逝，转眼一学期就过完了，经过了一个学期的工作与学习，感觉收获颇多。那么学生会工作总结格式该怎样写呢?下面就是小编给大家带来的学生会工作总结格式范文，希望大家喜欢!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&gt;学生会工作总结格式一</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组织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__财务管理_团支部第二名、__工商企业管理(商务管理)_团支部、__金融保险_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&gt;学生会工作总结格式二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&gt;学生会工作总结格式三</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&gt;学生会工作总结格式四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&gt;学生会工作总结格式五</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