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税务创卫工作总结(必备23篇)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税务创卫工作总结120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创卫工作总结范文5篇（扩展3）</w:t>
      </w:r>
    </w:p>
    <w:p>
      <w:pPr>
        <w:ind w:left="0" w:right="0" w:firstLine="560"/>
        <w:spacing w:before="450" w:after="450" w:line="312" w:lineRule="auto"/>
      </w:pPr>
      <w:r>
        <w:rPr>
          <w:rFonts w:ascii="宋体" w:hAnsi="宋体" w:eastAsia="宋体" w:cs="宋体"/>
          <w:color w:val="000"/>
          <w:sz w:val="28"/>
          <w:szCs w:val="28"/>
        </w:rPr>
        <w:t xml:space="preserve">——小区创卫工作总结5篇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w:t>
      </w:r>
    </w:p>
    <w:p>
      <w:pPr>
        <w:ind w:left="0" w:right="0" w:firstLine="560"/>
        <w:spacing w:before="450" w:after="450" w:line="312" w:lineRule="auto"/>
      </w:pPr>
      <w:r>
        <w:rPr>
          <w:rFonts w:ascii="宋体" w:hAnsi="宋体" w:eastAsia="宋体" w:cs="宋体"/>
          <w:color w:val="000"/>
          <w:sz w:val="28"/>
          <w:szCs w:val="28"/>
        </w:rPr>
        <w:t xml:space="preserve">20xx年，是我县创建全国卫生城市关键性一年。我院创卫工作在县卫生局领导下、院务领导的高度重视下，严格按照县创卫办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领导对创卫工作高度重视，把创卫工作摆到医院工作的重要日程。医院制订了创卫工作实施方案，召开了创卫工作全院职工动员大会，把卫生工作与单位经济、业务工作同研究、同部署、同考核。为了使创卫工作在该院做到重点突出、责任到人、扎实有效，我院成立了在院长肖涤如为组长的创卫工作领导小组指导下，下设创卫工作督查小组，并完善了卫生管理制度、公共区域卫生包干责任制度、会议室卫生制度、消杀灭制度等，更新上墙的公共卫生制度，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医院结合我院工作实际结合季节变换和上级布置的任务定期或不定期以专题讲座等形式对医院职工及家属进行创卫工作宣传，并开展各科室之间相互监督活动、争创卫生标兵及创建文明卫生医院实践活动。</w:t>
      </w:r>
    </w:p>
    <w:p>
      <w:pPr>
        <w:ind w:left="0" w:right="0" w:firstLine="560"/>
        <w:spacing w:before="450" w:after="450" w:line="312" w:lineRule="auto"/>
      </w:pPr>
      <w:r>
        <w:rPr>
          <w:rFonts w:ascii="宋体" w:hAnsi="宋体" w:eastAsia="宋体" w:cs="宋体"/>
          <w:color w:val="000"/>
          <w:sz w:val="28"/>
          <w:szCs w:val="28"/>
        </w:rPr>
        <w:t xml:space="preserve">2、组织职工广泛开展爱国卫生、城市管理、环境保护、消防、道路交通等法规的宣传教育活动，使职工的城市卫生、卫生保健、疾病预防、交通知识知晓率有了更大的提升。</w:t>
      </w:r>
    </w:p>
    <w:p>
      <w:pPr>
        <w:ind w:left="0" w:right="0" w:firstLine="560"/>
        <w:spacing w:before="450" w:after="450" w:line="312" w:lineRule="auto"/>
      </w:pPr>
      <w:r>
        <w:rPr>
          <w:rFonts w:ascii="宋体" w:hAnsi="宋体" w:eastAsia="宋体" w:cs="宋体"/>
          <w:color w:val="000"/>
          <w:sz w:val="28"/>
          <w:szCs w:val="28"/>
        </w:rPr>
        <w:t xml:space="preserve">3、强化舆论宣传。医院利用会议、宣传栏、内部刊物、分发卫生健康知识宣传材料等形式，向广大职工和病人及家属宣传各种卫生小常识，帮助他们养成良好的卫生习惯，使广大职工和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我院通过会议、宣传栏、标语、宣传海报等方式加强宣传，提高对控烟工作的认识，并在各科室辖区建立控烟管理责任区，科主任、护士长及班组负责人为控烟工作责任人，积极开展“无烟科室”“无烟班组”活动，切实负起责任，加强控烟管理和监督；通过不断的总结工作经验，建立控烟工作长效管理机制，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院务加大了对单位软、硬件建设的投入，积极做好消杀灭工作，造就了一支身体健康、作风优良的高素质队伍。加大了基础设施投入，美化生活环境，净化周围环境。请专业人员对所有阴沟都进行了清污，保证了阴沟、下水道畅通、清洁，有效防止了脏、乱、差现象。并积极开展消杀活动。根据“预防为主，消杀结合”的方针，积极开展除“四害”活动，时常对阴沟、下水道撒放了石灰粉、杀菌剂，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1、医院制定了相关一系列的防控传染病制度，成立突发事件和疫情领导小组，并制定了应急预案，一旦发现有传染病患者和疑似患者，严格按照程序报医务科，医务科直报市疾控中心。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医院严格实施医用废弃物与生活垃圾定点、定车、定位、定装置、定专人的处理流程，当天的废物集中分袋汇集，放置储存室内，48小时由回收公司运送处理，未发生一次医疗废物流失事件。对院内医疗废物由专人负责上医疗区域场所收集，并要求收集人员要带好手套、口罩、穿防护服和高统雨靴，防止感染。</w:t>
      </w:r>
    </w:p>
    <w:p>
      <w:pPr>
        <w:ind w:left="0" w:right="0" w:firstLine="560"/>
        <w:spacing w:before="450" w:after="450" w:line="312" w:lineRule="auto"/>
      </w:pPr>
      <w:r>
        <w:rPr>
          <w:rFonts w:ascii="宋体" w:hAnsi="宋体" w:eastAsia="宋体" w:cs="宋体"/>
          <w:color w:val="000"/>
          <w:sz w:val="28"/>
          <w:szCs w:val="28"/>
        </w:rPr>
        <w:t xml:space="preserve">20xx年，在县卫生局的正确领导下，在我院领导班子的统一部署下，通过全院职工的共同努力，我院的创卫工作取得了不错的成绩，但仍存在着不足和问题。我院全体职工将以我县争创国家卫生城市为契机，积极开展创卫活动，加大创卫宣传力度，进一步增强全体医护人员的创卫意识，为我县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税务创卫工作总结3</w:t>
      </w:r>
    </w:p>
    <w:p>
      <w:pPr>
        <w:ind w:left="0" w:right="0" w:firstLine="560"/>
        <w:spacing w:before="450" w:after="450" w:line="312" w:lineRule="auto"/>
      </w:pPr>
      <w:r>
        <w:rPr>
          <w:rFonts w:ascii="宋体" w:hAnsi="宋体" w:eastAsia="宋体" w:cs="宋体"/>
          <w:color w:val="000"/>
          <w:sz w:val="28"/>
          <w:szCs w:val="28"/>
        </w:rPr>
        <w:t xml:space="preserve">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4、针对标准要求，做好资料整理。</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税务创卫工作总结4</w:t>
      </w:r>
    </w:p>
    <w:p>
      <w:pPr>
        <w:ind w:left="0" w:right="0" w:firstLine="560"/>
        <w:spacing w:before="450" w:after="450" w:line="312" w:lineRule="auto"/>
      </w:pPr>
      <w:r>
        <w:rPr>
          <w:rFonts w:ascii="宋体" w:hAnsi="宋体" w:eastAsia="宋体" w:cs="宋体"/>
          <w:color w:val="000"/>
          <w:sz w:val="28"/>
          <w:szCs w:val="28"/>
        </w:rPr>
        <w:t xml:space="preserve">学校是人员高度密集的场所，也是各种流行性疾病最易爆发，最快传染的地方。为此，学校高度重视各种传染病的预防工作。为了搞好这项工作，我们主要从以下几个方面作了努力：</w:t>
      </w:r>
    </w:p>
    <w:p>
      <w:pPr>
        <w:ind w:left="0" w:right="0" w:firstLine="560"/>
        <w:spacing w:before="450" w:after="450" w:line="312" w:lineRule="auto"/>
      </w:pPr>
      <w:r>
        <w:rPr>
          <w:rFonts w:ascii="宋体" w:hAnsi="宋体" w:eastAsia="宋体" w:cs="宋体"/>
          <w:color w:val="000"/>
          <w:sz w:val="28"/>
          <w:szCs w:val="28"/>
        </w:rPr>
        <w:t xml:space="preserve">学校通过综合实践课开设环保知识课，在语文、思品等学科渗透环保知识教学，结合研究性学习，把科技兴趣小组活动从校内延伸到校外。学校利用寒暑假，让学生走进大自然，走入社会，开展考察调查活动，写出调查报告。其中有篇《平政河的污染情况的报告》受到了有关部门的好评，为环境综合治理提供了参考。</w:t>
      </w:r>
    </w:p>
    <w:p>
      <w:pPr>
        <w:ind w:left="0" w:right="0" w:firstLine="560"/>
        <w:spacing w:before="450" w:after="450" w:line="312" w:lineRule="auto"/>
      </w:pPr>
      <w:r>
        <w:rPr>
          <w:rFonts w:ascii="宋体" w:hAnsi="宋体" w:eastAsia="宋体" w:cs="宋体"/>
          <w:color w:val="000"/>
          <w:sz w:val="28"/>
          <w:szCs w:val="28"/>
        </w:rPr>
        <w:t xml:space="preserve">学校还通过班主任会议、家长会向家长宣传有关传染病的知识，做到师生家长都了解，校内校外一起抓，共同做好了传染病的防与治的工作。</w:t>
      </w:r>
    </w:p>
    <w:p>
      <w:pPr>
        <w:ind w:left="0" w:right="0" w:firstLine="560"/>
        <w:spacing w:before="450" w:after="450" w:line="312" w:lineRule="auto"/>
      </w:pPr>
      <w:r>
        <w:rPr>
          <w:rFonts w:ascii="宋体" w:hAnsi="宋体" w:eastAsia="宋体" w:cs="宋体"/>
          <w:color w:val="000"/>
          <w:sz w:val="28"/>
          <w:szCs w:val="28"/>
        </w:rPr>
        <w:t xml:space="preserve">（2）开展各项文明卫生行动。学校根据季节情况和特定时期流行性容易爆发的特点，为各班教室、寝室、教师办公室发放空气消毒的各种药物，并督促教室、寝室、办公室保持通风透气；</w:t>
      </w:r>
    </w:p>
    <w:p>
      <w:pPr>
        <w:ind w:left="0" w:right="0" w:firstLine="560"/>
        <w:spacing w:before="450" w:after="450" w:line="312" w:lineRule="auto"/>
      </w:pPr>
      <w:r>
        <w:rPr>
          <w:rFonts w:ascii="宋体" w:hAnsi="宋体" w:eastAsia="宋体" w:cs="宋体"/>
          <w:color w:val="000"/>
          <w:sz w:val="28"/>
          <w:szCs w:val="28"/>
        </w:rPr>
        <w:t xml:space="preserve">学校积极开展灭蚊、灭鼠、灭蟑、灭蝇的统一行动，每次行动都做到有计划、有布置、有汇报、有总结，责任落实到人。清除卫生死角，清除四害孳生地，大搞环境卫生。</w:t>
      </w:r>
    </w:p>
    <w:p>
      <w:pPr>
        <w:ind w:left="0" w:right="0" w:firstLine="560"/>
        <w:spacing w:before="450" w:after="450" w:line="312" w:lineRule="auto"/>
      </w:pPr>
      <w:r>
        <w:rPr>
          <w:rFonts w:ascii="宋体" w:hAnsi="宋体" w:eastAsia="宋体" w:cs="宋体"/>
          <w:color w:val="000"/>
          <w:sz w:val="28"/>
          <w:szCs w:val="28"/>
        </w:rPr>
        <w:t xml:space="preserve">加强对学生个人卫生的检查，尤其加强对学生的衣着、头发、手和指甲的卫生检查，女同学不准随便打洞穿耳，督促学生养成勤剪指甲、勤洗澡，饭前便后要洗手，不用他人的餐具、洗刷用品，不吃不洁食物，不买小摊零食的良好习惯；发现有传染病的患者，学校医务室及时妥善做好处理，做到早发现、早隔离、早诊断、早治疗，杜绝了传染病的流行。</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税务创卫工作总结5</w:t>
      </w:r>
    </w:p>
    <w:p>
      <w:pPr>
        <w:ind w:left="0" w:right="0" w:firstLine="560"/>
        <w:spacing w:before="450" w:after="450" w:line="312" w:lineRule="auto"/>
      </w:pPr>
      <w:r>
        <w:rPr>
          <w:rFonts w:ascii="宋体" w:hAnsi="宋体" w:eastAsia="宋体" w:cs="宋体"/>
          <w:color w:val="000"/>
          <w:sz w:val="28"/>
          <w:szCs w:val="28"/>
        </w:rPr>
        <w:t xml:space="preserve">为切实推进党务公开工作，根据区委《关于印发〈xx区全面推行党务公开工作实施方案〉的通知》以及党内法规和有关文件规定，结合我局实际，制定本实施方案。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贯彻落实科学发展观，坚持围绕中心、服务大局，充分发扬党内民主，保障党员的民主权利，完善党内监督制度，推进党支部组织建设和党内民主建设，努力提升党组织的创造力、凝聚力、战斗力，为推动审计事业科学发展、促进社会和谐提供有力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务大局、促进发展的原则。坚持服从服务于全区改革发展稳定大局，牢牢把握科学发展这个主题和加快转变经济发展方式这条主线，围绕加强和改进党组织的思想建设、组织建设、作风建设、制度建设和反腐倡廉建设，稳步推进党组织党务公开，努力营造科学发展、和谐稳定的良好环境。</w:t>
      </w:r>
    </w:p>
    <w:p>
      <w:pPr>
        <w:ind w:left="0" w:right="0" w:firstLine="560"/>
        <w:spacing w:before="450" w:after="450" w:line="312" w:lineRule="auto"/>
      </w:pPr>
      <w:r>
        <w:rPr>
          <w:rFonts w:ascii="宋体" w:hAnsi="宋体" w:eastAsia="宋体" w:cs="宋体"/>
          <w:color w:val="000"/>
          <w:sz w:val="28"/>
          <w:szCs w:val="28"/>
        </w:rPr>
        <w:t xml:space="preserve">2、坚持发扬民主，全员参与的原则。充分发挥党员在党内生活中的主体作用，以落实党员的知情权、参与权、选举权、表达权、监督权为重点，进一步提高党员对党内事务的参与度，充分发挥党员在党内生活中的主体作用。拓宽党员意见表达渠道，努力营造党内民主讨论、民主监督环境，调动广大党员的积极性、主动性和创造性。</w:t>
      </w:r>
    </w:p>
    <w:p>
      <w:pPr>
        <w:ind w:left="0" w:right="0" w:firstLine="560"/>
        <w:spacing w:before="450" w:after="450" w:line="312" w:lineRule="auto"/>
      </w:pPr>
      <w:r>
        <w:rPr>
          <w:rFonts w:ascii="宋体" w:hAnsi="宋体" w:eastAsia="宋体" w:cs="宋体"/>
          <w:color w:val="000"/>
          <w:sz w:val="28"/>
          <w:szCs w:val="28"/>
        </w:rPr>
        <w:t xml:space="preserve">3、坚持积极稳妥，注重实效的原则。坚持自上而下的指导和自下而上的探索相结合，坚持先党内后党外，既勇于实践、大胆探索，又慎重稳妥、讲求实效，力避形式主义和“一阵风”。党内事务除涉及党和国家秘密等依照规定不宜公开或不能公开的外，都应向党员公开。公开内容应真实、具体，公开方式应多样、便捷，保证党务公开的时效性和经常性。</w:t>
      </w:r>
    </w:p>
    <w:p>
      <w:pPr>
        <w:ind w:left="0" w:right="0" w:firstLine="560"/>
        <w:spacing w:before="450" w:after="450" w:line="312" w:lineRule="auto"/>
      </w:pPr>
      <w:r>
        <w:rPr>
          <w:rFonts w:ascii="宋体" w:hAnsi="宋体" w:eastAsia="宋体" w:cs="宋体"/>
          <w:color w:val="000"/>
          <w:sz w:val="28"/>
          <w:szCs w:val="28"/>
        </w:rPr>
        <w:t xml:space="preserve">4、坚持统筹兼顾，力求创新的原则。把党务公开与政务、局务公开有机结合起来，资源共享、内容链接，相互促进、协调运转。积极适应党内基层民主建设新要求，不断完善公开制度，丰富公开内容，创新公开形式，努力探索党员发挥作用的途径和方式。</w:t>
      </w:r>
    </w:p>
    <w:p>
      <w:pPr>
        <w:ind w:left="0" w:right="0" w:firstLine="560"/>
        <w:spacing w:before="450" w:after="450" w:line="312" w:lineRule="auto"/>
      </w:pPr>
      <w:r>
        <w:rPr>
          <w:rFonts w:ascii="宋体" w:hAnsi="宋体" w:eastAsia="宋体" w:cs="宋体"/>
          <w:color w:val="000"/>
          <w:sz w:val="28"/>
          <w:szCs w:val="28"/>
        </w:rPr>
        <w:t xml:space="preserve">二、公开的内容和范围</w:t>
      </w:r>
    </w:p>
    <w:p>
      <w:pPr>
        <w:ind w:left="0" w:right="0" w:firstLine="560"/>
        <w:spacing w:before="450" w:after="450" w:line="312" w:lineRule="auto"/>
      </w:pPr>
      <w:r>
        <w:rPr>
          <w:rFonts w:ascii="宋体" w:hAnsi="宋体" w:eastAsia="宋体" w:cs="宋体"/>
          <w:color w:val="000"/>
          <w:sz w:val="28"/>
          <w:szCs w:val="28"/>
        </w:rPr>
        <w:t xml:space="preserve">(一)党务公开的内容</w:t>
      </w:r>
    </w:p>
    <w:p>
      <w:pPr>
        <w:ind w:left="0" w:right="0" w:firstLine="560"/>
        <w:spacing w:before="450" w:after="450" w:line="312" w:lineRule="auto"/>
      </w:pPr>
      <w:r>
        <w:rPr>
          <w:rFonts w:ascii="宋体" w:hAnsi="宋体" w:eastAsia="宋体" w:cs="宋体"/>
          <w:color w:val="000"/>
          <w:sz w:val="28"/>
          <w:szCs w:val="28"/>
        </w:rPr>
        <w:t xml:space="preserve">1、党组织决议、决定及执行情况。执行中央方针政策，上级党组织决议、决定和工作部署等情况;本部门重要决策及执行，任期工作目标、阶段性工作部署、工作任务及落实等情况。</w:t>
      </w:r>
    </w:p>
    <w:p>
      <w:pPr>
        <w:ind w:left="0" w:right="0" w:firstLine="560"/>
        <w:spacing w:before="450" w:after="450" w:line="312" w:lineRule="auto"/>
      </w:pPr>
      <w:r>
        <w:rPr>
          <w:rFonts w:ascii="宋体" w:hAnsi="宋体" w:eastAsia="宋体" w:cs="宋体"/>
          <w:color w:val="000"/>
          <w:sz w:val="28"/>
          <w:szCs w:val="28"/>
        </w:rPr>
        <w:t xml:space="preserve">2、党的思想建设情况。本级党组织开展思想政治工作、理论学习计划及落实，党员干部教育培训计划及落实情况。</w:t>
      </w:r>
    </w:p>
    <w:p>
      <w:pPr>
        <w:ind w:left="0" w:right="0" w:firstLine="560"/>
        <w:spacing w:before="450" w:after="450" w:line="312" w:lineRule="auto"/>
      </w:pPr>
      <w:r>
        <w:rPr>
          <w:rFonts w:ascii="宋体" w:hAnsi="宋体" w:eastAsia="宋体" w:cs="宋体"/>
          <w:color w:val="000"/>
          <w:sz w:val="28"/>
          <w:szCs w:val="28"/>
        </w:rPr>
        <w:t xml:space="preserve">3、党的组织管理情况。本级党组织的设置、主要职责、机构调整、换届选举，党员发展、民主评议、创先争优，党费收缴、管理和使用，党务工作经费管理和使用，党员权利保障等情况。</w:t>
      </w:r>
    </w:p>
    <w:p>
      <w:pPr>
        <w:ind w:left="0" w:right="0" w:firstLine="560"/>
        <w:spacing w:before="450" w:after="450" w:line="312" w:lineRule="auto"/>
      </w:pPr>
      <w:r>
        <w:rPr>
          <w:rFonts w:ascii="宋体" w:hAnsi="宋体" w:eastAsia="宋体" w:cs="宋体"/>
          <w:color w:val="000"/>
          <w:sz w:val="28"/>
          <w:szCs w:val="28"/>
        </w:rPr>
        <w:t xml:space="preserve">4、领导班子建设情况。领导班子职责分工、议事规则和决策程序，执行民主集中制，召开民主生活会，年度考核评价等情况。</w:t>
      </w:r>
    </w:p>
    <w:p>
      <w:pPr>
        <w:ind w:left="0" w:right="0" w:firstLine="560"/>
        <w:spacing w:before="450" w:after="450" w:line="312" w:lineRule="auto"/>
      </w:pPr>
      <w:r>
        <w:rPr>
          <w:rFonts w:ascii="宋体" w:hAnsi="宋体" w:eastAsia="宋体" w:cs="宋体"/>
          <w:color w:val="000"/>
          <w:sz w:val="28"/>
          <w:szCs w:val="28"/>
        </w:rPr>
        <w:t xml:space="preserve">5、联系和服务党员、群众情况。听取、反映和采纳党员、群众意见和建议，帮助党员、群众解决生产生活实际困难，接待来信来访，排查化解矛盾纠纷，办理涉及党员、群众切身利益重要事项以及涉及安全生产群众反映的情况。</w:t>
      </w:r>
    </w:p>
    <w:p>
      <w:pPr>
        <w:ind w:left="0" w:right="0" w:firstLine="560"/>
        <w:spacing w:before="450" w:after="450" w:line="312" w:lineRule="auto"/>
      </w:pPr>
      <w:r>
        <w:rPr>
          <w:rFonts w:ascii="宋体" w:hAnsi="宋体" w:eastAsia="宋体" w:cs="宋体"/>
          <w:color w:val="000"/>
          <w:sz w:val="28"/>
          <w:szCs w:val="28"/>
        </w:rPr>
        <w:t xml:space="preserve">6、党风廉政建设情况。执行廉洁自律规定、落实党内监督制度、推进惩治和预防腐败体系建设、落实党风廉政建设责任制、处理违纪党员等情况。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7、其他应当公开的事项。根据党员、群众要求，认为有必要公开的事项，或上级党组织要求公开的事项等。</w:t>
      </w:r>
    </w:p>
    <w:p>
      <w:pPr>
        <w:ind w:left="0" w:right="0" w:firstLine="560"/>
        <w:spacing w:before="450" w:after="450" w:line="312" w:lineRule="auto"/>
      </w:pPr>
      <w:r>
        <w:rPr>
          <w:rFonts w:ascii="宋体" w:hAnsi="宋体" w:eastAsia="宋体" w:cs="宋体"/>
          <w:color w:val="000"/>
          <w:sz w:val="28"/>
          <w:szCs w:val="28"/>
        </w:rPr>
        <w:t xml:space="preserve">(二)党务公开的范围。在不涉及党和国家秘密的前提下，公开的对象包括所属全体党员、本单位干部群众以及社会各界人士等层面。</w:t>
      </w:r>
    </w:p>
    <w:p>
      <w:pPr>
        <w:ind w:left="0" w:right="0" w:firstLine="560"/>
        <w:spacing w:before="450" w:after="450" w:line="312" w:lineRule="auto"/>
      </w:pPr>
      <w:r>
        <w:rPr>
          <w:rFonts w:ascii="宋体" w:hAnsi="宋体" w:eastAsia="宋体" w:cs="宋体"/>
          <w:color w:val="000"/>
          <w:sz w:val="28"/>
          <w:szCs w:val="28"/>
        </w:rPr>
        <w:t xml:space="preserve">三、公开的程序、方式和时限</w:t>
      </w:r>
    </w:p>
    <w:p>
      <w:pPr>
        <w:ind w:left="0" w:right="0" w:firstLine="560"/>
        <w:spacing w:before="450" w:after="450" w:line="312" w:lineRule="auto"/>
      </w:pPr>
      <w:r>
        <w:rPr>
          <w:rFonts w:ascii="宋体" w:hAnsi="宋体" w:eastAsia="宋体" w:cs="宋体"/>
          <w:color w:val="000"/>
          <w:sz w:val="28"/>
          <w:szCs w:val="28"/>
        </w:rPr>
        <w:t xml:space="preserve">(一)党务公开的程序</w:t>
      </w:r>
    </w:p>
    <w:p>
      <w:pPr>
        <w:ind w:left="0" w:right="0" w:firstLine="560"/>
        <w:spacing w:before="450" w:after="450" w:line="312" w:lineRule="auto"/>
      </w:pPr>
      <w:r>
        <w:rPr>
          <w:rFonts w:ascii="宋体" w:hAnsi="宋体" w:eastAsia="宋体" w:cs="宋体"/>
          <w:color w:val="000"/>
          <w:sz w:val="28"/>
          <w:szCs w:val="28"/>
        </w:rPr>
        <w:t xml:space="preserve">1、制定目录。参照区委制定的党的基层组织党务公开指导性目录，结合本局实际情况，制定党务公开目录，规范公开的内容、时间、方式和时限等。</w:t>
      </w:r>
    </w:p>
    <w:p>
      <w:pPr>
        <w:ind w:left="0" w:right="0" w:firstLine="560"/>
        <w:spacing w:before="450" w:after="450" w:line="312" w:lineRule="auto"/>
      </w:pPr>
      <w:r>
        <w:rPr>
          <w:rFonts w:ascii="宋体" w:hAnsi="宋体" w:eastAsia="宋体" w:cs="宋体"/>
          <w:color w:val="000"/>
          <w:sz w:val="28"/>
          <w:szCs w:val="28"/>
        </w:rPr>
        <w:t xml:space="preserve">2、实施公开。党务公开依照党务公开目录进行。如有目录外需要公开的事项，制定工作方案，报经局党组审核同意后予以公开。</w:t>
      </w:r>
    </w:p>
    <w:p>
      <w:pPr>
        <w:ind w:left="0" w:right="0" w:firstLine="560"/>
        <w:spacing w:before="450" w:after="450" w:line="312" w:lineRule="auto"/>
      </w:pPr>
      <w:r>
        <w:rPr>
          <w:rFonts w:ascii="宋体" w:hAnsi="宋体" w:eastAsia="宋体" w:cs="宋体"/>
          <w:color w:val="000"/>
          <w:sz w:val="28"/>
          <w:szCs w:val="28"/>
        </w:rPr>
        <w:t xml:space="preserve">3、收集反馈。活动中，注重认真收集党员、群众对党务公开情况的意见和建议，及时作出处理和整改，并将结果向党员、群众反馈。</w:t>
      </w:r>
    </w:p>
    <w:p>
      <w:pPr>
        <w:ind w:left="0" w:right="0" w:firstLine="560"/>
        <w:spacing w:before="450" w:after="450" w:line="312" w:lineRule="auto"/>
      </w:pPr>
      <w:r>
        <w:rPr>
          <w:rFonts w:ascii="宋体" w:hAnsi="宋体" w:eastAsia="宋体" w:cs="宋体"/>
          <w:color w:val="000"/>
          <w:sz w:val="28"/>
          <w:szCs w:val="28"/>
        </w:rPr>
        <w:t xml:space="preserve">4、归档管理。对公开的党务信息资料应及时登记归档，并做好管理利用工作。</w:t>
      </w:r>
    </w:p>
    <w:p>
      <w:pPr>
        <w:ind w:left="0" w:right="0" w:firstLine="560"/>
        <w:spacing w:before="450" w:after="450" w:line="312" w:lineRule="auto"/>
      </w:pPr>
      <w:r>
        <w:rPr>
          <w:rFonts w:ascii="宋体" w:hAnsi="宋体" w:eastAsia="宋体" w:cs="宋体"/>
          <w:color w:val="000"/>
          <w:sz w:val="28"/>
          <w:szCs w:val="28"/>
        </w:rPr>
        <w:t xml:space="preserve">(二)党务公开的方式。党务公开方式应本着简便易行、灵活多样、勤俭节约、便于监督的原则，根据公开的内容和范围确定公开方式。在公开方式上，采用会议、文件、信息公开平台、博客等形式进行公开。</w:t>
      </w:r>
    </w:p>
    <w:p>
      <w:pPr>
        <w:ind w:left="0" w:right="0" w:firstLine="560"/>
        <w:spacing w:before="450" w:after="450" w:line="312" w:lineRule="auto"/>
      </w:pPr>
      <w:r>
        <w:rPr>
          <w:rFonts w:ascii="宋体" w:hAnsi="宋体" w:eastAsia="宋体" w:cs="宋体"/>
          <w:color w:val="000"/>
          <w:sz w:val="28"/>
          <w:szCs w:val="28"/>
        </w:rPr>
        <w:t xml:space="preserve">1、适合在本级党组织领导班子成员中公开的内容，一般采用会议、文件传阅等方式进行公开。</w:t>
      </w:r>
    </w:p>
    <w:p>
      <w:pPr>
        <w:ind w:left="0" w:right="0" w:firstLine="560"/>
        <w:spacing w:before="450" w:after="450" w:line="312" w:lineRule="auto"/>
      </w:pPr>
      <w:r>
        <w:rPr>
          <w:rFonts w:ascii="宋体" w:hAnsi="宋体" w:eastAsia="宋体" w:cs="宋体"/>
          <w:color w:val="000"/>
          <w:sz w:val="28"/>
          <w:szCs w:val="28"/>
        </w:rPr>
        <w:t xml:space="preserve">2、适合向全体党员公开的内容，通过会议、简报等方式进行公开;适合向部分党员公开的内容，按规定程序向相关党员公开。</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税务创卫工作总结6</w:t>
      </w:r>
    </w:p>
    <w:p>
      <w:pPr>
        <w:ind w:left="0" w:right="0" w:firstLine="560"/>
        <w:spacing w:before="450" w:after="450" w:line="312" w:lineRule="auto"/>
      </w:pPr>
      <w:r>
        <w:rPr>
          <w:rFonts w:ascii="宋体" w:hAnsi="宋体" w:eastAsia="宋体" w:cs="宋体"/>
          <w:color w:val="000"/>
          <w:sz w:val="28"/>
          <w:szCs w:val="28"/>
        </w:rPr>
        <w:t xml:space="preserve">&gt;一、加强领导，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&gt;四、措施得力、创卫工作成绩显著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税务创卫工作总结7</w:t>
      </w:r>
    </w:p>
    <w:p>
      <w:pPr>
        <w:ind w:left="0" w:right="0" w:firstLine="560"/>
        <w:spacing w:before="450" w:after="450" w:line="312" w:lineRule="auto"/>
      </w:pPr>
      <w:r>
        <w:rPr>
          <w:rFonts w:ascii="宋体" w:hAnsi="宋体" w:eastAsia="宋体" w:cs="宋体"/>
          <w:color w:val="000"/>
          <w:sz w:val="28"/>
          <w:szCs w:val="28"/>
        </w:rPr>
        <w:t xml:space="preserve">20xx年是我县创建省级卫生城市迈出实质性进展的一年，半年来，在街道办党委、*的正确领导下，我们紧紧以创建省级卫生城市为契机，周密筹划、主动参谋、广泛宣传、积极协调，着力形成一个*领导、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今年前半年来，建立了工作领导小组，明确了领导分工、工作人员的责任。制定了各项规章制度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&gt;2、大力加强环境卫生整治工作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清除，实现生活垃圾日产日清，无卫生死角，在此期间我们社区先后三次全面积极组织动员辖区居民进行了卫生大扫除，积极响应创建省级卫生城市的活动，广大居民都能积极行动起来，通过此次活动，彻底消除了积存的垃圾，消除了白色污染、清理了电线杆上的张贴物、清除了院落的杂务。</w:t>
      </w:r>
    </w:p>
    <w:p>
      <w:pPr>
        <w:ind w:left="0" w:right="0" w:firstLine="560"/>
        <w:spacing w:before="450" w:after="450" w:line="312" w:lineRule="auto"/>
      </w:pPr>
      <w:r>
        <w:rPr>
          <w:rFonts w:ascii="宋体" w:hAnsi="宋体" w:eastAsia="宋体" w:cs="宋体"/>
          <w:color w:val="000"/>
          <w:sz w:val="28"/>
          <w:szCs w:val="28"/>
        </w:rPr>
        <w:t xml:space="preserve">&gt;3、广泛宣传教育，营造良好氛围。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&gt;4、针对标准要求，做好资料整理。</w:t>
      </w:r>
    </w:p>
    <w:p>
      <w:pPr>
        <w:ind w:left="0" w:right="0" w:firstLine="560"/>
        <w:spacing w:before="450" w:after="450" w:line="312" w:lineRule="auto"/>
      </w:pPr>
      <w:r>
        <w:rPr>
          <w:rFonts w:ascii="宋体" w:hAnsi="宋体" w:eastAsia="宋体" w:cs="宋体"/>
          <w:color w:val="000"/>
          <w:sz w:val="28"/>
          <w:szCs w:val="28"/>
        </w:rPr>
        <w:t xml:space="preserve">&gt;5、加强防制措施，确保病媒生物防制工作取得实效。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统一采购，专人管理，统一时间对社区各个区域的居民院落、公共厕所、下水口、家禽圈舍、垃圾桶等场所统一的进行消杀;在灭鼠工作中进行统一组织、统一时间、统一投药，并详尽的进行记录，同时在社区范围内清除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重点抓好环境清理，整理好水沟、垃圾桶附近的卫生，从根头上消灭病媒生物的孳生源。社区创卫工作总结这半年来，我们虽然取得了一定的成绩，但也存在一定的问题。今后，我们相信在街道办的正确领导下，在全体工作人员的共同努力下，在广大居民的全力支持下，社区的创卫工作会更加扎实，效果更加明显。为广大居民营造出一个干净、整洁、舒适、优美的人居和工作环境，加快和谐社区建设步伐。</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税务创卫工作总结8</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xx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税务创卫工作总结9</w:t>
      </w:r>
    </w:p>
    <w:p>
      <w:pPr>
        <w:ind w:left="0" w:right="0" w:firstLine="560"/>
        <w:spacing w:before="450" w:after="450" w:line="312" w:lineRule="auto"/>
      </w:pPr>
      <w:r>
        <w:rPr>
          <w:rFonts w:ascii="宋体" w:hAnsi="宋体" w:eastAsia="宋体" w:cs="宋体"/>
          <w:color w:val="000"/>
          <w:sz w:val="28"/>
          <w:szCs w:val="28"/>
        </w:rPr>
        <w:t xml:space="preserve">1、2月3日按照市局《关于全市大型商场专业市场餐饮服务行业暂停营业的通知》、《关临时关停全区餐饮服务行业的公告》的文件要求：辖区餐饮单位（含各类宾馆、酒店、餐馆、早餐店、夜宵店、西餐店、不含外卖）立即停业营业，并在门口张贴暂停营业告知书；停止举办各类聚餐、聚会及农村自办的群体性宴席等活动。</w:t>
      </w:r>
    </w:p>
    <w:p>
      <w:pPr>
        <w:ind w:left="0" w:right="0" w:firstLine="560"/>
        <w:spacing w:before="450" w:after="450" w:line="312" w:lineRule="auto"/>
      </w:pPr>
      <w:r>
        <w:rPr>
          <w:rFonts w:ascii="宋体" w:hAnsi="宋体" w:eastAsia="宋体" w:cs="宋体"/>
          <w:color w:val="000"/>
          <w:sz w:val="28"/>
          <w:szCs w:val="28"/>
        </w:rPr>
        <w:t xml:space="preserve">2、严禁在各类交易市场内销售活禽及现场宰杀销售禽肉等禽类产品。严禁食品生产经营者采购、销售不符合动物检疫规定或不符合食品安全标准的畜禽肉。农贸市场7家，5家停业，2家经营蔬菜、水果、米面粮油等基本生活所需品，察哈尔农贸市场全天营业；天秀大市场每天上午9点至12点开门营业，辖区无活禽交易。</w:t>
      </w:r>
    </w:p>
    <w:p>
      <w:pPr>
        <w:ind w:left="0" w:right="0" w:firstLine="560"/>
        <w:spacing w:before="450" w:after="450" w:line="312" w:lineRule="auto"/>
      </w:pPr>
      <w:r>
        <w:rPr>
          <w:rFonts w:ascii="宋体" w:hAnsi="宋体" w:eastAsia="宋体" w:cs="宋体"/>
          <w:color w:val="000"/>
          <w:sz w:val="28"/>
          <w:szCs w:val="28"/>
        </w:rPr>
        <w:t xml:space="preserve">3、各乡镇街道办事处配合生产股每天将自己辖区经营流通户及食品小作坊开展情况逐一汇总上报，各分管局领导安排执法人员对各个农贸市场，大型连锁超市进行驻点检查，并每天报送驻点情况。向流通经营户及大型超市发放疫情防控公告。</w:t>
      </w:r>
    </w:p>
    <w:p>
      <w:pPr>
        <w:ind w:left="0" w:right="0" w:firstLine="560"/>
        <w:spacing w:before="450" w:after="450" w:line="312" w:lineRule="auto"/>
      </w:pPr>
      <w:r>
        <w:rPr>
          <w:rFonts w:ascii="宋体" w:hAnsi="宋体" w:eastAsia="宋体" w:cs="宋体"/>
          <w:color w:val="000"/>
          <w:sz w:val="28"/>
          <w:szCs w:val="28"/>
        </w:rPr>
        <w:t xml:space="preserve">4、3月6日起，有序推进餐饮单位复工复产工作，制定单位《复工申请流程》、《复工核查评估项目》及《复工承诺书》。同时，在疫情防控期间进一步加强餐饮单位、单位食堂、外卖供餐食品安全管理。开展新复工核查制，复工单位需提前申请，核查通过后，签订承诺书后开业，同时对通过审核正常营业的场所按照《国家卫生城市标准（20XX版）》等相关要求，严格落实操作间消毒、完善三防设施、室内外卫生达标、亮证经营等要求。截止目前已有餐饮单位512家，18家大型餐饮，6家学校食堂、农贸市场7家，食品经营商户838家全部正常复工，市场局已全部进行走访、检查，对存在的问题提出了整改要求。</w:t>
      </w:r>
    </w:p>
    <w:p>
      <w:pPr>
        <w:ind w:left="0" w:right="0" w:firstLine="560"/>
        <w:spacing w:before="450" w:after="450" w:line="312" w:lineRule="auto"/>
      </w:pPr>
      <w:r>
        <w:rPr>
          <w:rFonts w:ascii="宋体" w:hAnsi="宋体" w:eastAsia="宋体" w:cs="宋体"/>
          <w:color w:val="000"/>
          <w:sz w:val="28"/>
          <w:szCs w:val="28"/>
        </w:rPr>
        <w:t xml:space="preserve">今后还将对食品经营、餐饮单位加大检查力度，提高经营者的食品卫生安全意识。</w:t>
      </w:r>
    </w:p>
    <w:p>
      <w:pPr>
        <w:ind w:left="0" w:right="0" w:firstLine="560"/>
        <w:spacing w:before="450" w:after="450" w:line="312" w:lineRule="auto"/>
      </w:pPr>
      <w:r>
        <w:rPr>
          <w:rFonts w:ascii="宋体" w:hAnsi="宋体" w:eastAsia="宋体" w:cs="宋体"/>
          <w:color w:val="000"/>
          <w:sz w:val="28"/>
          <w:szCs w:val="28"/>
        </w:rPr>
        <w:t xml:space="preserve">&gt;创卫工作总结（9）</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税务创卫工作总结10</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税务创卫工作总结11</w:t>
      </w:r>
    </w:p>
    <w:p>
      <w:pPr>
        <w:ind w:left="0" w:right="0" w:firstLine="560"/>
        <w:spacing w:before="450" w:after="450" w:line="312" w:lineRule="auto"/>
      </w:pPr>
      <w:r>
        <w:rPr>
          <w:rFonts w:ascii="宋体" w:hAnsi="宋体" w:eastAsia="宋体" w:cs="宋体"/>
          <w:color w:val="000"/>
          <w:sz w:val="28"/>
          <w:szCs w:val="28"/>
        </w:rPr>
        <w:t xml:space="preserve">为充分发挥离(退)岗干部党员在经济建设中的作用，开展好创先争优活动，经信系统确定“加强离(退)岗干部党员的教育管理，鼓励发挥余热立新功”为党建创新书记项目。按照项目要求，公司党委紧紧围绕活动主题要求，认真搞好组织落实，拓宽工作思路，创新工作方法，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离(退)岗干部党员队伍是一支忠诚党的事业、政治坚定、作风优良、勇于吃苦的队伍，在社会主义现代化建设和企业深化改革中发挥了重要作用。做好离(退)岗干部党员的教育管理工作，对于更好地维护改革、发展、稳定和谐大局，确保党的各项方针政策的贯彻落实，具有十分重要的意义。为了搞好活动，公司党委专门召开会议，将这项工作纳入议事日程，成立了党建创新书记项目领导小组，由党委书记任组长、工会主席、党办主任、人事科长等任成员，具体负责书记项目落实工作。公司后勤党支部由45名离(退)岗党员组成，承担着教育管理的主要任务，为发挥好作用，确定责任心强、熟悉党务知识、有一定组织能力的党员担任党支部书记，并按照联系方便、利于活动的原则，就近划分党小组，为各项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二、加强制度建设，确保教育效果</w:t>
      </w:r>
    </w:p>
    <w:p>
      <w:pPr>
        <w:ind w:left="0" w:right="0" w:firstLine="560"/>
        <w:spacing w:before="450" w:after="450" w:line="312" w:lineRule="auto"/>
      </w:pPr>
      <w:r>
        <w:rPr>
          <w:rFonts w:ascii="宋体" w:hAnsi="宋体" w:eastAsia="宋体" w:cs="宋体"/>
          <w:color w:val="000"/>
          <w:sz w:val="28"/>
          <w:szCs w:val="28"/>
        </w:rPr>
        <w:t xml:space="preserve">公司党委从离(退)岗干部党员的实际出发，建立健全组织生活、通报工作、民主评议党员等管理制度，确保教育效果。</w:t>
      </w:r>
    </w:p>
    <w:p>
      <w:pPr>
        <w:ind w:left="0" w:right="0" w:firstLine="560"/>
        <w:spacing w:before="450" w:after="450" w:line="312" w:lineRule="auto"/>
      </w:pPr>
      <w:r>
        <w:rPr>
          <w:rFonts w:ascii="宋体" w:hAnsi="宋体" w:eastAsia="宋体" w:cs="宋体"/>
          <w:color w:val="000"/>
          <w:sz w:val="28"/>
          <w:szCs w:val="28"/>
        </w:rPr>
        <w:t xml:space="preserve">1、组织生活制度。定期组织三会一课，学习传达文件、布置有关工作、座谈心得体会、相互交流思想等。并根据老党员的年龄、身体状况，不断研究离(退)岗干部党员开展活动的新形式，以保证组织活动正常开展。</w:t>
      </w:r>
    </w:p>
    <w:p>
      <w:pPr>
        <w:ind w:left="0" w:right="0" w:firstLine="560"/>
        <w:spacing w:before="450" w:after="450" w:line="312" w:lineRule="auto"/>
      </w:pPr>
      <w:r>
        <w:rPr>
          <w:rFonts w:ascii="宋体" w:hAnsi="宋体" w:eastAsia="宋体" w:cs="宋体"/>
          <w:color w:val="000"/>
          <w:sz w:val="28"/>
          <w:szCs w:val="28"/>
        </w:rPr>
        <w:t xml:space="preserve">2、通报工作制度。及时向离(退)岗干部党员通报全县改革和经济发展的新成果、新成绩、党内的重大事项和全县及本单位重要工作。让老同志耳闻目睹改革开放和社会主义现代化建设的巨大成就，加深对党的方针政策的认识，在政治上与xxx保持一致。</w:t>
      </w:r>
    </w:p>
    <w:p>
      <w:pPr>
        <w:ind w:left="0" w:right="0" w:firstLine="560"/>
        <w:spacing w:before="450" w:after="450" w:line="312" w:lineRule="auto"/>
      </w:pPr>
      <w:r>
        <w:rPr>
          <w:rFonts w:ascii="宋体" w:hAnsi="宋体" w:eastAsia="宋体" w:cs="宋体"/>
          <w:color w:val="000"/>
          <w:sz w:val="28"/>
          <w:szCs w:val="28"/>
        </w:rPr>
        <w:t xml:space="preserve">3、民主评议党员制度。民主评议党员工作每年进行一次，每个老党员都要对照党员标准从思想上、行动上进行自我小结，认真开展批评与自我批评，总结经验，找出差距，明确努力方向。</w:t>
      </w:r>
    </w:p>
    <w:p>
      <w:pPr>
        <w:ind w:left="0" w:right="0" w:firstLine="560"/>
        <w:spacing w:before="450" w:after="450" w:line="312" w:lineRule="auto"/>
      </w:pPr>
      <w:r>
        <w:rPr>
          <w:rFonts w:ascii="宋体" w:hAnsi="宋体" w:eastAsia="宋体" w:cs="宋体"/>
          <w:color w:val="000"/>
          <w:sz w:val="28"/>
          <w:szCs w:val="28"/>
        </w:rPr>
        <w:t xml:space="preserve">三、加强教育管理，积极开展活动</w:t>
      </w:r>
    </w:p>
    <w:p>
      <w:pPr>
        <w:ind w:left="0" w:right="0" w:firstLine="560"/>
        <w:spacing w:before="450" w:after="450" w:line="312" w:lineRule="auto"/>
      </w:pPr>
      <w:r>
        <w:rPr>
          <w:rFonts w:ascii="宋体" w:hAnsi="宋体" w:eastAsia="宋体" w:cs="宋体"/>
          <w:color w:val="000"/>
          <w:sz w:val="28"/>
          <w:szCs w:val="28"/>
        </w:rPr>
        <w:t xml:space="preserve">从实际出发，本着有利于参加活动、有利于教育管理和有利于发挥作用的原则，采取灵活多样的方法，加强对离(退)岗干部党员的教育管理，增强管理的针对性和有效性，把各项工作落到实处。</w:t>
      </w:r>
    </w:p>
    <w:p>
      <w:pPr>
        <w:ind w:left="0" w:right="0" w:firstLine="560"/>
        <w:spacing w:before="450" w:after="450" w:line="312" w:lineRule="auto"/>
      </w:pPr>
      <w:r>
        <w:rPr>
          <w:rFonts w:ascii="宋体" w:hAnsi="宋体" w:eastAsia="宋体" w:cs="宋体"/>
          <w:color w:val="000"/>
          <w:sz w:val="28"/>
          <w:szCs w:val="28"/>
        </w:rPr>
        <w:t xml:space="preserve">二是发挥离(退)岗干部党员作用，为企业发展发挥余热。离(退)岗干部党员离职前在企业工作多年，有的亲身见证企业的变革改制，对公司情况了如指掌，法律专业知识深厚;有的从事生产运行管理多年，对产品制造、工序控制经验丰富，具有较强的组织协调能力;有的从事过财务、成本核算、物资管理的领导工作;有的具有高级工程师职称，参与过产品开发设计与跟产制造，有较高的技术业务水平;有的曾是生产技术能手，有高级工人技师职称，是操作工人中的佼佼者。他们都有丰富的实践经验，在企业生产经营的各个领域具有较强的专业水平，是企业的宝贵财富，充分发挥好他们的作用，对企业发展非常有利。为此，公司从离(退)岗干部党员职工中聘请专业技术顾问，参与法律、技术、生产等方面的工作，遇到问题一起探讨，共同出主意、想办法，解决了许多难题。“七一”前夕，公司专门邀请离(退)岗干部党员代表召开茶话会，介绍我县工业立县形势，介绍企业发展情况和远景规划，就目前所生产经营状况征求大家的意见和建议，大家踊跃发言，纷纷发表自己的见解，提出了很多合理化建议，收到良好效果。</w:t>
      </w:r>
    </w:p>
    <w:p>
      <w:pPr>
        <w:ind w:left="0" w:right="0" w:firstLine="560"/>
        <w:spacing w:before="450" w:after="450" w:line="312" w:lineRule="auto"/>
      </w:pPr>
      <w:r>
        <w:rPr>
          <w:rFonts w:ascii="宋体" w:hAnsi="宋体" w:eastAsia="宋体" w:cs="宋体"/>
          <w:color w:val="000"/>
          <w:sz w:val="28"/>
          <w:szCs w:val="28"/>
        </w:rPr>
        <w:t xml:space="preserve">三是关心离(退)岗干部党员生活。公司依托离退休干部党组织成立离退休职工办公室，具体负责离退休职工生活、医疗等方面的工作。着重抓好离(退)岗干部党员的信息咨询、医疗保健、生活服务等亲情化服务项目。公司还定期走访退休人员，结成对子，帮助解决生活上的困难，让他们体验到组织的温暖。离休干部刘启凡在公司家属院居住，子女不在身边，今年夏天，家中下水道堵塞、水管漏水，公司立即派人帮助检修，因下水道设计不合理，又年久失修，已经无法通开，只能重修改造。公司又专门请专业修建人员连续施工，用两天的时间帮助修好，解决了燃眉之急。</w:t>
      </w:r>
    </w:p>
    <w:p>
      <w:pPr>
        <w:ind w:left="0" w:right="0" w:firstLine="560"/>
        <w:spacing w:before="450" w:after="450" w:line="312" w:lineRule="auto"/>
      </w:pPr>
      <w:r>
        <w:rPr>
          <w:rFonts w:ascii="宋体" w:hAnsi="宋体" w:eastAsia="宋体" w:cs="宋体"/>
          <w:color w:val="000"/>
          <w:sz w:val="28"/>
          <w:szCs w:val="28"/>
        </w:rPr>
        <w:t xml:space="preserve">“加强离(退)岗干部党员的教育管理，鼓励发挥余热立新功”党建创新书记项目，在上级党委的指导下，通过精心组织，细致工作，一大批拥有一技之长、身体健康的离(退)岗干部党员投身于社会活动及经济建设，积极发挥余热，真正实现“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税务创卫工作总结12</w:t>
      </w:r>
    </w:p>
    <w:p>
      <w:pPr>
        <w:ind w:left="0" w:right="0" w:firstLine="560"/>
        <w:spacing w:before="450" w:after="450" w:line="312" w:lineRule="auto"/>
      </w:pPr>
      <w:r>
        <w:rPr>
          <w:rFonts w:ascii="宋体" w:hAnsi="宋体" w:eastAsia="宋体" w:cs="宋体"/>
          <w:color w:val="000"/>
          <w:sz w:val="28"/>
          <w:szCs w:val="28"/>
        </w:rPr>
        <w:t xml:space="preserve">一、成立了创卫工作领导小组。校长担任组长，主管后勤线的副校长任副组长，总务主任、级长、卫生管理员、宿舍生活指导员、师生饭堂管理人员、校医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二、根据学校的实际逐步改善师生的卫生条件，保证一定的经费投入。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病、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2、师生桌椅根据《学校课桌卫生标准》配备，每天基本能给师生提供充足的开水，内宿生宿舍配备有厕所、洗操间、水龙头。师生的卫生条件基本上达到学校卫生工作条例的要求。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三、加强师生日常卫生行为习惯的教育，积极防治常见病、传染病的发生。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四、校医与师生健康状况</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1、校医具有中专以上学历，初级以上卫生专业技术职称，纳入卫生系统管理，定期参加各种培训，持证上岗，发扬白求恩精神，救死扶伤，钻研业务，提高自己的医疗水*。</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4、做好常见病、传染病的宣传、防治工作，定期出黑板报、墙报，宣传有关卫生知识、传染病的预防方法，使常见病的发病率低于省的*均水*。</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创卫工作总结范文5篇（扩展5）</w:t>
      </w:r>
    </w:p>
    <w:p>
      <w:pPr>
        <w:ind w:left="0" w:right="0" w:firstLine="560"/>
        <w:spacing w:before="450" w:after="450" w:line="312" w:lineRule="auto"/>
      </w:pPr>
      <w:r>
        <w:rPr>
          <w:rFonts w:ascii="宋体" w:hAnsi="宋体" w:eastAsia="宋体" w:cs="宋体"/>
          <w:color w:val="000"/>
          <w:sz w:val="28"/>
          <w:szCs w:val="28"/>
        </w:rPr>
        <w:t xml:space="preserve">——创卫工作总结档案3篇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税务创卫工作总结13</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税务创卫工作总结14</w:t>
      </w:r>
    </w:p>
    <w:p>
      <w:pPr>
        <w:ind w:left="0" w:right="0" w:firstLine="560"/>
        <w:spacing w:before="450" w:after="450" w:line="312" w:lineRule="auto"/>
      </w:pPr>
      <w:r>
        <w:rPr>
          <w:rFonts w:ascii="宋体" w:hAnsi="宋体" w:eastAsia="宋体" w:cs="宋体"/>
          <w:color w:val="000"/>
          <w:sz w:val="28"/>
          <w:szCs w:val="28"/>
        </w:rPr>
        <w:t xml:space="preserve">关于优秀学校创卫工作总结范文   我校在学校校长的直接领导下，为我县创建卫生城市作出我们应有的贡献，现将我校20**学年度学校创卫工作作一总结。</w:t>
      </w:r>
    </w:p>
    <w:p>
      <w:pPr>
        <w:ind w:left="0" w:right="0" w:firstLine="560"/>
        <w:spacing w:before="450" w:after="450" w:line="312" w:lineRule="auto"/>
      </w:pPr>
      <w:r>
        <w:rPr>
          <w:rFonts w:ascii="宋体" w:hAnsi="宋体" w:eastAsia="宋体" w:cs="宋体"/>
          <w:color w:val="000"/>
          <w:sz w:val="28"/>
          <w:szCs w:val="28"/>
        </w:rPr>
        <w:t xml:space="preserve">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gt;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  2：利用晨间活动、班队活动、思想品德课、体育保健课等时间对学生进行卫生知识及预防传染病等方面的教育，多次开展各种讲座；</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  3：学校还利用全体师生集队、特殊的节日如：爱牙日、无烟日等，或&gt;国旗下讲话时对全体师生进行健康知识和卫生知识的宣传教育，在传染病初发期对学生进行传染病的防治方面的讲座；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红领巾广播站广播有关卫生和健康教育的内容，利用各班班会进行宣传，发放一些有关的健康教育的资料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创建部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w:t>
      </w:r>
    </w:p>
    <w:p>
      <w:pPr>
        <w:ind w:left="0" w:right="0" w:firstLine="560"/>
        <w:spacing w:before="450" w:after="450" w:line="312" w:lineRule="auto"/>
      </w:pPr>
      <w:r>
        <w:rPr>
          <w:rFonts w:ascii="宋体" w:hAnsi="宋体" w:eastAsia="宋体" w:cs="宋体"/>
          <w:color w:val="000"/>
          <w:sz w:val="28"/>
          <w:szCs w:val="28"/>
        </w:rPr>
        <w:t xml:space="preserve">  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gt;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  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gt;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  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  关于优秀学校创卫工作总结范文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税务创卫工作总结15</w:t>
      </w:r>
    </w:p>
    <w:p>
      <w:pPr>
        <w:ind w:left="0" w:right="0" w:firstLine="560"/>
        <w:spacing w:before="450" w:after="450" w:line="312" w:lineRule="auto"/>
      </w:pPr>
      <w:r>
        <w:rPr>
          <w:rFonts w:ascii="宋体" w:hAnsi="宋体" w:eastAsia="宋体" w:cs="宋体"/>
          <w:color w:val="000"/>
          <w:sz w:val="28"/>
          <w:szCs w:val="28"/>
        </w:rPr>
        <w:t xml:space="preserve">有机畜牧业，是指在牲畜的饲养过程中，不使用化学饲料或含有用化肥、合成农药、转基因作物生产的饲料来饲养，牲畜福利能满足动物的生理和行为需要的畜牧业。当前，国际国内有机食品的市场前景非常看好，有机畜牧业的发展给餐桌提供了良好的有机食品，我国是畜牧业生产大国，发展有机畜牧业，市场潜力和未来发展空间巨大，是促进农牧业增效、农牧民增收、改善生态环境的重要措施。我州有得天独厚的高原优质牧场，具备发展有机畜牧业的优越条件。20xx年3月10日至20日我们对河南县有机畜牧业发展进展情况、全州有机畜牧业的发展进行了深入细致的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1、有机畜牧业工作进展情况</w:t>
      </w:r>
    </w:p>
    <w:p>
      <w:pPr>
        <w:ind w:left="0" w:right="0" w:firstLine="560"/>
        <w:spacing w:before="450" w:after="450" w:line="312" w:lineRule="auto"/>
      </w:pPr>
      <w:r>
        <w:rPr>
          <w:rFonts w:ascii="宋体" w:hAnsi="宋体" w:eastAsia="宋体" w:cs="宋体"/>
          <w:color w:val="000"/>
          <w:sz w:val="28"/>
          <w:szCs w:val="28"/>
        </w:rPr>
        <w:t xml:space="preserve">20xx年河南县提出发展有机畜牧业的思路，于20xx年10月在全省率先正式启动有机畜牧业产业化工作，20xx年取得北京中绿华夏有机食品中心认证的有机畜牧业基地，经过几年不断的摸索和实践，河南县在发展有机畜牧业方面积累了一定的经验，为全州有机畜牧业的发展作出了榜样。一是得到了省州县及相关部门资金支持。20xx年河南县被省农牧厅列为全省第一个有机畜牧业产业化示范基地，省财政厅下拔专项资金40万元。20xx年又被列为全省有机畜牧业和生态畜牧业建设试点县，省财政厅分别下拔资金300万元和100万元。州、县政府每年从支农支牧资金中专列经费，使有机畜牧业产业化项目前期经费得到了保障。二是用规划指导有机产业发展。河南县政府委托农业部规划设计院编制完成了《河南县有机畜牧业发展规划》，对基地的所有产业进行了整体规划，为产业发展和招商引资提供了依据。三是逐步推进与有机畜牧业相适应的“三位一体”新牧区建设，为新牧区建设与发展有机畜牧业有机结合，确定了“生产点、生产服务区、生活区”相分离的“三位一体”新牧区建设思路。四是在畜牧养殖、加工、流通等领域进行了可追溯体系的`建设。并给所有牲畜都佩带二维识别码，使牧户养殖、畜群防疫情况、企业屠宰加工情况、流通环节销售情况等都可以通过电子耳标实现动态管理。如果出现产品质量问题，可直接追溯到每一个牧户，逐渐实现“从草场到餐桌”的全过程监管。五是科学规划项目，加大项目争取力度。编制出草原防火、动物防疫、欧拉羊良种繁育、有机畜牧业业体系和产业化加工等到方面的项目可研报告。</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(1)牧民缺乏有机畜牧业生产的相关知识。牧民对有机畜牧业的认知度不高，缺乏有机生产技术，靠天养畜，粗放经营，夏秋草地利用不充分的问题。</w:t>
      </w:r>
    </w:p>
    <w:p>
      <w:pPr>
        <w:ind w:left="0" w:right="0" w:firstLine="560"/>
        <w:spacing w:before="450" w:after="450" w:line="312" w:lineRule="auto"/>
      </w:pPr>
      <w:r>
        <w:rPr>
          <w:rFonts w:ascii="宋体" w:hAnsi="宋体" w:eastAsia="宋体" w:cs="宋体"/>
          <w:color w:val="000"/>
          <w:sz w:val="28"/>
          <w:szCs w:val="28"/>
        </w:rPr>
        <w:t xml:space="preserve">(2)动物福利待遇不高。现有的草原基础设施建设与发展有机畜牧业的牲畜福利工程建设要求还有较大的差距。</w:t>
      </w:r>
    </w:p>
    <w:p>
      <w:pPr>
        <w:ind w:left="0" w:right="0" w:firstLine="560"/>
        <w:spacing w:before="450" w:after="450" w:line="312" w:lineRule="auto"/>
      </w:pPr>
      <w:r>
        <w:rPr>
          <w:rFonts w:ascii="宋体" w:hAnsi="宋体" w:eastAsia="宋体" w:cs="宋体"/>
          <w:color w:val="000"/>
          <w:sz w:val="28"/>
          <w:szCs w:val="28"/>
        </w:rPr>
        <w:t xml:space="preserve">(3)草原鼠虫害蔓延的势头得到有效遏制，但仍需要投入大量人力、物力和财力加以治理。</w:t>
      </w:r>
    </w:p>
    <w:p>
      <w:pPr>
        <w:ind w:left="0" w:right="0" w:firstLine="560"/>
        <w:spacing w:before="450" w:after="450" w:line="312" w:lineRule="auto"/>
      </w:pPr>
      <w:r>
        <w:rPr>
          <w:rFonts w:ascii="宋体" w:hAnsi="宋体" w:eastAsia="宋体" w:cs="宋体"/>
          <w:color w:val="000"/>
          <w:sz w:val="28"/>
          <w:szCs w:val="28"/>
        </w:rPr>
        <w:t xml:space="preserve">(4)在兽药的使用上还有待于进一步规范。特别是牲畜内外驱虫病的防治方面,需要彻底解决兽药残留问题。</w:t>
      </w:r>
    </w:p>
    <w:p>
      <w:pPr>
        <w:ind w:left="0" w:right="0" w:firstLine="560"/>
        <w:spacing w:before="450" w:after="450" w:line="312" w:lineRule="auto"/>
      </w:pPr>
      <w:r>
        <w:rPr>
          <w:rFonts w:ascii="宋体" w:hAnsi="宋体" w:eastAsia="宋体" w:cs="宋体"/>
          <w:color w:val="000"/>
          <w:sz w:val="28"/>
          <w:szCs w:val="28"/>
        </w:rPr>
        <w:t xml:space="preserve">(5)畜牧业产业支撑服务能力薄弱。推广管理机制建设滞后，科技服务相对不足，畜牧业高新技术引进不力，品种改良步伐缓慢，有机饲料生产，无害化处理、生活垃圾缺乏必要的处理设施。</w:t>
      </w:r>
    </w:p>
    <w:p>
      <w:pPr>
        <w:ind w:left="0" w:right="0" w:firstLine="560"/>
        <w:spacing w:before="450" w:after="450" w:line="312" w:lineRule="auto"/>
      </w:pPr>
      <w:r>
        <w:rPr>
          <w:rFonts w:ascii="宋体" w:hAnsi="宋体" w:eastAsia="宋体" w:cs="宋体"/>
          <w:color w:val="000"/>
          <w:sz w:val="28"/>
          <w:szCs w:val="28"/>
        </w:rPr>
        <w:t xml:space="preserve">(6)招商引资进展缓慢。有机畜牧业产业化链条尚未完全形成，畜产品经纪人及营销队伍不足，产前、产中、产后社会化服务匮乏，产业链短，产品附加值低，缺乏具有竞争力、有效带动有机畜牧业发展的长效机制。</w:t>
      </w:r>
    </w:p>
    <w:p>
      <w:pPr>
        <w:ind w:left="0" w:right="0" w:firstLine="560"/>
        <w:spacing w:before="450" w:after="450" w:line="312" w:lineRule="auto"/>
      </w:pPr>
      <w:r>
        <w:rPr>
          <w:rFonts w:ascii="宋体" w:hAnsi="宋体" w:eastAsia="宋体" w:cs="宋体"/>
          <w:color w:val="000"/>
          <w:sz w:val="28"/>
          <w:szCs w:val="28"/>
        </w:rPr>
        <w:t xml:space="preserve">3、发展有机畜牧业的意见和措施</w:t>
      </w:r>
    </w:p>
    <w:p>
      <w:pPr>
        <w:ind w:left="0" w:right="0" w:firstLine="560"/>
        <w:spacing w:before="450" w:after="450" w:line="312" w:lineRule="auto"/>
      </w:pPr>
      <w:r>
        <w:rPr>
          <w:rFonts w:ascii="宋体" w:hAnsi="宋体" w:eastAsia="宋体" w:cs="宋体"/>
          <w:color w:val="000"/>
          <w:sz w:val="28"/>
          <w:szCs w:val="28"/>
        </w:rPr>
        <w:t xml:space="preserve">(1)河南县在作好有机畜牧业的基础上，作好发展有机畜牧业产业化工作。泽库县在20xx年以前完成五项认证工作，20xx年进行有机产品认证工作。同仁、尖扎县20xx年以前完成五项认证工作，20xx年进行有机产品认证工作。设立全州有机产品研发、监测、检验中心，负责有机产品的研发、生产，对有机畜牧业基地的空气、土壤、水进行动态实时监测。提高有机产品的个体附加值。加强服务体系建设，建立健全州、县、乡草原、畜牧兽医、农机、水利等方面的三级服务体系。州、县、乡的动物卫生监督和草原监理执法机构从现在的兽医站和草原站分离出来，成立专门的执法机构，负责动物及其产品的检验检疫和草原监理的执法任务。</w:t>
      </w:r>
    </w:p>
    <w:p>
      <w:pPr>
        <w:ind w:left="0" w:right="0" w:firstLine="560"/>
        <w:spacing w:before="450" w:after="450" w:line="312" w:lineRule="auto"/>
      </w:pPr>
      <w:r>
        <w:rPr>
          <w:rFonts w:ascii="宋体" w:hAnsi="宋体" w:eastAsia="宋体" w:cs="宋体"/>
          <w:color w:val="000"/>
          <w:sz w:val="28"/>
          <w:szCs w:val="28"/>
        </w:rPr>
        <w:t xml:space="preserve">(2)加大草原建设力度。开展圈窝种草，对黑土滩进行补植补种，禁止从外地购买非有机饲草料，并将泽库和日乡、宁秀乡和巴滩牧场所属的15万亩的油菜种植基地在经过转换期后进行大规模人工种草，泽库县宁秀镇、和日乡、汪家乡、巴滩牧场及同仁县瓜什则乡主要以种植禾本科有机牧草为主，泽库县的麦秀镇，同仁县扎毛乡、曲库乎乡两个乡镇以种植豆科有机牧草为主。种植高营养豆科牧草的地区，可逐渐延伸到同仁、尖扎二县浅脑山地区。并在同仁、尖扎二县的浅脑山地区逐步建立豆科牧草基地。为有机畜牧业生产基地提供饲草饲料保障，解决牧区饲草料不足和牲畜四季出栏问题。</w:t>
      </w:r>
    </w:p>
    <w:p>
      <w:pPr>
        <w:ind w:left="0" w:right="0" w:firstLine="560"/>
        <w:spacing w:before="450" w:after="450" w:line="312" w:lineRule="auto"/>
      </w:pPr>
      <w:r>
        <w:rPr>
          <w:rFonts w:ascii="宋体" w:hAnsi="宋体" w:eastAsia="宋体" w:cs="宋体"/>
          <w:color w:val="000"/>
          <w:sz w:val="28"/>
          <w:szCs w:val="28"/>
        </w:rPr>
        <w:t xml:space="preserve">(3)结合正在实施的游牧民定居工程，制定太阳能节能暖棚牛羊不同的建设标准，解决冷季牲畜营养不足、福利待遇低等问题。结合生态畜牧业，适度对畜暖棚集中，发展畜牧业专业合作化经济组织。</w:t>
      </w:r>
    </w:p>
    <w:p>
      <w:pPr>
        <w:ind w:left="0" w:right="0" w:firstLine="560"/>
        <w:spacing w:before="450" w:after="450" w:line="312" w:lineRule="auto"/>
      </w:pPr>
      <w:r>
        <w:rPr>
          <w:rFonts w:ascii="宋体" w:hAnsi="宋体" w:eastAsia="宋体" w:cs="宋体"/>
          <w:color w:val="000"/>
          <w:sz w:val="28"/>
          <w:szCs w:val="28"/>
        </w:rPr>
        <w:t xml:space="preserve">(4)加强科技攻关。将生物药品的研发作为重点科技攻关项目，组织力量尽早研发治疗牲畜内外寄生虫病的中藏药品，解决化学兽药残留问题。</w:t>
      </w:r>
    </w:p>
    <w:p>
      <w:pPr>
        <w:ind w:left="0" w:right="0" w:firstLine="560"/>
        <w:spacing w:before="450" w:after="450" w:line="312" w:lineRule="auto"/>
      </w:pPr>
      <w:r>
        <w:rPr>
          <w:rFonts w:ascii="宋体" w:hAnsi="宋体" w:eastAsia="宋体" w:cs="宋体"/>
          <w:color w:val="000"/>
          <w:sz w:val="28"/>
          <w:szCs w:val="28"/>
        </w:rPr>
        <w:t xml:space="preserve">(5)加大对牧民群众有机畜牧业生产培训教育力度，使牧民群众尽快掌握有机生产技术，每户至少培训一个有机畜牧业生产明白人。在基地内建立完备的生产管理体系和质量控制体系，自我管理，自我监督，自我经营，自我发展。</w:t>
      </w:r>
    </w:p>
    <w:p>
      <w:pPr>
        <w:ind w:left="0" w:right="0" w:firstLine="560"/>
        <w:spacing w:before="450" w:after="450" w:line="312" w:lineRule="auto"/>
      </w:pPr>
      <w:r>
        <w:rPr>
          <w:rFonts w:ascii="宋体" w:hAnsi="宋体" w:eastAsia="宋体" w:cs="宋体"/>
          <w:color w:val="000"/>
          <w:sz w:val="28"/>
          <w:szCs w:val="28"/>
        </w:rPr>
        <w:t xml:space="preserve">(6)加大招商引资力度。采取“走出去、请进来”的办法，引进有实力、技术力量雄厚、市场开拓能力强的龙头企业，以龙头企业的介入带动产业化发展。实行订单畜牧业，以“公司十合作社十牧户”的产业化运作模式，在公司、合作社、牧户之间建立紧密的利益联结体，形成稳定的供求关系。与此同时，要加强畜产品及其副产品的研发，提高畜产品的个体附加值。</w:t>
      </w:r>
    </w:p>
    <w:p>
      <w:pPr>
        <w:ind w:left="0" w:right="0" w:firstLine="560"/>
        <w:spacing w:before="450" w:after="450" w:line="312" w:lineRule="auto"/>
      </w:pPr>
      <w:r>
        <w:rPr>
          <w:rFonts w:ascii="宋体" w:hAnsi="宋体" w:eastAsia="宋体" w:cs="宋体"/>
          <w:color w:val="000"/>
          <w:sz w:val="28"/>
          <w:szCs w:val="28"/>
        </w:rPr>
        <w:t xml:space="preserve">(7)河南县有机畜牧业产区基本符合国家《无规定动物疫病区评估管理办法》和《x动物防疫法》等法律法规之规定。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税务创卫工作总结16</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税务创卫工作总结17</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加大创卫工作组织领导力度，社区成立了以书记、主任为组长，副主任及分管卫生工作的同志任副组长，辖区物管单位负责人为成员的创卫工作领导小组。创卫领导小组定期召开小组成员会议，专题研讨和解决卫生工作中的问题，布置总结创卫工作，并负责每月对辖区驻区单位及各小区的卫生状况进行检查、评比。同时，根据社区具体情况，制定了“卫生检查评比制度”、“门前卫生责任制度”等多项创卫工作制度。从而制度化地、规范化地、系统化地确保社区创卫工作的顺利开展。</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社区从教育引导着手，把宣传卫生知识放在首位，提高广大居民讲卫生、爱卫生的思想意识。一是社区两委把爱卫工作列入重要议事日程，利用居民代表大会、小区楼栋长会及每月一次的党组织生活会对创卫工作进行深入宣传、学习。二是充分利用社区宣传栏、公示栏、黑板报及社区博客、定期刊出创卫动态；在居民楼栋门前悬挂标牌，在小区花园内设置插牌等形式进行广泛的宣传发动，提高居民的文明卫生意识。三是不定期地开展卫生知识专题讲座，创卫主题活动。以讲座宣传健康卫生知识，纠正居民不卫生的行为和习惯；以开展活动鼓励广大居民切实参与到创卫活动中来，主动承担起责任，从自身做起，从点滴做起，共同抓好环境卫生工作，并做好交通维护、文明劝导工作，从而做到创卫工作人人皆知，深入人心。</w:t>
      </w:r>
    </w:p>
    <w:p>
      <w:pPr>
        <w:ind w:left="0" w:right="0" w:firstLine="560"/>
        <w:spacing w:before="450" w:after="450" w:line="312" w:lineRule="auto"/>
      </w:pPr>
      <w:r>
        <w:rPr>
          <w:rFonts w:ascii="宋体" w:hAnsi="宋体" w:eastAsia="宋体" w:cs="宋体"/>
          <w:color w:val="000"/>
          <w:sz w:val="28"/>
          <w:szCs w:val="28"/>
        </w:rPr>
        <w:t xml:space="preserve">&gt;三、多措并举、实施创卫</w:t>
      </w:r>
    </w:p>
    <w:p>
      <w:pPr>
        <w:ind w:left="0" w:right="0" w:firstLine="560"/>
        <w:spacing w:before="450" w:after="450" w:line="312" w:lineRule="auto"/>
      </w:pPr>
      <w:r>
        <w:rPr>
          <w:rFonts w:ascii="宋体" w:hAnsi="宋体" w:eastAsia="宋体" w:cs="宋体"/>
          <w:color w:val="000"/>
          <w:sz w:val="28"/>
          <w:szCs w:val="28"/>
        </w:rPr>
        <w:t xml:space="preserve">（一）责任明确，细化工作，有评比有反馈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确保社区创卫工作有秩序地开展，我社区对卫生工作实行精细化管理，全面落实各项卫生工作要求。对各个小区及驻区单位实行严格的卫生管理目标责任制，量化卫生责任区，做到了任务明、范围清、标准高、责任强。并根据严格、细致的检查评比制度，成立了卫生检查小组，坚持每周检查，并公布检查结果，责令限期整改，每月结合家庭、单位卫生检查情况，进行总结评比，真正做到了全过程有纪录、有评比、有反馈，极大地调动了居民群众参与创卫的积极性。</w:t>
      </w:r>
    </w:p>
    <w:p>
      <w:pPr>
        <w:ind w:left="0" w:right="0" w:firstLine="560"/>
        <w:spacing w:before="450" w:after="450" w:line="312" w:lineRule="auto"/>
      </w:pPr>
      <w:r>
        <w:rPr>
          <w:rFonts w:ascii="宋体" w:hAnsi="宋体" w:eastAsia="宋体" w:cs="宋体"/>
          <w:color w:val="000"/>
          <w:sz w:val="28"/>
          <w:szCs w:val="28"/>
        </w:rPr>
        <w:t xml:space="preserve">（二）清除“四害”，灭绝卫生死角</w:t>
      </w:r>
    </w:p>
    <w:p>
      <w:pPr>
        <w:ind w:left="0" w:right="0" w:firstLine="560"/>
        <w:spacing w:before="450" w:after="450" w:line="312" w:lineRule="auto"/>
      </w:pPr>
      <w:r>
        <w:rPr>
          <w:rFonts w:ascii="宋体" w:hAnsi="宋体" w:eastAsia="宋体" w:cs="宋体"/>
          <w:color w:val="000"/>
          <w:sz w:val="28"/>
          <w:szCs w:val="28"/>
        </w:rPr>
        <w:t xml:space="preserve">除“四害”是创卫工作的重要环节。社区采取多项环境治理措施，从源头上遏制了“四害”的滋生。一是委托消杀站统一组织、统一时间、统一投药，采用喷雾机药物消杀方法，对下水道、地下车库、垃圾池等地进行彻底消杀。二是对生活垃圾，实行日产日清，杜绝老鼠、蟑螂的食源、水源。预防和减少疾病的发生，从而提高居民的健康生活水平。采取了自行投药和专业消杀相结合的方法，彻底消灭“四害”。</w:t>
      </w:r>
    </w:p>
    <w:p>
      <w:pPr>
        <w:ind w:left="0" w:right="0" w:firstLine="560"/>
        <w:spacing w:before="450" w:after="450" w:line="312" w:lineRule="auto"/>
      </w:pPr>
      <w:r>
        <w:rPr>
          <w:rFonts w:ascii="宋体" w:hAnsi="宋体" w:eastAsia="宋体" w:cs="宋体"/>
          <w:color w:val="000"/>
          <w:sz w:val="28"/>
          <w:szCs w:val="28"/>
        </w:rPr>
        <w:t xml:space="preserve">（三）加大环境卫生整治，改善市容市貌</w:t>
      </w:r>
    </w:p>
    <w:p>
      <w:pPr>
        <w:ind w:left="0" w:right="0" w:firstLine="560"/>
        <w:spacing w:before="450" w:after="450" w:line="312" w:lineRule="auto"/>
      </w:pPr>
      <w:r>
        <w:rPr>
          <w:rFonts w:ascii="宋体" w:hAnsi="宋体" w:eastAsia="宋体" w:cs="宋体"/>
          <w:color w:val="000"/>
          <w:sz w:val="28"/>
          <w:szCs w:val="28"/>
        </w:rPr>
        <w:t xml:space="preserve">社区严格按照上级的部署开展环境卫生工作，以创建重庆市卫生社区为目标，全面动员辖区居民深入开展创卫活动。一是多次组织辖区居民对辖区内的重点路段、卫生死角、绿化带、牛皮癣等进行彻底清理。一年来共清理牛皮癣500余处，清除积存垃圾、暴露垃圾近10吨，发动居民参与1000余人次。二是对辖区内占道经营现象进行集中整治。社区两委成员成立了专项整治行动工作领导小组，紧密配合街道城管开展整治工作，实行“四定”监控原则，即定时、定岗、定员、定位，坚持巡查清理，引导商贩到市场内指定位置摆卖，对占道经营的摊点和乱吊挂等违章现象及时进行纠正和劝导。自配合街道城管开展整治工作以来，社区组织行动100余次，配合城管取缔占道经营20几户，取得了很好的效果。经过集中整治，辖区内商铺经营有序，占道经营、乱摆摊设点现象明显减少。为创建国家级卫生城市，打下良好基础。</w:t>
      </w:r>
    </w:p>
    <w:p>
      <w:pPr>
        <w:ind w:left="0" w:right="0" w:firstLine="560"/>
        <w:spacing w:before="450" w:after="450" w:line="312" w:lineRule="auto"/>
      </w:pPr>
      <w:r>
        <w:rPr>
          <w:rFonts w:ascii="宋体" w:hAnsi="宋体" w:eastAsia="宋体" w:cs="宋体"/>
          <w:color w:val="000"/>
          <w:sz w:val="28"/>
          <w:szCs w:val="28"/>
        </w:rPr>
        <w:t xml:space="preserve">（四）加强居民健康教育，提高居民健康水平</w:t>
      </w:r>
    </w:p>
    <w:p>
      <w:pPr>
        <w:ind w:left="0" w:right="0" w:firstLine="560"/>
        <w:spacing w:before="450" w:after="450" w:line="312" w:lineRule="auto"/>
      </w:pPr>
      <w:r>
        <w:rPr>
          <w:rFonts w:ascii="宋体" w:hAnsi="宋体" w:eastAsia="宋体" w:cs="宋体"/>
          <w:color w:val="000"/>
          <w:sz w:val="28"/>
          <w:szCs w:val="28"/>
        </w:rPr>
        <w:t xml:space="preserve">在健康教育活动中，社区根据实际，充分利用各种形式，深入广泛地进行健康教育活动。一是开展“科普入户”活动；二是利用各种机会走门串户，宣传教育；三是充分利用板报、橱窗、宣传栏等形式向广大居民宣传，提高人们的健康意识和自我保健能力。四是以活动为载体，全民动员拉动全民健康教育活动的开展。通过聘请专业人士为广大居民定期开展讲解健康教育知识，增强居民的防病、治病知识等健康教育讲座。使广大居民从小事做起，从生活中的一点一滴做起，从身边的环境做起，养成良好的卫生行为习惯。</w:t>
      </w:r>
    </w:p>
    <w:p>
      <w:pPr>
        <w:ind w:left="0" w:right="0" w:firstLine="560"/>
        <w:spacing w:before="450" w:after="450" w:line="312" w:lineRule="auto"/>
      </w:pPr>
      <w:r>
        <w:rPr>
          <w:rFonts w:ascii="宋体" w:hAnsi="宋体" w:eastAsia="宋体" w:cs="宋体"/>
          <w:color w:val="000"/>
          <w:sz w:val="28"/>
          <w:szCs w:val="28"/>
        </w:rPr>
        <w:t xml:space="preserve">在区委区政府和街道党工委、办事处的正确领导下，社区发动辖区共建单位和广大居民积极参与创建卫生社区活动，社区的卫生工作取得了显著成效，居民公共卫生意识得到了强化，社区卫生面貌得到了改善，环境卫生质量和人民健康水平得到了提高，居民的生存环境更加和谐美好。在今后的社区建设过程中，我们一定总结经验，查找不足，结合实际，使我社区的卫生工作再上新台阶，为群众创造一个更加舒适的宜居环境。</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税务创卫工作总结18</w:t>
      </w:r>
    </w:p>
    <w:p>
      <w:pPr>
        <w:ind w:left="0" w:right="0" w:firstLine="560"/>
        <w:spacing w:before="450" w:after="450" w:line="312" w:lineRule="auto"/>
      </w:pPr>
      <w:r>
        <w:rPr>
          <w:rFonts w:ascii="宋体" w:hAnsi="宋体" w:eastAsia="宋体" w:cs="宋体"/>
          <w:color w:val="000"/>
          <w:sz w:val="28"/>
          <w:szCs w:val="28"/>
        </w:rPr>
        <w:t xml:space="preserve">自xx市开展创建国家卫生城市工作以来，在市委、市政府的正确领导下，紧紧围绕“创建国家卫生城市”的目标，按照市委、市政府的统一部署，我局对创卫工作高度重视，全员动员、全面部署、迅速行动，开展了大量卓有成效的工作，较好地完成了市委、市政府交办的各项工作任务，现将我局创卫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推进创卫工作全面开展，我局成立了局创卫工作领导小组，由局长、党委书记崔延强任组长，党委副书记任副组长，各分管领导为成员。领导小组在政秘科设立办公室，由科长担任办公室主任，负责创卫工作和各专项整治的组织领导和协调工作。随后，根据创卫工作中存在的突出问题，有针对性地成立了再生资源，市土畜外贸公司，市物资公司、副食公司、燃料公司、协作公司，城区加油站4个专项整治小组，由各分管领导任组长，科室业务骨干为成员，制定了一系列工作方案和制度，落实各领导包抓责任，明确了目标任务、工作要求和时间进度，全力按照创卫整改要求整改落实。同时，由局长、党委副书记带队不定期对各专项整治小组进展情况进行督查，并及时通报督查情况，确保各项工作有人抓、有人管、有人干。</w:t>
      </w:r>
    </w:p>
    <w:p>
      <w:pPr>
        <w:ind w:left="0" w:right="0" w:firstLine="560"/>
        <w:spacing w:before="450" w:after="450" w:line="312" w:lineRule="auto"/>
      </w:pPr>
      <w:r>
        <w:rPr>
          <w:rFonts w:ascii="宋体" w:hAnsi="宋体" w:eastAsia="宋体" w:cs="宋体"/>
          <w:color w:val="000"/>
          <w:sz w:val="28"/>
          <w:szCs w:val="28"/>
        </w:rPr>
        <w:t xml:space="preserve">&gt;二、注重宣传引导、形成创卫共识</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宋体" w:hAnsi="宋体" w:eastAsia="宋体" w:cs="宋体"/>
          <w:color w:val="000"/>
          <w:sz w:val="28"/>
          <w:szCs w:val="28"/>
        </w:rPr>
        <w:t xml:space="preserve">&gt;三、强化落实督查、确保整改到位</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再生资源缺乏安置场所，反弹严重。尽管我局会同宝塔区政府抽调大量工作人员投入该工作，但由于城市每日都会产生大量垃圾，取缔废旧物资回收站点后，垃圾无处去，势必造成反弹。所以需要尽快确定集中统一场所，合理规范经营管理。</w:t>
      </w:r>
    </w:p>
    <w:p>
      <w:pPr>
        <w:ind w:left="0" w:right="0" w:firstLine="560"/>
        <w:spacing w:before="450" w:after="450" w:line="312" w:lineRule="auto"/>
      </w:pPr>
      <w:r>
        <w:rPr>
          <w:rFonts w:ascii="宋体" w:hAnsi="宋体" w:eastAsia="宋体" w:cs="宋体"/>
          <w:color w:val="000"/>
          <w:sz w:val="28"/>
          <w:szCs w:val="28"/>
        </w:rPr>
        <w:t xml:space="preserve">2.下属国有企业创卫改造艰难。我局下属国有企业如市燃料公司、协作公司、物资公司、土畜外贸公司等由于历史原因停业多年，发不开工资。目前工作人员大多外出寻求生计，公司处于无人管理瘫痪状态。因此面对家属院年久失修、道路破损、墙壁破烂等整改问题是无人也无力承担。鉴于创卫成果需要长远保持，依靠我局组织人员和筹集资金对下属企业给予创卫帮助，实非长久之策，且其他硬件问题整改局里也无力承担。望创卫办综合考虑给予解决。</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强化管理、常态运行。我局将创卫工作摆到日常化、常态化工作议程上，继续实施“一把手”责任工程。根据创卫目标任务和各阶段具体工作要求，制定实施计划和具体措施，严密组织，按期达标。切实加强对本单位、各科室及下属单位创卫工作的监督，使创卫工作步入科学化、规范化管理轨道。</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税务创卫工作总结19</w:t>
      </w:r>
    </w:p>
    <w:p>
      <w:pPr>
        <w:ind w:left="0" w:right="0" w:firstLine="560"/>
        <w:spacing w:before="450" w:after="450" w:line="312" w:lineRule="auto"/>
      </w:pPr>
      <w:r>
        <w:rPr>
          <w:rFonts w:ascii="宋体" w:hAnsi="宋体" w:eastAsia="宋体" w:cs="宋体"/>
          <w:color w:val="000"/>
          <w:sz w:val="28"/>
          <w:szCs w:val="28"/>
        </w:rPr>
        <w:t xml:space="preserve">在市委、*的正确领导下，在市创卫办的督察指导下，市农业局根据《市农业局创卫工作目标责任书》及《市人民*创建国家卫生城市责任部门任务分解》的要求，现将上半年创卫工作总结如下：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分管创卫工作的番副局长为组长，局属执法室主任余主任、局办公室刀副主任为副组长，局属各站(所)负责人为成员的创卫工作领导小组，领导小组下设办公室于执法室，资料员赖月宝旺兼任，负责资料的收集、整理、上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我国第二十二个爱国卫生活动月，按照市爱国卫生运动委员会《关于开展第二十二个爱国卫生月实施方案的通知》要求，我局为进一步改善全市城乡环境卫生，提高公民健康素养，有效预防和控制春季传染病的发生与流行，保护群众身体健康。</w:t>
      </w:r>
    </w:p>
    <w:p>
      <w:pPr>
        <w:ind w:left="0" w:right="0" w:firstLine="560"/>
        <w:spacing w:before="450" w:after="450" w:line="312" w:lineRule="auto"/>
      </w:pPr>
      <w:r>
        <w:rPr>
          <w:rFonts w:ascii="宋体" w:hAnsi="宋体" w:eastAsia="宋体" w:cs="宋体"/>
          <w:color w:val="000"/>
          <w:sz w:val="28"/>
          <w:szCs w:val="28"/>
        </w:rPr>
        <w:t xml:space="preserve">1、积极响应号召，广泛宣传第二十二个爱国卫生月的活动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月活动以“全民动手”为主，广泛动员全体干部职工参与治理环境脏、乱、差，重点对单位卫生死角、露天垃圾、办公场地、公共厕所、公共场所等地的垃圾、杂草进行全面彻底地清除以及开展了除四害活动，防止疾病传播，保障了干部职工身体健康，促使群众爱护城市环境，自觉做到了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2、抓环境卫生制度管理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制定了卫生管理制度，落实责任，进行定期检查，主要领导全面负责，分管领导具体抓爱卫工作，各办公室及门前的卫生工作坚持每天清扫，保持全局的良好环境。</w:t>
      </w:r>
    </w:p>
    <w:p>
      <w:pPr>
        <w:ind w:left="0" w:right="0" w:firstLine="560"/>
        <w:spacing w:before="450" w:after="450" w:line="312" w:lineRule="auto"/>
      </w:pPr>
      <w:r>
        <w:rPr>
          <w:rFonts w:ascii="宋体" w:hAnsi="宋体" w:eastAsia="宋体" w:cs="宋体"/>
          <w:color w:val="000"/>
          <w:sz w:val="28"/>
          <w:szCs w:val="28"/>
        </w:rPr>
        <w:t xml:space="preserve">3、深入开展爱卫工作</w:t>
      </w:r>
    </w:p>
    <w:p>
      <w:pPr>
        <w:ind w:left="0" w:right="0" w:firstLine="560"/>
        <w:spacing w:before="450" w:after="450" w:line="312" w:lineRule="auto"/>
      </w:pPr>
      <w:r>
        <w:rPr>
          <w:rFonts w:ascii="宋体" w:hAnsi="宋体" w:eastAsia="宋体" w:cs="宋体"/>
          <w:color w:val="000"/>
          <w:sz w:val="28"/>
          <w:szCs w:val="28"/>
        </w:rPr>
        <w:t xml:space="preserve">(1)、我局在环境卫生整治*出动职工268人;出动车辆38辆次，清理垃圾17、2吨;清理污水沟1275米;清除乱贴乱画小广告99张;清除卫生死角42处。水井消毒8口，改厕6座。</w:t>
      </w:r>
    </w:p>
    <w:p>
      <w:pPr>
        <w:ind w:left="0" w:right="0" w:firstLine="560"/>
        <w:spacing w:before="450" w:after="450" w:line="312" w:lineRule="auto"/>
      </w:pPr>
      <w:r>
        <w:rPr>
          <w:rFonts w:ascii="宋体" w:hAnsi="宋体" w:eastAsia="宋体" w:cs="宋体"/>
          <w:color w:val="000"/>
          <w:sz w:val="28"/>
          <w:szCs w:val="28"/>
        </w:rPr>
        <w:t xml:space="preserve">(2)、以春季灭鼠为重点，开展了在全局范围内统一灭鼠活动。单位出资购买灭鼠药0、25吨，采取科学灭鼠投药程序，确保使用安全，在全局站所办公区及生活区同时投放灭鼠药和投放灭蟑药8公斤，使灭鼠、灭蟑工作在全局和各站所取得了较好的实效。</w:t>
      </w:r>
    </w:p>
    <w:p>
      <w:pPr>
        <w:ind w:left="0" w:right="0" w:firstLine="560"/>
        <w:spacing w:before="450" w:after="450" w:line="312" w:lineRule="auto"/>
      </w:pPr>
      <w:r>
        <w:rPr>
          <w:rFonts w:ascii="宋体" w:hAnsi="宋体" w:eastAsia="宋体" w:cs="宋体"/>
          <w:color w:val="000"/>
          <w:sz w:val="28"/>
          <w:szCs w:val="28"/>
        </w:rPr>
        <w:t xml:space="preserve">(3)、在重点灭鼠的同时，对单位及站所办公区8762*方米范围开展春季灭蚊、灭蝇活动，有效地预防了疾病的发生和流行。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(4)、加大资金投入，共投入万元专项整治经费，落实了具体工作人员，对单位公共厕所的化粪池卫生隐患进行了彻底整治，并清理疏通排水沟，美化环境，提高职工生活环境质量。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(二)开展鼠药使用及初级农产品生产环节的监管</w:t>
      </w:r>
    </w:p>
    <w:p>
      <w:pPr>
        <w:ind w:left="0" w:right="0" w:firstLine="560"/>
        <w:spacing w:before="450" w:after="450" w:line="312" w:lineRule="auto"/>
      </w:pPr>
      <w:r>
        <w:rPr>
          <w:rFonts w:ascii="宋体" w:hAnsi="宋体" w:eastAsia="宋体" w:cs="宋体"/>
          <w:color w:val="000"/>
          <w:sz w:val="28"/>
          <w:szCs w:val="28"/>
        </w:rPr>
        <w:t xml:space="preserve">出动执法车辆21车次，执法人员84人次，检查鼠药销售摊点17个次，经查没有发现摆摊销售毒鼠强等国家禁止使用的剧毒鼠药。销售使用的鼠药均为敌鼠钠盐、溴滴隆等符合国家有关规定的低毒鼠药;检查农资经营户161户次，鱼用药物经营户12户次，鱼用饲料生产企业12户次，水产养殖户43户次。经查没有发现销售使用国家禁止的*、对硫磷、甲基对硫磷、久效磷、磷胺五种高毒农药及孔雀石绿、氯霉素、已烯雌酚、硝基呋喃类等违法使用。</w:t>
      </w:r>
    </w:p>
    <w:p>
      <w:pPr>
        <w:ind w:left="0" w:right="0" w:firstLine="560"/>
        <w:spacing w:before="450" w:after="450" w:line="312" w:lineRule="auto"/>
      </w:pPr>
      <w:r>
        <w:rPr>
          <w:rFonts w:ascii="宋体" w:hAnsi="宋体" w:eastAsia="宋体" w:cs="宋体"/>
          <w:color w:val="000"/>
          <w:sz w:val="28"/>
          <w:szCs w:val="28"/>
        </w:rPr>
        <w:t xml:space="preserve">检查芒市农市场22个次、蔬菜生产地6个次，抽检蔬菜样品148个，合格率95、3%;抽检水果样品55个，合格率96、4%;检查进销货台帐38套，养殖记录5份，蔬菜生产记录19份，基本能按要求记录;发放宣传资料42份。</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税务创卫工作总结20</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税务创卫工作总结21</w:t>
      </w:r>
    </w:p>
    <w:p>
      <w:pPr>
        <w:ind w:left="0" w:right="0" w:firstLine="560"/>
        <w:spacing w:before="450" w:after="450" w:line="312" w:lineRule="auto"/>
      </w:pPr>
      <w:r>
        <w:rPr>
          <w:rFonts w:ascii="宋体" w:hAnsi="宋体" w:eastAsia="宋体" w:cs="宋体"/>
          <w:color w:val="000"/>
          <w:sz w:val="28"/>
          <w:szCs w:val="28"/>
        </w:rPr>
        <w:t xml:space="preserve">在全校师生的共同努力下，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同时还成立了工作小组、宣传小组、督导小组，并明确了各自工作目标，落实了相关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创卫基本知识”宣传品、《小手拉大手倡议书》。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先队和政教处多次组织师生走向街头做卫生义务宣传员并开展各种义务清扫活动以及环保调查活动。</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&gt;四、措施得力、创卫工作成绩显著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（1）责任到人、区域包干</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2025-05-02T09:19:26+08:00</dcterms:created>
  <dcterms:modified xsi:type="dcterms:W3CDTF">2025-05-02T09:19:26+08:00</dcterms:modified>
</cp:coreProperties>
</file>

<file path=docProps/custom.xml><?xml version="1.0" encoding="utf-8"?>
<Properties xmlns="http://schemas.openxmlformats.org/officeDocument/2006/custom-properties" xmlns:vt="http://schemas.openxmlformats.org/officeDocument/2006/docPropsVTypes"/>
</file>