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危险大棚整治工作总结(共6篇)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危险大棚整治工作总结1根据县政府加快推动全县“大棚房”问题专项清理整治行动工作会议部署及《**县人民政府关于印发**县“大棚房”问题专项清理整治行动“回头看”工作方案的通知》文件精神，我镇快速落实，成立了“大棚房”问题专项清理整治行动领导小...</w:t>
      </w:r>
    </w:p>
    <w:p>
      <w:pPr>
        <w:ind w:left="0" w:right="0" w:firstLine="560"/>
        <w:spacing w:before="450" w:after="450" w:line="312" w:lineRule="auto"/>
      </w:pPr>
      <w:r>
        <w:rPr>
          <w:rFonts w:ascii="黑体" w:hAnsi="黑体" w:eastAsia="黑体" w:cs="黑体"/>
          <w:color w:val="000000"/>
          <w:sz w:val="36"/>
          <w:szCs w:val="36"/>
          <w:b w:val="1"/>
          <w:bCs w:val="1"/>
        </w:rPr>
        <w:t xml:space="preserve">危险大棚整治工作总结1</w:t>
      </w:r>
    </w:p>
    <w:p>
      <w:pPr>
        <w:ind w:left="0" w:right="0" w:firstLine="560"/>
        <w:spacing w:before="450" w:after="450" w:line="312" w:lineRule="auto"/>
      </w:pPr>
      <w:r>
        <w:rPr>
          <w:rFonts w:ascii="宋体" w:hAnsi="宋体" w:eastAsia="宋体" w:cs="宋体"/>
          <w:color w:val="000"/>
          <w:sz w:val="28"/>
          <w:szCs w:val="28"/>
        </w:rPr>
        <w:t xml:space="preserve">根据县政府加快推动全县“大棚房”问题专项清理整治行动工作会议部署及《**县人民政府关于印发**县“大棚房”问题专项清理整治行动“回头看”工作方案的通知》文件精神，我镇快速落实，成立了“大棚房”问题专项清理整治行动领导小组，扎实开展“大棚房”专项整治行动。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（一）进步政治站位，及早支配部署</w:t>
      </w:r>
    </w:p>
    <w:p>
      <w:pPr>
        <w:ind w:left="0" w:right="0" w:firstLine="560"/>
        <w:spacing w:before="450" w:after="450" w:line="312" w:lineRule="auto"/>
      </w:pPr>
      <w:r>
        <w:rPr>
          <w:rFonts w:ascii="宋体" w:hAnsi="宋体" w:eastAsia="宋体" w:cs="宋体"/>
          <w:color w:val="000"/>
          <w:sz w:val="28"/>
          <w:szCs w:val="28"/>
        </w:rPr>
        <w:t xml:space="preserve">认真贯彻落实中央、省、市、县文件精神，在全镇范围内，集中开展了“大棚房”问题专项清理整治行动。这次清理整顿主要包括全镇全部以设施农业之名占用耕地违法违规建设与农业发展无关的设施；在农业大棚内违法违规占用耕地建设住宅、餐饮、娱乐等非农设施；农业大棚看护房建设面积严重超标准。坚决遏制了农地非农化，推动建立健全耕地保护监管长效机制，严守耕地保护红线，为推动乡村振兴战略施行营造了良好环境。</w:t>
      </w:r>
    </w:p>
    <w:p>
      <w:pPr>
        <w:ind w:left="0" w:right="0" w:firstLine="560"/>
        <w:spacing w:before="450" w:after="450" w:line="312" w:lineRule="auto"/>
      </w:pPr>
      <w:r>
        <w:rPr>
          <w:rFonts w:ascii="宋体" w:hAnsi="宋体" w:eastAsia="宋体" w:cs="宋体"/>
          <w:color w:val="000"/>
          <w:sz w:val="28"/>
          <w:szCs w:val="28"/>
        </w:rPr>
        <w:t xml:space="preserve">（二）全面细化排查，建立问题台账</w:t>
      </w:r>
    </w:p>
    <w:p>
      <w:pPr>
        <w:ind w:left="0" w:right="0" w:firstLine="560"/>
        <w:spacing w:before="450" w:after="450" w:line="312" w:lineRule="auto"/>
      </w:pPr>
      <w:r>
        <w:rPr>
          <w:rFonts w:ascii="宋体" w:hAnsi="宋体" w:eastAsia="宋体" w:cs="宋体"/>
          <w:color w:val="000"/>
          <w:sz w:val="28"/>
          <w:szCs w:val="28"/>
        </w:rPr>
        <w:t xml:space="preserve">成立“大棚房”问题专项清理整治行动“回头看”工作领导小组，对辖区内的全部农家院、采摘园、生态园、“大棚”进展全面排查。建立排查台账。</w:t>
      </w:r>
    </w:p>
    <w:p>
      <w:pPr>
        <w:ind w:left="0" w:right="0" w:firstLine="560"/>
        <w:spacing w:before="450" w:after="450" w:line="312" w:lineRule="auto"/>
      </w:pPr>
      <w:r>
        <w:rPr>
          <w:rFonts w:ascii="宋体" w:hAnsi="宋体" w:eastAsia="宋体" w:cs="宋体"/>
          <w:color w:val="000"/>
          <w:sz w:val="28"/>
          <w:szCs w:val="28"/>
        </w:rPr>
        <w:t xml:space="preserve">（三）强化工作措施，依法整治整改</w:t>
      </w:r>
    </w:p>
    <w:p>
      <w:pPr>
        <w:ind w:left="0" w:right="0" w:firstLine="560"/>
        <w:spacing w:before="450" w:after="450" w:line="312" w:lineRule="auto"/>
      </w:pPr>
      <w:r>
        <w:rPr>
          <w:rFonts w:ascii="宋体" w:hAnsi="宋体" w:eastAsia="宋体" w:cs="宋体"/>
          <w:color w:val="000"/>
          <w:sz w:val="28"/>
          <w:szCs w:val="28"/>
        </w:rPr>
        <w:t xml:space="preserve">严格依法依规依纪，坚决彻底清理“大棚房”和各类违法用地行为，实行有力措施，彻底清理“大棚房”，做到农地农用、还地于农；认真比照“大棚房”整治标准逐一进展排查，要做到排查一宗，确定一宗，整改一宗;镇政府准时组织人力、财力，对违法建筑物该撤除坚决撤除，该平整复耕的平整复耕，有效避开土地荒芜，确保“大棚房”清理整治工作按时圆满完成。</w:t>
      </w:r>
    </w:p>
    <w:p>
      <w:pPr>
        <w:ind w:left="0" w:right="0" w:firstLine="560"/>
        <w:spacing w:before="450" w:after="450" w:line="312" w:lineRule="auto"/>
      </w:pPr>
      <w:r>
        <w:rPr>
          <w:rFonts w:ascii="宋体" w:hAnsi="宋体" w:eastAsia="宋体" w:cs="宋体"/>
          <w:color w:val="000"/>
          <w:sz w:val="28"/>
          <w:szCs w:val="28"/>
        </w:rPr>
        <w:t xml:space="preserve">（四）认真组织“回头看”，坚持标本兼治</w:t>
      </w:r>
    </w:p>
    <w:p>
      <w:pPr>
        <w:ind w:left="0" w:right="0" w:firstLine="560"/>
        <w:spacing w:before="450" w:after="450" w:line="312" w:lineRule="auto"/>
      </w:pPr>
      <w:r>
        <w:rPr>
          <w:rFonts w:ascii="宋体" w:hAnsi="宋体" w:eastAsia="宋体" w:cs="宋体"/>
          <w:color w:val="000"/>
          <w:sz w:val="28"/>
          <w:szCs w:val="28"/>
        </w:rPr>
        <w:t xml:space="preserve">镇级抽调人员组成排查摸底小组，在村两委协作下，马上开展回头看检查。进展全面复查，逐一建档立卡，建立清单、台账，确保排查全掩盖、无死角。</w:t>
      </w:r>
    </w:p>
    <w:p>
      <w:pPr>
        <w:ind w:left="0" w:right="0" w:firstLine="560"/>
        <w:spacing w:before="450" w:after="450" w:line="312" w:lineRule="auto"/>
      </w:pPr>
      <w:r>
        <w:rPr>
          <w:rFonts w:ascii="宋体" w:hAnsi="宋体" w:eastAsia="宋体" w:cs="宋体"/>
          <w:color w:val="000"/>
          <w:sz w:val="28"/>
          <w:szCs w:val="28"/>
        </w:rPr>
        <w:t xml:space="preserve">（五）认真组织再排查、再整治工作</w:t>
      </w:r>
    </w:p>
    <w:p>
      <w:pPr>
        <w:ind w:left="0" w:right="0" w:firstLine="560"/>
        <w:spacing w:before="450" w:after="450" w:line="312" w:lineRule="auto"/>
      </w:pPr>
      <w:r>
        <w:rPr>
          <w:rFonts w:ascii="宋体" w:hAnsi="宋体" w:eastAsia="宋体" w:cs="宋体"/>
          <w:color w:val="000"/>
          <w:sz w:val="28"/>
          <w:szCs w:val="28"/>
        </w:rPr>
        <w:t xml:space="preserve">针对再排查核查时间紧、任务重、标准高，我镇高度重视，准时安排部署，要求各村高度重视、进步站位，要在规定时间内完成核查整改工作。按照清理整治方案的排查类别和要求，坚持全掩盖、无死角，认真开展再排查、再整治工作，对辖区内全部设施，做到逢棚必进、逢园必查、逢区必核。经全面详细排查，我镇未觉察新的违规工程。</w:t>
      </w:r>
    </w:p>
    <w:p>
      <w:pPr>
        <w:ind w:left="0" w:right="0" w:firstLine="560"/>
        <w:spacing w:before="450" w:after="450" w:line="312" w:lineRule="auto"/>
      </w:pPr>
      <w:r>
        <w:rPr>
          <w:rFonts w:ascii="宋体" w:hAnsi="宋体" w:eastAsia="宋体" w:cs="宋体"/>
          <w:color w:val="000"/>
          <w:sz w:val="28"/>
          <w:szCs w:val="28"/>
        </w:rPr>
        <w:t xml:space="preserve">二、排查成果</w:t>
      </w:r>
    </w:p>
    <w:p>
      <w:pPr>
        <w:ind w:left="0" w:right="0" w:firstLine="560"/>
        <w:spacing w:before="450" w:after="450" w:line="312" w:lineRule="auto"/>
      </w:pPr>
      <w:r>
        <w:rPr>
          <w:rFonts w:ascii="宋体" w:hAnsi="宋体" w:eastAsia="宋体" w:cs="宋体"/>
          <w:color w:val="000"/>
          <w:sz w:val="28"/>
          <w:szCs w:val="28"/>
        </w:rPr>
        <w:t xml:space="preserve">截至目前，整改工作取得积极进展。全镇四个村已完成全面摸排，新建项目3个，分别为@@@@、@@@、@@@，三个项目均按要求进行备案。开展“回头看”工作，对列入“大棚房”问题台账的项目进行再次核查，核查项目2个，分别为@@@、@@@。本次共摸排5个设施农业项目，其中遗留未整改到位问题项目数为0；大棚房”问题“回头看”违规问题数为0。新建设施农业项目存在问题数为0。</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（一）持续抓好“大棚房”问题整改，特别是做好监管落实，严防“大棚房_问题死灰复燃，坚决遏制出现新的违法行为。</w:t>
      </w:r>
    </w:p>
    <w:p>
      <w:pPr>
        <w:ind w:left="0" w:right="0" w:firstLine="560"/>
        <w:spacing w:before="450" w:after="450" w:line="312" w:lineRule="auto"/>
      </w:pPr>
      <w:r>
        <w:rPr>
          <w:rFonts w:ascii="宋体" w:hAnsi="宋体" w:eastAsia="宋体" w:cs="宋体"/>
          <w:color w:val="000"/>
          <w:sz w:val="28"/>
          <w:szCs w:val="28"/>
        </w:rPr>
        <w:t xml:space="preserve">（二）加大宣扬力度，将大“大棚房”清理整治政策深入人心。充分发挥举报电话作用，强化社会言论监视，加强宣扬引导，在全镇营造“大棚房”问题清理整治的气氛，有效遏制“大棚房”违法违规问题发生。</w:t>
      </w:r>
    </w:p>
    <w:p>
      <w:pPr>
        <w:ind w:left="0" w:right="0" w:firstLine="560"/>
        <w:spacing w:before="450" w:after="450" w:line="312" w:lineRule="auto"/>
      </w:pPr>
      <w:r>
        <w:rPr>
          <w:rFonts w:ascii="宋体" w:hAnsi="宋体" w:eastAsia="宋体" w:cs="宋体"/>
          <w:color w:val="000"/>
          <w:sz w:val="28"/>
          <w:szCs w:val="28"/>
        </w:rPr>
        <w:t xml:space="preserve">（三）构建长效监管机制。以专项行动为契机，加强设施农业精细化管理，在耕地保护、土地流转用处管制、设施农业用地备案等方面用制度加以标准，确保农用地用处不转变。</w:t>
      </w:r>
    </w:p>
    <w:p>
      <w:pPr>
        <w:ind w:left="0" w:right="0" w:firstLine="560"/>
        <w:spacing w:before="450" w:after="450" w:line="312" w:lineRule="auto"/>
      </w:pPr>
      <w:r>
        <w:rPr>
          <w:rFonts w:ascii="黑体" w:hAnsi="黑体" w:eastAsia="黑体" w:cs="黑体"/>
          <w:color w:val="000000"/>
          <w:sz w:val="36"/>
          <w:szCs w:val="36"/>
          <w:b w:val="1"/>
          <w:bCs w:val="1"/>
        </w:rPr>
        <w:t xml:space="preserve">危险大棚整治工作总结2</w:t>
      </w:r>
    </w:p>
    <w:p>
      <w:pPr>
        <w:ind w:left="0" w:right="0" w:firstLine="560"/>
        <w:spacing w:before="450" w:after="450" w:line="312" w:lineRule="auto"/>
      </w:pPr>
      <w:r>
        <w:rPr>
          <w:rFonts w:ascii="宋体" w:hAnsi="宋体" w:eastAsia="宋体" w:cs="宋体"/>
          <w:color w:val="000"/>
          <w:sz w:val="28"/>
          <w:szCs w:val="28"/>
        </w:rPr>
        <w:t xml:space="preserve">（一）全面排查“大棚房”问题及农地非农建设占用耕地违法违规现象</w:t>
      </w:r>
    </w:p>
    <w:p>
      <w:pPr>
        <w:ind w:left="0" w:right="0" w:firstLine="560"/>
        <w:spacing w:before="450" w:after="450" w:line="312" w:lineRule="auto"/>
      </w:pPr>
      <w:r>
        <w:rPr>
          <w:rFonts w:ascii="宋体" w:hAnsi="宋体" w:eastAsia="宋体" w:cs="宋体"/>
          <w:color w:val="000"/>
          <w:sz w:val="28"/>
          <w:szCs w:val="28"/>
        </w:rPr>
        <w:t xml:space="preserve">1.?高度重视，?建立健全工作机制。州、市、县、乡（镇）三级党委政府认真贯彻落实省政府关于全省“大棚房”问题专项清理整治行动会议精神，强化认识，提高政治站位，把思想和行动统一到省委省政府的决策部署上来。各地充分认识到“大棚房”问题专项清理整治行动要求时间紧、任务重、质量高、范围广，方法上灵活多样，措施上更加具体，工作机制更加健全。及时成立了各级“大棚房”问题专项清理整治行动协调领导小组，落实党政同责，建立了州委州政府、县委县政府主要领导亲自负责、主管州长、县长亲自抓、相关部门一把手亲自落实的分级负责的工作格局。多次召开“大棚房”问题及非农建设占用耕地专题会议，紧盯问题不放松，层层细化工作任务，压实工作责任。严格按照《XX省“大棚房”问题专项清理整治行动坚决遏制农地非农化工作方案》要求，认真开展“大棚房”问题及非农建设占用耕地违法行为清理排查工作。</w:t>
      </w:r>
    </w:p>
    <w:p>
      <w:pPr>
        <w:ind w:left="0" w:right="0" w:firstLine="560"/>
        <w:spacing w:before="450" w:after="450" w:line="312" w:lineRule="auto"/>
      </w:pPr>
      <w:r>
        <w:rPr>
          <w:rFonts w:ascii="宋体" w:hAnsi="宋体" w:eastAsia="宋体" w:cs="宋体"/>
          <w:color w:val="000"/>
          <w:sz w:val="28"/>
          <w:szCs w:val="28"/>
        </w:rPr>
        <w:t xml:space="preserve">3.?压实责任，质和量并重按时完成。各市、县进一步压实主体责任，敢于直面问题和矛盾，不避重就轻，推诿扯皮，回避责任；严格按照省政府关于全省“大棚房”问题专项清理整治通报会议精神和有关要求，州人民政府制定印发了《关于全力推进全州“大棚房”问题专项清理整治行动整改工作方案》，要求各地制定具体的整改方案，倒排工期，于3月10前全面完成整改，3月20日前由州农牧科技局和国土局在县级自查验收的基础上组织有关部门完成州级验收。在县级自验的基础上，于3月17日至19日完成了州级验收。</w:t>
      </w:r>
    </w:p>
    <w:p>
      <w:pPr>
        <w:ind w:left="0" w:right="0" w:firstLine="560"/>
        <w:spacing w:before="450" w:after="450" w:line="312" w:lineRule="auto"/>
      </w:pPr>
      <w:r>
        <w:rPr>
          <w:rFonts w:ascii="宋体" w:hAnsi="宋体" w:eastAsia="宋体" w:cs="宋体"/>
          <w:color w:val="000"/>
          <w:sz w:val="28"/>
          <w:szCs w:val="28"/>
        </w:rPr>
        <w:t xml:space="preserve">（二）坚决清理整改农地非农建设占用耕地违法行为</w:t>
      </w:r>
    </w:p>
    <w:p>
      <w:pPr>
        <w:ind w:left="0" w:right="0" w:firstLine="560"/>
        <w:spacing w:before="450" w:after="450" w:line="312" w:lineRule="auto"/>
      </w:pPr>
      <w:r>
        <w:rPr>
          <w:rFonts w:ascii="宋体" w:hAnsi="宋体" w:eastAsia="宋体" w:cs="宋体"/>
          <w:color w:val="000"/>
          <w:sz w:val="28"/>
          <w:szCs w:val="28"/>
        </w:rPr>
        <w:t xml:space="preserve">1.?强化责任主体，落实整改方案。各市、县按照党政同责、一岗双责的要求，严格属地责任，把整改工作列入当前的中心工作，切实把问题担起来，把责任扛起来，从严从快对待整改工作。进一步提高思想认识，正确理解“大棚房”问题的真正含义；对发现的问题不遮掩、不护短、不回避，坚决整治整改打好打赢专项行动攻坚战。在整个行动中，各地纪委监委启动问责程序，明确要求对虚报、瞒报的单位和个人一经发现，要严肃问题，绝不姑息手软。各市、县结合本区域实际，研究制定了切实可行的农地非农建设占用耕地违法行为整改方案。</w:t>
      </w:r>
    </w:p>
    <w:p>
      <w:pPr>
        <w:ind w:left="0" w:right="0" w:firstLine="560"/>
        <w:spacing w:before="450" w:after="450" w:line="312" w:lineRule="auto"/>
      </w:pPr>
      <w:r>
        <w:rPr>
          <w:rFonts w:ascii="宋体" w:hAnsi="宋体" w:eastAsia="宋体" w:cs="宋体"/>
          <w:color w:val="000"/>
          <w:sz w:val="28"/>
          <w:szCs w:val="28"/>
        </w:rPr>
        <w:t xml:space="preserve">2.?突出重点，分类处置。各市、县按照严守红线、突出重点、分类处置、集中打击的要求，对占用耕地特别是基本农田建设非农设施、改变土地性质和用途的违法违规建设行为，依法依规进行全面清理整治；对照卫星遥感监测数据突出重点，分类处置，对符合《土地利用总体规划》及相关政策的基础设施及公建项目，尽快实施组件报批；对不符合规划的经营性用地、工业用地及农牧民宅基地依法进行拆除并恢复耕种，确保整改工作顺利完成。</w:t>
      </w:r>
    </w:p>
    <w:p>
      <w:pPr>
        <w:ind w:left="0" w:right="0" w:firstLine="560"/>
        <w:spacing w:before="450" w:after="450" w:line="312" w:lineRule="auto"/>
      </w:pPr>
      <w:r>
        <w:rPr>
          <w:rFonts w:ascii="宋体" w:hAnsi="宋体" w:eastAsia="宋体" w:cs="宋体"/>
          <w:color w:val="000"/>
          <w:sz w:val="28"/>
          <w:szCs w:val="28"/>
        </w:rPr>
        <w:t xml:space="preserve">3.?加强部门协作，确保联动高效。各市、县加强部门之间的协作力度，以坚决的态度、有力的措施抓好问题整改，不讲理由、不叫条件、倒排工期，加快推进各类问题的整改销号工作，坚决做到“三个到位”，对发现的违法违规问题分类处置，全部清理整改到位；涉及所有违法违规建设占用耕地的非法设施，全部拆除到位；涉及耕地应用于农业生产的，全部恢复到位。绝不让在建、在售、在看的问题出现，坚决做到了区域全覆盖，问题“零容忍”。?在州委州政府的领导下，各地在清理整治过程中掌握正确的方法和合理的尺度，既保护了耕地和解决了问题，又防范化解了各类矛盾，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危险大棚整治工作总结3</w:t>
      </w:r>
    </w:p>
    <w:p>
      <w:pPr>
        <w:ind w:left="0" w:right="0" w:firstLine="560"/>
        <w:spacing w:before="450" w:after="450" w:line="312" w:lineRule="auto"/>
      </w:pPr>
      <w:r>
        <w:rPr>
          <w:rFonts w:ascii="宋体" w:hAnsi="宋体" w:eastAsia="宋体" w:cs="宋体"/>
          <w:color w:val="000"/>
          <w:sz w:val="28"/>
          <w:szCs w:val="28"/>
        </w:rPr>
        <w:t xml:space="preserve">（一）统一部署行动，形成工作合力</w:t>
      </w:r>
    </w:p>
    <w:p>
      <w:pPr>
        <w:ind w:left="0" w:right="0" w:firstLine="560"/>
        <w:spacing w:before="450" w:after="450" w:line="312" w:lineRule="auto"/>
      </w:pPr>
      <w:r>
        <w:rPr>
          <w:rFonts w:ascii="宋体" w:hAnsi="宋体" w:eastAsia="宋体" w:cs="宋体"/>
          <w:color w:val="000"/>
          <w:sz w:val="28"/>
          <w:szCs w:val="28"/>
        </w:rPr>
        <w:t xml:space="preserve">（二）加强上下联动，突出重点内容</w:t>
      </w:r>
    </w:p>
    <w:p>
      <w:pPr>
        <w:ind w:left="0" w:right="0" w:firstLine="560"/>
        <w:spacing w:before="450" w:after="450" w:line="312" w:lineRule="auto"/>
      </w:pPr>
      <w:r>
        <w:rPr>
          <w:rFonts w:ascii="宋体" w:hAnsi="宋体" w:eastAsia="宋体" w:cs="宋体"/>
          <w:color w:val="000"/>
          <w:sz w:val="28"/>
          <w:szCs w:val="28"/>
        </w:rPr>
        <w:t xml:space="preserve">1.盯住重点部位，加大摸排力度。按照区政府工作的统一部署，坚持把此次整治工作作为今年的专项行动，区级各部门结合辖区行业的工作实际，在国庆节前利用二周左右的时间，对重点环节、重点部位及其存在的突出问题进一步排查摸底，迅速制定部门行动方案，扎实开展整治工作，切实做到情况明、问题准、措施硬、手段多，全区形成了上下联动、分级负责、有效推进的工作格局。</w:t>
      </w:r>
    </w:p>
    <w:p>
      <w:pPr>
        <w:ind w:left="0" w:right="0" w:firstLine="560"/>
        <w:spacing w:before="450" w:after="450" w:line="312" w:lineRule="auto"/>
      </w:pPr>
      <w:r>
        <w:rPr>
          <w:rFonts w:ascii="宋体" w:hAnsi="宋体" w:eastAsia="宋体" w:cs="宋体"/>
          <w:color w:val="000"/>
          <w:sz w:val="28"/>
          <w:szCs w:val="28"/>
        </w:rPr>
        <w:t xml:space="preserve">（三）突出工作重点，依法集中整治</w:t>
      </w:r>
    </w:p>
    <w:p>
      <w:pPr>
        <w:ind w:left="0" w:right="0" w:firstLine="560"/>
        <w:spacing w:before="450" w:after="450" w:line="312" w:lineRule="auto"/>
      </w:pPr>
      <w:r>
        <w:rPr>
          <w:rFonts w:ascii="宋体" w:hAnsi="宋体" w:eastAsia="宋体" w:cs="宋体"/>
          <w:color w:val="000"/>
          <w:sz w:val="28"/>
          <w:szCs w:val="28"/>
        </w:rPr>
        <w:t xml:space="preserve">1.坚持属地管理，突出重点区域。各街镇乡人民政府认真履行第一责任人的职责，突出重点区域，以点带面，下硬茬、出实招。好秾人A级景区、蔚蓝花海和洛带古镇景区作为我区旅游热点区域，建立了联动工作机制，面对“十一”黄金周大量的人流车流，多措并举，达到了忙而不乱，零投诉的要求。</w:t>
      </w:r>
    </w:p>
    <w:p>
      <w:pPr>
        <w:ind w:left="0" w:right="0" w:firstLine="560"/>
        <w:spacing w:before="450" w:after="450" w:line="312" w:lineRule="auto"/>
      </w:pPr>
      <w:r>
        <w:rPr>
          <w:rFonts w:ascii="宋体" w:hAnsi="宋体" w:eastAsia="宋体" w:cs="宋体"/>
          <w:color w:val="000"/>
          <w:sz w:val="28"/>
          <w:szCs w:val="28"/>
        </w:rPr>
        <w:t xml:space="preserve">2.加强部门联动，突出重点内容。整治期间，区级相关部门根据任务分工，坚持上下联动，不断深化整治工作。联合联合市公安、人社、城管、交通、商务、市场监管、税务等部门和单位，对旅游购物店、A级旅游景区及周边秩序、文化经营场所、经营场所从业人员服务质量等专项整治行动，分片区集中执法、集中整治、集中打击，形成了整治震慑力。共出动人员xxx余人次，车辆xxx余台次，检查场所xxx余家次，检查旅游景点x个，星级饭店x家次，绿色饭店x家次，旅游社xx家次。下达整改文书xx家次，整改xx家次。</w:t>
      </w:r>
    </w:p>
    <w:p>
      <w:pPr>
        <w:ind w:left="0" w:right="0" w:firstLine="560"/>
        <w:spacing w:before="450" w:after="450" w:line="312" w:lineRule="auto"/>
      </w:pPr>
      <w:r>
        <w:rPr>
          <w:rFonts w:ascii="黑体" w:hAnsi="黑体" w:eastAsia="黑体" w:cs="黑体"/>
          <w:color w:val="000000"/>
          <w:sz w:val="36"/>
          <w:szCs w:val="36"/>
          <w:b w:val="1"/>
          <w:bCs w:val="1"/>
        </w:rPr>
        <w:t xml:space="preserve">危险大棚整治工作总结4</w:t>
      </w:r>
    </w:p>
    <w:p>
      <w:pPr>
        <w:ind w:left="0" w:right="0" w:firstLine="560"/>
        <w:spacing w:before="450" w:after="450" w:line="312" w:lineRule="auto"/>
      </w:pPr>
      <w:r>
        <w:rPr>
          <w:rFonts w:ascii="宋体" w:hAnsi="宋体" w:eastAsia="宋体" w:cs="宋体"/>
          <w:color w:val="000"/>
          <w:sz w:val="28"/>
          <w:szCs w:val="28"/>
        </w:rPr>
        <w:t xml:space="preserve">按照开展“大棚房”问题专项清理整治行动方案的要求，依据湖南省“大棚房”问题专项整改工作方案和湖南省大棚类设施农业项目违法违规用地整改标准，集中清理整治三类问题。结合我乡实际工作，从以下方面工作抓好落实：</w:t>
      </w:r>
    </w:p>
    <w:p>
      <w:pPr>
        <w:ind w:left="0" w:right="0" w:firstLine="560"/>
        <w:spacing w:before="450" w:after="450" w:line="312" w:lineRule="auto"/>
      </w:pPr>
      <w:r>
        <w:rPr>
          <w:rFonts w:ascii="宋体" w:hAnsi="宋体" w:eastAsia="宋体" w:cs="宋体"/>
          <w:color w:val="000"/>
          <w:sz w:val="28"/>
          <w:szCs w:val="28"/>
        </w:rPr>
        <w:t xml:space="preserve">1、切实履行职责。工作人员集中进行培训，对相关政策吃透把准，进行深入查、彻底查、反复查，做到不漏报、不少报、不瞒报。</w:t>
      </w:r>
    </w:p>
    <w:p>
      <w:pPr>
        <w:ind w:left="0" w:right="0" w:firstLine="560"/>
        <w:spacing w:before="450" w:after="450" w:line="312" w:lineRule="auto"/>
      </w:pPr>
      <w:r>
        <w:rPr>
          <w:rFonts w:ascii="宋体" w:hAnsi="宋体" w:eastAsia="宋体" w:cs="宋体"/>
          <w:color w:val="000"/>
          <w:sz w:val="28"/>
          <w:szCs w:val="28"/>
        </w:rPr>
        <w:t xml:space="preserve">2、对照文件集中清理整治三类问题逐一开展排查。经过认真排查，全乡排查38个农业设施，面积平米。对于文件要求清理整治的三类问题在我乡均没有发现占用耕地的违法违规问题，严格按照农业设施相关要求执行，20_年4月至今无新建的农业设施。</w:t>
      </w:r>
    </w:p>
    <w:p>
      <w:pPr>
        <w:ind w:left="0" w:right="0" w:firstLine="560"/>
        <w:spacing w:before="450" w:after="450" w:line="312" w:lineRule="auto"/>
      </w:pPr>
      <w:r>
        <w:rPr>
          <w:rFonts w:ascii="宋体" w:hAnsi="宋体" w:eastAsia="宋体" w:cs="宋体"/>
          <w:color w:val="000"/>
          <w:sz w:val="28"/>
          <w:szCs w:val="28"/>
        </w:rPr>
        <w:t xml:space="preserve">下一步，我乡将继续以湘农发〖20_〗4号文件精神为指导，进一步加强农业设施的监督管理，确保农地农用，继续开展设施大棚调查摸底，对建档立卡且正常从事生产的大棚进行定期督查、跟踪监督；对短期内无法恢复生产的大棚，督促建设业主按照整改方案立即整改，尽快恢复农业生产，认真履行职责，坚决遏制占用耕地的违法违规问题行为。</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20_年8月10日</w:t>
      </w:r>
    </w:p>
    <w:p>
      <w:pPr>
        <w:ind w:left="0" w:right="0" w:firstLine="560"/>
        <w:spacing w:before="450" w:after="450" w:line="312" w:lineRule="auto"/>
      </w:pPr>
      <w:r>
        <w:rPr>
          <w:rFonts w:ascii="宋体" w:hAnsi="宋体" w:eastAsia="宋体" w:cs="宋体"/>
          <w:color w:val="000"/>
          <w:sz w:val="28"/>
          <w:szCs w:val="28"/>
        </w:rPr>
        <w:t xml:space="preserve">自“大棚房”问题专项清理整治行动开展以来，XX州委、州政府高度重视“大棚房”问题专项清理整治工作，协调领导小组及时召开专题会议，正确分析研判形势，本着不回避矛盾和问题的原则，对大棚房”问题专项清理整治行动工作作出全面安排部署，对XX州“大棚房”问题及非农建设占用耕地违法行为多次进行排查，并及时按要求限期全面整改到位，确保此项工作与全省同步完成。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危险大棚整治工作总结5</w:t>
      </w:r>
    </w:p>
    <w:p>
      <w:pPr>
        <w:ind w:left="0" w:right="0" w:firstLine="560"/>
        <w:spacing w:before="450" w:after="450" w:line="312" w:lineRule="auto"/>
      </w:pPr>
      <w:r>
        <w:rPr>
          <w:rFonts w:ascii="宋体" w:hAnsi="宋体" w:eastAsia="宋体" w:cs="宋体"/>
          <w:color w:val="000"/>
          <w:sz w:val="28"/>
          <w:szCs w:val="28"/>
        </w:rPr>
        <w:t xml:space="preserve">省XX厅：</w:t>
      </w:r>
    </w:p>
    <w:p>
      <w:pPr>
        <w:ind w:left="0" w:right="0" w:firstLine="560"/>
        <w:spacing w:before="450" w:after="450" w:line="312" w:lineRule="auto"/>
      </w:pPr>
      <w:r>
        <w:rPr>
          <w:rFonts w:ascii="宋体" w:hAnsi="宋体" w:eastAsia="宋体" w:cs="宋体"/>
          <w:color w:val="000"/>
          <w:sz w:val="28"/>
          <w:szCs w:val="28"/>
        </w:rPr>
        <w:t xml:space="preserve">5月25日全国“大棚房”问题专项清理整治行动“回头看”视频会议召开以来，我市按照_和省委、省政府决策部署和国家、省“大棚房”问题专项清理整治行动“回头看”方案要求，严格落实属地责任、主体责任，迅速行动、多措并举，扎实开展清理排查和问题整改，确保了“大棚房”问题专项清理整治行动“回头看”工作实效。目前已基本完成“大棚房”问题专项清理整治行动“回头看”（以下简称“回头看”）清理排查和整治整改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_年8月19日，全市共排查各类农业设施情况xxx个、面积xxx亩，排查出“大棚房”问题xxx处，位于xx县xx村，占地面积xx亩，其中违规面积xx亩。目前，该“大棚房”已全部拆除且恢复了种植条件，彻底消除了违法状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领导，压紧压实责任。按照“党政同责、一岗双责、权责一致”的原则，全面压紧压实党政属地责任、县市区和部门主体责任，形成了一级抓一级、层层抓落实的“大棚房”清理整治责任体系。一是高位推动。我市把“回头看”工作作为加强耕地保护、遏制耕地“非农化”的政治任务来对待，成立了由分管自然资源、农业农村工作的两位副市长任组长的“回头看”协调推进小组，从市农业农村局、市资规局抽调6人集中办公，专职从事“回头看”工作。全国视频会议后，分管农业农村工作的副市长当即召集相关人员研究，明确工作班子和思路，要求不等不靠，立即展开排查，主持召开由各县市区分管副县市区长和农业农村部门主要负责人参加的推进会，并在农业农村重点工作会议、遏制农村乱占耕地建房约谈会上进行了强调。分管自然资源工作的副市长在全市乱占耕地建房清理整治工作推进会上作了强调，要求定期调度研判，狠抓工作落实，从整体上、系统上形成加快推进工作的合力。二是合力共抓。市本级召开全市推进会议，统筹推进“回头看”工作，并同步组织了业务培训。印发了《“大棚房”问题专项清理整治行动“回头看”实施方案》，明确了市直部门单位和县市区的工作任务。各县市区均成立了由政府（管委会）主要负责人任组长的协调推进小组，全面落实组长负责制，由各县市区组长亲自组织部署推进和现场督查核查。各县市区农业农村、自然资源部门共同牵头，抽调专门力量联合集中办公、联合清查核查，汇编相关政策成册，下发到乡镇和村。所属乡镇均由乡镇长挂帅，全面担负起属地管理的直接责任，共同推动清查核查工作落实。三是健全机制。市县两级完善联动机制，农业农村、自然资源两部门和乡镇（街道）紧密配合，实行信息共享，相互协作，特别是对疑难问题集中会商、认真研究，依法依规处置。健全任务挂号销号制度，强化措施，定点清除，农业农村部门牵头清查认定后，由自然资源部门组织乡镇（街道）落实整治整改，再由县级验收、市级复核。</w:t>
      </w:r>
    </w:p>
    <w:p>
      <w:pPr>
        <w:ind w:left="0" w:right="0" w:firstLine="560"/>
        <w:spacing w:before="450" w:after="450" w:line="312" w:lineRule="auto"/>
      </w:pPr>
      <w:r>
        <w:rPr>
          <w:rFonts w:ascii="宋体" w:hAnsi="宋体" w:eastAsia="宋体" w:cs="宋体"/>
          <w:color w:val="000"/>
          <w:sz w:val="28"/>
          <w:szCs w:val="28"/>
        </w:rPr>
        <w:t xml:space="preserve">（二）上下联动，反复排查核查。进一步加大清理排查力度，将清理排查贯穿整个专项行动全过程，坚持“深入查、彻底查、回头查”，边查边报，边改边查，确保辖区内所有“大棚房”问题全面清查到位。一是对原认定的xxx个“大棚房”问题重新建立台账，逐一排查，主要查看是否存在反弹和整改不到位的情况；二是对辖区内设施农业用地备案项目进行汇总，形成台账，针对重点聚焦的三类问题进行排查；三是对省里x月x日下发的xxx个疑似问题图斑进行重点排查清理，并建立清查台账；四是对各类新型经营主体占用耕地的构（建）筑物建立台账，采取“面”“线”结合的清查方式，对农业企业、农民合作社、家庭农场、种养大户等经营范围内占用耕地的构（建）筑物进行排查清理，建立台账。</w:t>
      </w:r>
    </w:p>
    <w:p>
      <w:pPr>
        <w:ind w:left="0" w:right="0" w:firstLine="560"/>
        <w:spacing w:before="450" w:after="450" w:line="312" w:lineRule="auto"/>
      </w:pPr>
      <w:r>
        <w:rPr>
          <w:rFonts w:ascii="宋体" w:hAnsi="宋体" w:eastAsia="宋体" w:cs="宋体"/>
          <w:color w:val="000"/>
          <w:sz w:val="28"/>
          <w:szCs w:val="28"/>
        </w:rPr>
        <w:t xml:space="preserve">（三）压茬推进，彻底整治整改。对发现的违法违规问题，区分类型同步展开整改。对各类占用耕地或直接在耕地上违法违规建设非农设施的，由自然资源部门牵头，进行立案查处，依法拆除；对生产附属设施占地面积超标和设施用地手续不全的，依法依规予以整改。市级派出督导核查小组，对全市“回头看”工作进行督导核查，下发情况通报，对督导核查发现的问题进行交办督办，确保“回头看”工作落实落细。对排查发现的xx县xx农庄擅自将xx亩基本农田建设成停车场问题，已责令全部拆除并复耕。</w:t>
      </w:r>
    </w:p>
    <w:p>
      <w:pPr>
        <w:ind w:left="0" w:right="0" w:firstLine="560"/>
        <w:spacing w:before="450" w:after="450" w:line="312" w:lineRule="auto"/>
      </w:pPr>
      <w:r>
        <w:rPr>
          <w:rFonts w:ascii="宋体" w:hAnsi="宋体" w:eastAsia="宋体" w:cs="宋体"/>
          <w:color w:val="000"/>
          <w:sz w:val="28"/>
          <w:szCs w:val="28"/>
        </w:rPr>
        <w:t xml:space="preserve">（四）加强监管，推动有效落实。整合设施农业管理和违法违规用地问题台账，通过一村一册、一棚一码，动态管理设施农业监管数据，实现信息资源的汇聚、流转、交换和共享。定期分析平台数据，生成设施农业项目违法违规风险预警，确保找到重点、切入难点、对准关键点。同时严格落实分级巡查制度，做到村每周、乡镇每月、县级职能部门每季度、市级职能部门每半年巡查一次。</w:t>
      </w:r>
    </w:p>
    <w:p>
      <w:pPr>
        <w:ind w:left="0" w:right="0" w:firstLine="560"/>
        <w:spacing w:before="450" w:after="450" w:line="312" w:lineRule="auto"/>
      </w:pPr>
      <w:r>
        <w:rPr>
          <w:rFonts w:ascii="宋体" w:hAnsi="宋体" w:eastAsia="宋体" w:cs="宋体"/>
          <w:color w:val="000"/>
          <w:sz w:val="28"/>
          <w:szCs w:val="28"/>
        </w:rPr>
        <w:t xml:space="preserve">三、后段工作安排</w:t>
      </w:r>
    </w:p>
    <w:p>
      <w:pPr>
        <w:ind w:left="0" w:right="0" w:firstLine="560"/>
        <w:spacing w:before="450" w:after="450" w:line="312" w:lineRule="auto"/>
      </w:pPr>
      <w:r>
        <w:rPr>
          <w:rFonts w:ascii="宋体" w:hAnsi="宋体" w:eastAsia="宋体" w:cs="宋体"/>
          <w:color w:val="000"/>
          <w:sz w:val="28"/>
          <w:szCs w:val="28"/>
        </w:rPr>
        <w:t xml:space="preserve">后段，我市将按照上级部署，全力做好“回头看”扫尾工作。一是进一步查漏补缺。切实担负起核查督办责任，组织完成“回头看”项目整改验收复核。对符合完善建设用地手续的项目，按时补办好用地手续；对符合设施用地备案的占用耕地项目，在省定时间节点完成补划。二是进一步完善制度。按照我市工作方案，严格落实四级巡查制度，建立监管责任倒查制度，完善问题认定处置制度，依法依规加强问题排查，从机制上保障常态高压监管态势，严控新出现“大棚房”问题。三是进一步强化监管。自然资源、农业农村部门联合建立设施农业监管数据信息平台，动态监测设施农业监管数据，加强部门信息数据成果运用和服务，实现信息资源共享共用。探索利用土地执法季度卫片数据，实现实时监控，提高巡查监管工作效率。设立常态化举报电话，畅通“大棚房”问题线索渠道。四是进一步宣传引导。组织各级政府及自然资源、农业农村部门，加强对设施农业用地管理工作的宣传和舆论引导，提高广大群众依法依规用地意识，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危险大棚整治工作总结6</w:t>
      </w:r>
    </w:p>
    <w:p>
      <w:pPr>
        <w:ind w:left="0" w:right="0" w:firstLine="560"/>
        <w:spacing w:before="450" w:after="450" w:line="312" w:lineRule="auto"/>
      </w:pPr>
      <w:r>
        <w:rPr>
          <w:rFonts w:ascii="宋体" w:hAnsi="宋体" w:eastAsia="宋体" w:cs="宋体"/>
          <w:color w:val="000"/>
          <w:sz w:val="28"/>
          <w:szCs w:val="28"/>
        </w:rPr>
        <w:t xml:space="preserve">（一）扎实开展安全生产专项整治三年行动。深入贯彻落实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三）全力做好防灾减灾工作。进一步加强组织领导，提前部署安排，扎实做好防灾减灾各项准备工作，完善应急预案，强化预防措施，及时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五）继续抓好值班值守及防汛抗旱工作。一是在汛期加强应急值守工作，严格落实领导带班、关键岗位24小时值班值守和信息报送，严格执行事故专报制度，畅通信息报送渠道，确保信息及时准确上报，及时接收和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宋体" w:hAnsi="宋体" w:eastAsia="宋体" w:cs="宋体"/>
          <w:color w:val="000"/>
          <w:sz w:val="28"/>
          <w:szCs w:val="28"/>
        </w:rPr>
        <w:t xml:space="preserve">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万人次。现将我区文化旅游市场秩序专项整治行动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2025-05-02T08:34:01+08:00</dcterms:created>
  <dcterms:modified xsi:type="dcterms:W3CDTF">2025-05-02T08:34:01+08:00</dcterms:modified>
</cp:coreProperties>
</file>

<file path=docProps/custom.xml><?xml version="1.0" encoding="utf-8"?>
<Properties xmlns="http://schemas.openxmlformats.org/officeDocument/2006/custom-properties" xmlns:vt="http://schemas.openxmlformats.org/officeDocument/2006/docPropsVTypes"/>
</file>