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幼师试用期工作总结400字</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每一个员工都要对自己的工作进行阶段性的总结，在总结中发现问题，吸收经验教训。《幼师试用期工作总结400字》是工作总结频道为大家准备的，希望对大家有帮助。&gt;【篇一】　　一、幼师班主任的工作艰辛　　我以前在其他幼儿园带过，有着过硬的教学经验，虽...</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每一个员工都要对自己的工作进行阶段性的总结，在总结中发现问题，吸收经验教训。《幼师试用期工作总结400字》是工作总结频道为大家准备的，希望对大家有帮助。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一、幼师班主任的工作艰辛</w:t>
      </w:r>
    </w:p>
    <w:p>
      <w:pPr>
        <w:ind w:left="0" w:right="0" w:firstLine="560"/>
        <w:spacing w:before="450" w:after="450" w:line="312" w:lineRule="auto"/>
      </w:pPr>
      <w:r>
        <w:rPr>
          <w:rFonts w:ascii="宋体" w:hAnsi="宋体" w:eastAsia="宋体" w:cs="宋体"/>
          <w:color w:val="000"/>
          <w:sz w:val="28"/>
          <w:szCs w:val="28"/>
        </w:rPr>
        <w:t xml:space="preserve">　　我以前在其他幼儿园带过，有着过硬的教学经验，虽然我还很年轻，但是在工作上我却从来不会让人不放心，我来幼儿园面试的时候，园长告诉我正好缺一个班主任的职业，不过这个班的学生太能闹腾了，做起工作来会比较麻烦，不知道我愿不愿意试一试，我也想挑战下自己，我以前虽说有过工作经验，但是班主任我还从来没当过，老师眼中的坏孩子？这不禁让我提起了兴趣和干劲，我认为没有教不好的孩子，他们现在才多大，很容易就能改变他们的心性和习惯的，如果你觉得艰难，那只能说你没有找对方法。后面经过一个月的相处，我才发现，当幼儿园班主任真的对我来说真的是一项极大的挑战，这群孩子不是一般的不听话，我现在才知道园长最初给我的忠告一点也没掺杂夸张的成分，我以前的幼教工作只是在我上课的那45分钟里面管着他们，现在当了班主任，就意味着我要对我班上每一个孩子负责，一整天都关注着他们的动态，下了班还要跟家长们沟通孩子一天在学校的情况，突如其来的庞大工作量差点没让我言弃，向园长提出辞职！不过我最终还是坚持下来了。</w:t>
      </w:r>
    </w:p>
    <w:p>
      <w:pPr>
        <w:ind w:left="0" w:right="0" w:firstLine="560"/>
        <w:spacing w:before="450" w:after="450" w:line="312" w:lineRule="auto"/>
      </w:pPr>
      <w:r>
        <w:rPr>
          <w:rFonts w:ascii="宋体" w:hAnsi="宋体" w:eastAsia="宋体" w:cs="宋体"/>
          <w:color w:val="000"/>
          <w:sz w:val="28"/>
          <w:szCs w:val="28"/>
        </w:rPr>
        <w:t xml:space="preserve">　　二、工作的开展</w:t>
      </w:r>
    </w:p>
    <w:p>
      <w:pPr>
        <w:ind w:left="0" w:right="0" w:firstLine="560"/>
        <w:spacing w:before="450" w:after="450" w:line="312" w:lineRule="auto"/>
      </w:pPr>
      <w:r>
        <w:rPr>
          <w:rFonts w:ascii="宋体" w:hAnsi="宋体" w:eastAsia="宋体" w:cs="宋体"/>
          <w:color w:val="000"/>
          <w:sz w:val="28"/>
          <w:szCs w:val="28"/>
        </w:rPr>
        <w:t xml:space="preserve">　　我带的是太阳x班，这班一共有26个小朋友，第一天见到我，连“老师好”都喊不整齐，甚至有许多孩子直接无视我，头都没抬一下，我就知道这群“问题学生”够我忙活的了。时间长了你会发现，孩子们的心里是藏不住事的，他们的开心不开心全会写在脸上，只要你够细心，够耐心的去进近他，让他对你卸下防备，他们比温顺的小绵羊还要听话，例如：有个孩子他故意惹事生非，但是好像看起来他也不会因为自己的“诡计”得逞而开心，我就多次轻言细语的问他为什么，是不是有什么不开心的想发泄出来，慢慢的多问几次，有次放学的时候，他在我耳朵边上用悄悄话告诉我：“我多惹麻烦，老师就能打电话让爸爸妈妈来幼儿园了，我好久没看到他们了，总是是奶奶一个人带我在家，又不会教我写作业，也不会陪我玩，我想爸爸妈妈”。每个孩子的行为都有他们的道理，只不过他们也不知道这样对不对，这就需要我这个当老师的来引导。</w:t>
      </w:r>
    </w:p>
    <w:p>
      <w:pPr>
        <w:ind w:left="0" w:right="0" w:firstLine="560"/>
        <w:spacing w:before="450" w:after="450" w:line="312" w:lineRule="auto"/>
      </w:pPr>
      <w:r>
        <w:rPr>
          <w:rFonts w:ascii="宋体" w:hAnsi="宋体" w:eastAsia="宋体" w:cs="宋体"/>
          <w:color w:val="000"/>
          <w:sz w:val="28"/>
          <w:szCs w:val="28"/>
        </w:rPr>
        <w:t xml:space="preserve">　　三、工作上存在的不足和总结</w:t>
      </w:r>
    </w:p>
    <w:p>
      <w:pPr>
        <w:ind w:left="0" w:right="0" w:firstLine="560"/>
        <w:spacing w:before="450" w:after="450" w:line="312" w:lineRule="auto"/>
      </w:pPr>
      <w:r>
        <w:rPr>
          <w:rFonts w:ascii="宋体" w:hAnsi="宋体" w:eastAsia="宋体" w:cs="宋体"/>
          <w:color w:val="000"/>
          <w:sz w:val="28"/>
          <w:szCs w:val="28"/>
        </w:rPr>
        <w:t xml:space="preserve">　　因为第一次当班主任，许多地方肯定还是不成熟的，我现在还是无法做到，关心到每个孩子，给予每个孩子平均相等的关爱，在跟家长沟通方面不能占主导状态，总是被家长委员会牵着鼻子走，每个孩子的身心健康，我没能顾及周全，这也是我今后工作要努力的方向，我也相信以我的能力能当好x班的班主任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　　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　　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　　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　　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　　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　　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　　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　　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　　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　　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2025-05-12T12:04:34+08:00</dcterms:created>
  <dcterms:modified xsi:type="dcterms:W3CDTF">2025-05-12T12:04:34+08:00</dcterms:modified>
</cp:coreProperties>
</file>

<file path=docProps/custom.xml><?xml version="1.0" encoding="utf-8"?>
<Properties xmlns="http://schemas.openxmlformats.org/officeDocument/2006/custom-properties" xmlns:vt="http://schemas.openxmlformats.org/officeDocument/2006/docPropsVTypes"/>
</file>