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圈层防控工作总结(实用5篇)</w:t>
      </w:r>
      <w:bookmarkEnd w:id="1"/>
    </w:p>
    <w:p>
      <w:pPr>
        <w:jc w:val="center"/>
        <w:spacing w:before="0" w:after="450"/>
      </w:pPr>
      <w:r>
        <w:rPr>
          <w:rFonts w:ascii="Arial" w:hAnsi="Arial" w:eastAsia="Arial" w:cs="Arial"/>
          <w:color w:val="999999"/>
          <w:sz w:val="20"/>
          <w:szCs w:val="20"/>
        </w:rPr>
        <w:t xml:space="preserve">来源：网络  作者：心上花开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圈层防控工作总结1根据全市疫情防控工作需要和市委、局党委的安排，本人按要求参与协助街道岐山社区的疫情防控工作。第一时间到岗到位，迅速行动，多措并举，积极带领村干部，做好防控宣传、卫生整治、入户排查，认真贯彻落实_、省、市关于新型冠状病毒感染...</w:t>
      </w:r>
    </w:p>
    <w:p>
      <w:pPr>
        <w:ind w:left="0" w:right="0" w:firstLine="560"/>
        <w:spacing w:before="450" w:after="450" w:line="312" w:lineRule="auto"/>
      </w:pPr>
      <w:r>
        <w:rPr>
          <w:rFonts w:ascii="黑体" w:hAnsi="黑体" w:eastAsia="黑体" w:cs="黑体"/>
          <w:color w:val="000000"/>
          <w:sz w:val="36"/>
          <w:szCs w:val="36"/>
          <w:b w:val="1"/>
          <w:bCs w:val="1"/>
        </w:rPr>
        <w:t xml:space="preserve">圈层防控工作总结1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_、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圈层防控工作总结2</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（6）201年5月15日国旗下讲话，安排马洪宪老师给大家做《爱护眼睛从我做起》为题的主题教育讲话。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圈层防控工作总结3</w:t>
      </w:r>
    </w:p>
    <w:p>
      <w:pPr>
        <w:ind w:left="0" w:right="0" w:firstLine="560"/>
        <w:spacing w:before="450" w:after="450" w:line="312" w:lineRule="auto"/>
      </w:pPr>
      <w:r>
        <w:rPr>
          <w:rFonts w:ascii="宋体" w:hAnsi="宋体" w:eastAsia="宋体" w:cs="宋体"/>
          <w:color w:val="000"/>
          <w:sz w:val="28"/>
          <w:szCs w:val="28"/>
        </w:rPr>
        <w:t xml:space="preserve">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在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圈层防控工作总结4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发扬镇纪委工作作风，积极投身于疫情防控这场战斗中。对镇村人员在岗情况、重点人员包保管控情况、村道卡口设置进行全面督查，以一严到底的态度、一控到底的决心，举全镇之力、尽最大努力坚决打赢疫情防控阻击战。</w:t>
      </w:r>
    </w:p>
    <w:p>
      <w:pPr>
        <w:ind w:left="0" w:right="0" w:firstLine="560"/>
        <w:spacing w:before="450" w:after="450" w:line="312" w:lineRule="auto"/>
      </w:pPr>
      <w:r>
        <w:rPr>
          <w:rFonts w:ascii="宋体" w:hAnsi="宋体" w:eastAsia="宋体" w:cs="宋体"/>
          <w:color w:val="000"/>
          <w:sz w:val="28"/>
          <w:szCs w:val="28"/>
        </w:rPr>
        <w:t xml:space="preserve">&gt;一、制定措施压实责任</w:t>
      </w:r>
    </w:p>
    <w:p>
      <w:pPr>
        <w:ind w:left="0" w:right="0" w:firstLine="560"/>
        <w:spacing w:before="450" w:after="450" w:line="312" w:lineRule="auto"/>
      </w:pPr>
      <w:r>
        <w:rPr>
          <w:rFonts w:ascii="宋体" w:hAnsi="宋体" w:eastAsia="宋体" w:cs="宋体"/>
          <w:color w:val="000"/>
          <w:sz w:val="28"/>
          <w:szCs w:val="28"/>
        </w:rPr>
        <w:t xml:space="preserve">镇纪委在镇党委政府的领导下及时部署疫情防控监督检查工作，统一思想认识，全员动员参战，助力打赢疫情防控阻击战。成立新型冠状病毒感染肺炎疫情防控监督工作领导小组，严格落实领导和工作岗位责任制，责任层层到人、不留死角，统一领导指挥全镇做好疫情防控工作，对各村及相关职能部门主体责任、监管责任的跟进监督工作，并督促镇纪委督查检查人员把督查出来的问题形成跟踪监督任务清单，做到应改尽改。</w:t>
      </w:r>
    </w:p>
    <w:p>
      <w:pPr>
        <w:ind w:left="0" w:right="0" w:firstLine="560"/>
        <w:spacing w:before="450" w:after="450" w:line="312" w:lineRule="auto"/>
      </w:pPr>
      <w:r>
        <w:rPr>
          <w:rFonts w:ascii="宋体" w:hAnsi="宋体" w:eastAsia="宋体" w:cs="宋体"/>
          <w:color w:val="000"/>
          <w:sz w:val="28"/>
          <w:szCs w:val="28"/>
        </w:rPr>
        <w:t xml:space="preserve">&gt;二、聚焦_三防_严把关口</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镇纪委把督导疫情防控作为第一任务，发挥监督的再监督作用，挺身靠前监督，为全镇疫情防控工作提供了纪律保障。自x月x日起，根据全省聚焦_三防_疫情防控目标，镇纪委及时启动_三个每日_机制，即每日例会、一日一部署，每日通报、一日一汇总，每日调度、一日一调整，全天候开展疫情防控监督检查工作。重点督导人员包保管控情况，对武汉等重点疫区返乡人员的排查发动情况，严格落实各级疫防工作清单情况；其次是依法依规开展通道管控和体温检测工作情况，是否做到逢车必查、逢人必检等防控措施，以督促疫情防控工作落实抓控到位，确保实现防输入、防扩散、方输出的疫情防控目标。</w:t>
      </w:r>
    </w:p>
    <w:p>
      <w:pPr>
        <w:ind w:left="0" w:right="0" w:firstLine="560"/>
        <w:spacing w:before="450" w:after="450" w:line="312" w:lineRule="auto"/>
      </w:pPr>
      <w:r>
        <w:rPr>
          <w:rFonts w:ascii="宋体" w:hAnsi="宋体" w:eastAsia="宋体" w:cs="宋体"/>
          <w:color w:val="000"/>
          <w:sz w:val="28"/>
          <w:szCs w:val="28"/>
        </w:rPr>
        <w:t xml:space="preserve">&gt;三、围绕重点监督到位</w:t>
      </w:r>
    </w:p>
    <w:p>
      <w:pPr>
        <w:ind w:left="0" w:right="0" w:firstLine="560"/>
        <w:spacing w:before="450" w:after="450" w:line="312" w:lineRule="auto"/>
      </w:pPr>
      <w:r>
        <w:rPr>
          <w:rFonts w:ascii="宋体" w:hAnsi="宋体" w:eastAsia="宋体" w:cs="宋体"/>
          <w:color w:val="000"/>
          <w:sz w:val="28"/>
          <w:szCs w:val="28"/>
        </w:rPr>
        <w:t xml:space="preserve">该镇纪委守住_监督的再监督_定位，重点围绕_四看_:看各村、有关部门是否高度重视，是否认真进行部署；看是否采取了有力措施，各项措施是否落实；看是否如实通报疫情，是否存在瞒报、漏报、迟报；看是否严守政治纪律政治规矩，是否存在造谣、传播不实信息等问题，确保督在关键处。镇纪委根据每日收集群众投诉问题情况，分析当前防控措施落实中的薄弱环节，加强点对点监督；对每日监督检查发现的问题向全镇通报，并提出整改建议；对发现的问题及时督促解决。</w:t>
      </w:r>
    </w:p>
    <w:p>
      <w:pPr>
        <w:ind w:left="0" w:right="0" w:firstLine="560"/>
        <w:spacing w:before="450" w:after="450" w:line="312" w:lineRule="auto"/>
      </w:pPr>
      <w:r>
        <w:rPr>
          <w:rFonts w:ascii="宋体" w:hAnsi="宋体" w:eastAsia="宋体" w:cs="宋体"/>
          <w:color w:val="000"/>
          <w:sz w:val="28"/>
          <w:szCs w:val="28"/>
        </w:rPr>
        <w:t xml:space="preserve">镇纪委做好消防范工作，把新型冠状病毒扼杀在萌芽里，为人民群众生命财产安全保驾护航。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圈层防控工作总结5</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2025-06-19T07:15:21+08:00</dcterms:created>
  <dcterms:modified xsi:type="dcterms:W3CDTF">2025-06-19T07:15:21+08:00</dcterms:modified>
</cp:coreProperties>
</file>

<file path=docProps/custom.xml><?xml version="1.0" encoding="utf-8"?>
<Properties xmlns="http://schemas.openxmlformats.org/officeDocument/2006/custom-properties" xmlns:vt="http://schemas.openxmlformats.org/officeDocument/2006/docPropsVTypes"/>
</file>