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专业团队保障工作总结(汇总13篇)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专业团队保障工作总结1&gt;一、树立宗旨意识，营造积极向上的工作氛围我中心始终以先进理念武装自己，切实增强“四个意识”、坚定“四个自信”、做到“两个维护”，严守党的政治纪律和政治规矩，一以贯之、坚定不移树立为民服务宗旨意识，紧盯群众难点痛点堵点...</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&gt;二、上半年具体工作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&gt;三、就业创业工作</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专业团队保障工作总结2</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专业团队保障工作总结3</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专业团队保障工作总结4</w:t>
      </w:r>
    </w:p>
    <w:p>
      <w:pPr>
        <w:ind w:left="0" w:right="0" w:firstLine="560"/>
        <w:spacing w:before="450" w:after="450" w:line="312" w:lineRule="auto"/>
      </w:pPr>
      <w:r>
        <w:rPr>
          <w:rFonts w:ascii="宋体" w:hAnsi="宋体" w:eastAsia="宋体" w:cs="宋体"/>
          <w:color w:val="000"/>
          <w:sz w:val="28"/>
          <w:szCs w:val="28"/>
        </w:rPr>
        <w:t xml:space="preserve">20xx年，对于我这样一个劳动保障的新人来说，是锻炼的一年，也是收获的一年。在过去的一年时间里，我不断地学习着劳动保障的新旧政策，不断地学习着社区平台业务和操作方法，也不断地领会着上级领导部门对劳动保障工作的指导思想和指导精神。在过去的一年时间里，我们新闸村委的劳动保障工作紧紧围绕民生工程、就业再就业、离退休人员社会化管理和社会保险服务三条主线，认真履行职责，强化服务水平，抓住重点，协调推进，全面扎实的开展劳动保障各方面工作。现将全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全面实施城乡居民社会养老保险制度。实施城乡居民社会养老保险制度是推动社会保险从制度全覆盖向人员全覆盖迈进的一项重大举措。要切实加大政策宣传力度，讲清讲透政策的内容实质，努力做到好政策要家喻户晓、深入人心。认真做好参保缴费和新老制度衔接工作，确保城乡居民养老保险制度平稳实施。</w:t>
      </w:r>
    </w:p>
    <w:p>
      <w:pPr>
        <w:ind w:left="0" w:right="0" w:firstLine="560"/>
        <w:spacing w:before="450" w:after="450" w:line="312" w:lineRule="auto"/>
      </w:pPr>
      <w:r>
        <w:rPr>
          <w:rFonts w:ascii="宋体" w:hAnsi="宋体" w:eastAsia="宋体" w:cs="宋体"/>
          <w:color w:val="000"/>
          <w:sz w:val="28"/>
          <w:szCs w:val="28"/>
        </w:rPr>
        <w:t xml:space="preserve">2、加强企业退休人员社会化管理。今年全市对缴纳社会化管理费的退休人员进行免费体检，我村共登记发放体检人员520名。在此基础上，做好退休人员明细台帐。进一步夯实退休人员社会化管理服务的基础管理工作，充分发挥社区退管组织的功能，使广大退休人员能就近得到良好的服务，不断提高社会化管理的服务水平。</w:t>
      </w:r>
    </w:p>
    <w:p>
      <w:pPr>
        <w:ind w:left="0" w:right="0" w:firstLine="560"/>
        <w:spacing w:before="450" w:after="450" w:line="312" w:lineRule="auto"/>
      </w:pPr>
      <w:r>
        <w:rPr>
          <w:rFonts w:ascii="宋体" w:hAnsi="宋体" w:eastAsia="宋体" w:cs="宋体"/>
          <w:color w:val="000"/>
          <w:sz w:val="28"/>
          <w:szCs w:val="28"/>
        </w:rPr>
        <w:t xml:space="preserve">3、加大劳动保障政策宣传力度。劳动保障工作内容多、政策性强、涉及面广，劳动保障政策宣传是否到位直接关系到各项惠民政策能否落实到位。要重点围绕就业再就业新政策、城乡居民社会养老保险办法以及农村居民养老保险、新型农村合作医疗等政策制度的贯彻实施开展宣传工作。积极开展答疑解释工作，使村民深入学习了解劳动保障政策，努力提高全社会对劳动保障各项政策的认知度和知晓率，为劳动保障事业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4、就业与再就业工作“以人为本，服务居民”始终是我村就业工作的服务宗旨，积极采取“建岗、创岗、寻岗、找岗”、推荐就业等多种有效措施，拓宽下岗失业人员的就业与再就业渠道。我们不能单纯依靠采集岗位信息，采集求职人员信息，然后进行简单拼接式联系和介绍的传统再就业模式。重要的是要授人以渔。今年我村共采集到工作岗位54个，登记求职人员信息28人，实现SYB创业培训1人，通知专场招聘4场。</w:t>
      </w:r>
    </w:p>
    <w:p>
      <w:pPr>
        <w:ind w:left="0" w:right="0" w:firstLine="560"/>
        <w:spacing w:before="450" w:after="450" w:line="312" w:lineRule="auto"/>
      </w:pPr>
      <w:r>
        <w:rPr>
          <w:rFonts w:ascii="宋体" w:hAnsi="宋体" w:eastAsia="宋体" w:cs="宋体"/>
          <w:color w:val="000"/>
          <w:sz w:val="28"/>
          <w:szCs w:val="28"/>
        </w:rPr>
        <w:t xml:space="preserve">20xx年，在街道_门和村委领导的直接指导下，把村民的冷暖时刻挂在心上，全心全意为人民服务，努力完成上级布置的各项任务，营造和谐的局面。明年我打算做好一下几点：</w:t>
      </w:r>
    </w:p>
    <w:p>
      <w:pPr>
        <w:ind w:left="0" w:right="0" w:firstLine="560"/>
        <w:spacing w:before="450" w:after="450" w:line="312" w:lineRule="auto"/>
      </w:pPr>
      <w:r>
        <w:rPr>
          <w:rFonts w:ascii="宋体" w:hAnsi="宋体" w:eastAsia="宋体" w:cs="宋体"/>
          <w:color w:val="000"/>
          <w:sz w:val="28"/>
          <w:szCs w:val="28"/>
        </w:rPr>
        <w:t xml:space="preserve">1、做好下岗失业人员登记工作。做好下岗失业人员登记，是促进下岗失业人员再就业的基础。我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村民打造一个良好的就业平台。</w:t>
      </w:r>
    </w:p>
    <w:p>
      <w:pPr>
        <w:ind w:left="0" w:right="0" w:firstLine="560"/>
        <w:spacing w:before="450" w:after="450" w:line="312" w:lineRule="auto"/>
      </w:pPr>
      <w:r>
        <w:rPr>
          <w:rFonts w:ascii="宋体" w:hAnsi="宋体" w:eastAsia="宋体" w:cs="宋体"/>
          <w:color w:val="000"/>
          <w:sz w:val="28"/>
          <w:szCs w:val="28"/>
        </w:rPr>
        <w:t xml:space="preserve">2、拓宽渠道，广开门路，促进社区再就业工作。就业是民生之本，安国之策，事关社会和谐稳定，要从实际情况出发，按照资源共享、共驻、共建原则，积极发动辖区单位挖掘潜力，利用自身的资源优势为下岗失业人员腾岗、送岗、为下岗失业人员创造就业机会。</w:t>
      </w:r>
    </w:p>
    <w:p>
      <w:pPr>
        <w:ind w:left="0" w:right="0" w:firstLine="560"/>
        <w:spacing w:before="450" w:after="450" w:line="312" w:lineRule="auto"/>
      </w:pPr>
      <w:r>
        <w:rPr>
          <w:rFonts w:ascii="宋体" w:hAnsi="宋体" w:eastAsia="宋体" w:cs="宋体"/>
          <w:color w:val="000"/>
          <w:sz w:val="28"/>
          <w:szCs w:val="28"/>
        </w:rPr>
        <w:t xml:space="preserve">3、继续认真做好失地农民保障台帐，落实优惠政策，鼓励创业，带动就业。20xx年，我将继续加大工作力度，更多地为那些有自主创业愿望的下岗失业人员争取机会，尽可能解决下岗失业人员在创业中遇到的难题。失地农民保障台帐要进一步完善，便于核对资金情况。</w:t>
      </w:r>
    </w:p>
    <w:p>
      <w:pPr>
        <w:ind w:left="0" w:right="0" w:firstLine="560"/>
        <w:spacing w:before="450" w:after="450" w:line="312" w:lineRule="auto"/>
      </w:pPr>
      <w:r>
        <w:rPr>
          <w:rFonts w:ascii="宋体" w:hAnsi="宋体" w:eastAsia="宋体" w:cs="宋体"/>
          <w:color w:val="000"/>
          <w:sz w:val="28"/>
          <w:szCs w:val="28"/>
        </w:rPr>
        <w:t xml:space="preserve">以上是劳动保障工作在这一年时间里取得的一点点成效。有成效固然可喜，但更应该看到不足。与其他村委的协管员相比较，我在政策的宣传方法上，在业务的熟练程度上与他们还是有明显的差距。在某些工作上的主动性还显不够，例如采集岗位信息，大多数情况下是用人单位或村民打电话来询问的。这些都将是我要努力改进的地方。</w:t>
      </w:r>
    </w:p>
    <w:p>
      <w:pPr>
        <w:ind w:left="0" w:right="0" w:firstLine="560"/>
        <w:spacing w:before="450" w:after="450" w:line="312" w:lineRule="auto"/>
      </w:pPr>
      <w:r>
        <w:rPr>
          <w:rFonts w:ascii="宋体" w:hAnsi="宋体" w:eastAsia="宋体" w:cs="宋体"/>
          <w:color w:val="000"/>
          <w:sz w:val="28"/>
          <w:szCs w:val="28"/>
        </w:rPr>
        <w:t xml:space="preserve">我相信，只要我永远保持谦虚谨慎的态度，不断地领会上级领导部门的指导精神，不断地学习其他村委的特色长处，不断地总结历史教训的宝贵经验，就一定能把新闸村委的劳动保障工作做得更好，让村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专业团队保障工作总结5</w:t>
      </w:r>
    </w:p>
    <w:p>
      <w:pPr>
        <w:ind w:left="0" w:right="0" w:firstLine="560"/>
        <w:spacing w:before="450" w:after="450" w:line="312" w:lineRule="auto"/>
      </w:pPr>
      <w:r>
        <w:rPr>
          <w:rFonts w:ascii="宋体" w:hAnsi="宋体" w:eastAsia="宋体" w:cs="宋体"/>
          <w:color w:val="000"/>
          <w:sz w:val="28"/>
          <w:szCs w:val="28"/>
        </w:rPr>
        <w:t xml:space="preserve">随着年末的到来，一年的支教生活现在已经圆满。回想在紫蓬镇中心校这一年中的点点滴滴，给我留下了很多值得回忆的宝贵财富。我们用爱心去耕耘，收获的是感恩的心。教书育人长才干，支教生活见真情。在思想上、业务上我获益非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平时我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年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紫蓬镇中心校小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话，广泛接受群众监督，对投诉和举x信息，严肃查处，坚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专业团队保障工作总结7</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专业团队保障工作总结8</w:t>
      </w:r>
    </w:p>
    <w:p>
      <w:pPr>
        <w:ind w:left="0" w:right="0" w:firstLine="560"/>
        <w:spacing w:before="450" w:after="450" w:line="312" w:lineRule="auto"/>
      </w:pPr>
      <w:r>
        <w:rPr>
          <w:rFonts w:ascii="宋体" w:hAnsi="宋体" w:eastAsia="宋体" w:cs="宋体"/>
          <w:color w:val="000"/>
          <w:sz w:val="28"/>
          <w:szCs w:val="28"/>
        </w:rPr>
        <w:t xml:space="preserve">随着《社会保险稽核办法》（劳动和社会保障部令第16号）和《xx省社会保险稽核实施办法》（xx省劳动和社会保障厅公告第3号）等社会保险稽核法律法规和规范性文件的发布实施，xx县劳动和社会保障局稽核工作紧密联系实际，在上级主管及业务部门的大力支持下,狠抓落实，不断强化工作职能，使社会保险稽核工作逐步走上了规范化、的轨道。稽核工作顺利开展，稳步推进。</w:t>
      </w:r>
    </w:p>
    <w:p>
      <w:pPr>
        <w:ind w:left="0" w:right="0" w:firstLine="560"/>
        <w:spacing w:before="450" w:after="450" w:line="312" w:lineRule="auto"/>
      </w:pPr>
      <w:r>
        <w:rPr>
          <w:rFonts w:ascii="宋体" w:hAnsi="宋体" w:eastAsia="宋体" w:cs="宋体"/>
          <w:color w:val="000"/>
          <w:sz w:val="28"/>
          <w:szCs w:val="28"/>
        </w:rPr>
        <w:t xml:space="preserve">&gt;一、不断加强稽核工作的宣传力度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成立了社会保险稽核领导小组，并制定了《社会保险基金安全教育活动实施方案》和《机关管理制度》。按照州、县两级目标责任管理要求，我局坚持社会保险稽核制度，多次利用板报、横幅、发宣传单等形式向企业、社会进行社会保险稽核宣传。发现被稽核对象在社会保险稽核工作上存在缴费单位申报不规范，提供的依据不实，少报、瞒报缴费工资总额等情况的，将按照《劳动保障监察条例》的规定及时立案处理，以确保社会保险费应收尽收。通过加强宣传力度，并对稽核工作人员进行了政策及业务培训，使稽核工作能规范化和制度化，推动了社会保险工作的健康有序发展。</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对申报单位下发了书面稽核通知书。按照每年养老、医疗、失业、工伤、生育等险种实地稽核人数不少于参保人数30%的要求，组织人员对6户企业进行了实地稽核，在认真做好稽核工作记录基础上，严格审查参保单位提供的劳资统计报表、财务会计报表和应付工资账册。通过实地稽核，有效地促进了社会保险缴费工作的顺利完成。截止目前，我县养老保险参保单位共有84户，参保职工8604人，其中离退休1625人；失业保险参保单位100户、参保职工7508人；医疗保险参保单位258户,参保职工16689人；工伤保险参保单位121户,参保职工7495人；生育保险参保单位72户，参保职工6331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今年5月我局通知全县各单位进行年检，各单位已陆续到我局进行年检，我局稽核人员认真检查各单位《社会保险登记证》的填写，并建立了《社会保险登记证》的台帐、数据库工作。截止目前，我局已发放《社会保险登记证》 109本，已参加年检单位109个，年检率达100 %。</w:t>
      </w:r>
    </w:p>
    <w:p>
      <w:pPr>
        <w:ind w:left="0" w:right="0" w:firstLine="560"/>
        <w:spacing w:before="450" w:after="450" w:line="312" w:lineRule="auto"/>
      </w:pPr>
      <w:r>
        <w:rPr>
          <w:rFonts w:ascii="宋体" w:hAnsi="宋体" w:eastAsia="宋体" w:cs="宋体"/>
          <w:color w:val="000"/>
          <w:sz w:val="28"/>
          <w:szCs w:val="28"/>
        </w:rPr>
        <w:t xml:space="preserve">（五）认真做好社会保险的待遇支付。通过对社会保险待遇领取和支付的专项稽核，进一步促进了参保单位社保业务的规范化操作与管理。截止目前，共发放养老金1225万元、医疗保险费支出20xx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(六) 20xx年里,按照州上的安排,在规定的时限内完成了年度退休人员领取养老金资格认证工作。我县共有退休（职）人员1625名，有12名退休职工居住在异地。参加认证工作的退休职工共1625人，已全部按要求完成了认证，认证合格率达100%，从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&gt;三、稽核工作中存在的问题和不足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（二）根据《xx省社会保险稽核实施办法》（xx省劳动和社会保障厅公告第3号）对稽核人员配备要求,稽核人员配备相对紧缺，存在一人多岗的现象。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专业团队保障工作总结9</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&gt;团队工作总结精辟简短（17）</w:t>
      </w:r>
    </w:p>
    <w:p>
      <w:pPr>
        <w:ind w:left="0" w:right="0" w:firstLine="560"/>
        <w:spacing w:before="450" w:after="450" w:line="312" w:lineRule="auto"/>
      </w:pPr>
      <w:r>
        <w:rPr>
          <w:rFonts w:ascii="宋体" w:hAnsi="宋体" w:eastAsia="宋体" w:cs="宋体"/>
          <w:color w:val="000"/>
          <w:sz w:val="28"/>
          <w:szCs w:val="28"/>
        </w:rPr>
        <w:t xml:space="preserve">光阴的小舟托着岁月的风帆离我们远去。本学期我校团总支按照学年初的工作计划，注重细节管理和特色建设，本着德育教育与综合实践活动、研究性学习相结合的原则，注重学生的德育教育，加强了学校的宣传工作，基本完成了本学期的任务。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专业团队保障工作总结10</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&gt;一、基本情况及作风建设：</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&gt;三、社保工作：</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&gt;四、劳动监察工作：</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专业团队保障工作总结11</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宋体" w:hAnsi="宋体" w:eastAsia="宋体" w:cs="宋体"/>
          <w:color w:val="000"/>
          <w:sz w:val="28"/>
          <w:szCs w:val="28"/>
        </w:rPr>
        <w:t xml:space="preserve">&gt;团队工作总结精辟简短（4）</w:t>
      </w:r>
    </w:p>
    <w:p>
      <w:pPr>
        <w:ind w:left="0" w:right="0" w:firstLine="560"/>
        <w:spacing w:before="450" w:after="450" w:line="312" w:lineRule="auto"/>
      </w:pPr>
      <w:r>
        <w:rPr>
          <w:rFonts w:ascii="宋体" w:hAnsi="宋体" w:eastAsia="宋体" w:cs="宋体"/>
          <w:color w:val="000"/>
          <w:sz w:val="28"/>
          <w:szCs w:val="28"/>
        </w:rPr>
        <w:t xml:space="preserve">我队自今年七月份成立以来，在公司各级领导的大力支持和协助下，从无到有，由弱逐渐步入正轨，各项工作有序开展。全年我们积极响应公司号召，认真贯彻落实上级一系列指示精神，坚持“安全第一、预防为主”的安全生产方针，牢固树立“以人为本、安全为首”的管理理念，紧紧围绕公司全年工作总体安排，强化人本管理，加大教育培训力度，提高职工素质，以强化和提升素质为基点，狠抓现场管理，落实安全生产责任制，积极促进质量标准化常态奖惩机制，为加强安全管理体系和制度建设，实现20_年全年工作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专业团队保障工作总结12</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团队行动中，团队合作可谓是重头戏，所以，打好团队合作，也算是胜利的基础。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&gt;一、开局的打法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所以，在没摸清对手实力的情景下，尽快地把自我和队友的路打通，虽然有时会被别人抱怨，说你抢自我人东西，但其实在中期的决战阶段，还是行之有效的。像古时军队打仗那样，前线的作战要有后勤的支援才行。假使你不幸地被水球困住，至少还有队友能够迅速地将你救活。一旦打通了路线，你不但能够更快地和队友分享道具，还能以人数的优势来迅速歼灭你周围的对手；有些配合的好的玩家，能够让其中一人拖住对手，让队友更安全地增强自我的实力。</w:t>
      </w:r>
    </w:p>
    <w:p>
      <w:pPr>
        <w:ind w:left="0" w:right="0" w:firstLine="560"/>
        <w:spacing w:before="450" w:after="450" w:line="312" w:lineRule="auto"/>
      </w:pPr>
      <w:r>
        <w:rPr>
          <w:rFonts w:ascii="宋体" w:hAnsi="宋体" w:eastAsia="宋体" w:cs="宋体"/>
          <w:color w:val="000"/>
          <w:sz w:val="28"/>
          <w:szCs w:val="28"/>
        </w:rPr>
        <w:t xml:space="preserve">&gt;二、以多打少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终居然被板平或被敌人逐个击破，是不是很恼火。先别急着向你队友发火，想想自身的配合失误吧。在有利的情景下，大家并不需要想着如何迅速地歼灭对方，而采取胡乱放雷的方式，这样非但炸不死人，还会伤及自我的队友。你的队友不但要顾及敌人的水球，还要想着躲闪你的水球，这样岂不是更加混乱在有优势人数的时候，研究的是要将对手围困在一处，而不要让他满屏幕瞎跑。我们能够设想一下，泡泡堂中一共仅有4个方向：上下左右，无论你怎样跑，都仅有4个方向，敌人一般逃跑的方向都是广阔的区域，所以，能够让一位技术较好的人与他_，其他人能够摸清他的撤退路线，在加以歼灭，直至对手被困死，就算他躲进了死胡同，采取了保命的战法：放一棵雷，逃，再出来放一棵雷，逃的方法，也不必急，毕竟我们有人数优势，让一位队友进去和他同归于尽，这招虽然很损，可是我就经常这样死于非命—_—！！</w:t>
      </w:r>
    </w:p>
    <w:p>
      <w:pPr>
        <w:ind w:left="0" w:right="0" w:firstLine="560"/>
        <w:spacing w:before="450" w:after="450" w:line="312" w:lineRule="auto"/>
      </w:pPr>
      <w:r>
        <w:rPr>
          <w:rFonts w:ascii="宋体" w:hAnsi="宋体" w:eastAsia="宋体" w:cs="宋体"/>
          <w:color w:val="000"/>
          <w:sz w:val="28"/>
          <w:szCs w:val="28"/>
        </w:rPr>
        <w:t xml:space="preserve">&gt;三、以少打多</w:t>
      </w:r>
    </w:p>
    <w:p>
      <w:pPr>
        <w:ind w:left="0" w:right="0" w:firstLine="560"/>
        <w:spacing w:before="450" w:after="450" w:line="312" w:lineRule="auto"/>
      </w:pPr>
      <w:r>
        <w:rPr>
          <w:rFonts w:ascii="宋体" w:hAnsi="宋体" w:eastAsia="宋体" w:cs="宋体"/>
          <w:color w:val="000"/>
          <w:sz w:val="28"/>
          <w:szCs w:val="28"/>
        </w:rPr>
        <w:t xml:space="preserve">这个方法其实很难，并且要有相当的默契性，没有纯熟的操控技巧是很难到达的。因为讲的是团队配合，所以我以2v4来举例。我方在这种极为不利的情景下，随时可能被对方夹击而阵亡，在这种时候，有一颗平常心极为重要。因为要吃掉对方，无疑只能用各个击破的方法，冷静地确定对手的阵形，优先攻击那些负责断后的、切断我方撤退路线的人。在对方人数占优的情景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&gt;四、与交通工具的配合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样看都是人厉害）可是，慢有慢的好处，敌人对你的布雷及到达时间的确定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在看到飞艇时我并不提议大家立即坐上去，第一，万一是个坏的，还给你浪费时间。第二，坐上飞艇后，就不能吃道具。所以大家要在自我有足够泡泡和水柱时再坐。</w:t>
      </w:r>
    </w:p>
    <w:p>
      <w:pPr>
        <w:ind w:left="0" w:right="0" w:firstLine="560"/>
        <w:spacing w:before="450" w:after="450" w:line="312" w:lineRule="auto"/>
      </w:pPr>
      <w:r>
        <w:rPr>
          <w:rFonts w:ascii="宋体" w:hAnsi="宋体" w:eastAsia="宋体" w:cs="宋体"/>
          <w:color w:val="000"/>
          <w:sz w:val="28"/>
          <w:szCs w:val="28"/>
        </w:rPr>
        <w:t xml:space="preserve">最高境界是全体成员的向心力、凝聚力，反映的是个体利益和整体利益的统一，并进而保证组织的高效率运转。团队精神的构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名人张艺谋说：_缔造奥运开幕式惊世华彩的不仅仅是我一个人，而是整个奥运导演团队，他们用汗水和智慧共同诠释了团队精神的伟大与真谛！_。</w:t>
      </w:r>
    </w:p>
    <w:p>
      <w:pPr>
        <w:ind w:left="0" w:right="0" w:firstLine="560"/>
        <w:spacing w:before="450" w:after="450" w:line="312" w:lineRule="auto"/>
      </w:pPr>
      <w:r>
        <w:rPr>
          <w:rFonts w:ascii="宋体" w:hAnsi="宋体" w:eastAsia="宋体" w:cs="宋体"/>
          <w:color w:val="000"/>
          <w:sz w:val="28"/>
          <w:szCs w:val="28"/>
        </w:rPr>
        <w:t xml:space="preserve">现代社会并不缺少有本事的人，但每个企业真正需要的是既有本事又富有团队精神的人！正是在以张艺谋为首的奥运导演团队的精心努力下，运用现代高科技的手段，发扬团队的团体智慧，用他们的辛勤和汗水换来了奥运开幕式惊世华彩的、与世绝伦的、世界上独一无二的视觉盛宴和享受。向世人证明了中国人民的本事和智慧，证明了20_年在中国举办的奥运会是有史以来最成功、参赛国最多、参加的队员最多的一届奥运会。创造了众多个第一。我为100年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名人比尔。盖茨说：_团队合作是成功的保证，不重视团队合作的企业是无法取得成功的_。</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团队是会聚所有力量的精神支柱。工作中所有团队成员齐心协力、互相团结、将无所不能。</w:t>
      </w:r>
    </w:p>
    <w:p>
      <w:pPr>
        <w:ind w:left="0" w:right="0" w:firstLine="560"/>
        <w:spacing w:before="450" w:after="450" w:line="312" w:lineRule="auto"/>
      </w:pPr>
      <w:r>
        <w:rPr>
          <w:rFonts w:ascii="宋体" w:hAnsi="宋体" w:eastAsia="宋体" w:cs="宋体"/>
          <w:color w:val="000"/>
          <w:sz w:val="28"/>
          <w:szCs w:val="28"/>
        </w:rPr>
        <w:t xml:space="preserve">正如一滴水仅有放进大海才会永不干涸。一个人即使再完美，也可是是大海中的一滴水，唯有融入一个优越的团队中去，才能获得源源不断的力量。团队就是力量的源泉。</w:t>
      </w:r>
    </w:p>
    <w:p>
      <w:pPr>
        <w:ind w:left="0" w:right="0" w:firstLine="560"/>
        <w:spacing w:before="450" w:after="450" w:line="312" w:lineRule="auto"/>
      </w:pPr>
      <w:r>
        <w:rPr>
          <w:rFonts w:ascii="宋体" w:hAnsi="宋体" w:eastAsia="宋体" w:cs="宋体"/>
          <w:color w:val="000"/>
          <w:sz w:val="28"/>
          <w:szCs w:val="28"/>
        </w:rPr>
        <w:t xml:space="preserve">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仅有关系融洽、温暖健康的团队氛围才是充满活力的团队。一个企业、一个单位，仅有我们每一名员工都把它当成是家一样，才会爱它，心理时刻想着它、装着它。欢乐好事大家分享，有事大家齐上，有困难大家想办法，员工主动自觉地要求提高，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21世纪也是一个激烈竞争的时代，良好的沟通本事是团队合作的关键，是制胜的法宝。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景复杂的社会中，占有一席之地，就必须学会沟通的技巧。沟通本事无论在生活中这是在工作中都十分重要。在生活中，它能帮忙我们与他人交流信息，建立友谊，保进合作；在工作中，它能保障团队中的各项工作交接畅通，顺利进行。工作中的大部分问题如果事先沟通充分都能够避免。一个善于与别人沟通的团队成员，能够更好地让自我的设想为其他团队成员所理解与理解，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美国沃尔玛公司总裁萨姆〃沃尔顿说：_我们在团队合作的过程中十分注意沟通，认为沟通是无止境的，企业成功源于沟通。_但在工作中，他们往往提倡_少说多做_，主张多一些实干精神，这的确没错。但作为一个团队成员仅仅明白做是不够的，还要进行充分的沟通，在沟通的基础上明确各自的任务和职责，增强各自的职责感和使命感，爱岗敬业，忠于职守，然后分工协作，构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管理大师彼得。德鲁克曾说过：_企业成功靠的是团队，而不是个人。_的确。单打独斗的时代已经过去，要这个充满竞争的商业社会里，我们需要一个高效的团队，企业的核心竞争力就是经过有效磨合的团队。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_扫门前雪_，不管_他人瓦上霜_的人，其团队协作意识近乎为零。这种斤斤计较、心胸狭隘、自私自利的人，为了到达自已的利益，把团队协作意识丢到一边，最终把自已与团队割裂开来。而优越的员工除了做好本职工作外，还应多想想团队中的其他成员，不能_各人只扫门前雪_。要明白，仅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此刻我国水务事业已进入大发展时代，在这样的前提下，对我们的工作提出了更高的要求、期望。所以，我们除了要以强烈的事业心、高度的职责感投入工作外，还要具有全局观念、奉献精神和团结协作意识，一切从实际出发，严格要求自已，在部门负责人的直接领导下，紧紧团结处内、外人员，共同搞好本职工作，协助协调好各种关系，作好各种内务，完成各项工作目标任务。为水务事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专业团队保障工作总结13</w:t>
      </w:r>
    </w:p>
    <w:p>
      <w:pPr>
        <w:ind w:left="0" w:right="0" w:firstLine="560"/>
        <w:spacing w:before="450" w:after="450" w:line="312" w:lineRule="auto"/>
      </w:pPr>
      <w:r>
        <w:rPr>
          <w:rFonts w:ascii="宋体" w:hAnsi="宋体" w:eastAsia="宋体" w:cs="宋体"/>
          <w:color w:val="000"/>
          <w:sz w:val="28"/>
          <w:szCs w:val="28"/>
        </w:rPr>
        <w:t xml:space="preserve">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2025-05-02T11:45:29+08:00</dcterms:created>
  <dcterms:modified xsi:type="dcterms:W3CDTF">2025-05-02T11:45:29+08:00</dcterms:modified>
</cp:coreProperties>
</file>

<file path=docProps/custom.xml><?xml version="1.0" encoding="utf-8"?>
<Properties xmlns="http://schemas.openxmlformats.org/officeDocument/2006/custom-properties" xmlns:vt="http://schemas.openxmlformats.org/officeDocument/2006/docPropsVTypes"/>
</file>