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检察服务园区工作总结(优选3篇)</w:t>
      </w:r>
      <w:bookmarkEnd w:id="1"/>
    </w:p>
    <w:p>
      <w:pPr>
        <w:jc w:val="center"/>
        <w:spacing w:before="0" w:after="450"/>
      </w:pPr>
      <w:r>
        <w:rPr>
          <w:rFonts w:ascii="Arial" w:hAnsi="Arial" w:eastAsia="Arial" w:cs="Arial"/>
          <w:color w:val="999999"/>
          <w:sz w:val="20"/>
          <w:szCs w:val="20"/>
        </w:rPr>
        <w:t xml:space="preserve">来源：网络  作者：玄霄绝艳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检察服务园区工作总结120**年，我院在市委和上级院的正确领导下，在市人大、政协的有效监督和社会各界的大力支持下，坚持以_理论和“三个代表”重要思想为指导，围绕“强化法律监督，维护公平正义”主题，不断深化“立检为公、执法为民”的思想，把强化...</w:t>
      </w:r>
    </w:p>
    <w:p>
      <w:pPr>
        <w:ind w:left="0" w:right="0" w:firstLine="560"/>
        <w:spacing w:before="450" w:after="450" w:line="312" w:lineRule="auto"/>
      </w:pPr>
      <w:r>
        <w:rPr>
          <w:rFonts w:ascii="黑体" w:hAnsi="黑体" w:eastAsia="黑体" w:cs="黑体"/>
          <w:color w:val="000000"/>
          <w:sz w:val="36"/>
          <w:szCs w:val="36"/>
          <w:b w:val="1"/>
          <w:bCs w:val="1"/>
        </w:rPr>
        <w:t xml:space="preserve">检察服务园区工作总结1</w:t>
      </w:r>
    </w:p>
    <w:p>
      <w:pPr>
        <w:ind w:left="0" w:right="0" w:firstLine="560"/>
        <w:spacing w:before="450" w:after="450" w:line="312" w:lineRule="auto"/>
      </w:pPr>
      <w:r>
        <w:rPr>
          <w:rFonts w:ascii="宋体" w:hAnsi="宋体" w:eastAsia="宋体" w:cs="宋体"/>
          <w:color w:val="000"/>
          <w:sz w:val="28"/>
          <w:szCs w:val="28"/>
        </w:rPr>
        <w:t xml:space="preserve">20**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着成效，呈现了良好发展态势。</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xxxx，立案1xxxx，其中贪污案件xxxx，挪用公款案件xxxx，贿赂案件xxxx;大要案xxxx，占立案数的4xxxx;侦查终结并移送起诉1xxxx。为国家挽回经济损失10xxxx余元。 反渎职侵权检察工作，以开展严肃查办国家机关工作人员利用职权侵犯****犯罪专项活动为主要内容，把工作重点放在开辟案源上，加大了对司法和行政执法人员犯罪案件的侦破力度，依法查处渎职侵权案件。共受理各类案件xxxx，其中：涉嫌滥用职权案件xxxx，涉嫌玩忽职守案件xxxx，涉嫌徇私舞弊案件xxxx;立案查处玩忽职守案件xxxx，滥用职权案件xxxx;侦查终结并移送起诉xxxx，转出xxxx，初查终结不予立案xxxx;为国家挽回经济损失xxxx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xxxx16xxxx，批准逮捕和决定逮捕11xxxx15xxxx，不捕xxxx，立案监督xxxx，提前介入1xxxx，追漏捕xxxxxxxx，防错xxxx，改性xxxxxxxx，发纠正违法通知书4份，发检察建议4份，向公安机关发提供法庭证据通知书12份，办案时限均在法定时限内办结。公诉部门共受理公安机关和本院自侦部门移送审查起诉的各类案件15xxxx22xxxx，其中提起公诉10xxxx14xxxx，不起诉1xxxx1xxxx，报送绥化市院1xxxx2xxxx，退回侦查机关补查2xxxx4xxxx，防错追漏1xxxx，提前介入xxxx，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xxxx，与在押人犯谈话9xxxx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xxxx，立案1xxxx，其中民事、行政申诉案件1xxxx，国有资产流失案件xxxx;向绥化市院提请抗诉案件xxxx，绥化市院支持抗诉xxxx，未支持xxxx，未审结xxxx，终止审查xxxx，撤回申诉xxxx。向法院建议改判xxxx，采用检察建议审结国有资产流失案件xxxx。</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xxxx，受教育面达150xxxx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xxxx(次)，其中来信3xxxx，接待来访2xxxx(次)。初查控告举报类线索1xxxx，采取公开答复方式妥善处理上访案件xxxx，办理上级院交办的案件xxxx。</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_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xxxx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宋体" w:hAnsi="宋体" w:eastAsia="宋体" w:cs="宋体"/>
          <w:color w:val="000"/>
          <w:sz w:val="28"/>
          <w:szCs w:val="28"/>
        </w:rPr>
        <w:t xml:space="preserve">科技强检工作，为了把我院的信息化建设规划做</w:t>
      </w:r>
    </w:p>
    <w:p>
      <w:pPr>
        <w:ind w:left="0" w:right="0" w:firstLine="560"/>
        <w:spacing w:before="450" w:after="450" w:line="312" w:lineRule="auto"/>
      </w:pPr>
      <w:r>
        <w:rPr>
          <w:rFonts w:ascii="黑体" w:hAnsi="黑体" w:eastAsia="黑体" w:cs="黑体"/>
          <w:color w:val="000000"/>
          <w:sz w:val="36"/>
          <w:szCs w:val="36"/>
          <w:b w:val="1"/>
          <w:bCs w:val="1"/>
        </w:rPr>
        <w:t xml:space="preserve">检察服务园区工作总结2</w:t>
      </w:r>
    </w:p>
    <w:p>
      <w:pPr>
        <w:ind w:left="0" w:right="0" w:firstLine="560"/>
        <w:spacing w:before="450" w:after="450" w:line="312" w:lineRule="auto"/>
      </w:pPr>
      <w:r>
        <w:rPr>
          <w:rFonts w:ascii="宋体" w:hAnsi="宋体" w:eastAsia="宋体" w:cs="宋体"/>
          <w:color w:val="000"/>
          <w:sz w:val="28"/>
          <w:szCs w:val="28"/>
        </w:rPr>
        <w:t xml:space="preserve">X，女，X 年 4 月出生，现年 X 岁，汉族，山北县城关镇人，X 年 2 月参加工作，X 年 5 月入党，大专学历，X 年 6 月毕业于大学档案专业，现任山北县人民检察院控告申诉科副局级检察员。</w:t>
      </w:r>
    </w:p>
    <w:p>
      <w:pPr>
        <w:ind w:left="0" w:right="0" w:firstLine="560"/>
        <w:spacing w:before="450" w:after="450" w:line="312" w:lineRule="auto"/>
      </w:pPr>
      <w:r>
        <w:rPr>
          <w:rFonts w:ascii="宋体" w:hAnsi="宋体" w:eastAsia="宋体" w:cs="宋体"/>
          <w:color w:val="000"/>
          <w:sz w:val="28"/>
          <w:szCs w:val="28"/>
        </w:rPr>
        <w:t xml:space="preserve">在院党组的正确领导和亲切关怀下，本人不断加强政治和业务学习，工作业绩不断出新，出色地完成了院党组交给的各项任务。主要表现以下五个方面：</w:t>
      </w:r>
    </w:p>
    <w:p>
      <w:pPr>
        <w:ind w:left="0" w:right="0" w:firstLine="560"/>
        <w:spacing w:before="450" w:after="450" w:line="312" w:lineRule="auto"/>
      </w:pPr>
      <w:r>
        <w:rPr>
          <w:rFonts w:ascii="宋体" w:hAnsi="宋体" w:eastAsia="宋体" w:cs="宋体"/>
          <w:color w:val="000"/>
          <w:sz w:val="28"/>
          <w:szCs w:val="28"/>
        </w:rPr>
        <w:t xml:space="preserve">(一)政治立场坚定，大局意识强。本人能够坚持学习 X 和 X以及高质量发展，认真学习党的二十和_会议精神，积极参加党校中青年干部培训班学习和_专题培训，政治理论基础比较扎实，拥护党的领导，坚持四项基本原则，能够认真贯彻执行党的路线、方针和政策。服从院党组的安排，出色完成院党组分配的各项任务，顾大局、识大体，全局意识强，思想品德好，为人诚实、团结同志、谦虚谨慎、作风正派、原则性强。</w:t>
      </w:r>
    </w:p>
    <w:p>
      <w:pPr>
        <w:ind w:left="0" w:right="0" w:firstLine="560"/>
        <w:spacing w:before="450" w:after="450" w:line="312" w:lineRule="auto"/>
      </w:pPr>
      <w:r>
        <w:rPr>
          <w:rFonts w:ascii="宋体" w:hAnsi="宋体" w:eastAsia="宋体" w:cs="宋体"/>
          <w:color w:val="000"/>
          <w:sz w:val="28"/>
          <w:szCs w:val="28"/>
        </w:rPr>
        <w:t xml:space="preserve">(二)业务素质较高，工作水平能力强。本人平时注重学习，丰富自己，提高素质，自调到检察院工作以来，积极参加法律专科自修。在学习专业知识的同时，学习微机操作等基本技能，注重学以致用，提高综合素质，具有较强组织协调能力和工作能力，</w:t>
      </w:r>
    </w:p>
    <w:p>
      <w:pPr>
        <w:ind w:left="0" w:right="0" w:firstLine="560"/>
        <w:spacing w:before="450" w:after="450" w:line="312" w:lineRule="auto"/>
      </w:pPr>
      <w:r>
        <w:rPr>
          <w:rFonts w:ascii="宋体" w:hAnsi="宋体" w:eastAsia="宋体" w:cs="宋体"/>
          <w:color w:val="000"/>
          <w:sz w:val="28"/>
          <w:szCs w:val="28"/>
        </w:rPr>
        <w:t xml:space="preserve">所办案件在一年一度的案件评查中均为合格。积极主动地配合科长的工作，使全科工作与时俱进，受到党组肯定和同志的好评。控申各项工作一年一个新台阶。</w:t>
      </w:r>
    </w:p>
    <w:p>
      <w:pPr>
        <w:ind w:left="0" w:right="0" w:firstLine="560"/>
        <w:spacing w:before="450" w:after="450" w:line="312" w:lineRule="auto"/>
      </w:pPr>
      <w:r>
        <w:rPr>
          <w:rFonts w:ascii="宋体" w:hAnsi="宋体" w:eastAsia="宋体" w:cs="宋体"/>
          <w:color w:val="000"/>
          <w:sz w:val="28"/>
          <w:szCs w:val="28"/>
        </w:rPr>
        <w:t xml:space="preserve">(三)扎实勤奋肯干，奉献精神强。本人具有较强的事业心和责任感，工作认真，扎实勤奋，积极进取，争先创优，尤其是在争“省文明接待室”和全国“文明接待室”工作中，整理各类档案资料 80 余册，加班加点，不叫苦不叫累，工作中带头挑重担，同时工作不分内外，任劳任怨，乐于奉献。除完成好本职工作外，还积极完成领导安排的其他任务。</w:t>
      </w:r>
    </w:p>
    <w:p>
      <w:pPr>
        <w:ind w:left="0" w:right="0" w:firstLine="560"/>
        <w:spacing w:before="450" w:after="450" w:line="312" w:lineRule="auto"/>
      </w:pPr>
      <w:r>
        <w:rPr>
          <w:rFonts w:ascii="宋体" w:hAnsi="宋体" w:eastAsia="宋体" w:cs="宋体"/>
          <w:color w:val="000"/>
          <w:sz w:val="28"/>
          <w:szCs w:val="28"/>
        </w:rPr>
        <w:t xml:space="preserve">(五)廉洁自律，干警评价好。本人能够严格要求自己，以身作则，带头执行院党组的各项决定，严格遵守各项纪律和规章制度，令行禁止，能够廉洁从检、公正执法、为民执法、不徇私、不徇情，做到拒请、拒礼、拒贿、拒说情，能够坚持原则，开展批评和自我批评，虚心听取别人意见，积极改正缺点和不足。</w:t>
      </w:r>
    </w:p>
    <w:p>
      <w:pPr>
        <w:ind w:left="0" w:right="0" w:firstLine="560"/>
        <w:spacing w:before="450" w:after="450" w:line="312" w:lineRule="auto"/>
      </w:pPr>
      <w:r>
        <w:rPr>
          <w:rFonts w:ascii="宋体" w:hAnsi="宋体" w:eastAsia="宋体" w:cs="宋体"/>
          <w:color w:val="000"/>
          <w:sz w:val="28"/>
          <w:szCs w:val="28"/>
        </w:rPr>
        <w:t xml:space="preserve">存在的不足是：工作有时不够大胆；学习时紧时松，不够持之以恒。</w:t>
      </w:r>
    </w:p>
    <w:p>
      <w:pPr>
        <w:ind w:left="0" w:right="0" w:firstLine="560"/>
        <w:spacing w:before="450" w:after="450" w:line="312" w:lineRule="auto"/>
      </w:pPr>
      <w:r>
        <w:rPr>
          <w:rFonts w:ascii="宋体" w:hAnsi="宋体" w:eastAsia="宋体" w:cs="宋体"/>
          <w:color w:val="000"/>
          <w:sz w:val="28"/>
          <w:szCs w:val="28"/>
        </w:rPr>
        <w:t xml:space="preserve">近五年培训情况：</w:t>
      </w:r>
    </w:p>
    <w:p>
      <w:pPr>
        <w:ind w:left="0" w:right="0" w:firstLine="560"/>
        <w:spacing w:before="450" w:after="450" w:line="312" w:lineRule="auto"/>
      </w:pPr>
      <w:r>
        <w:rPr>
          <w:rFonts w:ascii="宋体" w:hAnsi="宋体" w:eastAsia="宋体" w:cs="宋体"/>
          <w:color w:val="000"/>
          <w:sz w:val="28"/>
          <w:szCs w:val="28"/>
        </w:rPr>
        <w:t xml:space="preserve">X 年 4 月参加县委党校举办的科级干部培训一个月 X 年 4 月参加省检察官学院第三期晋升高级检察官资格培训一个月 近三年年度考核情况：</w:t>
      </w:r>
    </w:p>
    <w:p>
      <w:pPr>
        <w:ind w:left="0" w:right="0" w:firstLine="560"/>
        <w:spacing w:before="450" w:after="450" w:line="312" w:lineRule="auto"/>
      </w:pPr>
      <w:r>
        <w:rPr>
          <w:rFonts w:ascii="宋体" w:hAnsi="宋体" w:eastAsia="宋体" w:cs="宋体"/>
          <w:color w:val="000"/>
          <w:sz w:val="28"/>
          <w:szCs w:val="28"/>
        </w:rPr>
        <w:t xml:space="preserve">X、X、X 年度考核均为称职。</w:t>
      </w:r>
    </w:p>
    <w:p>
      <w:pPr>
        <w:ind w:left="0" w:right="0" w:firstLine="560"/>
        <w:spacing w:before="450" w:after="450" w:line="312" w:lineRule="auto"/>
      </w:pPr>
      <w:r>
        <w:rPr>
          <w:rFonts w:ascii="黑体" w:hAnsi="黑体" w:eastAsia="黑体" w:cs="黑体"/>
          <w:color w:val="000000"/>
          <w:sz w:val="36"/>
          <w:szCs w:val="36"/>
          <w:b w:val="1"/>
          <w:bCs w:val="1"/>
        </w:rPr>
        <w:t xml:space="preserve">检察服务园区工作总结3</w:t>
      </w:r>
    </w:p>
    <w:p>
      <w:pPr>
        <w:ind w:left="0" w:right="0" w:firstLine="560"/>
        <w:spacing w:before="450" w:after="450" w:line="312" w:lineRule="auto"/>
      </w:pPr>
      <w:r>
        <w:rPr>
          <w:rFonts w:ascii="宋体" w:hAnsi="宋体" w:eastAsia="宋体" w:cs="宋体"/>
          <w:color w:val="000"/>
          <w:sz w:val="28"/>
          <w:szCs w:val="28"/>
        </w:rPr>
        <w:t xml:space="preserve">___年12月份,大学刚刚毕业的我经过全省法检系统公务员录用考试被招录到__县人民检察院工作,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党章，了解党的光荣历史，并积极要求加入党组织，在思想上和党组织保持高度一致;其次，我还认真学习了国家公务员法，认真与自己平时行为进行对照，改正不良习惯，继续发扬优秀传统。另外，除了干好自己的本职工作外，能够遵守单位各项规章制度，还积极参加各项活动，对于单位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掌握了一定的专业知识，但是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都。无论是刚刚到监所科从事监所检察还是现在反渎职侵权局参与查办自侦案件，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录入检察系统以来，由于工作还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工作中的不足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2、对工作要求和单位规章制度能认真执行，但积极性不够;</w:t>
      </w:r>
    </w:p>
    <w:p>
      <w:pPr>
        <w:ind w:left="0" w:right="0" w:firstLine="560"/>
        <w:spacing w:before="450" w:after="450" w:line="312" w:lineRule="auto"/>
      </w:pPr>
      <w:r>
        <w:rPr>
          <w:rFonts w:ascii="宋体" w:hAnsi="宋体" w:eastAsia="宋体" w:cs="宋体"/>
          <w:color w:val="000"/>
          <w:sz w:val="28"/>
          <w:szCs w:val="28"/>
        </w:rPr>
        <w:t xml:space="preserve">3、和单位的领导和同志们的思想和工作业务交流不够;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2025-05-07T05:54:04+08:00</dcterms:created>
  <dcterms:modified xsi:type="dcterms:W3CDTF">2025-05-07T05:54:04+08:00</dcterms:modified>
</cp:coreProperties>
</file>

<file path=docProps/custom.xml><?xml version="1.0" encoding="utf-8"?>
<Properties xmlns="http://schemas.openxmlformats.org/officeDocument/2006/custom-properties" xmlns:vt="http://schemas.openxmlformats.org/officeDocument/2006/docPropsVTypes"/>
</file>